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6"/>
        <w:gridCol w:w="283"/>
        <w:gridCol w:w="3686"/>
      </w:tblGrid>
      <w:tr w:rsidR="00826982" w:rsidRPr="00F27468" w14:paraId="714DA90F" w14:textId="77777777" w:rsidTr="00546003">
        <w:tc>
          <w:tcPr>
            <w:tcW w:w="3686" w:type="dxa"/>
          </w:tcPr>
          <w:p w14:paraId="3B587EC5" w14:textId="77777777" w:rsidR="00826982" w:rsidRPr="00335012" w:rsidRDefault="00826982" w:rsidP="00335012">
            <w:pPr>
              <w:pStyle w:val="DZIA"/>
            </w:pPr>
            <w:r w:rsidRPr="00335012">
              <w:t xml:space="preserve">DZIAŁ </w:t>
            </w:r>
            <w:r w:rsidR="007D39B7" w:rsidRPr="00335012">
              <w:t>v</w:t>
            </w:r>
          </w:p>
          <w:p w14:paraId="4D042BEC" w14:textId="04914C5E" w:rsidR="00826982" w:rsidRPr="000A1A85" w:rsidRDefault="007D39B7" w:rsidP="000A1A85">
            <w:pPr>
              <w:pStyle w:val="Dziatytu"/>
            </w:pPr>
            <w:r w:rsidRPr="000A1A85">
              <w:t>RYNEK PRACY</w:t>
            </w:r>
          </w:p>
          <w:p w14:paraId="3415ED34" w14:textId="77777777" w:rsidR="00826982" w:rsidRDefault="00826982" w:rsidP="001F53E6">
            <w:pPr>
              <w:pStyle w:val="Uwagioglne"/>
              <w:spacing w:after="0"/>
            </w:pPr>
            <w:r w:rsidRPr="0092097B">
              <w:t>Uwagi ogólne</w:t>
            </w:r>
          </w:p>
          <w:p w14:paraId="5FDE02FC" w14:textId="365EC6C1" w:rsidR="007454DB" w:rsidRDefault="003427CD" w:rsidP="003427CD">
            <w:pPr>
              <w:pStyle w:val="Uwagioglne"/>
              <w:spacing w:before="600"/>
            </w:pPr>
            <w:r>
              <w:t xml:space="preserve">Aktywność ekonomiczna ludności na </w:t>
            </w:r>
            <w:r>
              <w:br/>
              <w:t>podstawie Narodowego Spisu Powszechnego Ludności i Mieszkań 2021</w:t>
            </w:r>
          </w:p>
          <w:p w14:paraId="0167A945" w14:textId="065F01FE" w:rsidR="003427CD" w:rsidRDefault="003427CD" w:rsidP="003427CD">
            <w:pPr>
              <w:pStyle w:val="Uwagitekst"/>
            </w:pPr>
            <w:r>
              <w:t>1. Dane zawarte w tabl. 1</w:t>
            </w:r>
            <w:r w:rsidR="00166201">
              <w:t xml:space="preserve"> (65)</w:t>
            </w:r>
            <w:r>
              <w:t xml:space="preserve"> opracowano na podstawie wyników Narodowego Spisu Powszechnego Ludności i Mieszkań według stanu w dniu 31 marca 2021 r. W ramach spisu badaniem aktywności ekonomicznej objęto osoby w wieku 15 lat i więcej. W niniejszym Roczniku zaprezentowano wyniki spisu opracowane dla kategorii ludności według definicji krajowej.</w:t>
            </w:r>
          </w:p>
          <w:p w14:paraId="28B4A8D7" w14:textId="5648996E" w:rsidR="003427CD" w:rsidRDefault="003427CD" w:rsidP="003427CD">
            <w:pPr>
              <w:pStyle w:val="Uwagitekst"/>
            </w:pPr>
            <w:r>
              <w:t xml:space="preserve">2. Do </w:t>
            </w:r>
            <w:r w:rsidRPr="003427CD">
              <w:rPr>
                <w:b/>
              </w:rPr>
              <w:t>aktywnych zawodowo</w:t>
            </w:r>
            <w:r>
              <w:t xml:space="preserve"> zaliczono osoby pracujące i bezrobotne: </w:t>
            </w:r>
          </w:p>
          <w:p w14:paraId="4F04A508" w14:textId="77777777" w:rsidR="003427CD" w:rsidRDefault="003427CD" w:rsidP="003427CD">
            <w:pPr>
              <w:pStyle w:val="Uwagitekst1"/>
            </w:pPr>
            <w:r>
              <w:t>1)</w:t>
            </w:r>
            <w:r>
              <w:tab/>
              <w:t xml:space="preserve">do </w:t>
            </w:r>
            <w:r w:rsidRPr="009F46E1">
              <w:rPr>
                <w:b/>
              </w:rPr>
              <w:t>pracujących</w:t>
            </w:r>
            <w:r>
              <w:t xml:space="preserve"> zaliczono osoby, które w ba-danym tygodniu (25—31 marca): </w:t>
            </w:r>
          </w:p>
          <w:p w14:paraId="050CC05C" w14:textId="77777777" w:rsidR="003427CD" w:rsidRDefault="003427CD" w:rsidP="003427CD">
            <w:pPr>
              <w:pStyle w:val="Uwagiteksta"/>
            </w:pPr>
            <w:r>
              <w:t xml:space="preserve">― wykonywały, przez co najmniej 1 godzinę, pracę przynoszącą zarobek lub dochód albo pomagały (bez wynagrodzenia) w prowadzeniu rodzinnego gospodarstwa w rolnictwie lub rodzinnej działalności gospodarczej poza rolnictwem, </w:t>
            </w:r>
          </w:p>
          <w:p w14:paraId="00A6E425" w14:textId="77777777" w:rsidR="003427CD" w:rsidRDefault="003427CD" w:rsidP="003427CD">
            <w:pPr>
              <w:pStyle w:val="Uwagiteksta"/>
            </w:pPr>
            <w:r>
              <w:t xml:space="preserve">― formalnie miały pracę, ale jej nie wykonywały (np. z powodu choroby, urlopu, przerwy w działalności zakładu, trudnych warunków atmosferycznych), jeżeli przerwa w pracy wynosiła mniej niż 3 miesiące; </w:t>
            </w:r>
          </w:p>
          <w:p w14:paraId="0F9C2C0F" w14:textId="77777777" w:rsidR="003427CD" w:rsidRDefault="003427CD" w:rsidP="003427CD">
            <w:pPr>
              <w:pStyle w:val="Uwagitekst1"/>
            </w:pPr>
            <w:r>
              <w:t>2)</w:t>
            </w:r>
            <w:r>
              <w:tab/>
              <w:t xml:space="preserve">za </w:t>
            </w:r>
            <w:r w:rsidRPr="009F46E1">
              <w:rPr>
                <w:b/>
              </w:rPr>
              <w:t>bezrobotne</w:t>
            </w:r>
            <w:r>
              <w:t xml:space="preserve"> uznano osoby w wieku 15—74 lata, które spełniały jednocześnie trzy warunki: </w:t>
            </w:r>
          </w:p>
          <w:p w14:paraId="16170345" w14:textId="77777777" w:rsidR="003427CD" w:rsidRDefault="003427CD" w:rsidP="003427CD">
            <w:pPr>
              <w:pStyle w:val="Uwagiteksta"/>
            </w:pPr>
            <w:r>
              <w:t xml:space="preserve">― w okresie badanego tygodnia nie były osobami pracującymi, </w:t>
            </w:r>
          </w:p>
          <w:p w14:paraId="7BBA7ED3" w14:textId="77777777" w:rsidR="009F46E1" w:rsidRDefault="003427CD" w:rsidP="003427CD">
            <w:pPr>
              <w:pStyle w:val="Uwagiteksta"/>
              <w:rPr>
                <w:spacing w:val="-2"/>
              </w:rPr>
            </w:pPr>
            <w:r>
              <w:t xml:space="preserve">― w </w:t>
            </w:r>
            <w:r w:rsidRPr="003427CD">
              <w:rPr>
                <w:spacing w:val="-2"/>
              </w:rPr>
              <w:t xml:space="preserve">ciągu 4 tygodni (wliczając jako ostatni tydzień badany) aktywnie poszukiwały pracy, </w:t>
            </w:r>
          </w:p>
          <w:p w14:paraId="25BAAA9C" w14:textId="5E5FF02E" w:rsidR="003427CD" w:rsidRDefault="003427CD" w:rsidP="003427CD">
            <w:pPr>
              <w:pStyle w:val="Uwagiteksta"/>
            </w:pPr>
            <w:r>
              <w:t xml:space="preserve">― </w:t>
            </w:r>
            <w:r w:rsidRPr="009F46E1">
              <w:rPr>
                <w:spacing w:val="-2"/>
              </w:rPr>
              <w:t>były gotowe podjąć pracę w ciągu 2 tygodni następujących po tygodniu badanym.</w:t>
            </w:r>
            <w:r>
              <w:t xml:space="preserve"> </w:t>
            </w:r>
          </w:p>
          <w:p w14:paraId="74DF9E30" w14:textId="77777777" w:rsidR="009F46E1" w:rsidRDefault="003427CD" w:rsidP="00AF2C13">
            <w:pPr>
              <w:pStyle w:val="Uwagiteksta"/>
              <w:ind w:left="227" w:firstLine="227"/>
            </w:pPr>
            <w:r>
              <w:t>Do bezrobotnych zaliczono także osoby, które znalazły pracę i oczekiwały na jej rozpoczęcie</w:t>
            </w:r>
            <w:r w:rsidR="009F46E1">
              <w:t xml:space="preserve"> </w:t>
            </w:r>
            <w:r>
              <w:t xml:space="preserve">w okresie 3 miesięcy oraz były gotowe tę pracę podjąć. </w:t>
            </w:r>
          </w:p>
          <w:p w14:paraId="1FF1842E" w14:textId="77777777" w:rsidR="009F46E1" w:rsidRDefault="003427CD" w:rsidP="009F46E1">
            <w:pPr>
              <w:pStyle w:val="Uwagitekst"/>
            </w:pPr>
            <w:r>
              <w:t xml:space="preserve">3. Do </w:t>
            </w:r>
            <w:r w:rsidRPr="009F46E1">
              <w:rPr>
                <w:b/>
              </w:rPr>
              <w:t>biernych zawodowo</w:t>
            </w:r>
            <w:r>
              <w:t xml:space="preserve"> zaliczono osoby, które nie zostały zakwalifikowane jako pracują-ce lub bezrobotne. </w:t>
            </w:r>
          </w:p>
          <w:p w14:paraId="2FEA207F" w14:textId="0C6A3628" w:rsidR="003427CD" w:rsidRDefault="003427CD" w:rsidP="009F46E1">
            <w:pPr>
              <w:pStyle w:val="Uwagitekst"/>
            </w:pPr>
            <w:r>
              <w:t xml:space="preserve">4. </w:t>
            </w:r>
            <w:r w:rsidRPr="009F46E1">
              <w:rPr>
                <w:b/>
              </w:rPr>
              <w:t>Kategoria ludności o nieustalonym statusie aktywności ekonomicznej</w:t>
            </w:r>
            <w:r>
              <w:t xml:space="preserve"> dotyczy tej części populacji, która nie udzieliła odpowiedzi w spisie</w:t>
            </w:r>
            <w:r w:rsidR="009F46E1">
              <w:t xml:space="preserve"> </w:t>
            </w:r>
            <w:r>
              <w:t xml:space="preserve">i dla której nie odnaleziono informacji w administracyjnych źródłach danych pozwalających na </w:t>
            </w:r>
            <w:r w:rsidRPr="009F46E1">
              <w:rPr>
                <w:spacing w:val="-2"/>
              </w:rPr>
              <w:t>jednoznaczne określenie statusu na rynku pracy</w:t>
            </w:r>
            <w:r w:rsidR="009F46E1" w:rsidRPr="009F46E1">
              <w:rPr>
                <w:spacing w:val="-2"/>
              </w:rPr>
              <w:t>.</w:t>
            </w:r>
          </w:p>
          <w:p w14:paraId="4839B005" w14:textId="77777777" w:rsidR="001F53E6" w:rsidRDefault="007D39B7" w:rsidP="001A53CF">
            <w:pPr>
              <w:pStyle w:val="Uwagioglne"/>
            </w:pPr>
            <w:r w:rsidRPr="007D39B7">
              <w:lastRenderedPageBreak/>
              <w:t>Pracujący</w:t>
            </w:r>
          </w:p>
          <w:p w14:paraId="748CDB5F" w14:textId="5087CFB3" w:rsidR="005448F2" w:rsidRPr="00166201" w:rsidRDefault="007D39B7" w:rsidP="005448F2">
            <w:pPr>
              <w:pStyle w:val="Uwagitekst"/>
              <w:numPr>
                <w:ilvl w:val="0"/>
                <w:numId w:val="26"/>
              </w:numPr>
              <w:ind w:left="0" w:firstLine="113"/>
            </w:pPr>
            <w:r w:rsidRPr="00166201">
              <w:t xml:space="preserve">Dane o </w:t>
            </w:r>
            <w:r w:rsidR="00D913ED" w:rsidRPr="00166201">
              <w:t xml:space="preserve">pracujących </w:t>
            </w:r>
            <w:r w:rsidR="001A53CF" w:rsidRPr="00166201">
              <w:t>od 2022 r</w:t>
            </w:r>
            <w:r w:rsidR="00F27468">
              <w:t>.</w:t>
            </w:r>
            <w:r w:rsidR="001A53CF" w:rsidRPr="00166201">
              <w:t xml:space="preserve"> opracowano na podstawie administracyjnych źródeł danych</w:t>
            </w:r>
            <w:r w:rsidR="002700A7" w:rsidRPr="00166201">
              <w:t xml:space="preserve">. Prezentowane informacje dotyczą pracujących </w:t>
            </w:r>
            <w:r w:rsidR="00160308" w:rsidRPr="00166201">
              <w:rPr>
                <w:color w:val="000000" w:themeColor="text1"/>
              </w:rPr>
              <w:t xml:space="preserve">w gospodarce narodowej </w:t>
            </w:r>
            <w:r w:rsidR="002700A7" w:rsidRPr="00166201">
              <w:t>według miejsca zamieszkania, a nie jak do 2021 r. według faktycznego miejsca pracy, w związku z czym są nieporównywalne</w:t>
            </w:r>
            <w:r w:rsidR="001A53CF" w:rsidRPr="00166201">
              <w:t>.</w:t>
            </w:r>
          </w:p>
          <w:p w14:paraId="476B5F0E" w14:textId="0BF1A741" w:rsidR="001A53CF" w:rsidRPr="005448F2" w:rsidRDefault="005448F2" w:rsidP="005448F2">
            <w:pPr>
              <w:pStyle w:val="Uwagitekst"/>
              <w:numPr>
                <w:ilvl w:val="0"/>
                <w:numId w:val="26"/>
              </w:numPr>
              <w:ind w:left="0" w:firstLine="113"/>
            </w:pPr>
            <w:r w:rsidRPr="00166201">
              <w:t xml:space="preserve">Dane o </w:t>
            </w:r>
            <w:r w:rsidRPr="00166201">
              <w:rPr>
                <w:b/>
              </w:rPr>
              <w:t>pracujących</w:t>
            </w:r>
            <w:r w:rsidRPr="00166201">
              <w:t xml:space="preserve"> dotyczą osób</w:t>
            </w:r>
            <w:r w:rsidRPr="005448F2">
              <w:t xml:space="preserve"> wykonujących pracę przynoszącą im zarobek lub dochód; do pracujących zalicza się:</w:t>
            </w:r>
          </w:p>
          <w:p w14:paraId="0D6CE1B6" w14:textId="22EEA842" w:rsidR="007D39B7" w:rsidRDefault="007D39B7" w:rsidP="00D913ED">
            <w:pPr>
              <w:pStyle w:val="Uwagitekst1"/>
            </w:pPr>
            <w:r>
              <w:t>1)</w:t>
            </w:r>
            <w:r>
              <w:tab/>
            </w:r>
            <w:r w:rsidR="0013694B">
              <w:t>pracowników najemnych</w:t>
            </w:r>
            <w:r w:rsidR="00C30B56" w:rsidRPr="00C30B56">
              <w:t>, czyli osoby zatrudnione na podstawie stosunku pracy (umowa o pracę, powołanie, mianowanie, wybór) lub stosunku służbowego na czas określony i nieokreślony, w pełnym i niepełnym wymiarze czasu pracy;</w:t>
            </w:r>
          </w:p>
          <w:p w14:paraId="251BB326" w14:textId="77777777" w:rsidR="007D39B7" w:rsidRDefault="007D39B7" w:rsidP="00D913ED">
            <w:pPr>
              <w:pStyle w:val="Uwagitekst1"/>
            </w:pPr>
            <w:r>
              <w:t>2)</w:t>
            </w:r>
            <w:r>
              <w:tab/>
              <w:t>pracodawców i pracujących na własny rachunek, a mianowicie:</w:t>
            </w:r>
          </w:p>
          <w:p w14:paraId="03DFD1B2" w14:textId="00DBDA15" w:rsidR="00C30B56" w:rsidRDefault="007D39B7" w:rsidP="0013694B">
            <w:pPr>
              <w:pStyle w:val="Uwagiteksta"/>
            </w:pPr>
            <w:r>
              <w:t>a)</w:t>
            </w:r>
            <w:r>
              <w:tab/>
            </w:r>
            <w:r w:rsidR="00C30B56" w:rsidRPr="00C30B56">
              <w:t>właścicieli, współ</w:t>
            </w:r>
            <w:r w:rsidR="00C30B56">
              <w:t>właścicieli i dzierżawców gospo</w:t>
            </w:r>
            <w:r w:rsidR="00C30B56" w:rsidRPr="00C30B56">
              <w:t>darstw indywidual</w:t>
            </w:r>
            <w:r w:rsidR="00DF134A">
              <w:t>nych w rolnictwie</w:t>
            </w:r>
            <w:r w:rsidR="00C30B56">
              <w:t>,</w:t>
            </w:r>
          </w:p>
          <w:p w14:paraId="2CD8646C" w14:textId="77777777" w:rsidR="0013694B" w:rsidRDefault="007D39B7" w:rsidP="00C30B56">
            <w:pPr>
              <w:pStyle w:val="Uwagiteksta"/>
            </w:pPr>
            <w:r>
              <w:t>b)</w:t>
            </w:r>
            <w:r>
              <w:tab/>
            </w:r>
            <w:r w:rsidR="00C30B56" w:rsidRPr="00C30B56">
              <w:t>właścicieli i współwłaścicieli (łącznie z pomagającymi członkami ich rodzin; z wyłączeniem wspólników spółek, którzy nie pracują w spółce) podmiotów prowadzących działalność gospodarczą poza gospodarstwami indywidualnymi w rolnictwie,</w:t>
            </w:r>
            <w:r w:rsidR="0013694B">
              <w:t xml:space="preserve"> </w:t>
            </w:r>
          </w:p>
          <w:p w14:paraId="51261B3F" w14:textId="704E2492" w:rsidR="007D39B7" w:rsidRDefault="0013694B" w:rsidP="0013694B">
            <w:pPr>
              <w:pStyle w:val="Uwagiteksta"/>
            </w:pPr>
            <w:r>
              <w:t>c)</w:t>
            </w:r>
            <w:r>
              <w:tab/>
            </w:r>
            <w:r w:rsidR="007D39B7">
              <w:t>inne osoby pracujące na własny rachunek, np. osoby wykonujące wolne zawody;</w:t>
            </w:r>
          </w:p>
          <w:p w14:paraId="3DF0233E" w14:textId="77777777" w:rsidR="007D39B7" w:rsidRDefault="007D39B7" w:rsidP="00560CDE">
            <w:pPr>
              <w:pStyle w:val="Uwagitekst1"/>
            </w:pPr>
            <w:r>
              <w:t>3)</w:t>
            </w:r>
            <w:r>
              <w:tab/>
              <w:t>osoby wykonujące pracę nakładczą;</w:t>
            </w:r>
          </w:p>
          <w:p w14:paraId="606DB748" w14:textId="77777777" w:rsidR="0013694B" w:rsidRDefault="007D39B7" w:rsidP="00560CDE">
            <w:pPr>
              <w:pStyle w:val="Uwagitekst1"/>
            </w:pPr>
            <w:r>
              <w:t>4)</w:t>
            </w:r>
            <w:r>
              <w:tab/>
              <w:t>członków spółdzielni produkcji rolnej (rolniczych spółdzielni produkcyjnych i spółdzielni zajmujących się produkcją rolną oraz spół-dzielni kółek rolniczych).</w:t>
            </w:r>
          </w:p>
          <w:p w14:paraId="430B9A07" w14:textId="101742AF" w:rsidR="007D39B7" w:rsidRDefault="0013694B" w:rsidP="00560CDE">
            <w:pPr>
              <w:pStyle w:val="Uwagitekst1"/>
            </w:pPr>
            <w:r>
              <w:t>5)</w:t>
            </w:r>
            <w:r>
              <w:tab/>
            </w:r>
            <w:r w:rsidRPr="0013694B">
              <w:t>duchownych pełniących obowiązki duszpasterskie.</w:t>
            </w:r>
          </w:p>
          <w:p w14:paraId="49B8F7CC" w14:textId="33E0862D" w:rsidR="00826982" w:rsidRDefault="0013694B" w:rsidP="00166201">
            <w:pPr>
              <w:pStyle w:val="Uwagitekst"/>
            </w:pPr>
            <w:r>
              <w:t>3</w:t>
            </w:r>
            <w:r w:rsidR="007D39B7">
              <w:t>.</w:t>
            </w:r>
            <w:r>
              <w:tab/>
            </w:r>
            <w:r w:rsidRPr="000E1EE1">
              <w:rPr>
                <w:b/>
              </w:rPr>
              <w:t xml:space="preserve"> </w:t>
            </w:r>
            <w:r w:rsidR="007D39B7" w:rsidRPr="000E1EE1">
              <w:rPr>
                <w:b/>
              </w:rPr>
              <w:t>Pełnozatrudnieni</w:t>
            </w:r>
            <w:r w:rsidR="007D39B7">
              <w:t xml:space="preserve"> są to osoby zatrudnione w pełnym wymiarze czasu pracy obowiązującym w danym zakładzie pracy lub na danym stanowisku pracy, w tym również osoby, które zgodnie z obowiązującymi przepisami pracują w skróconym czasie pracy, np. z tytułu warunków szkodliwych dla zdrowia lub przedłużonym czasie pracy, np. dozorcy mienia; </w:t>
            </w:r>
            <w:r w:rsidR="007D39B7" w:rsidRPr="000E1EE1">
              <w:rPr>
                <w:b/>
              </w:rPr>
              <w:t>niepełnozatrudnieni</w:t>
            </w:r>
            <w:r w:rsidR="007D39B7">
              <w:t xml:space="preserve"> są to osoby, które zgodnie z umową o pracę pracują stale w niepełnym wymiarze czasu pracy. Niepełnozatrudnieni w głównym miejscu pracy są to osoby, które oświadczyły, że dany zakład jest ich głównym miejscem pracy.</w:t>
            </w:r>
          </w:p>
        </w:tc>
        <w:tc>
          <w:tcPr>
            <w:tcW w:w="283" w:type="dxa"/>
          </w:tcPr>
          <w:p w14:paraId="580720BA" w14:textId="77777777" w:rsidR="00826982" w:rsidRDefault="00826982" w:rsidP="00E22113">
            <w:pPr>
              <w:pStyle w:val="DZIA"/>
            </w:pPr>
          </w:p>
        </w:tc>
        <w:tc>
          <w:tcPr>
            <w:tcW w:w="3686" w:type="dxa"/>
          </w:tcPr>
          <w:p w14:paraId="247F74AF"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7D39B7">
              <w:rPr>
                <w:lang w:val="en-GB"/>
              </w:rPr>
              <w:t>v</w:t>
            </w:r>
          </w:p>
          <w:p w14:paraId="48AC33BE" w14:textId="77777777" w:rsidR="00826982" w:rsidRPr="00E777DF" w:rsidRDefault="007D39B7" w:rsidP="001F53E6">
            <w:pPr>
              <w:pStyle w:val="Dziatytuang"/>
              <w:rPr>
                <w:lang w:val="en-GB"/>
              </w:rPr>
            </w:pPr>
            <w:r w:rsidRPr="007D39B7">
              <w:rPr>
                <w:lang w:val="en-GB"/>
              </w:rPr>
              <w:t>LABOUR MARKET</w:t>
            </w:r>
          </w:p>
          <w:p w14:paraId="1149D585" w14:textId="77777777" w:rsidR="00826982" w:rsidRDefault="00826982" w:rsidP="001F53E6">
            <w:pPr>
              <w:pStyle w:val="Uwagioglneang"/>
              <w:spacing w:after="0"/>
              <w:rPr>
                <w:lang w:val="en-GB"/>
              </w:rPr>
            </w:pPr>
            <w:r w:rsidRPr="003F687D">
              <w:rPr>
                <w:lang w:val="en-GB"/>
              </w:rPr>
              <w:t>General notes</w:t>
            </w:r>
          </w:p>
          <w:p w14:paraId="2B3B4641" w14:textId="77777777" w:rsidR="009F46E1" w:rsidRDefault="003427CD" w:rsidP="009F46E1">
            <w:pPr>
              <w:pStyle w:val="Uwagioglneang"/>
              <w:spacing w:before="600"/>
              <w:rPr>
                <w:lang w:val="en-GB"/>
              </w:rPr>
            </w:pPr>
            <w:r w:rsidRPr="003427CD">
              <w:rPr>
                <w:lang w:val="en-GB"/>
              </w:rPr>
              <w:t>Economic activity of population</w:t>
            </w:r>
            <w:r>
              <w:rPr>
                <w:lang w:val="en-GB"/>
              </w:rPr>
              <w:t xml:space="preserve"> </w:t>
            </w:r>
            <w:r w:rsidRPr="003427CD">
              <w:rPr>
                <w:lang w:val="en-GB"/>
              </w:rPr>
              <w:t>on the basis of the National Population</w:t>
            </w:r>
            <w:r>
              <w:rPr>
                <w:lang w:val="en-GB"/>
              </w:rPr>
              <w:t xml:space="preserve"> </w:t>
            </w:r>
            <w:r w:rsidRPr="003427CD">
              <w:rPr>
                <w:lang w:val="en-GB"/>
              </w:rPr>
              <w:t>and Housing Census 2021</w:t>
            </w:r>
          </w:p>
          <w:p w14:paraId="6A3D2CA0" w14:textId="05DC2C84" w:rsidR="009F46E1" w:rsidRDefault="009F46E1" w:rsidP="009F46E1">
            <w:pPr>
              <w:pStyle w:val="Uwagitekstang"/>
              <w:rPr>
                <w:lang w:val="en-GB"/>
              </w:rPr>
            </w:pPr>
            <w:r>
              <w:rPr>
                <w:lang w:val="en-GB"/>
              </w:rPr>
              <w:t xml:space="preserve">1. </w:t>
            </w:r>
            <w:r w:rsidR="003427CD" w:rsidRPr="009F46E1">
              <w:rPr>
                <w:lang w:val="en-GB"/>
              </w:rPr>
              <w:t xml:space="preserve">Data in table 1 </w:t>
            </w:r>
            <w:r w:rsidR="00166201">
              <w:rPr>
                <w:lang w:val="en-GB"/>
              </w:rPr>
              <w:t xml:space="preserve">(65) </w:t>
            </w:r>
            <w:r w:rsidR="003427CD" w:rsidRPr="009F46E1">
              <w:rPr>
                <w:lang w:val="en-GB"/>
              </w:rPr>
              <w:t>were compiled on the basis of</w:t>
            </w:r>
            <w:r w:rsidRPr="009F46E1">
              <w:rPr>
                <w:lang w:val="en-GB"/>
              </w:rPr>
              <w:t xml:space="preserve"> </w:t>
            </w:r>
            <w:r w:rsidR="003427CD" w:rsidRPr="003427CD">
              <w:rPr>
                <w:lang w:val="en-GB"/>
              </w:rPr>
              <w:t>the National Population and Housing Census as of 31 March 2021. The survey covers persons aged 15</w:t>
            </w:r>
            <w:r>
              <w:rPr>
                <w:lang w:val="en-GB"/>
              </w:rPr>
              <w:t xml:space="preserve"> </w:t>
            </w:r>
            <w:r w:rsidR="003427CD" w:rsidRPr="003427CD">
              <w:rPr>
                <w:lang w:val="en-GB"/>
              </w:rPr>
              <w:t>and more. It concerns the persons included in the population category by the national definition.</w:t>
            </w:r>
            <w:r>
              <w:rPr>
                <w:lang w:val="en-GB"/>
              </w:rPr>
              <w:t xml:space="preserve"> </w:t>
            </w:r>
          </w:p>
          <w:p w14:paraId="2572D055" w14:textId="47E5E9F7" w:rsidR="003427CD" w:rsidRPr="003427CD" w:rsidRDefault="003427CD" w:rsidP="009F46E1">
            <w:pPr>
              <w:pStyle w:val="Uwagitekstang"/>
              <w:rPr>
                <w:lang w:val="en-GB"/>
              </w:rPr>
            </w:pPr>
            <w:r w:rsidRPr="003427CD">
              <w:rPr>
                <w:lang w:val="en-GB"/>
              </w:rPr>
              <w:t xml:space="preserve">2. </w:t>
            </w:r>
            <w:r w:rsidRPr="009F46E1">
              <w:rPr>
                <w:b/>
                <w:lang w:val="en-GB"/>
              </w:rPr>
              <w:t>The economically active persons</w:t>
            </w:r>
            <w:r w:rsidRPr="003427CD">
              <w:rPr>
                <w:lang w:val="en-GB"/>
              </w:rPr>
              <w:t xml:space="preserve"> included employed and unemployed persons: </w:t>
            </w:r>
          </w:p>
          <w:p w14:paraId="40AF0154" w14:textId="77777777" w:rsidR="003427CD" w:rsidRPr="003427CD" w:rsidRDefault="003427CD" w:rsidP="009F46E1">
            <w:pPr>
              <w:pStyle w:val="Uwagitekst1ang"/>
            </w:pPr>
            <w:r w:rsidRPr="003427CD">
              <w:t xml:space="preserve">1) </w:t>
            </w:r>
            <w:r w:rsidRPr="009F46E1">
              <w:rPr>
                <w:b/>
              </w:rPr>
              <w:t>the employed</w:t>
            </w:r>
            <w:r w:rsidRPr="003427CD">
              <w:t xml:space="preserve"> are persons who during the reference week (25—31 March): </w:t>
            </w:r>
          </w:p>
          <w:p w14:paraId="0BC06804" w14:textId="73B6D9FB" w:rsidR="003427CD" w:rsidRPr="003427CD" w:rsidRDefault="003427CD" w:rsidP="009F46E1">
            <w:pPr>
              <w:pStyle w:val="Uwagitekstaang"/>
            </w:pPr>
            <w:r w:rsidRPr="003427CD">
              <w:t>― performed, for at least 1 hour, any work providing earnings or income, or assisted (without wages or salaries) in maintaining</w:t>
            </w:r>
            <w:r w:rsidR="009F46E1">
              <w:t xml:space="preserve"> </w:t>
            </w:r>
            <w:r w:rsidRPr="003427CD">
              <w:t xml:space="preserve">a family-owned farm in agriculture or a family-owned business outside agriculture, </w:t>
            </w:r>
          </w:p>
          <w:p w14:paraId="6F6325DC" w14:textId="77777777" w:rsidR="003427CD" w:rsidRPr="003427CD" w:rsidRDefault="003427CD" w:rsidP="009F46E1">
            <w:pPr>
              <w:pStyle w:val="Uwagitekstaang"/>
            </w:pPr>
            <w:r w:rsidRPr="003427CD">
              <w:t xml:space="preserve">― formally had work, but did not perform it (e.g. due to sickness, vacation, a break in company activity, bad weather), if the break in employment did not exceed 3 months; </w:t>
            </w:r>
          </w:p>
          <w:p w14:paraId="49B062E8" w14:textId="48D5729C" w:rsidR="003427CD" w:rsidRPr="003427CD" w:rsidRDefault="003427CD" w:rsidP="009F46E1">
            <w:pPr>
              <w:pStyle w:val="Uwagitekst1ang"/>
            </w:pPr>
            <w:r w:rsidRPr="003427CD">
              <w:t xml:space="preserve">2) </w:t>
            </w:r>
            <w:r w:rsidRPr="009F46E1">
              <w:rPr>
                <w:b/>
              </w:rPr>
              <w:t>the unemployed</w:t>
            </w:r>
            <w:r w:rsidRPr="003427CD">
              <w:t xml:space="preserve"> are persons aged 15—74 who simultaneously fulfilled three conditions: </w:t>
            </w:r>
          </w:p>
          <w:p w14:paraId="0ECF2D09" w14:textId="3F9AB166" w:rsidR="003427CD" w:rsidRPr="003427CD" w:rsidRDefault="003427CD" w:rsidP="009F46E1">
            <w:pPr>
              <w:pStyle w:val="Uwagitekstaang"/>
            </w:pPr>
            <w:r w:rsidRPr="003427CD">
              <w:t xml:space="preserve">― during the reference week were not employed, </w:t>
            </w:r>
          </w:p>
          <w:p w14:paraId="3CFF6213" w14:textId="2C947105" w:rsidR="003427CD" w:rsidRPr="003427CD" w:rsidRDefault="003427CD" w:rsidP="009F46E1">
            <w:pPr>
              <w:pStyle w:val="Uwagitekstaang"/>
            </w:pPr>
            <w:r w:rsidRPr="003427CD">
              <w:t xml:space="preserve">― within a 4-week period (the last week being the reference week) actively sought work, </w:t>
            </w:r>
          </w:p>
          <w:p w14:paraId="51802E32" w14:textId="03FC173E" w:rsidR="003427CD" w:rsidRPr="003427CD" w:rsidRDefault="003427CD" w:rsidP="009F46E1">
            <w:pPr>
              <w:pStyle w:val="Uwagitekstaang"/>
            </w:pPr>
            <w:r w:rsidRPr="003427CD">
              <w:t>― were ready (able) to take up work during</w:t>
            </w:r>
            <w:r w:rsidR="009F46E1">
              <w:t xml:space="preserve"> </w:t>
            </w:r>
            <w:r w:rsidR="00AF2C13">
              <w:br/>
            </w:r>
            <w:r w:rsidRPr="003427CD">
              <w:t xml:space="preserve">2-weeks following the reference week. </w:t>
            </w:r>
          </w:p>
          <w:p w14:paraId="695CFF8C" w14:textId="1AE99AB8" w:rsidR="003427CD" w:rsidRPr="003427CD" w:rsidRDefault="003427CD" w:rsidP="00AF2C13">
            <w:pPr>
              <w:pStyle w:val="Uwagitekstaang"/>
              <w:ind w:left="227" w:firstLine="227"/>
            </w:pPr>
            <w:r w:rsidRPr="003427CD">
              <w:t>The unemployed also include persons who found a job and were waiting to begin it during</w:t>
            </w:r>
            <w:r w:rsidR="00AF2C13">
              <w:t xml:space="preserve"> </w:t>
            </w:r>
            <w:r w:rsidRPr="003427CD">
              <w:t xml:space="preserve">a 3-month period and were ready to take up this work. </w:t>
            </w:r>
          </w:p>
          <w:p w14:paraId="2FC49C6A" w14:textId="0EE150E6" w:rsidR="003427CD" w:rsidRPr="003427CD" w:rsidRDefault="003427CD" w:rsidP="00AF2C13">
            <w:pPr>
              <w:pStyle w:val="Uwagitekstang"/>
              <w:rPr>
                <w:lang w:val="en-GB"/>
              </w:rPr>
            </w:pPr>
            <w:r w:rsidRPr="003427CD">
              <w:rPr>
                <w:lang w:val="en-GB"/>
              </w:rPr>
              <w:t xml:space="preserve">3. </w:t>
            </w:r>
            <w:r w:rsidRPr="00AF2C13">
              <w:rPr>
                <w:b/>
                <w:lang w:val="en-GB"/>
              </w:rPr>
              <w:t>The economically inactive</w:t>
            </w:r>
            <w:r w:rsidRPr="003427CD">
              <w:rPr>
                <w:lang w:val="en-GB"/>
              </w:rPr>
              <w:t xml:space="preserve"> are persons who are not classified as employed or unemployed. </w:t>
            </w:r>
          </w:p>
          <w:p w14:paraId="26BE1F33" w14:textId="24B16055" w:rsidR="003427CD" w:rsidRDefault="003427CD" w:rsidP="00AF2C13">
            <w:pPr>
              <w:pStyle w:val="Uwagitekstang"/>
              <w:rPr>
                <w:lang w:val="en-GB"/>
              </w:rPr>
            </w:pPr>
            <w:r w:rsidRPr="003427CD">
              <w:rPr>
                <w:lang w:val="en-GB"/>
              </w:rPr>
              <w:t xml:space="preserve">4. </w:t>
            </w:r>
            <w:r w:rsidRPr="00AF2C13">
              <w:rPr>
                <w:b/>
                <w:lang w:val="en-GB"/>
              </w:rPr>
              <w:t>The category of population with an un-known (undetermined) status of economic activity</w:t>
            </w:r>
            <w:r w:rsidRPr="003427CD">
              <w:rPr>
                <w:lang w:val="en-GB"/>
              </w:rPr>
              <w:t xml:space="preserve"> concerns the part of the population who did not provide answers in the Census and for whom no information was found in the administrative data sources which would allow unequivocal determining of the labour market status.</w:t>
            </w:r>
          </w:p>
          <w:p w14:paraId="75C01E82" w14:textId="77777777" w:rsidR="001A53CF" w:rsidRDefault="001A53CF" w:rsidP="00AF2C13">
            <w:pPr>
              <w:pStyle w:val="Uwagitekstang"/>
              <w:rPr>
                <w:lang w:val="en-GB"/>
              </w:rPr>
            </w:pPr>
          </w:p>
          <w:p w14:paraId="58910C75" w14:textId="0FE14D09" w:rsidR="001F53E6" w:rsidRPr="00546003" w:rsidRDefault="0081008C" w:rsidP="001A53CF">
            <w:pPr>
              <w:pStyle w:val="Uwagioglneang"/>
              <w:rPr>
                <w:lang w:val="en-GB"/>
              </w:rPr>
            </w:pPr>
            <w:r w:rsidRPr="00546003">
              <w:rPr>
                <w:lang w:val="en-GB"/>
              </w:rPr>
              <w:lastRenderedPageBreak/>
              <w:t>Employed persons</w:t>
            </w:r>
          </w:p>
          <w:p w14:paraId="50AA2109" w14:textId="08D6FE7F" w:rsidR="005448F2" w:rsidRPr="00166201" w:rsidRDefault="00881127" w:rsidP="00166201">
            <w:pPr>
              <w:pStyle w:val="Uwagitekstang"/>
              <w:numPr>
                <w:ilvl w:val="0"/>
                <w:numId w:val="27"/>
              </w:numPr>
              <w:ind w:left="0" w:firstLine="113"/>
              <w:rPr>
                <w:lang w:val="en-GB"/>
              </w:rPr>
            </w:pPr>
            <w:r w:rsidRPr="00166201">
              <w:rPr>
                <w:lang w:val="en-GB"/>
              </w:rPr>
              <w:t xml:space="preserve">Data on persons employed since 2022 were prepared on the basis of administrative data sources. The presented information concerns persons employed in the national economy by their place of residence, and not by their actual place of work as until 2021, and is therefore incomparable. </w:t>
            </w:r>
          </w:p>
          <w:p w14:paraId="34D52923" w14:textId="3D887B07" w:rsidR="00B17540" w:rsidRPr="00B17540" w:rsidRDefault="00B17540" w:rsidP="00B17540">
            <w:pPr>
              <w:pStyle w:val="Uwagitekstang"/>
              <w:numPr>
                <w:ilvl w:val="0"/>
                <w:numId w:val="27"/>
              </w:numPr>
              <w:ind w:left="0" w:firstLine="113"/>
              <w:rPr>
                <w:lang w:val="en-GB"/>
              </w:rPr>
            </w:pPr>
            <w:r w:rsidRPr="00B17540">
              <w:rPr>
                <w:lang w:val="en-GB"/>
              </w:rPr>
              <w:t xml:space="preserve">Data regarding </w:t>
            </w:r>
            <w:r w:rsidRPr="00DF134A">
              <w:rPr>
                <w:b/>
                <w:lang w:val="en-GB"/>
              </w:rPr>
              <w:t>employment</w:t>
            </w:r>
            <w:r w:rsidRPr="00B17540">
              <w:rPr>
                <w:lang w:val="en-GB"/>
              </w:rPr>
              <w:t xml:space="preserve"> concern persons performing work providing earnings or income and include:</w:t>
            </w:r>
          </w:p>
          <w:p w14:paraId="0CAFF929" w14:textId="3440353B" w:rsidR="007D39B7" w:rsidRPr="00546003" w:rsidRDefault="007D39B7" w:rsidP="00DD2F54">
            <w:pPr>
              <w:pStyle w:val="Uwagitekst1ang"/>
            </w:pPr>
            <w:r w:rsidRPr="00546003">
              <w:t>1)</w:t>
            </w:r>
            <w:r w:rsidRPr="00546003">
              <w:tab/>
              <w:t xml:space="preserve">employees </w:t>
            </w:r>
            <w:r w:rsidR="00DF134A" w:rsidRPr="00DF134A">
              <w:t>that is, employees on the basis of an employment contract (labour contract, appointment, election) or service relation on a fixed-term and indefinite term in full-time and part-time employed</w:t>
            </w:r>
            <w:r w:rsidRPr="00546003">
              <w:t>;</w:t>
            </w:r>
          </w:p>
          <w:p w14:paraId="55F64BB9" w14:textId="185B5152" w:rsidR="007D39B7" w:rsidRPr="00546003" w:rsidRDefault="007D39B7" w:rsidP="00DD2F54">
            <w:pPr>
              <w:pStyle w:val="Uwagitekst1ang"/>
            </w:pPr>
            <w:r w:rsidRPr="00546003">
              <w:t>2)</w:t>
            </w:r>
            <w:r w:rsidRPr="00546003">
              <w:tab/>
              <w:t xml:space="preserve">employers and </w:t>
            </w:r>
            <w:r w:rsidR="00DF134A" w:rsidRPr="00DF134A">
              <w:t>self-employed persons</w:t>
            </w:r>
            <w:r w:rsidRPr="00546003">
              <w:t>, i.e.:</w:t>
            </w:r>
          </w:p>
          <w:p w14:paraId="5B03D546" w14:textId="21EC7C24" w:rsidR="00DF134A" w:rsidRDefault="007D39B7" w:rsidP="00DD2F54">
            <w:pPr>
              <w:pStyle w:val="Uwagitekstaang"/>
            </w:pPr>
            <w:r w:rsidRPr="00546003">
              <w:t>a)</w:t>
            </w:r>
            <w:r w:rsidRPr="00546003">
              <w:tab/>
            </w:r>
            <w:r w:rsidR="00DF134A" w:rsidRPr="00DF134A">
              <w:t xml:space="preserve">owners, co-owners, and leaseholders of private farms in agriculture </w:t>
            </w:r>
          </w:p>
          <w:p w14:paraId="64C3CA07" w14:textId="61DF6654" w:rsidR="007D39B7" w:rsidRPr="00546003" w:rsidRDefault="00DF134A" w:rsidP="00DD2F54">
            <w:pPr>
              <w:pStyle w:val="Uwagitekstaang"/>
            </w:pPr>
            <w:r>
              <w:t>b)</w:t>
            </w:r>
            <w:r>
              <w:tab/>
            </w:r>
            <w:r w:rsidR="007D39B7" w:rsidRPr="00546003">
              <w:t>owners and co-owners (including contributing family workers; excluding partners in companies  who do not work in them) of entities conducting  economic activity excluding private farms in agriculture,</w:t>
            </w:r>
          </w:p>
          <w:p w14:paraId="462A55DE" w14:textId="1E702F69" w:rsidR="007D39B7" w:rsidRPr="00546003" w:rsidRDefault="00DF134A" w:rsidP="00DD2F54">
            <w:pPr>
              <w:pStyle w:val="Uwagitekstaang"/>
            </w:pPr>
            <w:r>
              <w:t>c</w:t>
            </w:r>
            <w:r w:rsidR="007D39B7" w:rsidRPr="00546003">
              <w:t>)</w:t>
            </w:r>
            <w:r w:rsidR="007D39B7" w:rsidRPr="00546003">
              <w:tab/>
              <w:t>other self-employed persons, e.g., per-sons practising learned professions;</w:t>
            </w:r>
          </w:p>
          <w:p w14:paraId="612D11FE" w14:textId="77777777" w:rsidR="007D39B7" w:rsidRPr="00546003" w:rsidRDefault="007D39B7" w:rsidP="00DD2F54">
            <w:pPr>
              <w:pStyle w:val="Uwagitekst1ang"/>
            </w:pPr>
            <w:r w:rsidRPr="00546003">
              <w:t>3)</w:t>
            </w:r>
            <w:r w:rsidRPr="00546003">
              <w:tab/>
              <w:t>outworkers;</w:t>
            </w:r>
          </w:p>
          <w:p w14:paraId="6860E89A" w14:textId="77777777" w:rsidR="00DF134A" w:rsidRDefault="00DF134A" w:rsidP="00DD2F54">
            <w:pPr>
              <w:pStyle w:val="Uwagitekst1ang"/>
            </w:pPr>
            <w:r>
              <w:t>4</w:t>
            </w:r>
            <w:r w:rsidR="007D39B7" w:rsidRPr="00546003">
              <w:t>)</w:t>
            </w:r>
            <w:r w:rsidR="007D39B7" w:rsidRPr="00546003">
              <w:tab/>
              <w:t>members of agricultural production cooperatives (agricultural producers’ cooperatives and other cooperatives engaged in agricultural production as well as farmers’ cooperatives)</w:t>
            </w:r>
            <w:r>
              <w:t>,</w:t>
            </w:r>
          </w:p>
          <w:p w14:paraId="4FFB9A03" w14:textId="5D5AF64C" w:rsidR="007D39B7" w:rsidRPr="00546003" w:rsidRDefault="00DF134A" w:rsidP="00DD2F54">
            <w:pPr>
              <w:pStyle w:val="Uwagitekst1ang"/>
            </w:pPr>
            <w:r>
              <w:t>5)</w:t>
            </w:r>
            <w:r>
              <w:tab/>
            </w:r>
            <w:r w:rsidRPr="00DF134A">
              <w:t>clergy fulfilling priestly obligations</w:t>
            </w:r>
            <w:r w:rsidR="007D39B7" w:rsidRPr="00546003">
              <w:t xml:space="preserve">. </w:t>
            </w:r>
          </w:p>
          <w:p w14:paraId="4140E2E8" w14:textId="478846B6" w:rsidR="00826982" w:rsidRPr="00826982" w:rsidRDefault="00812C5E" w:rsidP="00166201">
            <w:pPr>
              <w:pStyle w:val="Uwagitekstang"/>
              <w:rPr>
                <w:lang w:val="en-GB"/>
              </w:rPr>
            </w:pPr>
            <w:r>
              <w:rPr>
                <w:lang w:val="en-GB"/>
              </w:rPr>
              <w:t>3</w:t>
            </w:r>
            <w:r w:rsidR="007D39B7" w:rsidRPr="007D39B7">
              <w:rPr>
                <w:lang w:val="en-GB"/>
              </w:rPr>
              <w:t xml:space="preserve">. </w:t>
            </w:r>
            <w:r w:rsidR="007D39B7" w:rsidRPr="007D39B7">
              <w:rPr>
                <w:lang w:val="en-GB"/>
              </w:rPr>
              <w:tab/>
            </w:r>
            <w:r w:rsidR="007D39B7" w:rsidRPr="000E1EE1">
              <w:rPr>
                <w:b/>
                <w:lang w:val="en-GB"/>
              </w:rPr>
              <w:t>Full-time employees</w:t>
            </w:r>
            <w:r w:rsidR="007D39B7" w:rsidRPr="007D39B7">
              <w:rPr>
                <w:lang w:val="en-GB"/>
              </w:rPr>
              <w:t xml:space="preserve"> are employed persons on a full-time basis, as defined by a given company or for a given position, as well as persons who, in accordance with regulations, work a shortened work-time period, e.g. due to hazardous conditions, or a longer work-time period, e.g. property caretaker. </w:t>
            </w:r>
            <w:r w:rsidR="007D39B7" w:rsidRPr="000E1EE1">
              <w:rPr>
                <w:b/>
                <w:lang w:val="en-GB"/>
              </w:rPr>
              <w:t>Part-time employees</w:t>
            </w:r>
            <w:r w:rsidR="007D39B7" w:rsidRPr="007D39B7">
              <w:rPr>
                <w:lang w:val="en-GB"/>
              </w:rPr>
              <w:t xml:space="preserve"> are persons who, in accordance with labour contracts, regularly work on a part-time basis. Part-time employees in the main workplace are persons who declared that the given workplace is their main workplace. </w:t>
            </w:r>
          </w:p>
        </w:tc>
      </w:tr>
      <w:tr w:rsidR="00372C6E" w:rsidRPr="00F27468" w14:paraId="57C2DAED" w14:textId="77777777" w:rsidTr="00546003">
        <w:tc>
          <w:tcPr>
            <w:tcW w:w="3686" w:type="dxa"/>
          </w:tcPr>
          <w:p w14:paraId="4B5B88ED" w14:textId="68C8510E" w:rsidR="00372C6E" w:rsidRDefault="002C41B3" w:rsidP="00372C6E">
            <w:pPr>
              <w:pStyle w:val="Uwagioglne"/>
              <w:spacing w:before="600"/>
            </w:pPr>
            <w:r w:rsidRPr="002C41B3">
              <w:lastRenderedPageBreak/>
              <w:t>Warunki pracy</w:t>
            </w:r>
          </w:p>
          <w:p w14:paraId="11A0DC45" w14:textId="77777777" w:rsidR="002C41B3" w:rsidRDefault="002C41B3" w:rsidP="002C41B3">
            <w:pPr>
              <w:pStyle w:val="Uwagitekst"/>
            </w:pPr>
            <w:r>
              <w:t>1.</w:t>
            </w:r>
            <w:r>
              <w:tab/>
            </w:r>
            <w:r w:rsidRPr="00192749">
              <w:rPr>
                <w:b/>
              </w:rPr>
              <w:t>Warunki pracy</w:t>
            </w:r>
            <w:r>
              <w:t xml:space="preserve"> jest to zespół czynników występujących w środowisku pracy wynikających z procesu pracy oraz czynników związanych z wykonywaniem pracy. </w:t>
            </w:r>
          </w:p>
          <w:p w14:paraId="21742B99" w14:textId="77777777" w:rsidR="002C41B3" w:rsidRDefault="002C41B3" w:rsidP="002C41B3">
            <w:pPr>
              <w:pStyle w:val="Uwagitekst"/>
            </w:pPr>
            <w:r>
              <w:lastRenderedPageBreak/>
              <w:t xml:space="preserve">2. </w:t>
            </w:r>
            <w:r>
              <w:tab/>
              <w:t xml:space="preserve">Informacje o </w:t>
            </w:r>
            <w:r w:rsidRPr="00E53662">
              <w:rPr>
                <w:b/>
              </w:rPr>
              <w:t>wypadkach przy pracy</w:t>
            </w:r>
            <w:r>
              <w:t xml:space="preserve"> obejmują wszystkie wypadki przy pracy, jak również wypadki traktowane na równi z wypadkami przy pracy niezależnie od tego, czy wykazana została niezdolność do pracy. Informacje o wypadkach przy pracy w jednostkach budżetowych prowadzących działalność w zakresie obrony narodowej i bezpieczeństwa publicznego dotyczą tylko pracowników cywilnych. </w:t>
            </w:r>
          </w:p>
          <w:p w14:paraId="00B95651" w14:textId="77777777" w:rsidR="002C41B3" w:rsidRDefault="002C41B3" w:rsidP="002C41B3">
            <w:pPr>
              <w:pStyle w:val="Uwagitekst"/>
            </w:pPr>
            <w:r>
              <w:t xml:space="preserve">3. </w:t>
            </w:r>
            <w:r>
              <w:tab/>
              <w:t xml:space="preserve">Za </w:t>
            </w:r>
            <w:r w:rsidRPr="00E53662">
              <w:rPr>
                <w:b/>
              </w:rPr>
              <w:t>wypadek przy pracy</w:t>
            </w:r>
            <w:r>
              <w:t xml:space="preserve"> uważa się nagłe zdarzenie wywołane przyczyną zewnętrzną powodujące uraz lub śmierć, które nastąpiło w związku z pracą: </w:t>
            </w:r>
          </w:p>
          <w:p w14:paraId="61310AB6" w14:textId="77777777" w:rsidR="002C41B3" w:rsidRDefault="002C41B3" w:rsidP="00946FD9">
            <w:pPr>
              <w:pStyle w:val="Uwagitekst1"/>
            </w:pPr>
            <w:r>
              <w:t>1)</w:t>
            </w:r>
            <w:r>
              <w:tab/>
              <w:t xml:space="preserve">podczas lub w związku z wykonywaniem przez pracownika zwykłych czynności lub poleceń przełożonych oraz czynności na rzecz pracodawcy, nawet bez polecenia; </w:t>
            </w:r>
          </w:p>
          <w:p w14:paraId="3174C52E" w14:textId="77777777" w:rsidR="002C41B3" w:rsidRDefault="002C41B3" w:rsidP="00946FD9">
            <w:pPr>
              <w:pStyle w:val="Uwagitekst1"/>
            </w:pPr>
            <w:r>
              <w:t>2)</w:t>
            </w:r>
            <w:r>
              <w:tab/>
              <w:t xml:space="preserve">w czasie pozostawania pracownika w dyspozycji pracodawcy w drodze między siedzibą pracodawcy a miejscem wykonywania obowiązku wynikającego ze stosunku pracy. </w:t>
            </w:r>
          </w:p>
          <w:p w14:paraId="67BD4B94" w14:textId="77777777" w:rsidR="002C41B3" w:rsidRDefault="002C41B3" w:rsidP="002C41B3">
            <w:pPr>
              <w:pStyle w:val="Uwagitekst"/>
            </w:pPr>
            <w:r w:rsidRPr="00E53662">
              <w:rPr>
                <w:b/>
              </w:rPr>
              <w:t>Na równi z wypadkiem przy pracy</w:t>
            </w:r>
            <w:r>
              <w:t xml:space="preserve">, w zakresie uprawnienia do świadczeń określonych w usta-wie o ubezpieczeniu społecznym z tytułu wypadków przy pracy i chorób zawodowych, traktuje się wypadek, któremu pracownik uległ: </w:t>
            </w:r>
          </w:p>
          <w:p w14:paraId="64094CBF" w14:textId="77777777" w:rsidR="002C41B3" w:rsidRDefault="002C41B3" w:rsidP="00E53662">
            <w:pPr>
              <w:pStyle w:val="Uwagitekst1"/>
            </w:pPr>
            <w:r>
              <w:t>1)</w:t>
            </w:r>
            <w:r>
              <w:tab/>
              <w:t xml:space="preserve">w czasie podróży służbowej; </w:t>
            </w:r>
          </w:p>
          <w:p w14:paraId="53D22F60" w14:textId="77777777" w:rsidR="002C41B3" w:rsidRDefault="002C41B3" w:rsidP="00E53662">
            <w:pPr>
              <w:pStyle w:val="Uwagitekst1"/>
            </w:pPr>
            <w:r>
              <w:t>2)</w:t>
            </w:r>
            <w:r>
              <w:tab/>
              <w:t xml:space="preserve">podczas szkolenia w zakresie powszechnej samoobrony; </w:t>
            </w:r>
          </w:p>
          <w:p w14:paraId="4170569C" w14:textId="77777777" w:rsidR="002C41B3" w:rsidRDefault="002C41B3" w:rsidP="00E53662">
            <w:pPr>
              <w:pStyle w:val="Uwagitekst1"/>
            </w:pPr>
            <w:r>
              <w:t>3)</w:t>
            </w:r>
            <w:r>
              <w:tab/>
              <w:t xml:space="preserve">przy wykonywaniu zadań zleconych przez działające u pracodawcy organizacje związkowe. </w:t>
            </w:r>
          </w:p>
          <w:p w14:paraId="0DB76542" w14:textId="77777777" w:rsidR="002C41B3" w:rsidRDefault="002C41B3" w:rsidP="002C41B3">
            <w:pPr>
              <w:pStyle w:val="Uwagitekst"/>
            </w:pPr>
            <w:r>
              <w:t xml:space="preserve">Za </w:t>
            </w:r>
            <w:r w:rsidRPr="00E53662">
              <w:rPr>
                <w:b/>
              </w:rPr>
              <w:t>wypadek przy pracy</w:t>
            </w:r>
            <w:r>
              <w:t xml:space="preserve"> uważa się również nagłe zdarzenie powodujące uraz lub śmierć, które nastąpiło w okresie ubezpieczenia wypadkowego podczas: </w:t>
            </w:r>
          </w:p>
          <w:p w14:paraId="4FB44C7F" w14:textId="77777777" w:rsidR="002C41B3" w:rsidRDefault="002C41B3" w:rsidP="00946FD9">
            <w:pPr>
              <w:pStyle w:val="Uwagitekst1"/>
            </w:pPr>
            <w:r>
              <w:t>1)</w:t>
            </w:r>
            <w:r>
              <w:tab/>
              <w:t xml:space="preserve">uprawiania sportu w trakcie zawodów i treningów przez osobę pobierającą stypendium sportowe; </w:t>
            </w:r>
          </w:p>
          <w:p w14:paraId="52E794D4" w14:textId="77777777" w:rsidR="002C41B3" w:rsidRDefault="002C41B3" w:rsidP="00946FD9">
            <w:pPr>
              <w:pStyle w:val="Uwagitekst1"/>
            </w:pPr>
            <w:r>
              <w:t>2)</w:t>
            </w:r>
            <w:r>
              <w:tab/>
              <w:t xml:space="preserve">wykonywania odpłatnie pracy w czasie od-bywania kary pozbawienia wolności lub tym-czasowego aresztowania; </w:t>
            </w:r>
          </w:p>
          <w:p w14:paraId="19456A0D" w14:textId="77777777" w:rsidR="002C41B3" w:rsidRDefault="002C41B3" w:rsidP="00946FD9">
            <w:pPr>
              <w:pStyle w:val="Uwagitekst1"/>
            </w:pPr>
            <w:r>
              <w:t>3)</w:t>
            </w:r>
            <w:r>
              <w:tab/>
              <w:t xml:space="preserve">pełnienia mandatu posła lub senatora, pobierającego uposażenie; </w:t>
            </w:r>
          </w:p>
          <w:p w14:paraId="170230D1" w14:textId="77777777" w:rsidR="002C41B3" w:rsidRDefault="002C41B3" w:rsidP="00946FD9">
            <w:pPr>
              <w:pStyle w:val="Uwagitekst1"/>
            </w:pPr>
            <w:r>
              <w:t>4)</w:t>
            </w:r>
            <w:r>
              <w:tab/>
              <w:t xml:space="preserve">sprawowania mandatu posła do Parlamentu Europejskiego wybranego w Rzeczypospolitej Polskiej; </w:t>
            </w:r>
          </w:p>
          <w:p w14:paraId="4A178F54" w14:textId="77777777" w:rsidR="002C41B3" w:rsidRDefault="002C41B3" w:rsidP="00946FD9">
            <w:pPr>
              <w:pStyle w:val="Uwagitekst1"/>
            </w:pPr>
            <w:r>
              <w:t>5)</w:t>
            </w:r>
            <w:r>
              <w:tab/>
              <w:t xml:space="preserve">odbywania – na podstawie skierowania wydanego przez powiatowy urząd pracy lub inny podmiot kierujący – szkolenia lub stażu związanego z pobieraniem przez absolwenta stypendium; </w:t>
            </w:r>
          </w:p>
          <w:p w14:paraId="04E25559" w14:textId="77777777" w:rsidR="002C41B3" w:rsidRDefault="002C41B3" w:rsidP="00946FD9">
            <w:pPr>
              <w:pStyle w:val="Uwagitekst1"/>
            </w:pPr>
            <w:r>
              <w:t>6)</w:t>
            </w:r>
            <w:r>
              <w:tab/>
              <w:t xml:space="preserve">wykonywania przez członka rolniczej spół-dzielni produkcyjnej, spółdzielni kółek rolniczych oraz przez inną osobę traktowaną na równi z członkiem spółdzielni, pracy na rzecz tych spółdzielni; </w:t>
            </w:r>
          </w:p>
          <w:p w14:paraId="79F0E3E9" w14:textId="77777777" w:rsidR="002C41B3" w:rsidRDefault="002C41B3" w:rsidP="00946FD9">
            <w:pPr>
              <w:pStyle w:val="Uwagitekst1"/>
            </w:pPr>
            <w:r>
              <w:t>7)</w:t>
            </w:r>
            <w:r>
              <w:tab/>
              <w:t xml:space="preserve">wykonywania lub współpracy przy wykonywaniu pracy na podstawie umowy agencyjnej, umowy zlecenia lub umowy o świadczenie usług; </w:t>
            </w:r>
          </w:p>
          <w:p w14:paraId="296464C5" w14:textId="77777777" w:rsidR="002C41B3" w:rsidRDefault="002C41B3" w:rsidP="00946FD9">
            <w:pPr>
              <w:pStyle w:val="Uwagitekst1"/>
            </w:pPr>
            <w:r>
              <w:t>8)</w:t>
            </w:r>
            <w:r>
              <w:tab/>
              <w:t xml:space="preserve">wykonywania zwykłych czynności związanych z prowadzeniem lub współpracą przy pro-wadzeniu działalności pozarolniczej; </w:t>
            </w:r>
          </w:p>
          <w:p w14:paraId="0B7AAE9D" w14:textId="77777777" w:rsidR="002C41B3" w:rsidRDefault="002C41B3" w:rsidP="00946FD9">
            <w:pPr>
              <w:pStyle w:val="Uwagitekst1"/>
            </w:pPr>
            <w:r>
              <w:lastRenderedPageBreak/>
              <w:t>9)</w:t>
            </w:r>
            <w:r>
              <w:tab/>
              <w:t xml:space="preserve">wykonywania przez osobę duchowną czynności religijnych lub czynności związanych z powierzonymi funkcjami duszpasterskimi lub zakonnymi; </w:t>
            </w:r>
          </w:p>
          <w:p w14:paraId="7C8976BA" w14:textId="77777777" w:rsidR="002C41B3" w:rsidRDefault="002C41B3" w:rsidP="00946FD9">
            <w:pPr>
              <w:pStyle w:val="Uwagitekst1"/>
            </w:pPr>
            <w:r>
              <w:t>10)</w:t>
            </w:r>
            <w:r>
              <w:tab/>
            </w:r>
            <w:r w:rsidRPr="003332BA">
              <w:rPr>
                <w:spacing w:val="-4"/>
              </w:rPr>
              <w:t>odbywania zastępczych form służby wojskowej</w:t>
            </w:r>
            <w:r>
              <w:t xml:space="preserve">; </w:t>
            </w:r>
          </w:p>
          <w:p w14:paraId="409CB887" w14:textId="77777777" w:rsidR="002C41B3" w:rsidRDefault="002C41B3" w:rsidP="00946FD9">
            <w:pPr>
              <w:pStyle w:val="Uwagitekst1"/>
            </w:pPr>
            <w:r>
              <w:t>11)</w:t>
            </w:r>
            <w:r>
              <w:tab/>
            </w:r>
            <w:r w:rsidRPr="003332BA">
              <w:rPr>
                <w:spacing w:val="-4"/>
              </w:rPr>
              <w:t>nauki w Krajowej Szkole Administracji Publicznej przez słuchaczy pobierających stypendium.</w:t>
            </w:r>
            <w:r>
              <w:t xml:space="preserve"> </w:t>
            </w:r>
          </w:p>
          <w:p w14:paraId="575FEFBA" w14:textId="77777777" w:rsidR="002C41B3" w:rsidRPr="00E53662" w:rsidRDefault="002C41B3" w:rsidP="002C41B3">
            <w:pPr>
              <w:pStyle w:val="Uwagitekst"/>
              <w:rPr>
                <w:b/>
              </w:rPr>
            </w:pPr>
            <w:r w:rsidRPr="00E53662">
              <w:rPr>
                <w:b/>
              </w:rPr>
              <w:t>Za jeden wypadek przy pracy liczy się wypadek każdej pracującej osoby poszkodowanej zarówno w wypadku indywidualnym, jak również w wypadku zbiorowym.</w:t>
            </w:r>
          </w:p>
          <w:p w14:paraId="167CA6DD" w14:textId="1BC75E00" w:rsidR="002C41B3" w:rsidRPr="003332BA" w:rsidRDefault="002C41B3" w:rsidP="002C41B3">
            <w:pPr>
              <w:pStyle w:val="Uwagitekst"/>
              <w:rPr>
                <w:spacing w:val="-4"/>
              </w:rPr>
            </w:pPr>
            <w:r w:rsidRPr="003332BA">
              <w:rPr>
                <w:spacing w:val="-4"/>
              </w:rPr>
              <w:t xml:space="preserve">Za </w:t>
            </w:r>
            <w:r w:rsidRPr="003332BA">
              <w:rPr>
                <w:b/>
                <w:spacing w:val="-4"/>
              </w:rPr>
              <w:t>zbiorowy wypadek przy pracy</w:t>
            </w:r>
            <w:r w:rsidRPr="003332BA">
              <w:rPr>
                <w:spacing w:val="-4"/>
              </w:rPr>
              <w:t xml:space="preserve"> traktuje się wypadek, któremu, w wyniku tego samego zdarzenia w danym zakładzie, uległy co najmniej 2 osoby.</w:t>
            </w:r>
          </w:p>
          <w:p w14:paraId="471A1C2A" w14:textId="77777777" w:rsidR="002C41B3" w:rsidRDefault="002C41B3" w:rsidP="002C41B3">
            <w:pPr>
              <w:pStyle w:val="Uwagitekst"/>
            </w:pPr>
            <w:r>
              <w:t xml:space="preserve">Za </w:t>
            </w:r>
            <w:r w:rsidRPr="00E53662">
              <w:rPr>
                <w:b/>
              </w:rPr>
              <w:t>śmiertelny wypadek przy pracy</w:t>
            </w:r>
            <w:r>
              <w:t xml:space="preserve"> uważa się wypadek, w wyniku którego nastąpiła śmierć osoby poszkodowanej na miejscu wypadku lub w okresie 6 miesięcy od chwili wypadku. </w:t>
            </w:r>
          </w:p>
          <w:p w14:paraId="663C0505" w14:textId="520D9034" w:rsidR="00A42892" w:rsidRDefault="002C41B3" w:rsidP="00166201">
            <w:pPr>
              <w:pStyle w:val="Uwagitekst"/>
            </w:pPr>
            <w:r w:rsidRPr="003332BA">
              <w:rPr>
                <w:spacing w:val="-2"/>
              </w:rPr>
              <w:t xml:space="preserve">Za </w:t>
            </w:r>
            <w:r w:rsidRPr="003332BA">
              <w:rPr>
                <w:b/>
                <w:spacing w:val="-2"/>
              </w:rPr>
              <w:t>ciężki wypadek przy pracy</w:t>
            </w:r>
            <w:r w:rsidRPr="003332BA">
              <w:rPr>
                <w:spacing w:val="-2"/>
              </w:rPr>
              <w:t xml:space="preserve"> uważa się wypadek, w wyniku którego nastąpiło ciężkie uszkodzenie ciała, a mianowicie: utrata wzroku, słuchu, mowy, zdolności płodzenia lub inne uszkodzenie ciała albo rozstrój zdrowia, naruszające podstawowe funkcje organizmu, a także choroba nieuleczalna lub zagrażająca życiu, trwała choroba psychiczna, trwała, całkowita lub znaczna niezdolność do pracy w zawodzie albo trwałe poważne zeszpecenie lub zniekształcenie ciała.</w:t>
            </w:r>
          </w:p>
        </w:tc>
        <w:tc>
          <w:tcPr>
            <w:tcW w:w="283" w:type="dxa"/>
          </w:tcPr>
          <w:p w14:paraId="27998AE0" w14:textId="77777777" w:rsidR="00372C6E" w:rsidRDefault="00372C6E" w:rsidP="00A42892">
            <w:pPr>
              <w:pStyle w:val="Uwagioglne"/>
              <w:spacing w:before="600"/>
            </w:pPr>
          </w:p>
        </w:tc>
        <w:tc>
          <w:tcPr>
            <w:tcW w:w="3686" w:type="dxa"/>
          </w:tcPr>
          <w:p w14:paraId="48718918" w14:textId="77777777" w:rsidR="00372C6E" w:rsidRDefault="002C41B3" w:rsidP="00372C6E">
            <w:pPr>
              <w:pStyle w:val="Uwagioglneang"/>
              <w:spacing w:before="600"/>
              <w:rPr>
                <w:lang w:val="en-GB"/>
              </w:rPr>
            </w:pPr>
            <w:r w:rsidRPr="002C41B3">
              <w:rPr>
                <w:lang w:val="en-GB"/>
              </w:rPr>
              <w:t>Work conditions</w:t>
            </w:r>
          </w:p>
          <w:p w14:paraId="72AB744D" w14:textId="2A58F62B" w:rsidR="002C41B3" w:rsidRPr="002C41B3" w:rsidRDefault="002C41B3" w:rsidP="002C41B3">
            <w:pPr>
              <w:pStyle w:val="Uwagitekstang"/>
              <w:rPr>
                <w:lang w:val="en-GB"/>
              </w:rPr>
            </w:pPr>
            <w:r w:rsidRPr="002C41B3">
              <w:rPr>
                <w:lang w:val="en-GB"/>
              </w:rPr>
              <w:t>1.</w:t>
            </w:r>
            <w:r w:rsidRPr="002C41B3">
              <w:rPr>
                <w:lang w:val="en-GB"/>
              </w:rPr>
              <w:tab/>
            </w:r>
            <w:r w:rsidRPr="00192749">
              <w:rPr>
                <w:b/>
                <w:lang w:val="en-GB"/>
              </w:rPr>
              <w:t>Work conditions</w:t>
            </w:r>
            <w:r w:rsidRPr="002C41B3">
              <w:rPr>
                <w:lang w:val="en-GB"/>
              </w:rPr>
              <w:t xml:space="preserve"> include a group of factors appearing in the working environment deriving from the process of work and factors connected with performing work. </w:t>
            </w:r>
          </w:p>
          <w:p w14:paraId="3699B512" w14:textId="77777777" w:rsidR="002C41B3" w:rsidRPr="002C41B3" w:rsidRDefault="002C41B3" w:rsidP="002C41B3">
            <w:pPr>
              <w:pStyle w:val="Uwagitekstang"/>
              <w:rPr>
                <w:lang w:val="en-GB"/>
              </w:rPr>
            </w:pPr>
            <w:r w:rsidRPr="002C41B3">
              <w:rPr>
                <w:lang w:val="en-GB"/>
              </w:rPr>
              <w:lastRenderedPageBreak/>
              <w:t xml:space="preserve">2. </w:t>
            </w:r>
            <w:r w:rsidRPr="002C41B3">
              <w:rPr>
                <w:lang w:val="en-GB"/>
              </w:rPr>
              <w:tab/>
              <w:t xml:space="preserve">Information regarding </w:t>
            </w:r>
            <w:r w:rsidRPr="00E53662">
              <w:rPr>
                <w:b/>
                <w:lang w:val="en-GB"/>
              </w:rPr>
              <w:t>accidents at work</w:t>
            </w:r>
            <w:r w:rsidRPr="002C41B3">
              <w:rPr>
                <w:lang w:val="en-GB"/>
              </w:rPr>
              <w:t xml:space="preserve"> includes all accidents at work as well as accidents treated equally to accidents at work, regardless of proved inability to work. Information regarding accidents at work in budgetary entities conducting activity within the scope of national defence and public safety concerns only civilian employees. </w:t>
            </w:r>
          </w:p>
          <w:p w14:paraId="41C43A32" w14:textId="77777777" w:rsidR="002C41B3" w:rsidRPr="002C41B3" w:rsidRDefault="002C41B3" w:rsidP="002C41B3">
            <w:pPr>
              <w:pStyle w:val="Uwagitekstang"/>
              <w:rPr>
                <w:lang w:val="en-GB"/>
              </w:rPr>
            </w:pPr>
            <w:r w:rsidRPr="002C41B3">
              <w:rPr>
                <w:lang w:val="en-GB"/>
              </w:rPr>
              <w:t xml:space="preserve">3. </w:t>
            </w:r>
            <w:r w:rsidRPr="002C41B3">
              <w:rPr>
                <w:lang w:val="en-GB"/>
              </w:rPr>
              <w:tab/>
            </w:r>
            <w:r w:rsidRPr="00E53662">
              <w:rPr>
                <w:b/>
                <w:lang w:val="en-GB"/>
              </w:rPr>
              <w:t>Accident at work</w:t>
            </w:r>
            <w:r w:rsidRPr="002C41B3">
              <w:rPr>
                <w:lang w:val="en-GB"/>
              </w:rPr>
              <w:t xml:space="preserve"> is understood as a sudden event caused by external reason which leads to injury or death, which happened in connection with work: </w:t>
            </w:r>
          </w:p>
          <w:p w14:paraId="1FF97505" w14:textId="77777777" w:rsidR="002C41B3" w:rsidRPr="002C41B3" w:rsidRDefault="002C41B3" w:rsidP="00946FD9">
            <w:pPr>
              <w:pStyle w:val="Uwagitekst1ang"/>
            </w:pPr>
            <w:r w:rsidRPr="002C41B3">
              <w:t>1)</w:t>
            </w:r>
            <w:r w:rsidRPr="002C41B3">
              <w:tab/>
              <w:t xml:space="preserve">during or in connection with performance of ordinary activities or instructions by the employee and activities for the employer, even without instructions; </w:t>
            </w:r>
          </w:p>
          <w:p w14:paraId="400B0706" w14:textId="77777777" w:rsidR="002C41B3" w:rsidRPr="002C41B3" w:rsidRDefault="002C41B3" w:rsidP="00946FD9">
            <w:pPr>
              <w:pStyle w:val="Uwagitekst1ang"/>
            </w:pPr>
            <w:r w:rsidRPr="002C41B3">
              <w:t>2)</w:t>
            </w:r>
            <w:r w:rsidRPr="002C41B3">
              <w:tab/>
              <w:t xml:space="preserve">when the employee remains at the disposal of the employer on the way between the seat of the employer and the place of performing the duty, which is a result of work relations. </w:t>
            </w:r>
          </w:p>
          <w:p w14:paraId="02195297" w14:textId="77777777" w:rsidR="002C41B3" w:rsidRPr="002C41B3" w:rsidRDefault="002C41B3" w:rsidP="002C41B3">
            <w:pPr>
              <w:pStyle w:val="Uwagitekstang"/>
              <w:rPr>
                <w:lang w:val="en-GB"/>
              </w:rPr>
            </w:pPr>
            <w:r w:rsidRPr="002C41B3">
              <w:rPr>
                <w:lang w:val="en-GB"/>
              </w:rPr>
              <w:t xml:space="preserve">Every accident is treated </w:t>
            </w:r>
            <w:r w:rsidRPr="00E53662">
              <w:rPr>
                <w:b/>
                <w:lang w:val="en-GB"/>
              </w:rPr>
              <w:t>equally to accident at work</w:t>
            </w:r>
            <w:r w:rsidRPr="002C41B3">
              <w:rPr>
                <w:lang w:val="en-GB"/>
              </w:rPr>
              <w:t xml:space="preserve">, as regards entitlement to benefits defined in the law on social insurance by virtue of accidents at work and occupational diseases if the employee had such accident: </w:t>
            </w:r>
          </w:p>
          <w:p w14:paraId="2082236E" w14:textId="77777777" w:rsidR="002C41B3" w:rsidRPr="002C41B3" w:rsidRDefault="002C41B3" w:rsidP="00E53662">
            <w:pPr>
              <w:pStyle w:val="Uwagitekst1ang"/>
            </w:pPr>
            <w:r w:rsidRPr="002C41B3">
              <w:t>1)</w:t>
            </w:r>
            <w:r w:rsidRPr="002C41B3">
              <w:tab/>
              <w:t xml:space="preserve">during a business trip; </w:t>
            </w:r>
          </w:p>
          <w:p w14:paraId="3B95EBC2" w14:textId="77777777" w:rsidR="002C41B3" w:rsidRPr="002C41B3" w:rsidRDefault="002C41B3" w:rsidP="00E53662">
            <w:pPr>
              <w:pStyle w:val="Uwagitekst1ang"/>
            </w:pPr>
            <w:r w:rsidRPr="002C41B3">
              <w:t>2)</w:t>
            </w:r>
            <w:r w:rsidRPr="002C41B3">
              <w:tab/>
              <w:t xml:space="preserve">during a training within the scope of com-mon self-defence; </w:t>
            </w:r>
          </w:p>
          <w:p w14:paraId="0182562F" w14:textId="77777777" w:rsidR="002C41B3" w:rsidRPr="002C41B3" w:rsidRDefault="002C41B3" w:rsidP="00E53662">
            <w:pPr>
              <w:pStyle w:val="Uwagitekst1ang"/>
            </w:pPr>
            <w:r w:rsidRPr="002C41B3">
              <w:t>3)</w:t>
            </w:r>
            <w:r w:rsidRPr="002C41B3">
              <w:tab/>
              <w:t>at performing tasks ordered by trade union organizations, functioning at the employer.</w:t>
            </w:r>
          </w:p>
          <w:p w14:paraId="00310159" w14:textId="77777777" w:rsidR="002C41B3" w:rsidRPr="002C41B3" w:rsidRDefault="002C41B3" w:rsidP="002C41B3">
            <w:pPr>
              <w:pStyle w:val="Uwagitekstang"/>
              <w:rPr>
                <w:lang w:val="en-GB"/>
              </w:rPr>
            </w:pPr>
            <w:r w:rsidRPr="00E53662">
              <w:rPr>
                <w:b/>
                <w:lang w:val="en-GB"/>
              </w:rPr>
              <w:t>Accident at work</w:t>
            </w:r>
            <w:r w:rsidRPr="002C41B3">
              <w:rPr>
                <w:lang w:val="en-GB"/>
              </w:rPr>
              <w:t xml:space="preserve"> is also understood as a sudden incident causing injury or death, which happened within the term of accident insurance during: </w:t>
            </w:r>
          </w:p>
          <w:p w14:paraId="730D769E" w14:textId="77777777" w:rsidR="002C41B3" w:rsidRPr="002C41B3" w:rsidRDefault="002C41B3" w:rsidP="00946FD9">
            <w:pPr>
              <w:pStyle w:val="Uwagitekst1ang"/>
            </w:pPr>
            <w:r w:rsidRPr="002C41B3">
              <w:t>1)</w:t>
            </w:r>
            <w:r w:rsidRPr="002C41B3">
              <w:tab/>
              <w:t xml:space="preserve">practising sports during competitions and trainings by a person receiving sport scholarship; </w:t>
            </w:r>
          </w:p>
          <w:p w14:paraId="668C7515" w14:textId="77777777" w:rsidR="002C41B3" w:rsidRPr="002C41B3" w:rsidRDefault="002C41B3" w:rsidP="00946FD9">
            <w:pPr>
              <w:pStyle w:val="Uwagitekst1ang"/>
            </w:pPr>
            <w:r w:rsidRPr="002C41B3">
              <w:t>2)</w:t>
            </w:r>
            <w:r w:rsidRPr="002C41B3">
              <w:tab/>
              <w:t xml:space="preserve">performance of paid work in the time of serving imprisonment sentences or temporary detentions; </w:t>
            </w:r>
          </w:p>
          <w:p w14:paraId="3574875D" w14:textId="77777777" w:rsidR="002C41B3" w:rsidRPr="002C41B3" w:rsidRDefault="002C41B3" w:rsidP="00946FD9">
            <w:pPr>
              <w:pStyle w:val="Uwagitekst1ang"/>
            </w:pPr>
            <w:r w:rsidRPr="002C41B3">
              <w:t>3)</w:t>
            </w:r>
            <w:r w:rsidRPr="002C41B3">
              <w:tab/>
              <w:t xml:space="preserve">carrying out a mandate by members of parliament or senate, who receive salaries; </w:t>
            </w:r>
          </w:p>
          <w:p w14:paraId="5279C15E" w14:textId="77777777" w:rsidR="002C41B3" w:rsidRPr="002C41B3" w:rsidRDefault="002C41B3" w:rsidP="00946FD9">
            <w:pPr>
              <w:pStyle w:val="Uwagitekst1ang"/>
            </w:pPr>
            <w:r w:rsidRPr="002C41B3">
              <w:t>4)</w:t>
            </w:r>
            <w:r w:rsidRPr="002C41B3">
              <w:tab/>
              <w:t xml:space="preserve">serving the mandate of the European Parliament member elected in the Republic of Poland; </w:t>
            </w:r>
          </w:p>
          <w:p w14:paraId="23FC1109" w14:textId="77777777" w:rsidR="002C41B3" w:rsidRPr="002C41B3" w:rsidRDefault="002C41B3" w:rsidP="00946FD9">
            <w:pPr>
              <w:pStyle w:val="Uwagitekst1ang"/>
            </w:pPr>
            <w:r w:rsidRPr="002C41B3">
              <w:t>5)</w:t>
            </w:r>
            <w:r w:rsidRPr="002C41B3">
              <w:tab/>
              <w:t>stay – on the basis of appointment issues by powiat labour office or other supervising entity – at a training or internship connected with a scholarship received by school-leavers;</w:t>
            </w:r>
          </w:p>
          <w:p w14:paraId="1826509A" w14:textId="77777777" w:rsidR="002C41B3" w:rsidRPr="002C41B3" w:rsidRDefault="002C41B3" w:rsidP="00946FD9">
            <w:pPr>
              <w:pStyle w:val="Uwagitekst1ang"/>
            </w:pPr>
            <w:r w:rsidRPr="002C41B3">
              <w:t>6)</w:t>
            </w:r>
            <w:r w:rsidRPr="002C41B3">
              <w:tab/>
              <w:t xml:space="preserve">performance of work, by members of agricultural producers’ cooperatives, agricultural farmers’ cooperatives and by other persons treated equally to members of cooperatives, for the benefit of these cooperatives; </w:t>
            </w:r>
          </w:p>
          <w:p w14:paraId="10EEDE9E" w14:textId="77777777" w:rsidR="002C41B3" w:rsidRPr="002C41B3" w:rsidRDefault="002C41B3" w:rsidP="00946FD9">
            <w:pPr>
              <w:pStyle w:val="Uwagitekst1ang"/>
            </w:pPr>
            <w:r w:rsidRPr="002C41B3">
              <w:t>7)</w:t>
            </w:r>
            <w:r w:rsidRPr="002C41B3">
              <w:tab/>
              <w:t>performance or cooperation at performance of work on the basis of agency agreements, contracts of mandate or contracts of services;</w:t>
            </w:r>
          </w:p>
          <w:p w14:paraId="36DF0F7E" w14:textId="77777777" w:rsidR="002C41B3" w:rsidRPr="002C41B3" w:rsidRDefault="002C41B3" w:rsidP="00946FD9">
            <w:pPr>
              <w:pStyle w:val="Uwagitekst1ang"/>
            </w:pPr>
            <w:r w:rsidRPr="002C41B3">
              <w:t>8)</w:t>
            </w:r>
            <w:r w:rsidRPr="002C41B3">
              <w:tab/>
              <w:t>performance of ordinary activities connected with conducting non-agricultural economic activities or cooperation at conducting them;</w:t>
            </w:r>
          </w:p>
          <w:p w14:paraId="2662222D" w14:textId="77777777" w:rsidR="002C41B3" w:rsidRPr="002C41B3" w:rsidRDefault="002C41B3" w:rsidP="00946FD9">
            <w:pPr>
              <w:pStyle w:val="Uwagitekst1ang"/>
            </w:pPr>
            <w:r w:rsidRPr="002C41B3">
              <w:t>9)</w:t>
            </w:r>
            <w:r w:rsidRPr="002C41B3">
              <w:tab/>
              <w:t xml:space="preserve">performance of religious activities or activities connected with entrusted pastoral or monastic functions by clergymen; </w:t>
            </w:r>
          </w:p>
          <w:p w14:paraId="1DC5E42D" w14:textId="77777777" w:rsidR="002C41B3" w:rsidRPr="002C41B3" w:rsidRDefault="002C41B3" w:rsidP="00946FD9">
            <w:pPr>
              <w:pStyle w:val="Uwagitekst1ang"/>
            </w:pPr>
            <w:r w:rsidRPr="002C41B3">
              <w:lastRenderedPageBreak/>
              <w:t>10)</w:t>
            </w:r>
            <w:r w:rsidRPr="002C41B3">
              <w:tab/>
              <w:t xml:space="preserve">serving supplementary forms of military service; </w:t>
            </w:r>
          </w:p>
          <w:p w14:paraId="4BCF654B" w14:textId="77777777" w:rsidR="002C41B3" w:rsidRPr="002C41B3" w:rsidRDefault="002C41B3" w:rsidP="00946FD9">
            <w:pPr>
              <w:pStyle w:val="Uwagitekst1ang"/>
            </w:pPr>
            <w:r w:rsidRPr="002C41B3">
              <w:t>11)</w:t>
            </w:r>
            <w:r w:rsidRPr="002C41B3">
              <w:tab/>
              <w:t xml:space="preserve">education at the National School of Public Administration by student who receive scholarships. </w:t>
            </w:r>
          </w:p>
          <w:p w14:paraId="6E6DCB01" w14:textId="77777777" w:rsidR="002C41B3" w:rsidRPr="00E53662" w:rsidRDefault="002C41B3" w:rsidP="002C41B3">
            <w:pPr>
              <w:pStyle w:val="Uwagitekstang"/>
              <w:rPr>
                <w:b/>
                <w:lang w:val="en-GB"/>
              </w:rPr>
            </w:pPr>
            <w:r w:rsidRPr="00E53662">
              <w:rPr>
                <w:b/>
                <w:lang w:val="en-GB"/>
              </w:rPr>
              <w:t>Each accident, regardless whether the person injured was injured during an individual or a mass accident, is counted as a single accident at work.</w:t>
            </w:r>
          </w:p>
          <w:p w14:paraId="0511E0A0" w14:textId="77777777" w:rsidR="002C41B3" w:rsidRPr="002C41B3" w:rsidRDefault="002C41B3" w:rsidP="002C41B3">
            <w:pPr>
              <w:pStyle w:val="Uwagitekstang"/>
              <w:rPr>
                <w:lang w:val="en-GB"/>
              </w:rPr>
            </w:pPr>
            <w:r w:rsidRPr="00E53662">
              <w:rPr>
                <w:b/>
                <w:lang w:val="en-GB"/>
              </w:rPr>
              <w:t>Mass accident at work</w:t>
            </w:r>
            <w:r w:rsidRPr="002C41B3">
              <w:rPr>
                <w:lang w:val="en-GB"/>
              </w:rPr>
              <w:t xml:space="preserve"> is an accident in which at least two people were injured as a result of the same event in a given workplace.</w:t>
            </w:r>
          </w:p>
          <w:p w14:paraId="19E305F6" w14:textId="77777777" w:rsidR="002C41B3" w:rsidRPr="002C41B3" w:rsidRDefault="002C41B3" w:rsidP="002C41B3">
            <w:pPr>
              <w:pStyle w:val="Uwagitekstang"/>
              <w:rPr>
                <w:lang w:val="en-GB"/>
              </w:rPr>
            </w:pPr>
            <w:r w:rsidRPr="00E53662">
              <w:rPr>
                <w:b/>
                <w:lang w:val="en-GB"/>
              </w:rPr>
              <w:t>A fatal accident at work</w:t>
            </w:r>
            <w:r w:rsidRPr="002C41B3">
              <w:rPr>
                <w:lang w:val="en-GB"/>
              </w:rPr>
              <w:t xml:space="preserve"> is an accident during which the person injured dies at the site of the accident or within a period of 6 months from the date of the accident. </w:t>
            </w:r>
          </w:p>
          <w:p w14:paraId="01FCBBF2" w14:textId="6D61FDCB" w:rsidR="00372C6E" w:rsidRPr="003F687D" w:rsidRDefault="002C41B3" w:rsidP="00166201">
            <w:pPr>
              <w:pStyle w:val="Uwagitekstang"/>
              <w:rPr>
                <w:lang w:val="en-GB"/>
              </w:rPr>
            </w:pPr>
            <w:r w:rsidRPr="00E53662">
              <w:rPr>
                <w:b/>
                <w:lang w:val="en-GB"/>
              </w:rPr>
              <w:t>A serious accident at work</w:t>
            </w:r>
            <w:r w:rsidRPr="002C41B3">
              <w:rPr>
                <w:lang w:val="en-GB"/>
              </w:rPr>
              <w:t xml:space="preserve"> is an accident which results in serious bodily harm, i.e., loss of sight, hearing, speech, fertility, or which results in other bodily harm or in health-related problems, disrupting primary bodily functions, as well as which results in incurable and life-threatening diseases, permanent mental illness, a permanent, total or significant inability to work in the profession or in a permanent significant disfigurement or distortion of the body.</w:t>
            </w:r>
          </w:p>
        </w:tc>
      </w:tr>
      <w:tr w:rsidR="002C41B3" w:rsidRPr="00F27468" w14:paraId="2738CBB7" w14:textId="77777777" w:rsidTr="00546003">
        <w:tc>
          <w:tcPr>
            <w:tcW w:w="3686" w:type="dxa"/>
          </w:tcPr>
          <w:p w14:paraId="69558FC9" w14:textId="77777777" w:rsidR="002C41B3" w:rsidRDefault="002C41B3" w:rsidP="00D97BE9">
            <w:pPr>
              <w:pStyle w:val="Uwagioglne"/>
              <w:spacing w:before="600"/>
            </w:pPr>
            <w:r w:rsidRPr="002C41B3">
              <w:lastRenderedPageBreak/>
              <w:t>Bezrobocie</w:t>
            </w:r>
          </w:p>
          <w:p w14:paraId="127A1320" w14:textId="1D821BC1" w:rsidR="002C41B3" w:rsidRPr="00147686" w:rsidRDefault="002C41B3" w:rsidP="005D3F54">
            <w:pPr>
              <w:pStyle w:val="Uwagitekst"/>
              <w:rPr>
                <w:spacing w:val="-2"/>
              </w:rPr>
            </w:pPr>
            <w:r>
              <w:t>1.</w:t>
            </w:r>
            <w:r>
              <w:tab/>
            </w:r>
            <w:r w:rsidRPr="00A42892">
              <w:rPr>
                <w:spacing w:val="-3"/>
              </w:rPr>
              <w:t xml:space="preserve">Pod pojęciem </w:t>
            </w:r>
            <w:r w:rsidRPr="001C31FF">
              <w:rPr>
                <w:b/>
                <w:spacing w:val="-3"/>
              </w:rPr>
              <w:t>bezrobotnego</w:t>
            </w:r>
            <w:r w:rsidRPr="00A42892">
              <w:rPr>
                <w:spacing w:val="-3"/>
              </w:rPr>
              <w:t xml:space="preserve"> (ustawa z dnia 20 kwietnia 2004 r. o promocji zatrudnienia i instytucjach rynku pracy, obowiązująca od 1 czerwca 2004 r. </w:t>
            </w:r>
            <w:r w:rsidRPr="0010438C">
              <w:rPr>
                <w:spacing w:val="-3"/>
              </w:rPr>
              <w:t xml:space="preserve">— Dz. U. z </w:t>
            </w:r>
            <w:r w:rsidR="0007086F" w:rsidRPr="0010438C">
              <w:rPr>
                <w:spacing w:val="-3"/>
              </w:rPr>
              <w:t>202</w:t>
            </w:r>
            <w:r w:rsidR="00FB34DF">
              <w:rPr>
                <w:spacing w:val="-3"/>
              </w:rPr>
              <w:t>2</w:t>
            </w:r>
            <w:r w:rsidR="0007086F" w:rsidRPr="0010438C">
              <w:rPr>
                <w:spacing w:val="-3"/>
              </w:rPr>
              <w:t xml:space="preserve"> r. poz. </w:t>
            </w:r>
            <w:r w:rsidR="00FB34DF">
              <w:rPr>
                <w:spacing w:val="-3"/>
              </w:rPr>
              <w:t>690</w:t>
            </w:r>
            <w:r w:rsidR="002A17C9">
              <w:rPr>
                <w:spacing w:val="-3"/>
              </w:rPr>
              <w:t>,</w:t>
            </w:r>
            <w:r w:rsidR="0007086F" w:rsidRPr="0010438C">
              <w:rPr>
                <w:spacing w:val="-3"/>
              </w:rPr>
              <w:t xml:space="preserve"> z późn. zm.</w:t>
            </w:r>
            <w:r w:rsidRPr="0010438C">
              <w:rPr>
                <w:spacing w:val="-3"/>
              </w:rPr>
              <w:t>)</w:t>
            </w:r>
            <w:r w:rsidRPr="0010438C">
              <w:t xml:space="preserve"> n</w:t>
            </w:r>
            <w:r w:rsidRPr="00546003">
              <w:t>ależy</w:t>
            </w:r>
            <w:r>
              <w:t xml:space="preserve"> rozumieć osobę niezatrudnioną i niewykonującą innej pracy zarobkowej, zdolną i gotową do podjęcia zatrudnienia w pełnym wymiarze czasu pracy (bądź jeśli jest to osoba niepełnosprawna — zdolna i gotowa do podjęcia </w:t>
            </w:r>
            <w:r w:rsidRPr="00147686">
              <w:rPr>
                <w:spacing w:val="-2"/>
              </w:rPr>
              <w:t>zatrudnienia co najmniej w połowie tego wymiaru czasu pracy), nieuczącą się w szkole, z wyjątkiem szkół dla dorosłych (lub przystępującą do egzaminu eksternistycznego z zakresu tej szkoły</w:t>
            </w:r>
            <w:r w:rsidR="005D3F54">
              <w:t xml:space="preserve"> </w:t>
            </w:r>
            <w:r w:rsidR="005D3F54" w:rsidRPr="005D3F54">
              <w:rPr>
                <w:spacing w:val="-2"/>
              </w:rPr>
              <w:t>oraz uczącą się w branżowej szkole II stopnia i szkole policealnej, prowadzącej kształcenie w formie stacjonarnej lub zaocznej</w:t>
            </w:r>
            <w:r w:rsidRPr="00147686">
              <w:rPr>
                <w:spacing w:val="-2"/>
              </w:rPr>
              <w:t>) lub szkół wyższych w systemie studiów niestacjonarnych, zarejestrowaną we właściwym dla miejsca zameldowania (stałego lub czasowego) powiatowym urzędzie pracy oraz poszukującą zatrudnienia lub innej pracy zarobkowej, jeżeli m.in.:</w:t>
            </w:r>
          </w:p>
          <w:p w14:paraId="703C64D3" w14:textId="77777777" w:rsidR="002C41B3" w:rsidRDefault="002C41B3" w:rsidP="00147686">
            <w:pPr>
              <w:pStyle w:val="Uwagitekst1"/>
            </w:pPr>
            <w:r>
              <w:t>1)</w:t>
            </w:r>
            <w:r>
              <w:tab/>
              <w:t>ukończyła 18 lat i nie osiągnęła wieku emerytalnego;</w:t>
            </w:r>
          </w:p>
          <w:p w14:paraId="57F4E751" w14:textId="6738CF8B" w:rsidR="002C41B3" w:rsidRDefault="002C41B3" w:rsidP="00147686">
            <w:pPr>
              <w:pStyle w:val="Uwagitekst1"/>
            </w:pPr>
            <w:r>
              <w:t>2)</w:t>
            </w:r>
            <w:r>
              <w:tab/>
              <w:t>nie nabyła prawa do emerytury lub renty z tytułu niezdolności do pracy, renty szkoleniowej, renty socjalnej, renty rodzinnej w wysokości przekraczającej połowę minimalnego wynagrodzenia za pracę albo po ustaniu za-trudnienia, innej pracy zarobkowej, zaprze-</w:t>
            </w:r>
            <w:r>
              <w:lastRenderedPageBreak/>
              <w:t xml:space="preserve">staniu prowadzenia pozarolniczej działalności, nie pobiera nauczycielskiego świadczenia kompensacyjnego, nie pobiera: świadczenia lub zasiłku przedemerytalnego, świadczenia rehabilitacyjnego, zasiłku chorobowego, macierzyńskiego lub zasiłku w wysokości zasiłku macierzyńskiego; </w:t>
            </w:r>
          </w:p>
          <w:p w14:paraId="4F37B25E" w14:textId="7EBFB4A5" w:rsidR="007E6302" w:rsidRDefault="007E6302" w:rsidP="00147686">
            <w:pPr>
              <w:pStyle w:val="Uwagitekst1"/>
            </w:pPr>
            <w:r>
              <w:t>3)</w:t>
            </w:r>
            <w:r>
              <w:tab/>
            </w:r>
            <w:r w:rsidRPr="008D5EC9">
              <w:t>nie nabyła prawa do emerytury lub renty z tytułu niezdolności do pracy, przyznanej przez zagraniczny organ emerytalny lub rentowy, w wysokości co najmniej najniższej emerytury albo renty z tytułu niezdolności do pracy;</w:t>
            </w:r>
          </w:p>
          <w:p w14:paraId="695AE138" w14:textId="6C27C28A" w:rsidR="002C41B3" w:rsidRDefault="007E6302" w:rsidP="00147686">
            <w:pPr>
              <w:pStyle w:val="Uwagitekst1"/>
            </w:pPr>
            <w:r>
              <w:t>4</w:t>
            </w:r>
            <w:r w:rsidR="002C41B3">
              <w:t>)</w:t>
            </w:r>
            <w:r w:rsidR="002C41B3">
              <w:tab/>
              <w:t xml:space="preserve">nie jest właścicielem lub posiadaczem (samoistnym lub zależnym) nieruchomości rolnej o powierzchni użytków rolnych powyżej 2 ha przeliczeniowych, nie podlega ubezpieczeniu emerytalnemu i rentowemu z tytułu stałej pracy jako współmałżonek lub domownik w gospodarstwie rolnym o powierzchni użytków rolnych przekraczającej 2 ha przeliczeniowe; </w:t>
            </w:r>
          </w:p>
          <w:p w14:paraId="3D14ADAE" w14:textId="43A290F2" w:rsidR="007E6302" w:rsidRDefault="007E6302" w:rsidP="00147686">
            <w:pPr>
              <w:pStyle w:val="Uwagitekst1"/>
            </w:pPr>
            <w:r>
              <w:t>5)</w:t>
            </w:r>
            <w:r>
              <w:tab/>
            </w:r>
            <w:r w:rsidRPr="008D5EC9">
              <w:t>nie uzyskuje przychodów podlegających opodatkowaniu podatkiem dochodowym z działów specjalnych produkcji rolnej, chyba że dochód z działów specjalnych produkcji rolnej, obliczony dla ustalenia podatku dochodowego od osób fizycznych, nie przekracza wysokości przeciętnego dochodu z pracy w indywidualnych gospodarstwach rolnych z 2 ha przeliczeniowych lub nie podlegają ubezpieczeniom emerytalnym i rentowym z tytułu stałej pracy jako współmałżonek lub domownik w takim gospodarstwie;</w:t>
            </w:r>
          </w:p>
          <w:p w14:paraId="5E7F1688" w14:textId="6F7D2F4A" w:rsidR="002C41B3" w:rsidRDefault="007E6302" w:rsidP="00147686">
            <w:pPr>
              <w:pStyle w:val="Uwagitekst1"/>
            </w:pPr>
            <w:r>
              <w:t>6</w:t>
            </w:r>
            <w:r w:rsidR="002C41B3">
              <w:t>)</w:t>
            </w:r>
            <w:r w:rsidR="002C41B3">
              <w:tab/>
              <w:t xml:space="preserve">nie złożyła wniosku do ewidencji działalności gospodarczej albo po złożeniu wniosku o wpis zgłosiła do ewidencji działalności gospodarczej wniosek o zawieszenie wykonywania działalności gospodarczej i okres zawieszenia jeszcze nie upłynął albo nie upłynął jeszcze okres do — określonego we wniosku o wpis do ewidencji działalności gospodarczej — dnia podjęcia działalności gospodarczej; </w:t>
            </w:r>
          </w:p>
          <w:p w14:paraId="4C903C8B" w14:textId="7603CC12" w:rsidR="002C41B3" w:rsidRDefault="00970BC5" w:rsidP="008E54B5">
            <w:pPr>
              <w:pStyle w:val="Uwagitekst1"/>
            </w:pPr>
            <w:r>
              <w:t>7</w:t>
            </w:r>
            <w:r w:rsidR="002C41B3">
              <w:t>)</w:t>
            </w:r>
            <w:r w:rsidR="002C41B3">
              <w:tab/>
              <w:t xml:space="preserve">nie jest tymczasowo aresztowana lub nie odbywa kary pozbawienia wolności, z wyjątkiem kary pozbawienia wolności odbywanej poza zakładem karnym w systemie dozoru elektronicznego; </w:t>
            </w:r>
          </w:p>
          <w:p w14:paraId="546F71DE" w14:textId="6D56528F" w:rsidR="002C41B3" w:rsidRDefault="00970BC5" w:rsidP="008E54B5">
            <w:pPr>
              <w:pStyle w:val="Uwagitekst1"/>
            </w:pPr>
            <w:r>
              <w:t>8</w:t>
            </w:r>
            <w:r w:rsidR="002C41B3">
              <w:t>)</w:t>
            </w:r>
            <w:r w:rsidR="002C41B3">
              <w:tab/>
              <w:t xml:space="preserve">nie uzyskuje miesięcznie przychodu w wysokości przekraczającej połowę minimalnego wynagrodzenia za pracę, z wyłączeniem przychodów uzyskanych z tytułu odsetek lub innych przychodów od środków pieniężnych zgromadzonych na rachunkach bankowych; </w:t>
            </w:r>
          </w:p>
          <w:p w14:paraId="52703587" w14:textId="549D9D76" w:rsidR="002C41B3" w:rsidRDefault="00970BC5" w:rsidP="00135653">
            <w:pPr>
              <w:pStyle w:val="Uwagitekst1"/>
            </w:pPr>
            <w:r>
              <w:t>9</w:t>
            </w:r>
            <w:r w:rsidR="002C41B3">
              <w:t>)</w:t>
            </w:r>
            <w:r w:rsidR="002C41B3">
              <w:tab/>
              <w:t xml:space="preserve">nie pobiera, na podstawie przepisów o pomocy społecznej, zasiłku stałego; </w:t>
            </w:r>
          </w:p>
          <w:p w14:paraId="35C25AC1" w14:textId="707F973D" w:rsidR="002C41B3" w:rsidRDefault="00970BC5" w:rsidP="00135653">
            <w:pPr>
              <w:pStyle w:val="Uwagitekst1"/>
            </w:pPr>
            <w:r>
              <w:t>10</w:t>
            </w:r>
            <w:r w:rsidR="002C41B3">
              <w:t>)</w:t>
            </w:r>
            <w:r w:rsidR="002C41B3">
              <w:tab/>
              <w:t xml:space="preserve">nie pobiera, na podstawie przepisów o świadczeniach rodzinnych, świadczenia pielęgnacyjnego lub dodatku do zasiłku rodzinnego z tytułu samotnego wychowywania dziecka i utraty prawa do zasiłku dla bezrobotnych na skutek upływu ustawowego okresu jego pobierania; </w:t>
            </w:r>
          </w:p>
          <w:p w14:paraId="7C20685D" w14:textId="67ED6992" w:rsidR="002C41B3" w:rsidRDefault="00970BC5" w:rsidP="00135653">
            <w:pPr>
              <w:pStyle w:val="Uwagitekst1"/>
            </w:pPr>
            <w:r>
              <w:t>11</w:t>
            </w:r>
            <w:r w:rsidR="002C41B3">
              <w:t>)</w:t>
            </w:r>
            <w:r w:rsidR="002C41B3">
              <w:tab/>
              <w:t xml:space="preserve">nie pobiera po ustaniu zatrudnienia świadczenia szkoleniowego. </w:t>
            </w:r>
          </w:p>
          <w:p w14:paraId="0250B837" w14:textId="77777777" w:rsidR="002C41B3" w:rsidRDefault="002C41B3" w:rsidP="002C41B3">
            <w:pPr>
              <w:pStyle w:val="Uwagitekst"/>
            </w:pPr>
            <w:r>
              <w:lastRenderedPageBreak/>
              <w:t xml:space="preserve">2. </w:t>
            </w:r>
            <w:r>
              <w:tab/>
            </w:r>
            <w:r w:rsidRPr="001C31FF">
              <w:rPr>
                <w:b/>
              </w:rPr>
              <w:t>Stopę bezrobocia rejestrowanego</w:t>
            </w:r>
            <w:r>
              <w:t xml:space="preserve"> obliczono jako stosunek liczby bezrobotnych zarejestrowanych do liczby cywilnej ludności aktywnej zawodowo, tj. bez pracowników jednostek budżetowych prowadzących działalność w zakresie obrony narodowej i bezpieczeństwa publicznego. </w:t>
            </w:r>
          </w:p>
          <w:p w14:paraId="40A6C8EF" w14:textId="22303CCA" w:rsidR="002C41B3" w:rsidRDefault="00BF5E3D" w:rsidP="00BF5E3D">
            <w:pPr>
              <w:pStyle w:val="Uwagitekst"/>
            </w:pPr>
            <w:r>
              <w:t>Stopę bezrobocia podaje się z uwzględnieniem pracujących w gospodarstwach indywidualnych w rolnictwie (będących składową cywilnej ludności aktywnej zawodowo) wyszacowanych: do 2019 r. – na podstawie wyników Powszechnego Spisu Rolnego 2010, od 2020 r. – na podstawie wyników Powszechnego Spisu Rolnego 2020.</w:t>
            </w:r>
          </w:p>
          <w:p w14:paraId="59775702" w14:textId="77777777" w:rsidR="002C41B3" w:rsidRDefault="002C41B3" w:rsidP="002C41B3">
            <w:pPr>
              <w:pStyle w:val="Uwagitekst"/>
            </w:pPr>
            <w:r>
              <w:t xml:space="preserve">Dane o bezrobotnych oraz pracujących wykorzystywane do obliczania stopy bezrobocia pochodzą ze źródeł różniących się metodą zbierania, co może powodować pewne nieścisłości, zwłaszcza w przypadku stopy bezrobocia ustalanej dla powiatów. Dla bezrobotnych — miejscem lokalizacji jest ich miejsce zamieszkania lub pobytu, zaś dla pracujących lokalizacja miejsca pracy. </w:t>
            </w:r>
          </w:p>
          <w:p w14:paraId="5251CDEE" w14:textId="77777777" w:rsidR="002C41B3" w:rsidRDefault="002C41B3" w:rsidP="002C41B3">
            <w:pPr>
              <w:pStyle w:val="Uwagitekst"/>
            </w:pPr>
            <w:r>
              <w:t xml:space="preserve">3. </w:t>
            </w:r>
            <w:r w:rsidRPr="001C31FF">
              <w:rPr>
                <w:b/>
              </w:rPr>
              <w:t>Napływ bezrobotnych</w:t>
            </w:r>
            <w:r>
              <w:t xml:space="preserve"> oznacza liczbę osób zarejestrowanych w ciągu miesiąca, kwartału i roku w powiatowych urzędach pracy. </w:t>
            </w:r>
          </w:p>
          <w:p w14:paraId="2755F403" w14:textId="77777777" w:rsidR="002C41B3" w:rsidRDefault="002C41B3" w:rsidP="002C41B3">
            <w:pPr>
              <w:pStyle w:val="Uwagitekst"/>
            </w:pPr>
            <w:r>
              <w:t xml:space="preserve">4. </w:t>
            </w:r>
            <w:r w:rsidRPr="001C31FF">
              <w:rPr>
                <w:b/>
              </w:rPr>
              <w:t>Odpływ bezrobotnych</w:t>
            </w:r>
            <w:r>
              <w:t xml:space="preserve"> oznacza liczbę osób, które w ciągu roku zostały wykreślone z ewidencji urzędów pracy z różnych przyczyn m.in. w związku z podjęciem pracy stałej, sezonowej, interwencyjnej lub robót publicznych, w wyniku niepotwierdzenia gotowości do pracy, podjęcia nauki, nabycia praw emerytalnych itd. </w:t>
            </w:r>
          </w:p>
          <w:p w14:paraId="277ED4AF" w14:textId="77777777" w:rsidR="002C41B3" w:rsidRDefault="002C41B3" w:rsidP="002C41B3">
            <w:pPr>
              <w:pStyle w:val="Uwagitekst"/>
            </w:pPr>
            <w:r>
              <w:t xml:space="preserve">5. </w:t>
            </w:r>
            <w:r>
              <w:tab/>
            </w:r>
            <w:r w:rsidRPr="001C31FF">
              <w:rPr>
                <w:b/>
              </w:rPr>
              <w:t>Osoby poprzednio pracujące</w:t>
            </w:r>
            <w:r>
              <w:t xml:space="preserve"> są to osoby, które kiedykolwiek wykonywały pracę na pod-stawie stosunku pracy, stosunku służbowego, umowy</w:t>
            </w:r>
            <w:r w:rsidR="00B405D0">
              <w:t xml:space="preserve"> </w:t>
            </w:r>
            <w:r>
              <w:t xml:space="preserve">o pracę nakładczą oraz inną pracę zarobkową, a także prowadziły pozarolniczą działalność. </w:t>
            </w:r>
          </w:p>
          <w:p w14:paraId="47B1FCE3" w14:textId="6E703F22" w:rsidR="002C41B3" w:rsidRDefault="002C41B3" w:rsidP="002C41B3">
            <w:pPr>
              <w:pStyle w:val="Uwagitekst"/>
            </w:pPr>
            <w:r>
              <w:t xml:space="preserve">6. </w:t>
            </w:r>
            <w:r>
              <w:tab/>
            </w:r>
            <w:r w:rsidRPr="001C31FF">
              <w:rPr>
                <w:b/>
              </w:rPr>
              <w:t>Bezrobotni zwolnieni z przyczyn dotyczących zakładów pracy</w:t>
            </w:r>
            <w:r>
              <w:t xml:space="preserve"> </w:t>
            </w:r>
            <w:r w:rsidRPr="001C31FF">
              <w:rPr>
                <w:b/>
              </w:rPr>
              <w:t>(tzn. zwolnieni grupowo)</w:t>
            </w:r>
            <w:r>
              <w:t xml:space="preserve"> są to osoby zwolnione zgodnie z przepisami ustawy z dnia 13 marca 2003 r. o szczególnych zasadach rozwiązywania z pracownikami stosunków pracy z przyczyn niedotyczących </w:t>
            </w:r>
            <w:r w:rsidRPr="00EB05D6">
              <w:t>pracowników (</w:t>
            </w:r>
            <w:r w:rsidR="002A17C9">
              <w:t>Dz. U. z 2018 r.</w:t>
            </w:r>
            <w:r w:rsidR="00970BC5" w:rsidRPr="00EB05D6">
              <w:t xml:space="preserve"> poz. 1969, z późn. zm.).</w:t>
            </w:r>
          </w:p>
          <w:p w14:paraId="123F7CF7" w14:textId="77777777" w:rsidR="002C41B3" w:rsidRDefault="002C41B3" w:rsidP="002C41B3">
            <w:pPr>
              <w:pStyle w:val="Uwagitekst"/>
            </w:pPr>
            <w:r>
              <w:t xml:space="preserve">Przepisy ustawy stosuje się w razie konieczności rozwiązania przez pracodawcę stosunków pracy (zatrudnienia z pracownikami), wypowiedzenia dokonanego przez pracodawcę, a także na mocy porozumienia stron, w okresie nie przekraczającym 30 dni. Dotyczy to zakładów pracy, w których następuje zmniejszenie zatrudnienia z przyczyn ekonomicznych lub w związku ze zmianami organizacyjnymi, produkcyjnymi albo technologicznymi, a także w przypadku ogłoszenia upadłości zakładów lub ich likwidacji. </w:t>
            </w:r>
          </w:p>
          <w:p w14:paraId="28A9C3CF" w14:textId="77777777" w:rsidR="002C41B3" w:rsidRDefault="002C41B3" w:rsidP="002C41B3">
            <w:pPr>
              <w:pStyle w:val="Uwagitekst"/>
            </w:pPr>
            <w:r>
              <w:t xml:space="preserve">7. </w:t>
            </w:r>
            <w:r>
              <w:tab/>
            </w:r>
            <w:r w:rsidRPr="001C31FF">
              <w:rPr>
                <w:b/>
              </w:rPr>
              <w:t>Oferty pracy</w:t>
            </w:r>
            <w:r>
              <w:t xml:space="preserve"> (wolne miejsca pracy i miejsca aktywizacji zawodowej) jest to zgłoszone przez pracodawców do powiatowego urzędu pracy:</w:t>
            </w:r>
          </w:p>
          <w:p w14:paraId="13C998E5" w14:textId="77777777" w:rsidR="002C41B3" w:rsidRDefault="002C41B3" w:rsidP="002C41B3">
            <w:pPr>
              <w:pStyle w:val="Uwagitekst"/>
            </w:pPr>
            <w:r>
              <w:t>–</w:t>
            </w:r>
            <w:r>
              <w:tab/>
              <w:t xml:space="preserve">co najmniej jedno wolne miejsce zatrudnienia lub innej pracy zarobkowej (tj. wykonywanie pracy lub świadczenia usług na podstawie umów cywilnoprawnych), w określonym zawodzie lub </w:t>
            </w:r>
            <w:r>
              <w:lastRenderedPageBreak/>
              <w:t>specjalności w celu uzyskania pomocy w znalezieniu odpowiedniego pracownika,</w:t>
            </w:r>
          </w:p>
          <w:p w14:paraId="37FB419D" w14:textId="77777777" w:rsidR="002C41B3" w:rsidRDefault="002C41B3" w:rsidP="002C41B3">
            <w:pPr>
              <w:pStyle w:val="Uwagitekst"/>
            </w:pPr>
            <w:r>
              <w:t>–</w:t>
            </w:r>
            <w:r>
              <w:tab/>
              <w:t xml:space="preserve">miejsce aktywizacji zawodowej, przyjęte do realizacji, takiego jak staż, przygotowanie zawodowe dorosłych, praca społecznie użyteczna. </w:t>
            </w:r>
          </w:p>
          <w:p w14:paraId="3D10F542" w14:textId="77777777" w:rsidR="002C41B3" w:rsidRDefault="002C41B3" w:rsidP="002C41B3">
            <w:pPr>
              <w:pStyle w:val="Uwagitekst"/>
            </w:pPr>
            <w:r>
              <w:t xml:space="preserve">8. </w:t>
            </w:r>
            <w:r>
              <w:tab/>
            </w:r>
            <w:r w:rsidRPr="001C31FF">
              <w:rPr>
                <w:b/>
              </w:rPr>
              <w:t>Aktywne formy pomocy bezrobotnym</w:t>
            </w:r>
            <w:r>
              <w:t xml:space="preserve"> są to działania zmierzające do ograniczenia wielkości bezrobocia na danym terenie. Wśród nich wyróżnia się w szczególności: szkolenia, staż u pracodawcy, prace interwencyjne i roboty publiczne.</w:t>
            </w:r>
          </w:p>
          <w:p w14:paraId="4E9DBAEB" w14:textId="77777777" w:rsidR="002C41B3" w:rsidRDefault="002C41B3" w:rsidP="002C41B3">
            <w:pPr>
              <w:pStyle w:val="Uwagitekst"/>
            </w:pPr>
            <w:r>
              <w:t>–</w:t>
            </w:r>
            <w:r>
              <w:tab/>
            </w:r>
            <w:r w:rsidRPr="001C31FF">
              <w:rPr>
                <w:b/>
              </w:rPr>
              <w:t>szkolenia</w:t>
            </w:r>
            <w:r>
              <w:t xml:space="preserve"> oznaczają pozaszkolne zajęcia edukacyjne mające na celu uzyskanie, uzupełnienie lub doskonalenie umiejętności i kwalifikacji zawodowych oraz ogólnych potrzebnych do wykonywania pracy, w tym umiejętności poszukiwania zatrudnienia. </w:t>
            </w:r>
          </w:p>
          <w:p w14:paraId="1418B053" w14:textId="656F3A2D" w:rsidR="002C41B3" w:rsidRDefault="002C41B3" w:rsidP="002C41B3">
            <w:pPr>
              <w:pStyle w:val="Uwagitekst"/>
            </w:pPr>
            <w:r>
              <w:t>–</w:t>
            </w:r>
            <w:r>
              <w:tab/>
            </w:r>
            <w:r w:rsidRPr="00970BC5">
              <w:rPr>
                <w:b/>
                <w:spacing w:val="-2"/>
              </w:rPr>
              <w:t>staż u pr</w:t>
            </w:r>
            <w:r w:rsidR="006120BE" w:rsidRPr="00970BC5">
              <w:rPr>
                <w:b/>
                <w:spacing w:val="-2"/>
              </w:rPr>
              <w:t>acodawcy</w:t>
            </w:r>
            <w:r w:rsidR="006120BE" w:rsidRPr="00970BC5">
              <w:rPr>
                <w:spacing w:val="-2"/>
              </w:rPr>
              <w:t xml:space="preserve"> oznacza nabywanie umie</w:t>
            </w:r>
            <w:r w:rsidRPr="00970BC5">
              <w:rPr>
                <w:spacing w:val="-2"/>
              </w:rPr>
              <w:t xml:space="preserve">jętności praktycznych do wykonywania pracy przez wykonywanie zadań w miejscu pracy bez nawiązywania stosunku </w:t>
            </w:r>
            <w:r w:rsidRPr="009B5DC3">
              <w:rPr>
                <w:spacing w:val="-2"/>
              </w:rPr>
              <w:t>pracy z pracodawcą.</w:t>
            </w:r>
          </w:p>
          <w:p w14:paraId="123129A9" w14:textId="77777777" w:rsidR="002C41B3" w:rsidRDefault="002C41B3" w:rsidP="002C41B3">
            <w:pPr>
              <w:pStyle w:val="Uwagitekst"/>
            </w:pPr>
            <w:r>
              <w:t xml:space="preserve"> –</w:t>
            </w:r>
            <w:r>
              <w:tab/>
            </w:r>
            <w:r w:rsidRPr="001C31FF">
              <w:rPr>
                <w:b/>
              </w:rPr>
              <w:t>prace interwencyjne</w:t>
            </w:r>
            <w:r>
              <w:t xml:space="preserve"> oznaczają zatrudnienie bezrobotnego przez pracodawcę, które na-stąpiło w wyniku umowy zawartej ze starostą i ma na celu wsparcie osób bezrobotnych. </w:t>
            </w:r>
          </w:p>
          <w:p w14:paraId="0317F324" w14:textId="77777777" w:rsidR="002C41B3" w:rsidRDefault="002C41B3" w:rsidP="002C41B3">
            <w:pPr>
              <w:pStyle w:val="Uwagitekst"/>
            </w:pPr>
            <w:r>
              <w:t>–</w:t>
            </w:r>
            <w:r>
              <w:tab/>
            </w:r>
            <w:r w:rsidRPr="001C31FF">
              <w:rPr>
                <w:b/>
              </w:rPr>
              <w:t>roboty publiczne</w:t>
            </w:r>
            <w:r>
              <w:t xml:space="preserve"> są to prace organizowane dla bezrobotnych przez organy samorządu terytorialnego, administracji rządowej lub instytucje użyteczności publicznej na okres nie dłuższy niż 12 miesięcy.</w:t>
            </w:r>
          </w:p>
        </w:tc>
        <w:tc>
          <w:tcPr>
            <w:tcW w:w="283" w:type="dxa"/>
          </w:tcPr>
          <w:p w14:paraId="48D76F24" w14:textId="77777777" w:rsidR="002C41B3" w:rsidRDefault="002C41B3" w:rsidP="00A42892">
            <w:pPr>
              <w:pStyle w:val="Uwagioglne"/>
            </w:pPr>
          </w:p>
        </w:tc>
        <w:tc>
          <w:tcPr>
            <w:tcW w:w="3686" w:type="dxa"/>
          </w:tcPr>
          <w:p w14:paraId="0BCF815D" w14:textId="77777777" w:rsidR="002C41B3" w:rsidRDefault="002C41B3" w:rsidP="00D97BE9">
            <w:pPr>
              <w:pStyle w:val="Uwagioglneang"/>
              <w:spacing w:before="600"/>
              <w:rPr>
                <w:lang w:val="en-GB"/>
              </w:rPr>
            </w:pPr>
            <w:r w:rsidRPr="002C41B3">
              <w:rPr>
                <w:lang w:val="en-GB"/>
              </w:rPr>
              <w:t>Unemployment</w:t>
            </w:r>
          </w:p>
          <w:p w14:paraId="32A289A1" w14:textId="32278708" w:rsidR="002C41B3" w:rsidRPr="002C41B3" w:rsidRDefault="002C41B3" w:rsidP="002C41B3">
            <w:pPr>
              <w:pStyle w:val="Uwagitekstang"/>
              <w:rPr>
                <w:lang w:val="en-GB"/>
              </w:rPr>
            </w:pPr>
            <w:r w:rsidRPr="002C41B3">
              <w:rPr>
                <w:lang w:val="en-GB"/>
              </w:rPr>
              <w:t>1.</w:t>
            </w:r>
            <w:r w:rsidRPr="002C41B3">
              <w:rPr>
                <w:lang w:val="en-GB"/>
              </w:rPr>
              <w:tab/>
              <w:t xml:space="preserve">An </w:t>
            </w:r>
            <w:r w:rsidRPr="001C31FF">
              <w:rPr>
                <w:b/>
                <w:lang w:val="en-GB"/>
              </w:rPr>
              <w:t>unemployed person</w:t>
            </w:r>
            <w:r w:rsidRPr="002C41B3">
              <w:rPr>
                <w:lang w:val="en-GB"/>
              </w:rPr>
              <w:t xml:space="preserve"> (the Act of 20 April 2004 on Promoting Employment and Labour Market Institution, in force since 1 </w:t>
            </w:r>
            <w:r w:rsidR="00B52E40">
              <w:rPr>
                <w:lang w:val="en-GB"/>
              </w:rPr>
              <w:t xml:space="preserve">June 2004 — Journal of </w:t>
            </w:r>
            <w:r w:rsidR="00B52E40" w:rsidRPr="0010438C">
              <w:rPr>
                <w:lang w:val="en-GB"/>
              </w:rPr>
              <w:t>Laws 202</w:t>
            </w:r>
            <w:r w:rsidR="00FB34DF">
              <w:rPr>
                <w:lang w:val="en-GB"/>
              </w:rPr>
              <w:t>2</w:t>
            </w:r>
            <w:r w:rsidR="00B52E40" w:rsidRPr="0010438C">
              <w:rPr>
                <w:lang w:val="en-GB"/>
              </w:rPr>
              <w:t xml:space="preserve"> item </w:t>
            </w:r>
            <w:r w:rsidR="00FB34DF">
              <w:rPr>
                <w:lang w:val="en-GB"/>
              </w:rPr>
              <w:t>690</w:t>
            </w:r>
            <w:r w:rsidR="0010438C">
              <w:rPr>
                <w:lang w:val="en-GB"/>
              </w:rPr>
              <w:t>, as amended</w:t>
            </w:r>
            <w:r w:rsidRPr="00546003">
              <w:rPr>
                <w:lang w:val="en-GB"/>
              </w:rPr>
              <w:t>) is</w:t>
            </w:r>
            <w:r w:rsidRPr="002C41B3">
              <w:rPr>
                <w:lang w:val="en-GB"/>
              </w:rPr>
              <w:t xml:space="preserve"> understood as a person not employed and not performing any other kind of paid work who is capable of work and ready to take full-time employment obligatory for a given job or service (or in case he/she is a disabled person — capable and ready to take work comprising no less than a half of working time), not attending a school with the exception of schools for adults (or taking extra curriculum exam within the scope of this school programme</w:t>
            </w:r>
            <w:r w:rsidR="005D3F54" w:rsidRPr="005D3F54">
              <w:rPr>
                <w:lang w:val="en-GB"/>
              </w:rPr>
              <w:t xml:space="preserve"> as well as those studying at the stage II sectoral vocational school and post-secondary school, providing full-time, evening or weekend education</w:t>
            </w:r>
            <w:r w:rsidRPr="002C41B3">
              <w:rPr>
                <w:lang w:val="en-GB"/>
              </w:rPr>
              <w:t>), or tertiary schools in part-time programme, looking for employment or other kind of paid work and registered in a powiat labour office, appropriate for his/her permanent stay, if he/she fulfilled among others, the following conditions:</w:t>
            </w:r>
          </w:p>
          <w:p w14:paraId="2086ABD9" w14:textId="77777777" w:rsidR="002C41B3" w:rsidRPr="002C41B3" w:rsidRDefault="002C41B3" w:rsidP="008E54B5">
            <w:pPr>
              <w:pStyle w:val="Uwagitekst1ang"/>
            </w:pPr>
            <w:r w:rsidRPr="002C41B3">
              <w:t>1)</w:t>
            </w:r>
            <w:r w:rsidRPr="002C41B3">
              <w:tab/>
              <w:t>is aged 18 or more and has not reached retirement age;</w:t>
            </w:r>
          </w:p>
          <w:p w14:paraId="697B6CCF" w14:textId="77777777" w:rsidR="002C41B3" w:rsidRDefault="002C41B3" w:rsidP="008E54B5">
            <w:pPr>
              <w:pStyle w:val="Uwagitekst1ang"/>
            </w:pPr>
            <w:r w:rsidRPr="002C41B3">
              <w:t>2)</w:t>
            </w:r>
            <w:r w:rsidRPr="002C41B3">
              <w:tab/>
              <w:t xml:space="preserve">did not acquire the right to retirement pay or pension resulting from an inability to work, pension due to training, social-welfare pension or dependent’s pension exceeding half of the minimum wage, or after termination of employment or other paid work or a person, </w:t>
            </w:r>
            <w:r w:rsidRPr="002C41B3">
              <w:lastRenderedPageBreak/>
              <w:t>who after completing employment, other gainful work, or after ceasing to carry out non-agricultural economic activity did not collect teacher’s compensation benefit, do not receive a pre-retirement benefit or allowance, rehabilitation allowance, sick benefit, maternity benefit or benefit equal to maternity benefit;</w:t>
            </w:r>
          </w:p>
          <w:p w14:paraId="1B8217C7" w14:textId="3B40CAFB" w:rsidR="007E6302" w:rsidRPr="002A17C9" w:rsidRDefault="007E6302" w:rsidP="008E54B5">
            <w:pPr>
              <w:pStyle w:val="Uwagitekst1ang"/>
            </w:pPr>
            <w:r w:rsidRPr="002A17C9">
              <w:t>3)</w:t>
            </w:r>
            <w:r w:rsidRPr="002A17C9">
              <w:tab/>
            </w:r>
            <w:r w:rsidR="002A17C9" w:rsidRPr="002A17C9">
              <w:t>have not obtained the right to retirement pay or pension due to inability to work granted by a foreign retirement or pension institution equal to the amount of at least half of th</w:t>
            </w:r>
            <w:r w:rsidR="002A17C9">
              <w:t>e minimum retirement pay or pen</w:t>
            </w:r>
            <w:r w:rsidR="002A17C9" w:rsidRPr="002A17C9">
              <w:t>sion due t</w:t>
            </w:r>
            <w:r w:rsidR="00FB34DF">
              <w:t xml:space="preserve">o inability to work; </w:t>
            </w:r>
          </w:p>
          <w:p w14:paraId="3F0A3E41" w14:textId="7972FECC" w:rsidR="002C41B3" w:rsidRDefault="007E6302" w:rsidP="008E54B5">
            <w:pPr>
              <w:pStyle w:val="Uwagitekst1ang"/>
            </w:pPr>
            <w:r>
              <w:t>4</w:t>
            </w:r>
            <w:r w:rsidR="002C41B3" w:rsidRPr="002C41B3">
              <w:t>)</w:t>
            </w:r>
            <w:r w:rsidR="002C41B3" w:rsidRPr="002C41B3">
              <w:tab/>
              <w:t xml:space="preserve">is not owner or holder (sole or dependent) of agricultural real estate with an area of arable land exceeding 2 convertible ha; is not subject to retirement and pension insurance from full-time work due to being a spouse or a member of an agricultural household with an area of arable land exceeding 2 convertible ha; </w:t>
            </w:r>
          </w:p>
          <w:p w14:paraId="7E90DDA7" w14:textId="09082422" w:rsidR="007E6302" w:rsidRPr="002A17C9" w:rsidRDefault="007E6302" w:rsidP="008E54B5">
            <w:pPr>
              <w:pStyle w:val="Uwagitekst1ang"/>
            </w:pPr>
            <w:r w:rsidRPr="002A17C9">
              <w:t>5)</w:t>
            </w:r>
            <w:r w:rsidRPr="002A17C9">
              <w:tab/>
            </w:r>
            <w:r w:rsidR="002A17C9" w:rsidRPr="002A17C9">
              <w:t>have not been obtaining income taxable with income</w:t>
            </w:r>
            <w:r w:rsidR="002A17C9">
              <w:t xml:space="preserve"> tax from special sectors of ag</w:t>
            </w:r>
            <w:r w:rsidR="002A17C9" w:rsidRPr="002A17C9">
              <w:t xml:space="preserve">ricultural production, unless the income from special </w:t>
            </w:r>
            <w:r w:rsidR="002A17C9">
              <w:t>sectors of agricultural product</w:t>
            </w:r>
            <w:r w:rsidR="002A17C9" w:rsidRPr="002A17C9">
              <w:t>ion, calc</w:t>
            </w:r>
            <w:r w:rsidR="002A17C9">
              <w:t>ulated in order to determine in</w:t>
            </w:r>
            <w:r w:rsidR="002A17C9" w:rsidRPr="002A17C9">
              <w:t>come tax from natural persons, does not exceed ave</w:t>
            </w:r>
            <w:r w:rsidR="002A17C9">
              <w:t>rage income from work on pri</w:t>
            </w:r>
            <w:r w:rsidR="002A17C9" w:rsidRPr="002A17C9">
              <w:t>vate farms with 2 convertible ha or are not subject to retirement pay or pension due to regular work as a spouse or member of such agr</w:t>
            </w:r>
            <w:r w:rsidR="00FB34DF">
              <w:t xml:space="preserve">icultural household; </w:t>
            </w:r>
          </w:p>
          <w:p w14:paraId="07032386" w14:textId="50F91469" w:rsidR="002C41B3" w:rsidRPr="002C41B3" w:rsidRDefault="007E6302" w:rsidP="008E54B5">
            <w:pPr>
              <w:pStyle w:val="Uwagitekst1ang"/>
            </w:pPr>
            <w:r>
              <w:t>6</w:t>
            </w:r>
            <w:r w:rsidR="002C41B3" w:rsidRPr="002C41B3">
              <w:t>)</w:t>
            </w:r>
            <w:r w:rsidR="002C41B3" w:rsidRPr="002C41B3">
              <w:tab/>
              <w:t xml:space="preserve">the person has not submitted an application for entry to the economic activity register or after its submission the person submitted to the economic activity register an application for suspension of the economic activity and the period of suspension has not yet expired; or the period to commence economic activity defined in the application for entry to the economic activity register has not yet lapsed; </w:t>
            </w:r>
          </w:p>
          <w:p w14:paraId="1E769257" w14:textId="6DB1F1EB" w:rsidR="002C41B3" w:rsidRPr="002C41B3" w:rsidRDefault="007E6302" w:rsidP="008E54B5">
            <w:pPr>
              <w:pStyle w:val="Uwagitekst1ang"/>
            </w:pPr>
            <w:r>
              <w:t>7</w:t>
            </w:r>
            <w:r w:rsidR="002C41B3" w:rsidRPr="002C41B3">
              <w:t>)</w:t>
            </w:r>
            <w:r w:rsidR="002C41B3" w:rsidRPr="002C41B3">
              <w:tab/>
              <w:t xml:space="preserve">is not temporarily under arrest or serving a prison sentence, except for a sentence of imprisonment served outside a penitentiary establishment under a system of electronic monitoring; </w:t>
            </w:r>
          </w:p>
          <w:p w14:paraId="45D8D218" w14:textId="53FAA587" w:rsidR="002C41B3" w:rsidRPr="002C41B3" w:rsidRDefault="007E6302" w:rsidP="008E54B5">
            <w:pPr>
              <w:pStyle w:val="Uwagitekst1ang"/>
            </w:pPr>
            <w:r>
              <w:t>8</w:t>
            </w:r>
            <w:r w:rsidR="002C41B3" w:rsidRPr="002C41B3">
              <w:t>)</w:t>
            </w:r>
            <w:r w:rsidR="002C41B3" w:rsidRPr="002C41B3">
              <w:tab/>
              <w:t xml:space="preserve">do not receive monthly income exceeding half of the minimum wage, excluding income generated from interests or other monetary means gathered on bank accounts; </w:t>
            </w:r>
          </w:p>
          <w:p w14:paraId="2A00CF4B" w14:textId="5A08F639" w:rsidR="002C41B3" w:rsidRPr="002C41B3" w:rsidRDefault="00970BC5" w:rsidP="00135653">
            <w:pPr>
              <w:pStyle w:val="Uwagitekst1ang"/>
            </w:pPr>
            <w:r>
              <w:t>9</w:t>
            </w:r>
            <w:r w:rsidR="002C41B3" w:rsidRPr="002C41B3">
              <w:t>)</w:t>
            </w:r>
            <w:r w:rsidR="002C41B3" w:rsidRPr="002C41B3">
              <w:tab/>
              <w:t xml:space="preserve">do not receive, on the basis of the regulation concerning social welfare, a permanent social benefit; </w:t>
            </w:r>
          </w:p>
          <w:p w14:paraId="7C1D2B49" w14:textId="7746A7F3" w:rsidR="002C41B3" w:rsidRPr="002C41B3" w:rsidRDefault="00970BC5" w:rsidP="00135653">
            <w:pPr>
              <w:pStyle w:val="Uwagitekst1ang"/>
            </w:pPr>
            <w:r>
              <w:t>10</w:t>
            </w:r>
            <w:r w:rsidR="002C41B3" w:rsidRPr="002C41B3">
              <w:t>)</w:t>
            </w:r>
            <w:r w:rsidR="002C41B3" w:rsidRPr="002C41B3">
              <w:tab/>
              <w:t xml:space="preserve">do not receive, on the basis of regulations concerning family allowances, a nursing allowance or allowance supplementary to family benefit due to single parenthood and loss of the rights to unemployment benefit be-cause of the expiry of its legal duration; </w:t>
            </w:r>
          </w:p>
          <w:p w14:paraId="061294D2" w14:textId="3B8CF641" w:rsidR="002C41B3" w:rsidRPr="002C41B3" w:rsidRDefault="00970BC5" w:rsidP="00135653">
            <w:pPr>
              <w:pStyle w:val="Uwagitekst1ang"/>
            </w:pPr>
            <w:r>
              <w:t>11</w:t>
            </w:r>
            <w:r w:rsidR="002C41B3" w:rsidRPr="002C41B3">
              <w:t>)</w:t>
            </w:r>
            <w:r w:rsidR="002C41B3" w:rsidRPr="002C41B3">
              <w:tab/>
              <w:t>do not receive a training allowance after termination of employment.</w:t>
            </w:r>
          </w:p>
          <w:p w14:paraId="11E3F52A" w14:textId="77777777" w:rsidR="002C41B3" w:rsidRPr="00546003" w:rsidRDefault="002C41B3" w:rsidP="002C41B3">
            <w:pPr>
              <w:pStyle w:val="Uwagitekstang"/>
              <w:rPr>
                <w:lang w:val="en-GB"/>
              </w:rPr>
            </w:pPr>
            <w:r w:rsidRPr="002C41B3">
              <w:rPr>
                <w:lang w:val="en-GB"/>
              </w:rPr>
              <w:t xml:space="preserve">2. </w:t>
            </w:r>
            <w:r w:rsidRPr="002C41B3">
              <w:rPr>
                <w:lang w:val="en-GB"/>
              </w:rPr>
              <w:tab/>
              <w:t xml:space="preserve">The </w:t>
            </w:r>
            <w:r w:rsidRPr="001C31FF">
              <w:rPr>
                <w:b/>
                <w:lang w:val="en-GB"/>
              </w:rPr>
              <w:t xml:space="preserve">registered </w:t>
            </w:r>
            <w:r w:rsidRPr="00546003">
              <w:rPr>
                <w:b/>
                <w:lang w:val="en-GB"/>
              </w:rPr>
              <w:t>unemployment</w:t>
            </w:r>
            <w:r w:rsidRPr="00546003">
              <w:rPr>
                <w:lang w:val="en-GB"/>
              </w:rPr>
              <w:t xml:space="preserve"> </w:t>
            </w:r>
            <w:r w:rsidRPr="00546003">
              <w:rPr>
                <w:b/>
                <w:lang w:val="en-GB"/>
              </w:rPr>
              <w:t>rate</w:t>
            </w:r>
            <w:r w:rsidRPr="00546003">
              <w:rPr>
                <w:lang w:val="en-GB"/>
              </w:rPr>
              <w:t xml:space="preserve"> is calculated as the relation of the number of registered unemployed persons to the economically </w:t>
            </w:r>
            <w:r w:rsidRPr="00546003">
              <w:rPr>
                <w:lang w:val="en-GB"/>
              </w:rPr>
              <w:lastRenderedPageBreak/>
              <w:t xml:space="preserve">active civilian population, i.e., excluding employees of budgetary entities conducting activity within the scope of national defence and public safety. </w:t>
            </w:r>
          </w:p>
          <w:p w14:paraId="64D949E4" w14:textId="58198E89" w:rsidR="002C41B3" w:rsidRPr="002C41B3" w:rsidRDefault="00BF5E3D" w:rsidP="00BF5E3D">
            <w:pPr>
              <w:pStyle w:val="Uwagitekstang"/>
              <w:rPr>
                <w:lang w:val="en-GB"/>
              </w:rPr>
            </w:pPr>
            <w:r w:rsidRPr="00BF5E3D">
              <w:rPr>
                <w:lang w:val="en-GB"/>
              </w:rPr>
              <w:t>The unemployment rate is given considering persons employed on private farms in agriculture (as a part of the economically active civilian population) estimated: until 2019 – on the basis of the results of the Agricultural Census 2010, since 2020 – on the basis of the results of the Agricultural Census 2020.</w:t>
            </w:r>
            <w:r w:rsidR="002C41B3" w:rsidRPr="002C41B3">
              <w:rPr>
                <w:lang w:val="en-GB"/>
              </w:rPr>
              <w:t xml:space="preserve"> </w:t>
            </w:r>
          </w:p>
          <w:p w14:paraId="7EF49919" w14:textId="77777777" w:rsidR="002C41B3" w:rsidRPr="002C41B3" w:rsidRDefault="002C41B3" w:rsidP="002C41B3">
            <w:pPr>
              <w:pStyle w:val="Uwagitekstang"/>
              <w:rPr>
                <w:lang w:val="en-GB"/>
              </w:rPr>
            </w:pPr>
            <w:r w:rsidRPr="002C41B3">
              <w:rPr>
                <w:lang w:val="en-GB"/>
              </w:rPr>
              <w:t xml:space="preserve">The data on unemployment and employment used for calculation of the unemployment rate come from the sources varied in respect to the method of data collection, which may lead to some inaccuracies, particularly in case of un-employment rates by powiats. The unemployed are localized according to their place of residence or stay, while the employed-according to the address of their place of work. </w:t>
            </w:r>
          </w:p>
          <w:p w14:paraId="08A25C28" w14:textId="77777777" w:rsidR="002C41B3" w:rsidRPr="002C41B3" w:rsidRDefault="002C41B3" w:rsidP="002C41B3">
            <w:pPr>
              <w:pStyle w:val="Uwagitekstang"/>
              <w:rPr>
                <w:lang w:val="en-GB"/>
              </w:rPr>
            </w:pPr>
            <w:r w:rsidRPr="002C41B3">
              <w:rPr>
                <w:lang w:val="en-GB"/>
              </w:rPr>
              <w:t xml:space="preserve">3. </w:t>
            </w:r>
            <w:r w:rsidRPr="001C31FF">
              <w:rPr>
                <w:b/>
                <w:lang w:val="en-GB"/>
              </w:rPr>
              <w:t>Inflow to unemployment</w:t>
            </w:r>
            <w:r w:rsidRPr="002C41B3">
              <w:rPr>
                <w:lang w:val="en-GB"/>
              </w:rPr>
              <w:t xml:space="preserve"> — means the number of persons, who were registered in powiat labour offices during a month, quarter and year.</w:t>
            </w:r>
          </w:p>
          <w:p w14:paraId="57B6189C" w14:textId="77777777" w:rsidR="002C41B3" w:rsidRPr="002C41B3" w:rsidRDefault="002C41B3" w:rsidP="002C41B3">
            <w:pPr>
              <w:pStyle w:val="Uwagitekstang"/>
              <w:rPr>
                <w:lang w:val="en-GB"/>
              </w:rPr>
            </w:pPr>
            <w:r w:rsidRPr="002C41B3">
              <w:rPr>
                <w:lang w:val="en-GB"/>
              </w:rPr>
              <w:t xml:space="preserve">4. </w:t>
            </w:r>
            <w:r w:rsidRPr="001C31FF">
              <w:rPr>
                <w:b/>
                <w:lang w:val="en-GB"/>
              </w:rPr>
              <w:t>Outflow from unemployment</w:t>
            </w:r>
            <w:r w:rsidRPr="002C41B3">
              <w:rPr>
                <w:lang w:val="en-GB"/>
              </w:rPr>
              <w:t xml:space="preserve"> — means the number of persons, who within a year were withdrawn from labour office registers, due to different reasons, i.e. taking permanent or seasonal job, starting interventional or public work, as a result of not confirming readiness to work, entering education, acquiring pension rights, etc. </w:t>
            </w:r>
          </w:p>
          <w:p w14:paraId="7FDB0DB5" w14:textId="77777777" w:rsidR="002C41B3" w:rsidRPr="002C41B3" w:rsidRDefault="002C41B3" w:rsidP="002C41B3">
            <w:pPr>
              <w:pStyle w:val="Uwagitekstang"/>
              <w:rPr>
                <w:lang w:val="en-GB"/>
              </w:rPr>
            </w:pPr>
            <w:r w:rsidRPr="002C41B3">
              <w:rPr>
                <w:lang w:val="en-GB"/>
              </w:rPr>
              <w:t xml:space="preserve">5. </w:t>
            </w:r>
            <w:r w:rsidRPr="002C41B3">
              <w:rPr>
                <w:lang w:val="en-GB"/>
              </w:rPr>
              <w:tab/>
            </w:r>
            <w:r w:rsidRPr="001C31FF">
              <w:rPr>
                <w:b/>
                <w:lang w:val="en-GB"/>
              </w:rPr>
              <w:t>Persons previously in employment</w:t>
            </w:r>
            <w:r w:rsidRPr="002C41B3">
              <w:rPr>
                <w:lang w:val="en-GB"/>
              </w:rPr>
              <w:t xml:space="preserve"> include persons who have performed any work on the basis of labour contract, posting, appointment, contract for outwork or any other earning generating work, or conducted their own economic activity outside agriculture. </w:t>
            </w:r>
          </w:p>
          <w:p w14:paraId="11A9CE52" w14:textId="1CE3696B" w:rsidR="002C41B3" w:rsidRPr="002C41B3" w:rsidRDefault="002C41B3" w:rsidP="002C41B3">
            <w:pPr>
              <w:pStyle w:val="Uwagitekstang"/>
              <w:rPr>
                <w:lang w:val="en-GB"/>
              </w:rPr>
            </w:pPr>
            <w:r w:rsidRPr="002C41B3">
              <w:rPr>
                <w:lang w:val="en-GB"/>
              </w:rPr>
              <w:t xml:space="preserve">6. </w:t>
            </w:r>
            <w:r w:rsidRPr="002C41B3">
              <w:rPr>
                <w:lang w:val="en-GB"/>
              </w:rPr>
              <w:tab/>
            </w:r>
            <w:r w:rsidRPr="001C31FF">
              <w:rPr>
                <w:b/>
                <w:lang w:val="en-GB"/>
              </w:rPr>
              <w:t>The unemployed persons terminated for company reasons (i.e. mass dismissals)</w:t>
            </w:r>
            <w:r w:rsidRPr="002C41B3">
              <w:rPr>
                <w:lang w:val="en-GB"/>
              </w:rPr>
              <w:t xml:space="preserve"> are persons dismissed according to the regulations dated 13 March 2003 on particular rules of dissolving contracts with workers because of reasons not related to employed persons (Journal of Laws </w:t>
            </w:r>
            <w:r w:rsidR="008D5EC9">
              <w:rPr>
                <w:lang w:val="en-GB"/>
              </w:rPr>
              <w:t>2018</w:t>
            </w:r>
            <w:r w:rsidR="00292A2F">
              <w:rPr>
                <w:lang w:val="en-GB"/>
              </w:rPr>
              <w:t xml:space="preserve"> item </w:t>
            </w:r>
            <w:r w:rsidR="008D5EC9">
              <w:rPr>
                <w:lang w:val="en-GB"/>
              </w:rPr>
              <w:t>1969</w:t>
            </w:r>
            <w:r w:rsidR="00292A2F" w:rsidRPr="00546003">
              <w:rPr>
                <w:lang w:val="en-GB"/>
              </w:rPr>
              <w:t>, as amended</w:t>
            </w:r>
            <w:r w:rsidRPr="002C41B3">
              <w:rPr>
                <w:lang w:val="en-GB"/>
              </w:rPr>
              <w:t xml:space="preserve">). </w:t>
            </w:r>
          </w:p>
          <w:p w14:paraId="3A5CD31E" w14:textId="77777777" w:rsidR="002C41B3" w:rsidRPr="002C41B3" w:rsidRDefault="002C41B3" w:rsidP="002C41B3">
            <w:pPr>
              <w:pStyle w:val="Uwagitekstang"/>
              <w:rPr>
                <w:lang w:val="en-GB"/>
              </w:rPr>
            </w:pPr>
            <w:r w:rsidRPr="002C41B3">
              <w:rPr>
                <w:lang w:val="en-GB"/>
              </w:rPr>
              <w:t xml:space="preserve">The rules of this regulations are applied by employer to terminate employment relationship by pronouncement or mutual agreement in period not exceeded 30 days. Regulations concern companies in which a decrease in employment is caused by economic reasons or organizational changes, changes in production or technological ones and also in cases of bankruptcy or liquidation of companies. </w:t>
            </w:r>
          </w:p>
          <w:p w14:paraId="161BE9A3" w14:textId="77777777" w:rsidR="002C41B3" w:rsidRPr="002C41B3" w:rsidRDefault="002C41B3" w:rsidP="002C41B3">
            <w:pPr>
              <w:pStyle w:val="Uwagitekstang"/>
              <w:rPr>
                <w:lang w:val="en-GB"/>
              </w:rPr>
            </w:pPr>
            <w:r w:rsidRPr="002C41B3">
              <w:rPr>
                <w:lang w:val="en-GB"/>
              </w:rPr>
              <w:t xml:space="preserve">7. </w:t>
            </w:r>
            <w:r w:rsidRPr="002C41B3">
              <w:rPr>
                <w:lang w:val="en-GB"/>
              </w:rPr>
              <w:tab/>
            </w:r>
            <w:r w:rsidRPr="001C31FF">
              <w:rPr>
                <w:b/>
                <w:lang w:val="en-GB"/>
              </w:rPr>
              <w:t>Job offers</w:t>
            </w:r>
            <w:r w:rsidRPr="002C41B3">
              <w:rPr>
                <w:lang w:val="en-GB"/>
              </w:rPr>
              <w:t xml:space="preserve"> (vacancies and places of occupational activation) comprise vacant jobs and places for on a job training reported by employers to labour offices: </w:t>
            </w:r>
          </w:p>
          <w:p w14:paraId="47DECD7C" w14:textId="77777777" w:rsidR="002C41B3" w:rsidRPr="002C41B3" w:rsidRDefault="002C41B3" w:rsidP="002C41B3">
            <w:pPr>
              <w:pStyle w:val="Uwagitekstang"/>
              <w:rPr>
                <w:lang w:val="en-GB"/>
              </w:rPr>
            </w:pPr>
            <w:r w:rsidRPr="002C41B3">
              <w:rPr>
                <w:lang w:val="en-GB"/>
              </w:rPr>
              <w:t>–</w:t>
            </w:r>
            <w:r w:rsidRPr="002C41B3">
              <w:rPr>
                <w:lang w:val="en-GB"/>
              </w:rPr>
              <w:tab/>
              <w:t xml:space="preserve">at least one vacant place of employment or other paid work (i.e. performing work or providing services on the basis of the civil-legal contracts), in a particular occupation or speciality, in order to find an appropriate employee, </w:t>
            </w:r>
          </w:p>
          <w:p w14:paraId="497DDB86" w14:textId="77777777" w:rsidR="002C41B3" w:rsidRPr="002C41B3" w:rsidRDefault="002C41B3" w:rsidP="002C41B3">
            <w:pPr>
              <w:pStyle w:val="Uwagitekstang"/>
              <w:rPr>
                <w:lang w:val="en-GB"/>
              </w:rPr>
            </w:pPr>
            <w:r w:rsidRPr="002C41B3">
              <w:rPr>
                <w:lang w:val="en-GB"/>
              </w:rPr>
              <w:t>–</w:t>
            </w:r>
            <w:r w:rsidRPr="002C41B3">
              <w:rPr>
                <w:lang w:val="en-GB"/>
              </w:rPr>
              <w:tab/>
              <w:t xml:space="preserve">place of occupational activation, adopted to implementation, such as traineeship, occupational preparation of adults, social utility work. </w:t>
            </w:r>
          </w:p>
          <w:p w14:paraId="7C5B7679" w14:textId="77777777" w:rsidR="002C41B3" w:rsidRPr="002C41B3" w:rsidRDefault="002C41B3" w:rsidP="002C41B3">
            <w:pPr>
              <w:pStyle w:val="Uwagitekstang"/>
              <w:rPr>
                <w:lang w:val="en-GB"/>
              </w:rPr>
            </w:pPr>
            <w:r w:rsidRPr="002C41B3">
              <w:rPr>
                <w:lang w:val="en-GB"/>
              </w:rPr>
              <w:lastRenderedPageBreak/>
              <w:t xml:space="preserve">8. </w:t>
            </w:r>
            <w:r w:rsidRPr="002C41B3">
              <w:rPr>
                <w:lang w:val="en-GB"/>
              </w:rPr>
              <w:tab/>
            </w:r>
            <w:r w:rsidRPr="001C31FF">
              <w:rPr>
                <w:b/>
                <w:lang w:val="en-GB"/>
              </w:rPr>
              <w:t>Labour market programmes</w:t>
            </w:r>
            <w:r w:rsidRPr="002C41B3">
              <w:rPr>
                <w:lang w:val="en-GB"/>
              </w:rPr>
              <w:t xml:space="preserve"> comprise activities — directed at diminishing the size of unemployment in a given region. In particular, there can be distinguished: trainings, traineeship with the employer, international and public works. </w:t>
            </w:r>
          </w:p>
          <w:p w14:paraId="5BDCF525"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training</w:t>
            </w:r>
            <w:r w:rsidRPr="002C41B3">
              <w:rPr>
                <w:lang w:val="en-GB"/>
              </w:rPr>
              <w:t xml:space="preserve"> – means vocational training, retraining, vocational skills development or learning how to look for and find employment. </w:t>
            </w:r>
          </w:p>
          <w:p w14:paraId="46B56994"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traineeship with the employer</w:t>
            </w:r>
            <w:r w:rsidRPr="002C41B3">
              <w:rPr>
                <w:lang w:val="en-GB"/>
              </w:rPr>
              <w:t xml:space="preserve"> – means acquisition by a school-leaver of practical skills by means of performing tasks at work place without conclusion of the employment relationship with the employer. </w:t>
            </w:r>
          </w:p>
          <w:p w14:paraId="38A02423"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intervention works</w:t>
            </w:r>
            <w:r w:rsidRPr="002C41B3">
              <w:rPr>
                <w:lang w:val="en-GB"/>
              </w:rPr>
              <w:t xml:space="preserve"> – means employment of an unemployed person by employer as the result of a contract signed with the </w:t>
            </w:r>
            <w:proofErr w:type="spellStart"/>
            <w:r w:rsidRPr="002C41B3">
              <w:rPr>
                <w:lang w:val="en-GB"/>
              </w:rPr>
              <w:t>starost</w:t>
            </w:r>
            <w:proofErr w:type="spellEnd"/>
            <w:r w:rsidRPr="002C41B3">
              <w:rPr>
                <w:lang w:val="en-GB"/>
              </w:rPr>
              <w:t xml:space="preserve"> (the President of the powiat authorities), with targeted at supporting unemployed persons. </w:t>
            </w:r>
          </w:p>
          <w:p w14:paraId="342BB722" w14:textId="5A163162" w:rsidR="002C41B3" w:rsidRDefault="002C41B3" w:rsidP="00970BC5">
            <w:pPr>
              <w:pStyle w:val="Uwagitekstang"/>
              <w:rPr>
                <w:lang w:val="en-GB"/>
              </w:rPr>
            </w:pPr>
            <w:r w:rsidRPr="002C41B3">
              <w:rPr>
                <w:lang w:val="en-GB"/>
              </w:rPr>
              <w:t>–</w:t>
            </w:r>
            <w:r w:rsidRPr="002C41B3">
              <w:rPr>
                <w:lang w:val="en-GB"/>
              </w:rPr>
              <w:tab/>
            </w:r>
            <w:r w:rsidRPr="001C31FF">
              <w:rPr>
                <w:b/>
                <w:lang w:val="en-GB"/>
              </w:rPr>
              <w:t>public works</w:t>
            </w:r>
            <w:r w:rsidR="00B74144">
              <w:rPr>
                <w:lang w:val="en-GB"/>
              </w:rPr>
              <w:t xml:space="preserve"> – means </w:t>
            </w:r>
            <w:r w:rsidR="00B74144" w:rsidRPr="009B5DC3">
              <w:rPr>
                <w:lang w:val="en-GB"/>
              </w:rPr>
              <w:t>work organis</w:t>
            </w:r>
            <w:r w:rsidRPr="009B5DC3">
              <w:rPr>
                <w:lang w:val="en-GB"/>
              </w:rPr>
              <w:t>ed</w:t>
            </w:r>
            <w:r w:rsidRPr="002C41B3">
              <w:rPr>
                <w:lang w:val="en-GB"/>
              </w:rPr>
              <w:t xml:space="preserve"> for the unemployed by local government bodies, government administration or public utility institutions for a period not exceeding 12 months.</w:t>
            </w:r>
          </w:p>
          <w:p w14:paraId="2D85C311" w14:textId="77777777" w:rsidR="00812C5E" w:rsidRDefault="00812C5E" w:rsidP="00970BC5">
            <w:pPr>
              <w:pStyle w:val="Uwagitekstang"/>
              <w:rPr>
                <w:lang w:val="en-GB"/>
              </w:rPr>
            </w:pPr>
          </w:p>
          <w:p w14:paraId="7F993B5D" w14:textId="77777777" w:rsidR="00812C5E" w:rsidRDefault="00812C5E" w:rsidP="00970BC5">
            <w:pPr>
              <w:pStyle w:val="Uwagitekstang"/>
              <w:rPr>
                <w:lang w:val="en-GB"/>
              </w:rPr>
            </w:pPr>
          </w:p>
          <w:p w14:paraId="348756F9" w14:textId="77777777" w:rsidR="00812C5E" w:rsidRDefault="00812C5E" w:rsidP="00970BC5">
            <w:pPr>
              <w:pStyle w:val="Uwagitekstang"/>
              <w:rPr>
                <w:lang w:val="en-GB"/>
              </w:rPr>
            </w:pPr>
          </w:p>
          <w:p w14:paraId="47204F6B" w14:textId="77777777" w:rsidR="00812C5E" w:rsidRDefault="00812C5E" w:rsidP="00970BC5">
            <w:pPr>
              <w:pStyle w:val="Uwagitekstang"/>
              <w:rPr>
                <w:lang w:val="en-GB"/>
              </w:rPr>
            </w:pPr>
          </w:p>
          <w:p w14:paraId="1ACDD266" w14:textId="77777777" w:rsidR="00FB34DF" w:rsidRDefault="00FB34DF" w:rsidP="00970BC5">
            <w:pPr>
              <w:pStyle w:val="Uwagitekstang"/>
              <w:rPr>
                <w:lang w:val="en-GB"/>
              </w:rPr>
            </w:pPr>
          </w:p>
          <w:p w14:paraId="650D65C6" w14:textId="77777777" w:rsidR="00FB34DF" w:rsidRDefault="00FB34DF" w:rsidP="00970BC5">
            <w:pPr>
              <w:pStyle w:val="Uwagitekstang"/>
              <w:rPr>
                <w:lang w:val="en-GB"/>
              </w:rPr>
            </w:pPr>
          </w:p>
          <w:p w14:paraId="2E1643EE" w14:textId="43272F95" w:rsidR="00812C5E" w:rsidRPr="003F687D" w:rsidRDefault="00812C5E" w:rsidP="00970BC5">
            <w:pPr>
              <w:pStyle w:val="Uwagitekstang"/>
              <w:rPr>
                <w:lang w:val="en-GB"/>
              </w:rPr>
            </w:pPr>
          </w:p>
        </w:tc>
      </w:tr>
    </w:tbl>
    <w:p w14:paraId="4E064B26" w14:textId="11751CE6" w:rsidR="00FB34DF" w:rsidRPr="00A60517" w:rsidRDefault="00FB34DF" w:rsidP="00812C5E">
      <w:pPr>
        <w:pStyle w:val="Rozdziatytu"/>
        <w:spacing w:before="600"/>
        <w:rPr>
          <w:lang w:val="en-GB"/>
        </w:rPr>
      </w:pPr>
      <w:r w:rsidRPr="00A60517">
        <w:rPr>
          <w:lang w:val="en-GB"/>
        </w:rPr>
        <w:lastRenderedPageBreak/>
        <w:br w:type="page"/>
      </w:r>
    </w:p>
    <w:p w14:paraId="1A23E56A" w14:textId="77777777" w:rsidR="005E52D7" w:rsidRDefault="005E52D7" w:rsidP="00FB34DF">
      <w:pPr>
        <w:pStyle w:val="Rozdziatytu"/>
      </w:pPr>
      <w:r w:rsidRPr="005E52D7">
        <w:lastRenderedPageBreak/>
        <w:t>Aktywność ekonomiczna ludności na podstawie Narodowego Spisu Powszechnego</w:t>
      </w:r>
      <w:r>
        <w:t xml:space="preserve"> </w:t>
      </w:r>
      <w:r w:rsidRPr="005E52D7">
        <w:t xml:space="preserve">Ludności </w:t>
      </w:r>
      <w:r>
        <w:br/>
      </w:r>
      <w:r w:rsidRPr="005E52D7">
        <w:t xml:space="preserve">i Mieszkań </w:t>
      </w:r>
      <w:r>
        <w:t>2021</w:t>
      </w:r>
    </w:p>
    <w:p w14:paraId="12C3C8C7" w14:textId="417ACD51" w:rsidR="005E52D7" w:rsidRDefault="005E52D7" w:rsidP="005E52D7">
      <w:pPr>
        <w:pStyle w:val="Rozdziatytuang"/>
        <w:rPr>
          <w:lang w:val="en-GB"/>
        </w:rPr>
      </w:pPr>
      <w:r w:rsidRPr="005E52D7">
        <w:rPr>
          <w:lang w:val="en-GB"/>
        </w:rPr>
        <w:t xml:space="preserve">Economic activity of </w:t>
      </w:r>
      <w:r w:rsidRPr="00C13656">
        <w:rPr>
          <w:lang w:val="en-GB"/>
        </w:rPr>
        <w:t>population</w:t>
      </w:r>
      <w:r w:rsidRPr="005E52D7">
        <w:rPr>
          <w:lang w:val="en-GB"/>
        </w:rPr>
        <w:t xml:space="preserve"> on the basis of the National Population and Housing</w:t>
      </w:r>
      <w:r>
        <w:rPr>
          <w:lang w:val="en-GB"/>
        </w:rPr>
        <w:t xml:space="preserve"> </w:t>
      </w:r>
      <w:r w:rsidR="00C13656">
        <w:rPr>
          <w:lang w:val="en-GB"/>
        </w:rPr>
        <w:br/>
      </w:r>
      <w:r w:rsidRPr="005E52D7">
        <w:rPr>
          <w:lang w:val="en-GB"/>
        </w:rPr>
        <w:t>Census 2021</w:t>
      </w:r>
    </w:p>
    <w:p w14:paraId="66D91F18" w14:textId="514048F7" w:rsidR="005E52D7" w:rsidRPr="00D1626A" w:rsidRDefault="005E52D7" w:rsidP="005E52D7">
      <w:pPr>
        <w:pStyle w:val="Notka"/>
        <w:rPr>
          <w:b/>
        </w:rPr>
      </w:pPr>
      <w:r w:rsidRPr="00D1626A">
        <w:rPr>
          <w:b/>
        </w:rPr>
        <w:t>Uwaga do tablicy</w:t>
      </w:r>
      <w:r w:rsidR="00C13656" w:rsidRPr="00D1626A">
        <w:rPr>
          <w:b/>
        </w:rPr>
        <w:t xml:space="preserve"> 1.</w:t>
      </w:r>
    </w:p>
    <w:p w14:paraId="2A3C0D70" w14:textId="73AD421D" w:rsidR="00C13656" w:rsidRDefault="00C13656" w:rsidP="005E52D7">
      <w:pPr>
        <w:pStyle w:val="Notka"/>
      </w:pPr>
      <w:r w:rsidRPr="00C13656">
        <w:t>Przy obliczaniu współczynnika aktywności zawodowej I wskaźnika zatrudnienia nie uwzględni</w:t>
      </w:r>
      <w:r>
        <w:t>ono osób o nieustalonym statusie na rynku pracy.</w:t>
      </w:r>
    </w:p>
    <w:p w14:paraId="091B342C" w14:textId="7E5FED5E" w:rsidR="00C13656" w:rsidRDefault="00C13656" w:rsidP="00C13656">
      <w:pPr>
        <w:pStyle w:val="Notkaang"/>
      </w:pPr>
      <w:r>
        <w:t>Note to table 1.</w:t>
      </w:r>
    </w:p>
    <w:p w14:paraId="58CE5356" w14:textId="1AA705AE" w:rsidR="00C13656" w:rsidRDefault="00C13656" w:rsidP="00C13656">
      <w:pPr>
        <w:pStyle w:val="Notkaang"/>
      </w:pPr>
      <w:r>
        <w:t xml:space="preserve">Persons </w:t>
      </w:r>
      <w:r w:rsidRPr="00C13656">
        <w:t>of unknown status on the labour market were not included at calculating the activity rate and the employment rate.</w:t>
      </w:r>
    </w:p>
    <w:p w14:paraId="3910314E" w14:textId="74D17C37" w:rsidR="00C13656" w:rsidRPr="00932345" w:rsidRDefault="00C13656" w:rsidP="00C13656">
      <w:pPr>
        <w:pStyle w:val="Tytutablicy"/>
        <w:spacing w:before="240" w:after="40"/>
      </w:pPr>
      <w:r w:rsidRPr="00550199">
        <w:rPr>
          <w:b w:val="0"/>
        </w:rPr>
        <w:t>TABL. 1 (6</w:t>
      </w:r>
      <w:r w:rsidR="009B5DC3">
        <w:rPr>
          <w:b w:val="0"/>
        </w:rPr>
        <w:t>5</w:t>
      </w:r>
      <w:r w:rsidRPr="00550199">
        <w:rPr>
          <w:b w:val="0"/>
        </w:rPr>
        <w:t>).</w:t>
      </w:r>
      <w:r w:rsidRPr="00932345">
        <w:tab/>
      </w:r>
      <w:r>
        <w:t>AKTYWNOŚĆ EKONOMICZNA LUDNOŚCI W WIEKU 15 LAT I WIĘCEJ NA PODSTAWIE SPISU</w:t>
      </w:r>
      <w:r w:rsidR="00C306AE">
        <w:t xml:space="preserve"> </w:t>
      </w:r>
      <w:r>
        <w:t>W 2021 R.</w:t>
      </w:r>
    </w:p>
    <w:p w14:paraId="3D403E26" w14:textId="5DBA98DF" w:rsidR="00C13656" w:rsidRPr="00C13656" w:rsidRDefault="00E96D6E" w:rsidP="00E96D6E">
      <w:pPr>
        <w:pStyle w:val="Tytutablicyang"/>
      </w:pPr>
      <w:r>
        <w:t>ECONOMIC ACTIVITY OF POPULATION AGED 15 AND MORE ON THE BASIS OF THE CENSUS IN 2021</w:t>
      </w:r>
    </w:p>
    <w:tbl>
      <w:tblPr>
        <w:tblStyle w:val="Tabela-Siatka"/>
        <w:tblW w:w="7655" w:type="dxa"/>
        <w:tblBorders>
          <w:left w:val="none" w:sz="0" w:space="0" w:color="auto"/>
          <w:right w:val="none" w:sz="0" w:space="0" w:color="auto"/>
        </w:tblBorders>
        <w:tblLayout w:type="fixed"/>
        <w:tblCellMar>
          <w:left w:w="0" w:type="dxa"/>
          <w:right w:w="0" w:type="dxa"/>
        </w:tblCellMar>
        <w:tblLook w:val="04A0" w:firstRow="1" w:lastRow="0" w:firstColumn="1" w:lastColumn="0" w:noHBand="0" w:noVBand="1"/>
      </w:tblPr>
      <w:tblGrid>
        <w:gridCol w:w="2039"/>
        <w:gridCol w:w="624"/>
        <w:gridCol w:w="624"/>
        <w:gridCol w:w="624"/>
        <w:gridCol w:w="624"/>
        <w:gridCol w:w="624"/>
        <w:gridCol w:w="624"/>
        <w:gridCol w:w="624"/>
        <w:gridCol w:w="624"/>
        <w:gridCol w:w="624"/>
      </w:tblGrid>
      <w:tr w:rsidR="005532E9" w:rsidRPr="00C62FE9" w14:paraId="16663A5F" w14:textId="77777777" w:rsidTr="00B40EA9">
        <w:tc>
          <w:tcPr>
            <w:tcW w:w="2039" w:type="dxa"/>
            <w:vMerge w:val="restart"/>
            <w:vAlign w:val="center"/>
          </w:tcPr>
          <w:p w14:paraId="130AF37C" w14:textId="262B84CF" w:rsidR="005532E9" w:rsidRPr="00B40EA9" w:rsidRDefault="00B53BE2" w:rsidP="00B40EA9">
            <w:pPr>
              <w:pStyle w:val="Gwkatablicy"/>
              <w:rPr>
                <w:lang w:val="en-GB"/>
              </w:rPr>
            </w:pPr>
            <w:r w:rsidRPr="00B40EA9">
              <w:t>WYSZCZEGÓLNIENIE</w:t>
            </w:r>
          </w:p>
          <w:p w14:paraId="7BBEE2F5" w14:textId="6E92CBD8" w:rsidR="00B53BE2" w:rsidRPr="00B40EA9" w:rsidRDefault="00B53BE2" w:rsidP="00B40EA9">
            <w:pPr>
              <w:pStyle w:val="Gwkatablicyang"/>
              <w:rPr>
                <w:i/>
              </w:rPr>
            </w:pPr>
            <w:r w:rsidRPr="00B40EA9">
              <w:t>SPECIFICATION</w:t>
            </w:r>
          </w:p>
        </w:tc>
        <w:tc>
          <w:tcPr>
            <w:tcW w:w="624" w:type="dxa"/>
            <w:vMerge w:val="restart"/>
            <w:vAlign w:val="center"/>
          </w:tcPr>
          <w:p w14:paraId="454D6422" w14:textId="77777777" w:rsidR="005532E9" w:rsidRDefault="00B53BE2" w:rsidP="00C62FE9">
            <w:pPr>
              <w:pStyle w:val="Gwkatablicy"/>
              <w:rPr>
                <w:lang w:val="en-GB"/>
              </w:rPr>
            </w:pPr>
            <w:r w:rsidRPr="00B53BE2">
              <w:t>Ogółem</w:t>
            </w:r>
          </w:p>
          <w:p w14:paraId="6515C285" w14:textId="423F416E" w:rsidR="00B53BE2" w:rsidRDefault="00B53BE2" w:rsidP="00C62FE9">
            <w:pPr>
              <w:pStyle w:val="Gwkatablicyang"/>
            </w:pPr>
            <w:r>
              <w:t xml:space="preserve">Grand </w:t>
            </w:r>
            <w:r>
              <w:br/>
            </w:r>
            <w:r w:rsidRPr="00B53BE2">
              <w:t>total</w:t>
            </w:r>
          </w:p>
        </w:tc>
        <w:tc>
          <w:tcPr>
            <w:tcW w:w="1872" w:type="dxa"/>
            <w:gridSpan w:val="3"/>
            <w:vAlign w:val="center"/>
          </w:tcPr>
          <w:p w14:paraId="2B76159F" w14:textId="77777777" w:rsidR="00B53BE2" w:rsidRPr="00B53BE2" w:rsidRDefault="00B53BE2" w:rsidP="00C62FE9">
            <w:pPr>
              <w:pStyle w:val="Gwkatablicy"/>
              <w:rPr>
                <w:lang w:val="en-GB"/>
              </w:rPr>
            </w:pPr>
            <w:proofErr w:type="spellStart"/>
            <w:r w:rsidRPr="00B53BE2">
              <w:rPr>
                <w:lang w:val="en-GB"/>
              </w:rPr>
              <w:t>Aktywni</w:t>
            </w:r>
            <w:proofErr w:type="spellEnd"/>
            <w:r w:rsidRPr="00B53BE2">
              <w:rPr>
                <w:lang w:val="en-GB"/>
              </w:rPr>
              <w:t xml:space="preserve"> </w:t>
            </w:r>
            <w:proofErr w:type="spellStart"/>
            <w:r w:rsidRPr="00B53BE2">
              <w:rPr>
                <w:lang w:val="en-GB"/>
              </w:rPr>
              <w:t>zawodowo</w:t>
            </w:r>
            <w:proofErr w:type="spellEnd"/>
          </w:p>
          <w:p w14:paraId="2D93BBC9" w14:textId="6C2837BF" w:rsidR="005532E9" w:rsidRDefault="00B53BE2" w:rsidP="00C62FE9">
            <w:pPr>
              <w:pStyle w:val="Gwkatablicyang"/>
            </w:pPr>
            <w:r w:rsidRPr="00B53BE2">
              <w:t>Economically active persons</w:t>
            </w:r>
          </w:p>
        </w:tc>
        <w:tc>
          <w:tcPr>
            <w:tcW w:w="624" w:type="dxa"/>
            <w:vMerge w:val="restart"/>
            <w:vAlign w:val="center"/>
          </w:tcPr>
          <w:p w14:paraId="34A4EECD" w14:textId="77777777" w:rsidR="00B53BE2" w:rsidRDefault="00B53BE2" w:rsidP="00C62FE9">
            <w:pPr>
              <w:pStyle w:val="Gwkatablicy"/>
            </w:pPr>
            <w:r w:rsidRPr="00B53BE2">
              <w:t xml:space="preserve">Bierni </w:t>
            </w:r>
            <w:proofErr w:type="spellStart"/>
            <w:r w:rsidRPr="00B53BE2">
              <w:t>zawo-dowo</w:t>
            </w:r>
            <w:proofErr w:type="spellEnd"/>
          </w:p>
          <w:p w14:paraId="1797D9DA" w14:textId="24A8D239" w:rsidR="005532E9" w:rsidRPr="00B53BE2" w:rsidRDefault="00B53BE2" w:rsidP="00C62FE9">
            <w:pPr>
              <w:pStyle w:val="Gwkatablicyang"/>
            </w:pPr>
            <w:r w:rsidRPr="00B53BE2">
              <w:t>Eco-</w:t>
            </w:r>
            <w:proofErr w:type="spellStart"/>
            <w:r w:rsidRPr="00B53BE2">
              <w:t>nomi</w:t>
            </w:r>
            <w:proofErr w:type="spellEnd"/>
            <w:r w:rsidRPr="00B53BE2">
              <w:t>-</w:t>
            </w:r>
            <w:proofErr w:type="spellStart"/>
            <w:r w:rsidRPr="00B53BE2">
              <w:t>cally</w:t>
            </w:r>
            <w:proofErr w:type="spellEnd"/>
            <w:r w:rsidRPr="00B53BE2">
              <w:t xml:space="preserve"> </w:t>
            </w:r>
            <w:r w:rsidRPr="00B53BE2">
              <w:br/>
              <w:t>inactive persons</w:t>
            </w:r>
          </w:p>
        </w:tc>
        <w:tc>
          <w:tcPr>
            <w:tcW w:w="624" w:type="dxa"/>
            <w:vMerge w:val="restart"/>
            <w:vAlign w:val="center"/>
          </w:tcPr>
          <w:p w14:paraId="7CDF3972" w14:textId="382B9C55" w:rsidR="00B53BE2" w:rsidRPr="00B53BE2" w:rsidRDefault="00C62FE9" w:rsidP="00C62FE9">
            <w:pPr>
              <w:pStyle w:val="Gwkatablicy"/>
            </w:pPr>
            <w:r>
              <w:t>Nieu</w:t>
            </w:r>
            <w:r w:rsidR="00B53BE2" w:rsidRPr="00B53BE2">
              <w:t>stalony</w:t>
            </w:r>
            <w:r>
              <w:t xml:space="preserve"> </w:t>
            </w:r>
            <w:r>
              <w:br/>
            </w:r>
            <w:r w:rsidR="00B53BE2" w:rsidRPr="00B53BE2">
              <w:t>status</w:t>
            </w:r>
            <w:r>
              <w:t xml:space="preserve"> </w:t>
            </w:r>
            <w:r>
              <w:br/>
              <w:t xml:space="preserve">na rynku </w:t>
            </w:r>
            <w:r w:rsidR="00B53BE2" w:rsidRPr="00B53BE2">
              <w:t>pracy</w:t>
            </w:r>
          </w:p>
          <w:p w14:paraId="378D3848" w14:textId="7C193C59" w:rsidR="005532E9" w:rsidRPr="00C62FE9" w:rsidRDefault="00B53BE2" w:rsidP="00C62FE9">
            <w:pPr>
              <w:pStyle w:val="Gwkatablicyang"/>
            </w:pPr>
            <w:r w:rsidRPr="00C62FE9">
              <w:t>Unknown status</w:t>
            </w:r>
            <w:r w:rsidR="00C62FE9" w:rsidRPr="00C62FE9">
              <w:t xml:space="preserve"> </w:t>
            </w:r>
            <w:r w:rsidR="00C62FE9" w:rsidRPr="00C62FE9">
              <w:br/>
            </w:r>
            <w:r w:rsidRPr="00C62FE9">
              <w:t xml:space="preserve">on the </w:t>
            </w:r>
            <w:r w:rsidR="00C62FE9" w:rsidRPr="00C62FE9">
              <w:br/>
            </w:r>
            <w:r w:rsidRPr="00C62FE9">
              <w:t>labour market</w:t>
            </w:r>
          </w:p>
        </w:tc>
        <w:tc>
          <w:tcPr>
            <w:tcW w:w="624" w:type="dxa"/>
            <w:vMerge w:val="restart"/>
            <w:vAlign w:val="center"/>
          </w:tcPr>
          <w:p w14:paraId="40C28FD9" w14:textId="2542C60A" w:rsidR="00B53BE2" w:rsidRPr="00B53BE2" w:rsidRDefault="00B53BE2" w:rsidP="00C62FE9">
            <w:pPr>
              <w:pStyle w:val="Gwkatablicy"/>
            </w:pPr>
            <w:proofErr w:type="spellStart"/>
            <w:r w:rsidRPr="00B53BE2">
              <w:t>Współ</w:t>
            </w:r>
            <w:proofErr w:type="spellEnd"/>
            <w:r w:rsidRPr="00B53BE2">
              <w:t>-czynnik aktyw-</w:t>
            </w:r>
            <w:proofErr w:type="spellStart"/>
            <w:r w:rsidRPr="00B53BE2">
              <w:t>ności</w:t>
            </w:r>
            <w:proofErr w:type="spellEnd"/>
            <w:r w:rsidRPr="00B53BE2">
              <w:t xml:space="preserve"> </w:t>
            </w:r>
            <w:r w:rsidR="00C62FE9">
              <w:br/>
            </w:r>
            <w:proofErr w:type="spellStart"/>
            <w:r w:rsidRPr="00B53BE2">
              <w:t>zawo</w:t>
            </w:r>
            <w:proofErr w:type="spellEnd"/>
            <w:r w:rsidR="00C62FE9">
              <w:br/>
            </w:r>
            <w:proofErr w:type="spellStart"/>
            <w:r w:rsidRPr="00B53BE2">
              <w:t>dowej</w:t>
            </w:r>
            <w:proofErr w:type="spellEnd"/>
          </w:p>
          <w:p w14:paraId="3FB4E734" w14:textId="03153FD8" w:rsidR="005532E9" w:rsidRPr="00C62FE9" w:rsidRDefault="00B53BE2" w:rsidP="00C62FE9">
            <w:pPr>
              <w:pStyle w:val="Gwkatablicyang"/>
              <w:rPr>
                <w:lang w:val="pl-PL"/>
              </w:rPr>
            </w:pPr>
            <w:r w:rsidRPr="00C62FE9">
              <w:rPr>
                <w:lang w:val="pl-PL"/>
              </w:rPr>
              <w:t xml:space="preserve">Activity </w:t>
            </w:r>
            <w:proofErr w:type="spellStart"/>
            <w:r w:rsidRPr="00C62FE9">
              <w:rPr>
                <w:lang w:val="pl-PL"/>
              </w:rPr>
              <w:t>rate</w:t>
            </w:r>
            <w:proofErr w:type="spellEnd"/>
          </w:p>
        </w:tc>
        <w:tc>
          <w:tcPr>
            <w:tcW w:w="624" w:type="dxa"/>
            <w:vMerge w:val="restart"/>
            <w:vAlign w:val="center"/>
          </w:tcPr>
          <w:p w14:paraId="50560C94" w14:textId="6D80D8A1" w:rsidR="00B53BE2" w:rsidRPr="00B53BE2" w:rsidRDefault="00B53BE2" w:rsidP="00C62FE9">
            <w:pPr>
              <w:pStyle w:val="Gwkatablicy"/>
            </w:pPr>
            <w:proofErr w:type="spellStart"/>
            <w:r w:rsidRPr="00B53BE2">
              <w:t>Wska-źnik</w:t>
            </w:r>
            <w:proofErr w:type="spellEnd"/>
            <w:r w:rsidR="00C62FE9">
              <w:t xml:space="preserve"> </w:t>
            </w:r>
            <w:proofErr w:type="spellStart"/>
            <w:r w:rsidR="00C62FE9">
              <w:t>zatrud</w:t>
            </w:r>
            <w:proofErr w:type="spellEnd"/>
            <w:r w:rsidR="00C62FE9">
              <w:t>-</w:t>
            </w:r>
            <w:r w:rsidR="00C62FE9">
              <w:br/>
            </w:r>
            <w:proofErr w:type="spellStart"/>
            <w:r w:rsidRPr="00B53BE2">
              <w:t>nienia</w:t>
            </w:r>
            <w:proofErr w:type="spellEnd"/>
          </w:p>
          <w:p w14:paraId="1A168B29" w14:textId="671833C1" w:rsidR="005532E9" w:rsidRPr="00C62FE9" w:rsidRDefault="00B53BE2" w:rsidP="00C62FE9">
            <w:pPr>
              <w:pStyle w:val="Gwkatablicyang"/>
              <w:rPr>
                <w:lang w:val="pl-PL"/>
              </w:rPr>
            </w:pPr>
            <w:proofErr w:type="spellStart"/>
            <w:r w:rsidRPr="00C62FE9">
              <w:rPr>
                <w:lang w:val="pl-PL"/>
              </w:rPr>
              <w:t>Employment</w:t>
            </w:r>
            <w:proofErr w:type="spellEnd"/>
            <w:r w:rsidRPr="00C62FE9">
              <w:rPr>
                <w:lang w:val="pl-PL"/>
              </w:rPr>
              <w:t xml:space="preserve"> </w:t>
            </w:r>
            <w:proofErr w:type="spellStart"/>
            <w:r w:rsidRPr="00C62FE9">
              <w:rPr>
                <w:lang w:val="pl-PL"/>
              </w:rPr>
              <w:t>rate</w:t>
            </w:r>
            <w:proofErr w:type="spellEnd"/>
          </w:p>
        </w:tc>
        <w:tc>
          <w:tcPr>
            <w:tcW w:w="624" w:type="dxa"/>
            <w:vMerge w:val="restart"/>
            <w:vAlign w:val="center"/>
          </w:tcPr>
          <w:p w14:paraId="3C7B3C96" w14:textId="743A6736" w:rsidR="00B53BE2" w:rsidRPr="00C62FE9" w:rsidRDefault="00C62FE9" w:rsidP="00C62FE9">
            <w:pPr>
              <w:pStyle w:val="Gwkatablicy"/>
            </w:pPr>
            <w:r w:rsidRPr="00C62FE9">
              <w:t xml:space="preserve">Stopa </w:t>
            </w:r>
            <w:proofErr w:type="spellStart"/>
            <w:r w:rsidR="00B53BE2" w:rsidRPr="00C62FE9">
              <w:t>bezro</w:t>
            </w:r>
            <w:proofErr w:type="spellEnd"/>
            <w:r w:rsidRPr="00C62FE9">
              <w:t>-</w:t>
            </w:r>
            <w:r w:rsidRPr="00C62FE9">
              <w:br/>
            </w:r>
            <w:proofErr w:type="spellStart"/>
            <w:r w:rsidR="00B53BE2" w:rsidRPr="00C62FE9">
              <w:t>bocia</w:t>
            </w:r>
            <w:proofErr w:type="spellEnd"/>
          </w:p>
          <w:p w14:paraId="711932B0" w14:textId="7F967C4C" w:rsidR="00B53BE2" w:rsidRPr="00C62FE9" w:rsidRDefault="00B53BE2" w:rsidP="00C62FE9">
            <w:pPr>
              <w:pStyle w:val="Gwkatablicyang"/>
              <w:rPr>
                <w:lang w:val="pl-PL"/>
              </w:rPr>
            </w:pPr>
            <w:proofErr w:type="spellStart"/>
            <w:r w:rsidRPr="00C62FE9">
              <w:rPr>
                <w:lang w:val="pl-PL"/>
              </w:rPr>
              <w:t>Unem-ployment</w:t>
            </w:r>
            <w:proofErr w:type="spellEnd"/>
          </w:p>
          <w:p w14:paraId="6DE5727E" w14:textId="6EBA741C" w:rsidR="005532E9" w:rsidRPr="00D1626A" w:rsidRDefault="00B53BE2" w:rsidP="00C62FE9">
            <w:pPr>
              <w:pStyle w:val="Gwkatablicyang"/>
              <w:rPr>
                <w:lang w:val="pl-PL"/>
              </w:rPr>
            </w:pPr>
            <w:proofErr w:type="spellStart"/>
            <w:r w:rsidRPr="00C62FE9">
              <w:rPr>
                <w:lang w:val="pl-PL"/>
              </w:rPr>
              <w:t>r</w:t>
            </w:r>
            <w:r w:rsidRPr="00D1626A">
              <w:rPr>
                <w:lang w:val="pl-PL"/>
              </w:rPr>
              <w:t>ate</w:t>
            </w:r>
            <w:proofErr w:type="spellEnd"/>
          </w:p>
        </w:tc>
      </w:tr>
      <w:tr w:rsidR="005532E9" w14:paraId="03B5891A" w14:textId="77777777" w:rsidTr="00C62FE9">
        <w:tc>
          <w:tcPr>
            <w:tcW w:w="2039" w:type="dxa"/>
            <w:vMerge/>
          </w:tcPr>
          <w:p w14:paraId="6ADA05E2" w14:textId="77777777" w:rsidR="005532E9" w:rsidRPr="00D1626A" w:rsidRDefault="005532E9" w:rsidP="005532E9">
            <w:pPr>
              <w:pStyle w:val="Gwkatablicy"/>
              <w:rPr>
                <w:i/>
              </w:rPr>
            </w:pPr>
          </w:p>
        </w:tc>
        <w:tc>
          <w:tcPr>
            <w:tcW w:w="624" w:type="dxa"/>
            <w:vMerge/>
          </w:tcPr>
          <w:p w14:paraId="492091DB" w14:textId="77777777" w:rsidR="005532E9" w:rsidRPr="00D1626A" w:rsidRDefault="005532E9" w:rsidP="005532E9">
            <w:pPr>
              <w:pStyle w:val="Gwkatablicy"/>
            </w:pPr>
          </w:p>
        </w:tc>
        <w:tc>
          <w:tcPr>
            <w:tcW w:w="624" w:type="dxa"/>
            <w:vAlign w:val="center"/>
          </w:tcPr>
          <w:p w14:paraId="21BE1FE2" w14:textId="77777777" w:rsidR="00B53BE2" w:rsidRPr="00C62FE9" w:rsidRDefault="00B53BE2" w:rsidP="00C62FE9">
            <w:pPr>
              <w:pStyle w:val="Gwkatablicy"/>
              <w:rPr>
                <w:lang w:val="en-GB"/>
              </w:rPr>
            </w:pPr>
            <w:proofErr w:type="spellStart"/>
            <w:r w:rsidRPr="00C62FE9">
              <w:rPr>
                <w:lang w:val="en-GB"/>
              </w:rPr>
              <w:t>razem</w:t>
            </w:r>
            <w:proofErr w:type="spellEnd"/>
          </w:p>
          <w:p w14:paraId="018867FD" w14:textId="15D9E4FD" w:rsidR="005532E9" w:rsidRPr="00C62FE9" w:rsidRDefault="00B53BE2" w:rsidP="00C62FE9">
            <w:pPr>
              <w:pStyle w:val="Gwkatablicyang"/>
            </w:pPr>
            <w:r w:rsidRPr="00C62FE9">
              <w:t>total</w:t>
            </w:r>
          </w:p>
        </w:tc>
        <w:tc>
          <w:tcPr>
            <w:tcW w:w="624" w:type="dxa"/>
            <w:vAlign w:val="center"/>
          </w:tcPr>
          <w:p w14:paraId="1802432F" w14:textId="1E48DB3C" w:rsidR="00B53BE2" w:rsidRPr="00C62FE9" w:rsidRDefault="00B53BE2" w:rsidP="00C62FE9">
            <w:pPr>
              <w:pStyle w:val="Gwkatablicy"/>
              <w:rPr>
                <w:lang w:val="en-GB"/>
              </w:rPr>
            </w:pPr>
            <w:proofErr w:type="spellStart"/>
            <w:r w:rsidRPr="00C62FE9">
              <w:rPr>
                <w:lang w:val="en-GB"/>
              </w:rPr>
              <w:t>pra-cujący</w:t>
            </w:r>
            <w:proofErr w:type="spellEnd"/>
          </w:p>
          <w:p w14:paraId="6909F7D3" w14:textId="02053EDA" w:rsidR="005532E9" w:rsidRPr="00C62FE9" w:rsidRDefault="00B53BE2" w:rsidP="00C62FE9">
            <w:pPr>
              <w:pStyle w:val="Gwkatablicyang"/>
            </w:pPr>
            <w:proofErr w:type="spellStart"/>
            <w:r w:rsidRPr="00C62FE9">
              <w:t>em-ployed</w:t>
            </w:r>
            <w:proofErr w:type="spellEnd"/>
          </w:p>
        </w:tc>
        <w:tc>
          <w:tcPr>
            <w:tcW w:w="624" w:type="dxa"/>
            <w:vAlign w:val="center"/>
          </w:tcPr>
          <w:p w14:paraId="1B262663" w14:textId="02978FCE" w:rsidR="00B53BE2" w:rsidRPr="00B53BE2" w:rsidRDefault="00B53BE2" w:rsidP="00C62FE9">
            <w:pPr>
              <w:pStyle w:val="Gwkatablicy"/>
              <w:rPr>
                <w:lang w:val="en-GB"/>
              </w:rPr>
            </w:pPr>
            <w:proofErr w:type="spellStart"/>
            <w:r w:rsidRPr="00C62FE9">
              <w:rPr>
                <w:lang w:val="en-GB"/>
              </w:rPr>
              <w:t>bezro-botn</w:t>
            </w:r>
            <w:r w:rsidRPr="00B53BE2">
              <w:rPr>
                <w:lang w:val="en-GB"/>
              </w:rPr>
              <w:t>i</w:t>
            </w:r>
            <w:proofErr w:type="spellEnd"/>
            <w:r w:rsidR="00C62FE9">
              <w:rPr>
                <w:sz w:val="16"/>
                <w:szCs w:val="16"/>
                <w:vertAlign w:val="superscript"/>
                <w:lang w:val="en-GB"/>
              </w:rPr>
              <w:t xml:space="preserve"> a</w:t>
            </w:r>
          </w:p>
          <w:p w14:paraId="3E754C38" w14:textId="78712ED2" w:rsidR="005532E9" w:rsidRDefault="00B53BE2" w:rsidP="00C62FE9">
            <w:pPr>
              <w:pStyle w:val="Gwkatablicyang"/>
            </w:pPr>
            <w:proofErr w:type="spellStart"/>
            <w:r w:rsidRPr="00B53BE2">
              <w:t>unem-ployed</w:t>
            </w:r>
            <w:proofErr w:type="spellEnd"/>
            <w:r w:rsidR="00C62FE9">
              <w:rPr>
                <w:sz w:val="16"/>
                <w:szCs w:val="16"/>
                <w:vertAlign w:val="superscript"/>
              </w:rPr>
              <w:t xml:space="preserve"> a</w:t>
            </w:r>
          </w:p>
        </w:tc>
        <w:tc>
          <w:tcPr>
            <w:tcW w:w="624" w:type="dxa"/>
            <w:vMerge/>
          </w:tcPr>
          <w:p w14:paraId="34F9DB3C" w14:textId="77777777" w:rsidR="005532E9" w:rsidRDefault="005532E9" w:rsidP="005532E9">
            <w:pPr>
              <w:pStyle w:val="Gwkatablicy"/>
              <w:rPr>
                <w:lang w:val="en-GB"/>
              </w:rPr>
            </w:pPr>
          </w:p>
        </w:tc>
        <w:tc>
          <w:tcPr>
            <w:tcW w:w="624" w:type="dxa"/>
            <w:vMerge/>
          </w:tcPr>
          <w:p w14:paraId="705C4CEF" w14:textId="77777777" w:rsidR="005532E9" w:rsidRDefault="005532E9" w:rsidP="005532E9">
            <w:pPr>
              <w:pStyle w:val="Gwkatablicy"/>
              <w:rPr>
                <w:lang w:val="en-GB"/>
              </w:rPr>
            </w:pPr>
          </w:p>
        </w:tc>
        <w:tc>
          <w:tcPr>
            <w:tcW w:w="624" w:type="dxa"/>
            <w:vMerge/>
          </w:tcPr>
          <w:p w14:paraId="2000593F" w14:textId="77777777" w:rsidR="005532E9" w:rsidRDefault="005532E9" w:rsidP="005532E9">
            <w:pPr>
              <w:pStyle w:val="Gwkatablicy"/>
              <w:rPr>
                <w:lang w:val="en-GB"/>
              </w:rPr>
            </w:pPr>
          </w:p>
        </w:tc>
        <w:tc>
          <w:tcPr>
            <w:tcW w:w="624" w:type="dxa"/>
            <w:vMerge/>
          </w:tcPr>
          <w:p w14:paraId="486C996E" w14:textId="77777777" w:rsidR="005532E9" w:rsidRDefault="005532E9" w:rsidP="005532E9">
            <w:pPr>
              <w:pStyle w:val="Gwkatablicy"/>
              <w:rPr>
                <w:lang w:val="en-GB"/>
              </w:rPr>
            </w:pPr>
          </w:p>
        </w:tc>
        <w:tc>
          <w:tcPr>
            <w:tcW w:w="624" w:type="dxa"/>
            <w:vMerge/>
          </w:tcPr>
          <w:p w14:paraId="0946FF1C" w14:textId="77777777" w:rsidR="005532E9" w:rsidRDefault="005532E9" w:rsidP="005532E9">
            <w:pPr>
              <w:pStyle w:val="Gwkatablicy"/>
              <w:rPr>
                <w:lang w:val="en-GB"/>
              </w:rPr>
            </w:pPr>
          </w:p>
        </w:tc>
      </w:tr>
      <w:tr w:rsidR="005532E9" w:rsidRPr="00C62FE9" w14:paraId="7DEEED51" w14:textId="77777777" w:rsidTr="00C306AE">
        <w:tc>
          <w:tcPr>
            <w:tcW w:w="2039" w:type="dxa"/>
            <w:vMerge/>
            <w:tcBorders>
              <w:bottom w:val="single" w:sz="4" w:space="0" w:color="auto"/>
            </w:tcBorders>
          </w:tcPr>
          <w:p w14:paraId="66595933" w14:textId="77777777" w:rsidR="005532E9" w:rsidRPr="00B40EA9" w:rsidRDefault="005532E9" w:rsidP="005532E9">
            <w:pPr>
              <w:pStyle w:val="Gwkatablicy"/>
              <w:rPr>
                <w:i/>
                <w:lang w:val="en-GB"/>
              </w:rPr>
            </w:pPr>
          </w:p>
        </w:tc>
        <w:tc>
          <w:tcPr>
            <w:tcW w:w="3744" w:type="dxa"/>
            <w:gridSpan w:val="6"/>
            <w:tcBorders>
              <w:bottom w:val="single" w:sz="4" w:space="0" w:color="auto"/>
            </w:tcBorders>
          </w:tcPr>
          <w:p w14:paraId="585DAA8F" w14:textId="7D1731FE" w:rsidR="005532E9" w:rsidRPr="00C62FE9" w:rsidRDefault="00B53BE2" w:rsidP="005532E9">
            <w:pPr>
              <w:pStyle w:val="Gwkatablicy"/>
              <w:rPr>
                <w:lang w:val="en-GB"/>
              </w:rPr>
            </w:pPr>
            <w:r w:rsidRPr="00C62FE9">
              <w:rPr>
                <w:lang w:val="en-GB"/>
              </w:rPr>
              <w:t xml:space="preserve">w </w:t>
            </w:r>
            <w:proofErr w:type="spellStart"/>
            <w:r w:rsidRPr="00C62FE9">
              <w:rPr>
                <w:lang w:val="en-GB"/>
              </w:rPr>
              <w:t>tys</w:t>
            </w:r>
            <w:proofErr w:type="spellEnd"/>
            <w:r w:rsidRPr="00C62FE9">
              <w:rPr>
                <w:lang w:val="en-GB"/>
              </w:rPr>
              <w:t xml:space="preserve">.   </w:t>
            </w:r>
            <w:r w:rsidRPr="00C62FE9">
              <w:rPr>
                <w:color w:val="4D4D4D"/>
                <w:lang w:val="en-GB"/>
              </w:rPr>
              <w:t>in thousands</w:t>
            </w:r>
          </w:p>
        </w:tc>
        <w:tc>
          <w:tcPr>
            <w:tcW w:w="1872" w:type="dxa"/>
            <w:gridSpan w:val="3"/>
            <w:tcBorders>
              <w:bottom w:val="single" w:sz="4" w:space="0" w:color="auto"/>
            </w:tcBorders>
          </w:tcPr>
          <w:p w14:paraId="6A91FEF5" w14:textId="6A9D0012" w:rsidR="005532E9" w:rsidRPr="00C62FE9" w:rsidRDefault="00B53BE2" w:rsidP="005532E9">
            <w:pPr>
              <w:pStyle w:val="Gwkatablicy"/>
              <w:rPr>
                <w:lang w:val="en-GB"/>
              </w:rPr>
            </w:pPr>
            <w:r w:rsidRPr="00C62FE9">
              <w:rPr>
                <w:lang w:val="en-GB"/>
              </w:rPr>
              <w:t xml:space="preserve">w %   </w:t>
            </w:r>
            <w:r w:rsidRPr="00C62FE9">
              <w:rPr>
                <w:color w:val="4D4D4D"/>
                <w:lang w:val="en-GB"/>
              </w:rPr>
              <w:t>in %</w:t>
            </w:r>
          </w:p>
        </w:tc>
      </w:tr>
      <w:tr w:rsidR="005532E9" w:rsidRPr="00C62FE9" w14:paraId="08270CDC" w14:textId="77777777" w:rsidTr="00C306AE">
        <w:tc>
          <w:tcPr>
            <w:tcW w:w="2039" w:type="dxa"/>
            <w:tcBorders>
              <w:bottom w:val="nil"/>
            </w:tcBorders>
          </w:tcPr>
          <w:p w14:paraId="52134758" w14:textId="6FC043F4" w:rsidR="00C13656" w:rsidRPr="00C306AE" w:rsidRDefault="00C306AE" w:rsidP="0049749C">
            <w:pPr>
              <w:pStyle w:val="Boczek4"/>
              <w:spacing w:before="60"/>
              <w:rPr>
                <w:b/>
                <w:i/>
                <w:lang w:val="en-GB"/>
              </w:rPr>
            </w:pPr>
            <w:r w:rsidRPr="00C306AE">
              <w:rPr>
                <w:b/>
              </w:rPr>
              <w:t xml:space="preserve">O G Ó Ł E M </w:t>
            </w:r>
            <w:r w:rsidRPr="00FB34DF">
              <w:tab/>
            </w:r>
          </w:p>
        </w:tc>
        <w:tc>
          <w:tcPr>
            <w:tcW w:w="624" w:type="dxa"/>
            <w:tcBorders>
              <w:bottom w:val="nil"/>
            </w:tcBorders>
          </w:tcPr>
          <w:p w14:paraId="48A4CBD1" w14:textId="0DA2E2FD" w:rsidR="00C13656" w:rsidRPr="00C62FE9" w:rsidRDefault="00322DEA" w:rsidP="0049749C">
            <w:pPr>
              <w:pStyle w:val="Wartocitablicy"/>
              <w:spacing w:before="60"/>
              <w:rPr>
                <w:lang w:val="en-GB"/>
              </w:rPr>
            </w:pPr>
            <w:r>
              <w:rPr>
                <w:lang w:val="en-GB"/>
              </w:rPr>
              <w:t>1575,8</w:t>
            </w:r>
          </w:p>
        </w:tc>
        <w:tc>
          <w:tcPr>
            <w:tcW w:w="624" w:type="dxa"/>
            <w:tcBorders>
              <w:bottom w:val="nil"/>
            </w:tcBorders>
          </w:tcPr>
          <w:p w14:paraId="752BEA63" w14:textId="3CEAB417" w:rsidR="00C13656" w:rsidRPr="00C62FE9" w:rsidRDefault="00322DEA" w:rsidP="0049749C">
            <w:pPr>
              <w:pStyle w:val="Wartocitablicy"/>
              <w:spacing w:before="60"/>
              <w:rPr>
                <w:lang w:val="en-GB"/>
              </w:rPr>
            </w:pPr>
            <w:r>
              <w:rPr>
                <w:lang w:val="en-GB"/>
              </w:rPr>
              <w:t>993,3</w:t>
            </w:r>
          </w:p>
        </w:tc>
        <w:tc>
          <w:tcPr>
            <w:tcW w:w="624" w:type="dxa"/>
            <w:tcBorders>
              <w:bottom w:val="nil"/>
            </w:tcBorders>
          </w:tcPr>
          <w:p w14:paraId="30CBD386" w14:textId="130BA855" w:rsidR="00C13656" w:rsidRPr="00C62FE9" w:rsidRDefault="00322DEA" w:rsidP="0049749C">
            <w:pPr>
              <w:pStyle w:val="Wartocitablicy"/>
              <w:spacing w:before="60"/>
              <w:rPr>
                <w:lang w:val="en-GB"/>
              </w:rPr>
            </w:pPr>
            <w:r>
              <w:rPr>
                <w:lang w:val="en-GB"/>
              </w:rPr>
              <w:t>965,3</w:t>
            </w:r>
          </w:p>
        </w:tc>
        <w:tc>
          <w:tcPr>
            <w:tcW w:w="624" w:type="dxa"/>
            <w:tcBorders>
              <w:bottom w:val="nil"/>
            </w:tcBorders>
          </w:tcPr>
          <w:p w14:paraId="167E8364" w14:textId="0DF7D74A" w:rsidR="00C13656" w:rsidRPr="00C62FE9" w:rsidRDefault="00322DEA" w:rsidP="0049749C">
            <w:pPr>
              <w:pStyle w:val="Wartocitablicy"/>
              <w:spacing w:before="60"/>
              <w:rPr>
                <w:lang w:val="en-GB"/>
              </w:rPr>
            </w:pPr>
            <w:r>
              <w:rPr>
                <w:lang w:val="en-GB"/>
              </w:rPr>
              <w:t>28,0</w:t>
            </w:r>
          </w:p>
        </w:tc>
        <w:tc>
          <w:tcPr>
            <w:tcW w:w="624" w:type="dxa"/>
            <w:tcBorders>
              <w:bottom w:val="nil"/>
            </w:tcBorders>
          </w:tcPr>
          <w:p w14:paraId="0E83404A" w14:textId="780AEFC5" w:rsidR="00C13656" w:rsidRPr="00C62FE9" w:rsidRDefault="00322DEA" w:rsidP="0049749C">
            <w:pPr>
              <w:pStyle w:val="Wartocitablicy"/>
              <w:spacing w:before="60"/>
              <w:rPr>
                <w:lang w:val="en-GB"/>
              </w:rPr>
            </w:pPr>
            <w:r>
              <w:rPr>
                <w:lang w:val="en-GB"/>
              </w:rPr>
              <w:t>513,1</w:t>
            </w:r>
          </w:p>
        </w:tc>
        <w:tc>
          <w:tcPr>
            <w:tcW w:w="624" w:type="dxa"/>
            <w:tcBorders>
              <w:bottom w:val="nil"/>
            </w:tcBorders>
          </w:tcPr>
          <w:p w14:paraId="5C4609C2" w14:textId="569D5A1E" w:rsidR="00C13656" w:rsidRPr="00C62FE9" w:rsidRDefault="00322DEA" w:rsidP="0049749C">
            <w:pPr>
              <w:pStyle w:val="Wartocitablicy"/>
              <w:spacing w:before="60"/>
              <w:rPr>
                <w:lang w:val="en-GB"/>
              </w:rPr>
            </w:pPr>
            <w:r>
              <w:rPr>
                <w:lang w:val="en-GB"/>
              </w:rPr>
              <w:t>69,4</w:t>
            </w:r>
          </w:p>
        </w:tc>
        <w:tc>
          <w:tcPr>
            <w:tcW w:w="624" w:type="dxa"/>
            <w:tcBorders>
              <w:bottom w:val="nil"/>
            </w:tcBorders>
          </w:tcPr>
          <w:p w14:paraId="05F13E22" w14:textId="6D970CFC" w:rsidR="00C13656" w:rsidRPr="00C62FE9" w:rsidRDefault="00322DEA" w:rsidP="0049749C">
            <w:pPr>
              <w:pStyle w:val="Wartocitablicy"/>
              <w:spacing w:before="60"/>
              <w:rPr>
                <w:lang w:val="en-GB"/>
              </w:rPr>
            </w:pPr>
            <w:r>
              <w:rPr>
                <w:lang w:val="en-GB"/>
              </w:rPr>
              <w:t>65,9</w:t>
            </w:r>
          </w:p>
        </w:tc>
        <w:tc>
          <w:tcPr>
            <w:tcW w:w="624" w:type="dxa"/>
            <w:tcBorders>
              <w:bottom w:val="nil"/>
            </w:tcBorders>
          </w:tcPr>
          <w:p w14:paraId="12E94BFC" w14:textId="56DA0273" w:rsidR="00C13656" w:rsidRPr="00C62FE9" w:rsidRDefault="00322DEA" w:rsidP="0049749C">
            <w:pPr>
              <w:pStyle w:val="Wartocitablicy"/>
              <w:spacing w:before="60"/>
              <w:rPr>
                <w:lang w:val="en-GB"/>
              </w:rPr>
            </w:pPr>
            <w:r>
              <w:rPr>
                <w:lang w:val="en-GB"/>
              </w:rPr>
              <w:t>64,1</w:t>
            </w:r>
          </w:p>
        </w:tc>
        <w:tc>
          <w:tcPr>
            <w:tcW w:w="624" w:type="dxa"/>
            <w:tcBorders>
              <w:bottom w:val="nil"/>
            </w:tcBorders>
          </w:tcPr>
          <w:p w14:paraId="1B14CDC7" w14:textId="049CECFE" w:rsidR="00C13656" w:rsidRPr="00C62FE9" w:rsidRDefault="00322DEA" w:rsidP="0049749C">
            <w:pPr>
              <w:pStyle w:val="Wartocitablicy"/>
              <w:spacing w:before="60"/>
              <w:rPr>
                <w:lang w:val="en-GB"/>
              </w:rPr>
            </w:pPr>
            <w:r>
              <w:rPr>
                <w:lang w:val="en-GB"/>
              </w:rPr>
              <w:t>2,8</w:t>
            </w:r>
          </w:p>
        </w:tc>
      </w:tr>
      <w:tr w:rsidR="005532E9" w:rsidRPr="00C62FE9" w14:paraId="77CAAC77" w14:textId="77777777" w:rsidTr="00C306AE">
        <w:tc>
          <w:tcPr>
            <w:tcW w:w="2039" w:type="dxa"/>
            <w:tcBorders>
              <w:top w:val="nil"/>
              <w:bottom w:val="nil"/>
            </w:tcBorders>
          </w:tcPr>
          <w:p w14:paraId="5D2504EC" w14:textId="39349577" w:rsidR="00C13656" w:rsidRPr="00C306AE" w:rsidRDefault="00C306AE" w:rsidP="00C306AE">
            <w:pPr>
              <w:pStyle w:val="Boczek4ang"/>
              <w:rPr>
                <w:b/>
                <w:i/>
              </w:rPr>
            </w:pPr>
            <w:r w:rsidRPr="00C306AE">
              <w:rPr>
                <w:b/>
              </w:rPr>
              <w:t>T O T A L</w:t>
            </w:r>
          </w:p>
        </w:tc>
        <w:tc>
          <w:tcPr>
            <w:tcW w:w="624" w:type="dxa"/>
            <w:tcBorders>
              <w:top w:val="nil"/>
              <w:bottom w:val="nil"/>
            </w:tcBorders>
          </w:tcPr>
          <w:p w14:paraId="703AC9FE" w14:textId="77777777" w:rsidR="00C13656" w:rsidRPr="00C62FE9" w:rsidRDefault="00C13656" w:rsidP="00B53BE2">
            <w:pPr>
              <w:pStyle w:val="Wartocitablicy"/>
              <w:rPr>
                <w:lang w:val="en-GB"/>
              </w:rPr>
            </w:pPr>
          </w:p>
        </w:tc>
        <w:tc>
          <w:tcPr>
            <w:tcW w:w="624" w:type="dxa"/>
            <w:tcBorders>
              <w:top w:val="nil"/>
              <w:bottom w:val="nil"/>
            </w:tcBorders>
          </w:tcPr>
          <w:p w14:paraId="1A640392" w14:textId="77777777" w:rsidR="00C13656" w:rsidRPr="00C62FE9" w:rsidRDefault="00C13656" w:rsidP="00B53BE2">
            <w:pPr>
              <w:pStyle w:val="Wartocitablicy"/>
              <w:rPr>
                <w:lang w:val="en-GB"/>
              </w:rPr>
            </w:pPr>
          </w:p>
        </w:tc>
        <w:tc>
          <w:tcPr>
            <w:tcW w:w="624" w:type="dxa"/>
            <w:tcBorders>
              <w:top w:val="nil"/>
              <w:bottom w:val="nil"/>
            </w:tcBorders>
          </w:tcPr>
          <w:p w14:paraId="09E9B9E8" w14:textId="77777777" w:rsidR="00C13656" w:rsidRPr="00C62FE9" w:rsidRDefault="00C13656" w:rsidP="00B53BE2">
            <w:pPr>
              <w:pStyle w:val="Wartocitablicy"/>
              <w:rPr>
                <w:lang w:val="en-GB"/>
              </w:rPr>
            </w:pPr>
          </w:p>
        </w:tc>
        <w:tc>
          <w:tcPr>
            <w:tcW w:w="624" w:type="dxa"/>
            <w:tcBorders>
              <w:top w:val="nil"/>
              <w:bottom w:val="nil"/>
            </w:tcBorders>
          </w:tcPr>
          <w:p w14:paraId="668D9FCB" w14:textId="77777777" w:rsidR="00C13656" w:rsidRPr="00C62FE9" w:rsidRDefault="00C13656" w:rsidP="00B53BE2">
            <w:pPr>
              <w:pStyle w:val="Wartocitablicy"/>
              <w:rPr>
                <w:lang w:val="en-GB"/>
              </w:rPr>
            </w:pPr>
          </w:p>
        </w:tc>
        <w:tc>
          <w:tcPr>
            <w:tcW w:w="624" w:type="dxa"/>
            <w:tcBorders>
              <w:top w:val="nil"/>
              <w:bottom w:val="nil"/>
            </w:tcBorders>
          </w:tcPr>
          <w:p w14:paraId="62381685" w14:textId="77777777" w:rsidR="00C13656" w:rsidRPr="00C62FE9" w:rsidRDefault="00C13656" w:rsidP="00B53BE2">
            <w:pPr>
              <w:pStyle w:val="Wartocitablicy"/>
              <w:rPr>
                <w:lang w:val="en-GB"/>
              </w:rPr>
            </w:pPr>
          </w:p>
        </w:tc>
        <w:tc>
          <w:tcPr>
            <w:tcW w:w="624" w:type="dxa"/>
            <w:tcBorders>
              <w:top w:val="nil"/>
              <w:bottom w:val="nil"/>
            </w:tcBorders>
          </w:tcPr>
          <w:p w14:paraId="1CC4DC1D" w14:textId="77777777" w:rsidR="00C13656" w:rsidRPr="00C62FE9" w:rsidRDefault="00C13656" w:rsidP="00B53BE2">
            <w:pPr>
              <w:pStyle w:val="Wartocitablicy"/>
              <w:rPr>
                <w:lang w:val="en-GB"/>
              </w:rPr>
            </w:pPr>
          </w:p>
        </w:tc>
        <w:tc>
          <w:tcPr>
            <w:tcW w:w="624" w:type="dxa"/>
            <w:tcBorders>
              <w:top w:val="nil"/>
              <w:bottom w:val="nil"/>
            </w:tcBorders>
          </w:tcPr>
          <w:p w14:paraId="473CF84F" w14:textId="77777777" w:rsidR="00C13656" w:rsidRPr="00C62FE9" w:rsidRDefault="00C13656" w:rsidP="00B53BE2">
            <w:pPr>
              <w:pStyle w:val="Wartocitablicy"/>
              <w:rPr>
                <w:lang w:val="en-GB"/>
              </w:rPr>
            </w:pPr>
          </w:p>
        </w:tc>
        <w:tc>
          <w:tcPr>
            <w:tcW w:w="624" w:type="dxa"/>
            <w:tcBorders>
              <w:top w:val="nil"/>
              <w:bottom w:val="nil"/>
            </w:tcBorders>
          </w:tcPr>
          <w:p w14:paraId="090EDC40" w14:textId="77777777" w:rsidR="00C13656" w:rsidRPr="00C62FE9" w:rsidRDefault="00C13656" w:rsidP="00B53BE2">
            <w:pPr>
              <w:pStyle w:val="Wartocitablicy"/>
              <w:rPr>
                <w:lang w:val="en-GB"/>
              </w:rPr>
            </w:pPr>
          </w:p>
        </w:tc>
        <w:tc>
          <w:tcPr>
            <w:tcW w:w="624" w:type="dxa"/>
            <w:tcBorders>
              <w:top w:val="nil"/>
              <w:bottom w:val="nil"/>
            </w:tcBorders>
          </w:tcPr>
          <w:p w14:paraId="1A2425CB" w14:textId="77777777" w:rsidR="00C13656" w:rsidRPr="00C62FE9" w:rsidRDefault="00C13656" w:rsidP="00B53BE2">
            <w:pPr>
              <w:pStyle w:val="Wartocitablicy"/>
              <w:rPr>
                <w:lang w:val="en-GB"/>
              </w:rPr>
            </w:pPr>
          </w:p>
        </w:tc>
      </w:tr>
      <w:tr w:rsidR="005532E9" w:rsidRPr="00C62FE9" w14:paraId="133B23AD" w14:textId="77777777" w:rsidTr="00C306AE">
        <w:tc>
          <w:tcPr>
            <w:tcW w:w="2039" w:type="dxa"/>
            <w:tcBorders>
              <w:top w:val="nil"/>
              <w:bottom w:val="nil"/>
            </w:tcBorders>
          </w:tcPr>
          <w:p w14:paraId="35475BA0" w14:textId="3DFBE838" w:rsidR="00C13656" w:rsidRPr="00B40EA9" w:rsidRDefault="00C306AE" w:rsidP="00C306AE">
            <w:pPr>
              <w:pStyle w:val="Boczek4"/>
              <w:spacing w:before="120"/>
              <w:rPr>
                <w:lang w:val="en-GB"/>
              </w:rPr>
            </w:pPr>
            <w:r w:rsidRPr="00C306AE">
              <w:t>Mężczyźni</w:t>
            </w:r>
            <w:r>
              <w:rPr>
                <w:lang w:val="en-GB"/>
              </w:rPr>
              <w:t xml:space="preserve"> </w:t>
            </w:r>
            <w:r>
              <w:rPr>
                <w:lang w:val="en-GB"/>
              </w:rPr>
              <w:tab/>
            </w:r>
          </w:p>
        </w:tc>
        <w:tc>
          <w:tcPr>
            <w:tcW w:w="624" w:type="dxa"/>
            <w:tcBorders>
              <w:top w:val="nil"/>
              <w:bottom w:val="nil"/>
            </w:tcBorders>
          </w:tcPr>
          <w:p w14:paraId="0D92CF7C" w14:textId="133C7F61" w:rsidR="00C13656" w:rsidRPr="00C62FE9" w:rsidRDefault="00322DEA" w:rsidP="00C306AE">
            <w:pPr>
              <w:pStyle w:val="Wartocitablicy"/>
              <w:spacing w:before="120"/>
              <w:rPr>
                <w:lang w:val="en-GB"/>
              </w:rPr>
            </w:pPr>
            <w:r>
              <w:rPr>
                <w:lang w:val="en-GB"/>
              </w:rPr>
              <w:t>711,9</w:t>
            </w:r>
          </w:p>
        </w:tc>
        <w:tc>
          <w:tcPr>
            <w:tcW w:w="624" w:type="dxa"/>
            <w:tcBorders>
              <w:top w:val="nil"/>
              <w:bottom w:val="nil"/>
            </w:tcBorders>
          </w:tcPr>
          <w:p w14:paraId="542E9107" w14:textId="12EF5B12" w:rsidR="00C13656" w:rsidRPr="00C62FE9" w:rsidRDefault="00322DEA" w:rsidP="00C306AE">
            <w:pPr>
              <w:pStyle w:val="Wartocitablicy"/>
              <w:spacing w:before="120"/>
              <w:rPr>
                <w:lang w:val="en-GB"/>
              </w:rPr>
            </w:pPr>
            <w:r>
              <w:rPr>
                <w:lang w:val="en-GB"/>
              </w:rPr>
              <w:t>484,5</w:t>
            </w:r>
          </w:p>
        </w:tc>
        <w:tc>
          <w:tcPr>
            <w:tcW w:w="624" w:type="dxa"/>
            <w:tcBorders>
              <w:top w:val="nil"/>
              <w:bottom w:val="nil"/>
            </w:tcBorders>
          </w:tcPr>
          <w:p w14:paraId="197E903D" w14:textId="0385892D" w:rsidR="00C13656" w:rsidRPr="00C62FE9" w:rsidRDefault="00322DEA" w:rsidP="00C306AE">
            <w:pPr>
              <w:pStyle w:val="Wartocitablicy"/>
              <w:spacing w:before="120"/>
              <w:rPr>
                <w:lang w:val="en-GB"/>
              </w:rPr>
            </w:pPr>
            <w:r>
              <w:rPr>
                <w:lang w:val="en-GB"/>
              </w:rPr>
              <w:t>469,2</w:t>
            </w:r>
          </w:p>
        </w:tc>
        <w:tc>
          <w:tcPr>
            <w:tcW w:w="624" w:type="dxa"/>
            <w:tcBorders>
              <w:top w:val="nil"/>
              <w:bottom w:val="nil"/>
            </w:tcBorders>
          </w:tcPr>
          <w:p w14:paraId="27702DB5" w14:textId="34EC2956" w:rsidR="00C13656" w:rsidRPr="00C62FE9" w:rsidRDefault="00322DEA" w:rsidP="00C306AE">
            <w:pPr>
              <w:pStyle w:val="Wartocitablicy"/>
              <w:spacing w:before="120"/>
              <w:rPr>
                <w:lang w:val="en-GB"/>
              </w:rPr>
            </w:pPr>
            <w:r>
              <w:rPr>
                <w:lang w:val="en-GB"/>
              </w:rPr>
              <w:t>15,3</w:t>
            </w:r>
          </w:p>
        </w:tc>
        <w:tc>
          <w:tcPr>
            <w:tcW w:w="624" w:type="dxa"/>
            <w:tcBorders>
              <w:top w:val="nil"/>
              <w:bottom w:val="nil"/>
            </w:tcBorders>
          </w:tcPr>
          <w:p w14:paraId="15963F6A" w14:textId="62FAA59A" w:rsidR="00C13656" w:rsidRPr="00C62FE9" w:rsidRDefault="00322DEA" w:rsidP="00C306AE">
            <w:pPr>
              <w:pStyle w:val="Wartocitablicy"/>
              <w:spacing w:before="120"/>
              <w:rPr>
                <w:lang w:val="en-GB"/>
              </w:rPr>
            </w:pPr>
            <w:r>
              <w:rPr>
                <w:lang w:val="en-GB"/>
              </w:rPr>
              <w:t>191,8</w:t>
            </w:r>
          </w:p>
        </w:tc>
        <w:tc>
          <w:tcPr>
            <w:tcW w:w="624" w:type="dxa"/>
            <w:tcBorders>
              <w:top w:val="nil"/>
              <w:bottom w:val="nil"/>
            </w:tcBorders>
          </w:tcPr>
          <w:p w14:paraId="400B8400" w14:textId="44AFEB39" w:rsidR="00C13656" w:rsidRPr="00C62FE9" w:rsidRDefault="00322DEA" w:rsidP="00C306AE">
            <w:pPr>
              <w:pStyle w:val="Wartocitablicy"/>
              <w:spacing w:before="120"/>
              <w:rPr>
                <w:lang w:val="en-GB"/>
              </w:rPr>
            </w:pPr>
            <w:r>
              <w:rPr>
                <w:lang w:val="en-GB"/>
              </w:rPr>
              <w:t>35,7</w:t>
            </w:r>
          </w:p>
        </w:tc>
        <w:tc>
          <w:tcPr>
            <w:tcW w:w="624" w:type="dxa"/>
            <w:tcBorders>
              <w:top w:val="nil"/>
              <w:bottom w:val="nil"/>
            </w:tcBorders>
          </w:tcPr>
          <w:p w14:paraId="14D3BA36" w14:textId="2BDFC13A" w:rsidR="00C13656" w:rsidRPr="00C62FE9" w:rsidRDefault="00322DEA" w:rsidP="00C306AE">
            <w:pPr>
              <w:pStyle w:val="Wartocitablicy"/>
              <w:spacing w:before="120"/>
              <w:rPr>
                <w:lang w:val="en-GB"/>
              </w:rPr>
            </w:pPr>
            <w:r>
              <w:rPr>
                <w:lang w:val="en-GB"/>
              </w:rPr>
              <w:t>71,6</w:t>
            </w:r>
          </w:p>
        </w:tc>
        <w:tc>
          <w:tcPr>
            <w:tcW w:w="624" w:type="dxa"/>
            <w:tcBorders>
              <w:top w:val="nil"/>
              <w:bottom w:val="nil"/>
            </w:tcBorders>
          </w:tcPr>
          <w:p w14:paraId="199B64AA" w14:textId="4204878A" w:rsidR="00C13656" w:rsidRPr="00C62FE9" w:rsidRDefault="00322DEA" w:rsidP="00C306AE">
            <w:pPr>
              <w:pStyle w:val="Wartocitablicy"/>
              <w:spacing w:before="120"/>
              <w:rPr>
                <w:lang w:val="en-GB"/>
              </w:rPr>
            </w:pPr>
            <w:r>
              <w:rPr>
                <w:lang w:val="en-GB"/>
              </w:rPr>
              <w:t>69,4</w:t>
            </w:r>
          </w:p>
        </w:tc>
        <w:tc>
          <w:tcPr>
            <w:tcW w:w="624" w:type="dxa"/>
            <w:tcBorders>
              <w:top w:val="nil"/>
              <w:bottom w:val="nil"/>
            </w:tcBorders>
          </w:tcPr>
          <w:p w14:paraId="79718653" w14:textId="42D09F2F" w:rsidR="00C13656" w:rsidRPr="00C62FE9" w:rsidRDefault="00322DEA" w:rsidP="00C306AE">
            <w:pPr>
              <w:pStyle w:val="Wartocitablicy"/>
              <w:spacing w:before="120"/>
              <w:rPr>
                <w:lang w:val="en-GB"/>
              </w:rPr>
            </w:pPr>
            <w:r>
              <w:rPr>
                <w:lang w:val="en-GB"/>
              </w:rPr>
              <w:t>3,2</w:t>
            </w:r>
          </w:p>
        </w:tc>
      </w:tr>
      <w:tr w:rsidR="005532E9" w:rsidRPr="00C62FE9" w14:paraId="34886151" w14:textId="77777777" w:rsidTr="00C306AE">
        <w:tc>
          <w:tcPr>
            <w:tcW w:w="2039" w:type="dxa"/>
            <w:tcBorders>
              <w:top w:val="nil"/>
              <w:bottom w:val="nil"/>
            </w:tcBorders>
          </w:tcPr>
          <w:p w14:paraId="5ED471B2" w14:textId="3867A395" w:rsidR="00C13656" w:rsidRPr="00B40EA9" w:rsidRDefault="00C306AE" w:rsidP="00C306AE">
            <w:pPr>
              <w:pStyle w:val="Boczek4ang"/>
            </w:pPr>
            <w:r>
              <w:t>Men</w:t>
            </w:r>
          </w:p>
        </w:tc>
        <w:tc>
          <w:tcPr>
            <w:tcW w:w="624" w:type="dxa"/>
            <w:tcBorders>
              <w:top w:val="nil"/>
              <w:bottom w:val="nil"/>
            </w:tcBorders>
          </w:tcPr>
          <w:p w14:paraId="171AAF4E" w14:textId="77777777" w:rsidR="00C13656" w:rsidRPr="00C62FE9" w:rsidRDefault="00C13656" w:rsidP="00B53BE2">
            <w:pPr>
              <w:pStyle w:val="Wartocitablicy"/>
              <w:rPr>
                <w:lang w:val="en-GB"/>
              </w:rPr>
            </w:pPr>
          </w:p>
        </w:tc>
        <w:tc>
          <w:tcPr>
            <w:tcW w:w="624" w:type="dxa"/>
            <w:tcBorders>
              <w:top w:val="nil"/>
              <w:bottom w:val="nil"/>
            </w:tcBorders>
          </w:tcPr>
          <w:p w14:paraId="75C3FD8D" w14:textId="77777777" w:rsidR="00C13656" w:rsidRPr="00C62FE9" w:rsidRDefault="00C13656" w:rsidP="00B53BE2">
            <w:pPr>
              <w:pStyle w:val="Wartocitablicy"/>
              <w:rPr>
                <w:lang w:val="en-GB"/>
              </w:rPr>
            </w:pPr>
          </w:p>
        </w:tc>
        <w:tc>
          <w:tcPr>
            <w:tcW w:w="624" w:type="dxa"/>
            <w:tcBorders>
              <w:top w:val="nil"/>
              <w:bottom w:val="nil"/>
            </w:tcBorders>
          </w:tcPr>
          <w:p w14:paraId="7AE30F97" w14:textId="77777777" w:rsidR="00C13656" w:rsidRPr="00C62FE9" w:rsidRDefault="00C13656" w:rsidP="00B53BE2">
            <w:pPr>
              <w:pStyle w:val="Wartocitablicy"/>
              <w:rPr>
                <w:lang w:val="en-GB"/>
              </w:rPr>
            </w:pPr>
          </w:p>
        </w:tc>
        <w:tc>
          <w:tcPr>
            <w:tcW w:w="624" w:type="dxa"/>
            <w:tcBorders>
              <w:top w:val="nil"/>
              <w:bottom w:val="nil"/>
            </w:tcBorders>
          </w:tcPr>
          <w:p w14:paraId="73DA2058" w14:textId="77777777" w:rsidR="00C13656" w:rsidRPr="00C62FE9" w:rsidRDefault="00C13656" w:rsidP="00B53BE2">
            <w:pPr>
              <w:pStyle w:val="Wartocitablicy"/>
              <w:rPr>
                <w:lang w:val="en-GB"/>
              </w:rPr>
            </w:pPr>
          </w:p>
        </w:tc>
        <w:tc>
          <w:tcPr>
            <w:tcW w:w="624" w:type="dxa"/>
            <w:tcBorders>
              <w:top w:val="nil"/>
              <w:bottom w:val="nil"/>
            </w:tcBorders>
          </w:tcPr>
          <w:p w14:paraId="1217BFFD" w14:textId="77777777" w:rsidR="00C13656" w:rsidRPr="00C62FE9" w:rsidRDefault="00C13656" w:rsidP="00B53BE2">
            <w:pPr>
              <w:pStyle w:val="Wartocitablicy"/>
              <w:rPr>
                <w:lang w:val="en-GB"/>
              </w:rPr>
            </w:pPr>
          </w:p>
        </w:tc>
        <w:tc>
          <w:tcPr>
            <w:tcW w:w="624" w:type="dxa"/>
            <w:tcBorders>
              <w:top w:val="nil"/>
              <w:bottom w:val="nil"/>
            </w:tcBorders>
          </w:tcPr>
          <w:p w14:paraId="342D15AB" w14:textId="77777777" w:rsidR="00C13656" w:rsidRPr="00C62FE9" w:rsidRDefault="00C13656" w:rsidP="00B53BE2">
            <w:pPr>
              <w:pStyle w:val="Wartocitablicy"/>
              <w:rPr>
                <w:lang w:val="en-GB"/>
              </w:rPr>
            </w:pPr>
          </w:p>
        </w:tc>
        <w:tc>
          <w:tcPr>
            <w:tcW w:w="624" w:type="dxa"/>
            <w:tcBorders>
              <w:top w:val="nil"/>
              <w:bottom w:val="nil"/>
            </w:tcBorders>
          </w:tcPr>
          <w:p w14:paraId="40A502E9" w14:textId="77777777" w:rsidR="00C13656" w:rsidRPr="00C62FE9" w:rsidRDefault="00C13656" w:rsidP="00B53BE2">
            <w:pPr>
              <w:pStyle w:val="Wartocitablicy"/>
              <w:rPr>
                <w:lang w:val="en-GB"/>
              </w:rPr>
            </w:pPr>
          </w:p>
        </w:tc>
        <w:tc>
          <w:tcPr>
            <w:tcW w:w="624" w:type="dxa"/>
            <w:tcBorders>
              <w:top w:val="nil"/>
              <w:bottom w:val="nil"/>
            </w:tcBorders>
          </w:tcPr>
          <w:p w14:paraId="156D6A8E" w14:textId="77777777" w:rsidR="00C13656" w:rsidRPr="00C62FE9" w:rsidRDefault="00C13656" w:rsidP="00B53BE2">
            <w:pPr>
              <w:pStyle w:val="Wartocitablicy"/>
              <w:rPr>
                <w:lang w:val="en-GB"/>
              </w:rPr>
            </w:pPr>
          </w:p>
        </w:tc>
        <w:tc>
          <w:tcPr>
            <w:tcW w:w="624" w:type="dxa"/>
            <w:tcBorders>
              <w:top w:val="nil"/>
              <w:bottom w:val="nil"/>
            </w:tcBorders>
          </w:tcPr>
          <w:p w14:paraId="219D8F1F" w14:textId="77777777" w:rsidR="00C13656" w:rsidRPr="00C62FE9" w:rsidRDefault="00C13656" w:rsidP="00B53BE2">
            <w:pPr>
              <w:pStyle w:val="Wartocitablicy"/>
              <w:rPr>
                <w:lang w:val="en-GB"/>
              </w:rPr>
            </w:pPr>
          </w:p>
        </w:tc>
      </w:tr>
      <w:tr w:rsidR="00C306AE" w:rsidRPr="00C306AE" w14:paraId="024A03BA" w14:textId="77777777" w:rsidTr="00C306AE">
        <w:tc>
          <w:tcPr>
            <w:tcW w:w="2039" w:type="dxa"/>
            <w:tcBorders>
              <w:top w:val="nil"/>
              <w:bottom w:val="nil"/>
            </w:tcBorders>
          </w:tcPr>
          <w:p w14:paraId="481D5137" w14:textId="54501EEC" w:rsidR="00C306AE" w:rsidRPr="00C306AE" w:rsidRDefault="00C306AE" w:rsidP="00C306AE">
            <w:pPr>
              <w:pStyle w:val="Boczek4"/>
              <w:spacing w:before="120"/>
            </w:pPr>
            <w:r w:rsidRPr="00C306AE">
              <w:t>Kobiety</w:t>
            </w:r>
            <w:r>
              <w:t xml:space="preserve"> </w:t>
            </w:r>
            <w:r>
              <w:tab/>
            </w:r>
          </w:p>
        </w:tc>
        <w:tc>
          <w:tcPr>
            <w:tcW w:w="624" w:type="dxa"/>
            <w:tcBorders>
              <w:top w:val="nil"/>
              <w:bottom w:val="nil"/>
            </w:tcBorders>
          </w:tcPr>
          <w:p w14:paraId="27C19408" w14:textId="5877B70C" w:rsidR="00C306AE" w:rsidRPr="00C306AE" w:rsidRDefault="00322DEA" w:rsidP="00C306AE">
            <w:pPr>
              <w:pStyle w:val="Wartocitablicy"/>
              <w:spacing w:before="120"/>
            </w:pPr>
            <w:r>
              <w:t>863,9</w:t>
            </w:r>
          </w:p>
        </w:tc>
        <w:tc>
          <w:tcPr>
            <w:tcW w:w="624" w:type="dxa"/>
            <w:tcBorders>
              <w:top w:val="nil"/>
              <w:bottom w:val="nil"/>
            </w:tcBorders>
          </w:tcPr>
          <w:p w14:paraId="4858C3B5" w14:textId="03B6338F" w:rsidR="00C306AE" w:rsidRPr="00C306AE" w:rsidRDefault="00322DEA" w:rsidP="00C306AE">
            <w:pPr>
              <w:pStyle w:val="Wartocitablicy"/>
              <w:spacing w:before="120"/>
            </w:pPr>
            <w:r>
              <w:t>508,8</w:t>
            </w:r>
          </w:p>
        </w:tc>
        <w:tc>
          <w:tcPr>
            <w:tcW w:w="624" w:type="dxa"/>
            <w:tcBorders>
              <w:top w:val="nil"/>
              <w:bottom w:val="nil"/>
            </w:tcBorders>
          </w:tcPr>
          <w:p w14:paraId="1058D791" w14:textId="7FE4B383" w:rsidR="00C306AE" w:rsidRPr="00C306AE" w:rsidRDefault="00322DEA" w:rsidP="00C306AE">
            <w:pPr>
              <w:pStyle w:val="Wartocitablicy"/>
              <w:spacing w:before="120"/>
            </w:pPr>
            <w:r>
              <w:t>496,2</w:t>
            </w:r>
          </w:p>
        </w:tc>
        <w:tc>
          <w:tcPr>
            <w:tcW w:w="624" w:type="dxa"/>
            <w:tcBorders>
              <w:top w:val="nil"/>
              <w:bottom w:val="nil"/>
            </w:tcBorders>
          </w:tcPr>
          <w:p w14:paraId="3B527CDD" w14:textId="03C79C22" w:rsidR="00C306AE" w:rsidRPr="00C306AE" w:rsidRDefault="00322DEA" w:rsidP="00C306AE">
            <w:pPr>
              <w:pStyle w:val="Wartocitablicy"/>
              <w:spacing w:before="120"/>
            </w:pPr>
            <w:r>
              <w:t>12,6</w:t>
            </w:r>
          </w:p>
        </w:tc>
        <w:tc>
          <w:tcPr>
            <w:tcW w:w="624" w:type="dxa"/>
            <w:tcBorders>
              <w:top w:val="nil"/>
              <w:bottom w:val="nil"/>
            </w:tcBorders>
          </w:tcPr>
          <w:p w14:paraId="668D040C" w14:textId="1BBD7B6D" w:rsidR="00C306AE" w:rsidRPr="00C306AE" w:rsidRDefault="00322DEA" w:rsidP="00C306AE">
            <w:pPr>
              <w:pStyle w:val="Wartocitablicy"/>
              <w:spacing w:before="120"/>
            </w:pPr>
            <w:r>
              <w:t>321,4</w:t>
            </w:r>
          </w:p>
        </w:tc>
        <w:tc>
          <w:tcPr>
            <w:tcW w:w="624" w:type="dxa"/>
            <w:tcBorders>
              <w:top w:val="nil"/>
              <w:bottom w:val="nil"/>
            </w:tcBorders>
          </w:tcPr>
          <w:p w14:paraId="4AE1316D" w14:textId="4F34CB7B" w:rsidR="00C306AE" w:rsidRPr="00C306AE" w:rsidRDefault="00322DEA" w:rsidP="00C306AE">
            <w:pPr>
              <w:pStyle w:val="Wartocitablicy"/>
              <w:spacing w:before="120"/>
            </w:pPr>
            <w:r>
              <w:t>33,7</w:t>
            </w:r>
          </w:p>
        </w:tc>
        <w:tc>
          <w:tcPr>
            <w:tcW w:w="624" w:type="dxa"/>
            <w:tcBorders>
              <w:top w:val="nil"/>
              <w:bottom w:val="nil"/>
            </w:tcBorders>
          </w:tcPr>
          <w:p w14:paraId="3C32001C" w14:textId="376F0114" w:rsidR="00C306AE" w:rsidRPr="00C306AE" w:rsidRDefault="00322DEA" w:rsidP="00C306AE">
            <w:pPr>
              <w:pStyle w:val="Wartocitablicy"/>
              <w:spacing w:before="120"/>
            </w:pPr>
            <w:r>
              <w:t>61,3</w:t>
            </w:r>
          </w:p>
        </w:tc>
        <w:tc>
          <w:tcPr>
            <w:tcW w:w="624" w:type="dxa"/>
            <w:tcBorders>
              <w:top w:val="nil"/>
              <w:bottom w:val="nil"/>
            </w:tcBorders>
          </w:tcPr>
          <w:p w14:paraId="653B0005" w14:textId="38893C79" w:rsidR="00C306AE" w:rsidRPr="00C306AE" w:rsidRDefault="00322DEA" w:rsidP="00C306AE">
            <w:pPr>
              <w:pStyle w:val="Wartocitablicy"/>
              <w:spacing w:before="120"/>
            </w:pPr>
            <w:r>
              <w:t>59,8</w:t>
            </w:r>
          </w:p>
        </w:tc>
        <w:tc>
          <w:tcPr>
            <w:tcW w:w="624" w:type="dxa"/>
            <w:tcBorders>
              <w:top w:val="nil"/>
              <w:bottom w:val="nil"/>
            </w:tcBorders>
          </w:tcPr>
          <w:p w14:paraId="237CB575" w14:textId="03E1D07E" w:rsidR="00C306AE" w:rsidRPr="00C306AE" w:rsidRDefault="00322DEA" w:rsidP="00C306AE">
            <w:pPr>
              <w:pStyle w:val="Wartocitablicy"/>
              <w:spacing w:before="120"/>
            </w:pPr>
            <w:r>
              <w:t>2,5</w:t>
            </w:r>
          </w:p>
        </w:tc>
      </w:tr>
      <w:tr w:rsidR="005532E9" w:rsidRPr="00C306AE" w14:paraId="0ACBE222" w14:textId="77777777" w:rsidTr="00C306AE">
        <w:tc>
          <w:tcPr>
            <w:tcW w:w="2039" w:type="dxa"/>
            <w:tcBorders>
              <w:top w:val="nil"/>
              <w:bottom w:val="nil"/>
            </w:tcBorders>
          </w:tcPr>
          <w:p w14:paraId="6F0A3E15" w14:textId="6DA53570" w:rsidR="00C13656" w:rsidRPr="00C306AE" w:rsidRDefault="00C306AE" w:rsidP="00C306AE">
            <w:pPr>
              <w:pStyle w:val="Boczek4ang"/>
              <w:rPr>
                <w:lang w:val="pl-PL"/>
              </w:rPr>
            </w:pPr>
            <w:proofErr w:type="spellStart"/>
            <w:r w:rsidRPr="00C306AE">
              <w:rPr>
                <w:lang w:val="pl-PL"/>
              </w:rPr>
              <w:t>Women</w:t>
            </w:r>
            <w:proofErr w:type="spellEnd"/>
          </w:p>
        </w:tc>
        <w:tc>
          <w:tcPr>
            <w:tcW w:w="624" w:type="dxa"/>
            <w:tcBorders>
              <w:top w:val="nil"/>
              <w:bottom w:val="nil"/>
            </w:tcBorders>
          </w:tcPr>
          <w:p w14:paraId="76FCADC7" w14:textId="77777777" w:rsidR="00C13656" w:rsidRPr="00C306AE" w:rsidRDefault="00C13656" w:rsidP="00B53BE2">
            <w:pPr>
              <w:pStyle w:val="Wartocitablicy"/>
            </w:pPr>
          </w:p>
        </w:tc>
        <w:tc>
          <w:tcPr>
            <w:tcW w:w="624" w:type="dxa"/>
            <w:tcBorders>
              <w:top w:val="nil"/>
              <w:bottom w:val="nil"/>
            </w:tcBorders>
          </w:tcPr>
          <w:p w14:paraId="56A398C3" w14:textId="77777777" w:rsidR="00C13656" w:rsidRPr="00C306AE" w:rsidRDefault="00C13656" w:rsidP="00B53BE2">
            <w:pPr>
              <w:pStyle w:val="Wartocitablicy"/>
            </w:pPr>
          </w:p>
        </w:tc>
        <w:tc>
          <w:tcPr>
            <w:tcW w:w="624" w:type="dxa"/>
            <w:tcBorders>
              <w:top w:val="nil"/>
              <w:bottom w:val="nil"/>
            </w:tcBorders>
          </w:tcPr>
          <w:p w14:paraId="5D285937" w14:textId="77777777" w:rsidR="00C13656" w:rsidRPr="00C306AE" w:rsidRDefault="00C13656" w:rsidP="00B53BE2">
            <w:pPr>
              <w:pStyle w:val="Wartocitablicy"/>
            </w:pPr>
          </w:p>
        </w:tc>
        <w:tc>
          <w:tcPr>
            <w:tcW w:w="624" w:type="dxa"/>
            <w:tcBorders>
              <w:top w:val="nil"/>
              <w:bottom w:val="nil"/>
            </w:tcBorders>
          </w:tcPr>
          <w:p w14:paraId="6FF36DCA" w14:textId="77777777" w:rsidR="00C13656" w:rsidRPr="00C306AE" w:rsidRDefault="00C13656" w:rsidP="00B53BE2">
            <w:pPr>
              <w:pStyle w:val="Wartocitablicy"/>
            </w:pPr>
          </w:p>
        </w:tc>
        <w:tc>
          <w:tcPr>
            <w:tcW w:w="624" w:type="dxa"/>
            <w:tcBorders>
              <w:top w:val="nil"/>
              <w:bottom w:val="nil"/>
            </w:tcBorders>
          </w:tcPr>
          <w:p w14:paraId="68C7E447" w14:textId="77777777" w:rsidR="00C13656" w:rsidRPr="00C306AE" w:rsidRDefault="00C13656" w:rsidP="00B53BE2">
            <w:pPr>
              <w:pStyle w:val="Wartocitablicy"/>
            </w:pPr>
          </w:p>
        </w:tc>
        <w:tc>
          <w:tcPr>
            <w:tcW w:w="624" w:type="dxa"/>
            <w:tcBorders>
              <w:top w:val="nil"/>
              <w:bottom w:val="nil"/>
            </w:tcBorders>
          </w:tcPr>
          <w:p w14:paraId="578D6869" w14:textId="77777777" w:rsidR="00C13656" w:rsidRPr="00C306AE" w:rsidRDefault="00C13656" w:rsidP="00B53BE2">
            <w:pPr>
              <w:pStyle w:val="Wartocitablicy"/>
            </w:pPr>
          </w:p>
        </w:tc>
        <w:tc>
          <w:tcPr>
            <w:tcW w:w="624" w:type="dxa"/>
            <w:tcBorders>
              <w:top w:val="nil"/>
              <w:bottom w:val="nil"/>
            </w:tcBorders>
          </w:tcPr>
          <w:p w14:paraId="66EB5E35" w14:textId="77777777" w:rsidR="00C13656" w:rsidRPr="00C306AE" w:rsidRDefault="00C13656" w:rsidP="00B53BE2">
            <w:pPr>
              <w:pStyle w:val="Wartocitablicy"/>
            </w:pPr>
          </w:p>
        </w:tc>
        <w:tc>
          <w:tcPr>
            <w:tcW w:w="624" w:type="dxa"/>
            <w:tcBorders>
              <w:top w:val="nil"/>
              <w:bottom w:val="nil"/>
            </w:tcBorders>
          </w:tcPr>
          <w:p w14:paraId="6E89FDD4" w14:textId="77777777" w:rsidR="00C13656" w:rsidRPr="00C306AE" w:rsidRDefault="00C13656" w:rsidP="00B53BE2">
            <w:pPr>
              <w:pStyle w:val="Wartocitablicy"/>
            </w:pPr>
          </w:p>
        </w:tc>
        <w:tc>
          <w:tcPr>
            <w:tcW w:w="624" w:type="dxa"/>
            <w:tcBorders>
              <w:top w:val="nil"/>
              <w:bottom w:val="nil"/>
            </w:tcBorders>
          </w:tcPr>
          <w:p w14:paraId="3EDBA168" w14:textId="77777777" w:rsidR="00C13656" w:rsidRPr="00C306AE" w:rsidRDefault="00C13656" w:rsidP="00B53BE2">
            <w:pPr>
              <w:pStyle w:val="Wartocitablicy"/>
            </w:pPr>
          </w:p>
        </w:tc>
      </w:tr>
    </w:tbl>
    <w:p w14:paraId="3A834AFC" w14:textId="573C73B3" w:rsidR="005E52D7" w:rsidRDefault="00C306AE" w:rsidP="00C306AE">
      <w:pPr>
        <w:pStyle w:val="Notka"/>
      </w:pPr>
      <w:r>
        <w:t>a</w:t>
      </w:r>
      <w:r w:rsidRPr="00C306AE">
        <w:t xml:space="preserve"> Osoby w wieku 15—74 lata.</w:t>
      </w:r>
    </w:p>
    <w:p w14:paraId="452F749E" w14:textId="195BBF22" w:rsidR="00C306AE" w:rsidRPr="00D1626A" w:rsidRDefault="00C306AE" w:rsidP="00C306AE">
      <w:pPr>
        <w:pStyle w:val="Notkaang"/>
      </w:pPr>
      <w:r>
        <w:t xml:space="preserve">a </w:t>
      </w:r>
      <w:r w:rsidRPr="00C306AE">
        <w:t>Persons aged 15—74.</w:t>
      </w:r>
    </w:p>
    <w:p w14:paraId="236D170D" w14:textId="77777777" w:rsidR="00322DEA" w:rsidRPr="00D1626A" w:rsidRDefault="00322DEA" w:rsidP="00322DEA">
      <w:pPr>
        <w:pStyle w:val="Rozdziatytu"/>
        <w:spacing w:before="600"/>
        <w:rPr>
          <w:lang w:val="en-GB"/>
        </w:rPr>
      </w:pPr>
      <w:proofErr w:type="spellStart"/>
      <w:r w:rsidRPr="00D1626A">
        <w:rPr>
          <w:lang w:val="en-GB"/>
        </w:rPr>
        <w:t>Pracujący</w:t>
      </w:r>
      <w:proofErr w:type="spellEnd"/>
    </w:p>
    <w:p w14:paraId="2B1A0E03" w14:textId="77777777" w:rsidR="00322DEA" w:rsidRPr="00D1626A" w:rsidRDefault="00322DEA" w:rsidP="00322DEA">
      <w:pPr>
        <w:pStyle w:val="Rozdziatytuang"/>
        <w:rPr>
          <w:lang w:val="en-GB"/>
        </w:rPr>
      </w:pPr>
      <w:r w:rsidRPr="00D1626A">
        <w:rPr>
          <w:lang w:val="en-GB"/>
        </w:rPr>
        <w:t>Employed persons</w:t>
      </w:r>
    </w:p>
    <w:p w14:paraId="13A1AC46" w14:textId="7E5EDAE2" w:rsidR="00322DEA" w:rsidRDefault="00322DEA" w:rsidP="00B34782">
      <w:pPr>
        <w:pStyle w:val="Tytutablicy"/>
      </w:pPr>
      <w:r w:rsidRPr="00550199">
        <w:rPr>
          <w:b w:val="0"/>
        </w:rPr>
        <w:t xml:space="preserve">TABL. </w:t>
      </w:r>
      <w:r w:rsidR="00CB6403">
        <w:rPr>
          <w:b w:val="0"/>
        </w:rPr>
        <w:t>2</w:t>
      </w:r>
      <w:r w:rsidRPr="00550199">
        <w:rPr>
          <w:b w:val="0"/>
        </w:rPr>
        <w:t xml:space="preserve"> (6</w:t>
      </w:r>
      <w:r w:rsidR="009B5DC3">
        <w:rPr>
          <w:b w:val="0"/>
        </w:rPr>
        <w:t>6</w:t>
      </w:r>
      <w:r w:rsidRPr="00550199">
        <w:rPr>
          <w:b w:val="0"/>
        </w:rPr>
        <w:t>).</w:t>
      </w:r>
      <w:r w:rsidRPr="00932345">
        <w:tab/>
      </w:r>
      <w:r w:rsidR="003B79C2">
        <w:t>pracujący</w:t>
      </w:r>
      <w:r w:rsidR="0049749C" w:rsidRPr="0049749C">
        <w:rPr>
          <w:b w:val="0"/>
          <w:caps w:val="0"/>
          <w:sz w:val="16"/>
          <w:szCs w:val="16"/>
          <w:vertAlign w:val="superscript"/>
        </w:rPr>
        <w:t xml:space="preserve"> a</w:t>
      </w:r>
      <w:r w:rsidR="003B79C2">
        <w:t xml:space="preserve"> w 2022 r.</w:t>
      </w:r>
    </w:p>
    <w:p w14:paraId="58B54A4B" w14:textId="77777777" w:rsidR="008D53BF" w:rsidRPr="00166201" w:rsidRDefault="008D53BF" w:rsidP="008D53BF">
      <w:pPr>
        <w:pStyle w:val="Stan"/>
      </w:pPr>
      <w:r w:rsidRPr="00166201">
        <w:t xml:space="preserve">Stan w </w:t>
      </w:r>
      <w:proofErr w:type="spellStart"/>
      <w:r w:rsidRPr="00166201">
        <w:t>dniu</w:t>
      </w:r>
      <w:proofErr w:type="spellEnd"/>
      <w:r w:rsidRPr="00166201">
        <w:t xml:space="preserve"> 31 </w:t>
      </w:r>
      <w:proofErr w:type="spellStart"/>
      <w:r w:rsidRPr="00166201">
        <w:t>grudnia</w:t>
      </w:r>
      <w:proofErr w:type="spellEnd"/>
    </w:p>
    <w:p w14:paraId="3C5AAA82" w14:textId="222DF4A4" w:rsidR="00322DEA" w:rsidRPr="00166201" w:rsidRDefault="00070325" w:rsidP="00B34782">
      <w:pPr>
        <w:pStyle w:val="Tytutablicyang"/>
        <w:spacing w:after="10"/>
      </w:pPr>
      <w:r w:rsidRPr="00166201">
        <w:t xml:space="preserve">Employed </w:t>
      </w:r>
      <w:r w:rsidRPr="009B5DC3">
        <w:t>person</w:t>
      </w:r>
      <w:r w:rsidR="007D3F57" w:rsidRPr="009B5DC3">
        <w:t>S</w:t>
      </w:r>
      <w:r w:rsidR="0049749C" w:rsidRPr="00166201">
        <w:rPr>
          <w:sz w:val="16"/>
          <w:szCs w:val="16"/>
          <w:vertAlign w:val="superscript"/>
        </w:rPr>
        <w:t xml:space="preserve"> </w:t>
      </w:r>
      <w:r w:rsidR="0049749C" w:rsidRPr="00166201">
        <w:rPr>
          <w:caps w:val="0"/>
          <w:sz w:val="16"/>
          <w:szCs w:val="16"/>
          <w:vertAlign w:val="superscript"/>
        </w:rPr>
        <w:t>a</w:t>
      </w:r>
      <w:r w:rsidRPr="00166201">
        <w:t xml:space="preserve"> in 2022</w:t>
      </w:r>
    </w:p>
    <w:p w14:paraId="0A46DABA" w14:textId="77777777" w:rsidR="008D53BF" w:rsidRDefault="008D53BF" w:rsidP="008D53BF">
      <w:pPr>
        <w:pStyle w:val="Stanang"/>
      </w:pPr>
      <w:r>
        <w:t>As of 31 December</w:t>
      </w:r>
    </w:p>
    <w:tbl>
      <w:tblPr>
        <w:tblStyle w:val="Tabela-Siatka"/>
        <w:tblW w:w="7655" w:type="dxa"/>
        <w:tblBorders>
          <w:left w:val="none" w:sz="0" w:space="0" w:color="auto"/>
          <w:bottom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2835"/>
        <w:gridCol w:w="1985"/>
        <w:gridCol w:w="2835"/>
      </w:tblGrid>
      <w:tr w:rsidR="000F62EE" w14:paraId="74D2C6A8" w14:textId="77777777" w:rsidTr="00DB68E9">
        <w:trPr>
          <w:trHeight w:val="340"/>
        </w:trPr>
        <w:tc>
          <w:tcPr>
            <w:tcW w:w="2835" w:type="dxa"/>
            <w:tcBorders>
              <w:top w:val="single" w:sz="4" w:space="0" w:color="auto"/>
              <w:bottom w:val="single" w:sz="4" w:space="0" w:color="auto"/>
            </w:tcBorders>
            <w:vAlign w:val="center"/>
          </w:tcPr>
          <w:p w14:paraId="6DB3A666" w14:textId="68CDF192" w:rsidR="000F62EE" w:rsidRDefault="000F62EE" w:rsidP="00BC6270">
            <w:pPr>
              <w:pStyle w:val="Gwkatablicy"/>
              <w:rPr>
                <w:lang w:val="en-GB"/>
              </w:rPr>
            </w:pPr>
            <w:r>
              <w:rPr>
                <w:lang w:val="en-GB"/>
              </w:rPr>
              <w:t>WYSZCZEGÓLNIENIE</w:t>
            </w:r>
          </w:p>
        </w:tc>
        <w:tc>
          <w:tcPr>
            <w:tcW w:w="1985" w:type="dxa"/>
            <w:tcBorders>
              <w:top w:val="single" w:sz="4" w:space="0" w:color="auto"/>
              <w:bottom w:val="single" w:sz="4" w:space="0" w:color="auto"/>
            </w:tcBorders>
            <w:vAlign w:val="center"/>
          </w:tcPr>
          <w:p w14:paraId="20039683" w14:textId="3FB96CF8" w:rsidR="000F62EE" w:rsidRDefault="000F62EE" w:rsidP="00BC6270">
            <w:pPr>
              <w:pStyle w:val="Gwkatablicy"/>
              <w:rPr>
                <w:lang w:val="en-GB"/>
              </w:rPr>
            </w:pPr>
            <w:r>
              <w:rPr>
                <w:lang w:val="en-GB"/>
              </w:rPr>
              <w:t>2022</w:t>
            </w:r>
          </w:p>
        </w:tc>
        <w:tc>
          <w:tcPr>
            <w:tcW w:w="2835" w:type="dxa"/>
            <w:tcBorders>
              <w:top w:val="single" w:sz="4" w:space="0" w:color="auto"/>
              <w:bottom w:val="single" w:sz="4" w:space="0" w:color="auto"/>
            </w:tcBorders>
            <w:vAlign w:val="center"/>
          </w:tcPr>
          <w:p w14:paraId="44B1D204" w14:textId="5131FEB2" w:rsidR="000F62EE" w:rsidRDefault="00070325" w:rsidP="00BC6270">
            <w:pPr>
              <w:pStyle w:val="Gwkatablicyang"/>
            </w:pPr>
            <w:r>
              <w:t>SPECIFICATION</w:t>
            </w:r>
          </w:p>
        </w:tc>
      </w:tr>
      <w:tr w:rsidR="000F62EE" w:rsidRPr="00F27468" w14:paraId="4C3998F1" w14:textId="77777777" w:rsidTr="009B5DC3">
        <w:tc>
          <w:tcPr>
            <w:tcW w:w="2835" w:type="dxa"/>
            <w:tcBorders>
              <w:top w:val="single" w:sz="4" w:space="0" w:color="auto"/>
              <w:bottom w:val="nil"/>
            </w:tcBorders>
            <w:vAlign w:val="bottom"/>
          </w:tcPr>
          <w:p w14:paraId="551C07C0" w14:textId="6D2C18BD" w:rsidR="000F62EE" w:rsidRPr="0049749C" w:rsidRDefault="0049749C" w:rsidP="009B5DC3">
            <w:pPr>
              <w:pStyle w:val="Boczek6"/>
              <w:spacing w:before="60"/>
              <w:rPr>
                <w:b/>
              </w:rPr>
            </w:pPr>
            <w:r w:rsidRPr="0049749C">
              <w:rPr>
                <w:b/>
              </w:rPr>
              <w:t>O G Ó Ł E M</w:t>
            </w:r>
            <w:r w:rsidR="008D53BF" w:rsidRPr="0049749C">
              <w:rPr>
                <w:b/>
              </w:rPr>
              <w:t xml:space="preserve"> w tys.</w:t>
            </w:r>
            <w:r w:rsidRPr="0049749C">
              <w:rPr>
                <w:b/>
              </w:rPr>
              <w:t xml:space="preserve"> </w:t>
            </w:r>
            <w:r w:rsidRPr="00FB34DF">
              <w:tab/>
            </w:r>
          </w:p>
        </w:tc>
        <w:tc>
          <w:tcPr>
            <w:tcW w:w="1985" w:type="dxa"/>
            <w:tcBorders>
              <w:top w:val="single" w:sz="4" w:space="0" w:color="auto"/>
              <w:bottom w:val="nil"/>
            </w:tcBorders>
            <w:vAlign w:val="bottom"/>
          </w:tcPr>
          <w:p w14:paraId="2F62402B" w14:textId="388EA5FD" w:rsidR="000F62EE" w:rsidRPr="0049749C" w:rsidRDefault="000F62EE" w:rsidP="009B5DC3">
            <w:pPr>
              <w:pStyle w:val="Wartocitablicy"/>
              <w:spacing w:before="60"/>
              <w:rPr>
                <w:b/>
                <w:lang w:val="en-GB"/>
              </w:rPr>
            </w:pPr>
            <w:r w:rsidRPr="0049749C">
              <w:rPr>
                <w:b/>
                <w:lang w:val="en-GB"/>
              </w:rPr>
              <w:t>904</w:t>
            </w:r>
            <w:r w:rsidR="0049749C" w:rsidRPr="0049749C">
              <w:rPr>
                <w:b/>
                <w:lang w:val="en-GB"/>
              </w:rPr>
              <w:t>,</w:t>
            </w:r>
            <w:r w:rsidRPr="0049749C">
              <w:rPr>
                <w:b/>
                <w:lang w:val="en-GB"/>
              </w:rPr>
              <w:t>7</w:t>
            </w:r>
          </w:p>
        </w:tc>
        <w:tc>
          <w:tcPr>
            <w:tcW w:w="2835" w:type="dxa"/>
            <w:tcBorders>
              <w:top w:val="single" w:sz="4" w:space="0" w:color="auto"/>
              <w:bottom w:val="nil"/>
            </w:tcBorders>
            <w:vAlign w:val="bottom"/>
          </w:tcPr>
          <w:p w14:paraId="67448F48" w14:textId="1676F89B" w:rsidR="00070325" w:rsidRPr="0049749C" w:rsidRDefault="0049749C" w:rsidP="009B5DC3">
            <w:pPr>
              <w:pStyle w:val="Boczek4ang"/>
              <w:spacing w:before="60"/>
              <w:rPr>
                <w:b/>
              </w:rPr>
            </w:pPr>
            <w:r w:rsidRPr="0049749C">
              <w:rPr>
                <w:b/>
              </w:rPr>
              <w:t>T O T A L</w:t>
            </w:r>
            <w:r w:rsidR="008D53BF" w:rsidRPr="0049749C">
              <w:rPr>
                <w:b/>
              </w:rPr>
              <w:t xml:space="preserve"> in thousands</w:t>
            </w:r>
          </w:p>
        </w:tc>
      </w:tr>
      <w:tr w:rsidR="000F62EE" w14:paraId="7ACF0D79" w14:textId="77777777" w:rsidTr="009B5DC3">
        <w:tc>
          <w:tcPr>
            <w:tcW w:w="2835" w:type="dxa"/>
            <w:vAlign w:val="bottom"/>
          </w:tcPr>
          <w:p w14:paraId="58AD42F2" w14:textId="4738231A" w:rsidR="000F62EE" w:rsidRPr="0049749C" w:rsidRDefault="000F62EE" w:rsidP="009B5DC3">
            <w:pPr>
              <w:pStyle w:val="Boczek6"/>
              <w:spacing w:before="60"/>
            </w:pPr>
            <w:r w:rsidRPr="0049749C">
              <w:t>Mężczyźni</w:t>
            </w:r>
            <w:r w:rsidR="0049749C" w:rsidRPr="0049749C">
              <w:t xml:space="preserve"> </w:t>
            </w:r>
            <w:r w:rsidR="0049749C" w:rsidRPr="0049749C">
              <w:tab/>
            </w:r>
          </w:p>
        </w:tc>
        <w:tc>
          <w:tcPr>
            <w:tcW w:w="1985" w:type="dxa"/>
            <w:vAlign w:val="bottom"/>
          </w:tcPr>
          <w:p w14:paraId="09EE1F40" w14:textId="044B55E8" w:rsidR="000F62EE" w:rsidRPr="0049749C" w:rsidRDefault="000F62EE" w:rsidP="009B5DC3">
            <w:pPr>
              <w:pStyle w:val="Wartocitablicy"/>
              <w:spacing w:before="60"/>
            </w:pPr>
            <w:r w:rsidRPr="0049749C">
              <w:t>438</w:t>
            </w:r>
            <w:r w:rsidR="0049749C" w:rsidRPr="0049749C">
              <w:t>,</w:t>
            </w:r>
            <w:r w:rsidRPr="0049749C">
              <w:t>3</w:t>
            </w:r>
          </w:p>
        </w:tc>
        <w:tc>
          <w:tcPr>
            <w:tcW w:w="2835" w:type="dxa"/>
            <w:vAlign w:val="bottom"/>
          </w:tcPr>
          <w:p w14:paraId="0F318BDB" w14:textId="47F32B5F" w:rsidR="00070325" w:rsidRPr="0049749C" w:rsidRDefault="00070325" w:rsidP="009B5DC3">
            <w:pPr>
              <w:pStyle w:val="Boczek4ang"/>
              <w:spacing w:before="60"/>
              <w:rPr>
                <w:lang w:val="pl-PL"/>
              </w:rPr>
            </w:pPr>
            <w:r w:rsidRPr="0049749C">
              <w:rPr>
                <w:lang w:val="pl-PL"/>
              </w:rPr>
              <w:t>Men</w:t>
            </w:r>
            <w:r w:rsidR="0042756F">
              <w:rPr>
                <w:lang w:val="pl-PL"/>
              </w:rPr>
              <w:t xml:space="preserve"> </w:t>
            </w:r>
          </w:p>
        </w:tc>
      </w:tr>
      <w:tr w:rsidR="000F62EE" w14:paraId="4EC31969" w14:textId="77777777" w:rsidTr="009B5DC3">
        <w:tc>
          <w:tcPr>
            <w:tcW w:w="2835" w:type="dxa"/>
            <w:vAlign w:val="bottom"/>
          </w:tcPr>
          <w:p w14:paraId="7444CEA5" w14:textId="53CE1BB3" w:rsidR="000F62EE" w:rsidRPr="0049749C" w:rsidRDefault="000F62EE" w:rsidP="009B5DC3">
            <w:pPr>
              <w:pStyle w:val="Boczek6"/>
              <w:spacing w:before="60"/>
            </w:pPr>
            <w:r w:rsidRPr="0049749C">
              <w:t>Kobiety</w:t>
            </w:r>
            <w:r w:rsidR="006B6453">
              <w:t xml:space="preserve"> </w:t>
            </w:r>
            <w:r w:rsidR="006B6453">
              <w:tab/>
            </w:r>
          </w:p>
        </w:tc>
        <w:tc>
          <w:tcPr>
            <w:tcW w:w="1985" w:type="dxa"/>
            <w:vAlign w:val="bottom"/>
          </w:tcPr>
          <w:p w14:paraId="0EB87B2B" w14:textId="2F0DB98D" w:rsidR="000F62EE" w:rsidRPr="0049749C" w:rsidRDefault="000F62EE" w:rsidP="009B5DC3">
            <w:pPr>
              <w:pStyle w:val="Wartocitablicy"/>
              <w:spacing w:before="60"/>
            </w:pPr>
            <w:r w:rsidRPr="0049749C">
              <w:t>466</w:t>
            </w:r>
            <w:r w:rsidR="0049749C" w:rsidRPr="0049749C">
              <w:t>,</w:t>
            </w:r>
            <w:r w:rsidRPr="0049749C">
              <w:t>4</w:t>
            </w:r>
          </w:p>
        </w:tc>
        <w:tc>
          <w:tcPr>
            <w:tcW w:w="2835" w:type="dxa"/>
            <w:vAlign w:val="bottom"/>
          </w:tcPr>
          <w:p w14:paraId="5659D166" w14:textId="56D3B9EC" w:rsidR="000F62EE" w:rsidRPr="0049749C" w:rsidRDefault="00070325" w:rsidP="009B5DC3">
            <w:pPr>
              <w:pStyle w:val="Boczek4ang"/>
              <w:spacing w:before="60"/>
              <w:rPr>
                <w:lang w:val="pl-PL"/>
              </w:rPr>
            </w:pPr>
            <w:proofErr w:type="spellStart"/>
            <w:r w:rsidRPr="0049749C">
              <w:rPr>
                <w:lang w:val="pl-PL"/>
              </w:rPr>
              <w:t>Women</w:t>
            </w:r>
            <w:proofErr w:type="spellEnd"/>
            <w:r w:rsidR="0042756F">
              <w:rPr>
                <w:lang w:val="pl-PL"/>
              </w:rPr>
              <w:t xml:space="preserve"> </w:t>
            </w:r>
          </w:p>
        </w:tc>
      </w:tr>
      <w:tr w:rsidR="000F62EE" w14:paraId="19E44385" w14:textId="77777777" w:rsidTr="009B5DC3">
        <w:tc>
          <w:tcPr>
            <w:tcW w:w="2835" w:type="dxa"/>
            <w:vAlign w:val="bottom"/>
          </w:tcPr>
          <w:p w14:paraId="2DB2A571" w14:textId="13F1D53B" w:rsidR="000F62EE" w:rsidRPr="006B6453" w:rsidRDefault="000F62EE" w:rsidP="009B5DC3">
            <w:pPr>
              <w:pStyle w:val="Boczek6"/>
              <w:spacing w:before="60"/>
            </w:pPr>
            <w:r w:rsidRPr="006B6453">
              <w:rPr>
                <w:b/>
              </w:rPr>
              <w:t>Średnia wieku</w:t>
            </w:r>
            <w:r w:rsidR="006B6453">
              <w:rPr>
                <w:b/>
              </w:rPr>
              <w:t xml:space="preserve"> </w:t>
            </w:r>
            <w:r w:rsidR="006B6453">
              <w:tab/>
            </w:r>
          </w:p>
        </w:tc>
        <w:tc>
          <w:tcPr>
            <w:tcW w:w="1985" w:type="dxa"/>
            <w:vAlign w:val="bottom"/>
          </w:tcPr>
          <w:p w14:paraId="3981A0CA" w14:textId="38419A3A" w:rsidR="000F62EE" w:rsidRPr="0049749C" w:rsidRDefault="000F62EE" w:rsidP="009B5DC3">
            <w:pPr>
              <w:pStyle w:val="Wartocitablicy"/>
              <w:spacing w:before="60"/>
            </w:pPr>
            <w:r w:rsidRPr="0049749C">
              <w:t>41,7</w:t>
            </w:r>
          </w:p>
        </w:tc>
        <w:tc>
          <w:tcPr>
            <w:tcW w:w="2835" w:type="dxa"/>
            <w:vAlign w:val="bottom"/>
          </w:tcPr>
          <w:p w14:paraId="3D023CD3" w14:textId="25DE9DDF" w:rsidR="000F62EE" w:rsidRPr="00560E09" w:rsidRDefault="0042756F" w:rsidP="009B5DC3">
            <w:pPr>
              <w:pStyle w:val="Boczek4ang"/>
              <w:spacing w:before="60"/>
              <w:rPr>
                <w:b/>
                <w:lang w:val="pl-PL"/>
              </w:rPr>
            </w:pPr>
            <w:proofErr w:type="spellStart"/>
            <w:r w:rsidRPr="00560E09">
              <w:rPr>
                <w:b/>
                <w:lang w:val="pl-PL"/>
              </w:rPr>
              <w:t>Average</w:t>
            </w:r>
            <w:proofErr w:type="spellEnd"/>
            <w:r w:rsidRPr="00560E09">
              <w:rPr>
                <w:b/>
                <w:lang w:val="pl-PL"/>
              </w:rPr>
              <w:t xml:space="preserve"> </w:t>
            </w:r>
            <w:proofErr w:type="spellStart"/>
            <w:r w:rsidRPr="00560E09">
              <w:rPr>
                <w:b/>
                <w:lang w:val="pl-PL"/>
              </w:rPr>
              <w:t>age</w:t>
            </w:r>
            <w:proofErr w:type="spellEnd"/>
          </w:p>
        </w:tc>
      </w:tr>
      <w:tr w:rsidR="0042756F" w14:paraId="63D3FBC4" w14:textId="77777777" w:rsidTr="009B5DC3">
        <w:tc>
          <w:tcPr>
            <w:tcW w:w="2835" w:type="dxa"/>
            <w:vAlign w:val="bottom"/>
          </w:tcPr>
          <w:p w14:paraId="64FF0920" w14:textId="1826030A" w:rsidR="0042756F" w:rsidRPr="0049749C" w:rsidRDefault="0042756F" w:rsidP="009B5DC3">
            <w:pPr>
              <w:pStyle w:val="Boczek6"/>
              <w:spacing w:before="60"/>
            </w:pPr>
            <w:r w:rsidRPr="0049749C">
              <w:t>Mężczyźni</w:t>
            </w:r>
            <w:r>
              <w:t xml:space="preserve"> </w:t>
            </w:r>
            <w:r>
              <w:tab/>
            </w:r>
          </w:p>
        </w:tc>
        <w:tc>
          <w:tcPr>
            <w:tcW w:w="1985" w:type="dxa"/>
            <w:vAlign w:val="bottom"/>
          </w:tcPr>
          <w:p w14:paraId="270DF93A" w14:textId="47C68227" w:rsidR="0042756F" w:rsidRPr="0049749C" w:rsidRDefault="0042756F" w:rsidP="009B5DC3">
            <w:pPr>
              <w:pStyle w:val="Wartocitablicy"/>
              <w:spacing w:before="60"/>
            </w:pPr>
            <w:r w:rsidRPr="0049749C">
              <w:t>41,9</w:t>
            </w:r>
          </w:p>
        </w:tc>
        <w:tc>
          <w:tcPr>
            <w:tcW w:w="2835" w:type="dxa"/>
            <w:vAlign w:val="bottom"/>
          </w:tcPr>
          <w:p w14:paraId="5E1EEF6C" w14:textId="0533B22B" w:rsidR="0042756F" w:rsidRPr="0049749C" w:rsidRDefault="0042756F" w:rsidP="009B5DC3">
            <w:pPr>
              <w:pStyle w:val="Boczek4ang"/>
              <w:spacing w:before="60"/>
              <w:rPr>
                <w:lang w:val="pl-PL"/>
              </w:rPr>
            </w:pPr>
            <w:r w:rsidRPr="0049749C">
              <w:rPr>
                <w:lang w:val="pl-PL"/>
              </w:rPr>
              <w:t>Men</w:t>
            </w:r>
          </w:p>
        </w:tc>
      </w:tr>
      <w:tr w:rsidR="0042756F" w14:paraId="257A7C4C" w14:textId="77777777" w:rsidTr="009B5DC3">
        <w:tc>
          <w:tcPr>
            <w:tcW w:w="2835" w:type="dxa"/>
            <w:vAlign w:val="bottom"/>
          </w:tcPr>
          <w:p w14:paraId="566E7FDE" w14:textId="51365F2D" w:rsidR="0042756F" w:rsidRPr="0049749C" w:rsidRDefault="0042756F" w:rsidP="009B5DC3">
            <w:pPr>
              <w:pStyle w:val="Boczek6"/>
              <w:spacing w:before="60"/>
            </w:pPr>
            <w:r w:rsidRPr="0049749C">
              <w:t>Kobiety</w:t>
            </w:r>
            <w:r>
              <w:t xml:space="preserve"> </w:t>
            </w:r>
            <w:r>
              <w:tab/>
            </w:r>
          </w:p>
        </w:tc>
        <w:tc>
          <w:tcPr>
            <w:tcW w:w="1985" w:type="dxa"/>
            <w:vAlign w:val="bottom"/>
          </w:tcPr>
          <w:p w14:paraId="682C568A" w14:textId="257BFF44" w:rsidR="0042756F" w:rsidRPr="0049749C" w:rsidRDefault="0042756F" w:rsidP="009B5DC3">
            <w:pPr>
              <w:pStyle w:val="Wartocitablicy"/>
              <w:spacing w:before="60"/>
            </w:pPr>
            <w:r w:rsidRPr="0049749C">
              <w:t>41,5</w:t>
            </w:r>
          </w:p>
        </w:tc>
        <w:tc>
          <w:tcPr>
            <w:tcW w:w="2835" w:type="dxa"/>
            <w:vAlign w:val="bottom"/>
          </w:tcPr>
          <w:p w14:paraId="0800E5BF" w14:textId="2B46BDB7" w:rsidR="0042756F" w:rsidRPr="0049749C" w:rsidRDefault="0042756F" w:rsidP="009B5DC3">
            <w:pPr>
              <w:pStyle w:val="Boczek4ang"/>
              <w:spacing w:before="60"/>
              <w:rPr>
                <w:lang w:val="pl-PL"/>
              </w:rPr>
            </w:pPr>
            <w:proofErr w:type="spellStart"/>
            <w:r w:rsidRPr="0049749C">
              <w:rPr>
                <w:lang w:val="pl-PL"/>
              </w:rPr>
              <w:t>Women</w:t>
            </w:r>
            <w:proofErr w:type="spellEnd"/>
          </w:p>
        </w:tc>
      </w:tr>
      <w:tr w:rsidR="0042756F" w14:paraId="0912E8DC" w14:textId="77777777" w:rsidTr="009B5DC3">
        <w:tc>
          <w:tcPr>
            <w:tcW w:w="2835" w:type="dxa"/>
            <w:vAlign w:val="bottom"/>
          </w:tcPr>
          <w:p w14:paraId="66FF3404" w14:textId="5B8131A6" w:rsidR="0042756F" w:rsidRPr="006B6453" w:rsidRDefault="0042756F" w:rsidP="009B5DC3">
            <w:pPr>
              <w:pStyle w:val="Boczek6"/>
              <w:spacing w:before="60"/>
            </w:pPr>
            <w:r w:rsidRPr="006B6453">
              <w:rPr>
                <w:b/>
              </w:rPr>
              <w:t>Mediana wieku</w:t>
            </w:r>
            <w:r w:rsidR="00FB34DF">
              <w:rPr>
                <w:b/>
              </w:rPr>
              <w:t xml:space="preserve"> </w:t>
            </w:r>
            <w:r>
              <w:tab/>
            </w:r>
          </w:p>
        </w:tc>
        <w:tc>
          <w:tcPr>
            <w:tcW w:w="1985" w:type="dxa"/>
            <w:vAlign w:val="bottom"/>
          </w:tcPr>
          <w:p w14:paraId="677B776F" w14:textId="20FC992A" w:rsidR="0042756F" w:rsidRPr="0049749C" w:rsidRDefault="0042756F" w:rsidP="009B5DC3">
            <w:pPr>
              <w:pStyle w:val="Wartocitablicy"/>
              <w:spacing w:before="60"/>
            </w:pPr>
            <w:r w:rsidRPr="0049749C">
              <w:t>40,0</w:t>
            </w:r>
          </w:p>
        </w:tc>
        <w:tc>
          <w:tcPr>
            <w:tcW w:w="2835" w:type="dxa"/>
            <w:vAlign w:val="bottom"/>
          </w:tcPr>
          <w:p w14:paraId="06A1D271" w14:textId="1390677B" w:rsidR="0042756F" w:rsidRPr="0042756F" w:rsidRDefault="0042756F" w:rsidP="009B5DC3">
            <w:pPr>
              <w:pStyle w:val="Boczek4ang"/>
              <w:spacing w:before="60"/>
              <w:rPr>
                <w:b/>
                <w:lang w:val="pl-PL"/>
              </w:rPr>
            </w:pPr>
            <w:r w:rsidRPr="0042756F">
              <w:rPr>
                <w:b/>
                <w:lang w:val="pl-PL"/>
              </w:rPr>
              <w:t xml:space="preserve">Median </w:t>
            </w:r>
            <w:proofErr w:type="spellStart"/>
            <w:r w:rsidRPr="0042756F">
              <w:rPr>
                <w:b/>
                <w:lang w:val="pl-PL"/>
              </w:rPr>
              <w:t>age</w:t>
            </w:r>
            <w:proofErr w:type="spellEnd"/>
            <w:r>
              <w:rPr>
                <w:b/>
                <w:lang w:val="pl-PL"/>
              </w:rPr>
              <w:t xml:space="preserve"> </w:t>
            </w:r>
          </w:p>
        </w:tc>
      </w:tr>
      <w:tr w:rsidR="0042756F" w14:paraId="5D8880E8" w14:textId="77777777" w:rsidTr="009B5DC3">
        <w:tc>
          <w:tcPr>
            <w:tcW w:w="2835" w:type="dxa"/>
            <w:vAlign w:val="bottom"/>
          </w:tcPr>
          <w:p w14:paraId="357BEF0E" w14:textId="0CA845F5" w:rsidR="0042756F" w:rsidRPr="006B6453" w:rsidRDefault="0042756F" w:rsidP="009B5DC3">
            <w:pPr>
              <w:pStyle w:val="Boczek6"/>
              <w:spacing w:before="60"/>
            </w:pPr>
            <w:r w:rsidRPr="0049749C">
              <w:t>Męż</w:t>
            </w:r>
            <w:r w:rsidRPr="006B6453">
              <w:t xml:space="preserve">czyźni </w:t>
            </w:r>
            <w:r w:rsidRPr="006B6453">
              <w:tab/>
            </w:r>
          </w:p>
        </w:tc>
        <w:tc>
          <w:tcPr>
            <w:tcW w:w="1985" w:type="dxa"/>
            <w:vAlign w:val="bottom"/>
          </w:tcPr>
          <w:p w14:paraId="6E8EA93A" w14:textId="158CA259" w:rsidR="0042756F" w:rsidRPr="006B6453" w:rsidRDefault="0042756F" w:rsidP="009B5DC3">
            <w:pPr>
              <w:pStyle w:val="Wartocitablicy"/>
              <w:spacing w:before="60"/>
            </w:pPr>
            <w:r w:rsidRPr="006B6453">
              <w:t>40,0</w:t>
            </w:r>
          </w:p>
        </w:tc>
        <w:tc>
          <w:tcPr>
            <w:tcW w:w="2835" w:type="dxa"/>
            <w:vAlign w:val="bottom"/>
          </w:tcPr>
          <w:p w14:paraId="71FEF84C" w14:textId="6D5168DA" w:rsidR="0042756F" w:rsidRPr="006B6453" w:rsidRDefault="0042756F" w:rsidP="009B5DC3">
            <w:pPr>
              <w:pStyle w:val="Boczek4ang"/>
              <w:spacing w:before="60"/>
              <w:rPr>
                <w:lang w:val="pl-PL"/>
              </w:rPr>
            </w:pPr>
            <w:r w:rsidRPr="0049749C">
              <w:rPr>
                <w:lang w:val="pl-PL"/>
              </w:rPr>
              <w:t>Men</w:t>
            </w:r>
          </w:p>
        </w:tc>
      </w:tr>
      <w:tr w:rsidR="0042756F" w14:paraId="0E9798CF" w14:textId="77777777" w:rsidTr="009B5DC3">
        <w:tc>
          <w:tcPr>
            <w:tcW w:w="2835" w:type="dxa"/>
            <w:vAlign w:val="bottom"/>
          </w:tcPr>
          <w:p w14:paraId="58C62384" w14:textId="769EDDB5" w:rsidR="0042756F" w:rsidRPr="006B6453" w:rsidRDefault="0042756F" w:rsidP="009B5DC3">
            <w:pPr>
              <w:pStyle w:val="Boczek6"/>
              <w:spacing w:before="60"/>
            </w:pPr>
            <w:r w:rsidRPr="006B6453">
              <w:t>Kobiety</w:t>
            </w:r>
            <w:r>
              <w:t xml:space="preserve"> </w:t>
            </w:r>
            <w:r>
              <w:tab/>
            </w:r>
          </w:p>
        </w:tc>
        <w:tc>
          <w:tcPr>
            <w:tcW w:w="1985" w:type="dxa"/>
            <w:vAlign w:val="bottom"/>
          </w:tcPr>
          <w:p w14:paraId="444D539F" w14:textId="4F3CEBC0" w:rsidR="0042756F" w:rsidRPr="006B6453" w:rsidRDefault="0042756F" w:rsidP="009B5DC3">
            <w:pPr>
              <w:pStyle w:val="Wartocitablicy"/>
              <w:spacing w:before="60"/>
            </w:pPr>
            <w:r w:rsidRPr="006B6453">
              <w:t>40,0</w:t>
            </w:r>
          </w:p>
        </w:tc>
        <w:tc>
          <w:tcPr>
            <w:tcW w:w="2835" w:type="dxa"/>
            <w:vAlign w:val="bottom"/>
          </w:tcPr>
          <w:p w14:paraId="658DDE57" w14:textId="67306DDA" w:rsidR="0042756F" w:rsidRPr="006B6453" w:rsidRDefault="0042756F" w:rsidP="009B5DC3">
            <w:pPr>
              <w:pStyle w:val="Boczek4ang"/>
              <w:spacing w:before="60"/>
              <w:rPr>
                <w:lang w:val="pl-PL"/>
              </w:rPr>
            </w:pPr>
            <w:proofErr w:type="spellStart"/>
            <w:r w:rsidRPr="0049749C">
              <w:rPr>
                <w:lang w:val="pl-PL"/>
              </w:rPr>
              <w:t>Women</w:t>
            </w:r>
            <w:proofErr w:type="spellEnd"/>
          </w:p>
        </w:tc>
      </w:tr>
      <w:tr w:rsidR="00AA67D7" w:rsidRPr="007D3F57" w14:paraId="2B53A62C" w14:textId="77777777" w:rsidTr="009B5DC3">
        <w:tc>
          <w:tcPr>
            <w:tcW w:w="2835" w:type="dxa"/>
            <w:vAlign w:val="bottom"/>
          </w:tcPr>
          <w:p w14:paraId="0680E5EC" w14:textId="23647E97" w:rsidR="00AA67D7" w:rsidRPr="009B5DC3" w:rsidRDefault="00AA67D7" w:rsidP="009B5DC3">
            <w:pPr>
              <w:pStyle w:val="Boczek6"/>
              <w:spacing w:before="60"/>
              <w:rPr>
                <w:b/>
              </w:rPr>
            </w:pPr>
            <w:r w:rsidRPr="009B5DC3">
              <w:rPr>
                <w:b/>
              </w:rPr>
              <w:t>Z liczby ogółem w %</w:t>
            </w:r>
            <w:r w:rsidR="009B5DC3">
              <w:rPr>
                <w:b/>
              </w:rPr>
              <w:t>:</w:t>
            </w:r>
          </w:p>
        </w:tc>
        <w:tc>
          <w:tcPr>
            <w:tcW w:w="1985" w:type="dxa"/>
            <w:vAlign w:val="bottom"/>
          </w:tcPr>
          <w:p w14:paraId="1A012FC8" w14:textId="77777777" w:rsidR="00AA67D7" w:rsidRPr="009B5DC3" w:rsidRDefault="00AA67D7" w:rsidP="009B5DC3">
            <w:pPr>
              <w:pStyle w:val="Wartocitablicy"/>
              <w:spacing w:before="60"/>
            </w:pPr>
          </w:p>
        </w:tc>
        <w:tc>
          <w:tcPr>
            <w:tcW w:w="2835" w:type="dxa"/>
            <w:vAlign w:val="bottom"/>
          </w:tcPr>
          <w:p w14:paraId="3A92C31B" w14:textId="615931B5" w:rsidR="00AA67D7" w:rsidRPr="009B5DC3" w:rsidRDefault="007D3F57" w:rsidP="009B5DC3">
            <w:pPr>
              <w:pStyle w:val="Boczek4ang"/>
              <w:spacing w:before="60"/>
              <w:rPr>
                <w:lang w:val="en-US"/>
              </w:rPr>
            </w:pPr>
            <w:r w:rsidRPr="009B5DC3">
              <w:rPr>
                <w:b/>
              </w:rPr>
              <w:t>Of total number in</w:t>
            </w:r>
            <w:r w:rsidR="00AA67D7" w:rsidRPr="009B5DC3">
              <w:rPr>
                <w:b/>
              </w:rPr>
              <w:t xml:space="preserve"> %</w:t>
            </w:r>
            <w:r w:rsidR="009B5DC3">
              <w:rPr>
                <w:b/>
              </w:rPr>
              <w:t>:</w:t>
            </w:r>
          </w:p>
        </w:tc>
      </w:tr>
      <w:tr w:rsidR="00AA67D7" w:rsidRPr="00F27468" w14:paraId="6EB35537" w14:textId="77777777" w:rsidTr="009B5DC3">
        <w:tc>
          <w:tcPr>
            <w:tcW w:w="2835" w:type="dxa"/>
            <w:tcBorders>
              <w:top w:val="nil"/>
            </w:tcBorders>
            <w:vAlign w:val="bottom"/>
          </w:tcPr>
          <w:p w14:paraId="2796B0D7" w14:textId="5FD4368F" w:rsidR="00AA67D7" w:rsidRPr="009B5DC3" w:rsidRDefault="00AA67D7" w:rsidP="009B5DC3">
            <w:pPr>
              <w:pStyle w:val="Boczek6"/>
              <w:spacing w:before="60"/>
            </w:pPr>
            <w:r w:rsidRPr="009B5DC3">
              <w:t xml:space="preserve">W podmiotach o liczbie pracujących 5 i mniej </w:t>
            </w:r>
            <w:r w:rsidRPr="009B5DC3">
              <w:tab/>
            </w:r>
          </w:p>
        </w:tc>
        <w:tc>
          <w:tcPr>
            <w:tcW w:w="1985" w:type="dxa"/>
            <w:tcBorders>
              <w:top w:val="nil"/>
            </w:tcBorders>
            <w:vAlign w:val="bottom"/>
          </w:tcPr>
          <w:p w14:paraId="5B0AEF36" w14:textId="77777777" w:rsidR="00AA67D7" w:rsidRPr="009B5DC3" w:rsidRDefault="00AA67D7" w:rsidP="009B5DC3">
            <w:pPr>
              <w:pStyle w:val="Wartocitablicy"/>
              <w:spacing w:before="60"/>
            </w:pPr>
            <w:r w:rsidRPr="009B5DC3">
              <w:t>25,0</w:t>
            </w:r>
          </w:p>
        </w:tc>
        <w:tc>
          <w:tcPr>
            <w:tcW w:w="2835" w:type="dxa"/>
            <w:tcBorders>
              <w:top w:val="nil"/>
            </w:tcBorders>
            <w:vAlign w:val="bottom"/>
          </w:tcPr>
          <w:p w14:paraId="4D87D2EB" w14:textId="6ED90ADA" w:rsidR="00AA67D7" w:rsidRPr="009B5DC3" w:rsidRDefault="002E2473" w:rsidP="009B5DC3">
            <w:pPr>
              <w:pStyle w:val="Boczek4ang"/>
              <w:spacing w:before="60"/>
            </w:pPr>
            <w:r w:rsidRPr="009B5DC3">
              <w:t>In entities employing</w:t>
            </w:r>
            <w:r w:rsidR="00AA67D7" w:rsidRPr="009B5DC3">
              <w:t xml:space="preserve"> </w:t>
            </w:r>
            <w:r w:rsidRPr="009B5DC3">
              <w:t>5 persons and less</w:t>
            </w:r>
          </w:p>
        </w:tc>
      </w:tr>
      <w:tr w:rsidR="00AA67D7" w:rsidRPr="00DB68E9" w14:paraId="1BC1F24C" w14:textId="77777777" w:rsidTr="009B5DC3">
        <w:tc>
          <w:tcPr>
            <w:tcW w:w="2835" w:type="dxa"/>
            <w:tcBorders>
              <w:top w:val="nil"/>
            </w:tcBorders>
            <w:vAlign w:val="bottom"/>
          </w:tcPr>
          <w:p w14:paraId="27B32F00" w14:textId="07CF96AE" w:rsidR="00AA67D7" w:rsidRPr="009B5DC3" w:rsidRDefault="00AA67D7" w:rsidP="009B5DC3">
            <w:pPr>
              <w:pStyle w:val="Boczek6"/>
              <w:spacing w:before="60"/>
            </w:pPr>
            <w:r w:rsidRPr="009B5DC3">
              <w:t xml:space="preserve">W wieku 65 lat i więcej </w:t>
            </w:r>
            <w:r w:rsidRPr="009B5DC3">
              <w:tab/>
            </w:r>
          </w:p>
        </w:tc>
        <w:tc>
          <w:tcPr>
            <w:tcW w:w="1985" w:type="dxa"/>
            <w:tcBorders>
              <w:top w:val="nil"/>
            </w:tcBorders>
            <w:vAlign w:val="bottom"/>
          </w:tcPr>
          <w:p w14:paraId="201ED311" w14:textId="6068A3DB" w:rsidR="00AA67D7" w:rsidRPr="009B5DC3" w:rsidRDefault="00AA67D7" w:rsidP="009B5DC3">
            <w:pPr>
              <w:pStyle w:val="Wartocitablicy"/>
              <w:spacing w:before="60"/>
            </w:pPr>
            <w:r w:rsidRPr="009B5DC3">
              <w:t>4,3</w:t>
            </w:r>
          </w:p>
        </w:tc>
        <w:tc>
          <w:tcPr>
            <w:tcW w:w="2835" w:type="dxa"/>
            <w:tcBorders>
              <w:top w:val="nil"/>
            </w:tcBorders>
            <w:vAlign w:val="bottom"/>
          </w:tcPr>
          <w:p w14:paraId="5993F244" w14:textId="6DDA41F3" w:rsidR="00AA67D7" w:rsidRPr="009B5DC3" w:rsidRDefault="002E2473" w:rsidP="009B5DC3">
            <w:pPr>
              <w:pStyle w:val="Boczek4ang"/>
              <w:spacing w:before="60"/>
              <w:rPr>
                <w:lang w:val="pl-PL"/>
              </w:rPr>
            </w:pPr>
            <w:proofErr w:type="spellStart"/>
            <w:r w:rsidRPr="009B5DC3">
              <w:rPr>
                <w:lang w:val="pl-PL"/>
              </w:rPr>
              <w:t>Aged</w:t>
            </w:r>
            <w:proofErr w:type="spellEnd"/>
            <w:r w:rsidRPr="009B5DC3">
              <w:rPr>
                <w:lang w:val="pl-PL"/>
              </w:rPr>
              <w:t xml:space="preserve"> 65 and </w:t>
            </w:r>
            <w:proofErr w:type="spellStart"/>
            <w:r w:rsidRPr="009B5DC3">
              <w:rPr>
                <w:lang w:val="pl-PL"/>
              </w:rPr>
              <w:t>more</w:t>
            </w:r>
            <w:proofErr w:type="spellEnd"/>
          </w:p>
        </w:tc>
      </w:tr>
    </w:tbl>
    <w:p w14:paraId="1FE007EB" w14:textId="22866FB9" w:rsidR="0042756F" w:rsidRPr="00932345" w:rsidRDefault="0042756F" w:rsidP="00AA67D7">
      <w:pPr>
        <w:pStyle w:val="Notka"/>
        <w:spacing w:before="60"/>
      </w:pPr>
      <w:r w:rsidRPr="00932345">
        <w:t>a Patrz uwagi ogólne, ust</w:t>
      </w:r>
      <w:r w:rsidRPr="0042756F">
        <w:rPr>
          <w:color w:val="000000" w:themeColor="text1"/>
        </w:rPr>
        <w:t xml:space="preserve">. </w:t>
      </w:r>
      <w:r w:rsidR="00812C5E">
        <w:rPr>
          <w:color w:val="000000" w:themeColor="text1"/>
        </w:rPr>
        <w:t>1</w:t>
      </w:r>
      <w:r w:rsidR="00772EFF">
        <w:rPr>
          <w:color w:val="000000" w:themeColor="text1"/>
        </w:rPr>
        <w:t xml:space="preserve"> na str. 114.</w:t>
      </w:r>
    </w:p>
    <w:p w14:paraId="15F0DA37" w14:textId="29552099" w:rsidR="005E52D7" w:rsidRPr="00AA67D7" w:rsidRDefault="0042756F" w:rsidP="00AA67D7">
      <w:pPr>
        <w:pStyle w:val="Notkaang"/>
        <w:rPr>
          <w:b/>
          <w:sz w:val="18"/>
        </w:rPr>
      </w:pPr>
      <w:r w:rsidRPr="00AA67D7">
        <w:t xml:space="preserve">a See general notes, item </w:t>
      </w:r>
      <w:r w:rsidR="00812C5E" w:rsidRPr="00AA67D7">
        <w:t>1</w:t>
      </w:r>
      <w:r w:rsidR="00772EFF">
        <w:t xml:space="preserve"> on page 114.</w:t>
      </w:r>
      <w:r w:rsidR="00AA67D7" w:rsidRPr="00AA67D7">
        <w:t xml:space="preserve">  </w:t>
      </w:r>
      <w:r w:rsidR="005E52D7" w:rsidRPr="00AA67D7">
        <w:br w:type="page"/>
      </w:r>
    </w:p>
    <w:p w14:paraId="68D1EDB1" w14:textId="559DF0BC" w:rsidR="008878F0" w:rsidRDefault="008878F0" w:rsidP="008878F0">
      <w:pPr>
        <w:pStyle w:val="Tytutablicy"/>
      </w:pPr>
      <w:r w:rsidRPr="00550199">
        <w:rPr>
          <w:b w:val="0"/>
        </w:rPr>
        <w:lastRenderedPageBreak/>
        <w:t xml:space="preserve">TABL. </w:t>
      </w:r>
      <w:r w:rsidR="00A60517">
        <w:rPr>
          <w:b w:val="0"/>
        </w:rPr>
        <w:t>3</w:t>
      </w:r>
      <w:r w:rsidRPr="00550199">
        <w:rPr>
          <w:b w:val="0"/>
        </w:rPr>
        <w:t xml:space="preserve"> (6</w:t>
      </w:r>
      <w:r w:rsidR="009B5DC3">
        <w:rPr>
          <w:b w:val="0"/>
        </w:rPr>
        <w:t>7</w:t>
      </w:r>
      <w:r w:rsidRPr="00550199">
        <w:rPr>
          <w:b w:val="0"/>
        </w:rPr>
        <w:t>).</w:t>
      </w:r>
      <w:r w:rsidRPr="00932345">
        <w:tab/>
      </w:r>
      <w:r>
        <w:t>pracujący</w:t>
      </w:r>
      <w:r w:rsidRPr="0049749C">
        <w:rPr>
          <w:b w:val="0"/>
          <w:caps w:val="0"/>
          <w:sz w:val="16"/>
          <w:szCs w:val="16"/>
          <w:vertAlign w:val="superscript"/>
        </w:rPr>
        <w:t xml:space="preserve"> a</w:t>
      </w:r>
      <w:r w:rsidRPr="008878F0">
        <w:rPr>
          <w:b w:val="0"/>
          <w:caps w:val="0"/>
          <w:sz w:val="16"/>
          <w:szCs w:val="16"/>
        </w:rPr>
        <w:t xml:space="preserve"> </w:t>
      </w:r>
      <w:r w:rsidRPr="008878F0">
        <w:t>według sekcji pkd</w:t>
      </w:r>
      <w:r>
        <w:rPr>
          <w:b w:val="0"/>
          <w:caps w:val="0"/>
          <w:sz w:val="16"/>
          <w:szCs w:val="16"/>
        </w:rPr>
        <w:t xml:space="preserve"> </w:t>
      </w:r>
      <w:r>
        <w:t>w 2022 r.</w:t>
      </w:r>
    </w:p>
    <w:p w14:paraId="58987D7C" w14:textId="77777777" w:rsidR="008878F0" w:rsidRPr="00166201" w:rsidRDefault="008878F0" w:rsidP="008878F0">
      <w:pPr>
        <w:pStyle w:val="Stan"/>
      </w:pPr>
      <w:r w:rsidRPr="00166201">
        <w:t xml:space="preserve">Stan w </w:t>
      </w:r>
      <w:proofErr w:type="spellStart"/>
      <w:r w:rsidRPr="00166201">
        <w:t>dniu</w:t>
      </w:r>
      <w:proofErr w:type="spellEnd"/>
      <w:r w:rsidRPr="00166201">
        <w:t xml:space="preserve"> 31 </w:t>
      </w:r>
      <w:proofErr w:type="spellStart"/>
      <w:r w:rsidRPr="00166201">
        <w:t>grudnia</w:t>
      </w:r>
      <w:proofErr w:type="spellEnd"/>
    </w:p>
    <w:p w14:paraId="6D12E43F" w14:textId="6920FC63" w:rsidR="008878F0" w:rsidRPr="00166201" w:rsidRDefault="008878F0" w:rsidP="008878F0">
      <w:pPr>
        <w:pStyle w:val="Tytutablicyang"/>
        <w:spacing w:after="10"/>
      </w:pPr>
      <w:r w:rsidRPr="00166201">
        <w:t xml:space="preserve">Employed </w:t>
      </w:r>
      <w:r w:rsidRPr="009B5DC3">
        <w:t>person</w:t>
      </w:r>
      <w:r w:rsidR="002E2473" w:rsidRPr="009B5DC3">
        <w:t>s</w:t>
      </w:r>
      <w:r w:rsidRPr="00166201">
        <w:rPr>
          <w:sz w:val="16"/>
          <w:szCs w:val="16"/>
          <w:vertAlign w:val="superscript"/>
        </w:rPr>
        <w:t xml:space="preserve"> </w:t>
      </w:r>
      <w:r w:rsidRPr="00166201">
        <w:rPr>
          <w:caps w:val="0"/>
          <w:sz w:val="16"/>
          <w:szCs w:val="16"/>
          <w:vertAlign w:val="superscript"/>
        </w:rPr>
        <w:t>a</w:t>
      </w:r>
      <w:r w:rsidRPr="00166201">
        <w:t xml:space="preserve"> in 2022</w:t>
      </w:r>
    </w:p>
    <w:p w14:paraId="08CB3BCD" w14:textId="77777777" w:rsidR="008878F0" w:rsidRPr="00166201" w:rsidRDefault="008878F0" w:rsidP="008878F0">
      <w:pPr>
        <w:pStyle w:val="Stanang"/>
      </w:pPr>
      <w:r w:rsidRPr="00166201">
        <w:t>As of 31 December</w:t>
      </w:r>
    </w:p>
    <w:tbl>
      <w:tblPr>
        <w:tblStyle w:val="Tabela-Siatka"/>
        <w:tblW w:w="7655" w:type="dxa"/>
        <w:tblBorders>
          <w:left w:val="none" w:sz="0" w:space="0" w:color="auto"/>
          <w:bottom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2836"/>
        <w:gridCol w:w="992"/>
        <w:gridCol w:w="992"/>
        <w:gridCol w:w="2835"/>
      </w:tblGrid>
      <w:tr w:rsidR="008878F0" w:rsidRPr="005A150A" w14:paraId="3ADDB5AA" w14:textId="77777777" w:rsidTr="00594AB2">
        <w:trPr>
          <w:trHeight w:val="567"/>
        </w:trPr>
        <w:tc>
          <w:tcPr>
            <w:tcW w:w="2835" w:type="dxa"/>
            <w:tcBorders>
              <w:top w:val="single" w:sz="4" w:space="0" w:color="auto"/>
              <w:bottom w:val="single" w:sz="4" w:space="0" w:color="auto"/>
            </w:tcBorders>
            <w:vAlign w:val="center"/>
          </w:tcPr>
          <w:p w14:paraId="77C1E523" w14:textId="77777777" w:rsidR="008878F0" w:rsidRPr="00A60517" w:rsidRDefault="008878F0" w:rsidP="007D3F57">
            <w:pPr>
              <w:pStyle w:val="Gwkatablicy"/>
            </w:pPr>
            <w:r w:rsidRPr="00A60517">
              <w:t>WYSZCZEGÓLNIENIE</w:t>
            </w:r>
          </w:p>
        </w:tc>
        <w:tc>
          <w:tcPr>
            <w:tcW w:w="992" w:type="dxa"/>
            <w:tcBorders>
              <w:top w:val="single" w:sz="4" w:space="0" w:color="auto"/>
              <w:bottom w:val="single" w:sz="4" w:space="0" w:color="auto"/>
            </w:tcBorders>
            <w:vAlign w:val="center"/>
          </w:tcPr>
          <w:p w14:paraId="0A390133" w14:textId="77777777" w:rsidR="008878F0" w:rsidRPr="00A60517" w:rsidRDefault="008878F0" w:rsidP="005A150A">
            <w:pPr>
              <w:pStyle w:val="Gwkatablicy"/>
            </w:pPr>
            <w:r w:rsidRPr="00A60517">
              <w:t>Ogółem</w:t>
            </w:r>
          </w:p>
          <w:p w14:paraId="334B0556" w14:textId="53DFC370" w:rsidR="008878F0" w:rsidRPr="00A60517" w:rsidRDefault="008878F0" w:rsidP="005A150A">
            <w:pPr>
              <w:pStyle w:val="Gwkatablicyang"/>
              <w:rPr>
                <w:lang w:val="pl-PL"/>
              </w:rPr>
            </w:pPr>
            <w:r w:rsidRPr="00A60517">
              <w:rPr>
                <w:lang w:val="pl-PL"/>
              </w:rPr>
              <w:t>Total</w:t>
            </w:r>
          </w:p>
        </w:tc>
        <w:tc>
          <w:tcPr>
            <w:tcW w:w="992" w:type="dxa"/>
            <w:tcBorders>
              <w:top w:val="single" w:sz="4" w:space="0" w:color="auto"/>
              <w:bottom w:val="single" w:sz="4" w:space="0" w:color="auto"/>
            </w:tcBorders>
            <w:vAlign w:val="center"/>
          </w:tcPr>
          <w:p w14:paraId="65DFDE7B" w14:textId="77777777" w:rsidR="008878F0" w:rsidRPr="005A150A" w:rsidRDefault="008878F0" w:rsidP="005A150A">
            <w:pPr>
              <w:pStyle w:val="Gwkatablicy"/>
            </w:pPr>
            <w:r w:rsidRPr="005A150A">
              <w:t>W tym kobiety</w:t>
            </w:r>
          </w:p>
          <w:p w14:paraId="64805C5C" w14:textId="5F52C176" w:rsidR="008878F0" w:rsidRPr="00A60517" w:rsidRDefault="005A150A" w:rsidP="005A150A">
            <w:pPr>
              <w:pStyle w:val="Gwkatablicyang"/>
              <w:rPr>
                <w:lang w:val="pl-PL"/>
              </w:rPr>
            </w:pPr>
            <w:r w:rsidRPr="00A60517">
              <w:rPr>
                <w:lang w:val="pl-PL"/>
              </w:rPr>
              <w:t xml:space="preserve">Of </w:t>
            </w:r>
            <w:proofErr w:type="spellStart"/>
            <w:r w:rsidRPr="00A60517">
              <w:rPr>
                <w:lang w:val="pl-PL"/>
              </w:rPr>
              <w:t>which</w:t>
            </w:r>
            <w:proofErr w:type="spellEnd"/>
            <w:r w:rsidRPr="00A60517">
              <w:rPr>
                <w:lang w:val="pl-PL"/>
              </w:rPr>
              <w:t xml:space="preserve"> </w:t>
            </w:r>
            <w:r w:rsidRPr="00A60517">
              <w:rPr>
                <w:lang w:val="pl-PL"/>
              </w:rPr>
              <w:br/>
            </w:r>
            <w:proofErr w:type="spellStart"/>
            <w:r w:rsidRPr="00A60517">
              <w:rPr>
                <w:lang w:val="pl-PL"/>
              </w:rPr>
              <w:t>women</w:t>
            </w:r>
            <w:proofErr w:type="spellEnd"/>
          </w:p>
        </w:tc>
        <w:tc>
          <w:tcPr>
            <w:tcW w:w="2835" w:type="dxa"/>
            <w:tcBorders>
              <w:top w:val="single" w:sz="4" w:space="0" w:color="auto"/>
              <w:bottom w:val="single" w:sz="4" w:space="0" w:color="auto"/>
            </w:tcBorders>
            <w:vAlign w:val="center"/>
          </w:tcPr>
          <w:p w14:paraId="2B641DF3" w14:textId="77777777" w:rsidR="008878F0" w:rsidRDefault="008878F0" w:rsidP="007D3F57">
            <w:pPr>
              <w:pStyle w:val="Gwkatablicyang"/>
            </w:pPr>
            <w:r>
              <w:t>SPECIFICATION</w:t>
            </w:r>
          </w:p>
        </w:tc>
      </w:tr>
      <w:tr w:rsidR="008878F0" w:rsidRPr="00F27468" w14:paraId="550883B2" w14:textId="77777777" w:rsidTr="005A150A">
        <w:tc>
          <w:tcPr>
            <w:tcW w:w="2835" w:type="dxa"/>
            <w:tcBorders>
              <w:top w:val="single" w:sz="4" w:space="0" w:color="auto"/>
              <w:bottom w:val="nil"/>
            </w:tcBorders>
          </w:tcPr>
          <w:p w14:paraId="668F120C" w14:textId="5866FA23" w:rsidR="008878F0" w:rsidRPr="00A60517" w:rsidRDefault="008878F0" w:rsidP="007D3F57">
            <w:pPr>
              <w:pStyle w:val="Boczek6"/>
              <w:spacing w:before="60"/>
              <w:rPr>
                <w:b/>
              </w:rPr>
            </w:pPr>
            <w:r w:rsidRPr="00A60517">
              <w:rPr>
                <w:b/>
              </w:rPr>
              <w:t xml:space="preserve">O G Ó Ł E M w tys. </w:t>
            </w:r>
            <w:r w:rsidRPr="00A60517">
              <w:tab/>
            </w:r>
          </w:p>
        </w:tc>
        <w:tc>
          <w:tcPr>
            <w:tcW w:w="992" w:type="dxa"/>
            <w:tcBorders>
              <w:top w:val="single" w:sz="4" w:space="0" w:color="auto"/>
              <w:bottom w:val="nil"/>
            </w:tcBorders>
            <w:vAlign w:val="bottom"/>
          </w:tcPr>
          <w:p w14:paraId="25B1341A" w14:textId="04D4C627" w:rsidR="008878F0" w:rsidRPr="005A150A" w:rsidRDefault="005A150A" w:rsidP="005A150A">
            <w:pPr>
              <w:pStyle w:val="Wartocitablicy"/>
              <w:spacing w:before="60"/>
              <w:rPr>
                <w:b/>
                <w:lang w:val="en-GB"/>
              </w:rPr>
            </w:pPr>
            <w:r>
              <w:rPr>
                <w:b/>
                <w:lang w:val="en-GB"/>
              </w:rPr>
              <w:t>904,7</w:t>
            </w:r>
          </w:p>
        </w:tc>
        <w:tc>
          <w:tcPr>
            <w:tcW w:w="992" w:type="dxa"/>
            <w:tcBorders>
              <w:top w:val="single" w:sz="4" w:space="0" w:color="auto"/>
              <w:bottom w:val="nil"/>
            </w:tcBorders>
            <w:vAlign w:val="bottom"/>
          </w:tcPr>
          <w:p w14:paraId="19B447A7" w14:textId="4F4563A5" w:rsidR="008878F0" w:rsidRPr="0049749C" w:rsidRDefault="005A150A" w:rsidP="005A150A">
            <w:pPr>
              <w:pStyle w:val="Wartocitablicy"/>
              <w:spacing w:before="60"/>
              <w:rPr>
                <w:b/>
                <w:lang w:val="en-GB"/>
              </w:rPr>
            </w:pPr>
            <w:r>
              <w:rPr>
                <w:b/>
                <w:lang w:val="en-GB"/>
              </w:rPr>
              <w:t>466,4</w:t>
            </w:r>
          </w:p>
        </w:tc>
        <w:tc>
          <w:tcPr>
            <w:tcW w:w="2835" w:type="dxa"/>
            <w:tcBorders>
              <w:top w:val="single" w:sz="4" w:space="0" w:color="auto"/>
              <w:bottom w:val="nil"/>
            </w:tcBorders>
          </w:tcPr>
          <w:p w14:paraId="342D9DB9" w14:textId="77777777" w:rsidR="008878F0" w:rsidRPr="0049749C" w:rsidRDefault="008878F0" w:rsidP="007D3F57">
            <w:pPr>
              <w:pStyle w:val="Boczek4ang"/>
              <w:spacing w:before="60"/>
              <w:rPr>
                <w:b/>
              </w:rPr>
            </w:pPr>
            <w:r w:rsidRPr="0049749C">
              <w:rPr>
                <w:b/>
              </w:rPr>
              <w:t>T O T A L in thousands</w:t>
            </w:r>
          </w:p>
        </w:tc>
      </w:tr>
      <w:tr w:rsidR="008878F0" w14:paraId="40731D92" w14:textId="77777777" w:rsidTr="005A150A">
        <w:tc>
          <w:tcPr>
            <w:tcW w:w="2835" w:type="dxa"/>
            <w:tcBorders>
              <w:right w:val="single" w:sz="4" w:space="0" w:color="auto"/>
            </w:tcBorders>
            <w:vAlign w:val="bottom"/>
          </w:tcPr>
          <w:p w14:paraId="42B11410" w14:textId="2E11DAA4" w:rsidR="008878F0" w:rsidRPr="00A60517" w:rsidRDefault="008878F0" w:rsidP="00594AB2">
            <w:pPr>
              <w:pStyle w:val="Boczek6"/>
              <w:spacing w:before="360"/>
            </w:pPr>
            <w:r w:rsidRPr="00A60517">
              <w:t xml:space="preserve">Rolnictwo, leśnictwo, łowiectwo </w:t>
            </w:r>
            <w:r w:rsidRPr="00A60517">
              <w:br/>
              <w:t xml:space="preserve">i rybactwo </w:t>
            </w:r>
            <w:r w:rsidRPr="00A60517">
              <w:tab/>
            </w:r>
          </w:p>
        </w:tc>
        <w:tc>
          <w:tcPr>
            <w:tcW w:w="992" w:type="dxa"/>
            <w:vAlign w:val="bottom"/>
          </w:tcPr>
          <w:p w14:paraId="1F896D2F" w14:textId="49DD6079" w:rsidR="008878F0" w:rsidRPr="005A150A" w:rsidRDefault="005A150A" w:rsidP="00594AB2">
            <w:pPr>
              <w:pStyle w:val="Wartocitablicy"/>
              <w:spacing w:before="360"/>
              <w:rPr>
                <w:lang w:val="en-GB"/>
              </w:rPr>
            </w:pPr>
            <w:r>
              <w:rPr>
                <w:lang w:val="en-GB"/>
              </w:rPr>
              <w:t>5,6</w:t>
            </w:r>
          </w:p>
        </w:tc>
        <w:tc>
          <w:tcPr>
            <w:tcW w:w="992" w:type="dxa"/>
            <w:vAlign w:val="bottom"/>
          </w:tcPr>
          <w:p w14:paraId="1E5B7FD5" w14:textId="4CCACBB0" w:rsidR="008878F0" w:rsidRPr="005A150A" w:rsidRDefault="005A150A" w:rsidP="00594AB2">
            <w:pPr>
              <w:pStyle w:val="Wartocitablicy"/>
              <w:spacing w:before="360"/>
              <w:rPr>
                <w:lang w:val="en-GB"/>
              </w:rPr>
            </w:pPr>
            <w:r>
              <w:rPr>
                <w:lang w:val="en-GB"/>
              </w:rPr>
              <w:t>2,6</w:t>
            </w:r>
          </w:p>
        </w:tc>
        <w:tc>
          <w:tcPr>
            <w:tcW w:w="2835" w:type="dxa"/>
            <w:tcBorders>
              <w:left w:val="single" w:sz="4" w:space="0" w:color="auto"/>
            </w:tcBorders>
            <w:vAlign w:val="bottom"/>
          </w:tcPr>
          <w:p w14:paraId="3743D5F0" w14:textId="6DA460A6" w:rsidR="008878F0" w:rsidRPr="0049749C" w:rsidRDefault="008878F0" w:rsidP="00594AB2">
            <w:pPr>
              <w:pStyle w:val="Boczek4ang"/>
              <w:spacing w:before="360"/>
              <w:rPr>
                <w:lang w:val="pl-PL"/>
              </w:rPr>
            </w:pPr>
            <w:r w:rsidRPr="001A2E5A">
              <w:rPr>
                <w:noProof/>
              </w:rPr>
              <w:t>Agriculture, forestry and fishing</w:t>
            </w:r>
          </w:p>
        </w:tc>
      </w:tr>
      <w:tr w:rsidR="008878F0" w14:paraId="725B4BAD" w14:textId="77777777" w:rsidTr="005A150A">
        <w:tc>
          <w:tcPr>
            <w:tcW w:w="2835" w:type="dxa"/>
            <w:tcBorders>
              <w:right w:val="single" w:sz="4" w:space="0" w:color="auto"/>
            </w:tcBorders>
            <w:vAlign w:val="bottom"/>
          </w:tcPr>
          <w:p w14:paraId="1B424B86" w14:textId="011C941F" w:rsidR="008878F0" w:rsidRPr="0049749C" w:rsidRDefault="008878F0" w:rsidP="00594AB2">
            <w:pPr>
              <w:pStyle w:val="Boczek6"/>
              <w:spacing w:before="360"/>
            </w:pPr>
            <w:r w:rsidRPr="00932345">
              <w:t xml:space="preserve">Przemysł </w:t>
            </w:r>
            <w:r w:rsidRPr="00932345">
              <w:tab/>
            </w:r>
          </w:p>
        </w:tc>
        <w:tc>
          <w:tcPr>
            <w:tcW w:w="992" w:type="dxa"/>
            <w:vAlign w:val="bottom"/>
          </w:tcPr>
          <w:p w14:paraId="6BDE8283" w14:textId="1AF4EE97" w:rsidR="008878F0" w:rsidRPr="0049749C" w:rsidRDefault="005A150A" w:rsidP="00594AB2">
            <w:pPr>
              <w:pStyle w:val="Wartocitablicy"/>
              <w:spacing w:before="360"/>
            </w:pPr>
            <w:r>
              <w:t>66,3</w:t>
            </w:r>
          </w:p>
        </w:tc>
        <w:tc>
          <w:tcPr>
            <w:tcW w:w="992" w:type="dxa"/>
            <w:vAlign w:val="bottom"/>
          </w:tcPr>
          <w:p w14:paraId="59581338" w14:textId="4171CD8E" w:rsidR="008878F0" w:rsidRPr="0049749C" w:rsidRDefault="005A150A" w:rsidP="00594AB2">
            <w:pPr>
              <w:pStyle w:val="Wartocitablicy"/>
              <w:spacing w:before="360"/>
            </w:pPr>
            <w:r>
              <w:t>25,8</w:t>
            </w:r>
          </w:p>
        </w:tc>
        <w:tc>
          <w:tcPr>
            <w:tcW w:w="2835" w:type="dxa"/>
            <w:tcBorders>
              <w:left w:val="single" w:sz="4" w:space="0" w:color="auto"/>
            </w:tcBorders>
          </w:tcPr>
          <w:p w14:paraId="22E62662" w14:textId="2523CECE" w:rsidR="008878F0" w:rsidRPr="0049749C" w:rsidRDefault="008878F0" w:rsidP="00594AB2">
            <w:pPr>
              <w:pStyle w:val="Boczek4ang"/>
              <w:spacing w:before="360"/>
              <w:rPr>
                <w:lang w:val="pl-PL"/>
              </w:rPr>
            </w:pPr>
            <w:r w:rsidRPr="00932345">
              <w:t>Industry</w:t>
            </w:r>
          </w:p>
        </w:tc>
      </w:tr>
      <w:tr w:rsidR="008878F0" w14:paraId="59577DE9" w14:textId="77777777" w:rsidTr="005A150A">
        <w:tc>
          <w:tcPr>
            <w:tcW w:w="2835" w:type="dxa"/>
            <w:tcBorders>
              <w:right w:val="single" w:sz="4" w:space="0" w:color="auto"/>
            </w:tcBorders>
            <w:vAlign w:val="bottom"/>
          </w:tcPr>
          <w:p w14:paraId="33731007" w14:textId="6A11BB1F" w:rsidR="008878F0" w:rsidRPr="008878F0" w:rsidRDefault="008878F0" w:rsidP="00594AB2">
            <w:pPr>
              <w:pStyle w:val="Boczek61f"/>
              <w:spacing w:before="360"/>
            </w:pPr>
            <w:r w:rsidRPr="00932345">
              <w:t xml:space="preserve">w tym przetwórstwo przemysłowe </w:t>
            </w:r>
            <w:r w:rsidRPr="00932345">
              <w:tab/>
            </w:r>
          </w:p>
        </w:tc>
        <w:tc>
          <w:tcPr>
            <w:tcW w:w="992" w:type="dxa"/>
            <w:vAlign w:val="bottom"/>
          </w:tcPr>
          <w:p w14:paraId="40F36B04" w14:textId="45E78AFD" w:rsidR="008878F0" w:rsidRPr="008878F0" w:rsidRDefault="005A150A" w:rsidP="00594AB2">
            <w:pPr>
              <w:pStyle w:val="Wartocitablicy"/>
              <w:spacing w:before="360"/>
            </w:pPr>
            <w:r>
              <w:t>56,1</w:t>
            </w:r>
          </w:p>
        </w:tc>
        <w:tc>
          <w:tcPr>
            <w:tcW w:w="992" w:type="dxa"/>
            <w:vAlign w:val="bottom"/>
          </w:tcPr>
          <w:p w14:paraId="603AB0D6" w14:textId="5ECBF3E9" w:rsidR="008878F0" w:rsidRPr="008878F0" w:rsidRDefault="005A150A" w:rsidP="00594AB2">
            <w:pPr>
              <w:pStyle w:val="Wartocitablicy"/>
              <w:spacing w:before="360"/>
            </w:pPr>
            <w:r>
              <w:t>21,9</w:t>
            </w:r>
          </w:p>
        </w:tc>
        <w:tc>
          <w:tcPr>
            <w:tcW w:w="2835" w:type="dxa"/>
            <w:tcBorders>
              <w:left w:val="single" w:sz="4" w:space="0" w:color="auto"/>
            </w:tcBorders>
            <w:vAlign w:val="bottom"/>
          </w:tcPr>
          <w:p w14:paraId="469EE8D8" w14:textId="3E079D00" w:rsidR="008878F0" w:rsidRPr="008878F0" w:rsidRDefault="008878F0" w:rsidP="00594AB2">
            <w:pPr>
              <w:pStyle w:val="Boczek41fang"/>
              <w:spacing w:before="360"/>
              <w:rPr>
                <w:lang w:val="pl-PL"/>
              </w:rPr>
            </w:pPr>
            <w:r w:rsidRPr="00932345">
              <w:t>of which manufacturing</w:t>
            </w:r>
          </w:p>
        </w:tc>
      </w:tr>
      <w:tr w:rsidR="008878F0" w14:paraId="0AA8EC64" w14:textId="77777777" w:rsidTr="005A150A">
        <w:tc>
          <w:tcPr>
            <w:tcW w:w="2835" w:type="dxa"/>
            <w:tcBorders>
              <w:right w:val="single" w:sz="4" w:space="0" w:color="auto"/>
            </w:tcBorders>
            <w:vAlign w:val="bottom"/>
          </w:tcPr>
          <w:p w14:paraId="0C862C83" w14:textId="711AA0C1" w:rsidR="008878F0" w:rsidRPr="008878F0" w:rsidRDefault="008878F0" w:rsidP="00594AB2">
            <w:pPr>
              <w:pStyle w:val="Boczek6"/>
              <w:spacing w:before="360"/>
            </w:pPr>
            <w:r w:rsidRPr="00932345">
              <w:t xml:space="preserve">Budownictwo </w:t>
            </w:r>
            <w:r w:rsidRPr="00932345">
              <w:tab/>
            </w:r>
          </w:p>
        </w:tc>
        <w:tc>
          <w:tcPr>
            <w:tcW w:w="992" w:type="dxa"/>
            <w:vAlign w:val="bottom"/>
          </w:tcPr>
          <w:p w14:paraId="756A989A" w14:textId="667D93D3" w:rsidR="008878F0" w:rsidRPr="008878F0" w:rsidRDefault="005C00A2" w:rsidP="00594AB2">
            <w:pPr>
              <w:pStyle w:val="Wartocitablicy"/>
              <w:spacing w:before="360"/>
            </w:pPr>
            <w:r>
              <w:t>41,3</w:t>
            </w:r>
          </w:p>
        </w:tc>
        <w:tc>
          <w:tcPr>
            <w:tcW w:w="992" w:type="dxa"/>
            <w:vAlign w:val="bottom"/>
          </w:tcPr>
          <w:p w14:paraId="12666167" w14:textId="7A9CEC3A" w:rsidR="008878F0" w:rsidRPr="008878F0" w:rsidRDefault="005C00A2" w:rsidP="00594AB2">
            <w:pPr>
              <w:pStyle w:val="Wartocitablicy"/>
              <w:spacing w:before="360"/>
            </w:pPr>
            <w:r>
              <w:t>8,6</w:t>
            </w:r>
          </w:p>
        </w:tc>
        <w:tc>
          <w:tcPr>
            <w:tcW w:w="2835" w:type="dxa"/>
            <w:tcBorders>
              <w:left w:val="single" w:sz="4" w:space="0" w:color="auto"/>
            </w:tcBorders>
            <w:vAlign w:val="bottom"/>
          </w:tcPr>
          <w:p w14:paraId="7CB36EA7" w14:textId="4AB51D83" w:rsidR="008878F0" w:rsidRPr="008878F0" w:rsidRDefault="008878F0" w:rsidP="00594AB2">
            <w:pPr>
              <w:pStyle w:val="Boczek4ang"/>
              <w:spacing w:before="360"/>
              <w:rPr>
                <w:lang w:val="pl-PL"/>
              </w:rPr>
            </w:pPr>
            <w:r w:rsidRPr="00932345">
              <w:t>Construction</w:t>
            </w:r>
          </w:p>
        </w:tc>
      </w:tr>
      <w:tr w:rsidR="008878F0" w:rsidRPr="00F27468" w14:paraId="167BB4C8" w14:textId="77777777" w:rsidTr="005A150A">
        <w:tc>
          <w:tcPr>
            <w:tcW w:w="2835" w:type="dxa"/>
            <w:tcBorders>
              <w:right w:val="single" w:sz="4" w:space="0" w:color="auto"/>
            </w:tcBorders>
            <w:vAlign w:val="bottom"/>
          </w:tcPr>
          <w:p w14:paraId="0D816537" w14:textId="093527A9" w:rsidR="008878F0" w:rsidRPr="008878F0" w:rsidRDefault="008878F0" w:rsidP="00594AB2">
            <w:pPr>
              <w:pStyle w:val="Boczek6"/>
              <w:spacing w:before="360"/>
            </w:pPr>
            <w:r w:rsidRPr="00932345">
              <w:t>Handel; naprawa pojazdów samochodowych</w:t>
            </w:r>
            <w:r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992" w:type="dxa"/>
            <w:vAlign w:val="bottom"/>
          </w:tcPr>
          <w:p w14:paraId="1912AD64" w14:textId="711F6BEC" w:rsidR="008878F0" w:rsidRPr="008878F0" w:rsidRDefault="005C00A2" w:rsidP="00594AB2">
            <w:pPr>
              <w:pStyle w:val="Wartocitablicy"/>
              <w:spacing w:before="360"/>
            </w:pPr>
            <w:r>
              <w:t>131,3</w:t>
            </w:r>
          </w:p>
        </w:tc>
        <w:tc>
          <w:tcPr>
            <w:tcW w:w="992" w:type="dxa"/>
            <w:vAlign w:val="bottom"/>
          </w:tcPr>
          <w:p w14:paraId="38149AE4" w14:textId="5D7C2A81" w:rsidR="008878F0" w:rsidRPr="008878F0" w:rsidRDefault="005C00A2" w:rsidP="00594AB2">
            <w:pPr>
              <w:pStyle w:val="Wartocitablicy"/>
              <w:spacing w:before="360"/>
            </w:pPr>
            <w:r>
              <w:t>65,9</w:t>
            </w:r>
          </w:p>
        </w:tc>
        <w:tc>
          <w:tcPr>
            <w:tcW w:w="2835" w:type="dxa"/>
            <w:tcBorders>
              <w:left w:val="single" w:sz="4" w:space="0" w:color="auto"/>
            </w:tcBorders>
            <w:vAlign w:val="bottom"/>
          </w:tcPr>
          <w:p w14:paraId="0986E13E" w14:textId="4BE24973" w:rsidR="008878F0" w:rsidRPr="008878F0" w:rsidRDefault="008878F0" w:rsidP="00594AB2">
            <w:pPr>
              <w:pStyle w:val="Boczek4ang"/>
              <w:spacing w:before="360"/>
            </w:pPr>
            <w:r w:rsidRPr="00932345">
              <w:t>Trade; repair of motor vehicles</w:t>
            </w:r>
            <w:r w:rsidRPr="00334C3F">
              <w:rPr>
                <w:vertAlign w:val="superscript"/>
              </w:rPr>
              <w:t xml:space="preserve"> </w:t>
            </w:r>
            <w:r w:rsidRPr="00932345">
              <w:rPr>
                <w:rFonts w:ascii="Symbol" w:hAnsi="Symbol"/>
                <w:vertAlign w:val="superscript"/>
              </w:rPr>
              <w:t></w:t>
            </w:r>
          </w:p>
        </w:tc>
      </w:tr>
      <w:tr w:rsidR="008878F0" w14:paraId="601443CF" w14:textId="77777777" w:rsidTr="005A150A">
        <w:tc>
          <w:tcPr>
            <w:tcW w:w="2835" w:type="dxa"/>
            <w:tcBorders>
              <w:right w:val="single" w:sz="4" w:space="0" w:color="auto"/>
            </w:tcBorders>
            <w:vAlign w:val="bottom"/>
          </w:tcPr>
          <w:p w14:paraId="2AD11A47" w14:textId="573F377D" w:rsidR="008878F0" w:rsidRPr="008878F0" w:rsidRDefault="008878F0" w:rsidP="00594AB2">
            <w:pPr>
              <w:pStyle w:val="Boczek6"/>
              <w:spacing w:before="360"/>
            </w:pPr>
            <w:r w:rsidRPr="00932345">
              <w:t xml:space="preserve">Transport i gospodarka magazynowa </w:t>
            </w:r>
            <w:r w:rsidRPr="00932345">
              <w:tab/>
            </w:r>
          </w:p>
        </w:tc>
        <w:tc>
          <w:tcPr>
            <w:tcW w:w="992" w:type="dxa"/>
            <w:vAlign w:val="bottom"/>
          </w:tcPr>
          <w:p w14:paraId="1D4C305D" w14:textId="7F7774BF" w:rsidR="008878F0" w:rsidRPr="008878F0" w:rsidRDefault="005C00A2" w:rsidP="00594AB2">
            <w:pPr>
              <w:pStyle w:val="Wartocitablicy"/>
              <w:spacing w:before="360"/>
            </w:pPr>
            <w:r>
              <w:t>44,4</w:t>
            </w:r>
          </w:p>
        </w:tc>
        <w:tc>
          <w:tcPr>
            <w:tcW w:w="992" w:type="dxa"/>
            <w:vAlign w:val="bottom"/>
          </w:tcPr>
          <w:p w14:paraId="32E9E00C" w14:textId="24C6B415" w:rsidR="008878F0" w:rsidRPr="008878F0" w:rsidRDefault="005C00A2" w:rsidP="00594AB2">
            <w:pPr>
              <w:pStyle w:val="Wartocitablicy"/>
              <w:spacing w:before="360"/>
            </w:pPr>
            <w:r>
              <w:t>12,7</w:t>
            </w:r>
          </w:p>
        </w:tc>
        <w:tc>
          <w:tcPr>
            <w:tcW w:w="2835" w:type="dxa"/>
            <w:tcBorders>
              <w:left w:val="single" w:sz="4" w:space="0" w:color="auto"/>
            </w:tcBorders>
            <w:vAlign w:val="bottom"/>
          </w:tcPr>
          <w:p w14:paraId="5145066C" w14:textId="432896CC" w:rsidR="008878F0" w:rsidRPr="008878F0" w:rsidRDefault="008878F0" w:rsidP="00594AB2">
            <w:pPr>
              <w:pStyle w:val="Boczek4ang"/>
              <w:spacing w:before="360"/>
              <w:rPr>
                <w:lang w:val="pl-PL"/>
              </w:rPr>
            </w:pPr>
            <w:r w:rsidRPr="00932345">
              <w:t>Transportation and storage</w:t>
            </w:r>
          </w:p>
        </w:tc>
      </w:tr>
      <w:tr w:rsidR="008878F0" w14:paraId="07BBC9C3" w14:textId="77777777" w:rsidTr="005A150A">
        <w:tc>
          <w:tcPr>
            <w:tcW w:w="2835" w:type="dxa"/>
            <w:tcBorders>
              <w:right w:val="single" w:sz="4" w:space="0" w:color="auto"/>
            </w:tcBorders>
            <w:vAlign w:val="bottom"/>
          </w:tcPr>
          <w:p w14:paraId="38DD8BA7" w14:textId="2F409FFC" w:rsidR="008878F0" w:rsidRPr="008878F0" w:rsidRDefault="008878F0" w:rsidP="00594AB2">
            <w:pPr>
              <w:pStyle w:val="Boczek6"/>
              <w:spacing w:before="360"/>
            </w:pPr>
            <w:r w:rsidRPr="00932345">
              <w:t>Zakwaterowanie i gastronomia</w:t>
            </w:r>
            <w:r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992" w:type="dxa"/>
            <w:vAlign w:val="bottom"/>
          </w:tcPr>
          <w:p w14:paraId="797F7444" w14:textId="75F7444B" w:rsidR="008878F0" w:rsidRPr="008878F0" w:rsidRDefault="005C00A2" w:rsidP="00594AB2">
            <w:pPr>
              <w:pStyle w:val="Wartocitablicy"/>
              <w:spacing w:before="360"/>
            </w:pPr>
            <w:r>
              <w:t>22,9</w:t>
            </w:r>
          </w:p>
        </w:tc>
        <w:tc>
          <w:tcPr>
            <w:tcW w:w="992" w:type="dxa"/>
            <w:vAlign w:val="bottom"/>
          </w:tcPr>
          <w:p w14:paraId="26436102" w14:textId="2A03FA11" w:rsidR="008878F0" w:rsidRPr="008878F0" w:rsidRDefault="005C00A2" w:rsidP="00594AB2">
            <w:pPr>
              <w:pStyle w:val="Wartocitablicy"/>
              <w:spacing w:before="360"/>
            </w:pPr>
            <w:r>
              <w:t>11,4</w:t>
            </w:r>
          </w:p>
        </w:tc>
        <w:tc>
          <w:tcPr>
            <w:tcW w:w="2835" w:type="dxa"/>
            <w:tcBorders>
              <w:left w:val="single" w:sz="4" w:space="0" w:color="auto"/>
            </w:tcBorders>
            <w:vAlign w:val="bottom"/>
          </w:tcPr>
          <w:p w14:paraId="01ED4D51" w14:textId="072DD7AB" w:rsidR="008878F0" w:rsidRPr="008878F0" w:rsidRDefault="008878F0" w:rsidP="00594AB2">
            <w:pPr>
              <w:pStyle w:val="Boczek4ang"/>
              <w:spacing w:before="360"/>
              <w:rPr>
                <w:lang w:val="pl-PL"/>
              </w:rPr>
            </w:pPr>
            <w:r w:rsidRPr="00932345">
              <w:t>Accommodation and catering</w:t>
            </w:r>
            <w:r w:rsidRPr="00334C3F">
              <w:rPr>
                <w:vertAlign w:val="superscript"/>
              </w:rPr>
              <w:t xml:space="preserve"> </w:t>
            </w:r>
            <w:r w:rsidRPr="00932345">
              <w:rPr>
                <w:rFonts w:ascii="Symbol" w:hAnsi="Symbol"/>
                <w:vertAlign w:val="superscript"/>
              </w:rPr>
              <w:t></w:t>
            </w:r>
          </w:p>
        </w:tc>
      </w:tr>
      <w:tr w:rsidR="008878F0" w14:paraId="2C51B2B6" w14:textId="77777777" w:rsidTr="005A150A">
        <w:tc>
          <w:tcPr>
            <w:tcW w:w="2835" w:type="dxa"/>
            <w:tcBorders>
              <w:right w:val="single" w:sz="4" w:space="0" w:color="auto"/>
            </w:tcBorders>
            <w:vAlign w:val="bottom"/>
          </w:tcPr>
          <w:p w14:paraId="2E558F1E" w14:textId="5D465DC3" w:rsidR="008878F0" w:rsidRPr="008878F0" w:rsidRDefault="008878F0" w:rsidP="00594AB2">
            <w:pPr>
              <w:pStyle w:val="Boczek6"/>
              <w:spacing w:before="360"/>
            </w:pPr>
            <w:r w:rsidRPr="00932345">
              <w:t xml:space="preserve">Informacja i komunikacja </w:t>
            </w:r>
            <w:r w:rsidRPr="00932345">
              <w:tab/>
            </w:r>
          </w:p>
        </w:tc>
        <w:tc>
          <w:tcPr>
            <w:tcW w:w="992" w:type="dxa"/>
            <w:vAlign w:val="bottom"/>
          </w:tcPr>
          <w:p w14:paraId="6BF6AB19" w14:textId="759D2BB9" w:rsidR="008878F0" w:rsidRPr="008878F0" w:rsidRDefault="005C00A2" w:rsidP="00594AB2">
            <w:pPr>
              <w:pStyle w:val="Wartocitablicy"/>
              <w:spacing w:before="360"/>
            </w:pPr>
            <w:r>
              <w:t>96,2</w:t>
            </w:r>
          </w:p>
        </w:tc>
        <w:tc>
          <w:tcPr>
            <w:tcW w:w="992" w:type="dxa"/>
            <w:vAlign w:val="bottom"/>
          </w:tcPr>
          <w:p w14:paraId="23604A92" w14:textId="29A35856" w:rsidR="008878F0" w:rsidRPr="008878F0" w:rsidRDefault="005C00A2" w:rsidP="00594AB2">
            <w:pPr>
              <w:pStyle w:val="Wartocitablicy"/>
              <w:spacing w:before="360"/>
            </w:pPr>
            <w:r>
              <w:t>34,5</w:t>
            </w:r>
          </w:p>
        </w:tc>
        <w:tc>
          <w:tcPr>
            <w:tcW w:w="2835" w:type="dxa"/>
            <w:tcBorders>
              <w:left w:val="single" w:sz="4" w:space="0" w:color="auto"/>
            </w:tcBorders>
            <w:vAlign w:val="bottom"/>
          </w:tcPr>
          <w:p w14:paraId="4019795D" w14:textId="04B78082" w:rsidR="008878F0" w:rsidRPr="008878F0" w:rsidRDefault="008878F0" w:rsidP="00594AB2">
            <w:pPr>
              <w:pStyle w:val="Boczek4ang"/>
              <w:spacing w:before="360"/>
              <w:rPr>
                <w:lang w:val="pl-PL"/>
              </w:rPr>
            </w:pPr>
            <w:r w:rsidRPr="00932345">
              <w:t>Information and communication</w:t>
            </w:r>
          </w:p>
        </w:tc>
      </w:tr>
      <w:tr w:rsidR="008878F0" w14:paraId="668B12B6" w14:textId="77777777" w:rsidTr="005A150A">
        <w:tc>
          <w:tcPr>
            <w:tcW w:w="2835" w:type="dxa"/>
            <w:tcBorders>
              <w:right w:val="single" w:sz="4" w:space="0" w:color="auto"/>
            </w:tcBorders>
            <w:vAlign w:val="bottom"/>
          </w:tcPr>
          <w:p w14:paraId="28EA0936" w14:textId="6F87EC29" w:rsidR="008878F0" w:rsidRPr="008878F0" w:rsidRDefault="008878F0" w:rsidP="00594AB2">
            <w:pPr>
              <w:pStyle w:val="Boczek6"/>
              <w:spacing w:before="360"/>
            </w:pPr>
            <w:r w:rsidRPr="00932345">
              <w:t xml:space="preserve">Działalność finansowa i ubezpieczeniowa </w:t>
            </w:r>
            <w:r w:rsidRPr="00932345">
              <w:tab/>
            </w:r>
          </w:p>
        </w:tc>
        <w:tc>
          <w:tcPr>
            <w:tcW w:w="992" w:type="dxa"/>
            <w:vAlign w:val="bottom"/>
          </w:tcPr>
          <w:p w14:paraId="5EB53368" w14:textId="7A80A618" w:rsidR="008878F0" w:rsidRPr="008878F0" w:rsidRDefault="005C00A2" w:rsidP="00594AB2">
            <w:pPr>
              <w:pStyle w:val="Wartocitablicy"/>
              <w:spacing w:before="360"/>
            </w:pPr>
            <w:r>
              <w:t>63,8</w:t>
            </w:r>
          </w:p>
        </w:tc>
        <w:tc>
          <w:tcPr>
            <w:tcW w:w="992" w:type="dxa"/>
            <w:vAlign w:val="bottom"/>
          </w:tcPr>
          <w:p w14:paraId="3570229A" w14:textId="3470D22B" w:rsidR="008878F0" w:rsidRPr="008878F0" w:rsidRDefault="005C00A2" w:rsidP="00594AB2">
            <w:pPr>
              <w:pStyle w:val="Wartocitablicy"/>
              <w:spacing w:before="360"/>
            </w:pPr>
            <w:r>
              <w:t>35,2</w:t>
            </w:r>
          </w:p>
        </w:tc>
        <w:tc>
          <w:tcPr>
            <w:tcW w:w="2835" w:type="dxa"/>
            <w:tcBorders>
              <w:left w:val="single" w:sz="4" w:space="0" w:color="auto"/>
            </w:tcBorders>
            <w:vAlign w:val="bottom"/>
          </w:tcPr>
          <w:p w14:paraId="29EC3A73" w14:textId="0EC9B659" w:rsidR="008878F0" w:rsidRPr="008878F0" w:rsidRDefault="008878F0" w:rsidP="00594AB2">
            <w:pPr>
              <w:pStyle w:val="Boczek4ang"/>
              <w:spacing w:before="360"/>
              <w:rPr>
                <w:lang w:val="pl-PL"/>
              </w:rPr>
            </w:pPr>
            <w:r w:rsidRPr="00932345">
              <w:t>Financial and insurance activities</w:t>
            </w:r>
          </w:p>
        </w:tc>
      </w:tr>
      <w:tr w:rsidR="008878F0" w14:paraId="4F0CA163" w14:textId="77777777" w:rsidTr="005A150A">
        <w:tc>
          <w:tcPr>
            <w:tcW w:w="2835" w:type="dxa"/>
            <w:tcBorders>
              <w:right w:val="single" w:sz="4" w:space="0" w:color="auto"/>
            </w:tcBorders>
            <w:vAlign w:val="bottom"/>
          </w:tcPr>
          <w:p w14:paraId="7A56B824" w14:textId="4C7BD76E" w:rsidR="008878F0" w:rsidRPr="008878F0" w:rsidRDefault="008878F0" w:rsidP="00594AB2">
            <w:pPr>
              <w:pStyle w:val="Boczek6"/>
              <w:spacing w:before="360"/>
            </w:pPr>
            <w:r w:rsidRPr="00932345">
              <w:t>Obsługa rynku nieruchomości</w:t>
            </w:r>
            <w:r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992" w:type="dxa"/>
            <w:vAlign w:val="bottom"/>
          </w:tcPr>
          <w:p w14:paraId="5D96FB28" w14:textId="673B8161" w:rsidR="008878F0" w:rsidRPr="008878F0" w:rsidRDefault="005C00A2" w:rsidP="00594AB2">
            <w:pPr>
              <w:pStyle w:val="Wartocitablicy"/>
              <w:spacing w:before="360"/>
            </w:pPr>
            <w:r>
              <w:t>19,9</w:t>
            </w:r>
          </w:p>
        </w:tc>
        <w:tc>
          <w:tcPr>
            <w:tcW w:w="992" w:type="dxa"/>
            <w:vAlign w:val="bottom"/>
          </w:tcPr>
          <w:p w14:paraId="6BE33184" w14:textId="70DF4432" w:rsidR="008878F0" w:rsidRPr="008878F0" w:rsidRDefault="005C00A2" w:rsidP="00594AB2">
            <w:pPr>
              <w:pStyle w:val="Wartocitablicy"/>
              <w:spacing w:before="360"/>
            </w:pPr>
            <w:r>
              <w:t>11,3</w:t>
            </w:r>
          </w:p>
        </w:tc>
        <w:tc>
          <w:tcPr>
            <w:tcW w:w="2835" w:type="dxa"/>
            <w:tcBorders>
              <w:left w:val="single" w:sz="4" w:space="0" w:color="auto"/>
            </w:tcBorders>
            <w:vAlign w:val="bottom"/>
          </w:tcPr>
          <w:p w14:paraId="05EF7949" w14:textId="6B6533DE" w:rsidR="008878F0" w:rsidRPr="008878F0" w:rsidRDefault="008878F0" w:rsidP="00594AB2">
            <w:pPr>
              <w:pStyle w:val="Boczek4ang"/>
              <w:spacing w:before="360"/>
              <w:rPr>
                <w:lang w:val="pl-PL"/>
              </w:rPr>
            </w:pPr>
            <w:r w:rsidRPr="00932345">
              <w:t>Real estate activities</w:t>
            </w:r>
          </w:p>
        </w:tc>
      </w:tr>
      <w:tr w:rsidR="008878F0" w:rsidRPr="00F27468" w14:paraId="0C494E61" w14:textId="77777777" w:rsidTr="005A150A">
        <w:tc>
          <w:tcPr>
            <w:tcW w:w="2835" w:type="dxa"/>
            <w:tcBorders>
              <w:right w:val="single" w:sz="4" w:space="0" w:color="auto"/>
            </w:tcBorders>
            <w:vAlign w:val="bottom"/>
          </w:tcPr>
          <w:p w14:paraId="73A124E2" w14:textId="46047E96" w:rsidR="008878F0" w:rsidRPr="008878F0" w:rsidRDefault="008878F0" w:rsidP="00594AB2">
            <w:pPr>
              <w:pStyle w:val="Boczek6"/>
              <w:spacing w:before="360"/>
            </w:pPr>
            <w:r w:rsidRPr="00932345">
              <w:t xml:space="preserve">Działalność profesjonalna, naukowa i techniczna </w:t>
            </w:r>
            <w:r w:rsidRPr="00932345">
              <w:tab/>
            </w:r>
          </w:p>
        </w:tc>
        <w:tc>
          <w:tcPr>
            <w:tcW w:w="992" w:type="dxa"/>
            <w:vAlign w:val="bottom"/>
          </w:tcPr>
          <w:p w14:paraId="758451AE" w14:textId="404829D3" w:rsidR="008878F0" w:rsidRPr="008878F0" w:rsidRDefault="005C00A2" w:rsidP="00594AB2">
            <w:pPr>
              <w:pStyle w:val="Wartocitablicy"/>
              <w:spacing w:before="360"/>
            </w:pPr>
            <w:r>
              <w:t>127,4</w:t>
            </w:r>
          </w:p>
        </w:tc>
        <w:tc>
          <w:tcPr>
            <w:tcW w:w="992" w:type="dxa"/>
            <w:vAlign w:val="bottom"/>
          </w:tcPr>
          <w:p w14:paraId="0810E5CB" w14:textId="2B7960A4" w:rsidR="008878F0" w:rsidRPr="008878F0" w:rsidRDefault="005C00A2" w:rsidP="00594AB2">
            <w:pPr>
              <w:pStyle w:val="Wartocitablicy"/>
              <w:spacing w:before="360"/>
            </w:pPr>
            <w:r>
              <w:t>70,1</w:t>
            </w:r>
          </w:p>
        </w:tc>
        <w:tc>
          <w:tcPr>
            <w:tcW w:w="2835" w:type="dxa"/>
            <w:tcBorders>
              <w:left w:val="single" w:sz="4" w:space="0" w:color="auto"/>
            </w:tcBorders>
            <w:vAlign w:val="bottom"/>
          </w:tcPr>
          <w:p w14:paraId="0B4C619C" w14:textId="2483CD0D" w:rsidR="008878F0" w:rsidRPr="008878F0" w:rsidRDefault="008878F0" w:rsidP="00594AB2">
            <w:pPr>
              <w:pStyle w:val="Boczek4ang"/>
              <w:spacing w:before="360"/>
            </w:pPr>
            <w:r w:rsidRPr="00932345">
              <w:t>Professional, scientific and technical activities</w:t>
            </w:r>
          </w:p>
        </w:tc>
      </w:tr>
      <w:tr w:rsidR="008878F0" w:rsidRPr="00F27468" w14:paraId="7D6F2611" w14:textId="77777777" w:rsidTr="005A150A">
        <w:tc>
          <w:tcPr>
            <w:tcW w:w="2835" w:type="dxa"/>
            <w:tcBorders>
              <w:right w:val="single" w:sz="4" w:space="0" w:color="auto"/>
            </w:tcBorders>
            <w:vAlign w:val="bottom"/>
          </w:tcPr>
          <w:p w14:paraId="22D32B68" w14:textId="1CCEF017" w:rsidR="008878F0" w:rsidRPr="008878F0" w:rsidRDefault="008878F0" w:rsidP="00594AB2">
            <w:pPr>
              <w:pStyle w:val="Boczek6"/>
              <w:spacing w:before="360"/>
            </w:pPr>
            <w:r w:rsidRPr="00932345">
              <w:t>Administrowanie i działalność wspierająca</w:t>
            </w:r>
            <w:r w:rsidRPr="00932345">
              <w:rPr>
                <w:rFonts w:ascii="Symbol" w:hAnsi="Symbol"/>
                <w:vertAlign w:val="superscript"/>
              </w:rPr>
              <w:t></w:t>
            </w:r>
            <w:r w:rsidRPr="00932345">
              <w:rPr>
                <w:rFonts w:ascii="Symbol" w:hAnsi="Symbol"/>
                <w:vertAlign w:val="superscript"/>
              </w:rPr>
              <w:t></w:t>
            </w:r>
            <w:r w:rsidRPr="00932345">
              <w:tab/>
            </w:r>
          </w:p>
        </w:tc>
        <w:tc>
          <w:tcPr>
            <w:tcW w:w="992" w:type="dxa"/>
            <w:vAlign w:val="bottom"/>
          </w:tcPr>
          <w:p w14:paraId="276CC44B" w14:textId="6A7D3703" w:rsidR="008878F0" w:rsidRPr="008878F0" w:rsidRDefault="005C00A2" w:rsidP="00594AB2">
            <w:pPr>
              <w:pStyle w:val="Wartocitablicy"/>
              <w:spacing w:before="360"/>
            </w:pPr>
            <w:r>
              <w:t>40,4</w:t>
            </w:r>
          </w:p>
        </w:tc>
        <w:tc>
          <w:tcPr>
            <w:tcW w:w="992" w:type="dxa"/>
            <w:vAlign w:val="bottom"/>
          </w:tcPr>
          <w:p w14:paraId="1A350AF4" w14:textId="60B45A36" w:rsidR="008878F0" w:rsidRPr="008878F0" w:rsidRDefault="005C00A2" w:rsidP="00594AB2">
            <w:pPr>
              <w:pStyle w:val="Wartocitablicy"/>
              <w:spacing w:before="360"/>
            </w:pPr>
            <w:r>
              <w:t>21,6</w:t>
            </w:r>
          </w:p>
        </w:tc>
        <w:tc>
          <w:tcPr>
            <w:tcW w:w="2835" w:type="dxa"/>
            <w:tcBorders>
              <w:left w:val="single" w:sz="4" w:space="0" w:color="auto"/>
            </w:tcBorders>
            <w:vAlign w:val="bottom"/>
          </w:tcPr>
          <w:p w14:paraId="7FF1E1C4" w14:textId="0CDF0B2A" w:rsidR="008878F0" w:rsidRPr="008878F0" w:rsidRDefault="008878F0" w:rsidP="00594AB2">
            <w:pPr>
              <w:pStyle w:val="Boczek4ang"/>
              <w:spacing w:before="360"/>
            </w:pPr>
            <w:r w:rsidRPr="00932345">
              <w:t>Administrative and support service activities</w:t>
            </w:r>
          </w:p>
        </w:tc>
      </w:tr>
      <w:tr w:rsidR="008878F0" w:rsidRPr="00F27468" w14:paraId="02CB4819" w14:textId="77777777" w:rsidTr="005A150A">
        <w:tc>
          <w:tcPr>
            <w:tcW w:w="2835" w:type="dxa"/>
            <w:tcBorders>
              <w:right w:val="single" w:sz="4" w:space="0" w:color="auto"/>
            </w:tcBorders>
            <w:vAlign w:val="bottom"/>
          </w:tcPr>
          <w:p w14:paraId="2C1462C6" w14:textId="0F11ACF6" w:rsidR="008878F0" w:rsidRPr="008878F0" w:rsidRDefault="008878F0" w:rsidP="00594AB2">
            <w:pPr>
              <w:pStyle w:val="Boczek6"/>
              <w:spacing w:before="360"/>
            </w:pPr>
            <w:r w:rsidRPr="00932345">
              <w:t xml:space="preserve">Administracja publiczna i obrona narodowa; obowiązkowe zabezpieczenia społeczne </w:t>
            </w:r>
            <w:r w:rsidRPr="00932345">
              <w:tab/>
            </w:r>
          </w:p>
        </w:tc>
        <w:tc>
          <w:tcPr>
            <w:tcW w:w="992" w:type="dxa"/>
            <w:vAlign w:val="bottom"/>
          </w:tcPr>
          <w:p w14:paraId="0068FE4B" w14:textId="01F5A795" w:rsidR="008878F0" w:rsidRPr="008878F0" w:rsidRDefault="005C00A2" w:rsidP="00594AB2">
            <w:pPr>
              <w:pStyle w:val="Wartocitablicy"/>
              <w:spacing w:before="360"/>
            </w:pPr>
            <w:r>
              <w:t>71,5</w:t>
            </w:r>
          </w:p>
        </w:tc>
        <w:tc>
          <w:tcPr>
            <w:tcW w:w="992" w:type="dxa"/>
            <w:vAlign w:val="bottom"/>
          </w:tcPr>
          <w:p w14:paraId="251DFE81" w14:textId="482AAA10" w:rsidR="008878F0" w:rsidRPr="008878F0" w:rsidRDefault="005C00A2" w:rsidP="00594AB2">
            <w:pPr>
              <w:pStyle w:val="Wartocitablicy"/>
              <w:spacing w:before="360"/>
            </w:pPr>
            <w:r>
              <w:t>41,6</w:t>
            </w:r>
          </w:p>
        </w:tc>
        <w:tc>
          <w:tcPr>
            <w:tcW w:w="2835" w:type="dxa"/>
            <w:tcBorders>
              <w:left w:val="single" w:sz="4" w:space="0" w:color="auto"/>
            </w:tcBorders>
            <w:vAlign w:val="bottom"/>
          </w:tcPr>
          <w:p w14:paraId="0AB953AA" w14:textId="3C91F786" w:rsidR="008878F0" w:rsidRPr="008878F0" w:rsidRDefault="008878F0" w:rsidP="00594AB2">
            <w:pPr>
              <w:pStyle w:val="Boczek4ang"/>
              <w:spacing w:before="360"/>
            </w:pPr>
            <w:r w:rsidRPr="00BC7DA2">
              <w:rPr>
                <w:spacing w:val="-3"/>
              </w:rPr>
              <w:t>Public administration and defence; compulsory social security</w:t>
            </w:r>
          </w:p>
        </w:tc>
      </w:tr>
      <w:tr w:rsidR="008878F0" w14:paraId="4E626634" w14:textId="77777777" w:rsidTr="005A150A">
        <w:tc>
          <w:tcPr>
            <w:tcW w:w="2835" w:type="dxa"/>
            <w:tcBorders>
              <w:right w:val="single" w:sz="4" w:space="0" w:color="auto"/>
            </w:tcBorders>
            <w:vAlign w:val="bottom"/>
          </w:tcPr>
          <w:p w14:paraId="4B99A86B" w14:textId="0EC630FC" w:rsidR="008878F0" w:rsidRPr="008878F0" w:rsidRDefault="008878F0" w:rsidP="00594AB2">
            <w:pPr>
              <w:pStyle w:val="Boczek6"/>
              <w:spacing w:before="360"/>
            </w:pPr>
            <w:r w:rsidRPr="00932345">
              <w:t xml:space="preserve">Edukacja </w:t>
            </w:r>
            <w:r w:rsidRPr="00932345">
              <w:tab/>
            </w:r>
          </w:p>
        </w:tc>
        <w:tc>
          <w:tcPr>
            <w:tcW w:w="992" w:type="dxa"/>
            <w:vAlign w:val="bottom"/>
          </w:tcPr>
          <w:p w14:paraId="57F76E50" w14:textId="27CB04BA" w:rsidR="008878F0" w:rsidRPr="008878F0" w:rsidRDefault="005C00A2" w:rsidP="00594AB2">
            <w:pPr>
              <w:pStyle w:val="Wartocitablicy"/>
              <w:spacing w:before="360"/>
            </w:pPr>
            <w:r>
              <w:t>77,6</w:t>
            </w:r>
          </w:p>
        </w:tc>
        <w:tc>
          <w:tcPr>
            <w:tcW w:w="992" w:type="dxa"/>
            <w:vAlign w:val="bottom"/>
          </w:tcPr>
          <w:p w14:paraId="60DEF9B2" w14:textId="3281270B" w:rsidR="008878F0" w:rsidRPr="008878F0" w:rsidRDefault="005C00A2" w:rsidP="00594AB2">
            <w:pPr>
              <w:pStyle w:val="Wartocitablicy"/>
              <w:spacing w:before="360"/>
            </w:pPr>
            <w:r>
              <w:t>55,9</w:t>
            </w:r>
          </w:p>
        </w:tc>
        <w:tc>
          <w:tcPr>
            <w:tcW w:w="2835" w:type="dxa"/>
            <w:tcBorders>
              <w:left w:val="single" w:sz="4" w:space="0" w:color="auto"/>
            </w:tcBorders>
            <w:vAlign w:val="bottom"/>
          </w:tcPr>
          <w:p w14:paraId="651E16ED" w14:textId="72DFF651" w:rsidR="008878F0" w:rsidRPr="008878F0" w:rsidRDefault="008878F0" w:rsidP="00594AB2">
            <w:pPr>
              <w:pStyle w:val="Boczek4ang"/>
              <w:spacing w:before="360"/>
              <w:rPr>
                <w:lang w:val="pl-PL"/>
              </w:rPr>
            </w:pPr>
            <w:r w:rsidRPr="00932345">
              <w:t>Education</w:t>
            </w:r>
          </w:p>
        </w:tc>
      </w:tr>
      <w:tr w:rsidR="008878F0" w:rsidRPr="00F27468" w14:paraId="33B22F30" w14:textId="77777777" w:rsidTr="005A150A">
        <w:tc>
          <w:tcPr>
            <w:tcW w:w="2835" w:type="dxa"/>
            <w:tcBorders>
              <w:right w:val="single" w:sz="4" w:space="0" w:color="auto"/>
            </w:tcBorders>
            <w:vAlign w:val="bottom"/>
          </w:tcPr>
          <w:p w14:paraId="2FF7A625" w14:textId="37910667" w:rsidR="008878F0" w:rsidRPr="008878F0" w:rsidRDefault="008878F0" w:rsidP="00594AB2">
            <w:pPr>
              <w:pStyle w:val="Boczek6"/>
              <w:spacing w:before="360"/>
            </w:pPr>
            <w:r w:rsidRPr="00932345">
              <w:t xml:space="preserve">Opieka zdrowotna i pomoc społeczna </w:t>
            </w:r>
            <w:r w:rsidRPr="00932345">
              <w:tab/>
            </w:r>
          </w:p>
        </w:tc>
        <w:tc>
          <w:tcPr>
            <w:tcW w:w="992" w:type="dxa"/>
            <w:vAlign w:val="bottom"/>
          </w:tcPr>
          <w:p w14:paraId="71BC93DD" w14:textId="1FC391D0" w:rsidR="008878F0" w:rsidRPr="008878F0" w:rsidRDefault="005C00A2" w:rsidP="00594AB2">
            <w:pPr>
              <w:pStyle w:val="Wartocitablicy"/>
              <w:spacing w:before="360"/>
            </w:pPr>
            <w:r>
              <w:t>52,5</w:t>
            </w:r>
          </w:p>
        </w:tc>
        <w:tc>
          <w:tcPr>
            <w:tcW w:w="992" w:type="dxa"/>
            <w:vAlign w:val="bottom"/>
          </w:tcPr>
          <w:p w14:paraId="4AAD9755" w14:textId="2CBD909C" w:rsidR="008878F0" w:rsidRPr="008878F0" w:rsidRDefault="005C00A2" w:rsidP="00594AB2">
            <w:pPr>
              <w:pStyle w:val="Wartocitablicy"/>
              <w:spacing w:before="360"/>
            </w:pPr>
            <w:r>
              <w:t>41,3</w:t>
            </w:r>
          </w:p>
        </w:tc>
        <w:tc>
          <w:tcPr>
            <w:tcW w:w="2835" w:type="dxa"/>
            <w:tcBorders>
              <w:left w:val="single" w:sz="4" w:space="0" w:color="auto"/>
            </w:tcBorders>
            <w:vAlign w:val="bottom"/>
          </w:tcPr>
          <w:p w14:paraId="00937312" w14:textId="3F62781A" w:rsidR="008878F0" w:rsidRPr="008878F0" w:rsidRDefault="008878F0" w:rsidP="00594AB2">
            <w:pPr>
              <w:pStyle w:val="Boczek4ang"/>
              <w:spacing w:before="360"/>
            </w:pPr>
            <w:r w:rsidRPr="00932345">
              <w:t>Human health and social work activities</w:t>
            </w:r>
          </w:p>
        </w:tc>
      </w:tr>
      <w:tr w:rsidR="008878F0" w:rsidRPr="00DB68E9" w14:paraId="66D71EF2" w14:textId="77777777" w:rsidTr="005A150A">
        <w:tc>
          <w:tcPr>
            <w:tcW w:w="2835" w:type="dxa"/>
            <w:tcBorders>
              <w:right w:val="single" w:sz="4" w:space="0" w:color="auto"/>
            </w:tcBorders>
            <w:vAlign w:val="bottom"/>
          </w:tcPr>
          <w:p w14:paraId="55C92060" w14:textId="4FCA5B53" w:rsidR="008878F0" w:rsidRPr="008878F0" w:rsidRDefault="008878F0" w:rsidP="00594AB2">
            <w:pPr>
              <w:pStyle w:val="Boczek6"/>
              <w:spacing w:before="360"/>
            </w:pPr>
            <w:r w:rsidRPr="00932345">
              <w:t xml:space="preserve">Działalność związana z kulturą, rozrywką i rekreacją </w:t>
            </w:r>
            <w:r w:rsidRPr="00932345">
              <w:tab/>
            </w:r>
          </w:p>
        </w:tc>
        <w:tc>
          <w:tcPr>
            <w:tcW w:w="992" w:type="dxa"/>
            <w:vAlign w:val="bottom"/>
          </w:tcPr>
          <w:p w14:paraId="0521A737" w14:textId="7F61856A" w:rsidR="008878F0" w:rsidRPr="008878F0" w:rsidRDefault="005C00A2" w:rsidP="00594AB2">
            <w:pPr>
              <w:pStyle w:val="Wartocitablicy"/>
              <w:spacing w:before="360"/>
            </w:pPr>
            <w:r>
              <w:t>16,3</w:t>
            </w:r>
          </w:p>
        </w:tc>
        <w:tc>
          <w:tcPr>
            <w:tcW w:w="992" w:type="dxa"/>
            <w:tcBorders>
              <w:top w:val="nil"/>
            </w:tcBorders>
            <w:vAlign w:val="bottom"/>
          </w:tcPr>
          <w:p w14:paraId="1FEBE359" w14:textId="5B481E0E" w:rsidR="008878F0" w:rsidRPr="008878F0" w:rsidRDefault="005C00A2" w:rsidP="00594AB2">
            <w:pPr>
              <w:pStyle w:val="Wartocitablicy"/>
              <w:spacing w:before="360"/>
            </w:pPr>
            <w:r>
              <w:t>9,0</w:t>
            </w:r>
          </w:p>
        </w:tc>
        <w:tc>
          <w:tcPr>
            <w:tcW w:w="2835" w:type="dxa"/>
            <w:tcBorders>
              <w:left w:val="single" w:sz="4" w:space="0" w:color="auto"/>
            </w:tcBorders>
            <w:vAlign w:val="bottom"/>
          </w:tcPr>
          <w:p w14:paraId="377D8EAC" w14:textId="6C18F58F" w:rsidR="008878F0" w:rsidRPr="008878F0" w:rsidRDefault="008878F0" w:rsidP="00594AB2">
            <w:pPr>
              <w:pStyle w:val="Boczek41fang"/>
              <w:spacing w:before="360"/>
              <w:rPr>
                <w:lang w:val="pl-PL"/>
              </w:rPr>
            </w:pPr>
            <w:r w:rsidRPr="00932345">
              <w:t>Arts, entertainment and recreation</w:t>
            </w:r>
          </w:p>
        </w:tc>
      </w:tr>
      <w:tr w:rsidR="008878F0" w:rsidRPr="00DB68E9" w14:paraId="54BC9255" w14:textId="77777777" w:rsidTr="005A150A">
        <w:tc>
          <w:tcPr>
            <w:tcW w:w="2835" w:type="dxa"/>
            <w:tcBorders>
              <w:right w:val="single" w:sz="4" w:space="0" w:color="auto"/>
            </w:tcBorders>
            <w:vAlign w:val="bottom"/>
          </w:tcPr>
          <w:p w14:paraId="65CB082C" w14:textId="26CCBCFA" w:rsidR="008878F0" w:rsidRPr="008878F0" w:rsidRDefault="008878F0" w:rsidP="00594AB2">
            <w:pPr>
              <w:pStyle w:val="Boczek6"/>
              <w:spacing w:before="360"/>
            </w:pPr>
            <w:r w:rsidRPr="00932345">
              <w:t xml:space="preserve">Pozostała działalność usługowa </w:t>
            </w:r>
            <w:r>
              <w:tab/>
            </w:r>
          </w:p>
        </w:tc>
        <w:tc>
          <w:tcPr>
            <w:tcW w:w="992" w:type="dxa"/>
            <w:vAlign w:val="bottom"/>
          </w:tcPr>
          <w:p w14:paraId="046DFABE" w14:textId="78B5E450" w:rsidR="008878F0" w:rsidRPr="008878F0" w:rsidRDefault="005C00A2" w:rsidP="00594AB2">
            <w:pPr>
              <w:pStyle w:val="Wartocitablicy"/>
              <w:spacing w:before="360"/>
            </w:pPr>
            <w:r>
              <w:t>27,5</w:t>
            </w:r>
          </w:p>
        </w:tc>
        <w:tc>
          <w:tcPr>
            <w:tcW w:w="992" w:type="dxa"/>
            <w:tcBorders>
              <w:top w:val="nil"/>
            </w:tcBorders>
            <w:vAlign w:val="bottom"/>
          </w:tcPr>
          <w:p w14:paraId="39056D28" w14:textId="3AEF90C5" w:rsidR="008878F0" w:rsidRPr="008878F0" w:rsidRDefault="009918C8" w:rsidP="00594AB2">
            <w:pPr>
              <w:pStyle w:val="Wartocitablicy"/>
              <w:spacing w:before="360"/>
            </w:pPr>
            <w:r>
              <w:t>18,8</w:t>
            </w:r>
          </w:p>
        </w:tc>
        <w:tc>
          <w:tcPr>
            <w:tcW w:w="2835" w:type="dxa"/>
            <w:tcBorders>
              <w:left w:val="single" w:sz="4" w:space="0" w:color="auto"/>
            </w:tcBorders>
            <w:vAlign w:val="bottom"/>
          </w:tcPr>
          <w:p w14:paraId="203963F6" w14:textId="285F73FE" w:rsidR="008878F0" w:rsidRPr="008878F0" w:rsidRDefault="008878F0" w:rsidP="00594AB2">
            <w:pPr>
              <w:pStyle w:val="Boczek41fang"/>
              <w:spacing w:before="360"/>
              <w:rPr>
                <w:lang w:val="pl-PL"/>
              </w:rPr>
            </w:pPr>
            <w:r w:rsidRPr="00932345">
              <w:t>Other service activities</w:t>
            </w:r>
          </w:p>
        </w:tc>
      </w:tr>
    </w:tbl>
    <w:p w14:paraId="6146A909" w14:textId="18DE2FFE" w:rsidR="008878F0" w:rsidRPr="00932345" w:rsidRDefault="008878F0" w:rsidP="008878F0">
      <w:pPr>
        <w:pStyle w:val="Notka"/>
        <w:spacing w:before="60"/>
      </w:pPr>
      <w:r w:rsidRPr="00932345">
        <w:t>a Patrz uwagi ogólne, ust</w:t>
      </w:r>
      <w:r w:rsidRPr="0042756F">
        <w:rPr>
          <w:color w:val="000000" w:themeColor="text1"/>
        </w:rPr>
        <w:t xml:space="preserve">. </w:t>
      </w:r>
      <w:r>
        <w:rPr>
          <w:color w:val="000000" w:themeColor="text1"/>
        </w:rPr>
        <w:t>1</w:t>
      </w:r>
      <w:r w:rsidRPr="0042756F">
        <w:rPr>
          <w:color w:val="000000" w:themeColor="text1"/>
        </w:rPr>
        <w:t xml:space="preserve"> na str. </w:t>
      </w:r>
      <w:r w:rsidR="00772EFF">
        <w:rPr>
          <w:color w:val="000000" w:themeColor="text1"/>
        </w:rPr>
        <w:t>114.</w:t>
      </w:r>
    </w:p>
    <w:p w14:paraId="79F8BC95" w14:textId="281C599E" w:rsidR="00594AB2" w:rsidRPr="00772EFF" w:rsidRDefault="008878F0" w:rsidP="008878F0">
      <w:pPr>
        <w:pStyle w:val="Notkaang"/>
      </w:pPr>
      <w:r w:rsidRPr="00772EFF">
        <w:t xml:space="preserve">a See </w:t>
      </w:r>
      <w:r w:rsidR="00772EFF" w:rsidRPr="00772EFF">
        <w:t>general notes, item 1 on page 114.</w:t>
      </w:r>
      <w:r w:rsidRPr="00772EFF">
        <w:t xml:space="preserve">  </w:t>
      </w:r>
    </w:p>
    <w:p w14:paraId="6ECF9628" w14:textId="5667AAAC" w:rsidR="008878F0" w:rsidRPr="00772EFF" w:rsidRDefault="008878F0" w:rsidP="008878F0">
      <w:pPr>
        <w:pStyle w:val="Notkaang"/>
        <w:rPr>
          <w:b/>
          <w:sz w:val="18"/>
        </w:rPr>
      </w:pPr>
      <w:r w:rsidRPr="00772EFF">
        <w:br w:type="page"/>
      </w:r>
    </w:p>
    <w:p w14:paraId="638C0C48" w14:textId="77777777" w:rsidR="003501A1" w:rsidRPr="00F27468" w:rsidRDefault="003501A1" w:rsidP="00DE77A8">
      <w:pPr>
        <w:pStyle w:val="Rozdziatytu"/>
        <w:rPr>
          <w:lang w:val="en-GB"/>
        </w:rPr>
      </w:pPr>
      <w:proofErr w:type="spellStart"/>
      <w:r w:rsidRPr="00F27468">
        <w:rPr>
          <w:lang w:val="en-GB"/>
        </w:rPr>
        <w:lastRenderedPageBreak/>
        <w:t>Warunki</w:t>
      </w:r>
      <w:proofErr w:type="spellEnd"/>
      <w:r w:rsidRPr="00F27468">
        <w:rPr>
          <w:lang w:val="en-GB"/>
        </w:rPr>
        <w:t xml:space="preserve"> </w:t>
      </w:r>
      <w:proofErr w:type="spellStart"/>
      <w:r w:rsidRPr="00F27468">
        <w:rPr>
          <w:lang w:val="en-GB"/>
        </w:rPr>
        <w:t>pracy</w:t>
      </w:r>
      <w:proofErr w:type="spellEnd"/>
    </w:p>
    <w:p w14:paraId="0EC00FA9" w14:textId="77777777" w:rsidR="003501A1" w:rsidRPr="00F27468" w:rsidRDefault="003501A1" w:rsidP="00DE77A8">
      <w:pPr>
        <w:pStyle w:val="Rozdziatytuang"/>
        <w:rPr>
          <w:lang w:val="en-GB"/>
        </w:rPr>
      </w:pPr>
      <w:r w:rsidRPr="00F27468">
        <w:rPr>
          <w:lang w:val="en-GB"/>
        </w:rPr>
        <w:t>Work conditions</w:t>
      </w:r>
    </w:p>
    <w:p w14:paraId="19297B84" w14:textId="7408C322" w:rsidR="003501A1" w:rsidRPr="005B0DA3" w:rsidRDefault="003501A1" w:rsidP="007B5694">
      <w:pPr>
        <w:pStyle w:val="Tytutablicy"/>
        <w:spacing w:after="40"/>
      </w:pPr>
      <w:r w:rsidRPr="00F27468">
        <w:rPr>
          <w:b w:val="0"/>
          <w:lang w:val="en-GB"/>
        </w:rPr>
        <w:t xml:space="preserve">TABL. </w:t>
      </w:r>
      <w:r w:rsidR="00A60517" w:rsidRPr="00F27468">
        <w:rPr>
          <w:b w:val="0"/>
          <w:lang w:val="en-GB"/>
        </w:rPr>
        <w:t>4</w:t>
      </w:r>
      <w:r w:rsidRPr="00F27468">
        <w:rPr>
          <w:b w:val="0"/>
          <w:lang w:val="en-GB"/>
        </w:rPr>
        <w:t xml:space="preserve"> (6</w:t>
      </w:r>
      <w:r w:rsidR="009B5DC3" w:rsidRPr="00F27468">
        <w:rPr>
          <w:b w:val="0"/>
          <w:lang w:val="en-GB"/>
        </w:rPr>
        <w:t>8</w:t>
      </w:r>
      <w:r w:rsidRPr="00F27468">
        <w:rPr>
          <w:b w:val="0"/>
          <w:lang w:val="en-GB"/>
        </w:rPr>
        <w:t>).</w:t>
      </w:r>
      <w:r w:rsidRPr="00F27468">
        <w:rPr>
          <w:lang w:val="en-GB"/>
        </w:rPr>
        <w:tab/>
      </w:r>
      <w:r w:rsidRPr="005B0DA3">
        <w:t>POSZKODOWANI W WYPADKACH PRZY PRACY</w:t>
      </w:r>
      <w:r w:rsidR="007B5694" w:rsidRPr="005B0DA3">
        <w:rPr>
          <w:b w:val="0"/>
          <w:caps w:val="0"/>
          <w:sz w:val="16"/>
          <w:szCs w:val="16"/>
          <w:vertAlign w:val="superscript"/>
        </w:rPr>
        <w:t xml:space="preserve"> a</w:t>
      </w:r>
      <w:r w:rsidRPr="005B0DA3">
        <w:t xml:space="preserve"> (</w:t>
      </w:r>
      <w:r w:rsidR="007B5694" w:rsidRPr="005B0DA3">
        <w:rPr>
          <w:caps w:val="0"/>
        </w:rPr>
        <w:t>poza indywidualnymi gospodarstwami rolnymi</w:t>
      </w:r>
      <w:r w:rsidRPr="005B0DA3">
        <w:t>) ORAZ LICZBA DNI NIEZDOLNOŚCI DO PRACY SPOWODOWANEJ WYPADKAMI</w:t>
      </w:r>
    </w:p>
    <w:p w14:paraId="67742FF9" w14:textId="0B9AED1A" w:rsidR="003501A1" w:rsidRDefault="003501A1" w:rsidP="003501A1">
      <w:pPr>
        <w:pStyle w:val="Tytutablicyang"/>
      </w:pPr>
      <w:r>
        <w:t>PERSONS INJURED IN ACCIDENTS AT WORK</w:t>
      </w:r>
      <w:r w:rsidR="007B5694" w:rsidRPr="007B5694">
        <w:rPr>
          <w:caps w:val="0"/>
          <w:sz w:val="16"/>
          <w:szCs w:val="16"/>
          <w:vertAlign w:val="superscript"/>
        </w:rPr>
        <w:t xml:space="preserve"> a</w:t>
      </w:r>
      <w:r>
        <w:t xml:space="preserve"> (</w:t>
      </w:r>
      <w:r w:rsidR="007B5694">
        <w:rPr>
          <w:caps w:val="0"/>
        </w:rPr>
        <w:t>excluding private farms in agriculture</w:t>
      </w:r>
      <w:r>
        <w:t xml:space="preserve">) AND THE NUMBER OF DAYS </w:t>
      </w:r>
      <w:r w:rsidRPr="00546003">
        <w:t xml:space="preserve">OF </w:t>
      </w:r>
      <w:r w:rsidR="004E4A82" w:rsidRPr="00546003">
        <w:t>incapacity for</w:t>
      </w:r>
      <w:r w:rsidRPr="00546003">
        <w:t xml:space="preserve"> WORK</w:t>
      </w:r>
      <w:r>
        <w:t xml:space="preserve"> CAUSED BY ACCIDENTS</w:t>
      </w:r>
    </w:p>
    <w:tbl>
      <w:tblPr>
        <w:tblW w:w="5004" w:type="pct"/>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7"/>
        <w:gridCol w:w="783"/>
        <w:gridCol w:w="783"/>
        <w:gridCol w:w="781"/>
        <w:gridCol w:w="2266"/>
      </w:tblGrid>
      <w:tr w:rsidR="0087203D" w:rsidRPr="003501A1" w14:paraId="7C296A8A" w14:textId="77777777" w:rsidTr="004905D4">
        <w:trPr>
          <w:trHeight w:val="454"/>
        </w:trPr>
        <w:tc>
          <w:tcPr>
            <w:tcW w:w="1482" w:type="pct"/>
            <w:tcBorders>
              <w:top w:val="single" w:sz="4" w:space="0" w:color="auto"/>
              <w:bottom w:val="single" w:sz="4" w:space="0" w:color="auto"/>
            </w:tcBorders>
            <w:vAlign w:val="center"/>
          </w:tcPr>
          <w:p w14:paraId="6F61460F" w14:textId="77777777" w:rsidR="0087203D" w:rsidRPr="003501A1" w:rsidRDefault="0087203D" w:rsidP="0087203D">
            <w:pPr>
              <w:pStyle w:val="Gwkatablicy"/>
            </w:pPr>
            <w:r w:rsidRPr="003501A1">
              <w:t>WYSZCZEGÓLNIENIE</w:t>
            </w:r>
          </w:p>
        </w:tc>
        <w:tc>
          <w:tcPr>
            <w:tcW w:w="507" w:type="pct"/>
            <w:tcBorders>
              <w:top w:val="single" w:sz="4" w:space="0" w:color="auto"/>
              <w:bottom w:val="single" w:sz="4" w:space="0" w:color="auto"/>
            </w:tcBorders>
            <w:vAlign w:val="center"/>
          </w:tcPr>
          <w:p w14:paraId="01C9AF27" w14:textId="7F3947E7" w:rsidR="0087203D" w:rsidRPr="003501A1" w:rsidRDefault="0087203D" w:rsidP="0087203D">
            <w:pPr>
              <w:pStyle w:val="Gwkatablicy"/>
            </w:pPr>
            <w:r w:rsidRPr="003501A1">
              <w:t>2015</w:t>
            </w:r>
          </w:p>
        </w:tc>
        <w:tc>
          <w:tcPr>
            <w:tcW w:w="511" w:type="pct"/>
            <w:tcBorders>
              <w:top w:val="single" w:sz="4" w:space="0" w:color="auto"/>
              <w:bottom w:val="single" w:sz="4" w:space="0" w:color="auto"/>
            </w:tcBorders>
            <w:vAlign w:val="center"/>
          </w:tcPr>
          <w:p w14:paraId="31512ED4" w14:textId="411BD1A6" w:rsidR="0087203D" w:rsidRPr="003501A1" w:rsidRDefault="0087203D" w:rsidP="003C2932">
            <w:pPr>
              <w:pStyle w:val="Gwkatablicy"/>
            </w:pPr>
            <w:r w:rsidRPr="003501A1">
              <w:t>20</w:t>
            </w:r>
            <w:r w:rsidR="003C2932">
              <w:t>19</w:t>
            </w:r>
          </w:p>
        </w:tc>
        <w:tc>
          <w:tcPr>
            <w:tcW w:w="511" w:type="pct"/>
            <w:tcBorders>
              <w:top w:val="single" w:sz="4" w:space="0" w:color="auto"/>
              <w:bottom w:val="single" w:sz="4" w:space="0" w:color="auto"/>
            </w:tcBorders>
            <w:vAlign w:val="center"/>
          </w:tcPr>
          <w:p w14:paraId="127E55AF" w14:textId="4DC9DCD6" w:rsidR="0087203D" w:rsidRPr="003501A1" w:rsidRDefault="0087203D" w:rsidP="003C2932">
            <w:pPr>
              <w:pStyle w:val="Gwkatablicy"/>
            </w:pPr>
            <w:r w:rsidRPr="003501A1">
              <w:t>20</w:t>
            </w:r>
            <w:r>
              <w:t>2</w:t>
            </w:r>
            <w:r w:rsidR="003C2932">
              <w:t>0</w:t>
            </w:r>
          </w:p>
        </w:tc>
        <w:tc>
          <w:tcPr>
            <w:tcW w:w="510" w:type="pct"/>
            <w:tcBorders>
              <w:top w:val="single" w:sz="4" w:space="0" w:color="auto"/>
              <w:bottom w:val="single" w:sz="4" w:space="0" w:color="auto"/>
            </w:tcBorders>
            <w:vAlign w:val="center"/>
          </w:tcPr>
          <w:p w14:paraId="13A9DCD0" w14:textId="4A9F3452" w:rsidR="0087203D" w:rsidRPr="003501A1" w:rsidRDefault="0087203D" w:rsidP="0087203D">
            <w:pPr>
              <w:pStyle w:val="Gwkatablicy"/>
            </w:pPr>
            <w:r w:rsidRPr="003501A1">
              <w:t>20</w:t>
            </w:r>
            <w:r>
              <w:t>22</w:t>
            </w:r>
          </w:p>
        </w:tc>
        <w:tc>
          <w:tcPr>
            <w:tcW w:w="1479" w:type="pct"/>
            <w:tcBorders>
              <w:top w:val="single" w:sz="4" w:space="0" w:color="auto"/>
              <w:bottom w:val="single" w:sz="4" w:space="0" w:color="auto"/>
            </w:tcBorders>
            <w:vAlign w:val="center"/>
          </w:tcPr>
          <w:p w14:paraId="7688E0EA" w14:textId="77777777" w:rsidR="0087203D" w:rsidRPr="003501A1" w:rsidRDefault="0087203D" w:rsidP="0087203D">
            <w:pPr>
              <w:pStyle w:val="Gwkatablicyang"/>
            </w:pPr>
            <w:r w:rsidRPr="003501A1">
              <w:t>SPECIFICATION</w:t>
            </w:r>
          </w:p>
        </w:tc>
      </w:tr>
      <w:tr w:rsidR="003C2932" w:rsidRPr="003501A1" w14:paraId="3A62C5E5" w14:textId="77777777" w:rsidTr="004905D4">
        <w:tc>
          <w:tcPr>
            <w:tcW w:w="1482" w:type="pct"/>
            <w:tcBorders>
              <w:top w:val="single" w:sz="4" w:space="0" w:color="auto"/>
            </w:tcBorders>
            <w:vAlign w:val="bottom"/>
          </w:tcPr>
          <w:p w14:paraId="5BE921F3" w14:textId="77777777" w:rsidR="003C2932" w:rsidRPr="003501A1" w:rsidRDefault="003C2932" w:rsidP="003C2932">
            <w:pPr>
              <w:pStyle w:val="Boczek4"/>
              <w:spacing w:before="60"/>
            </w:pPr>
            <w:r w:rsidRPr="003501A1">
              <w:t xml:space="preserve">Poszkodowani </w:t>
            </w:r>
            <w:r w:rsidRPr="003501A1">
              <w:tab/>
            </w:r>
          </w:p>
        </w:tc>
        <w:tc>
          <w:tcPr>
            <w:tcW w:w="507" w:type="pct"/>
            <w:tcBorders>
              <w:top w:val="single" w:sz="4" w:space="0" w:color="auto"/>
            </w:tcBorders>
            <w:vAlign w:val="bottom"/>
          </w:tcPr>
          <w:p w14:paraId="19C83DD2" w14:textId="68134E9A" w:rsidR="003C2932" w:rsidRPr="003501A1" w:rsidRDefault="003C2932" w:rsidP="003C2932">
            <w:pPr>
              <w:pStyle w:val="Wartocitablicy"/>
              <w:spacing w:before="60"/>
              <w:rPr>
                <w:noProof/>
              </w:rPr>
            </w:pPr>
            <w:r w:rsidRPr="003501A1">
              <w:rPr>
                <w:noProof/>
              </w:rPr>
              <w:t>5592</w:t>
            </w:r>
          </w:p>
        </w:tc>
        <w:tc>
          <w:tcPr>
            <w:tcW w:w="511" w:type="pct"/>
            <w:tcBorders>
              <w:top w:val="single" w:sz="4" w:space="0" w:color="auto"/>
            </w:tcBorders>
            <w:vAlign w:val="bottom"/>
          </w:tcPr>
          <w:p w14:paraId="31F87343" w14:textId="49A1ABF1" w:rsidR="003C2932" w:rsidRPr="003501A1" w:rsidRDefault="003C2932" w:rsidP="003C2932">
            <w:pPr>
              <w:pStyle w:val="Wartocitablicy"/>
              <w:spacing w:before="60"/>
              <w:rPr>
                <w:noProof/>
              </w:rPr>
            </w:pPr>
            <w:r w:rsidRPr="003501A1">
              <w:rPr>
                <w:noProof/>
              </w:rPr>
              <w:t>5853</w:t>
            </w:r>
          </w:p>
        </w:tc>
        <w:tc>
          <w:tcPr>
            <w:tcW w:w="511" w:type="pct"/>
            <w:tcBorders>
              <w:top w:val="single" w:sz="4" w:space="0" w:color="auto"/>
            </w:tcBorders>
            <w:vAlign w:val="bottom"/>
          </w:tcPr>
          <w:p w14:paraId="236AA03E" w14:textId="4A0E146D" w:rsidR="003C2932" w:rsidRPr="003501A1" w:rsidRDefault="003C2932" w:rsidP="003C2932">
            <w:pPr>
              <w:pStyle w:val="Wartocitablicy"/>
              <w:spacing w:before="60"/>
              <w:rPr>
                <w:noProof/>
              </w:rPr>
            </w:pPr>
            <w:r>
              <w:rPr>
                <w:noProof/>
              </w:rPr>
              <w:t>3996</w:t>
            </w:r>
          </w:p>
        </w:tc>
        <w:tc>
          <w:tcPr>
            <w:tcW w:w="510" w:type="pct"/>
            <w:tcBorders>
              <w:top w:val="single" w:sz="4" w:space="0" w:color="auto"/>
            </w:tcBorders>
            <w:vAlign w:val="bottom"/>
          </w:tcPr>
          <w:p w14:paraId="4C922844" w14:textId="5523E6C6" w:rsidR="003C2932" w:rsidRPr="003501A1" w:rsidRDefault="003B2919" w:rsidP="003C2932">
            <w:pPr>
              <w:pStyle w:val="Wartocitablicy"/>
              <w:spacing w:before="60"/>
              <w:rPr>
                <w:noProof/>
              </w:rPr>
            </w:pPr>
            <w:r>
              <w:rPr>
                <w:noProof/>
              </w:rPr>
              <w:t>4735</w:t>
            </w:r>
          </w:p>
        </w:tc>
        <w:tc>
          <w:tcPr>
            <w:tcW w:w="1479" w:type="pct"/>
            <w:tcBorders>
              <w:top w:val="single" w:sz="4" w:space="0" w:color="auto"/>
            </w:tcBorders>
            <w:vAlign w:val="bottom"/>
          </w:tcPr>
          <w:p w14:paraId="1E1F85F5" w14:textId="77777777" w:rsidR="003C2932" w:rsidRPr="003501A1" w:rsidRDefault="003C2932" w:rsidP="003C2932">
            <w:pPr>
              <w:pStyle w:val="Boczek4ang"/>
              <w:spacing w:before="60"/>
            </w:pPr>
            <w:r w:rsidRPr="003501A1">
              <w:t>Persons injured</w:t>
            </w:r>
          </w:p>
        </w:tc>
      </w:tr>
      <w:tr w:rsidR="003C2932" w:rsidRPr="003501A1" w14:paraId="4DE767CE" w14:textId="77777777" w:rsidTr="004905D4">
        <w:tc>
          <w:tcPr>
            <w:tcW w:w="1482" w:type="pct"/>
            <w:vAlign w:val="bottom"/>
          </w:tcPr>
          <w:p w14:paraId="7A4EBD60" w14:textId="77777777" w:rsidR="003C2932" w:rsidRPr="003501A1" w:rsidRDefault="003C2932" w:rsidP="003C2932">
            <w:pPr>
              <w:pStyle w:val="Boczek43f"/>
              <w:spacing w:before="80"/>
            </w:pPr>
            <w:r w:rsidRPr="003501A1">
              <w:t>w wypadkach:</w:t>
            </w:r>
          </w:p>
        </w:tc>
        <w:tc>
          <w:tcPr>
            <w:tcW w:w="507" w:type="pct"/>
            <w:vAlign w:val="bottom"/>
          </w:tcPr>
          <w:p w14:paraId="39C40E40" w14:textId="77777777" w:rsidR="003C2932" w:rsidRPr="003501A1" w:rsidRDefault="003C2932" w:rsidP="003C2932">
            <w:pPr>
              <w:pStyle w:val="Wartocitablicy"/>
              <w:spacing w:before="80"/>
              <w:rPr>
                <w:noProof/>
              </w:rPr>
            </w:pPr>
          </w:p>
        </w:tc>
        <w:tc>
          <w:tcPr>
            <w:tcW w:w="511" w:type="pct"/>
            <w:vAlign w:val="bottom"/>
          </w:tcPr>
          <w:p w14:paraId="31638930" w14:textId="77777777" w:rsidR="003C2932" w:rsidRPr="003501A1" w:rsidRDefault="003C2932" w:rsidP="003C2932">
            <w:pPr>
              <w:pStyle w:val="Wartocitablicy"/>
              <w:spacing w:before="80"/>
              <w:rPr>
                <w:noProof/>
              </w:rPr>
            </w:pPr>
          </w:p>
        </w:tc>
        <w:tc>
          <w:tcPr>
            <w:tcW w:w="511" w:type="pct"/>
            <w:vAlign w:val="bottom"/>
          </w:tcPr>
          <w:p w14:paraId="5292CB68" w14:textId="77777777" w:rsidR="003C2932" w:rsidRPr="003501A1" w:rsidRDefault="003C2932" w:rsidP="003C2932">
            <w:pPr>
              <w:pStyle w:val="Wartocitablicy"/>
              <w:spacing w:before="80"/>
              <w:rPr>
                <w:noProof/>
              </w:rPr>
            </w:pPr>
          </w:p>
        </w:tc>
        <w:tc>
          <w:tcPr>
            <w:tcW w:w="510" w:type="pct"/>
            <w:vAlign w:val="bottom"/>
          </w:tcPr>
          <w:p w14:paraId="64922DDE" w14:textId="77777777" w:rsidR="003C2932" w:rsidRPr="003501A1" w:rsidRDefault="003C2932" w:rsidP="003C2932">
            <w:pPr>
              <w:pStyle w:val="Wartocitablicy"/>
              <w:spacing w:before="80"/>
              <w:rPr>
                <w:noProof/>
              </w:rPr>
            </w:pPr>
          </w:p>
        </w:tc>
        <w:tc>
          <w:tcPr>
            <w:tcW w:w="1479" w:type="pct"/>
            <w:vAlign w:val="bottom"/>
          </w:tcPr>
          <w:p w14:paraId="56F69CBA" w14:textId="77777777" w:rsidR="003C2932" w:rsidRPr="003501A1" w:rsidRDefault="003C2932" w:rsidP="003C2932">
            <w:pPr>
              <w:pStyle w:val="Boczek43fang"/>
              <w:spacing w:before="80"/>
              <w:rPr>
                <w:lang w:val="en-GB"/>
              </w:rPr>
            </w:pPr>
            <w:r w:rsidRPr="003501A1">
              <w:rPr>
                <w:lang w:val="en-GB"/>
              </w:rPr>
              <w:t>in accidents:</w:t>
            </w:r>
          </w:p>
        </w:tc>
      </w:tr>
      <w:tr w:rsidR="003C2932" w:rsidRPr="003501A1" w14:paraId="0DAC8390" w14:textId="77777777" w:rsidTr="004905D4">
        <w:tc>
          <w:tcPr>
            <w:tcW w:w="1482" w:type="pct"/>
            <w:vAlign w:val="bottom"/>
          </w:tcPr>
          <w:p w14:paraId="41863AAE" w14:textId="77777777" w:rsidR="003C2932" w:rsidRPr="003501A1" w:rsidRDefault="003C2932" w:rsidP="003C2932">
            <w:pPr>
              <w:pStyle w:val="Boczek42f"/>
              <w:spacing w:before="80"/>
            </w:pPr>
            <w:r w:rsidRPr="003501A1">
              <w:t xml:space="preserve">śmiertelnych </w:t>
            </w:r>
            <w:r w:rsidRPr="003501A1">
              <w:tab/>
            </w:r>
          </w:p>
        </w:tc>
        <w:tc>
          <w:tcPr>
            <w:tcW w:w="507" w:type="pct"/>
            <w:vAlign w:val="bottom"/>
          </w:tcPr>
          <w:p w14:paraId="5585EDD1" w14:textId="58C496CF" w:rsidR="003C2932" w:rsidRPr="003501A1" w:rsidRDefault="003C2932" w:rsidP="003C2932">
            <w:pPr>
              <w:pStyle w:val="Wartocitablicy"/>
              <w:spacing w:before="80"/>
              <w:rPr>
                <w:noProof/>
              </w:rPr>
            </w:pPr>
            <w:r w:rsidRPr="003501A1">
              <w:rPr>
                <w:noProof/>
              </w:rPr>
              <w:t>8</w:t>
            </w:r>
          </w:p>
        </w:tc>
        <w:tc>
          <w:tcPr>
            <w:tcW w:w="511" w:type="pct"/>
            <w:vAlign w:val="bottom"/>
          </w:tcPr>
          <w:p w14:paraId="0E014525" w14:textId="01676460" w:rsidR="003C2932" w:rsidRPr="003501A1" w:rsidRDefault="003C2932" w:rsidP="003C2932">
            <w:pPr>
              <w:pStyle w:val="Wartocitablicy"/>
              <w:spacing w:before="80"/>
              <w:rPr>
                <w:noProof/>
              </w:rPr>
            </w:pPr>
            <w:r w:rsidRPr="003501A1">
              <w:rPr>
                <w:noProof/>
              </w:rPr>
              <w:t>11</w:t>
            </w:r>
          </w:p>
        </w:tc>
        <w:tc>
          <w:tcPr>
            <w:tcW w:w="511" w:type="pct"/>
            <w:vAlign w:val="bottom"/>
          </w:tcPr>
          <w:p w14:paraId="61C6443A" w14:textId="413B2D93" w:rsidR="003C2932" w:rsidRPr="003501A1" w:rsidRDefault="003C2932" w:rsidP="003C2932">
            <w:pPr>
              <w:pStyle w:val="Wartocitablicy"/>
              <w:spacing w:before="80"/>
              <w:rPr>
                <w:noProof/>
              </w:rPr>
            </w:pPr>
            <w:r>
              <w:rPr>
                <w:noProof/>
              </w:rPr>
              <w:t>8</w:t>
            </w:r>
          </w:p>
        </w:tc>
        <w:tc>
          <w:tcPr>
            <w:tcW w:w="510" w:type="pct"/>
            <w:vAlign w:val="bottom"/>
          </w:tcPr>
          <w:p w14:paraId="0E345039" w14:textId="4026DDE8" w:rsidR="003C2932" w:rsidRPr="003501A1" w:rsidRDefault="003B2919" w:rsidP="003C2932">
            <w:pPr>
              <w:pStyle w:val="Wartocitablicy"/>
              <w:spacing w:before="80"/>
              <w:rPr>
                <w:noProof/>
              </w:rPr>
            </w:pPr>
            <w:r>
              <w:rPr>
                <w:noProof/>
              </w:rPr>
              <w:t>7</w:t>
            </w:r>
          </w:p>
        </w:tc>
        <w:tc>
          <w:tcPr>
            <w:tcW w:w="1479" w:type="pct"/>
            <w:vAlign w:val="bottom"/>
          </w:tcPr>
          <w:p w14:paraId="07F64472" w14:textId="77777777" w:rsidR="003C2932" w:rsidRPr="003501A1" w:rsidRDefault="003C2932" w:rsidP="003C2932">
            <w:pPr>
              <w:pStyle w:val="Boczek42fang"/>
              <w:spacing w:before="80"/>
              <w:rPr>
                <w:lang w:val="en-GB"/>
              </w:rPr>
            </w:pPr>
            <w:r w:rsidRPr="003501A1">
              <w:rPr>
                <w:lang w:val="en-GB"/>
              </w:rPr>
              <w:t>fatal</w:t>
            </w:r>
          </w:p>
        </w:tc>
      </w:tr>
      <w:tr w:rsidR="003C2932" w:rsidRPr="003501A1" w14:paraId="4216C623" w14:textId="77777777" w:rsidTr="004905D4">
        <w:tc>
          <w:tcPr>
            <w:tcW w:w="1482" w:type="pct"/>
            <w:vAlign w:val="bottom"/>
          </w:tcPr>
          <w:p w14:paraId="2E3FDCFE" w14:textId="77777777" w:rsidR="003C2932" w:rsidRPr="003501A1" w:rsidRDefault="003C2932" w:rsidP="003C2932">
            <w:pPr>
              <w:pStyle w:val="Boczek42f"/>
              <w:spacing w:before="80"/>
            </w:pPr>
            <w:r w:rsidRPr="003501A1">
              <w:t xml:space="preserve">ciężkich </w:t>
            </w:r>
            <w:r w:rsidRPr="003501A1">
              <w:tab/>
            </w:r>
          </w:p>
        </w:tc>
        <w:tc>
          <w:tcPr>
            <w:tcW w:w="507" w:type="pct"/>
            <w:vAlign w:val="bottom"/>
          </w:tcPr>
          <w:p w14:paraId="630DC028" w14:textId="7ADD543A" w:rsidR="003C2932" w:rsidRPr="003501A1" w:rsidRDefault="003C2932" w:rsidP="003C2932">
            <w:pPr>
              <w:pStyle w:val="Wartocitablicy"/>
              <w:spacing w:before="80"/>
              <w:rPr>
                <w:noProof/>
              </w:rPr>
            </w:pPr>
            <w:r w:rsidRPr="003501A1">
              <w:rPr>
                <w:noProof/>
              </w:rPr>
              <w:t>22</w:t>
            </w:r>
          </w:p>
        </w:tc>
        <w:tc>
          <w:tcPr>
            <w:tcW w:w="511" w:type="pct"/>
            <w:vAlign w:val="bottom"/>
          </w:tcPr>
          <w:p w14:paraId="2191AE1A" w14:textId="02344786" w:rsidR="003C2932" w:rsidRPr="003501A1" w:rsidRDefault="003C2932" w:rsidP="003C2932">
            <w:pPr>
              <w:pStyle w:val="Wartocitablicy"/>
              <w:spacing w:before="80"/>
              <w:rPr>
                <w:noProof/>
              </w:rPr>
            </w:pPr>
            <w:r w:rsidRPr="003501A1">
              <w:rPr>
                <w:noProof/>
              </w:rPr>
              <w:t>9</w:t>
            </w:r>
          </w:p>
        </w:tc>
        <w:tc>
          <w:tcPr>
            <w:tcW w:w="511" w:type="pct"/>
            <w:vAlign w:val="bottom"/>
          </w:tcPr>
          <w:p w14:paraId="6CD0E0AD" w14:textId="1C44EBD0" w:rsidR="003C2932" w:rsidRPr="003501A1" w:rsidRDefault="003C2932" w:rsidP="003C2932">
            <w:pPr>
              <w:pStyle w:val="Wartocitablicy"/>
              <w:spacing w:before="80"/>
              <w:rPr>
                <w:noProof/>
              </w:rPr>
            </w:pPr>
            <w:r>
              <w:rPr>
                <w:noProof/>
              </w:rPr>
              <w:t>14</w:t>
            </w:r>
          </w:p>
        </w:tc>
        <w:tc>
          <w:tcPr>
            <w:tcW w:w="510" w:type="pct"/>
            <w:vAlign w:val="bottom"/>
          </w:tcPr>
          <w:p w14:paraId="244846C2" w14:textId="2E1BEC38" w:rsidR="003C2932" w:rsidRPr="003501A1" w:rsidRDefault="003B2919" w:rsidP="003C2932">
            <w:pPr>
              <w:pStyle w:val="Wartocitablicy"/>
              <w:spacing w:before="80"/>
              <w:rPr>
                <w:noProof/>
              </w:rPr>
            </w:pPr>
            <w:r>
              <w:rPr>
                <w:noProof/>
              </w:rPr>
              <w:t>14</w:t>
            </w:r>
          </w:p>
        </w:tc>
        <w:tc>
          <w:tcPr>
            <w:tcW w:w="1479" w:type="pct"/>
            <w:vAlign w:val="bottom"/>
          </w:tcPr>
          <w:p w14:paraId="03CF4856" w14:textId="77777777" w:rsidR="003C2932" w:rsidRPr="003501A1" w:rsidRDefault="003C2932" w:rsidP="003C2932">
            <w:pPr>
              <w:pStyle w:val="Boczek42fang"/>
              <w:spacing w:before="80"/>
              <w:rPr>
                <w:lang w:val="en-GB"/>
              </w:rPr>
            </w:pPr>
            <w:r w:rsidRPr="003501A1">
              <w:rPr>
                <w:lang w:val="en-GB"/>
              </w:rPr>
              <w:t>serious</w:t>
            </w:r>
          </w:p>
        </w:tc>
      </w:tr>
      <w:tr w:rsidR="003C2932" w:rsidRPr="003501A1" w14:paraId="02454DAC" w14:textId="77777777" w:rsidTr="004905D4">
        <w:tc>
          <w:tcPr>
            <w:tcW w:w="1482" w:type="pct"/>
            <w:vAlign w:val="bottom"/>
          </w:tcPr>
          <w:p w14:paraId="7EBBFDB5" w14:textId="77777777" w:rsidR="003C2932" w:rsidRPr="003501A1" w:rsidRDefault="003C2932" w:rsidP="003C2932">
            <w:pPr>
              <w:pStyle w:val="Boczek42f"/>
              <w:spacing w:before="80"/>
            </w:pPr>
            <w:r w:rsidRPr="003501A1">
              <w:t xml:space="preserve">z innym skutkiem </w:t>
            </w:r>
            <w:r w:rsidRPr="003501A1">
              <w:tab/>
            </w:r>
          </w:p>
        </w:tc>
        <w:tc>
          <w:tcPr>
            <w:tcW w:w="507" w:type="pct"/>
            <w:vAlign w:val="bottom"/>
          </w:tcPr>
          <w:p w14:paraId="0D011686" w14:textId="022A4962" w:rsidR="003C2932" w:rsidRPr="003501A1" w:rsidRDefault="003C2932" w:rsidP="003C2932">
            <w:pPr>
              <w:pStyle w:val="Wartocitablicy"/>
              <w:spacing w:before="80"/>
              <w:rPr>
                <w:noProof/>
              </w:rPr>
            </w:pPr>
            <w:r w:rsidRPr="003501A1">
              <w:rPr>
                <w:noProof/>
              </w:rPr>
              <w:t>5562</w:t>
            </w:r>
          </w:p>
        </w:tc>
        <w:tc>
          <w:tcPr>
            <w:tcW w:w="511" w:type="pct"/>
            <w:vAlign w:val="bottom"/>
          </w:tcPr>
          <w:p w14:paraId="7DC9B944" w14:textId="1D5F1706" w:rsidR="003C2932" w:rsidRPr="003501A1" w:rsidRDefault="003C2932" w:rsidP="003C2932">
            <w:pPr>
              <w:pStyle w:val="Wartocitablicy"/>
              <w:spacing w:before="80"/>
              <w:rPr>
                <w:noProof/>
              </w:rPr>
            </w:pPr>
            <w:r w:rsidRPr="003501A1">
              <w:rPr>
                <w:noProof/>
              </w:rPr>
              <w:t>5833</w:t>
            </w:r>
          </w:p>
        </w:tc>
        <w:tc>
          <w:tcPr>
            <w:tcW w:w="511" w:type="pct"/>
            <w:vAlign w:val="bottom"/>
          </w:tcPr>
          <w:p w14:paraId="3ED55473" w14:textId="69151060" w:rsidR="003C2932" w:rsidRPr="003501A1" w:rsidRDefault="003C2932" w:rsidP="003C2932">
            <w:pPr>
              <w:pStyle w:val="Wartocitablicy"/>
              <w:spacing w:before="80"/>
              <w:rPr>
                <w:noProof/>
              </w:rPr>
            </w:pPr>
            <w:r>
              <w:rPr>
                <w:noProof/>
              </w:rPr>
              <w:t>3974</w:t>
            </w:r>
          </w:p>
        </w:tc>
        <w:tc>
          <w:tcPr>
            <w:tcW w:w="510" w:type="pct"/>
            <w:vAlign w:val="bottom"/>
          </w:tcPr>
          <w:p w14:paraId="1915853D" w14:textId="0041D925" w:rsidR="003C2932" w:rsidRPr="003501A1" w:rsidRDefault="003B2919" w:rsidP="003C2932">
            <w:pPr>
              <w:pStyle w:val="Wartocitablicy"/>
              <w:spacing w:before="80"/>
              <w:rPr>
                <w:noProof/>
              </w:rPr>
            </w:pPr>
            <w:r>
              <w:rPr>
                <w:noProof/>
              </w:rPr>
              <w:t>4714</w:t>
            </w:r>
          </w:p>
        </w:tc>
        <w:tc>
          <w:tcPr>
            <w:tcW w:w="1479" w:type="pct"/>
            <w:vAlign w:val="bottom"/>
          </w:tcPr>
          <w:p w14:paraId="69A5373F" w14:textId="77777777" w:rsidR="003C2932" w:rsidRPr="003501A1" w:rsidRDefault="003C2932" w:rsidP="003C2932">
            <w:pPr>
              <w:pStyle w:val="Boczek42fang"/>
              <w:spacing w:before="80"/>
              <w:rPr>
                <w:lang w:val="en-GB"/>
              </w:rPr>
            </w:pPr>
            <w:r w:rsidRPr="003501A1">
              <w:rPr>
                <w:lang w:val="en-GB"/>
              </w:rPr>
              <w:t>with other effect</w:t>
            </w:r>
          </w:p>
        </w:tc>
      </w:tr>
      <w:tr w:rsidR="003C2932" w:rsidRPr="003501A1" w14:paraId="18832BCC" w14:textId="77777777" w:rsidTr="004905D4">
        <w:tc>
          <w:tcPr>
            <w:tcW w:w="1482" w:type="pct"/>
            <w:vAlign w:val="bottom"/>
          </w:tcPr>
          <w:p w14:paraId="37C17489" w14:textId="77777777" w:rsidR="003C2932" w:rsidRPr="003501A1" w:rsidRDefault="003C2932" w:rsidP="003C2932">
            <w:pPr>
              <w:pStyle w:val="Boczek41f"/>
              <w:spacing w:before="80"/>
            </w:pPr>
            <w:r w:rsidRPr="003501A1">
              <w:t xml:space="preserve">w tym kobiety </w:t>
            </w:r>
            <w:r w:rsidRPr="003501A1">
              <w:tab/>
            </w:r>
          </w:p>
        </w:tc>
        <w:tc>
          <w:tcPr>
            <w:tcW w:w="507" w:type="pct"/>
            <w:vAlign w:val="bottom"/>
          </w:tcPr>
          <w:p w14:paraId="13A07654" w14:textId="0BF3C893" w:rsidR="003C2932" w:rsidRPr="003501A1" w:rsidRDefault="003C2932" w:rsidP="003C2932">
            <w:pPr>
              <w:pStyle w:val="Wartocitablicy"/>
              <w:spacing w:before="80"/>
              <w:rPr>
                <w:noProof/>
              </w:rPr>
            </w:pPr>
            <w:r w:rsidRPr="003501A1">
              <w:rPr>
                <w:noProof/>
              </w:rPr>
              <w:t>2303</w:t>
            </w:r>
          </w:p>
        </w:tc>
        <w:tc>
          <w:tcPr>
            <w:tcW w:w="511" w:type="pct"/>
            <w:vAlign w:val="bottom"/>
          </w:tcPr>
          <w:p w14:paraId="0DE834BC" w14:textId="6084C1CC" w:rsidR="003C2932" w:rsidRPr="003501A1" w:rsidRDefault="003C2932" w:rsidP="003C2932">
            <w:pPr>
              <w:pStyle w:val="Wartocitablicy"/>
              <w:spacing w:before="80"/>
              <w:rPr>
                <w:noProof/>
              </w:rPr>
            </w:pPr>
            <w:r w:rsidRPr="003501A1">
              <w:rPr>
                <w:noProof/>
              </w:rPr>
              <w:t>2554</w:t>
            </w:r>
          </w:p>
        </w:tc>
        <w:tc>
          <w:tcPr>
            <w:tcW w:w="511" w:type="pct"/>
            <w:vAlign w:val="bottom"/>
          </w:tcPr>
          <w:p w14:paraId="203BB6F6" w14:textId="01118ED5" w:rsidR="003C2932" w:rsidRPr="003501A1" w:rsidRDefault="003C2932" w:rsidP="003C2932">
            <w:pPr>
              <w:pStyle w:val="Wartocitablicy"/>
              <w:spacing w:before="80"/>
              <w:rPr>
                <w:noProof/>
              </w:rPr>
            </w:pPr>
            <w:r>
              <w:rPr>
                <w:noProof/>
              </w:rPr>
              <w:t>1605</w:t>
            </w:r>
          </w:p>
        </w:tc>
        <w:tc>
          <w:tcPr>
            <w:tcW w:w="510" w:type="pct"/>
            <w:vAlign w:val="bottom"/>
          </w:tcPr>
          <w:p w14:paraId="2DE6CAB8" w14:textId="5D592680" w:rsidR="003C2932" w:rsidRPr="003501A1" w:rsidRDefault="003B2919" w:rsidP="003C2932">
            <w:pPr>
              <w:pStyle w:val="Wartocitablicy"/>
              <w:spacing w:before="80"/>
              <w:rPr>
                <w:noProof/>
              </w:rPr>
            </w:pPr>
            <w:r>
              <w:rPr>
                <w:noProof/>
              </w:rPr>
              <w:t>2008</w:t>
            </w:r>
          </w:p>
        </w:tc>
        <w:tc>
          <w:tcPr>
            <w:tcW w:w="1479" w:type="pct"/>
            <w:vAlign w:val="bottom"/>
          </w:tcPr>
          <w:p w14:paraId="09FBB609" w14:textId="197D0F05" w:rsidR="003C2932" w:rsidRPr="003501A1" w:rsidRDefault="003C2932" w:rsidP="00C23B78">
            <w:pPr>
              <w:pStyle w:val="Boczek41fang"/>
              <w:spacing w:before="80"/>
            </w:pPr>
            <w:r w:rsidRPr="003501A1">
              <w:t xml:space="preserve">of </w:t>
            </w:r>
            <w:r w:rsidRPr="009B5DC3">
              <w:t xml:space="preserve">which </w:t>
            </w:r>
            <w:r w:rsidR="00C23B78" w:rsidRPr="009B5DC3">
              <w:t>women</w:t>
            </w:r>
          </w:p>
        </w:tc>
      </w:tr>
      <w:tr w:rsidR="003C2932" w:rsidRPr="00F27468" w14:paraId="6EDFEC5D" w14:textId="77777777" w:rsidTr="004905D4">
        <w:tc>
          <w:tcPr>
            <w:tcW w:w="1482" w:type="pct"/>
            <w:vAlign w:val="bottom"/>
          </w:tcPr>
          <w:p w14:paraId="7B33F13F" w14:textId="41770880" w:rsidR="003C2932" w:rsidRPr="003501A1" w:rsidRDefault="003C2932" w:rsidP="003C2932">
            <w:pPr>
              <w:pStyle w:val="Boczek4"/>
              <w:spacing w:before="80"/>
            </w:pPr>
            <w:r w:rsidRPr="003501A1">
              <w:t>Liczba dni niezdolności do pracy</w:t>
            </w:r>
            <w:r w:rsidR="009B5DC3">
              <w:t xml:space="preserve"> </w:t>
            </w:r>
            <w:r w:rsidR="009B5DC3">
              <w:tab/>
            </w:r>
          </w:p>
        </w:tc>
        <w:tc>
          <w:tcPr>
            <w:tcW w:w="507" w:type="pct"/>
            <w:vAlign w:val="bottom"/>
          </w:tcPr>
          <w:p w14:paraId="12BAEA50" w14:textId="7C4A8D57" w:rsidR="003C2932" w:rsidRPr="003501A1" w:rsidRDefault="003C2932" w:rsidP="003C2932">
            <w:pPr>
              <w:pStyle w:val="Wartocitablicy"/>
              <w:spacing w:before="80"/>
              <w:rPr>
                <w:noProof/>
              </w:rPr>
            </w:pPr>
            <w:r w:rsidRPr="003501A1">
              <w:rPr>
                <w:noProof/>
              </w:rPr>
              <w:t>209323</w:t>
            </w:r>
          </w:p>
        </w:tc>
        <w:tc>
          <w:tcPr>
            <w:tcW w:w="511" w:type="pct"/>
            <w:vAlign w:val="bottom"/>
          </w:tcPr>
          <w:p w14:paraId="27BBAC3F" w14:textId="36ED744D" w:rsidR="003C2932" w:rsidRPr="003501A1" w:rsidRDefault="003C2932" w:rsidP="003C2932">
            <w:pPr>
              <w:pStyle w:val="Wartocitablicy"/>
              <w:spacing w:before="80"/>
              <w:rPr>
                <w:noProof/>
              </w:rPr>
            </w:pPr>
            <w:r w:rsidRPr="003501A1">
              <w:rPr>
                <w:noProof/>
              </w:rPr>
              <w:t>204688</w:t>
            </w:r>
          </w:p>
        </w:tc>
        <w:tc>
          <w:tcPr>
            <w:tcW w:w="511" w:type="pct"/>
            <w:vAlign w:val="bottom"/>
          </w:tcPr>
          <w:p w14:paraId="65CBB4AB" w14:textId="5878671A" w:rsidR="003C2932" w:rsidRPr="003501A1" w:rsidRDefault="003C2932" w:rsidP="003C2932">
            <w:pPr>
              <w:pStyle w:val="Wartocitablicy"/>
              <w:spacing w:before="80"/>
              <w:rPr>
                <w:noProof/>
              </w:rPr>
            </w:pPr>
            <w:r>
              <w:rPr>
                <w:noProof/>
              </w:rPr>
              <w:t>148221</w:t>
            </w:r>
          </w:p>
        </w:tc>
        <w:tc>
          <w:tcPr>
            <w:tcW w:w="510" w:type="pct"/>
            <w:vAlign w:val="bottom"/>
          </w:tcPr>
          <w:p w14:paraId="52DEDE69" w14:textId="793407C7" w:rsidR="003C2932" w:rsidRPr="003501A1" w:rsidRDefault="003B2919" w:rsidP="003C2932">
            <w:pPr>
              <w:pStyle w:val="Wartocitablicy"/>
              <w:spacing w:before="80"/>
              <w:rPr>
                <w:noProof/>
              </w:rPr>
            </w:pPr>
            <w:r>
              <w:rPr>
                <w:noProof/>
              </w:rPr>
              <w:t>179650</w:t>
            </w:r>
          </w:p>
        </w:tc>
        <w:tc>
          <w:tcPr>
            <w:tcW w:w="1479" w:type="pct"/>
            <w:vAlign w:val="bottom"/>
          </w:tcPr>
          <w:p w14:paraId="4B073743" w14:textId="358A3D3F" w:rsidR="003C2932" w:rsidRPr="003501A1" w:rsidRDefault="003C2932" w:rsidP="003C2932">
            <w:pPr>
              <w:pStyle w:val="Boczek4ang"/>
              <w:spacing w:before="80"/>
            </w:pPr>
            <w:r w:rsidRPr="003501A1">
              <w:t xml:space="preserve">Number of </w:t>
            </w:r>
            <w:r w:rsidRPr="00546003">
              <w:t>days of incapacity for work</w:t>
            </w:r>
          </w:p>
        </w:tc>
      </w:tr>
      <w:tr w:rsidR="003C2932" w:rsidRPr="00546003" w14:paraId="28C01676" w14:textId="77777777" w:rsidTr="004905D4">
        <w:tc>
          <w:tcPr>
            <w:tcW w:w="1482" w:type="pct"/>
            <w:vAlign w:val="bottom"/>
          </w:tcPr>
          <w:p w14:paraId="1F7BA2A0" w14:textId="77777777" w:rsidR="003C2932" w:rsidRPr="003501A1" w:rsidRDefault="003C2932" w:rsidP="003C2932">
            <w:pPr>
              <w:pStyle w:val="Boczek41f"/>
              <w:spacing w:before="80"/>
            </w:pPr>
            <w:r w:rsidRPr="003501A1">
              <w:t>na 1 poszkodowanego</w:t>
            </w:r>
            <w:r w:rsidRPr="007740F3">
              <w:rPr>
                <w:sz w:val="16"/>
                <w:szCs w:val="16"/>
                <w:vertAlign w:val="superscript"/>
              </w:rPr>
              <w:t xml:space="preserve"> b</w:t>
            </w:r>
            <w:r w:rsidRPr="003501A1">
              <w:t xml:space="preserve"> </w:t>
            </w:r>
            <w:r w:rsidRPr="003501A1">
              <w:tab/>
            </w:r>
          </w:p>
        </w:tc>
        <w:tc>
          <w:tcPr>
            <w:tcW w:w="507" w:type="pct"/>
            <w:vAlign w:val="bottom"/>
          </w:tcPr>
          <w:p w14:paraId="651A8AE5" w14:textId="677A12B7" w:rsidR="003C2932" w:rsidRPr="003501A1" w:rsidRDefault="003C2932" w:rsidP="003C2932">
            <w:pPr>
              <w:pStyle w:val="Wartocitablicy"/>
              <w:spacing w:before="80"/>
              <w:rPr>
                <w:noProof/>
              </w:rPr>
            </w:pPr>
            <w:r w:rsidRPr="003501A1">
              <w:rPr>
                <w:noProof/>
              </w:rPr>
              <w:t>37,5</w:t>
            </w:r>
          </w:p>
        </w:tc>
        <w:tc>
          <w:tcPr>
            <w:tcW w:w="511" w:type="pct"/>
            <w:vAlign w:val="bottom"/>
          </w:tcPr>
          <w:p w14:paraId="464F6AED" w14:textId="0CBFA8E2" w:rsidR="003C2932" w:rsidRPr="003501A1" w:rsidRDefault="003C2932" w:rsidP="003C2932">
            <w:pPr>
              <w:pStyle w:val="Wartocitablicy"/>
              <w:spacing w:before="80"/>
              <w:rPr>
                <w:noProof/>
              </w:rPr>
            </w:pPr>
            <w:r w:rsidRPr="003501A1">
              <w:rPr>
                <w:noProof/>
              </w:rPr>
              <w:t>35,0</w:t>
            </w:r>
          </w:p>
        </w:tc>
        <w:tc>
          <w:tcPr>
            <w:tcW w:w="511" w:type="pct"/>
            <w:vAlign w:val="bottom"/>
          </w:tcPr>
          <w:p w14:paraId="6FC5E9F9" w14:textId="2124E832" w:rsidR="003C2932" w:rsidRPr="003501A1" w:rsidRDefault="003C2932" w:rsidP="003C2932">
            <w:pPr>
              <w:pStyle w:val="Wartocitablicy"/>
              <w:spacing w:before="80"/>
              <w:rPr>
                <w:noProof/>
              </w:rPr>
            </w:pPr>
            <w:r>
              <w:rPr>
                <w:noProof/>
              </w:rPr>
              <w:t>37,2</w:t>
            </w:r>
          </w:p>
        </w:tc>
        <w:tc>
          <w:tcPr>
            <w:tcW w:w="510" w:type="pct"/>
            <w:vAlign w:val="bottom"/>
          </w:tcPr>
          <w:p w14:paraId="16ADFA88" w14:textId="5C1B44FE" w:rsidR="003C2932" w:rsidRPr="003501A1" w:rsidRDefault="003B2919" w:rsidP="003C2932">
            <w:pPr>
              <w:pStyle w:val="Wartocitablicy"/>
              <w:spacing w:before="80"/>
              <w:rPr>
                <w:noProof/>
              </w:rPr>
            </w:pPr>
            <w:r>
              <w:rPr>
                <w:noProof/>
              </w:rPr>
              <w:t>38,0</w:t>
            </w:r>
          </w:p>
        </w:tc>
        <w:tc>
          <w:tcPr>
            <w:tcW w:w="1479" w:type="pct"/>
            <w:vAlign w:val="bottom"/>
          </w:tcPr>
          <w:p w14:paraId="2B70FDA9" w14:textId="1B2EE8F9" w:rsidR="003C2932" w:rsidRPr="003501A1" w:rsidRDefault="003C2932" w:rsidP="003C2932">
            <w:pPr>
              <w:pStyle w:val="Boczek41fang"/>
              <w:spacing w:before="80"/>
            </w:pPr>
            <w:r w:rsidRPr="003501A1">
              <w:t>per person injured</w:t>
            </w:r>
            <w:r w:rsidRPr="007740F3">
              <w:rPr>
                <w:sz w:val="16"/>
                <w:szCs w:val="16"/>
                <w:vertAlign w:val="superscript"/>
              </w:rPr>
              <w:t xml:space="preserve"> b</w:t>
            </w:r>
          </w:p>
        </w:tc>
      </w:tr>
    </w:tbl>
    <w:p w14:paraId="6C2A6D14" w14:textId="77777777" w:rsidR="003501A1" w:rsidRPr="003501A1" w:rsidRDefault="003501A1" w:rsidP="001E792F">
      <w:pPr>
        <w:pStyle w:val="Notka"/>
      </w:pPr>
      <w:r w:rsidRPr="003501A1">
        <w:t xml:space="preserve">a Zgłoszone w danym roku. b Bez osób poszkodowanych w wypadkach śmiertelnych oraz bez liczby dni niezdolności do pracy dla tych osób. </w:t>
      </w:r>
    </w:p>
    <w:p w14:paraId="32A78BA8" w14:textId="6F163DB8" w:rsidR="003501A1" w:rsidRDefault="003501A1" w:rsidP="001E792F">
      <w:pPr>
        <w:pStyle w:val="Notkaang"/>
      </w:pPr>
      <w:r w:rsidRPr="00546003">
        <w:t>a</w:t>
      </w:r>
      <w:r>
        <w:t xml:space="preserve"> Registered in a given year. b Excluding persons injured in fatal accidents and without</w:t>
      </w:r>
      <w:r w:rsidR="004E4A82">
        <w:t xml:space="preserve"> the number of days </w:t>
      </w:r>
      <w:r w:rsidR="004E4A82" w:rsidRPr="00546003">
        <w:t>of incapacity</w:t>
      </w:r>
      <w:r w:rsidR="004E4A82">
        <w:t xml:space="preserve"> for </w:t>
      </w:r>
      <w:r>
        <w:t>work for these persons.</w:t>
      </w:r>
      <w:r w:rsidR="004E4A82">
        <w:t xml:space="preserve"> </w:t>
      </w:r>
    </w:p>
    <w:p w14:paraId="60A57B61" w14:textId="77777777" w:rsidR="003501A1" w:rsidRPr="003501A1" w:rsidRDefault="003501A1" w:rsidP="005A53F8">
      <w:pPr>
        <w:pStyle w:val="Rozdziatytu"/>
        <w:spacing w:before="480"/>
      </w:pPr>
      <w:r w:rsidRPr="003501A1">
        <w:t>Bezrobocie</w:t>
      </w:r>
    </w:p>
    <w:p w14:paraId="477B1FCA" w14:textId="77777777" w:rsidR="003501A1" w:rsidRPr="003501A1" w:rsidRDefault="003501A1" w:rsidP="005A53F8">
      <w:pPr>
        <w:pStyle w:val="Rozdziatytuang"/>
      </w:pPr>
      <w:proofErr w:type="spellStart"/>
      <w:r w:rsidRPr="003501A1">
        <w:t>Unemployment</w:t>
      </w:r>
      <w:proofErr w:type="spellEnd"/>
    </w:p>
    <w:p w14:paraId="597F6345" w14:textId="2BCF8445" w:rsidR="003501A1" w:rsidRPr="003501A1" w:rsidRDefault="003501A1" w:rsidP="005A53F8">
      <w:pPr>
        <w:pStyle w:val="Tytutablicy"/>
      </w:pPr>
      <w:r w:rsidRPr="005A53F8">
        <w:rPr>
          <w:b w:val="0"/>
        </w:rPr>
        <w:t xml:space="preserve">TABL. </w:t>
      </w:r>
      <w:r w:rsidR="009B5DC3">
        <w:rPr>
          <w:b w:val="0"/>
        </w:rPr>
        <w:t>5</w:t>
      </w:r>
      <w:r w:rsidRPr="005A53F8">
        <w:rPr>
          <w:b w:val="0"/>
        </w:rPr>
        <w:t xml:space="preserve"> (6</w:t>
      </w:r>
      <w:r w:rsidR="009B5DC3">
        <w:rPr>
          <w:b w:val="0"/>
        </w:rPr>
        <w:t>9</w:t>
      </w:r>
      <w:r w:rsidRPr="005A53F8">
        <w:rPr>
          <w:b w:val="0"/>
        </w:rPr>
        <w:t>).</w:t>
      </w:r>
      <w:r w:rsidRPr="003501A1">
        <w:tab/>
        <w:t>BEZROBOTNI ZAREJESTROWANI, STOPA BEZROBOCIA ORAZ OFERTY PRACY</w:t>
      </w:r>
    </w:p>
    <w:p w14:paraId="07103492" w14:textId="77777777" w:rsidR="003501A1" w:rsidRDefault="003501A1" w:rsidP="005A53F8">
      <w:pPr>
        <w:pStyle w:val="Stan"/>
      </w:pPr>
      <w:r>
        <w:t xml:space="preserve">Stan w </w:t>
      </w:r>
      <w:proofErr w:type="spellStart"/>
      <w:r>
        <w:t>dniu</w:t>
      </w:r>
      <w:proofErr w:type="spellEnd"/>
      <w:r>
        <w:t xml:space="preserve"> 31 </w:t>
      </w:r>
      <w:proofErr w:type="spellStart"/>
      <w:r>
        <w:t>grudnia</w:t>
      </w:r>
      <w:proofErr w:type="spellEnd"/>
    </w:p>
    <w:p w14:paraId="13BD8B1A" w14:textId="77777777" w:rsidR="003501A1" w:rsidRDefault="003501A1" w:rsidP="005A53F8">
      <w:pPr>
        <w:pStyle w:val="Tytutablicyang"/>
        <w:spacing w:after="10"/>
      </w:pPr>
      <w:r>
        <w:t>REGISTERED UNEMPLOYED PERSONS, UNEMPLOYMENT RATE AND JOB OFFERS</w:t>
      </w:r>
    </w:p>
    <w:p w14:paraId="698E118D" w14:textId="77777777" w:rsidR="003501A1" w:rsidRDefault="003501A1" w:rsidP="005A53F8">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271"/>
        <w:gridCol w:w="781"/>
        <w:gridCol w:w="781"/>
        <w:gridCol w:w="778"/>
        <w:gridCol w:w="778"/>
        <w:gridCol w:w="2266"/>
      </w:tblGrid>
      <w:tr w:rsidR="0087203D" w:rsidRPr="00E62B59" w14:paraId="3511DD81" w14:textId="77777777" w:rsidTr="0087203D">
        <w:trPr>
          <w:cantSplit/>
          <w:trHeight w:val="454"/>
        </w:trPr>
        <w:tc>
          <w:tcPr>
            <w:tcW w:w="1483" w:type="pct"/>
            <w:tcBorders>
              <w:top w:val="single" w:sz="4" w:space="0" w:color="auto"/>
              <w:bottom w:val="single" w:sz="4" w:space="0" w:color="auto"/>
              <w:right w:val="single" w:sz="4" w:space="0" w:color="auto"/>
            </w:tcBorders>
            <w:vAlign w:val="center"/>
          </w:tcPr>
          <w:p w14:paraId="0A443567" w14:textId="77777777" w:rsidR="0087203D" w:rsidRPr="00E62B59" w:rsidRDefault="0087203D" w:rsidP="0087203D">
            <w:pPr>
              <w:pStyle w:val="Gwkatablicy"/>
            </w:pPr>
            <w:r w:rsidRPr="00E62B59">
              <w:t>WYSZCZEGÓLNIENIE</w:t>
            </w:r>
          </w:p>
        </w:tc>
        <w:tc>
          <w:tcPr>
            <w:tcW w:w="510" w:type="pct"/>
            <w:tcBorders>
              <w:top w:val="single" w:sz="4" w:space="0" w:color="auto"/>
              <w:left w:val="single" w:sz="4" w:space="0" w:color="auto"/>
              <w:bottom w:val="single" w:sz="4" w:space="0" w:color="auto"/>
              <w:right w:val="single" w:sz="4" w:space="0" w:color="auto"/>
            </w:tcBorders>
            <w:vAlign w:val="center"/>
          </w:tcPr>
          <w:p w14:paraId="75C16876" w14:textId="28F06E9D" w:rsidR="0087203D" w:rsidRPr="00E62B59" w:rsidRDefault="0087203D" w:rsidP="0087203D">
            <w:pPr>
              <w:pStyle w:val="Gwkatablicy"/>
            </w:pPr>
            <w:r w:rsidRPr="00E62B59">
              <w:t>2015</w:t>
            </w:r>
          </w:p>
        </w:tc>
        <w:tc>
          <w:tcPr>
            <w:tcW w:w="510" w:type="pct"/>
            <w:tcBorders>
              <w:top w:val="single" w:sz="4" w:space="0" w:color="auto"/>
              <w:left w:val="single" w:sz="4" w:space="0" w:color="auto"/>
              <w:bottom w:val="single" w:sz="4" w:space="0" w:color="auto"/>
              <w:right w:val="single" w:sz="4" w:space="0" w:color="auto"/>
            </w:tcBorders>
            <w:vAlign w:val="center"/>
          </w:tcPr>
          <w:p w14:paraId="17D171FA" w14:textId="59F46C5B" w:rsidR="0087203D" w:rsidRPr="00E62B59" w:rsidRDefault="0087203D" w:rsidP="00851FDD">
            <w:pPr>
              <w:pStyle w:val="Gwkatablicy"/>
            </w:pPr>
            <w:r w:rsidRPr="00E62B59">
              <w:t>20</w:t>
            </w:r>
            <w:r w:rsidR="00851FDD">
              <w:t>19</w:t>
            </w:r>
          </w:p>
        </w:tc>
        <w:tc>
          <w:tcPr>
            <w:tcW w:w="508" w:type="pct"/>
            <w:tcBorders>
              <w:top w:val="single" w:sz="4" w:space="0" w:color="auto"/>
              <w:left w:val="single" w:sz="4" w:space="0" w:color="auto"/>
              <w:bottom w:val="single" w:sz="4" w:space="0" w:color="auto"/>
            </w:tcBorders>
            <w:vAlign w:val="center"/>
          </w:tcPr>
          <w:p w14:paraId="590E4814" w14:textId="1356DC41" w:rsidR="0087203D" w:rsidRPr="00E62B59" w:rsidRDefault="0087203D" w:rsidP="00851FDD">
            <w:pPr>
              <w:pStyle w:val="Gwkatablicy"/>
            </w:pPr>
            <w:r w:rsidRPr="00E62B59">
              <w:t>20</w:t>
            </w:r>
            <w:r>
              <w:t>2</w:t>
            </w:r>
            <w:r w:rsidR="00851FDD">
              <w:t>0</w:t>
            </w:r>
          </w:p>
        </w:tc>
        <w:tc>
          <w:tcPr>
            <w:tcW w:w="508" w:type="pct"/>
            <w:tcBorders>
              <w:top w:val="single" w:sz="4" w:space="0" w:color="auto"/>
              <w:left w:val="single" w:sz="4" w:space="0" w:color="auto"/>
              <w:bottom w:val="single" w:sz="4" w:space="0" w:color="auto"/>
            </w:tcBorders>
            <w:vAlign w:val="center"/>
          </w:tcPr>
          <w:p w14:paraId="13F01351" w14:textId="139C3504" w:rsidR="0087203D" w:rsidRPr="00E62B59" w:rsidRDefault="0087203D" w:rsidP="0087203D">
            <w:pPr>
              <w:pStyle w:val="Gwkatablicy"/>
            </w:pPr>
            <w:r w:rsidRPr="00E62B59">
              <w:t>20</w:t>
            </w:r>
            <w:r>
              <w:t>22</w:t>
            </w:r>
          </w:p>
        </w:tc>
        <w:tc>
          <w:tcPr>
            <w:tcW w:w="1480" w:type="pct"/>
            <w:tcBorders>
              <w:top w:val="single" w:sz="4" w:space="0" w:color="auto"/>
              <w:left w:val="single" w:sz="4" w:space="0" w:color="auto"/>
              <w:bottom w:val="single" w:sz="4" w:space="0" w:color="auto"/>
            </w:tcBorders>
            <w:vAlign w:val="center"/>
          </w:tcPr>
          <w:p w14:paraId="7C21BB0D" w14:textId="77777777" w:rsidR="0087203D" w:rsidRPr="00E62B59" w:rsidRDefault="0087203D" w:rsidP="0087203D">
            <w:pPr>
              <w:pStyle w:val="Gwkatablicyang"/>
            </w:pPr>
            <w:r w:rsidRPr="00E62B59">
              <w:t>SPECIFICATION</w:t>
            </w:r>
          </w:p>
        </w:tc>
      </w:tr>
      <w:tr w:rsidR="00851FDD" w:rsidRPr="00E62B59" w14:paraId="5B4F4E96" w14:textId="77777777" w:rsidTr="0087203D">
        <w:trPr>
          <w:cantSplit/>
        </w:trPr>
        <w:tc>
          <w:tcPr>
            <w:tcW w:w="1483" w:type="pct"/>
            <w:tcBorders>
              <w:right w:val="single" w:sz="4" w:space="0" w:color="auto"/>
            </w:tcBorders>
            <w:vAlign w:val="bottom"/>
          </w:tcPr>
          <w:p w14:paraId="096B7A67" w14:textId="77777777" w:rsidR="00851FDD" w:rsidRPr="00E62B59" w:rsidRDefault="00851FDD" w:rsidP="00851FDD">
            <w:pPr>
              <w:pStyle w:val="Boczek4"/>
              <w:spacing w:before="60"/>
            </w:pPr>
            <w:r w:rsidRPr="00E62B59">
              <w:t xml:space="preserve">Bezrobotni zarejestrowani </w:t>
            </w:r>
            <w:r w:rsidRPr="00E62B59">
              <w:br/>
              <w:t xml:space="preserve">ogółem </w:t>
            </w:r>
            <w:r w:rsidRPr="00E62B59">
              <w:tab/>
            </w:r>
          </w:p>
        </w:tc>
        <w:tc>
          <w:tcPr>
            <w:tcW w:w="510" w:type="pct"/>
            <w:tcBorders>
              <w:left w:val="single" w:sz="4" w:space="0" w:color="auto"/>
              <w:right w:val="single" w:sz="4" w:space="0" w:color="auto"/>
            </w:tcBorders>
            <w:vAlign w:val="bottom"/>
          </w:tcPr>
          <w:p w14:paraId="7B438167" w14:textId="0EEF62C3" w:rsidR="00851FDD" w:rsidRPr="00E62B59" w:rsidRDefault="00851FDD" w:rsidP="00851FDD">
            <w:pPr>
              <w:pStyle w:val="Wartocitablicy"/>
              <w:spacing w:before="60"/>
              <w:rPr>
                <w:noProof/>
              </w:rPr>
            </w:pPr>
            <w:r w:rsidRPr="00E62B59">
              <w:rPr>
                <w:noProof/>
              </w:rPr>
              <w:t>39724</w:t>
            </w:r>
          </w:p>
        </w:tc>
        <w:tc>
          <w:tcPr>
            <w:tcW w:w="510" w:type="pct"/>
            <w:tcBorders>
              <w:left w:val="single" w:sz="4" w:space="0" w:color="auto"/>
            </w:tcBorders>
            <w:vAlign w:val="bottom"/>
          </w:tcPr>
          <w:p w14:paraId="67C85144" w14:textId="1C24A442" w:rsidR="00851FDD" w:rsidRPr="00E62B59" w:rsidRDefault="00851FDD" w:rsidP="00851FDD">
            <w:pPr>
              <w:pStyle w:val="Wartocitablicy"/>
              <w:spacing w:before="60"/>
              <w:rPr>
                <w:noProof/>
              </w:rPr>
            </w:pPr>
            <w:r w:rsidRPr="00E62B59">
              <w:rPr>
                <w:noProof/>
              </w:rPr>
              <w:t>17367</w:t>
            </w:r>
          </w:p>
        </w:tc>
        <w:tc>
          <w:tcPr>
            <w:tcW w:w="508" w:type="pct"/>
            <w:tcBorders>
              <w:left w:val="single" w:sz="4" w:space="0" w:color="auto"/>
            </w:tcBorders>
            <w:vAlign w:val="bottom"/>
          </w:tcPr>
          <w:p w14:paraId="0AE2797E" w14:textId="1D2E0FD6" w:rsidR="00851FDD" w:rsidRPr="00E62B59" w:rsidRDefault="00851FDD" w:rsidP="00851FDD">
            <w:pPr>
              <w:pStyle w:val="Wartocitablicy"/>
              <w:spacing w:before="60"/>
              <w:rPr>
                <w:noProof/>
              </w:rPr>
            </w:pPr>
            <w:r>
              <w:rPr>
                <w:noProof/>
              </w:rPr>
              <w:t>24403</w:t>
            </w:r>
          </w:p>
        </w:tc>
        <w:tc>
          <w:tcPr>
            <w:tcW w:w="508" w:type="pct"/>
            <w:tcBorders>
              <w:left w:val="single" w:sz="4" w:space="0" w:color="auto"/>
            </w:tcBorders>
            <w:vAlign w:val="bottom"/>
          </w:tcPr>
          <w:p w14:paraId="2D5B9DCF" w14:textId="6934E5AD" w:rsidR="00851FDD" w:rsidRPr="00E62B59" w:rsidRDefault="00851FDD" w:rsidP="00851FDD">
            <w:pPr>
              <w:pStyle w:val="Wartocitablicy"/>
              <w:spacing w:before="60"/>
              <w:rPr>
                <w:noProof/>
              </w:rPr>
            </w:pPr>
            <w:r>
              <w:rPr>
                <w:noProof/>
              </w:rPr>
              <w:t>20172</w:t>
            </w:r>
          </w:p>
        </w:tc>
        <w:tc>
          <w:tcPr>
            <w:tcW w:w="1480" w:type="pct"/>
            <w:tcBorders>
              <w:left w:val="single" w:sz="4" w:space="0" w:color="auto"/>
            </w:tcBorders>
          </w:tcPr>
          <w:p w14:paraId="2EC1C92B" w14:textId="77777777" w:rsidR="00851FDD" w:rsidRPr="00E62B59" w:rsidRDefault="00851FDD" w:rsidP="00851FDD">
            <w:pPr>
              <w:pStyle w:val="Boczek4ang"/>
              <w:spacing w:before="60"/>
            </w:pPr>
            <w:r w:rsidRPr="00E62B59">
              <w:t xml:space="preserve">Total registered unemployed </w:t>
            </w:r>
            <w:r w:rsidRPr="00E62B59">
              <w:br/>
              <w:t>persons</w:t>
            </w:r>
          </w:p>
        </w:tc>
      </w:tr>
      <w:tr w:rsidR="00851FDD" w:rsidRPr="00E62B59" w14:paraId="1DBE4E03" w14:textId="77777777" w:rsidTr="0087203D">
        <w:trPr>
          <w:cantSplit/>
        </w:trPr>
        <w:tc>
          <w:tcPr>
            <w:tcW w:w="1483" w:type="pct"/>
            <w:tcBorders>
              <w:right w:val="single" w:sz="4" w:space="0" w:color="auto"/>
            </w:tcBorders>
            <w:vAlign w:val="bottom"/>
          </w:tcPr>
          <w:p w14:paraId="0C86B3C7" w14:textId="77777777" w:rsidR="00851FDD" w:rsidRPr="00E62B59" w:rsidRDefault="00851FDD" w:rsidP="00851FDD">
            <w:pPr>
              <w:pStyle w:val="Boczek41f"/>
              <w:spacing w:before="80"/>
              <w:rPr>
                <w:lang w:val="en-US"/>
              </w:rPr>
            </w:pPr>
            <w:r w:rsidRPr="00E62B59">
              <w:rPr>
                <w:lang w:val="en-US"/>
              </w:rPr>
              <w:t xml:space="preserve">w </w:t>
            </w:r>
            <w:proofErr w:type="spellStart"/>
            <w:r w:rsidRPr="00E62B59">
              <w:rPr>
                <w:lang w:val="en-US"/>
              </w:rPr>
              <w:t>tym</w:t>
            </w:r>
            <w:proofErr w:type="spellEnd"/>
            <w:r w:rsidRPr="00E62B59">
              <w:rPr>
                <w:lang w:val="en-US"/>
              </w:rPr>
              <w:t xml:space="preserve"> </w:t>
            </w:r>
            <w:proofErr w:type="spellStart"/>
            <w:r w:rsidRPr="00E62B59">
              <w:rPr>
                <w:lang w:val="en-US"/>
              </w:rPr>
              <w:t>kobiety</w:t>
            </w:r>
            <w:proofErr w:type="spellEnd"/>
            <w:r w:rsidRPr="00E62B59">
              <w:rPr>
                <w:lang w:val="en-US"/>
              </w:rPr>
              <w:t xml:space="preserve"> </w:t>
            </w:r>
            <w:r w:rsidRPr="00E62B59">
              <w:rPr>
                <w:lang w:val="en-US"/>
              </w:rPr>
              <w:tab/>
            </w:r>
          </w:p>
        </w:tc>
        <w:tc>
          <w:tcPr>
            <w:tcW w:w="510" w:type="pct"/>
            <w:tcBorders>
              <w:left w:val="single" w:sz="4" w:space="0" w:color="auto"/>
              <w:right w:val="single" w:sz="4" w:space="0" w:color="auto"/>
            </w:tcBorders>
            <w:vAlign w:val="bottom"/>
          </w:tcPr>
          <w:p w14:paraId="26AB8042" w14:textId="3AA0DEA1" w:rsidR="00851FDD" w:rsidRPr="00E62B59" w:rsidRDefault="00851FDD" w:rsidP="00851FDD">
            <w:pPr>
              <w:pStyle w:val="Wartocitablicy"/>
              <w:spacing w:before="80"/>
              <w:rPr>
                <w:noProof/>
                <w:lang w:val="en-US"/>
              </w:rPr>
            </w:pPr>
            <w:r w:rsidRPr="00E62B59">
              <w:rPr>
                <w:noProof/>
                <w:lang w:val="en-US"/>
              </w:rPr>
              <w:t>19212</w:t>
            </w:r>
          </w:p>
        </w:tc>
        <w:tc>
          <w:tcPr>
            <w:tcW w:w="510" w:type="pct"/>
            <w:tcBorders>
              <w:left w:val="single" w:sz="4" w:space="0" w:color="auto"/>
            </w:tcBorders>
            <w:vAlign w:val="bottom"/>
          </w:tcPr>
          <w:p w14:paraId="1C6428D7" w14:textId="526A06B6" w:rsidR="00851FDD" w:rsidRPr="00E62B59" w:rsidRDefault="00851FDD" w:rsidP="00851FDD">
            <w:pPr>
              <w:pStyle w:val="Wartocitablicy"/>
              <w:spacing w:before="80"/>
              <w:rPr>
                <w:noProof/>
                <w:lang w:val="en-US"/>
              </w:rPr>
            </w:pPr>
            <w:r w:rsidRPr="00E62B59">
              <w:rPr>
                <w:noProof/>
                <w:lang w:val="en-US"/>
              </w:rPr>
              <w:t>8573</w:t>
            </w:r>
          </w:p>
        </w:tc>
        <w:tc>
          <w:tcPr>
            <w:tcW w:w="508" w:type="pct"/>
            <w:tcBorders>
              <w:left w:val="single" w:sz="4" w:space="0" w:color="auto"/>
            </w:tcBorders>
            <w:vAlign w:val="bottom"/>
          </w:tcPr>
          <w:p w14:paraId="497F70CF" w14:textId="3F79987A" w:rsidR="00851FDD" w:rsidRPr="00E62B59" w:rsidRDefault="00851FDD" w:rsidP="00851FDD">
            <w:pPr>
              <w:pStyle w:val="Wartocitablicy"/>
              <w:spacing w:before="80"/>
              <w:rPr>
                <w:noProof/>
                <w:lang w:val="en-US"/>
              </w:rPr>
            </w:pPr>
            <w:r>
              <w:rPr>
                <w:noProof/>
                <w:lang w:val="en-US"/>
              </w:rPr>
              <w:t>12001</w:t>
            </w:r>
          </w:p>
        </w:tc>
        <w:tc>
          <w:tcPr>
            <w:tcW w:w="508" w:type="pct"/>
            <w:tcBorders>
              <w:left w:val="single" w:sz="4" w:space="0" w:color="auto"/>
            </w:tcBorders>
            <w:vAlign w:val="bottom"/>
          </w:tcPr>
          <w:p w14:paraId="39179196" w14:textId="2D5C095F" w:rsidR="00851FDD" w:rsidRPr="00E62B59" w:rsidRDefault="00851FDD" w:rsidP="00851FDD">
            <w:pPr>
              <w:pStyle w:val="Wartocitablicy"/>
              <w:spacing w:before="80"/>
              <w:rPr>
                <w:noProof/>
                <w:lang w:val="en-US"/>
              </w:rPr>
            </w:pPr>
            <w:r>
              <w:rPr>
                <w:noProof/>
                <w:lang w:val="en-US"/>
              </w:rPr>
              <w:t>10033</w:t>
            </w:r>
          </w:p>
        </w:tc>
        <w:tc>
          <w:tcPr>
            <w:tcW w:w="1480" w:type="pct"/>
            <w:tcBorders>
              <w:left w:val="single" w:sz="4" w:space="0" w:color="auto"/>
            </w:tcBorders>
          </w:tcPr>
          <w:p w14:paraId="5838FFE8" w14:textId="2442D564" w:rsidR="00851FDD" w:rsidRPr="00E62B59" w:rsidRDefault="00851FDD" w:rsidP="00C23B78">
            <w:pPr>
              <w:pStyle w:val="Boczek41fang"/>
              <w:spacing w:before="80"/>
            </w:pPr>
            <w:r w:rsidRPr="00E62B59">
              <w:t xml:space="preserve">of </w:t>
            </w:r>
            <w:r w:rsidRPr="009B5DC3">
              <w:t xml:space="preserve">which </w:t>
            </w:r>
            <w:r w:rsidR="00C23B78" w:rsidRPr="009B5DC3">
              <w:t>women</w:t>
            </w:r>
          </w:p>
        </w:tc>
      </w:tr>
      <w:tr w:rsidR="00851FDD" w:rsidRPr="00F27468" w14:paraId="75AC44B8" w14:textId="77777777" w:rsidTr="0087203D">
        <w:trPr>
          <w:cantSplit/>
        </w:trPr>
        <w:tc>
          <w:tcPr>
            <w:tcW w:w="1483" w:type="pct"/>
            <w:tcBorders>
              <w:right w:val="single" w:sz="4" w:space="0" w:color="auto"/>
            </w:tcBorders>
            <w:vAlign w:val="bottom"/>
          </w:tcPr>
          <w:p w14:paraId="28C37DB1" w14:textId="77777777" w:rsidR="00851FDD" w:rsidRPr="00E62B59" w:rsidRDefault="00851FDD" w:rsidP="00851FDD">
            <w:pPr>
              <w:pStyle w:val="Boczek4"/>
              <w:spacing w:before="80"/>
              <w:rPr>
                <w:lang w:val="en-US"/>
              </w:rPr>
            </w:pPr>
            <w:r w:rsidRPr="00E62B59">
              <w:rPr>
                <w:lang w:val="en-US"/>
              </w:rPr>
              <w:t xml:space="preserve">Z </w:t>
            </w:r>
            <w:proofErr w:type="spellStart"/>
            <w:r w:rsidRPr="00E62B59">
              <w:rPr>
                <w:lang w:val="en-US"/>
              </w:rPr>
              <w:t>liczby</w:t>
            </w:r>
            <w:proofErr w:type="spellEnd"/>
            <w:r w:rsidRPr="00E62B59">
              <w:rPr>
                <w:lang w:val="en-US"/>
              </w:rPr>
              <w:t xml:space="preserve"> </w:t>
            </w:r>
            <w:proofErr w:type="spellStart"/>
            <w:r w:rsidRPr="00E62B59">
              <w:rPr>
                <w:lang w:val="en-US"/>
              </w:rPr>
              <w:t>ogółem</w:t>
            </w:r>
            <w:proofErr w:type="spellEnd"/>
            <w:r w:rsidRPr="00E62B59">
              <w:rPr>
                <w:lang w:val="en-US"/>
              </w:rPr>
              <w:t xml:space="preserve"> — </w:t>
            </w:r>
            <w:proofErr w:type="spellStart"/>
            <w:r w:rsidRPr="00E62B59">
              <w:rPr>
                <w:lang w:val="en-US"/>
              </w:rPr>
              <w:t>bezrobotni</w:t>
            </w:r>
            <w:proofErr w:type="spellEnd"/>
            <w:r w:rsidRPr="00E62B59">
              <w:rPr>
                <w:lang w:val="en-US"/>
              </w:rPr>
              <w:t>:</w:t>
            </w:r>
          </w:p>
        </w:tc>
        <w:tc>
          <w:tcPr>
            <w:tcW w:w="510" w:type="pct"/>
            <w:tcBorders>
              <w:left w:val="single" w:sz="4" w:space="0" w:color="auto"/>
              <w:right w:val="single" w:sz="4" w:space="0" w:color="auto"/>
            </w:tcBorders>
            <w:vAlign w:val="bottom"/>
          </w:tcPr>
          <w:p w14:paraId="6EB9B668" w14:textId="77777777" w:rsidR="00851FDD" w:rsidRPr="00E62B59" w:rsidRDefault="00851FDD" w:rsidP="00851FDD">
            <w:pPr>
              <w:pStyle w:val="Wartocitablicy"/>
              <w:spacing w:before="80"/>
              <w:rPr>
                <w:noProof/>
                <w:lang w:val="en-US"/>
              </w:rPr>
            </w:pPr>
          </w:p>
        </w:tc>
        <w:tc>
          <w:tcPr>
            <w:tcW w:w="510" w:type="pct"/>
            <w:tcBorders>
              <w:left w:val="single" w:sz="4" w:space="0" w:color="auto"/>
            </w:tcBorders>
            <w:vAlign w:val="bottom"/>
          </w:tcPr>
          <w:p w14:paraId="65979C14" w14:textId="77777777" w:rsidR="00851FDD" w:rsidRPr="00E62B59" w:rsidRDefault="00851FDD" w:rsidP="00851FDD">
            <w:pPr>
              <w:pStyle w:val="Wartocitablicy"/>
              <w:spacing w:before="80"/>
              <w:rPr>
                <w:noProof/>
                <w:lang w:val="en-US"/>
              </w:rPr>
            </w:pPr>
          </w:p>
        </w:tc>
        <w:tc>
          <w:tcPr>
            <w:tcW w:w="508" w:type="pct"/>
            <w:tcBorders>
              <w:left w:val="single" w:sz="4" w:space="0" w:color="auto"/>
            </w:tcBorders>
            <w:vAlign w:val="bottom"/>
          </w:tcPr>
          <w:p w14:paraId="044BA57A" w14:textId="77777777" w:rsidR="00851FDD" w:rsidRPr="00E62B59" w:rsidRDefault="00851FDD" w:rsidP="00851FDD">
            <w:pPr>
              <w:pStyle w:val="Wartocitablicy"/>
              <w:spacing w:before="80"/>
              <w:rPr>
                <w:noProof/>
                <w:lang w:val="en-US"/>
              </w:rPr>
            </w:pPr>
          </w:p>
        </w:tc>
        <w:tc>
          <w:tcPr>
            <w:tcW w:w="508" w:type="pct"/>
            <w:tcBorders>
              <w:left w:val="single" w:sz="4" w:space="0" w:color="auto"/>
            </w:tcBorders>
            <w:vAlign w:val="bottom"/>
          </w:tcPr>
          <w:p w14:paraId="6517F69C" w14:textId="77777777" w:rsidR="00851FDD" w:rsidRPr="00E62B59" w:rsidRDefault="00851FDD" w:rsidP="00851FDD">
            <w:pPr>
              <w:pStyle w:val="Wartocitablicy"/>
              <w:spacing w:before="80"/>
              <w:rPr>
                <w:noProof/>
                <w:lang w:val="en-US"/>
              </w:rPr>
            </w:pPr>
          </w:p>
        </w:tc>
        <w:tc>
          <w:tcPr>
            <w:tcW w:w="1480" w:type="pct"/>
            <w:tcBorders>
              <w:left w:val="single" w:sz="4" w:space="0" w:color="auto"/>
            </w:tcBorders>
          </w:tcPr>
          <w:p w14:paraId="635CAED6" w14:textId="77777777" w:rsidR="00851FDD" w:rsidRPr="00E62B59" w:rsidRDefault="00851FDD" w:rsidP="00851FDD">
            <w:pPr>
              <w:pStyle w:val="Boczek4ang"/>
              <w:spacing w:before="80"/>
            </w:pPr>
            <w:r w:rsidRPr="00E62B59">
              <w:t>Of total number — unemployed persons:</w:t>
            </w:r>
          </w:p>
        </w:tc>
      </w:tr>
      <w:tr w:rsidR="00851FDD" w:rsidRPr="00E62B59" w14:paraId="19ADB0CA" w14:textId="77777777" w:rsidTr="0087203D">
        <w:trPr>
          <w:cantSplit/>
        </w:trPr>
        <w:tc>
          <w:tcPr>
            <w:tcW w:w="1483" w:type="pct"/>
            <w:tcBorders>
              <w:right w:val="single" w:sz="4" w:space="0" w:color="auto"/>
            </w:tcBorders>
            <w:vAlign w:val="bottom"/>
          </w:tcPr>
          <w:p w14:paraId="6CD54625" w14:textId="77777777" w:rsidR="00851FDD" w:rsidRPr="00E62B59" w:rsidRDefault="00851FDD" w:rsidP="00851FDD">
            <w:pPr>
              <w:pStyle w:val="Boczek41f"/>
              <w:spacing w:before="80"/>
            </w:pPr>
            <w:r w:rsidRPr="00E62B59">
              <w:t xml:space="preserve">dotychczas niepracujący </w:t>
            </w:r>
            <w:r w:rsidRPr="00E62B59">
              <w:tab/>
            </w:r>
          </w:p>
        </w:tc>
        <w:tc>
          <w:tcPr>
            <w:tcW w:w="510" w:type="pct"/>
            <w:tcBorders>
              <w:left w:val="single" w:sz="4" w:space="0" w:color="auto"/>
              <w:right w:val="single" w:sz="4" w:space="0" w:color="auto"/>
            </w:tcBorders>
            <w:vAlign w:val="bottom"/>
          </w:tcPr>
          <w:p w14:paraId="4CF0EAA8" w14:textId="3B29B861" w:rsidR="00851FDD" w:rsidRPr="00E62B59" w:rsidRDefault="00851FDD" w:rsidP="00851FDD">
            <w:pPr>
              <w:pStyle w:val="Wartocitablicy"/>
              <w:spacing w:before="80"/>
              <w:rPr>
                <w:noProof/>
              </w:rPr>
            </w:pPr>
            <w:r w:rsidRPr="00E62B59">
              <w:rPr>
                <w:noProof/>
              </w:rPr>
              <w:t>4060</w:t>
            </w:r>
          </w:p>
        </w:tc>
        <w:tc>
          <w:tcPr>
            <w:tcW w:w="510" w:type="pct"/>
            <w:tcBorders>
              <w:left w:val="single" w:sz="4" w:space="0" w:color="auto"/>
            </w:tcBorders>
            <w:vAlign w:val="bottom"/>
          </w:tcPr>
          <w:p w14:paraId="51671A8D" w14:textId="65198A02" w:rsidR="00851FDD" w:rsidRPr="00E62B59" w:rsidRDefault="00851FDD" w:rsidP="00851FDD">
            <w:pPr>
              <w:pStyle w:val="Wartocitablicy"/>
              <w:spacing w:before="80"/>
              <w:rPr>
                <w:noProof/>
              </w:rPr>
            </w:pPr>
            <w:r w:rsidRPr="00E62B59">
              <w:rPr>
                <w:noProof/>
              </w:rPr>
              <w:t>1403</w:t>
            </w:r>
          </w:p>
        </w:tc>
        <w:tc>
          <w:tcPr>
            <w:tcW w:w="508" w:type="pct"/>
            <w:tcBorders>
              <w:left w:val="single" w:sz="4" w:space="0" w:color="auto"/>
            </w:tcBorders>
            <w:vAlign w:val="bottom"/>
          </w:tcPr>
          <w:p w14:paraId="7B728629" w14:textId="1555C8A4" w:rsidR="00851FDD" w:rsidRPr="00E62B59" w:rsidRDefault="00851FDD" w:rsidP="00851FDD">
            <w:pPr>
              <w:pStyle w:val="Wartocitablicy"/>
              <w:spacing w:before="80"/>
              <w:rPr>
                <w:noProof/>
              </w:rPr>
            </w:pPr>
            <w:r>
              <w:rPr>
                <w:noProof/>
              </w:rPr>
              <w:t>1855</w:t>
            </w:r>
          </w:p>
        </w:tc>
        <w:tc>
          <w:tcPr>
            <w:tcW w:w="508" w:type="pct"/>
            <w:tcBorders>
              <w:left w:val="single" w:sz="4" w:space="0" w:color="auto"/>
            </w:tcBorders>
            <w:vAlign w:val="bottom"/>
          </w:tcPr>
          <w:p w14:paraId="7391C528" w14:textId="3EE04E17" w:rsidR="00851FDD" w:rsidRPr="00E62B59" w:rsidRDefault="00851FDD" w:rsidP="00851FDD">
            <w:pPr>
              <w:pStyle w:val="Wartocitablicy"/>
              <w:spacing w:before="80"/>
              <w:rPr>
                <w:noProof/>
              </w:rPr>
            </w:pPr>
            <w:r>
              <w:rPr>
                <w:noProof/>
              </w:rPr>
              <w:t>2621</w:t>
            </w:r>
          </w:p>
        </w:tc>
        <w:tc>
          <w:tcPr>
            <w:tcW w:w="1480" w:type="pct"/>
            <w:tcBorders>
              <w:left w:val="single" w:sz="4" w:space="0" w:color="auto"/>
            </w:tcBorders>
          </w:tcPr>
          <w:p w14:paraId="3A458FE2" w14:textId="77777777" w:rsidR="00851FDD" w:rsidRPr="00E62B59" w:rsidRDefault="00851FDD" w:rsidP="00851FDD">
            <w:pPr>
              <w:pStyle w:val="Boczek41fang"/>
              <w:spacing w:before="80"/>
            </w:pPr>
            <w:r w:rsidRPr="00E62B59">
              <w:t>previously not employed</w:t>
            </w:r>
          </w:p>
        </w:tc>
      </w:tr>
      <w:tr w:rsidR="00851FDD" w:rsidRPr="00E62B59" w14:paraId="7D36422D" w14:textId="77777777" w:rsidTr="0087203D">
        <w:trPr>
          <w:cantSplit/>
        </w:trPr>
        <w:tc>
          <w:tcPr>
            <w:tcW w:w="1483" w:type="pct"/>
            <w:tcBorders>
              <w:right w:val="single" w:sz="4" w:space="0" w:color="auto"/>
            </w:tcBorders>
            <w:vAlign w:val="bottom"/>
          </w:tcPr>
          <w:p w14:paraId="3763E723" w14:textId="77777777" w:rsidR="00851FDD" w:rsidRPr="00E62B59" w:rsidRDefault="00851FDD" w:rsidP="00851FDD">
            <w:pPr>
              <w:pStyle w:val="Boczek41f"/>
              <w:spacing w:before="80"/>
            </w:pPr>
            <w:r w:rsidRPr="00E62B59">
              <w:t xml:space="preserve">poprzednio pracujący </w:t>
            </w:r>
            <w:r w:rsidRPr="00E62B59">
              <w:tab/>
            </w:r>
          </w:p>
        </w:tc>
        <w:tc>
          <w:tcPr>
            <w:tcW w:w="510" w:type="pct"/>
            <w:tcBorders>
              <w:left w:val="single" w:sz="4" w:space="0" w:color="auto"/>
              <w:right w:val="single" w:sz="4" w:space="0" w:color="auto"/>
            </w:tcBorders>
            <w:vAlign w:val="bottom"/>
          </w:tcPr>
          <w:p w14:paraId="0EA6F492" w14:textId="3307D38E" w:rsidR="00851FDD" w:rsidRPr="00E62B59" w:rsidRDefault="00851FDD" w:rsidP="00851FDD">
            <w:pPr>
              <w:pStyle w:val="Wartocitablicy"/>
              <w:spacing w:before="80"/>
              <w:rPr>
                <w:noProof/>
              </w:rPr>
            </w:pPr>
            <w:r w:rsidRPr="00E62B59">
              <w:rPr>
                <w:noProof/>
              </w:rPr>
              <w:t>35664</w:t>
            </w:r>
          </w:p>
        </w:tc>
        <w:tc>
          <w:tcPr>
            <w:tcW w:w="510" w:type="pct"/>
            <w:tcBorders>
              <w:left w:val="single" w:sz="4" w:space="0" w:color="auto"/>
            </w:tcBorders>
            <w:vAlign w:val="bottom"/>
          </w:tcPr>
          <w:p w14:paraId="36014A20" w14:textId="16627E7F" w:rsidR="00851FDD" w:rsidRPr="00E62B59" w:rsidRDefault="00851FDD" w:rsidP="00851FDD">
            <w:pPr>
              <w:pStyle w:val="Wartocitablicy"/>
              <w:spacing w:before="80"/>
              <w:rPr>
                <w:noProof/>
              </w:rPr>
            </w:pPr>
            <w:r w:rsidRPr="00E62B59">
              <w:rPr>
                <w:noProof/>
              </w:rPr>
              <w:t>15964</w:t>
            </w:r>
          </w:p>
        </w:tc>
        <w:tc>
          <w:tcPr>
            <w:tcW w:w="508" w:type="pct"/>
            <w:tcBorders>
              <w:left w:val="single" w:sz="4" w:space="0" w:color="auto"/>
            </w:tcBorders>
            <w:vAlign w:val="bottom"/>
          </w:tcPr>
          <w:p w14:paraId="6A85733B" w14:textId="50C3541D" w:rsidR="00851FDD" w:rsidRPr="00E62B59" w:rsidRDefault="00851FDD" w:rsidP="00851FDD">
            <w:pPr>
              <w:pStyle w:val="Wartocitablicy"/>
              <w:spacing w:before="80"/>
              <w:rPr>
                <w:noProof/>
              </w:rPr>
            </w:pPr>
            <w:r>
              <w:rPr>
                <w:noProof/>
              </w:rPr>
              <w:t>22548</w:t>
            </w:r>
          </w:p>
        </w:tc>
        <w:tc>
          <w:tcPr>
            <w:tcW w:w="508" w:type="pct"/>
            <w:tcBorders>
              <w:left w:val="single" w:sz="4" w:space="0" w:color="auto"/>
            </w:tcBorders>
            <w:vAlign w:val="bottom"/>
          </w:tcPr>
          <w:p w14:paraId="1CA294D3" w14:textId="3E209442" w:rsidR="00851FDD" w:rsidRPr="00E62B59" w:rsidRDefault="00851FDD" w:rsidP="00851FDD">
            <w:pPr>
              <w:pStyle w:val="Wartocitablicy"/>
              <w:spacing w:before="80"/>
              <w:rPr>
                <w:noProof/>
              </w:rPr>
            </w:pPr>
            <w:r>
              <w:rPr>
                <w:noProof/>
              </w:rPr>
              <w:t>17551</w:t>
            </w:r>
          </w:p>
        </w:tc>
        <w:tc>
          <w:tcPr>
            <w:tcW w:w="1480" w:type="pct"/>
            <w:tcBorders>
              <w:left w:val="single" w:sz="4" w:space="0" w:color="auto"/>
            </w:tcBorders>
          </w:tcPr>
          <w:p w14:paraId="243415D5" w14:textId="77777777" w:rsidR="00851FDD" w:rsidRPr="00E62B59" w:rsidRDefault="00851FDD" w:rsidP="00851FDD">
            <w:pPr>
              <w:pStyle w:val="Boczek41fang"/>
              <w:spacing w:before="80"/>
            </w:pPr>
            <w:r w:rsidRPr="00E62B59">
              <w:t>previously employed</w:t>
            </w:r>
          </w:p>
        </w:tc>
      </w:tr>
      <w:tr w:rsidR="00851FDD" w:rsidRPr="00F27468" w14:paraId="2B2A9CC9" w14:textId="77777777" w:rsidTr="0087203D">
        <w:trPr>
          <w:cantSplit/>
        </w:trPr>
        <w:tc>
          <w:tcPr>
            <w:tcW w:w="1483" w:type="pct"/>
            <w:tcBorders>
              <w:right w:val="single" w:sz="4" w:space="0" w:color="auto"/>
            </w:tcBorders>
            <w:vAlign w:val="bottom"/>
          </w:tcPr>
          <w:p w14:paraId="2595A239" w14:textId="77777777" w:rsidR="00851FDD" w:rsidRPr="00E62B59" w:rsidRDefault="00851FDD" w:rsidP="00851FDD">
            <w:pPr>
              <w:pStyle w:val="Boczek42f"/>
              <w:spacing w:before="80"/>
            </w:pPr>
            <w:r w:rsidRPr="00E62B59">
              <w:t xml:space="preserve">w tym zwolnieni z przyczyn dotyczących zakładu pracy </w:t>
            </w:r>
          </w:p>
        </w:tc>
        <w:tc>
          <w:tcPr>
            <w:tcW w:w="510" w:type="pct"/>
            <w:tcBorders>
              <w:left w:val="single" w:sz="4" w:space="0" w:color="auto"/>
              <w:right w:val="single" w:sz="4" w:space="0" w:color="auto"/>
            </w:tcBorders>
            <w:vAlign w:val="bottom"/>
          </w:tcPr>
          <w:p w14:paraId="787D3181" w14:textId="2A8884E8" w:rsidR="00851FDD" w:rsidRPr="00E62B59" w:rsidRDefault="00851FDD" w:rsidP="00851FDD">
            <w:pPr>
              <w:pStyle w:val="Wartocitablicy"/>
              <w:spacing w:before="80"/>
              <w:rPr>
                <w:noProof/>
              </w:rPr>
            </w:pPr>
            <w:r w:rsidRPr="00E62B59">
              <w:rPr>
                <w:noProof/>
              </w:rPr>
              <w:t>2300</w:t>
            </w:r>
          </w:p>
        </w:tc>
        <w:tc>
          <w:tcPr>
            <w:tcW w:w="510" w:type="pct"/>
            <w:tcBorders>
              <w:left w:val="single" w:sz="4" w:space="0" w:color="auto"/>
            </w:tcBorders>
            <w:vAlign w:val="bottom"/>
          </w:tcPr>
          <w:p w14:paraId="75E12908" w14:textId="76D3E0B2" w:rsidR="00851FDD" w:rsidRPr="00E62B59" w:rsidRDefault="00851FDD" w:rsidP="00851FDD">
            <w:pPr>
              <w:pStyle w:val="Wartocitablicy"/>
              <w:spacing w:before="80"/>
              <w:rPr>
                <w:noProof/>
              </w:rPr>
            </w:pPr>
            <w:r w:rsidRPr="00E62B59">
              <w:rPr>
                <w:noProof/>
              </w:rPr>
              <w:t>575</w:t>
            </w:r>
          </w:p>
        </w:tc>
        <w:tc>
          <w:tcPr>
            <w:tcW w:w="508" w:type="pct"/>
            <w:tcBorders>
              <w:left w:val="single" w:sz="4" w:space="0" w:color="auto"/>
            </w:tcBorders>
            <w:vAlign w:val="bottom"/>
          </w:tcPr>
          <w:p w14:paraId="59F00BD2" w14:textId="4A71B82A" w:rsidR="00851FDD" w:rsidRPr="00E62B59" w:rsidRDefault="00851FDD" w:rsidP="00851FDD">
            <w:pPr>
              <w:pStyle w:val="Wartocitablicy"/>
              <w:spacing w:before="80"/>
              <w:rPr>
                <w:noProof/>
              </w:rPr>
            </w:pPr>
            <w:r>
              <w:rPr>
                <w:noProof/>
              </w:rPr>
              <w:t>799</w:t>
            </w:r>
          </w:p>
        </w:tc>
        <w:tc>
          <w:tcPr>
            <w:tcW w:w="508" w:type="pct"/>
            <w:tcBorders>
              <w:left w:val="single" w:sz="4" w:space="0" w:color="auto"/>
            </w:tcBorders>
            <w:vAlign w:val="bottom"/>
          </w:tcPr>
          <w:p w14:paraId="69025120" w14:textId="02E481E5" w:rsidR="00851FDD" w:rsidRPr="00E62B59" w:rsidRDefault="00851FDD" w:rsidP="00851FDD">
            <w:pPr>
              <w:pStyle w:val="Wartocitablicy"/>
              <w:spacing w:before="80"/>
              <w:rPr>
                <w:noProof/>
              </w:rPr>
            </w:pPr>
            <w:r>
              <w:rPr>
                <w:noProof/>
              </w:rPr>
              <w:t>455</w:t>
            </w:r>
          </w:p>
        </w:tc>
        <w:tc>
          <w:tcPr>
            <w:tcW w:w="1480" w:type="pct"/>
            <w:tcBorders>
              <w:left w:val="single" w:sz="4" w:space="0" w:color="auto"/>
            </w:tcBorders>
          </w:tcPr>
          <w:p w14:paraId="18EF30AA" w14:textId="77777777" w:rsidR="00851FDD" w:rsidRPr="00E62B59" w:rsidRDefault="00851FDD" w:rsidP="00851FDD">
            <w:pPr>
              <w:pStyle w:val="Boczek42fang"/>
              <w:spacing w:before="80"/>
              <w:rPr>
                <w:lang w:val="en-GB"/>
              </w:rPr>
            </w:pPr>
            <w:r w:rsidRPr="00E62B59">
              <w:rPr>
                <w:lang w:val="en-GB"/>
              </w:rPr>
              <w:t>of which terminated for company reasons</w:t>
            </w:r>
          </w:p>
        </w:tc>
      </w:tr>
      <w:tr w:rsidR="00851FDD" w:rsidRPr="00E62B59" w14:paraId="029689CB" w14:textId="77777777" w:rsidTr="0087203D">
        <w:trPr>
          <w:cantSplit/>
        </w:trPr>
        <w:tc>
          <w:tcPr>
            <w:tcW w:w="1483" w:type="pct"/>
            <w:tcBorders>
              <w:right w:val="single" w:sz="4" w:space="0" w:color="auto"/>
            </w:tcBorders>
            <w:vAlign w:val="bottom"/>
          </w:tcPr>
          <w:p w14:paraId="1CCD993F" w14:textId="77777777" w:rsidR="00851FDD" w:rsidRPr="00E62B59" w:rsidRDefault="00851FDD" w:rsidP="00851FDD">
            <w:pPr>
              <w:pStyle w:val="Boczek41f"/>
              <w:spacing w:before="80"/>
            </w:pPr>
            <w:r w:rsidRPr="00E62B59">
              <w:t xml:space="preserve">posiadający prawo do zasiłku </w:t>
            </w:r>
            <w:r w:rsidRPr="00E62B59">
              <w:tab/>
            </w:r>
          </w:p>
        </w:tc>
        <w:tc>
          <w:tcPr>
            <w:tcW w:w="510" w:type="pct"/>
            <w:tcBorders>
              <w:left w:val="single" w:sz="4" w:space="0" w:color="auto"/>
              <w:right w:val="single" w:sz="4" w:space="0" w:color="auto"/>
            </w:tcBorders>
            <w:vAlign w:val="bottom"/>
          </w:tcPr>
          <w:p w14:paraId="167CD1A4" w14:textId="4E2DCF0D" w:rsidR="00851FDD" w:rsidRPr="00E62B59" w:rsidRDefault="00851FDD" w:rsidP="00851FDD">
            <w:pPr>
              <w:pStyle w:val="Wartocitablicy"/>
              <w:spacing w:before="80"/>
              <w:rPr>
                <w:noProof/>
              </w:rPr>
            </w:pPr>
            <w:r w:rsidRPr="00E62B59">
              <w:rPr>
                <w:noProof/>
              </w:rPr>
              <w:t>5374</w:t>
            </w:r>
          </w:p>
        </w:tc>
        <w:tc>
          <w:tcPr>
            <w:tcW w:w="510" w:type="pct"/>
            <w:tcBorders>
              <w:left w:val="single" w:sz="4" w:space="0" w:color="auto"/>
            </w:tcBorders>
            <w:vAlign w:val="bottom"/>
          </w:tcPr>
          <w:p w14:paraId="4D834C8E" w14:textId="3589CA6F" w:rsidR="00851FDD" w:rsidRPr="00E62B59" w:rsidRDefault="00851FDD" w:rsidP="00851FDD">
            <w:pPr>
              <w:pStyle w:val="Wartocitablicy"/>
              <w:spacing w:before="80"/>
              <w:rPr>
                <w:noProof/>
              </w:rPr>
            </w:pPr>
            <w:r w:rsidRPr="00E62B59">
              <w:rPr>
                <w:noProof/>
              </w:rPr>
              <w:t>3001</w:t>
            </w:r>
          </w:p>
        </w:tc>
        <w:tc>
          <w:tcPr>
            <w:tcW w:w="508" w:type="pct"/>
            <w:tcBorders>
              <w:left w:val="single" w:sz="4" w:space="0" w:color="auto"/>
            </w:tcBorders>
            <w:vAlign w:val="bottom"/>
          </w:tcPr>
          <w:p w14:paraId="411CC478" w14:textId="79177494" w:rsidR="00851FDD" w:rsidRPr="00E62B59" w:rsidRDefault="00851FDD" w:rsidP="00851FDD">
            <w:pPr>
              <w:pStyle w:val="Wartocitablicy"/>
              <w:spacing w:before="80"/>
              <w:rPr>
                <w:noProof/>
              </w:rPr>
            </w:pPr>
            <w:r>
              <w:rPr>
                <w:noProof/>
              </w:rPr>
              <w:t>4334</w:t>
            </w:r>
          </w:p>
        </w:tc>
        <w:tc>
          <w:tcPr>
            <w:tcW w:w="508" w:type="pct"/>
            <w:tcBorders>
              <w:left w:val="single" w:sz="4" w:space="0" w:color="auto"/>
            </w:tcBorders>
            <w:vAlign w:val="bottom"/>
          </w:tcPr>
          <w:p w14:paraId="07AA041E" w14:textId="1357E079" w:rsidR="00851FDD" w:rsidRPr="00E62B59" w:rsidRDefault="00851FDD" w:rsidP="00851FDD">
            <w:pPr>
              <w:pStyle w:val="Wartocitablicy"/>
              <w:spacing w:before="80"/>
              <w:rPr>
                <w:noProof/>
              </w:rPr>
            </w:pPr>
            <w:r>
              <w:rPr>
                <w:noProof/>
              </w:rPr>
              <w:t>2324</w:t>
            </w:r>
          </w:p>
        </w:tc>
        <w:tc>
          <w:tcPr>
            <w:tcW w:w="1480" w:type="pct"/>
            <w:tcBorders>
              <w:left w:val="single" w:sz="4" w:space="0" w:color="auto"/>
            </w:tcBorders>
          </w:tcPr>
          <w:p w14:paraId="206CA22E" w14:textId="77777777" w:rsidR="00851FDD" w:rsidRPr="00E62B59" w:rsidRDefault="00851FDD" w:rsidP="00851FDD">
            <w:pPr>
              <w:pStyle w:val="Boczek41fang"/>
              <w:spacing w:before="80"/>
            </w:pPr>
            <w:r w:rsidRPr="00E62B59">
              <w:t>possessing benefit rights</w:t>
            </w:r>
          </w:p>
        </w:tc>
      </w:tr>
      <w:tr w:rsidR="00851FDD" w:rsidRPr="00F27468" w14:paraId="14B06868" w14:textId="77777777" w:rsidTr="00070325">
        <w:trPr>
          <w:cantSplit/>
        </w:trPr>
        <w:tc>
          <w:tcPr>
            <w:tcW w:w="1483" w:type="pct"/>
            <w:tcBorders>
              <w:right w:val="single" w:sz="4" w:space="0" w:color="auto"/>
            </w:tcBorders>
            <w:vAlign w:val="bottom"/>
          </w:tcPr>
          <w:p w14:paraId="6430E45F" w14:textId="77777777" w:rsidR="00851FDD" w:rsidRPr="00E62B59" w:rsidRDefault="00851FDD" w:rsidP="00851FDD">
            <w:pPr>
              <w:pStyle w:val="Boczek4"/>
              <w:spacing w:before="80"/>
            </w:pPr>
            <w:r w:rsidRPr="00E62B59">
              <w:t>Stopa bezrobocia</w:t>
            </w:r>
            <w:r w:rsidRPr="005A53F8">
              <w:rPr>
                <w:sz w:val="16"/>
                <w:szCs w:val="16"/>
                <w:vertAlign w:val="superscript"/>
              </w:rPr>
              <w:t xml:space="preserve"> a</w:t>
            </w:r>
            <w:r w:rsidRPr="00E62B59">
              <w:t xml:space="preserve"> rejestrowanego w % </w:t>
            </w:r>
            <w:r w:rsidRPr="00E62B59">
              <w:tab/>
            </w:r>
          </w:p>
        </w:tc>
        <w:tc>
          <w:tcPr>
            <w:tcW w:w="510" w:type="pct"/>
            <w:tcBorders>
              <w:left w:val="single" w:sz="4" w:space="0" w:color="auto"/>
              <w:right w:val="single" w:sz="4" w:space="0" w:color="auto"/>
            </w:tcBorders>
            <w:vAlign w:val="bottom"/>
          </w:tcPr>
          <w:p w14:paraId="42B5F01F" w14:textId="0F504FDA" w:rsidR="00851FDD" w:rsidRPr="00E62B59" w:rsidRDefault="00851FDD" w:rsidP="00851FDD">
            <w:pPr>
              <w:pStyle w:val="Wartocitablicy"/>
              <w:spacing w:before="80"/>
              <w:rPr>
                <w:noProof/>
              </w:rPr>
            </w:pPr>
            <w:r w:rsidRPr="00E62B59">
              <w:rPr>
                <w:noProof/>
              </w:rPr>
              <w:t>3,3</w:t>
            </w:r>
          </w:p>
        </w:tc>
        <w:tc>
          <w:tcPr>
            <w:tcW w:w="510" w:type="pct"/>
            <w:tcBorders>
              <w:left w:val="single" w:sz="4" w:space="0" w:color="auto"/>
            </w:tcBorders>
            <w:vAlign w:val="bottom"/>
          </w:tcPr>
          <w:p w14:paraId="58C9BD69" w14:textId="4B44084E" w:rsidR="00851FDD" w:rsidRPr="00E62B59" w:rsidRDefault="00851FDD" w:rsidP="00851FDD">
            <w:pPr>
              <w:pStyle w:val="Wartocitablicy"/>
              <w:spacing w:before="80"/>
              <w:rPr>
                <w:noProof/>
              </w:rPr>
            </w:pPr>
            <w:r w:rsidRPr="00E62B59">
              <w:rPr>
                <w:noProof/>
              </w:rPr>
              <w:t>1,3</w:t>
            </w:r>
          </w:p>
        </w:tc>
        <w:tc>
          <w:tcPr>
            <w:tcW w:w="508" w:type="pct"/>
            <w:tcBorders>
              <w:left w:val="single" w:sz="4" w:space="0" w:color="auto"/>
            </w:tcBorders>
            <w:vAlign w:val="bottom"/>
          </w:tcPr>
          <w:p w14:paraId="4E74516A" w14:textId="1DEF3D47" w:rsidR="00851FDD" w:rsidRPr="00E62B59" w:rsidRDefault="00851FDD" w:rsidP="00851FDD">
            <w:pPr>
              <w:pStyle w:val="Wartocitablicy"/>
              <w:spacing w:before="80"/>
              <w:rPr>
                <w:noProof/>
              </w:rPr>
            </w:pPr>
            <w:r>
              <w:rPr>
                <w:noProof/>
              </w:rPr>
              <w:t>1,8</w:t>
            </w:r>
          </w:p>
        </w:tc>
        <w:tc>
          <w:tcPr>
            <w:tcW w:w="508" w:type="pct"/>
            <w:tcBorders>
              <w:left w:val="single" w:sz="4" w:space="0" w:color="auto"/>
            </w:tcBorders>
            <w:shd w:val="clear" w:color="auto" w:fill="auto"/>
            <w:vAlign w:val="bottom"/>
          </w:tcPr>
          <w:p w14:paraId="5F643B67" w14:textId="3403D905" w:rsidR="00851FDD" w:rsidRPr="00E62B59" w:rsidRDefault="00070325" w:rsidP="00851FDD">
            <w:pPr>
              <w:pStyle w:val="Wartocitablicy"/>
              <w:spacing w:before="80"/>
              <w:rPr>
                <w:noProof/>
              </w:rPr>
            </w:pPr>
            <w:r>
              <w:rPr>
                <w:noProof/>
              </w:rPr>
              <w:t>1,5</w:t>
            </w:r>
          </w:p>
        </w:tc>
        <w:tc>
          <w:tcPr>
            <w:tcW w:w="1480" w:type="pct"/>
            <w:tcBorders>
              <w:left w:val="single" w:sz="4" w:space="0" w:color="auto"/>
            </w:tcBorders>
          </w:tcPr>
          <w:p w14:paraId="2347CDD7" w14:textId="77777777" w:rsidR="00851FDD" w:rsidRPr="00E62B59" w:rsidRDefault="00851FDD" w:rsidP="00851FDD">
            <w:pPr>
              <w:pStyle w:val="Boczek4ang"/>
              <w:spacing w:before="80"/>
            </w:pPr>
            <w:r w:rsidRPr="00E62B59">
              <w:t>Registered unemployment rate</w:t>
            </w:r>
            <w:r w:rsidRPr="004D7E16">
              <w:rPr>
                <w:sz w:val="16"/>
                <w:szCs w:val="16"/>
                <w:vertAlign w:val="superscript"/>
              </w:rPr>
              <w:t xml:space="preserve"> a</w:t>
            </w:r>
            <w:r w:rsidRPr="00E62B59">
              <w:t xml:space="preserve"> </w:t>
            </w:r>
            <w:proofErr w:type="spellStart"/>
            <w:r w:rsidRPr="00E62B59">
              <w:t>in</w:t>
            </w:r>
            <w:proofErr w:type="spellEnd"/>
            <w:r w:rsidRPr="00E62B59">
              <w:t xml:space="preserve"> %</w:t>
            </w:r>
          </w:p>
        </w:tc>
      </w:tr>
      <w:tr w:rsidR="00851FDD" w:rsidRPr="00E62B59" w14:paraId="1711DBB6" w14:textId="77777777" w:rsidTr="0087203D">
        <w:trPr>
          <w:cantSplit/>
        </w:trPr>
        <w:tc>
          <w:tcPr>
            <w:tcW w:w="1483" w:type="pct"/>
            <w:tcBorders>
              <w:right w:val="single" w:sz="4" w:space="0" w:color="auto"/>
            </w:tcBorders>
            <w:vAlign w:val="bottom"/>
          </w:tcPr>
          <w:p w14:paraId="4EA21334" w14:textId="77777777" w:rsidR="00851FDD" w:rsidRPr="00E62B59" w:rsidRDefault="00851FDD" w:rsidP="00851FDD">
            <w:pPr>
              <w:pStyle w:val="Boczek4"/>
              <w:spacing w:before="80"/>
            </w:pPr>
            <w:r w:rsidRPr="00E62B59">
              <w:t xml:space="preserve">Oferty pracy </w:t>
            </w:r>
            <w:r w:rsidRPr="00E62B59">
              <w:tab/>
            </w:r>
          </w:p>
        </w:tc>
        <w:tc>
          <w:tcPr>
            <w:tcW w:w="510" w:type="pct"/>
            <w:tcBorders>
              <w:left w:val="single" w:sz="4" w:space="0" w:color="auto"/>
              <w:right w:val="single" w:sz="4" w:space="0" w:color="auto"/>
            </w:tcBorders>
            <w:vAlign w:val="bottom"/>
          </w:tcPr>
          <w:p w14:paraId="3AC79F49" w14:textId="54C2C97A" w:rsidR="00851FDD" w:rsidRPr="00E62B59" w:rsidRDefault="00851FDD" w:rsidP="00851FDD">
            <w:pPr>
              <w:pStyle w:val="Wartocitablicy"/>
              <w:spacing w:before="80"/>
              <w:rPr>
                <w:noProof/>
              </w:rPr>
            </w:pPr>
            <w:r w:rsidRPr="00E62B59">
              <w:rPr>
                <w:noProof/>
              </w:rPr>
              <w:t>3256</w:t>
            </w:r>
          </w:p>
        </w:tc>
        <w:tc>
          <w:tcPr>
            <w:tcW w:w="510" w:type="pct"/>
            <w:tcBorders>
              <w:left w:val="single" w:sz="4" w:space="0" w:color="auto"/>
            </w:tcBorders>
            <w:vAlign w:val="bottom"/>
          </w:tcPr>
          <w:p w14:paraId="173694DB" w14:textId="61FCEED2" w:rsidR="00851FDD" w:rsidRPr="00E62B59" w:rsidRDefault="00851FDD" w:rsidP="00851FDD">
            <w:pPr>
              <w:pStyle w:val="Wartocitablicy"/>
              <w:spacing w:before="80"/>
              <w:rPr>
                <w:noProof/>
              </w:rPr>
            </w:pPr>
            <w:r w:rsidRPr="00E62B59">
              <w:rPr>
                <w:noProof/>
              </w:rPr>
              <w:t>915</w:t>
            </w:r>
          </w:p>
        </w:tc>
        <w:tc>
          <w:tcPr>
            <w:tcW w:w="508" w:type="pct"/>
            <w:tcBorders>
              <w:left w:val="single" w:sz="4" w:space="0" w:color="auto"/>
            </w:tcBorders>
            <w:vAlign w:val="bottom"/>
          </w:tcPr>
          <w:p w14:paraId="23F9472A" w14:textId="0E2D7F4D" w:rsidR="00851FDD" w:rsidRPr="00E62B59" w:rsidRDefault="00851FDD" w:rsidP="00851FDD">
            <w:pPr>
              <w:pStyle w:val="Wartocitablicy"/>
              <w:spacing w:before="80"/>
              <w:rPr>
                <w:noProof/>
              </w:rPr>
            </w:pPr>
            <w:r>
              <w:rPr>
                <w:noProof/>
              </w:rPr>
              <w:t>629</w:t>
            </w:r>
          </w:p>
        </w:tc>
        <w:tc>
          <w:tcPr>
            <w:tcW w:w="508" w:type="pct"/>
            <w:tcBorders>
              <w:left w:val="single" w:sz="4" w:space="0" w:color="auto"/>
            </w:tcBorders>
            <w:vAlign w:val="bottom"/>
          </w:tcPr>
          <w:p w14:paraId="2D2BD32D" w14:textId="2D4B30DE" w:rsidR="00851FDD" w:rsidRPr="00E62B59" w:rsidRDefault="00851FDD" w:rsidP="00851FDD">
            <w:pPr>
              <w:pStyle w:val="Wartocitablicy"/>
              <w:spacing w:before="80"/>
              <w:rPr>
                <w:noProof/>
              </w:rPr>
            </w:pPr>
            <w:r>
              <w:rPr>
                <w:noProof/>
              </w:rPr>
              <w:t>1265</w:t>
            </w:r>
          </w:p>
        </w:tc>
        <w:tc>
          <w:tcPr>
            <w:tcW w:w="1480" w:type="pct"/>
            <w:tcBorders>
              <w:left w:val="single" w:sz="4" w:space="0" w:color="auto"/>
            </w:tcBorders>
          </w:tcPr>
          <w:p w14:paraId="055132AD" w14:textId="77777777" w:rsidR="00851FDD" w:rsidRPr="00E62B59" w:rsidRDefault="00851FDD" w:rsidP="00851FDD">
            <w:pPr>
              <w:pStyle w:val="Boczek4ang"/>
              <w:spacing w:before="80"/>
            </w:pPr>
            <w:r w:rsidRPr="00E62B59">
              <w:t>Job offers</w:t>
            </w:r>
          </w:p>
        </w:tc>
      </w:tr>
      <w:tr w:rsidR="00851FDD" w:rsidRPr="00F27468" w14:paraId="368A1973" w14:textId="77777777" w:rsidTr="0087203D">
        <w:trPr>
          <w:cantSplit/>
        </w:trPr>
        <w:tc>
          <w:tcPr>
            <w:tcW w:w="1483" w:type="pct"/>
            <w:tcBorders>
              <w:right w:val="single" w:sz="4" w:space="0" w:color="auto"/>
            </w:tcBorders>
            <w:vAlign w:val="bottom"/>
          </w:tcPr>
          <w:p w14:paraId="232685D3" w14:textId="77777777" w:rsidR="00851FDD" w:rsidRPr="00E62B59" w:rsidRDefault="00851FDD" w:rsidP="00851FDD">
            <w:pPr>
              <w:pStyle w:val="Boczek4"/>
              <w:spacing w:before="80"/>
            </w:pPr>
            <w:r w:rsidRPr="00E62B59">
              <w:t xml:space="preserve">Liczba bezrobotnych na 1 ofertę pracy </w:t>
            </w:r>
            <w:r w:rsidRPr="00E62B59">
              <w:tab/>
            </w:r>
          </w:p>
        </w:tc>
        <w:tc>
          <w:tcPr>
            <w:tcW w:w="510" w:type="pct"/>
            <w:tcBorders>
              <w:left w:val="single" w:sz="4" w:space="0" w:color="auto"/>
              <w:right w:val="single" w:sz="4" w:space="0" w:color="auto"/>
            </w:tcBorders>
            <w:vAlign w:val="bottom"/>
          </w:tcPr>
          <w:p w14:paraId="17E8A5AE" w14:textId="2715B3F7" w:rsidR="00851FDD" w:rsidRPr="00E62B59" w:rsidRDefault="00851FDD" w:rsidP="00851FDD">
            <w:pPr>
              <w:pStyle w:val="Wartocitablicy"/>
              <w:spacing w:before="80"/>
              <w:rPr>
                <w:noProof/>
              </w:rPr>
            </w:pPr>
            <w:r w:rsidRPr="00E62B59">
              <w:rPr>
                <w:noProof/>
              </w:rPr>
              <w:t>12</w:t>
            </w:r>
          </w:p>
        </w:tc>
        <w:tc>
          <w:tcPr>
            <w:tcW w:w="510" w:type="pct"/>
            <w:tcBorders>
              <w:left w:val="single" w:sz="4" w:space="0" w:color="auto"/>
            </w:tcBorders>
            <w:vAlign w:val="bottom"/>
          </w:tcPr>
          <w:p w14:paraId="5328B643" w14:textId="50F6EE5C" w:rsidR="00851FDD" w:rsidRPr="00E62B59" w:rsidRDefault="00851FDD" w:rsidP="00851FDD">
            <w:pPr>
              <w:pStyle w:val="Wartocitablicy"/>
              <w:spacing w:before="80"/>
              <w:rPr>
                <w:noProof/>
              </w:rPr>
            </w:pPr>
            <w:r w:rsidRPr="00E62B59">
              <w:rPr>
                <w:noProof/>
              </w:rPr>
              <w:t>19</w:t>
            </w:r>
          </w:p>
        </w:tc>
        <w:tc>
          <w:tcPr>
            <w:tcW w:w="508" w:type="pct"/>
            <w:tcBorders>
              <w:left w:val="single" w:sz="4" w:space="0" w:color="auto"/>
            </w:tcBorders>
            <w:vAlign w:val="bottom"/>
          </w:tcPr>
          <w:p w14:paraId="5BE50F11" w14:textId="065063A0" w:rsidR="00851FDD" w:rsidRPr="00E62B59" w:rsidRDefault="00851FDD" w:rsidP="00851FDD">
            <w:pPr>
              <w:pStyle w:val="Wartocitablicy"/>
              <w:spacing w:before="80"/>
              <w:rPr>
                <w:noProof/>
              </w:rPr>
            </w:pPr>
            <w:r>
              <w:rPr>
                <w:noProof/>
              </w:rPr>
              <w:t>39</w:t>
            </w:r>
          </w:p>
        </w:tc>
        <w:tc>
          <w:tcPr>
            <w:tcW w:w="508" w:type="pct"/>
            <w:tcBorders>
              <w:left w:val="single" w:sz="4" w:space="0" w:color="auto"/>
            </w:tcBorders>
            <w:vAlign w:val="bottom"/>
          </w:tcPr>
          <w:p w14:paraId="7D7FDA23" w14:textId="389E73E4" w:rsidR="00851FDD" w:rsidRPr="00E62B59" w:rsidRDefault="00851FDD" w:rsidP="00851FDD">
            <w:pPr>
              <w:pStyle w:val="Wartocitablicy"/>
              <w:spacing w:before="80"/>
              <w:rPr>
                <w:noProof/>
              </w:rPr>
            </w:pPr>
            <w:r>
              <w:rPr>
                <w:noProof/>
              </w:rPr>
              <w:t>16</w:t>
            </w:r>
          </w:p>
        </w:tc>
        <w:tc>
          <w:tcPr>
            <w:tcW w:w="1480" w:type="pct"/>
            <w:tcBorders>
              <w:left w:val="single" w:sz="4" w:space="0" w:color="auto"/>
            </w:tcBorders>
          </w:tcPr>
          <w:p w14:paraId="2CE05E30" w14:textId="1D0A8728" w:rsidR="00851FDD" w:rsidRPr="00E62B59" w:rsidRDefault="00851FDD" w:rsidP="00851FDD">
            <w:pPr>
              <w:pStyle w:val="Boczek4ang"/>
              <w:spacing w:before="80"/>
            </w:pPr>
            <w:r w:rsidRPr="00E62B59">
              <w:t>Num</w:t>
            </w:r>
            <w:r>
              <w:t xml:space="preserve">ber of unemployed persons </w:t>
            </w:r>
            <w:r w:rsidRPr="00546003">
              <w:t>per job</w:t>
            </w:r>
            <w:r w:rsidRPr="00E62B59">
              <w:t xml:space="preserve"> offer</w:t>
            </w:r>
          </w:p>
        </w:tc>
      </w:tr>
    </w:tbl>
    <w:p w14:paraId="6AFF2B97" w14:textId="37B16E37" w:rsidR="00E62B59" w:rsidRPr="00E62B59" w:rsidRDefault="00E62B59" w:rsidP="006F257B">
      <w:pPr>
        <w:pStyle w:val="Notka"/>
      </w:pPr>
      <w:r w:rsidRPr="00E62B59">
        <w:t xml:space="preserve">a Obliczona jako stosunek liczby bezrobotnych zarejestrowanych do liczby cywilnej ludności aktywnej zawodowo, tj. bez pracowników jednostek budżetowych prowadzących działalność w zakresie obrony narodowej i bezpieczeństwa </w:t>
      </w:r>
      <w:proofErr w:type="spellStart"/>
      <w:r w:rsidRPr="00E62B59">
        <w:t>publicz-nego</w:t>
      </w:r>
      <w:proofErr w:type="spellEnd"/>
      <w:r w:rsidRPr="00E62B59">
        <w:t>.</w:t>
      </w:r>
      <w:r w:rsidR="006F257B" w:rsidRPr="006F257B">
        <w:t xml:space="preserve"> </w:t>
      </w:r>
      <w:r w:rsidR="006F257B">
        <w:t>Stopę bezrobocia podaje się z uwzględnieniem pracujących w gospodarstwach indywidualnych w rolnictwie (będących składową cywilnej ludności aktywnej zawodowo) wyszacowanych: do 2019 r. – na podstawie wyników Powszechnego Spisu Rolnego 2010, od 2020 r. – na podstawie wyników Powszechnego Spisu Rolnego 2020.</w:t>
      </w:r>
    </w:p>
    <w:p w14:paraId="5A381F63" w14:textId="1D8B7F35" w:rsidR="005A53F8" w:rsidRDefault="00E62B59" w:rsidP="006F257B">
      <w:pPr>
        <w:pStyle w:val="Notkaang"/>
      </w:pPr>
      <w:r>
        <w:t>a Calculated as the relation of the number of unemployed persons to the number of economically active civilian population, i.e., excluding employees of budgetary entities conducting activity within the scope of national defence and public safety.</w:t>
      </w:r>
      <w:r w:rsidR="006F257B" w:rsidRPr="006F257B">
        <w:t xml:space="preserve"> </w:t>
      </w:r>
      <w:r w:rsidR="006F257B">
        <w:t>The unemployment rate is given considering persons employed on private farms in agriculture (as a part of the economically active civilian population) estimated: until 2019 – on the basis of the results of the Agricultural Census 2010, since 2020 – on the basis of the results of the Agricultural Census 2020.</w:t>
      </w:r>
      <w:r w:rsidR="005A53F8">
        <w:br w:type="page"/>
      </w:r>
    </w:p>
    <w:p w14:paraId="36190995" w14:textId="2DD60947" w:rsidR="00E62B59" w:rsidRPr="00E62B59" w:rsidRDefault="00E62B59" w:rsidP="003D2C0E">
      <w:pPr>
        <w:pStyle w:val="Tytutablicy"/>
      </w:pPr>
      <w:r w:rsidRPr="003D2C0E">
        <w:rPr>
          <w:b w:val="0"/>
        </w:rPr>
        <w:lastRenderedPageBreak/>
        <w:t xml:space="preserve">TABL. </w:t>
      </w:r>
      <w:r w:rsidR="009B5DC3">
        <w:rPr>
          <w:b w:val="0"/>
        </w:rPr>
        <w:t>6</w:t>
      </w:r>
      <w:r w:rsidRPr="003D2C0E">
        <w:rPr>
          <w:b w:val="0"/>
        </w:rPr>
        <w:t xml:space="preserve"> (</w:t>
      </w:r>
      <w:r w:rsidR="009B5DC3">
        <w:rPr>
          <w:b w:val="0"/>
        </w:rPr>
        <w:t>70</w:t>
      </w:r>
      <w:r w:rsidRPr="003D2C0E">
        <w:rPr>
          <w:b w:val="0"/>
        </w:rPr>
        <w:t>).</w:t>
      </w:r>
      <w:r w:rsidRPr="00E62B59">
        <w:tab/>
        <w:t>BEZROBOTNI ZAREJESTROWANI I OFERTY PRACY WEDŁUG MIESIĘCY</w:t>
      </w:r>
    </w:p>
    <w:p w14:paraId="79917331" w14:textId="77777777" w:rsidR="00E62B59" w:rsidRDefault="00E62B59" w:rsidP="003D2C0E">
      <w:pPr>
        <w:pStyle w:val="Stan"/>
      </w:pPr>
      <w:r>
        <w:t xml:space="preserve">Stan w </w:t>
      </w:r>
      <w:proofErr w:type="spellStart"/>
      <w:r>
        <w:t>końcu</w:t>
      </w:r>
      <w:proofErr w:type="spellEnd"/>
      <w:r>
        <w:t xml:space="preserve"> </w:t>
      </w:r>
      <w:proofErr w:type="spellStart"/>
      <w:r>
        <w:t>miesiąca</w:t>
      </w:r>
      <w:proofErr w:type="spellEnd"/>
    </w:p>
    <w:p w14:paraId="5BFD0560" w14:textId="77777777" w:rsidR="00E62B59" w:rsidRDefault="00E62B59" w:rsidP="003D2C0E">
      <w:pPr>
        <w:pStyle w:val="Tytutablicyang"/>
        <w:spacing w:after="10"/>
      </w:pPr>
      <w:r>
        <w:t>REGISTERED UNEMPLOYED PERSONS AND JOB OFFERS BY MONTHS</w:t>
      </w:r>
    </w:p>
    <w:p w14:paraId="14C42758" w14:textId="77777777" w:rsidR="00E62B59" w:rsidRDefault="00E62B59" w:rsidP="003D2C0E">
      <w:pPr>
        <w:pStyle w:val="Stanang"/>
      </w:pPr>
      <w:r>
        <w:t>As of the end of month</w:t>
      </w:r>
    </w:p>
    <w:tbl>
      <w:tblPr>
        <w:tblW w:w="7656" w:type="dxa"/>
        <w:tblLayout w:type="fixed"/>
        <w:tblCellMar>
          <w:left w:w="0" w:type="dxa"/>
          <w:right w:w="0" w:type="dxa"/>
        </w:tblCellMar>
        <w:tblLook w:val="04A0" w:firstRow="1" w:lastRow="0" w:firstColumn="1" w:lastColumn="0" w:noHBand="0" w:noVBand="1"/>
      </w:tblPr>
      <w:tblGrid>
        <w:gridCol w:w="1758"/>
        <w:gridCol w:w="511"/>
        <w:gridCol w:w="1432"/>
        <w:gridCol w:w="1421"/>
        <w:gridCol w:w="1295"/>
        <w:gridCol w:w="1167"/>
        <w:gridCol w:w="72"/>
      </w:tblGrid>
      <w:tr w:rsidR="00E62B59" w:rsidRPr="003353C2" w14:paraId="691A85B9" w14:textId="77777777" w:rsidTr="004905D4">
        <w:trPr>
          <w:gridAfter w:val="1"/>
          <w:wAfter w:w="47" w:type="pct"/>
          <w:cantSplit/>
          <w:trHeight w:val="454"/>
        </w:trPr>
        <w:tc>
          <w:tcPr>
            <w:tcW w:w="1482" w:type="pct"/>
            <w:gridSpan w:val="2"/>
            <w:vMerge w:val="restart"/>
            <w:tcBorders>
              <w:top w:val="single" w:sz="4" w:space="0" w:color="auto"/>
              <w:right w:val="single" w:sz="4" w:space="0" w:color="auto"/>
            </w:tcBorders>
            <w:vAlign w:val="center"/>
          </w:tcPr>
          <w:p w14:paraId="44260AEC" w14:textId="77777777" w:rsidR="00E62B59" w:rsidRPr="00E62B59" w:rsidRDefault="00E62B59" w:rsidP="00A55E10">
            <w:pPr>
              <w:pStyle w:val="Gwkatablicy"/>
            </w:pPr>
            <w:r w:rsidRPr="00E62B59">
              <w:t>L A T A</w:t>
            </w:r>
          </w:p>
          <w:p w14:paraId="027DE32B" w14:textId="77777777" w:rsidR="00E62B59" w:rsidRPr="002D29BB" w:rsidRDefault="00E62B59" w:rsidP="00A55E10">
            <w:pPr>
              <w:pStyle w:val="Gwkatablicyang"/>
              <w:rPr>
                <w:lang w:val="pl-PL"/>
              </w:rPr>
            </w:pPr>
            <w:r w:rsidRPr="002D29BB">
              <w:rPr>
                <w:lang w:val="pl-PL"/>
              </w:rPr>
              <w:t>Y E A R S</w:t>
            </w:r>
          </w:p>
          <w:p w14:paraId="32809D86" w14:textId="77777777" w:rsidR="00E62B59" w:rsidRPr="00E62B59" w:rsidRDefault="00E62B59" w:rsidP="00A55E10">
            <w:pPr>
              <w:pStyle w:val="Gwkatablicy"/>
            </w:pPr>
            <w:r w:rsidRPr="00E62B59">
              <w:t>MIESIĄCE</w:t>
            </w:r>
          </w:p>
          <w:p w14:paraId="0B27DA4D" w14:textId="77777777" w:rsidR="00E62B59" w:rsidRPr="00E62B59" w:rsidRDefault="00E62B59" w:rsidP="00A55E10">
            <w:pPr>
              <w:pStyle w:val="Gwkatablicyang"/>
            </w:pPr>
            <w:r w:rsidRPr="00E62B59">
              <w:t>MONTHS</w:t>
            </w:r>
          </w:p>
        </w:tc>
        <w:tc>
          <w:tcPr>
            <w:tcW w:w="1863" w:type="pct"/>
            <w:gridSpan w:val="2"/>
            <w:tcBorders>
              <w:top w:val="single" w:sz="4" w:space="0" w:color="auto"/>
              <w:left w:val="single" w:sz="4" w:space="0" w:color="auto"/>
              <w:bottom w:val="single" w:sz="4" w:space="0" w:color="auto"/>
              <w:right w:val="single" w:sz="4" w:space="0" w:color="auto"/>
            </w:tcBorders>
            <w:vAlign w:val="center"/>
          </w:tcPr>
          <w:p w14:paraId="12EE846E" w14:textId="77777777" w:rsidR="00E62B59" w:rsidRPr="00E62B59" w:rsidRDefault="00E62B59" w:rsidP="00A55E10">
            <w:pPr>
              <w:pStyle w:val="Gwkatablicy"/>
            </w:pPr>
            <w:r w:rsidRPr="00E62B59">
              <w:t>Bezrobotni</w:t>
            </w:r>
          </w:p>
          <w:p w14:paraId="635B3C3C" w14:textId="77777777" w:rsidR="00E62B59" w:rsidRPr="00E62B59" w:rsidRDefault="00E62B59" w:rsidP="00A55E10">
            <w:pPr>
              <w:pStyle w:val="Gwkatablicyang"/>
            </w:pPr>
            <w:r w:rsidRPr="00E62B59">
              <w:t>Unemployed persons</w:t>
            </w:r>
          </w:p>
        </w:tc>
        <w:tc>
          <w:tcPr>
            <w:tcW w:w="846" w:type="pct"/>
            <w:vMerge w:val="restart"/>
            <w:tcBorders>
              <w:top w:val="single" w:sz="4" w:space="0" w:color="auto"/>
              <w:left w:val="single" w:sz="4" w:space="0" w:color="auto"/>
              <w:right w:val="single" w:sz="4" w:space="0" w:color="auto"/>
            </w:tcBorders>
            <w:vAlign w:val="center"/>
          </w:tcPr>
          <w:p w14:paraId="3E22C68E" w14:textId="77777777" w:rsidR="00E62B59" w:rsidRPr="00E62B59" w:rsidRDefault="00E62B59" w:rsidP="00A55E10">
            <w:pPr>
              <w:pStyle w:val="Gwkatablicy"/>
            </w:pPr>
            <w:r w:rsidRPr="00E62B59">
              <w:t>Oferty pracy</w:t>
            </w:r>
          </w:p>
          <w:p w14:paraId="5727F99F" w14:textId="77777777" w:rsidR="00E62B59" w:rsidRPr="00E62B59" w:rsidRDefault="00E62B59" w:rsidP="00A55E10">
            <w:pPr>
              <w:pStyle w:val="Gwkatablicyang"/>
            </w:pPr>
            <w:r w:rsidRPr="00E62B59">
              <w:t>Job offers</w:t>
            </w:r>
          </w:p>
        </w:tc>
        <w:tc>
          <w:tcPr>
            <w:tcW w:w="762" w:type="pct"/>
            <w:vMerge w:val="restart"/>
            <w:tcBorders>
              <w:top w:val="single" w:sz="4" w:space="0" w:color="auto"/>
              <w:left w:val="single" w:sz="4" w:space="0" w:color="auto"/>
            </w:tcBorders>
            <w:vAlign w:val="center"/>
          </w:tcPr>
          <w:p w14:paraId="33A01FE8" w14:textId="77777777" w:rsidR="00E62B59" w:rsidRPr="00E62B59" w:rsidRDefault="00E62B59" w:rsidP="00A55E10">
            <w:pPr>
              <w:pStyle w:val="Gwkatablicy"/>
            </w:pPr>
            <w:r w:rsidRPr="00E62B59">
              <w:t xml:space="preserve">Bezrobotni na </w:t>
            </w:r>
            <w:r w:rsidRPr="00E62B59">
              <w:br/>
              <w:t xml:space="preserve">1 oferowane </w:t>
            </w:r>
            <w:r w:rsidRPr="00E62B59">
              <w:br/>
              <w:t>miejsce pracy</w:t>
            </w:r>
          </w:p>
          <w:p w14:paraId="20F4C446" w14:textId="2EF8432C" w:rsidR="00E62B59" w:rsidRPr="00546003" w:rsidRDefault="003353C2" w:rsidP="00A55E10">
            <w:pPr>
              <w:pStyle w:val="Gwkatablicyang"/>
              <w:rPr>
                <w:lang w:val="pl-PL"/>
              </w:rPr>
            </w:pPr>
            <w:proofErr w:type="spellStart"/>
            <w:r w:rsidRPr="00546003">
              <w:rPr>
                <w:lang w:val="pl-PL"/>
              </w:rPr>
              <w:t>Unemployed</w:t>
            </w:r>
            <w:proofErr w:type="spellEnd"/>
            <w:r w:rsidRPr="00546003">
              <w:rPr>
                <w:lang w:val="pl-PL"/>
              </w:rPr>
              <w:t xml:space="preserve"> </w:t>
            </w:r>
            <w:proofErr w:type="spellStart"/>
            <w:r w:rsidRPr="00546003">
              <w:rPr>
                <w:lang w:val="pl-PL"/>
              </w:rPr>
              <w:t>persons</w:t>
            </w:r>
            <w:proofErr w:type="spellEnd"/>
            <w:r w:rsidRPr="00546003">
              <w:rPr>
                <w:lang w:val="pl-PL"/>
              </w:rPr>
              <w:t xml:space="preserve"> per</w:t>
            </w:r>
            <w:r w:rsidR="00E62B59" w:rsidRPr="00546003">
              <w:rPr>
                <w:lang w:val="pl-PL"/>
              </w:rPr>
              <w:t xml:space="preserve"> </w:t>
            </w:r>
            <w:proofErr w:type="spellStart"/>
            <w:r w:rsidR="00E62B59" w:rsidRPr="00546003">
              <w:rPr>
                <w:lang w:val="pl-PL"/>
              </w:rPr>
              <w:t>job</w:t>
            </w:r>
            <w:proofErr w:type="spellEnd"/>
            <w:r w:rsidR="00E62B59" w:rsidRPr="00546003">
              <w:rPr>
                <w:lang w:val="pl-PL"/>
              </w:rPr>
              <w:t xml:space="preserve"> </w:t>
            </w:r>
            <w:proofErr w:type="spellStart"/>
            <w:r w:rsidR="00E62B59" w:rsidRPr="00546003">
              <w:rPr>
                <w:lang w:val="pl-PL"/>
              </w:rPr>
              <w:t>offer</w:t>
            </w:r>
            <w:proofErr w:type="spellEnd"/>
          </w:p>
        </w:tc>
      </w:tr>
      <w:tr w:rsidR="00E62B59" w:rsidRPr="00E62B59" w14:paraId="286125C8" w14:textId="77777777" w:rsidTr="004905D4">
        <w:trPr>
          <w:gridAfter w:val="1"/>
          <w:wAfter w:w="47" w:type="pct"/>
          <w:cantSplit/>
          <w:trHeight w:val="397"/>
        </w:trPr>
        <w:tc>
          <w:tcPr>
            <w:tcW w:w="1482" w:type="pct"/>
            <w:gridSpan w:val="2"/>
            <w:vMerge/>
            <w:tcBorders>
              <w:bottom w:val="single" w:sz="4" w:space="0" w:color="auto"/>
              <w:right w:val="single" w:sz="4" w:space="0" w:color="auto"/>
            </w:tcBorders>
            <w:vAlign w:val="center"/>
          </w:tcPr>
          <w:p w14:paraId="3988F14F" w14:textId="77777777" w:rsidR="00E62B59" w:rsidRPr="00546003" w:rsidRDefault="00E62B59" w:rsidP="00E62B59">
            <w:pPr>
              <w:spacing w:after="0" w:line="144" w:lineRule="exact"/>
              <w:jc w:val="center"/>
              <w:rPr>
                <w:rFonts w:eastAsia="Times New Roman" w:cs="Times New Roman"/>
                <w:sz w:val="14"/>
                <w:szCs w:val="20"/>
                <w:lang w:eastAsia="pl-PL"/>
              </w:rPr>
            </w:pPr>
          </w:p>
        </w:tc>
        <w:tc>
          <w:tcPr>
            <w:tcW w:w="935" w:type="pct"/>
            <w:tcBorders>
              <w:top w:val="single" w:sz="4" w:space="0" w:color="auto"/>
              <w:left w:val="single" w:sz="4" w:space="0" w:color="auto"/>
              <w:bottom w:val="single" w:sz="4" w:space="0" w:color="auto"/>
              <w:right w:val="single" w:sz="4" w:space="0" w:color="auto"/>
            </w:tcBorders>
            <w:vAlign w:val="center"/>
          </w:tcPr>
          <w:p w14:paraId="559E3B24" w14:textId="77777777" w:rsidR="00E62B59" w:rsidRPr="00E62B59" w:rsidRDefault="00E62B59" w:rsidP="00A55E10">
            <w:pPr>
              <w:pStyle w:val="Gwkatablicy"/>
            </w:pPr>
            <w:r w:rsidRPr="00E62B59">
              <w:t>ogółem</w:t>
            </w:r>
          </w:p>
          <w:p w14:paraId="324FACF2" w14:textId="77777777" w:rsidR="00E62B59" w:rsidRPr="00E62B59" w:rsidRDefault="00E62B59" w:rsidP="00A55E10">
            <w:pPr>
              <w:pStyle w:val="Gwkatablicyang"/>
            </w:pPr>
            <w:r w:rsidRPr="00E62B59">
              <w:t>total</w:t>
            </w:r>
          </w:p>
        </w:tc>
        <w:tc>
          <w:tcPr>
            <w:tcW w:w="928" w:type="pct"/>
            <w:tcBorders>
              <w:top w:val="single" w:sz="4" w:space="0" w:color="auto"/>
              <w:left w:val="single" w:sz="4" w:space="0" w:color="auto"/>
              <w:bottom w:val="single" w:sz="4" w:space="0" w:color="auto"/>
              <w:right w:val="single" w:sz="4" w:space="0" w:color="auto"/>
            </w:tcBorders>
            <w:vAlign w:val="center"/>
          </w:tcPr>
          <w:p w14:paraId="35AA83BA" w14:textId="77777777" w:rsidR="00E62B59" w:rsidRPr="00E62B59" w:rsidRDefault="00E62B59" w:rsidP="00A55E10">
            <w:pPr>
              <w:pStyle w:val="Gwkatablicy"/>
            </w:pPr>
            <w:r w:rsidRPr="00E62B59">
              <w:t>w tym kobiety</w:t>
            </w:r>
          </w:p>
          <w:p w14:paraId="698C38CE" w14:textId="4DC0000C" w:rsidR="00E62B59" w:rsidRPr="00E62B59" w:rsidRDefault="00E62B59" w:rsidP="00C23B78">
            <w:pPr>
              <w:pStyle w:val="Gwkatablicyang"/>
            </w:pPr>
            <w:r w:rsidRPr="00E62B59">
              <w:t xml:space="preserve">of </w:t>
            </w:r>
            <w:r w:rsidRPr="009B5DC3">
              <w:t xml:space="preserve">which </w:t>
            </w:r>
            <w:r w:rsidR="00C23B78" w:rsidRPr="009B5DC3">
              <w:t>women</w:t>
            </w:r>
          </w:p>
        </w:tc>
        <w:tc>
          <w:tcPr>
            <w:tcW w:w="846" w:type="pct"/>
            <w:vMerge/>
            <w:tcBorders>
              <w:left w:val="single" w:sz="4" w:space="0" w:color="auto"/>
              <w:bottom w:val="single" w:sz="4" w:space="0" w:color="auto"/>
              <w:right w:val="single" w:sz="4" w:space="0" w:color="auto"/>
            </w:tcBorders>
            <w:vAlign w:val="center"/>
          </w:tcPr>
          <w:p w14:paraId="436C268E"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762" w:type="pct"/>
            <w:vMerge/>
            <w:tcBorders>
              <w:left w:val="single" w:sz="4" w:space="0" w:color="auto"/>
              <w:bottom w:val="single" w:sz="4" w:space="0" w:color="auto"/>
            </w:tcBorders>
            <w:vAlign w:val="center"/>
          </w:tcPr>
          <w:p w14:paraId="270FE8C2" w14:textId="77777777" w:rsidR="00E62B59" w:rsidRPr="00E62B59" w:rsidRDefault="00E62B59" w:rsidP="00E62B59">
            <w:pPr>
              <w:spacing w:after="0" w:line="144" w:lineRule="exact"/>
              <w:jc w:val="center"/>
              <w:rPr>
                <w:rFonts w:eastAsia="Times New Roman" w:cs="Times New Roman"/>
                <w:sz w:val="14"/>
                <w:szCs w:val="20"/>
                <w:lang w:eastAsia="pl-PL"/>
              </w:rPr>
            </w:pPr>
          </w:p>
        </w:tc>
      </w:tr>
      <w:tr w:rsidR="0087203D" w:rsidRPr="00E62B59" w14:paraId="56F6B5BB" w14:textId="77777777" w:rsidTr="004905D4">
        <w:trPr>
          <w:cantSplit/>
        </w:trPr>
        <w:tc>
          <w:tcPr>
            <w:tcW w:w="1148" w:type="pct"/>
            <w:vAlign w:val="bottom"/>
          </w:tcPr>
          <w:p w14:paraId="31F33230" w14:textId="77777777" w:rsidR="0087203D" w:rsidRPr="00E62B59" w:rsidRDefault="0087203D" w:rsidP="0087203D">
            <w:pPr>
              <w:pStyle w:val="Boczek4"/>
              <w:spacing w:before="40"/>
            </w:pPr>
            <w:r w:rsidRPr="00E62B59">
              <w:t xml:space="preserve">Styczeń </w:t>
            </w:r>
            <w:r w:rsidRPr="00E62B59">
              <w:tab/>
            </w:r>
          </w:p>
        </w:tc>
        <w:tc>
          <w:tcPr>
            <w:tcW w:w="334" w:type="pct"/>
            <w:tcBorders>
              <w:right w:val="single" w:sz="4" w:space="0" w:color="auto"/>
            </w:tcBorders>
            <w:vAlign w:val="bottom"/>
          </w:tcPr>
          <w:p w14:paraId="59D92EAE" w14:textId="542732D8" w:rsidR="0087203D" w:rsidRPr="00E62B59" w:rsidRDefault="0087203D" w:rsidP="0087203D">
            <w:pPr>
              <w:pStyle w:val="Wartocitablicy"/>
              <w:spacing w:before="40"/>
              <w:rPr>
                <w:noProof/>
              </w:rPr>
            </w:pPr>
            <w:r>
              <w:rPr>
                <w:noProof/>
              </w:rPr>
              <w:t>2021</w:t>
            </w:r>
          </w:p>
        </w:tc>
        <w:tc>
          <w:tcPr>
            <w:tcW w:w="935" w:type="pct"/>
            <w:tcBorders>
              <w:left w:val="single" w:sz="4" w:space="0" w:color="auto"/>
              <w:right w:val="single" w:sz="4" w:space="0" w:color="auto"/>
            </w:tcBorders>
            <w:vAlign w:val="bottom"/>
          </w:tcPr>
          <w:p w14:paraId="7BE0C1D8" w14:textId="04DBFBF7" w:rsidR="0087203D" w:rsidRPr="00E62B59" w:rsidRDefault="0087203D" w:rsidP="0087203D">
            <w:pPr>
              <w:pStyle w:val="Wartocitablicy"/>
              <w:spacing w:before="40"/>
              <w:rPr>
                <w:noProof/>
              </w:rPr>
            </w:pPr>
            <w:r>
              <w:rPr>
                <w:noProof/>
              </w:rPr>
              <w:t>25029</w:t>
            </w:r>
          </w:p>
        </w:tc>
        <w:tc>
          <w:tcPr>
            <w:tcW w:w="928" w:type="pct"/>
            <w:tcBorders>
              <w:left w:val="single" w:sz="4" w:space="0" w:color="auto"/>
              <w:right w:val="single" w:sz="4" w:space="0" w:color="auto"/>
            </w:tcBorders>
            <w:vAlign w:val="bottom"/>
          </w:tcPr>
          <w:p w14:paraId="7879663D" w14:textId="5BD3CB3C" w:rsidR="0087203D" w:rsidRPr="00E62B59" w:rsidRDefault="0087203D" w:rsidP="0087203D">
            <w:pPr>
              <w:pStyle w:val="Wartocitablicy"/>
              <w:spacing w:before="40"/>
              <w:rPr>
                <w:noProof/>
              </w:rPr>
            </w:pPr>
            <w:r>
              <w:rPr>
                <w:noProof/>
              </w:rPr>
              <w:t>12339</w:t>
            </w:r>
          </w:p>
        </w:tc>
        <w:tc>
          <w:tcPr>
            <w:tcW w:w="846" w:type="pct"/>
            <w:tcBorders>
              <w:left w:val="single" w:sz="4" w:space="0" w:color="auto"/>
              <w:right w:val="single" w:sz="4" w:space="0" w:color="auto"/>
            </w:tcBorders>
            <w:vAlign w:val="bottom"/>
          </w:tcPr>
          <w:p w14:paraId="64542C37" w14:textId="1CA8EB8F" w:rsidR="0087203D" w:rsidRPr="00E62B59" w:rsidRDefault="0087203D" w:rsidP="0087203D">
            <w:pPr>
              <w:pStyle w:val="Wartocitablicy"/>
              <w:spacing w:before="40"/>
              <w:rPr>
                <w:noProof/>
              </w:rPr>
            </w:pPr>
            <w:r>
              <w:rPr>
                <w:noProof/>
              </w:rPr>
              <w:t>848</w:t>
            </w:r>
          </w:p>
        </w:tc>
        <w:tc>
          <w:tcPr>
            <w:tcW w:w="809" w:type="pct"/>
            <w:gridSpan w:val="2"/>
            <w:tcBorders>
              <w:left w:val="single" w:sz="4" w:space="0" w:color="auto"/>
            </w:tcBorders>
            <w:vAlign w:val="bottom"/>
          </w:tcPr>
          <w:p w14:paraId="0C313624" w14:textId="15F27FF5" w:rsidR="0087203D" w:rsidRPr="00E62B59" w:rsidRDefault="0087203D" w:rsidP="0087203D">
            <w:pPr>
              <w:pStyle w:val="Wartocitablicy"/>
              <w:spacing w:before="40"/>
              <w:rPr>
                <w:noProof/>
              </w:rPr>
            </w:pPr>
            <w:r>
              <w:rPr>
                <w:noProof/>
              </w:rPr>
              <w:t>30</w:t>
            </w:r>
          </w:p>
        </w:tc>
      </w:tr>
      <w:tr w:rsidR="00E62B59" w:rsidRPr="00E62B59" w14:paraId="6D22F21A" w14:textId="77777777" w:rsidTr="004905D4">
        <w:trPr>
          <w:cantSplit/>
        </w:trPr>
        <w:tc>
          <w:tcPr>
            <w:tcW w:w="1148" w:type="pct"/>
          </w:tcPr>
          <w:p w14:paraId="51A698AE" w14:textId="77777777" w:rsidR="00E62B59" w:rsidRPr="00E62B59" w:rsidRDefault="00E62B59" w:rsidP="00A55E10">
            <w:pPr>
              <w:pStyle w:val="Boczek4ang"/>
            </w:pPr>
            <w:r w:rsidRPr="00E62B59">
              <w:t>January</w:t>
            </w:r>
          </w:p>
        </w:tc>
        <w:tc>
          <w:tcPr>
            <w:tcW w:w="334" w:type="pct"/>
            <w:tcBorders>
              <w:right w:val="single" w:sz="4" w:space="0" w:color="auto"/>
            </w:tcBorders>
            <w:vAlign w:val="bottom"/>
          </w:tcPr>
          <w:p w14:paraId="7F3C2B91" w14:textId="57E0235E" w:rsidR="00E62B59" w:rsidRPr="00E62B59" w:rsidRDefault="004905D4" w:rsidP="00981175">
            <w:pPr>
              <w:pStyle w:val="Wartocitablicy"/>
              <w:spacing w:before="10"/>
              <w:rPr>
                <w:noProof/>
              </w:rPr>
            </w:pPr>
            <w:r>
              <w:rPr>
                <w:noProof/>
              </w:rPr>
              <w:t>202</w:t>
            </w:r>
            <w:r w:rsidR="0087203D">
              <w:rPr>
                <w:noProof/>
              </w:rPr>
              <w:t>2</w:t>
            </w:r>
          </w:p>
        </w:tc>
        <w:tc>
          <w:tcPr>
            <w:tcW w:w="935" w:type="pct"/>
            <w:tcBorders>
              <w:left w:val="single" w:sz="4" w:space="0" w:color="auto"/>
              <w:right w:val="single" w:sz="4" w:space="0" w:color="auto"/>
            </w:tcBorders>
            <w:vAlign w:val="bottom"/>
          </w:tcPr>
          <w:p w14:paraId="42604A25" w14:textId="78DEE3B7" w:rsidR="00E62B59" w:rsidRPr="00E62B59" w:rsidRDefault="00A639B3" w:rsidP="00981175">
            <w:pPr>
              <w:pStyle w:val="Wartocitablicy"/>
              <w:spacing w:before="10"/>
              <w:rPr>
                <w:noProof/>
              </w:rPr>
            </w:pPr>
            <w:r>
              <w:rPr>
                <w:noProof/>
              </w:rPr>
              <w:t>24138</w:t>
            </w:r>
          </w:p>
        </w:tc>
        <w:tc>
          <w:tcPr>
            <w:tcW w:w="928" w:type="pct"/>
            <w:tcBorders>
              <w:left w:val="single" w:sz="4" w:space="0" w:color="auto"/>
              <w:right w:val="single" w:sz="4" w:space="0" w:color="auto"/>
            </w:tcBorders>
            <w:vAlign w:val="bottom"/>
          </w:tcPr>
          <w:p w14:paraId="030939A6" w14:textId="19D2ED20" w:rsidR="00E62B59" w:rsidRPr="00E62B59" w:rsidRDefault="00A639B3" w:rsidP="00981175">
            <w:pPr>
              <w:pStyle w:val="Wartocitablicy"/>
              <w:spacing w:before="10"/>
              <w:rPr>
                <w:noProof/>
              </w:rPr>
            </w:pPr>
            <w:r>
              <w:rPr>
                <w:noProof/>
              </w:rPr>
              <w:t>11506</w:t>
            </w:r>
          </w:p>
        </w:tc>
        <w:tc>
          <w:tcPr>
            <w:tcW w:w="846" w:type="pct"/>
            <w:tcBorders>
              <w:left w:val="single" w:sz="4" w:space="0" w:color="auto"/>
              <w:right w:val="single" w:sz="4" w:space="0" w:color="auto"/>
            </w:tcBorders>
            <w:vAlign w:val="bottom"/>
          </w:tcPr>
          <w:p w14:paraId="13F53E5E" w14:textId="4BDFB207" w:rsidR="00E62B59" w:rsidRPr="00E62B59" w:rsidRDefault="00A639B3" w:rsidP="00981175">
            <w:pPr>
              <w:pStyle w:val="Wartocitablicy"/>
              <w:spacing w:before="10"/>
              <w:rPr>
                <w:noProof/>
              </w:rPr>
            </w:pPr>
            <w:r>
              <w:rPr>
                <w:noProof/>
              </w:rPr>
              <w:t>1504</w:t>
            </w:r>
          </w:p>
        </w:tc>
        <w:tc>
          <w:tcPr>
            <w:tcW w:w="809" w:type="pct"/>
            <w:gridSpan w:val="2"/>
            <w:tcBorders>
              <w:left w:val="single" w:sz="4" w:space="0" w:color="auto"/>
            </w:tcBorders>
            <w:vAlign w:val="bottom"/>
          </w:tcPr>
          <w:p w14:paraId="4266644F" w14:textId="36F644A5" w:rsidR="00E62B59" w:rsidRPr="00E62B59" w:rsidRDefault="00607F60" w:rsidP="00981175">
            <w:pPr>
              <w:pStyle w:val="Wartocitablicy"/>
              <w:spacing w:before="10"/>
              <w:rPr>
                <w:noProof/>
              </w:rPr>
            </w:pPr>
            <w:r>
              <w:rPr>
                <w:noProof/>
              </w:rPr>
              <w:t>16</w:t>
            </w:r>
          </w:p>
        </w:tc>
      </w:tr>
      <w:tr w:rsidR="0087203D" w:rsidRPr="00E62B59" w14:paraId="64131F36" w14:textId="77777777" w:rsidTr="004905D4">
        <w:trPr>
          <w:cantSplit/>
        </w:trPr>
        <w:tc>
          <w:tcPr>
            <w:tcW w:w="1148" w:type="pct"/>
            <w:vAlign w:val="bottom"/>
          </w:tcPr>
          <w:p w14:paraId="70AED39E" w14:textId="77777777" w:rsidR="0087203D" w:rsidRPr="00E62B59" w:rsidRDefault="0087203D" w:rsidP="00981175">
            <w:pPr>
              <w:pStyle w:val="Boczek4"/>
              <w:spacing w:before="10"/>
            </w:pPr>
            <w:r w:rsidRPr="00E62B59">
              <w:t xml:space="preserve">Luty </w:t>
            </w:r>
            <w:r w:rsidRPr="00E62B59">
              <w:tab/>
            </w:r>
          </w:p>
        </w:tc>
        <w:tc>
          <w:tcPr>
            <w:tcW w:w="334" w:type="pct"/>
            <w:tcBorders>
              <w:right w:val="single" w:sz="4" w:space="0" w:color="auto"/>
            </w:tcBorders>
            <w:vAlign w:val="bottom"/>
          </w:tcPr>
          <w:p w14:paraId="7DF93E1E" w14:textId="6553307D" w:rsidR="0087203D" w:rsidRPr="00E62B59" w:rsidRDefault="0087203D"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5DD1107D" w14:textId="757E9F63" w:rsidR="0087203D" w:rsidRPr="00E62B59" w:rsidRDefault="0087203D" w:rsidP="00981175">
            <w:pPr>
              <w:pStyle w:val="Wartocitablicy"/>
              <w:spacing w:before="10"/>
              <w:rPr>
                <w:noProof/>
              </w:rPr>
            </w:pPr>
            <w:r>
              <w:rPr>
                <w:noProof/>
              </w:rPr>
              <w:t>25903</w:t>
            </w:r>
          </w:p>
        </w:tc>
        <w:tc>
          <w:tcPr>
            <w:tcW w:w="928" w:type="pct"/>
            <w:tcBorders>
              <w:left w:val="single" w:sz="4" w:space="0" w:color="auto"/>
              <w:right w:val="single" w:sz="4" w:space="0" w:color="auto"/>
            </w:tcBorders>
            <w:vAlign w:val="bottom"/>
          </w:tcPr>
          <w:p w14:paraId="38727489" w14:textId="707D327D" w:rsidR="0087203D" w:rsidRPr="00E62B59" w:rsidRDefault="0087203D" w:rsidP="00981175">
            <w:pPr>
              <w:pStyle w:val="Wartocitablicy"/>
              <w:spacing w:before="10"/>
              <w:rPr>
                <w:noProof/>
              </w:rPr>
            </w:pPr>
            <w:r>
              <w:rPr>
                <w:noProof/>
              </w:rPr>
              <w:t>12684</w:t>
            </w:r>
          </w:p>
        </w:tc>
        <w:tc>
          <w:tcPr>
            <w:tcW w:w="846" w:type="pct"/>
            <w:tcBorders>
              <w:left w:val="single" w:sz="4" w:space="0" w:color="auto"/>
              <w:right w:val="single" w:sz="4" w:space="0" w:color="auto"/>
            </w:tcBorders>
            <w:vAlign w:val="bottom"/>
          </w:tcPr>
          <w:p w14:paraId="19ED7F8B" w14:textId="38E2F25F" w:rsidR="0087203D" w:rsidRPr="00E62B59" w:rsidRDefault="0087203D" w:rsidP="00981175">
            <w:pPr>
              <w:pStyle w:val="Wartocitablicy"/>
              <w:spacing w:before="10"/>
              <w:rPr>
                <w:noProof/>
              </w:rPr>
            </w:pPr>
            <w:r>
              <w:rPr>
                <w:noProof/>
              </w:rPr>
              <w:t>943</w:t>
            </w:r>
          </w:p>
        </w:tc>
        <w:tc>
          <w:tcPr>
            <w:tcW w:w="809" w:type="pct"/>
            <w:gridSpan w:val="2"/>
            <w:tcBorders>
              <w:left w:val="single" w:sz="4" w:space="0" w:color="auto"/>
            </w:tcBorders>
            <w:vAlign w:val="bottom"/>
          </w:tcPr>
          <w:p w14:paraId="4742ADD2" w14:textId="3F206215" w:rsidR="0087203D" w:rsidRPr="00E62B59" w:rsidRDefault="0087203D" w:rsidP="00981175">
            <w:pPr>
              <w:pStyle w:val="Wartocitablicy"/>
              <w:spacing w:before="10"/>
              <w:rPr>
                <w:noProof/>
              </w:rPr>
            </w:pPr>
            <w:r>
              <w:rPr>
                <w:noProof/>
              </w:rPr>
              <w:t>27</w:t>
            </w:r>
          </w:p>
        </w:tc>
      </w:tr>
      <w:tr w:rsidR="0087203D" w:rsidRPr="00E62B59" w14:paraId="34985F36" w14:textId="77777777" w:rsidTr="004905D4">
        <w:trPr>
          <w:cantSplit/>
        </w:trPr>
        <w:tc>
          <w:tcPr>
            <w:tcW w:w="1148" w:type="pct"/>
          </w:tcPr>
          <w:p w14:paraId="4CA15739" w14:textId="77777777" w:rsidR="0087203D" w:rsidRPr="00E62B59" w:rsidRDefault="0087203D" w:rsidP="0087203D">
            <w:pPr>
              <w:pStyle w:val="Boczek4ang"/>
            </w:pPr>
            <w:r w:rsidRPr="00E62B59">
              <w:t>February</w:t>
            </w:r>
          </w:p>
        </w:tc>
        <w:tc>
          <w:tcPr>
            <w:tcW w:w="334" w:type="pct"/>
            <w:tcBorders>
              <w:right w:val="single" w:sz="4" w:space="0" w:color="auto"/>
            </w:tcBorders>
            <w:vAlign w:val="bottom"/>
          </w:tcPr>
          <w:p w14:paraId="649C022B" w14:textId="730E84A3" w:rsidR="0087203D" w:rsidRPr="00E62B59" w:rsidRDefault="0087203D"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500C0B01" w14:textId="5F43D8A0" w:rsidR="0087203D" w:rsidRPr="00E62B59" w:rsidRDefault="00A639B3" w:rsidP="00981175">
            <w:pPr>
              <w:pStyle w:val="Wartocitablicy"/>
              <w:spacing w:before="10"/>
              <w:rPr>
                <w:noProof/>
              </w:rPr>
            </w:pPr>
            <w:r>
              <w:rPr>
                <w:noProof/>
              </w:rPr>
              <w:t>24108</w:t>
            </w:r>
          </w:p>
        </w:tc>
        <w:tc>
          <w:tcPr>
            <w:tcW w:w="928" w:type="pct"/>
            <w:tcBorders>
              <w:left w:val="single" w:sz="4" w:space="0" w:color="auto"/>
              <w:right w:val="single" w:sz="4" w:space="0" w:color="auto"/>
            </w:tcBorders>
            <w:vAlign w:val="bottom"/>
          </w:tcPr>
          <w:p w14:paraId="790F07F7" w14:textId="48DA59D3" w:rsidR="0087203D" w:rsidRPr="00E62B59" w:rsidRDefault="00A639B3" w:rsidP="00981175">
            <w:pPr>
              <w:pStyle w:val="Wartocitablicy"/>
              <w:spacing w:before="10"/>
              <w:rPr>
                <w:noProof/>
              </w:rPr>
            </w:pPr>
            <w:r>
              <w:rPr>
                <w:noProof/>
              </w:rPr>
              <w:t>11552</w:t>
            </w:r>
          </w:p>
        </w:tc>
        <w:tc>
          <w:tcPr>
            <w:tcW w:w="846" w:type="pct"/>
            <w:tcBorders>
              <w:left w:val="single" w:sz="4" w:space="0" w:color="auto"/>
              <w:right w:val="single" w:sz="4" w:space="0" w:color="auto"/>
            </w:tcBorders>
            <w:vAlign w:val="bottom"/>
          </w:tcPr>
          <w:p w14:paraId="50B1906E" w14:textId="7BB4DC79" w:rsidR="0087203D" w:rsidRPr="00E62B59" w:rsidRDefault="00A639B3" w:rsidP="00981175">
            <w:pPr>
              <w:pStyle w:val="Wartocitablicy"/>
              <w:spacing w:before="10"/>
              <w:rPr>
                <w:noProof/>
              </w:rPr>
            </w:pPr>
            <w:r>
              <w:rPr>
                <w:noProof/>
              </w:rPr>
              <w:t>1484</w:t>
            </w:r>
          </w:p>
        </w:tc>
        <w:tc>
          <w:tcPr>
            <w:tcW w:w="809" w:type="pct"/>
            <w:gridSpan w:val="2"/>
            <w:tcBorders>
              <w:left w:val="single" w:sz="4" w:space="0" w:color="auto"/>
            </w:tcBorders>
            <w:vAlign w:val="bottom"/>
          </w:tcPr>
          <w:p w14:paraId="46FEB5FC" w14:textId="20B436A0" w:rsidR="0087203D" w:rsidRPr="00E62B59" w:rsidRDefault="00607F60" w:rsidP="00981175">
            <w:pPr>
              <w:pStyle w:val="Wartocitablicy"/>
              <w:spacing w:before="10"/>
              <w:rPr>
                <w:noProof/>
              </w:rPr>
            </w:pPr>
            <w:r>
              <w:rPr>
                <w:noProof/>
              </w:rPr>
              <w:t>16</w:t>
            </w:r>
          </w:p>
        </w:tc>
      </w:tr>
      <w:tr w:rsidR="0087203D" w:rsidRPr="00E62B59" w14:paraId="524C9A55" w14:textId="77777777" w:rsidTr="004905D4">
        <w:trPr>
          <w:cantSplit/>
        </w:trPr>
        <w:tc>
          <w:tcPr>
            <w:tcW w:w="1148" w:type="pct"/>
            <w:vAlign w:val="bottom"/>
          </w:tcPr>
          <w:p w14:paraId="54896C37" w14:textId="77777777" w:rsidR="0087203D" w:rsidRPr="00E62B59" w:rsidRDefault="0087203D" w:rsidP="00981175">
            <w:pPr>
              <w:pStyle w:val="Boczek4"/>
              <w:spacing w:before="10"/>
            </w:pPr>
            <w:r w:rsidRPr="00E62B59">
              <w:t xml:space="preserve">Marzec </w:t>
            </w:r>
            <w:r w:rsidRPr="00E62B59">
              <w:tab/>
            </w:r>
          </w:p>
        </w:tc>
        <w:tc>
          <w:tcPr>
            <w:tcW w:w="334" w:type="pct"/>
            <w:tcBorders>
              <w:right w:val="single" w:sz="4" w:space="0" w:color="auto"/>
            </w:tcBorders>
            <w:vAlign w:val="bottom"/>
          </w:tcPr>
          <w:p w14:paraId="37094C67" w14:textId="780CA52C" w:rsidR="0087203D" w:rsidRPr="00E62B59" w:rsidRDefault="0087203D"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7AC4DDC3" w14:textId="7DE024E8" w:rsidR="0087203D" w:rsidRPr="00E62B59" w:rsidRDefault="0087203D" w:rsidP="00981175">
            <w:pPr>
              <w:pStyle w:val="Wartocitablicy"/>
              <w:spacing w:before="10"/>
              <w:rPr>
                <w:noProof/>
              </w:rPr>
            </w:pPr>
            <w:r>
              <w:rPr>
                <w:noProof/>
              </w:rPr>
              <w:t>26462</w:t>
            </w:r>
          </w:p>
        </w:tc>
        <w:tc>
          <w:tcPr>
            <w:tcW w:w="928" w:type="pct"/>
            <w:tcBorders>
              <w:left w:val="single" w:sz="4" w:space="0" w:color="auto"/>
              <w:right w:val="single" w:sz="4" w:space="0" w:color="auto"/>
            </w:tcBorders>
            <w:vAlign w:val="bottom"/>
          </w:tcPr>
          <w:p w14:paraId="6D7C7394" w14:textId="3AA10725" w:rsidR="0087203D" w:rsidRPr="00E62B59" w:rsidRDefault="0087203D" w:rsidP="00981175">
            <w:pPr>
              <w:pStyle w:val="Wartocitablicy"/>
              <w:spacing w:before="10"/>
              <w:rPr>
                <w:noProof/>
              </w:rPr>
            </w:pPr>
            <w:r>
              <w:rPr>
                <w:noProof/>
              </w:rPr>
              <w:t>12923</w:t>
            </w:r>
          </w:p>
        </w:tc>
        <w:tc>
          <w:tcPr>
            <w:tcW w:w="846" w:type="pct"/>
            <w:tcBorders>
              <w:left w:val="single" w:sz="4" w:space="0" w:color="auto"/>
              <w:right w:val="single" w:sz="4" w:space="0" w:color="auto"/>
            </w:tcBorders>
            <w:vAlign w:val="bottom"/>
          </w:tcPr>
          <w:p w14:paraId="5A6AEAC7" w14:textId="4D8F00A6" w:rsidR="0087203D" w:rsidRPr="00E62B59" w:rsidRDefault="0087203D" w:rsidP="00981175">
            <w:pPr>
              <w:pStyle w:val="Wartocitablicy"/>
              <w:spacing w:before="10"/>
              <w:rPr>
                <w:noProof/>
              </w:rPr>
            </w:pPr>
            <w:r>
              <w:rPr>
                <w:noProof/>
              </w:rPr>
              <w:t>1144</w:t>
            </w:r>
          </w:p>
        </w:tc>
        <w:tc>
          <w:tcPr>
            <w:tcW w:w="809" w:type="pct"/>
            <w:gridSpan w:val="2"/>
            <w:tcBorders>
              <w:left w:val="single" w:sz="4" w:space="0" w:color="auto"/>
            </w:tcBorders>
            <w:vAlign w:val="bottom"/>
          </w:tcPr>
          <w:p w14:paraId="52BDB16E" w14:textId="0B4ABC5D" w:rsidR="0087203D" w:rsidRPr="00E62B59" w:rsidRDefault="0087203D" w:rsidP="00981175">
            <w:pPr>
              <w:pStyle w:val="Wartocitablicy"/>
              <w:spacing w:before="10"/>
              <w:rPr>
                <w:noProof/>
              </w:rPr>
            </w:pPr>
            <w:r>
              <w:rPr>
                <w:noProof/>
              </w:rPr>
              <w:t>23</w:t>
            </w:r>
          </w:p>
        </w:tc>
      </w:tr>
      <w:tr w:rsidR="0087203D" w:rsidRPr="00E62B59" w14:paraId="5A0B76E9" w14:textId="77777777" w:rsidTr="004905D4">
        <w:trPr>
          <w:cantSplit/>
        </w:trPr>
        <w:tc>
          <w:tcPr>
            <w:tcW w:w="1148" w:type="pct"/>
          </w:tcPr>
          <w:p w14:paraId="5FC992C2" w14:textId="77777777" w:rsidR="0087203D" w:rsidRPr="00E62B59" w:rsidRDefault="0087203D" w:rsidP="0087203D">
            <w:pPr>
              <w:pStyle w:val="Boczek4ang"/>
            </w:pPr>
            <w:r w:rsidRPr="00E62B59">
              <w:t>March</w:t>
            </w:r>
          </w:p>
        </w:tc>
        <w:tc>
          <w:tcPr>
            <w:tcW w:w="334" w:type="pct"/>
            <w:tcBorders>
              <w:right w:val="single" w:sz="4" w:space="0" w:color="auto"/>
            </w:tcBorders>
            <w:vAlign w:val="bottom"/>
          </w:tcPr>
          <w:p w14:paraId="530FFB2F" w14:textId="0B2AB781" w:rsidR="0087203D" w:rsidRPr="00E62B59" w:rsidRDefault="0087203D"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27242AB1" w14:textId="750D0671" w:rsidR="0087203D" w:rsidRPr="00E62B59" w:rsidRDefault="00A639B3" w:rsidP="00981175">
            <w:pPr>
              <w:pStyle w:val="Wartocitablicy"/>
              <w:spacing w:before="10"/>
              <w:rPr>
                <w:noProof/>
              </w:rPr>
            </w:pPr>
            <w:r>
              <w:rPr>
                <w:noProof/>
              </w:rPr>
              <w:t>24002</w:t>
            </w:r>
          </w:p>
        </w:tc>
        <w:tc>
          <w:tcPr>
            <w:tcW w:w="928" w:type="pct"/>
            <w:tcBorders>
              <w:left w:val="single" w:sz="4" w:space="0" w:color="auto"/>
              <w:right w:val="single" w:sz="4" w:space="0" w:color="auto"/>
            </w:tcBorders>
            <w:vAlign w:val="bottom"/>
          </w:tcPr>
          <w:p w14:paraId="3186A25E" w14:textId="0FBD0248" w:rsidR="0087203D" w:rsidRPr="00E62B59" w:rsidRDefault="00A639B3" w:rsidP="00981175">
            <w:pPr>
              <w:pStyle w:val="Wartocitablicy"/>
              <w:spacing w:before="10"/>
              <w:rPr>
                <w:noProof/>
              </w:rPr>
            </w:pPr>
            <w:r>
              <w:rPr>
                <w:noProof/>
              </w:rPr>
              <w:t>11686</w:t>
            </w:r>
          </w:p>
        </w:tc>
        <w:tc>
          <w:tcPr>
            <w:tcW w:w="846" w:type="pct"/>
            <w:tcBorders>
              <w:left w:val="single" w:sz="4" w:space="0" w:color="auto"/>
              <w:right w:val="single" w:sz="4" w:space="0" w:color="auto"/>
            </w:tcBorders>
            <w:vAlign w:val="bottom"/>
          </w:tcPr>
          <w:p w14:paraId="150FB05D" w14:textId="610D46EA" w:rsidR="0087203D" w:rsidRPr="00E62B59" w:rsidRDefault="00A639B3" w:rsidP="00981175">
            <w:pPr>
              <w:pStyle w:val="Wartocitablicy"/>
              <w:spacing w:before="10"/>
              <w:rPr>
                <w:noProof/>
              </w:rPr>
            </w:pPr>
            <w:r>
              <w:rPr>
                <w:noProof/>
              </w:rPr>
              <w:t>2155</w:t>
            </w:r>
          </w:p>
        </w:tc>
        <w:tc>
          <w:tcPr>
            <w:tcW w:w="809" w:type="pct"/>
            <w:gridSpan w:val="2"/>
            <w:tcBorders>
              <w:left w:val="single" w:sz="4" w:space="0" w:color="auto"/>
            </w:tcBorders>
            <w:vAlign w:val="bottom"/>
          </w:tcPr>
          <w:p w14:paraId="15EDACD0" w14:textId="3CA052F2" w:rsidR="0087203D" w:rsidRPr="00E62B59" w:rsidRDefault="00607F60" w:rsidP="00981175">
            <w:pPr>
              <w:pStyle w:val="Wartocitablicy"/>
              <w:spacing w:before="10"/>
              <w:rPr>
                <w:noProof/>
              </w:rPr>
            </w:pPr>
            <w:r>
              <w:rPr>
                <w:noProof/>
              </w:rPr>
              <w:t>11</w:t>
            </w:r>
          </w:p>
        </w:tc>
      </w:tr>
      <w:tr w:rsidR="0087203D" w:rsidRPr="00E62B59" w14:paraId="6FBE029E" w14:textId="77777777" w:rsidTr="004905D4">
        <w:trPr>
          <w:cantSplit/>
        </w:trPr>
        <w:tc>
          <w:tcPr>
            <w:tcW w:w="1148" w:type="pct"/>
            <w:vAlign w:val="bottom"/>
          </w:tcPr>
          <w:p w14:paraId="04DDB033" w14:textId="77777777" w:rsidR="0087203D" w:rsidRPr="00E62B59" w:rsidRDefault="0087203D" w:rsidP="00981175">
            <w:pPr>
              <w:pStyle w:val="Boczek4"/>
              <w:spacing w:before="10"/>
            </w:pPr>
            <w:r w:rsidRPr="00E62B59">
              <w:t xml:space="preserve">Kwiecień </w:t>
            </w:r>
            <w:r w:rsidRPr="00E62B59">
              <w:tab/>
            </w:r>
          </w:p>
        </w:tc>
        <w:tc>
          <w:tcPr>
            <w:tcW w:w="334" w:type="pct"/>
            <w:tcBorders>
              <w:right w:val="single" w:sz="4" w:space="0" w:color="auto"/>
            </w:tcBorders>
            <w:vAlign w:val="bottom"/>
          </w:tcPr>
          <w:p w14:paraId="47BD490D" w14:textId="0C412169" w:rsidR="0087203D" w:rsidRPr="00E62B59" w:rsidRDefault="0087203D"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43A85E3A" w14:textId="3AA2DC0F" w:rsidR="0087203D" w:rsidRPr="00E62B59" w:rsidRDefault="0087203D" w:rsidP="00981175">
            <w:pPr>
              <w:pStyle w:val="Wartocitablicy"/>
              <w:spacing w:before="10"/>
              <w:rPr>
                <w:noProof/>
              </w:rPr>
            </w:pPr>
            <w:r>
              <w:rPr>
                <w:noProof/>
              </w:rPr>
              <w:t>26820</w:t>
            </w:r>
          </w:p>
        </w:tc>
        <w:tc>
          <w:tcPr>
            <w:tcW w:w="928" w:type="pct"/>
            <w:tcBorders>
              <w:left w:val="single" w:sz="4" w:space="0" w:color="auto"/>
              <w:right w:val="single" w:sz="4" w:space="0" w:color="auto"/>
            </w:tcBorders>
            <w:vAlign w:val="bottom"/>
          </w:tcPr>
          <w:p w14:paraId="2D339D21" w14:textId="18AE6CE2" w:rsidR="0087203D" w:rsidRPr="00E62B59" w:rsidRDefault="0087203D" w:rsidP="00981175">
            <w:pPr>
              <w:pStyle w:val="Wartocitablicy"/>
              <w:spacing w:before="10"/>
              <w:rPr>
                <w:noProof/>
              </w:rPr>
            </w:pPr>
            <w:r>
              <w:rPr>
                <w:noProof/>
              </w:rPr>
              <w:t>13080</w:t>
            </w:r>
          </w:p>
        </w:tc>
        <w:tc>
          <w:tcPr>
            <w:tcW w:w="846" w:type="pct"/>
            <w:tcBorders>
              <w:left w:val="single" w:sz="4" w:space="0" w:color="auto"/>
              <w:right w:val="single" w:sz="4" w:space="0" w:color="auto"/>
            </w:tcBorders>
            <w:vAlign w:val="bottom"/>
          </w:tcPr>
          <w:p w14:paraId="301FCE76" w14:textId="21E8D9EB" w:rsidR="0087203D" w:rsidRPr="00E62B59" w:rsidRDefault="0087203D" w:rsidP="00981175">
            <w:pPr>
              <w:pStyle w:val="Wartocitablicy"/>
              <w:spacing w:before="10"/>
              <w:rPr>
                <w:noProof/>
              </w:rPr>
            </w:pPr>
            <w:r>
              <w:rPr>
                <w:noProof/>
              </w:rPr>
              <w:t>1298</w:t>
            </w:r>
          </w:p>
        </w:tc>
        <w:tc>
          <w:tcPr>
            <w:tcW w:w="809" w:type="pct"/>
            <w:gridSpan w:val="2"/>
            <w:tcBorders>
              <w:left w:val="single" w:sz="4" w:space="0" w:color="auto"/>
            </w:tcBorders>
            <w:vAlign w:val="bottom"/>
          </w:tcPr>
          <w:p w14:paraId="4F4045AE" w14:textId="0B078F17" w:rsidR="0087203D" w:rsidRPr="00E62B59" w:rsidRDefault="0087203D" w:rsidP="00981175">
            <w:pPr>
              <w:pStyle w:val="Wartocitablicy"/>
              <w:spacing w:before="10"/>
              <w:rPr>
                <w:noProof/>
              </w:rPr>
            </w:pPr>
            <w:r>
              <w:rPr>
                <w:noProof/>
              </w:rPr>
              <w:t>21</w:t>
            </w:r>
          </w:p>
        </w:tc>
      </w:tr>
      <w:tr w:rsidR="0087203D" w:rsidRPr="00E62B59" w14:paraId="6C8E7EB0" w14:textId="77777777" w:rsidTr="004905D4">
        <w:trPr>
          <w:cantSplit/>
        </w:trPr>
        <w:tc>
          <w:tcPr>
            <w:tcW w:w="1148" w:type="pct"/>
          </w:tcPr>
          <w:p w14:paraId="67776281" w14:textId="77777777" w:rsidR="0087203D" w:rsidRPr="00E62B59" w:rsidRDefault="0087203D" w:rsidP="0087203D">
            <w:pPr>
              <w:pStyle w:val="Boczek4ang"/>
            </w:pPr>
            <w:r w:rsidRPr="00E62B59">
              <w:t>April</w:t>
            </w:r>
          </w:p>
        </w:tc>
        <w:tc>
          <w:tcPr>
            <w:tcW w:w="334" w:type="pct"/>
            <w:tcBorders>
              <w:right w:val="single" w:sz="4" w:space="0" w:color="auto"/>
            </w:tcBorders>
            <w:vAlign w:val="bottom"/>
          </w:tcPr>
          <w:p w14:paraId="6A0AD97C" w14:textId="03A62815" w:rsidR="0087203D" w:rsidRPr="00E62B59" w:rsidRDefault="0087203D"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3D465618" w14:textId="58ED4AAD" w:rsidR="0087203D" w:rsidRPr="00E62B59" w:rsidRDefault="00A639B3" w:rsidP="00981175">
            <w:pPr>
              <w:pStyle w:val="Wartocitablicy"/>
              <w:spacing w:before="10"/>
              <w:rPr>
                <w:noProof/>
              </w:rPr>
            </w:pPr>
            <w:r>
              <w:rPr>
                <w:noProof/>
              </w:rPr>
              <w:t>24344</w:t>
            </w:r>
          </w:p>
        </w:tc>
        <w:tc>
          <w:tcPr>
            <w:tcW w:w="928" w:type="pct"/>
            <w:tcBorders>
              <w:left w:val="single" w:sz="4" w:space="0" w:color="auto"/>
              <w:right w:val="single" w:sz="4" w:space="0" w:color="auto"/>
            </w:tcBorders>
            <w:vAlign w:val="bottom"/>
          </w:tcPr>
          <w:p w14:paraId="4E61ADB6" w14:textId="2256C5FC" w:rsidR="0087203D" w:rsidRPr="00E62B59" w:rsidRDefault="00A639B3" w:rsidP="00981175">
            <w:pPr>
              <w:pStyle w:val="Wartocitablicy"/>
              <w:spacing w:before="10"/>
              <w:rPr>
                <w:noProof/>
              </w:rPr>
            </w:pPr>
            <w:r>
              <w:rPr>
                <w:noProof/>
              </w:rPr>
              <w:t>12223</w:t>
            </w:r>
          </w:p>
        </w:tc>
        <w:tc>
          <w:tcPr>
            <w:tcW w:w="846" w:type="pct"/>
            <w:tcBorders>
              <w:left w:val="single" w:sz="4" w:space="0" w:color="auto"/>
              <w:right w:val="single" w:sz="4" w:space="0" w:color="auto"/>
            </w:tcBorders>
            <w:vAlign w:val="bottom"/>
          </w:tcPr>
          <w:p w14:paraId="1451F48A" w14:textId="75F6270A" w:rsidR="0087203D" w:rsidRPr="00E62B59" w:rsidRDefault="00A639B3" w:rsidP="00981175">
            <w:pPr>
              <w:pStyle w:val="Wartocitablicy"/>
              <w:spacing w:before="10"/>
              <w:rPr>
                <w:noProof/>
              </w:rPr>
            </w:pPr>
            <w:r>
              <w:rPr>
                <w:noProof/>
              </w:rPr>
              <w:t>2196</w:t>
            </w:r>
          </w:p>
        </w:tc>
        <w:tc>
          <w:tcPr>
            <w:tcW w:w="809" w:type="pct"/>
            <w:gridSpan w:val="2"/>
            <w:tcBorders>
              <w:left w:val="single" w:sz="4" w:space="0" w:color="auto"/>
            </w:tcBorders>
            <w:vAlign w:val="bottom"/>
          </w:tcPr>
          <w:p w14:paraId="271F084F" w14:textId="6D9AD7F1" w:rsidR="0087203D" w:rsidRPr="00E62B59" w:rsidRDefault="00607F60" w:rsidP="00981175">
            <w:pPr>
              <w:pStyle w:val="Wartocitablicy"/>
              <w:spacing w:before="10"/>
              <w:rPr>
                <w:noProof/>
              </w:rPr>
            </w:pPr>
            <w:r>
              <w:rPr>
                <w:noProof/>
              </w:rPr>
              <w:t>11</w:t>
            </w:r>
          </w:p>
        </w:tc>
      </w:tr>
      <w:tr w:rsidR="0087203D" w:rsidRPr="00E62B59" w14:paraId="41FB7F2A" w14:textId="77777777" w:rsidTr="004905D4">
        <w:trPr>
          <w:cantSplit/>
        </w:trPr>
        <w:tc>
          <w:tcPr>
            <w:tcW w:w="1148" w:type="pct"/>
            <w:vAlign w:val="bottom"/>
          </w:tcPr>
          <w:p w14:paraId="319F046C" w14:textId="77777777" w:rsidR="0087203D" w:rsidRPr="00E62B59" w:rsidRDefault="0087203D" w:rsidP="00981175">
            <w:pPr>
              <w:pStyle w:val="Boczek4"/>
              <w:spacing w:before="10"/>
            </w:pPr>
            <w:r w:rsidRPr="00E62B59">
              <w:t xml:space="preserve">Maj </w:t>
            </w:r>
            <w:r w:rsidRPr="00E62B59">
              <w:tab/>
            </w:r>
          </w:p>
        </w:tc>
        <w:tc>
          <w:tcPr>
            <w:tcW w:w="334" w:type="pct"/>
            <w:tcBorders>
              <w:right w:val="single" w:sz="4" w:space="0" w:color="auto"/>
            </w:tcBorders>
            <w:vAlign w:val="bottom"/>
          </w:tcPr>
          <w:p w14:paraId="3C797F06" w14:textId="299ECAA6" w:rsidR="0087203D" w:rsidRPr="00E62B59" w:rsidRDefault="0087203D"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1C0AD037" w14:textId="6687CDA4" w:rsidR="0087203D" w:rsidRPr="00E62B59" w:rsidRDefault="0087203D" w:rsidP="00981175">
            <w:pPr>
              <w:pStyle w:val="Wartocitablicy"/>
              <w:spacing w:before="10"/>
              <w:rPr>
                <w:noProof/>
              </w:rPr>
            </w:pPr>
            <w:r>
              <w:rPr>
                <w:noProof/>
              </w:rPr>
              <w:t>26804</w:t>
            </w:r>
          </w:p>
        </w:tc>
        <w:tc>
          <w:tcPr>
            <w:tcW w:w="928" w:type="pct"/>
            <w:tcBorders>
              <w:left w:val="single" w:sz="4" w:space="0" w:color="auto"/>
              <w:right w:val="single" w:sz="4" w:space="0" w:color="auto"/>
            </w:tcBorders>
            <w:vAlign w:val="bottom"/>
          </w:tcPr>
          <w:p w14:paraId="65E288F2" w14:textId="3F070413" w:rsidR="0087203D" w:rsidRPr="00E62B59" w:rsidRDefault="0087203D" w:rsidP="00981175">
            <w:pPr>
              <w:pStyle w:val="Wartocitablicy"/>
              <w:spacing w:before="10"/>
              <w:rPr>
                <w:noProof/>
              </w:rPr>
            </w:pPr>
            <w:r>
              <w:rPr>
                <w:noProof/>
              </w:rPr>
              <w:t>13083</w:t>
            </w:r>
          </w:p>
        </w:tc>
        <w:tc>
          <w:tcPr>
            <w:tcW w:w="846" w:type="pct"/>
            <w:tcBorders>
              <w:left w:val="single" w:sz="4" w:space="0" w:color="auto"/>
              <w:right w:val="single" w:sz="4" w:space="0" w:color="auto"/>
            </w:tcBorders>
            <w:vAlign w:val="bottom"/>
          </w:tcPr>
          <w:p w14:paraId="3EACAA3E" w14:textId="68FEC3DF" w:rsidR="0087203D" w:rsidRPr="00E62B59" w:rsidRDefault="0087203D" w:rsidP="00981175">
            <w:pPr>
              <w:pStyle w:val="Wartocitablicy"/>
              <w:spacing w:before="10"/>
              <w:rPr>
                <w:noProof/>
              </w:rPr>
            </w:pPr>
            <w:r>
              <w:rPr>
                <w:noProof/>
              </w:rPr>
              <w:t>1624</w:t>
            </w:r>
          </w:p>
        </w:tc>
        <w:tc>
          <w:tcPr>
            <w:tcW w:w="809" w:type="pct"/>
            <w:gridSpan w:val="2"/>
            <w:tcBorders>
              <w:left w:val="single" w:sz="4" w:space="0" w:color="auto"/>
            </w:tcBorders>
            <w:vAlign w:val="bottom"/>
          </w:tcPr>
          <w:p w14:paraId="010BEFCF" w14:textId="5F008A1D" w:rsidR="0087203D" w:rsidRPr="00E62B59" w:rsidRDefault="0087203D" w:rsidP="00981175">
            <w:pPr>
              <w:pStyle w:val="Wartocitablicy"/>
              <w:spacing w:before="10"/>
              <w:rPr>
                <w:noProof/>
              </w:rPr>
            </w:pPr>
            <w:r>
              <w:rPr>
                <w:noProof/>
              </w:rPr>
              <w:t>17</w:t>
            </w:r>
          </w:p>
        </w:tc>
      </w:tr>
      <w:tr w:rsidR="0087203D" w:rsidRPr="00E62B59" w14:paraId="25267D66" w14:textId="77777777" w:rsidTr="004905D4">
        <w:trPr>
          <w:cantSplit/>
        </w:trPr>
        <w:tc>
          <w:tcPr>
            <w:tcW w:w="1148" w:type="pct"/>
          </w:tcPr>
          <w:p w14:paraId="684A331E" w14:textId="77777777" w:rsidR="0087203D" w:rsidRPr="00E62B59" w:rsidRDefault="0087203D" w:rsidP="0087203D">
            <w:pPr>
              <w:pStyle w:val="Boczek4ang"/>
            </w:pPr>
            <w:r w:rsidRPr="00E62B59">
              <w:t>May</w:t>
            </w:r>
          </w:p>
        </w:tc>
        <w:tc>
          <w:tcPr>
            <w:tcW w:w="334" w:type="pct"/>
            <w:tcBorders>
              <w:right w:val="single" w:sz="4" w:space="0" w:color="auto"/>
            </w:tcBorders>
            <w:vAlign w:val="bottom"/>
          </w:tcPr>
          <w:p w14:paraId="0197E86F" w14:textId="2CD60FC8" w:rsidR="0087203D" w:rsidRPr="00E62B59" w:rsidRDefault="0087203D"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3BBC9855" w14:textId="3BD1E215" w:rsidR="0087203D" w:rsidRPr="00E62B59" w:rsidRDefault="00A639B3" w:rsidP="00981175">
            <w:pPr>
              <w:pStyle w:val="Wartocitablicy"/>
              <w:spacing w:before="10"/>
              <w:rPr>
                <w:noProof/>
              </w:rPr>
            </w:pPr>
            <w:r>
              <w:rPr>
                <w:noProof/>
              </w:rPr>
              <w:t>24085</w:t>
            </w:r>
          </w:p>
        </w:tc>
        <w:tc>
          <w:tcPr>
            <w:tcW w:w="928" w:type="pct"/>
            <w:tcBorders>
              <w:left w:val="single" w:sz="4" w:space="0" w:color="auto"/>
              <w:right w:val="single" w:sz="4" w:space="0" w:color="auto"/>
            </w:tcBorders>
            <w:vAlign w:val="bottom"/>
          </w:tcPr>
          <w:p w14:paraId="4D2CBC96" w14:textId="7DDB2275" w:rsidR="0087203D" w:rsidRPr="00E62B59" w:rsidRDefault="00A639B3" w:rsidP="00981175">
            <w:pPr>
              <w:pStyle w:val="Wartocitablicy"/>
              <w:spacing w:before="10"/>
              <w:rPr>
                <w:noProof/>
              </w:rPr>
            </w:pPr>
            <w:r>
              <w:rPr>
                <w:noProof/>
              </w:rPr>
              <w:t>12153</w:t>
            </w:r>
          </w:p>
        </w:tc>
        <w:tc>
          <w:tcPr>
            <w:tcW w:w="846" w:type="pct"/>
            <w:tcBorders>
              <w:left w:val="single" w:sz="4" w:space="0" w:color="auto"/>
              <w:right w:val="single" w:sz="4" w:space="0" w:color="auto"/>
            </w:tcBorders>
            <w:vAlign w:val="bottom"/>
          </w:tcPr>
          <w:p w14:paraId="484BA547" w14:textId="5AC5D2BF" w:rsidR="0087203D" w:rsidRPr="00E62B59" w:rsidRDefault="00A639B3" w:rsidP="00981175">
            <w:pPr>
              <w:pStyle w:val="Wartocitablicy"/>
              <w:spacing w:before="10"/>
              <w:rPr>
                <w:noProof/>
              </w:rPr>
            </w:pPr>
            <w:r>
              <w:rPr>
                <w:noProof/>
              </w:rPr>
              <w:t>1761</w:t>
            </w:r>
          </w:p>
        </w:tc>
        <w:tc>
          <w:tcPr>
            <w:tcW w:w="809" w:type="pct"/>
            <w:gridSpan w:val="2"/>
            <w:tcBorders>
              <w:left w:val="single" w:sz="4" w:space="0" w:color="auto"/>
            </w:tcBorders>
            <w:vAlign w:val="bottom"/>
          </w:tcPr>
          <w:p w14:paraId="19106605" w14:textId="685B2412" w:rsidR="0087203D" w:rsidRPr="00E62B59" w:rsidRDefault="00607F60" w:rsidP="00981175">
            <w:pPr>
              <w:pStyle w:val="Wartocitablicy"/>
              <w:spacing w:before="10"/>
              <w:rPr>
                <w:noProof/>
              </w:rPr>
            </w:pPr>
            <w:r>
              <w:rPr>
                <w:noProof/>
              </w:rPr>
              <w:t>14</w:t>
            </w:r>
          </w:p>
        </w:tc>
      </w:tr>
      <w:tr w:rsidR="0087203D" w:rsidRPr="00E62B59" w14:paraId="31558D4D" w14:textId="77777777" w:rsidTr="004905D4">
        <w:trPr>
          <w:cantSplit/>
        </w:trPr>
        <w:tc>
          <w:tcPr>
            <w:tcW w:w="1148" w:type="pct"/>
            <w:vAlign w:val="bottom"/>
          </w:tcPr>
          <w:p w14:paraId="50A572A4" w14:textId="77777777" w:rsidR="0087203D" w:rsidRPr="00E62B59" w:rsidRDefault="0087203D" w:rsidP="00981175">
            <w:pPr>
              <w:pStyle w:val="Boczek4"/>
              <w:spacing w:before="10"/>
            </w:pPr>
            <w:r w:rsidRPr="00E62B59">
              <w:t xml:space="preserve">Czerwiec </w:t>
            </w:r>
            <w:r w:rsidRPr="00E62B59">
              <w:tab/>
            </w:r>
          </w:p>
        </w:tc>
        <w:tc>
          <w:tcPr>
            <w:tcW w:w="334" w:type="pct"/>
            <w:tcBorders>
              <w:right w:val="single" w:sz="4" w:space="0" w:color="auto"/>
            </w:tcBorders>
            <w:vAlign w:val="bottom"/>
          </w:tcPr>
          <w:p w14:paraId="762BED71" w14:textId="439D03B2" w:rsidR="0087203D" w:rsidRPr="00E62B59" w:rsidRDefault="0087203D"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0E410F86" w14:textId="2BCFCF78" w:rsidR="0087203D" w:rsidRPr="00E62B59" w:rsidRDefault="0087203D" w:rsidP="00981175">
            <w:pPr>
              <w:pStyle w:val="Wartocitablicy"/>
              <w:spacing w:before="10"/>
              <w:rPr>
                <w:noProof/>
              </w:rPr>
            </w:pPr>
            <w:r>
              <w:rPr>
                <w:noProof/>
              </w:rPr>
              <w:t>26386</w:t>
            </w:r>
          </w:p>
        </w:tc>
        <w:tc>
          <w:tcPr>
            <w:tcW w:w="928" w:type="pct"/>
            <w:tcBorders>
              <w:left w:val="single" w:sz="4" w:space="0" w:color="auto"/>
              <w:right w:val="single" w:sz="4" w:space="0" w:color="auto"/>
            </w:tcBorders>
            <w:vAlign w:val="bottom"/>
          </w:tcPr>
          <w:p w14:paraId="70FD4ABD" w14:textId="4867A47A" w:rsidR="0087203D" w:rsidRPr="00E62B59" w:rsidRDefault="0087203D" w:rsidP="00981175">
            <w:pPr>
              <w:pStyle w:val="Wartocitablicy"/>
              <w:spacing w:before="10"/>
              <w:rPr>
                <w:noProof/>
              </w:rPr>
            </w:pPr>
            <w:r>
              <w:rPr>
                <w:noProof/>
              </w:rPr>
              <w:t>12858</w:t>
            </w:r>
          </w:p>
        </w:tc>
        <w:tc>
          <w:tcPr>
            <w:tcW w:w="846" w:type="pct"/>
            <w:tcBorders>
              <w:left w:val="single" w:sz="4" w:space="0" w:color="auto"/>
              <w:right w:val="single" w:sz="4" w:space="0" w:color="auto"/>
            </w:tcBorders>
            <w:vAlign w:val="bottom"/>
          </w:tcPr>
          <w:p w14:paraId="4029244E" w14:textId="4BA60E4D" w:rsidR="0087203D" w:rsidRPr="00E62B59" w:rsidRDefault="0087203D" w:rsidP="00981175">
            <w:pPr>
              <w:pStyle w:val="Wartocitablicy"/>
              <w:spacing w:before="10"/>
              <w:rPr>
                <w:noProof/>
              </w:rPr>
            </w:pPr>
            <w:r>
              <w:rPr>
                <w:noProof/>
              </w:rPr>
              <w:t>1487</w:t>
            </w:r>
          </w:p>
        </w:tc>
        <w:tc>
          <w:tcPr>
            <w:tcW w:w="809" w:type="pct"/>
            <w:gridSpan w:val="2"/>
            <w:tcBorders>
              <w:left w:val="single" w:sz="4" w:space="0" w:color="auto"/>
            </w:tcBorders>
            <w:vAlign w:val="bottom"/>
          </w:tcPr>
          <w:p w14:paraId="056290B1" w14:textId="038A7A0E" w:rsidR="0087203D" w:rsidRPr="00E62B59" w:rsidRDefault="0087203D" w:rsidP="00981175">
            <w:pPr>
              <w:pStyle w:val="Wartocitablicy"/>
              <w:spacing w:before="10"/>
              <w:rPr>
                <w:noProof/>
              </w:rPr>
            </w:pPr>
            <w:r>
              <w:rPr>
                <w:noProof/>
              </w:rPr>
              <w:t>18</w:t>
            </w:r>
          </w:p>
        </w:tc>
      </w:tr>
      <w:tr w:rsidR="0087203D" w:rsidRPr="00E62B59" w14:paraId="55D9A31D" w14:textId="77777777" w:rsidTr="004905D4">
        <w:trPr>
          <w:cantSplit/>
        </w:trPr>
        <w:tc>
          <w:tcPr>
            <w:tcW w:w="1148" w:type="pct"/>
          </w:tcPr>
          <w:p w14:paraId="3A1A82E3" w14:textId="77777777" w:rsidR="0087203D" w:rsidRPr="00E62B59" w:rsidRDefault="0087203D" w:rsidP="0087203D">
            <w:pPr>
              <w:pStyle w:val="Boczek4ang"/>
            </w:pPr>
            <w:r w:rsidRPr="00E62B59">
              <w:t>June</w:t>
            </w:r>
          </w:p>
        </w:tc>
        <w:tc>
          <w:tcPr>
            <w:tcW w:w="334" w:type="pct"/>
            <w:tcBorders>
              <w:right w:val="single" w:sz="4" w:space="0" w:color="auto"/>
            </w:tcBorders>
            <w:vAlign w:val="bottom"/>
          </w:tcPr>
          <w:p w14:paraId="261C15FC" w14:textId="15540A3C" w:rsidR="0087203D" w:rsidRPr="00E62B59" w:rsidRDefault="0087203D"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1E841E05" w14:textId="6B75ACC4" w:rsidR="0087203D" w:rsidRPr="00E62B59" w:rsidRDefault="00A639B3" w:rsidP="00981175">
            <w:pPr>
              <w:pStyle w:val="Wartocitablicy"/>
              <w:spacing w:before="10"/>
              <w:rPr>
                <w:noProof/>
              </w:rPr>
            </w:pPr>
            <w:r>
              <w:rPr>
                <w:noProof/>
              </w:rPr>
              <w:t>23666</w:t>
            </w:r>
          </w:p>
        </w:tc>
        <w:tc>
          <w:tcPr>
            <w:tcW w:w="928" w:type="pct"/>
            <w:tcBorders>
              <w:left w:val="single" w:sz="4" w:space="0" w:color="auto"/>
              <w:right w:val="single" w:sz="4" w:space="0" w:color="auto"/>
            </w:tcBorders>
            <w:vAlign w:val="bottom"/>
          </w:tcPr>
          <w:p w14:paraId="4D806581" w14:textId="1C71DEA1" w:rsidR="0087203D" w:rsidRPr="00E62B59" w:rsidRDefault="00A639B3" w:rsidP="00981175">
            <w:pPr>
              <w:pStyle w:val="Wartocitablicy"/>
              <w:spacing w:before="10"/>
              <w:rPr>
                <w:noProof/>
              </w:rPr>
            </w:pPr>
            <w:r>
              <w:rPr>
                <w:noProof/>
              </w:rPr>
              <w:t>12202</w:t>
            </w:r>
          </w:p>
        </w:tc>
        <w:tc>
          <w:tcPr>
            <w:tcW w:w="846" w:type="pct"/>
            <w:tcBorders>
              <w:left w:val="single" w:sz="4" w:space="0" w:color="auto"/>
              <w:right w:val="single" w:sz="4" w:space="0" w:color="auto"/>
            </w:tcBorders>
            <w:vAlign w:val="bottom"/>
          </w:tcPr>
          <w:p w14:paraId="51C2EED6" w14:textId="5776910A" w:rsidR="0087203D" w:rsidRPr="00E62B59" w:rsidRDefault="00A639B3" w:rsidP="00981175">
            <w:pPr>
              <w:pStyle w:val="Wartocitablicy"/>
              <w:spacing w:before="10"/>
              <w:rPr>
                <w:noProof/>
              </w:rPr>
            </w:pPr>
            <w:r>
              <w:rPr>
                <w:noProof/>
              </w:rPr>
              <w:t>1820</w:t>
            </w:r>
          </w:p>
        </w:tc>
        <w:tc>
          <w:tcPr>
            <w:tcW w:w="809" w:type="pct"/>
            <w:gridSpan w:val="2"/>
            <w:tcBorders>
              <w:left w:val="single" w:sz="4" w:space="0" w:color="auto"/>
            </w:tcBorders>
            <w:vAlign w:val="bottom"/>
          </w:tcPr>
          <w:p w14:paraId="3E5173F0" w14:textId="0B83B98F" w:rsidR="0087203D" w:rsidRPr="00E62B59" w:rsidRDefault="00607F60" w:rsidP="00981175">
            <w:pPr>
              <w:pStyle w:val="Wartocitablicy"/>
              <w:spacing w:before="10"/>
              <w:rPr>
                <w:noProof/>
              </w:rPr>
            </w:pPr>
            <w:r>
              <w:rPr>
                <w:noProof/>
              </w:rPr>
              <w:t>13</w:t>
            </w:r>
          </w:p>
        </w:tc>
      </w:tr>
      <w:tr w:rsidR="0087203D" w:rsidRPr="00E62B59" w14:paraId="1243C79A" w14:textId="77777777" w:rsidTr="004905D4">
        <w:trPr>
          <w:cantSplit/>
        </w:trPr>
        <w:tc>
          <w:tcPr>
            <w:tcW w:w="1148" w:type="pct"/>
            <w:vAlign w:val="bottom"/>
          </w:tcPr>
          <w:p w14:paraId="19538314" w14:textId="77777777" w:rsidR="0087203D" w:rsidRPr="00E62B59" w:rsidRDefault="0087203D" w:rsidP="00981175">
            <w:pPr>
              <w:pStyle w:val="Boczek4"/>
              <w:spacing w:before="10"/>
            </w:pPr>
            <w:r w:rsidRPr="00E62B59">
              <w:t xml:space="preserve">Lipiec </w:t>
            </w:r>
            <w:r w:rsidRPr="00E62B59">
              <w:tab/>
            </w:r>
          </w:p>
        </w:tc>
        <w:tc>
          <w:tcPr>
            <w:tcW w:w="334" w:type="pct"/>
            <w:tcBorders>
              <w:right w:val="single" w:sz="4" w:space="0" w:color="auto"/>
            </w:tcBorders>
            <w:vAlign w:val="bottom"/>
          </w:tcPr>
          <w:p w14:paraId="33D84D30" w14:textId="6DFACF4D" w:rsidR="0087203D" w:rsidRPr="00E62B59" w:rsidRDefault="0087203D"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0C1609C0" w14:textId="3544879D" w:rsidR="0087203D" w:rsidRPr="00E62B59" w:rsidRDefault="0087203D" w:rsidP="00981175">
            <w:pPr>
              <w:pStyle w:val="Wartocitablicy"/>
              <w:spacing w:before="10"/>
              <w:rPr>
                <w:noProof/>
              </w:rPr>
            </w:pPr>
            <w:r>
              <w:rPr>
                <w:noProof/>
              </w:rPr>
              <w:t>26194</w:t>
            </w:r>
          </w:p>
        </w:tc>
        <w:tc>
          <w:tcPr>
            <w:tcW w:w="928" w:type="pct"/>
            <w:tcBorders>
              <w:left w:val="single" w:sz="4" w:space="0" w:color="auto"/>
              <w:right w:val="single" w:sz="4" w:space="0" w:color="auto"/>
            </w:tcBorders>
            <w:vAlign w:val="bottom"/>
          </w:tcPr>
          <w:p w14:paraId="4480C006" w14:textId="7FC55190" w:rsidR="0087203D" w:rsidRPr="00E62B59" w:rsidRDefault="0087203D" w:rsidP="00981175">
            <w:pPr>
              <w:pStyle w:val="Wartocitablicy"/>
              <w:spacing w:before="10"/>
              <w:rPr>
                <w:noProof/>
              </w:rPr>
            </w:pPr>
            <w:r>
              <w:rPr>
                <w:noProof/>
              </w:rPr>
              <w:t>12787</w:t>
            </w:r>
          </w:p>
        </w:tc>
        <w:tc>
          <w:tcPr>
            <w:tcW w:w="846" w:type="pct"/>
            <w:tcBorders>
              <w:left w:val="single" w:sz="4" w:space="0" w:color="auto"/>
              <w:right w:val="single" w:sz="4" w:space="0" w:color="auto"/>
            </w:tcBorders>
            <w:vAlign w:val="bottom"/>
          </w:tcPr>
          <w:p w14:paraId="1A5385A4" w14:textId="05AFBEB9" w:rsidR="0087203D" w:rsidRPr="00E62B59" w:rsidRDefault="0087203D" w:rsidP="00981175">
            <w:pPr>
              <w:pStyle w:val="Wartocitablicy"/>
              <w:spacing w:before="10"/>
              <w:rPr>
                <w:noProof/>
              </w:rPr>
            </w:pPr>
            <w:r>
              <w:rPr>
                <w:noProof/>
              </w:rPr>
              <w:t>1169</w:t>
            </w:r>
          </w:p>
        </w:tc>
        <w:tc>
          <w:tcPr>
            <w:tcW w:w="809" w:type="pct"/>
            <w:gridSpan w:val="2"/>
            <w:tcBorders>
              <w:left w:val="single" w:sz="4" w:space="0" w:color="auto"/>
            </w:tcBorders>
            <w:vAlign w:val="bottom"/>
          </w:tcPr>
          <w:p w14:paraId="113AA7CB" w14:textId="7026607F" w:rsidR="0087203D" w:rsidRPr="00E62B59" w:rsidRDefault="0087203D" w:rsidP="00981175">
            <w:pPr>
              <w:pStyle w:val="Wartocitablicy"/>
              <w:spacing w:before="10"/>
              <w:rPr>
                <w:noProof/>
              </w:rPr>
            </w:pPr>
            <w:r>
              <w:rPr>
                <w:noProof/>
              </w:rPr>
              <w:t>22</w:t>
            </w:r>
          </w:p>
        </w:tc>
      </w:tr>
      <w:tr w:rsidR="0087203D" w:rsidRPr="00E62B59" w14:paraId="3F42B6C6" w14:textId="77777777" w:rsidTr="004905D4">
        <w:trPr>
          <w:cantSplit/>
        </w:trPr>
        <w:tc>
          <w:tcPr>
            <w:tcW w:w="1148" w:type="pct"/>
          </w:tcPr>
          <w:p w14:paraId="4D4D22E8" w14:textId="77777777" w:rsidR="0087203D" w:rsidRPr="00E62B59" w:rsidRDefault="0087203D" w:rsidP="0087203D">
            <w:pPr>
              <w:pStyle w:val="Boczek4ang"/>
            </w:pPr>
            <w:r w:rsidRPr="00E62B59">
              <w:t>July</w:t>
            </w:r>
          </w:p>
        </w:tc>
        <w:tc>
          <w:tcPr>
            <w:tcW w:w="334" w:type="pct"/>
            <w:tcBorders>
              <w:right w:val="single" w:sz="4" w:space="0" w:color="auto"/>
            </w:tcBorders>
            <w:vAlign w:val="bottom"/>
          </w:tcPr>
          <w:p w14:paraId="2340EE75" w14:textId="0BDA88E0" w:rsidR="0087203D" w:rsidRPr="00E62B59" w:rsidRDefault="0087203D"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0D08BF9F" w14:textId="55F9E161" w:rsidR="0087203D" w:rsidRPr="00E62B59" w:rsidRDefault="001E4DC5" w:rsidP="00981175">
            <w:pPr>
              <w:pStyle w:val="Wartocitablicy"/>
              <w:spacing w:before="10"/>
              <w:rPr>
                <w:noProof/>
              </w:rPr>
            </w:pPr>
            <w:r>
              <w:rPr>
                <w:noProof/>
              </w:rPr>
              <w:t>23418</w:t>
            </w:r>
          </w:p>
        </w:tc>
        <w:tc>
          <w:tcPr>
            <w:tcW w:w="928" w:type="pct"/>
            <w:tcBorders>
              <w:left w:val="single" w:sz="4" w:space="0" w:color="auto"/>
              <w:right w:val="single" w:sz="4" w:space="0" w:color="auto"/>
            </w:tcBorders>
            <w:vAlign w:val="bottom"/>
          </w:tcPr>
          <w:p w14:paraId="23ABE452" w14:textId="6E4831AF" w:rsidR="0087203D" w:rsidRPr="00E62B59" w:rsidRDefault="001E4DC5" w:rsidP="00981175">
            <w:pPr>
              <w:pStyle w:val="Wartocitablicy"/>
              <w:spacing w:before="10"/>
              <w:rPr>
                <w:noProof/>
              </w:rPr>
            </w:pPr>
            <w:r>
              <w:rPr>
                <w:noProof/>
              </w:rPr>
              <w:t>12161</w:t>
            </w:r>
          </w:p>
        </w:tc>
        <w:tc>
          <w:tcPr>
            <w:tcW w:w="846" w:type="pct"/>
            <w:tcBorders>
              <w:left w:val="single" w:sz="4" w:space="0" w:color="auto"/>
              <w:right w:val="single" w:sz="4" w:space="0" w:color="auto"/>
            </w:tcBorders>
            <w:vAlign w:val="bottom"/>
          </w:tcPr>
          <w:p w14:paraId="1462E20D" w14:textId="3E31FB83" w:rsidR="0087203D" w:rsidRPr="00E62B59" w:rsidRDefault="00A639B3" w:rsidP="00981175">
            <w:pPr>
              <w:pStyle w:val="Wartocitablicy"/>
              <w:spacing w:before="10"/>
              <w:rPr>
                <w:noProof/>
              </w:rPr>
            </w:pPr>
            <w:r>
              <w:rPr>
                <w:noProof/>
              </w:rPr>
              <w:t>1514</w:t>
            </w:r>
          </w:p>
        </w:tc>
        <w:tc>
          <w:tcPr>
            <w:tcW w:w="809" w:type="pct"/>
            <w:gridSpan w:val="2"/>
            <w:tcBorders>
              <w:left w:val="single" w:sz="4" w:space="0" w:color="auto"/>
            </w:tcBorders>
            <w:vAlign w:val="bottom"/>
          </w:tcPr>
          <w:p w14:paraId="3086D268" w14:textId="57724F75" w:rsidR="0087203D" w:rsidRPr="00E62B59" w:rsidRDefault="00607F60" w:rsidP="00981175">
            <w:pPr>
              <w:pStyle w:val="Wartocitablicy"/>
              <w:spacing w:before="10"/>
              <w:rPr>
                <w:noProof/>
              </w:rPr>
            </w:pPr>
            <w:r>
              <w:rPr>
                <w:noProof/>
              </w:rPr>
              <w:t>15</w:t>
            </w:r>
          </w:p>
        </w:tc>
      </w:tr>
      <w:tr w:rsidR="000A6F9A" w:rsidRPr="00E62B59" w14:paraId="4DCAF4F1" w14:textId="77777777" w:rsidTr="004905D4">
        <w:trPr>
          <w:cantSplit/>
        </w:trPr>
        <w:tc>
          <w:tcPr>
            <w:tcW w:w="1148" w:type="pct"/>
            <w:vAlign w:val="bottom"/>
          </w:tcPr>
          <w:p w14:paraId="7D6A9F58" w14:textId="77777777" w:rsidR="000A6F9A" w:rsidRPr="00E62B59" w:rsidRDefault="000A6F9A" w:rsidP="00981175">
            <w:pPr>
              <w:pStyle w:val="Boczek4"/>
              <w:spacing w:before="10"/>
            </w:pPr>
            <w:r w:rsidRPr="00E62B59">
              <w:t xml:space="preserve">Sierpień </w:t>
            </w:r>
            <w:r w:rsidRPr="00E62B59">
              <w:tab/>
            </w:r>
          </w:p>
        </w:tc>
        <w:tc>
          <w:tcPr>
            <w:tcW w:w="334" w:type="pct"/>
            <w:tcBorders>
              <w:right w:val="single" w:sz="4" w:space="0" w:color="auto"/>
            </w:tcBorders>
            <w:vAlign w:val="bottom"/>
          </w:tcPr>
          <w:p w14:paraId="7E6FF5DD" w14:textId="77A646A1" w:rsidR="000A6F9A" w:rsidRPr="00E62B59" w:rsidRDefault="000A6F9A"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28382C14" w14:textId="5F57C2B0" w:rsidR="000A6F9A" w:rsidRPr="00E62B59" w:rsidRDefault="000A6F9A" w:rsidP="00981175">
            <w:pPr>
              <w:pStyle w:val="Wartocitablicy"/>
              <w:spacing w:before="10"/>
              <w:rPr>
                <w:noProof/>
              </w:rPr>
            </w:pPr>
            <w:r>
              <w:rPr>
                <w:noProof/>
              </w:rPr>
              <w:t>26051</w:t>
            </w:r>
          </w:p>
        </w:tc>
        <w:tc>
          <w:tcPr>
            <w:tcW w:w="928" w:type="pct"/>
            <w:tcBorders>
              <w:left w:val="single" w:sz="4" w:space="0" w:color="auto"/>
              <w:right w:val="single" w:sz="4" w:space="0" w:color="auto"/>
            </w:tcBorders>
            <w:vAlign w:val="bottom"/>
          </w:tcPr>
          <w:p w14:paraId="0DFFBA6F" w14:textId="30381D00" w:rsidR="000A6F9A" w:rsidRPr="00E62B59" w:rsidRDefault="000A6F9A" w:rsidP="00981175">
            <w:pPr>
              <w:pStyle w:val="Wartocitablicy"/>
              <w:spacing w:before="10"/>
              <w:rPr>
                <w:noProof/>
              </w:rPr>
            </w:pPr>
            <w:r>
              <w:rPr>
                <w:noProof/>
              </w:rPr>
              <w:t>12720</w:t>
            </w:r>
          </w:p>
        </w:tc>
        <w:tc>
          <w:tcPr>
            <w:tcW w:w="846" w:type="pct"/>
            <w:tcBorders>
              <w:left w:val="single" w:sz="4" w:space="0" w:color="auto"/>
              <w:right w:val="single" w:sz="4" w:space="0" w:color="auto"/>
            </w:tcBorders>
            <w:vAlign w:val="bottom"/>
          </w:tcPr>
          <w:p w14:paraId="269FEC86" w14:textId="3FFF0C63" w:rsidR="000A6F9A" w:rsidRPr="00E62B59" w:rsidRDefault="000A6F9A" w:rsidP="00981175">
            <w:pPr>
              <w:pStyle w:val="Wartocitablicy"/>
              <w:spacing w:before="10"/>
              <w:rPr>
                <w:noProof/>
              </w:rPr>
            </w:pPr>
            <w:r>
              <w:rPr>
                <w:noProof/>
              </w:rPr>
              <w:t>1357</w:t>
            </w:r>
          </w:p>
        </w:tc>
        <w:tc>
          <w:tcPr>
            <w:tcW w:w="809" w:type="pct"/>
            <w:gridSpan w:val="2"/>
            <w:tcBorders>
              <w:left w:val="single" w:sz="4" w:space="0" w:color="auto"/>
            </w:tcBorders>
            <w:vAlign w:val="bottom"/>
          </w:tcPr>
          <w:p w14:paraId="60418CFF" w14:textId="0DB2C222" w:rsidR="000A6F9A" w:rsidRPr="00E62B59" w:rsidRDefault="000A6F9A" w:rsidP="00981175">
            <w:pPr>
              <w:pStyle w:val="Wartocitablicy"/>
              <w:spacing w:before="10"/>
              <w:rPr>
                <w:noProof/>
              </w:rPr>
            </w:pPr>
            <w:r>
              <w:rPr>
                <w:noProof/>
              </w:rPr>
              <w:t>19</w:t>
            </w:r>
          </w:p>
        </w:tc>
      </w:tr>
      <w:tr w:rsidR="000A6F9A" w:rsidRPr="00E62B59" w14:paraId="2D4BF031" w14:textId="77777777" w:rsidTr="004905D4">
        <w:trPr>
          <w:cantSplit/>
        </w:trPr>
        <w:tc>
          <w:tcPr>
            <w:tcW w:w="1148" w:type="pct"/>
          </w:tcPr>
          <w:p w14:paraId="7E23A760" w14:textId="77777777" w:rsidR="000A6F9A" w:rsidRPr="00E62B59" w:rsidRDefault="000A6F9A" w:rsidP="000A6F9A">
            <w:pPr>
              <w:pStyle w:val="Boczek4ang"/>
            </w:pPr>
            <w:r w:rsidRPr="00E62B59">
              <w:t>August</w:t>
            </w:r>
          </w:p>
        </w:tc>
        <w:tc>
          <w:tcPr>
            <w:tcW w:w="334" w:type="pct"/>
            <w:tcBorders>
              <w:right w:val="single" w:sz="4" w:space="0" w:color="auto"/>
            </w:tcBorders>
            <w:vAlign w:val="bottom"/>
          </w:tcPr>
          <w:p w14:paraId="38D9084F" w14:textId="66B61899" w:rsidR="000A6F9A" w:rsidRPr="00E62B59" w:rsidRDefault="000A6F9A"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7920910B" w14:textId="06BF61E6" w:rsidR="000A6F9A" w:rsidRPr="00E62B59" w:rsidRDefault="00177350" w:rsidP="00981175">
            <w:pPr>
              <w:pStyle w:val="Wartocitablicy"/>
              <w:spacing w:before="10"/>
              <w:rPr>
                <w:noProof/>
              </w:rPr>
            </w:pPr>
            <w:r>
              <w:rPr>
                <w:noProof/>
              </w:rPr>
              <w:t>22752</w:t>
            </w:r>
          </w:p>
        </w:tc>
        <w:tc>
          <w:tcPr>
            <w:tcW w:w="928" w:type="pct"/>
            <w:tcBorders>
              <w:left w:val="single" w:sz="4" w:space="0" w:color="auto"/>
              <w:right w:val="single" w:sz="4" w:space="0" w:color="auto"/>
            </w:tcBorders>
            <w:vAlign w:val="bottom"/>
          </w:tcPr>
          <w:p w14:paraId="716944BC" w14:textId="771B5F7C" w:rsidR="000A6F9A" w:rsidRPr="00E62B59" w:rsidRDefault="00177350" w:rsidP="00981175">
            <w:pPr>
              <w:pStyle w:val="Wartocitablicy"/>
              <w:spacing w:before="10"/>
              <w:rPr>
                <w:noProof/>
              </w:rPr>
            </w:pPr>
            <w:r>
              <w:rPr>
                <w:noProof/>
              </w:rPr>
              <w:t>11688</w:t>
            </w:r>
          </w:p>
        </w:tc>
        <w:tc>
          <w:tcPr>
            <w:tcW w:w="846" w:type="pct"/>
            <w:tcBorders>
              <w:left w:val="single" w:sz="4" w:space="0" w:color="auto"/>
              <w:right w:val="single" w:sz="4" w:space="0" w:color="auto"/>
            </w:tcBorders>
            <w:vAlign w:val="bottom"/>
          </w:tcPr>
          <w:p w14:paraId="6E7ED64E" w14:textId="702B1B52" w:rsidR="000A6F9A" w:rsidRPr="00E62B59" w:rsidRDefault="00177350" w:rsidP="00981175">
            <w:pPr>
              <w:pStyle w:val="Wartocitablicy"/>
              <w:spacing w:before="10"/>
              <w:rPr>
                <w:noProof/>
              </w:rPr>
            </w:pPr>
            <w:r>
              <w:rPr>
                <w:noProof/>
              </w:rPr>
              <w:t>1869</w:t>
            </w:r>
          </w:p>
        </w:tc>
        <w:tc>
          <w:tcPr>
            <w:tcW w:w="809" w:type="pct"/>
            <w:gridSpan w:val="2"/>
            <w:tcBorders>
              <w:left w:val="single" w:sz="4" w:space="0" w:color="auto"/>
            </w:tcBorders>
            <w:vAlign w:val="bottom"/>
          </w:tcPr>
          <w:p w14:paraId="12F071D7" w14:textId="575F114C" w:rsidR="000A6F9A" w:rsidRPr="00E62B59" w:rsidRDefault="00607F60" w:rsidP="00981175">
            <w:pPr>
              <w:pStyle w:val="Wartocitablicy"/>
              <w:spacing w:before="10"/>
              <w:rPr>
                <w:noProof/>
              </w:rPr>
            </w:pPr>
            <w:r>
              <w:rPr>
                <w:noProof/>
              </w:rPr>
              <w:t>12</w:t>
            </w:r>
          </w:p>
        </w:tc>
      </w:tr>
      <w:tr w:rsidR="000A6F9A" w:rsidRPr="00E62B59" w14:paraId="55ADCC69" w14:textId="77777777" w:rsidTr="004905D4">
        <w:trPr>
          <w:cantSplit/>
        </w:trPr>
        <w:tc>
          <w:tcPr>
            <w:tcW w:w="1148" w:type="pct"/>
            <w:vAlign w:val="bottom"/>
          </w:tcPr>
          <w:p w14:paraId="554A4C49" w14:textId="77777777" w:rsidR="000A6F9A" w:rsidRPr="00E62B59" w:rsidRDefault="000A6F9A" w:rsidP="00981175">
            <w:pPr>
              <w:pStyle w:val="Boczek4"/>
              <w:spacing w:before="10"/>
            </w:pPr>
            <w:r w:rsidRPr="00E62B59">
              <w:t xml:space="preserve">Wrzesień </w:t>
            </w:r>
            <w:r w:rsidRPr="00E62B59">
              <w:tab/>
            </w:r>
          </w:p>
        </w:tc>
        <w:tc>
          <w:tcPr>
            <w:tcW w:w="334" w:type="pct"/>
            <w:tcBorders>
              <w:right w:val="single" w:sz="4" w:space="0" w:color="auto"/>
            </w:tcBorders>
            <w:vAlign w:val="bottom"/>
          </w:tcPr>
          <w:p w14:paraId="1E5D671C" w14:textId="43A4C06A" w:rsidR="000A6F9A" w:rsidRPr="00E62B59" w:rsidRDefault="000A6F9A"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004967CE" w14:textId="0F5484FF" w:rsidR="000A6F9A" w:rsidRPr="00E62B59" w:rsidRDefault="000A6F9A" w:rsidP="00981175">
            <w:pPr>
              <w:pStyle w:val="Wartocitablicy"/>
              <w:spacing w:before="10"/>
              <w:rPr>
                <w:noProof/>
              </w:rPr>
            </w:pPr>
            <w:r>
              <w:rPr>
                <w:noProof/>
              </w:rPr>
              <w:t>25707</w:t>
            </w:r>
          </w:p>
        </w:tc>
        <w:tc>
          <w:tcPr>
            <w:tcW w:w="928" w:type="pct"/>
            <w:tcBorders>
              <w:left w:val="single" w:sz="4" w:space="0" w:color="auto"/>
              <w:right w:val="single" w:sz="4" w:space="0" w:color="auto"/>
            </w:tcBorders>
            <w:vAlign w:val="bottom"/>
          </w:tcPr>
          <w:p w14:paraId="1B1FFA04" w14:textId="77F33AFF" w:rsidR="000A6F9A" w:rsidRPr="00E62B59" w:rsidRDefault="000A6F9A" w:rsidP="00981175">
            <w:pPr>
              <w:pStyle w:val="Wartocitablicy"/>
              <w:spacing w:before="10"/>
              <w:rPr>
                <w:noProof/>
              </w:rPr>
            </w:pPr>
            <w:r>
              <w:rPr>
                <w:noProof/>
              </w:rPr>
              <w:t>12407</w:t>
            </w:r>
          </w:p>
        </w:tc>
        <w:tc>
          <w:tcPr>
            <w:tcW w:w="846" w:type="pct"/>
            <w:tcBorders>
              <w:left w:val="single" w:sz="4" w:space="0" w:color="auto"/>
              <w:right w:val="single" w:sz="4" w:space="0" w:color="auto"/>
            </w:tcBorders>
            <w:vAlign w:val="bottom"/>
          </w:tcPr>
          <w:p w14:paraId="34C73D6D" w14:textId="18F89B7F" w:rsidR="000A6F9A" w:rsidRPr="00E62B59" w:rsidRDefault="000A6F9A" w:rsidP="00981175">
            <w:pPr>
              <w:pStyle w:val="Wartocitablicy"/>
              <w:spacing w:before="10"/>
              <w:rPr>
                <w:noProof/>
              </w:rPr>
            </w:pPr>
            <w:r>
              <w:rPr>
                <w:noProof/>
              </w:rPr>
              <w:t>1809</w:t>
            </w:r>
          </w:p>
        </w:tc>
        <w:tc>
          <w:tcPr>
            <w:tcW w:w="809" w:type="pct"/>
            <w:gridSpan w:val="2"/>
            <w:tcBorders>
              <w:left w:val="single" w:sz="4" w:space="0" w:color="auto"/>
            </w:tcBorders>
            <w:vAlign w:val="bottom"/>
          </w:tcPr>
          <w:p w14:paraId="5A8C5BE2" w14:textId="7A6C2865" w:rsidR="000A6F9A" w:rsidRPr="00E62B59" w:rsidRDefault="000A6F9A" w:rsidP="00981175">
            <w:pPr>
              <w:pStyle w:val="Wartocitablicy"/>
              <w:spacing w:before="10"/>
              <w:rPr>
                <w:noProof/>
              </w:rPr>
            </w:pPr>
            <w:r>
              <w:rPr>
                <w:noProof/>
              </w:rPr>
              <w:t>14</w:t>
            </w:r>
          </w:p>
        </w:tc>
      </w:tr>
      <w:tr w:rsidR="000A6F9A" w:rsidRPr="00E62B59" w14:paraId="6C20E7A7" w14:textId="77777777" w:rsidTr="004905D4">
        <w:trPr>
          <w:cantSplit/>
        </w:trPr>
        <w:tc>
          <w:tcPr>
            <w:tcW w:w="1148" w:type="pct"/>
          </w:tcPr>
          <w:p w14:paraId="0787B3C9" w14:textId="77777777" w:rsidR="000A6F9A" w:rsidRPr="00E62B59" w:rsidRDefault="000A6F9A" w:rsidP="000A6F9A">
            <w:pPr>
              <w:pStyle w:val="Boczek4ang"/>
            </w:pPr>
            <w:r w:rsidRPr="00E62B59">
              <w:t>September</w:t>
            </w:r>
          </w:p>
        </w:tc>
        <w:tc>
          <w:tcPr>
            <w:tcW w:w="334" w:type="pct"/>
            <w:tcBorders>
              <w:right w:val="single" w:sz="4" w:space="0" w:color="auto"/>
            </w:tcBorders>
            <w:vAlign w:val="bottom"/>
          </w:tcPr>
          <w:p w14:paraId="7C08DF1D" w14:textId="37116E0E" w:rsidR="000A6F9A" w:rsidRPr="00E62B59" w:rsidRDefault="000A6F9A"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7B64451B" w14:textId="158E3BFA" w:rsidR="000A6F9A" w:rsidRPr="00E62B59" w:rsidRDefault="001E4DC5" w:rsidP="00981175">
            <w:pPr>
              <w:pStyle w:val="Wartocitablicy"/>
              <w:spacing w:before="10"/>
              <w:rPr>
                <w:noProof/>
              </w:rPr>
            </w:pPr>
            <w:r>
              <w:rPr>
                <w:noProof/>
              </w:rPr>
              <w:t>22031</w:t>
            </w:r>
          </w:p>
        </w:tc>
        <w:tc>
          <w:tcPr>
            <w:tcW w:w="928" w:type="pct"/>
            <w:tcBorders>
              <w:left w:val="single" w:sz="4" w:space="0" w:color="auto"/>
              <w:right w:val="single" w:sz="4" w:space="0" w:color="auto"/>
            </w:tcBorders>
            <w:vAlign w:val="bottom"/>
          </w:tcPr>
          <w:p w14:paraId="50BC1A76" w14:textId="0C9FB1F3" w:rsidR="000A6F9A" w:rsidRPr="00E62B59" w:rsidRDefault="001E4DC5" w:rsidP="00981175">
            <w:pPr>
              <w:pStyle w:val="Wartocitablicy"/>
              <w:spacing w:before="10"/>
              <w:rPr>
                <w:noProof/>
              </w:rPr>
            </w:pPr>
            <w:r>
              <w:rPr>
                <w:noProof/>
              </w:rPr>
              <w:t>11230</w:t>
            </w:r>
          </w:p>
        </w:tc>
        <w:tc>
          <w:tcPr>
            <w:tcW w:w="846" w:type="pct"/>
            <w:tcBorders>
              <w:left w:val="single" w:sz="4" w:space="0" w:color="auto"/>
              <w:right w:val="single" w:sz="4" w:space="0" w:color="auto"/>
            </w:tcBorders>
            <w:vAlign w:val="bottom"/>
          </w:tcPr>
          <w:p w14:paraId="5B50123B" w14:textId="657A7FBB" w:rsidR="000A6F9A" w:rsidRPr="00E62B59" w:rsidRDefault="001E4DC5" w:rsidP="00981175">
            <w:pPr>
              <w:pStyle w:val="Wartocitablicy"/>
              <w:spacing w:before="10"/>
              <w:rPr>
                <w:noProof/>
              </w:rPr>
            </w:pPr>
            <w:r>
              <w:rPr>
                <w:noProof/>
              </w:rPr>
              <w:t>1881</w:t>
            </w:r>
          </w:p>
        </w:tc>
        <w:tc>
          <w:tcPr>
            <w:tcW w:w="809" w:type="pct"/>
            <w:gridSpan w:val="2"/>
            <w:tcBorders>
              <w:left w:val="single" w:sz="4" w:space="0" w:color="auto"/>
            </w:tcBorders>
            <w:vAlign w:val="bottom"/>
          </w:tcPr>
          <w:p w14:paraId="29D85AD2" w14:textId="7527699F" w:rsidR="000A6F9A" w:rsidRPr="00E62B59" w:rsidRDefault="00607F60" w:rsidP="00981175">
            <w:pPr>
              <w:pStyle w:val="Wartocitablicy"/>
              <w:spacing w:before="10"/>
              <w:rPr>
                <w:noProof/>
              </w:rPr>
            </w:pPr>
            <w:r>
              <w:rPr>
                <w:noProof/>
              </w:rPr>
              <w:t>12</w:t>
            </w:r>
          </w:p>
        </w:tc>
      </w:tr>
      <w:tr w:rsidR="000A6F9A" w:rsidRPr="00E62B59" w14:paraId="67F38A38" w14:textId="77777777" w:rsidTr="004905D4">
        <w:trPr>
          <w:cantSplit/>
        </w:trPr>
        <w:tc>
          <w:tcPr>
            <w:tcW w:w="1148" w:type="pct"/>
            <w:vAlign w:val="bottom"/>
          </w:tcPr>
          <w:p w14:paraId="4563E8CE" w14:textId="77777777" w:rsidR="000A6F9A" w:rsidRPr="00E62B59" w:rsidRDefault="000A6F9A" w:rsidP="00981175">
            <w:pPr>
              <w:pStyle w:val="Boczek4"/>
              <w:spacing w:before="10"/>
            </w:pPr>
            <w:r w:rsidRPr="00E62B59">
              <w:t xml:space="preserve">Październik </w:t>
            </w:r>
            <w:r w:rsidRPr="00E62B59">
              <w:tab/>
            </w:r>
          </w:p>
        </w:tc>
        <w:tc>
          <w:tcPr>
            <w:tcW w:w="334" w:type="pct"/>
            <w:tcBorders>
              <w:right w:val="single" w:sz="4" w:space="0" w:color="auto"/>
            </w:tcBorders>
            <w:vAlign w:val="bottom"/>
          </w:tcPr>
          <w:p w14:paraId="24E6F97C" w14:textId="54B49AAA" w:rsidR="000A6F9A" w:rsidRPr="00E62B59" w:rsidRDefault="000A6F9A"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4BFDCAEF" w14:textId="564D31E4" w:rsidR="000A6F9A" w:rsidRPr="00E62B59" w:rsidRDefault="000A6F9A" w:rsidP="00981175">
            <w:pPr>
              <w:pStyle w:val="Wartocitablicy"/>
              <w:spacing w:before="10"/>
              <w:rPr>
                <w:noProof/>
              </w:rPr>
            </w:pPr>
            <w:r>
              <w:rPr>
                <w:noProof/>
              </w:rPr>
              <w:t>25050</w:t>
            </w:r>
          </w:p>
        </w:tc>
        <w:tc>
          <w:tcPr>
            <w:tcW w:w="928" w:type="pct"/>
            <w:tcBorders>
              <w:left w:val="single" w:sz="4" w:space="0" w:color="auto"/>
              <w:right w:val="single" w:sz="4" w:space="0" w:color="auto"/>
            </w:tcBorders>
            <w:vAlign w:val="bottom"/>
          </w:tcPr>
          <w:p w14:paraId="625F1833" w14:textId="45283875" w:rsidR="000A6F9A" w:rsidRPr="00E62B59" w:rsidRDefault="000A6F9A" w:rsidP="00981175">
            <w:pPr>
              <w:pStyle w:val="Wartocitablicy"/>
              <w:spacing w:before="10"/>
              <w:rPr>
                <w:noProof/>
              </w:rPr>
            </w:pPr>
            <w:r>
              <w:rPr>
                <w:noProof/>
              </w:rPr>
              <w:t>12097</w:t>
            </w:r>
          </w:p>
        </w:tc>
        <w:tc>
          <w:tcPr>
            <w:tcW w:w="846" w:type="pct"/>
            <w:tcBorders>
              <w:left w:val="single" w:sz="4" w:space="0" w:color="auto"/>
              <w:right w:val="single" w:sz="4" w:space="0" w:color="auto"/>
            </w:tcBorders>
            <w:vAlign w:val="bottom"/>
          </w:tcPr>
          <w:p w14:paraId="75305383" w14:textId="3C0645E0" w:rsidR="000A6F9A" w:rsidRPr="00E62B59" w:rsidRDefault="000A6F9A" w:rsidP="00981175">
            <w:pPr>
              <w:pStyle w:val="Wartocitablicy"/>
              <w:spacing w:before="10"/>
              <w:rPr>
                <w:noProof/>
              </w:rPr>
            </w:pPr>
            <w:r>
              <w:rPr>
                <w:noProof/>
              </w:rPr>
              <w:t>1556</w:t>
            </w:r>
          </w:p>
        </w:tc>
        <w:tc>
          <w:tcPr>
            <w:tcW w:w="809" w:type="pct"/>
            <w:gridSpan w:val="2"/>
            <w:tcBorders>
              <w:left w:val="single" w:sz="4" w:space="0" w:color="auto"/>
            </w:tcBorders>
            <w:vAlign w:val="bottom"/>
          </w:tcPr>
          <w:p w14:paraId="5A00B383" w14:textId="1C7772BB" w:rsidR="000A6F9A" w:rsidRPr="00E62B59" w:rsidRDefault="000A6F9A" w:rsidP="00981175">
            <w:pPr>
              <w:pStyle w:val="Wartocitablicy"/>
              <w:spacing w:before="10"/>
              <w:rPr>
                <w:noProof/>
              </w:rPr>
            </w:pPr>
            <w:r>
              <w:rPr>
                <w:noProof/>
              </w:rPr>
              <w:t>16</w:t>
            </w:r>
          </w:p>
        </w:tc>
      </w:tr>
      <w:tr w:rsidR="000A6F9A" w:rsidRPr="00E62B59" w14:paraId="598DD23F" w14:textId="77777777" w:rsidTr="004905D4">
        <w:trPr>
          <w:cantSplit/>
        </w:trPr>
        <w:tc>
          <w:tcPr>
            <w:tcW w:w="1148" w:type="pct"/>
          </w:tcPr>
          <w:p w14:paraId="050A7A30" w14:textId="77777777" w:rsidR="000A6F9A" w:rsidRPr="00E62B59" w:rsidRDefault="000A6F9A" w:rsidP="000A6F9A">
            <w:pPr>
              <w:pStyle w:val="Boczek4ang"/>
            </w:pPr>
            <w:r w:rsidRPr="00E62B59">
              <w:t>October</w:t>
            </w:r>
          </w:p>
        </w:tc>
        <w:tc>
          <w:tcPr>
            <w:tcW w:w="334" w:type="pct"/>
            <w:tcBorders>
              <w:right w:val="single" w:sz="4" w:space="0" w:color="auto"/>
            </w:tcBorders>
            <w:vAlign w:val="bottom"/>
          </w:tcPr>
          <w:p w14:paraId="7DFE2FDE" w14:textId="683C7518" w:rsidR="000A6F9A" w:rsidRPr="00E62B59" w:rsidRDefault="000A6F9A"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1B7F4CD7" w14:textId="5BE4DFE6" w:rsidR="000A6F9A" w:rsidRPr="00E62B59" w:rsidRDefault="00DE455C" w:rsidP="00981175">
            <w:pPr>
              <w:pStyle w:val="Wartocitablicy"/>
              <w:spacing w:before="10"/>
              <w:rPr>
                <w:noProof/>
              </w:rPr>
            </w:pPr>
            <w:r>
              <w:rPr>
                <w:noProof/>
              </w:rPr>
              <w:t>21179</w:t>
            </w:r>
          </w:p>
        </w:tc>
        <w:tc>
          <w:tcPr>
            <w:tcW w:w="928" w:type="pct"/>
            <w:tcBorders>
              <w:left w:val="single" w:sz="4" w:space="0" w:color="auto"/>
              <w:right w:val="single" w:sz="4" w:space="0" w:color="auto"/>
            </w:tcBorders>
            <w:vAlign w:val="bottom"/>
          </w:tcPr>
          <w:p w14:paraId="7DB38AE0" w14:textId="766E6EC4" w:rsidR="000A6F9A" w:rsidRPr="00E62B59" w:rsidRDefault="00DE455C" w:rsidP="00981175">
            <w:pPr>
              <w:pStyle w:val="Wartocitablicy"/>
              <w:spacing w:before="10"/>
              <w:rPr>
                <w:noProof/>
              </w:rPr>
            </w:pPr>
            <w:r>
              <w:rPr>
                <w:noProof/>
              </w:rPr>
              <w:t>10749</w:t>
            </w:r>
          </w:p>
        </w:tc>
        <w:tc>
          <w:tcPr>
            <w:tcW w:w="846" w:type="pct"/>
            <w:tcBorders>
              <w:left w:val="single" w:sz="4" w:space="0" w:color="auto"/>
              <w:right w:val="single" w:sz="4" w:space="0" w:color="auto"/>
            </w:tcBorders>
            <w:vAlign w:val="bottom"/>
          </w:tcPr>
          <w:p w14:paraId="6BE3AB1C" w14:textId="059C4AD8" w:rsidR="000A6F9A" w:rsidRPr="00E62B59" w:rsidRDefault="00DE455C" w:rsidP="00981175">
            <w:pPr>
              <w:pStyle w:val="Wartocitablicy"/>
              <w:spacing w:before="10"/>
              <w:rPr>
                <w:noProof/>
              </w:rPr>
            </w:pPr>
            <w:r>
              <w:rPr>
                <w:noProof/>
              </w:rPr>
              <w:t>1639</w:t>
            </w:r>
          </w:p>
        </w:tc>
        <w:tc>
          <w:tcPr>
            <w:tcW w:w="809" w:type="pct"/>
            <w:gridSpan w:val="2"/>
            <w:tcBorders>
              <w:left w:val="single" w:sz="4" w:space="0" w:color="auto"/>
            </w:tcBorders>
            <w:vAlign w:val="bottom"/>
          </w:tcPr>
          <w:p w14:paraId="18283534" w14:textId="040BF0E0" w:rsidR="000A6F9A" w:rsidRPr="00E62B59" w:rsidRDefault="00607F60" w:rsidP="00981175">
            <w:pPr>
              <w:pStyle w:val="Wartocitablicy"/>
              <w:spacing w:before="10"/>
              <w:rPr>
                <w:noProof/>
              </w:rPr>
            </w:pPr>
            <w:r>
              <w:rPr>
                <w:noProof/>
              </w:rPr>
              <w:t>13</w:t>
            </w:r>
          </w:p>
        </w:tc>
      </w:tr>
      <w:tr w:rsidR="000A6F9A" w:rsidRPr="00E62B59" w14:paraId="110D1ABE" w14:textId="77777777" w:rsidTr="004905D4">
        <w:trPr>
          <w:cantSplit/>
        </w:trPr>
        <w:tc>
          <w:tcPr>
            <w:tcW w:w="1148" w:type="pct"/>
            <w:vAlign w:val="bottom"/>
          </w:tcPr>
          <w:p w14:paraId="30C7AA3B" w14:textId="77777777" w:rsidR="000A6F9A" w:rsidRPr="00E62B59" w:rsidRDefault="000A6F9A" w:rsidP="00981175">
            <w:pPr>
              <w:pStyle w:val="Boczek4"/>
              <w:spacing w:before="10"/>
            </w:pPr>
            <w:r w:rsidRPr="00E62B59">
              <w:t xml:space="preserve">Listopad </w:t>
            </w:r>
            <w:r w:rsidRPr="00E62B59">
              <w:tab/>
            </w:r>
          </w:p>
        </w:tc>
        <w:tc>
          <w:tcPr>
            <w:tcW w:w="334" w:type="pct"/>
            <w:tcBorders>
              <w:right w:val="single" w:sz="4" w:space="0" w:color="auto"/>
            </w:tcBorders>
            <w:vAlign w:val="bottom"/>
          </w:tcPr>
          <w:p w14:paraId="76DA701F" w14:textId="2858EA2C" w:rsidR="000A6F9A" w:rsidRPr="00E62B59" w:rsidRDefault="000A6F9A"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350C5B89" w14:textId="7D93399E" w:rsidR="000A6F9A" w:rsidRPr="00E62B59" w:rsidRDefault="000A6F9A" w:rsidP="00981175">
            <w:pPr>
              <w:pStyle w:val="Wartocitablicy"/>
              <w:spacing w:before="10"/>
              <w:rPr>
                <w:noProof/>
              </w:rPr>
            </w:pPr>
            <w:r>
              <w:rPr>
                <w:noProof/>
              </w:rPr>
              <w:t>24635</w:t>
            </w:r>
          </w:p>
        </w:tc>
        <w:tc>
          <w:tcPr>
            <w:tcW w:w="928" w:type="pct"/>
            <w:tcBorders>
              <w:left w:val="single" w:sz="4" w:space="0" w:color="auto"/>
              <w:right w:val="single" w:sz="4" w:space="0" w:color="auto"/>
            </w:tcBorders>
            <w:vAlign w:val="bottom"/>
          </w:tcPr>
          <w:p w14:paraId="36205D6E" w14:textId="371CBEEF" w:rsidR="000A6F9A" w:rsidRPr="00E62B59" w:rsidRDefault="000A6F9A" w:rsidP="00981175">
            <w:pPr>
              <w:pStyle w:val="Wartocitablicy"/>
              <w:spacing w:before="10"/>
              <w:rPr>
                <w:noProof/>
              </w:rPr>
            </w:pPr>
            <w:r>
              <w:rPr>
                <w:noProof/>
              </w:rPr>
              <w:t>11897</w:t>
            </w:r>
          </w:p>
        </w:tc>
        <w:tc>
          <w:tcPr>
            <w:tcW w:w="846" w:type="pct"/>
            <w:tcBorders>
              <w:left w:val="single" w:sz="4" w:space="0" w:color="auto"/>
              <w:right w:val="single" w:sz="4" w:space="0" w:color="auto"/>
            </w:tcBorders>
            <w:vAlign w:val="bottom"/>
          </w:tcPr>
          <w:p w14:paraId="12AD0374" w14:textId="7648CB85" w:rsidR="000A6F9A" w:rsidRPr="00E62B59" w:rsidRDefault="000A6F9A" w:rsidP="00981175">
            <w:pPr>
              <w:pStyle w:val="Wartocitablicy"/>
              <w:spacing w:before="10"/>
              <w:rPr>
                <w:noProof/>
              </w:rPr>
            </w:pPr>
            <w:r>
              <w:rPr>
                <w:noProof/>
              </w:rPr>
              <w:t>1166</w:t>
            </w:r>
          </w:p>
        </w:tc>
        <w:tc>
          <w:tcPr>
            <w:tcW w:w="809" w:type="pct"/>
            <w:gridSpan w:val="2"/>
            <w:tcBorders>
              <w:left w:val="single" w:sz="4" w:space="0" w:color="auto"/>
            </w:tcBorders>
            <w:vAlign w:val="bottom"/>
          </w:tcPr>
          <w:p w14:paraId="126A3F5A" w14:textId="6A2707DC" w:rsidR="000A6F9A" w:rsidRPr="00E62B59" w:rsidRDefault="000A6F9A" w:rsidP="00981175">
            <w:pPr>
              <w:pStyle w:val="Wartocitablicy"/>
              <w:spacing w:before="10"/>
              <w:rPr>
                <w:noProof/>
              </w:rPr>
            </w:pPr>
            <w:r>
              <w:rPr>
                <w:noProof/>
              </w:rPr>
              <w:t>21</w:t>
            </w:r>
          </w:p>
        </w:tc>
      </w:tr>
      <w:tr w:rsidR="000A6F9A" w:rsidRPr="00E62B59" w14:paraId="081C8D41" w14:textId="77777777" w:rsidTr="004905D4">
        <w:trPr>
          <w:cantSplit/>
        </w:trPr>
        <w:tc>
          <w:tcPr>
            <w:tcW w:w="1148" w:type="pct"/>
          </w:tcPr>
          <w:p w14:paraId="3EC7A398" w14:textId="77777777" w:rsidR="000A6F9A" w:rsidRPr="00E62B59" w:rsidRDefault="000A6F9A" w:rsidP="000A6F9A">
            <w:pPr>
              <w:pStyle w:val="Boczek4ang"/>
            </w:pPr>
            <w:r w:rsidRPr="00E62B59">
              <w:t>November</w:t>
            </w:r>
          </w:p>
        </w:tc>
        <w:tc>
          <w:tcPr>
            <w:tcW w:w="334" w:type="pct"/>
            <w:tcBorders>
              <w:right w:val="single" w:sz="4" w:space="0" w:color="auto"/>
            </w:tcBorders>
            <w:vAlign w:val="bottom"/>
          </w:tcPr>
          <w:p w14:paraId="0BDBDD62" w14:textId="38E561BE" w:rsidR="000A6F9A" w:rsidRPr="00E62B59" w:rsidRDefault="000A6F9A"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0CC89FF1" w14:textId="00F3AEA5" w:rsidR="000A6F9A" w:rsidRPr="00E62B59" w:rsidRDefault="0019382E" w:rsidP="00981175">
            <w:pPr>
              <w:pStyle w:val="Wartocitablicy"/>
              <w:spacing w:before="10"/>
              <w:rPr>
                <w:noProof/>
              </w:rPr>
            </w:pPr>
            <w:r>
              <w:rPr>
                <w:noProof/>
              </w:rPr>
              <w:t>20763</w:t>
            </w:r>
          </w:p>
        </w:tc>
        <w:tc>
          <w:tcPr>
            <w:tcW w:w="928" w:type="pct"/>
            <w:tcBorders>
              <w:left w:val="single" w:sz="4" w:space="0" w:color="auto"/>
              <w:right w:val="single" w:sz="4" w:space="0" w:color="auto"/>
            </w:tcBorders>
            <w:vAlign w:val="bottom"/>
          </w:tcPr>
          <w:p w14:paraId="07ACA1E4" w14:textId="1F7F97F5" w:rsidR="000A6F9A" w:rsidRPr="00E62B59" w:rsidRDefault="0019382E" w:rsidP="00981175">
            <w:pPr>
              <w:pStyle w:val="Wartocitablicy"/>
              <w:spacing w:before="10"/>
              <w:rPr>
                <w:noProof/>
              </w:rPr>
            </w:pPr>
            <w:r>
              <w:rPr>
                <w:noProof/>
              </w:rPr>
              <w:t>10456</w:t>
            </w:r>
          </w:p>
        </w:tc>
        <w:tc>
          <w:tcPr>
            <w:tcW w:w="846" w:type="pct"/>
            <w:tcBorders>
              <w:left w:val="single" w:sz="4" w:space="0" w:color="auto"/>
              <w:right w:val="single" w:sz="4" w:space="0" w:color="auto"/>
            </w:tcBorders>
            <w:vAlign w:val="bottom"/>
          </w:tcPr>
          <w:p w14:paraId="04CB6A4B" w14:textId="7CF54554" w:rsidR="000A6F9A" w:rsidRPr="00E62B59" w:rsidRDefault="0019382E" w:rsidP="00981175">
            <w:pPr>
              <w:pStyle w:val="Wartocitablicy"/>
              <w:spacing w:before="10"/>
              <w:rPr>
                <w:noProof/>
              </w:rPr>
            </w:pPr>
            <w:r>
              <w:rPr>
                <w:noProof/>
              </w:rPr>
              <w:t>1610</w:t>
            </w:r>
          </w:p>
        </w:tc>
        <w:tc>
          <w:tcPr>
            <w:tcW w:w="809" w:type="pct"/>
            <w:gridSpan w:val="2"/>
            <w:tcBorders>
              <w:left w:val="single" w:sz="4" w:space="0" w:color="auto"/>
            </w:tcBorders>
            <w:vAlign w:val="bottom"/>
          </w:tcPr>
          <w:p w14:paraId="0AB97725" w14:textId="59247B71" w:rsidR="000A6F9A" w:rsidRPr="00E62B59" w:rsidRDefault="00607F60" w:rsidP="00981175">
            <w:pPr>
              <w:pStyle w:val="Wartocitablicy"/>
              <w:spacing w:before="10"/>
              <w:rPr>
                <w:noProof/>
              </w:rPr>
            </w:pPr>
            <w:r>
              <w:rPr>
                <w:noProof/>
              </w:rPr>
              <w:t>13</w:t>
            </w:r>
          </w:p>
        </w:tc>
      </w:tr>
      <w:tr w:rsidR="000A6F9A" w:rsidRPr="00E62B59" w14:paraId="0C31F8D9" w14:textId="77777777" w:rsidTr="004905D4">
        <w:trPr>
          <w:cantSplit/>
        </w:trPr>
        <w:tc>
          <w:tcPr>
            <w:tcW w:w="1148" w:type="pct"/>
            <w:vAlign w:val="bottom"/>
          </w:tcPr>
          <w:p w14:paraId="4A639CAD" w14:textId="77777777" w:rsidR="000A6F9A" w:rsidRPr="00E62B59" w:rsidRDefault="000A6F9A" w:rsidP="00981175">
            <w:pPr>
              <w:pStyle w:val="Boczek4"/>
              <w:spacing w:before="10"/>
            </w:pPr>
            <w:r w:rsidRPr="00E62B59">
              <w:t xml:space="preserve">Grudzień </w:t>
            </w:r>
            <w:r w:rsidRPr="00E62B59">
              <w:tab/>
            </w:r>
          </w:p>
        </w:tc>
        <w:tc>
          <w:tcPr>
            <w:tcW w:w="334" w:type="pct"/>
            <w:tcBorders>
              <w:right w:val="single" w:sz="4" w:space="0" w:color="auto"/>
            </w:tcBorders>
            <w:vAlign w:val="bottom"/>
          </w:tcPr>
          <w:p w14:paraId="6A7E7D2D" w14:textId="006053F6" w:rsidR="000A6F9A" w:rsidRPr="00E62B59" w:rsidRDefault="000A6F9A" w:rsidP="00981175">
            <w:pPr>
              <w:pStyle w:val="Wartocitablicy"/>
              <w:spacing w:before="10"/>
              <w:rPr>
                <w:noProof/>
              </w:rPr>
            </w:pPr>
            <w:r>
              <w:rPr>
                <w:noProof/>
              </w:rPr>
              <w:t>2021</w:t>
            </w:r>
          </w:p>
        </w:tc>
        <w:tc>
          <w:tcPr>
            <w:tcW w:w="935" w:type="pct"/>
            <w:tcBorders>
              <w:left w:val="single" w:sz="4" w:space="0" w:color="auto"/>
              <w:right w:val="single" w:sz="4" w:space="0" w:color="auto"/>
            </w:tcBorders>
            <w:vAlign w:val="bottom"/>
          </w:tcPr>
          <w:p w14:paraId="11950982" w14:textId="23C07EE7" w:rsidR="000A6F9A" w:rsidRPr="00E62B59" w:rsidRDefault="000A6F9A" w:rsidP="00981175">
            <w:pPr>
              <w:pStyle w:val="Wartocitablicy"/>
              <w:spacing w:before="10"/>
              <w:rPr>
                <w:noProof/>
              </w:rPr>
            </w:pPr>
            <w:r>
              <w:rPr>
                <w:noProof/>
              </w:rPr>
              <w:t>24132</w:t>
            </w:r>
          </w:p>
        </w:tc>
        <w:tc>
          <w:tcPr>
            <w:tcW w:w="928" w:type="pct"/>
            <w:tcBorders>
              <w:left w:val="single" w:sz="4" w:space="0" w:color="auto"/>
              <w:right w:val="single" w:sz="4" w:space="0" w:color="auto"/>
            </w:tcBorders>
            <w:vAlign w:val="bottom"/>
          </w:tcPr>
          <w:p w14:paraId="1D9A71C2" w14:textId="35BA09FD" w:rsidR="000A6F9A" w:rsidRPr="00E62B59" w:rsidRDefault="000A6F9A" w:rsidP="00981175">
            <w:pPr>
              <w:pStyle w:val="Wartocitablicy"/>
              <w:spacing w:before="10"/>
              <w:rPr>
                <w:noProof/>
              </w:rPr>
            </w:pPr>
            <w:r>
              <w:rPr>
                <w:noProof/>
              </w:rPr>
              <w:t>11605</w:t>
            </w:r>
          </w:p>
        </w:tc>
        <w:tc>
          <w:tcPr>
            <w:tcW w:w="846" w:type="pct"/>
            <w:tcBorders>
              <w:left w:val="single" w:sz="4" w:space="0" w:color="auto"/>
              <w:right w:val="single" w:sz="4" w:space="0" w:color="auto"/>
            </w:tcBorders>
            <w:vAlign w:val="bottom"/>
          </w:tcPr>
          <w:p w14:paraId="490AD56D" w14:textId="43EF232C" w:rsidR="000A6F9A" w:rsidRPr="00E62B59" w:rsidRDefault="000A6F9A" w:rsidP="00981175">
            <w:pPr>
              <w:pStyle w:val="Wartocitablicy"/>
              <w:spacing w:before="10"/>
              <w:rPr>
                <w:noProof/>
              </w:rPr>
            </w:pPr>
            <w:r>
              <w:rPr>
                <w:noProof/>
              </w:rPr>
              <w:t>947</w:t>
            </w:r>
          </w:p>
        </w:tc>
        <w:tc>
          <w:tcPr>
            <w:tcW w:w="809" w:type="pct"/>
            <w:gridSpan w:val="2"/>
            <w:tcBorders>
              <w:left w:val="single" w:sz="4" w:space="0" w:color="auto"/>
            </w:tcBorders>
            <w:vAlign w:val="bottom"/>
          </w:tcPr>
          <w:p w14:paraId="3FAA880C" w14:textId="55345178" w:rsidR="000A6F9A" w:rsidRPr="00E62B59" w:rsidRDefault="000A6F9A" w:rsidP="00981175">
            <w:pPr>
              <w:pStyle w:val="Wartocitablicy"/>
              <w:spacing w:before="10"/>
              <w:rPr>
                <w:noProof/>
              </w:rPr>
            </w:pPr>
            <w:r>
              <w:rPr>
                <w:noProof/>
              </w:rPr>
              <w:t>25</w:t>
            </w:r>
          </w:p>
        </w:tc>
      </w:tr>
      <w:tr w:rsidR="000A6F9A" w:rsidRPr="00E62B59" w14:paraId="007C7161" w14:textId="77777777" w:rsidTr="004905D4">
        <w:trPr>
          <w:cantSplit/>
        </w:trPr>
        <w:tc>
          <w:tcPr>
            <w:tcW w:w="1148" w:type="pct"/>
          </w:tcPr>
          <w:p w14:paraId="7424510E" w14:textId="77777777" w:rsidR="000A6F9A" w:rsidRPr="00E62B59" w:rsidRDefault="000A6F9A" w:rsidP="000A6F9A">
            <w:pPr>
              <w:pStyle w:val="Boczek4ang"/>
            </w:pPr>
            <w:r w:rsidRPr="00E62B59">
              <w:t>December</w:t>
            </w:r>
          </w:p>
        </w:tc>
        <w:tc>
          <w:tcPr>
            <w:tcW w:w="334" w:type="pct"/>
            <w:tcBorders>
              <w:right w:val="single" w:sz="4" w:space="0" w:color="auto"/>
            </w:tcBorders>
            <w:vAlign w:val="bottom"/>
          </w:tcPr>
          <w:p w14:paraId="30467714" w14:textId="2ABF0A71" w:rsidR="000A6F9A" w:rsidRPr="00E62B59" w:rsidRDefault="000A6F9A" w:rsidP="00981175">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1A5310CF" w14:textId="27B5B611" w:rsidR="000A6F9A" w:rsidRPr="00E62B59" w:rsidRDefault="00A30880" w:rsidP="00981175">
            <w:pPr>
              <w:pStyle w:val="Wartocitablicy"/>
              <w:spacing w:before="10"/>
              <w:rPr>
                <w:noProof/>
              </w:rPr>
            </w:pPr>
            <w:r>
              <w:rPr>
                <w:noProof/>
              </w:rPr>
              <w:t>20172</w:t>
            </w:r>
          </w:p>
        </w:tc>
        <w:tc>
          <w:tcPr>
            <w:tcW w:w="928" w:type="pct"/>
            <w:tcBorders>
              <w:left w:val="single" w:sz="4" w:space="0" w:color="auto"/>
              <w:right w:val="single" w:sz="4" w:space="0" w:color="auto"/>
            </w:tcBorders>
            <w:vAlign w:val="bottom"/>
          </w:tcPr>
          <w:p w14:paraId="7FB8A72B" w14:textId="0116819F" w:rsidR="000A6F9A" w:rsidRPr="00E62B59" w:rsidRDefault="00A30880" w:rsidP="00981175">
            <w:pPr>
              <w:pStyle w:val="Wartocitablicy"/>
              <w:spacing w:before="10"/>
              <w:rPr>
                <w:noProof/>
              </w:rPr>
            </w:pPr>
            <w:r>
              <w:rPr>
                <w:noProof/>
              </w:rPr>
              <w:t>10033</w:t>
            </w:r>
          </w:p>
        </w:tc>
        <w:tc>
          <w:tcPr>
            <w:tcW w:w="846" w:type="pct"/>
            <w:tcBorders>
              <w:left w:val="single" w:sz="4" w:space="0" w:color="auto"/>
              <w:right w:val="single" w:sz="4" w:space="0" w:color="auto"/>
            </w:tcBorders>
            <w:vAlign w:val="bottom"/>
          </w:tcPr>
          <w:p w14:paraId="69F211E2" w14:textId="57776343" w:rsidR="000A6F9A" w:rsidRPr="00E62B59" w:rsidRDefault="00A30880" w:rsidP="00981175">
            <w:pPr>
              <w:pStyle w:val="Wartocitablicy"/>
              <w:spacing w:before="10"/>
              <w:rPr>
                <w:noProof/>
              </w:rPr>
            </w:pPr>
            <w:r>
              <w:rPr>
                <w:noProof/>
              </w:rPr>
              <w:t>1265</w:t>
            </w:r>
          </w:p>
        </w:tc>
        <w:tc>
          <w:tcPr>
            <w:tcW w:w="809" w:type="pct"/>
            <w:gridSpan w:val="2"/>
            <w:tcBorders>
              <w:left w:val="single" w:sz="4" w:space="0" w:color="auto"/>
            </w:tcBorders>
            <w:vAlign w:val="bottom"/>
          </w:tcPr>
          <w:p w14:paraId="06A4EF49" w14:textId="67A0957C" w:rsidR="000A6F9A" w:rsidRPr="00E62B59" w:rsidRDefault="00607F60" w:rsidP="00981175">
            <w:pPr>
              <w:pStyle w:val="Wartocitablicy"/>
              <w:spacing w:before="10"/>
              <w:rPr>
                <w:noProof/>
              </w:rPr>
            </w:pPr>
            <w:r>
              <w:rPr>
                <w:noProof/>
              </w:rPr>
              <w:t>16</w:t>
            </w:r>
          </w:p>
        </w:tc>
      </w:tr>
    </w:tbl>
    <w:p w14:paraId="41165002" w14:textId="1A40EA8E" w:rsidR="00E62B59" w:rsidRPr="00E62B59" w:rsidRDefault="00E62B59" w:rsidP="00A55E10">
      <w:pPr>
        <w:pStyle w:val="Tytutablicy"/>
        <w:spacing w:before="480"/>
      </w:pPr>
      <w:r w:rsidRPr="00B96FB8">
        <w:rPr>
          <w:b w:val="0"/>
        </w:rPr>
        <w:t xml:space="preserve">TABL. </w:t>
      </w:r>
      <w:r w:rsidR="009B5DC3">
        <w:rPr>
          <w:b w:val="0"/>
        </w:rPr>
        <w:t>7</w:t>
      </w:r>
      <w:r w:rsidRPr="00B96FB8">
        <w:rPr>
          <w:b w:val="0"/>
        </w:rPr>
        <w:t xml:space="preserve"> (</w:t>
      </w:r>
      <w:r w:rsidR="009B5DC3">
        <w:rPr>
          <w:b w:val="0"/>
        </w:rPr>
        <w:t>71</w:t>
      </w:r>
      <w:r w:rsidRPr="00B96FB8">
        <w:rPr>
          <w:b w:val="0"/>
        </w:rPr>
        <w:t>).</w:t>
      </w:r>
      <w:r w:rsidRPr="00E62B59">
        <w:tab/>
        <w:t>NAPŁYW I ODPŁYW BEZROBOTNYCH WEDŁUG MIESIĘCY</w:t>
      </w:r>
    </w:p>
    <w:p w14:paraId="1008384B" w14:textId="77777777" w:rsidR="00E62B59" w:rsidRDefault="00E62B59" w:rsidP="00B96FB8">
      <w:pPr>
        <w:pStyle w:val="Stan"/>
      </w:pPr>
      <w:r>
        <w:t xml:space="preserve">W </w:t>
      </w:r>
      <w:proofErr w:type="spellStart"/>
      <w:r>
        <w:t>miesiącu</w:t>
      </w:r>
      <w:proofErr w:type="spellEnd"/>
      <w:r>
        <w:t xml:space="preserve"> </w:t>
      </w:r>
      <w:proofErr w:type="spellStart"/>
      <w:r>
        <w:t>sprawozdawczym</w:t>
      </w:r>
      <w:proofErr w:type="spellEnd"/>
    </w:p>
    <w:p w14:paraId="266452D7" w14:textId="7E3A1EEF" w:rsidR="00E62B59" w:rsidRDefault="00E62B59" w:rsidP="00B96FB8">
      <w:pPr>
        <w:pStyle w:val="Tytutablicyang"/>
        <w:spacing w:after="10"/>
      </w:pPr>
      <w:r>
        <w:t xml:space="preserve">INFLOW AND </w:t>
      </w:r>
      <w:r w:rsidRPr="00546003">
        <w:t xml:space="preserve">OUTFLOW </w:t>
      </w:r>
      <w:r w:rsidR="003353C2" w:rsidRPr="00546003">
        <w:t>OF THE UNEMPLOYED</w:t>
      </w:r>
      <w:r w:rsidRPr="00546003">
        <w:t xml:space="preserve"> BY</w:t>
      </w:r>
      <w:r>
        <w:t xml:space="preserve"> MONTHS</w:t>
      </w:r>
    </w:p>
    <w:p w14:paraId="71CAC16B" w14:textId="77777777" w:rsidR="00E62B59" w:rsidRDefault="00E62B59" w:rsidP="00B96FB8">
      <w:pPr>
        <w:pStyle w:val="Stanang"/>
      </w:pPr>
      <w:r>
        <w:t>In reporting month</w:t>
      </w:r>
    </w:p>
    <w:tbl>
      <w:tblPr>
        <w:tblW w:w="7655" w:type="dxa"/>
        <w:tblLayout w:type="fixed"/>
        <w:tblCellMar>
          <w:left w:w="0" w:type="dxa"/>
          <w:right w:w="0" w:type="dxa"/>
        </w:tblCellMar>
        <w:tblLook w:val="04A0" w:firstRow="1" w:lastRow="0" w:firstColumn="1" w:lastColumn="0" w:noHBand="0" w:noVBand="1"/>
      </w:tblPr>
      <w:tblGrid>
        <w:gridCol w:w="1757"/>
        <w:gridCol w:w="511"/>
        <w:gridCol w:w="1418"/>
        <w:gridCol w:w="1276"/>
        <w:gridCol w:w="1275"/>
        <w:gridCol w:w="1418"/>
      </w:tblGrid>
      <w:tr w:rsidR="00E62B59" w:rsidRPr="00F27468" w14:paraId="3D01BD88" w14:textId="77777777" w:rsidTr="004310A4">
        <w:trPr>
          <w:cantSplit/>
          <w:trHeight w:val="397"/>
        </w:trPr>
        <w:tc>
          <w:tcPr>
            <w:tcW w:w="2268" w:type="dxa"/>
            <w:gridSpan w:val="2"/>
            <w:vMerge w:val="restart"/>
            <w:tcBorders>
              <w:top w:val="single" w:sz="4" w:space="0" w:color="auto"/>
              <w:right w:val="single" w:sz="4" w:space="0" w:color="auto"/>
            </w:tcBorders>
            <w:vAlign w:val="center"/>
          </w:tcPr>
          <w:p w14:paraId="0A6B125F" w14:textId="77777777" w:rsidR="00E62B59" w:rsidRPr="00E62B59" w:rsidRDefault="00E62B59" w:rsidP="002D29BB">
            <w:pPr>
              <w:pStyle w:val="Gwkatablicy"/>
            </w:pPr>
            <w:r w:rsidRPr="00E62B59">
              <w:t>L A T A</w:t>
            </w:r>
          </w:p>
          <w:p w14:paraId="48AC7A96" w14:textId="77777777" w:rsidR="00E62B59" w:rsidRPr="001E6D60" w:rsidRDefault="00E62B59" w:rsidP="002D29BB">
            <w:pPr>
              <w:pStyle w:val="Gwkatablicyang"/>
              <w:rPr>
                <w:lang w:val="pl-PL"/>
              </w:rPr>
            </w:pPr>
            <w:r w:rsidRPr="001E6D60">
              <w:rPr>
                <w:lang w:val="pl-PL"/>
              </w:rPr>
              <w:t>Y E A R S</w:t>
            </w:r>
          </w:p>
          <w:p w14:paraId="1BE7AF8D" w14:textId="77777777" w:rsidR="00E62B59" w:rsidRPr="00E62B59" w:rsidRDefault="00E62B59" w:rsidP="002D29BB">
            <w:pPr>
              <w:pStyle w:val="Gwkatablicy"/>
            </w:pPr>
            <w:r w:rsidRPr="00E62B59">
              <w:t>MIESIĄCE</w:t>
            </w:r>
          </w:p>
          <w:p w14:paraId="22466CA5" w14:textId="77777777" w:rsidR="00E62B59" w:rsidRPr="00E62B59" w:rsidRDefault="00E62B59" w:rsidP="002D29BB">
            <w:pPr>
              <w:pStyle w:val="Gwkatablicyang"/>
            </w:pPr>
            <w:r w:rsidRPr="00E62B59">
              <w:t>MONTHS</w:t>
            </w:r>
          </w:p>
        </w:tc>
        <w:tc>
          <w:tcPr>
            <w:tcW w:w="1418" w:type="dxa"/>
            <w:vMerge w:val="restart"/>
            <w:tcBorders>
              <w:top w:val="single" w:sz="4" w:space="0" w:color="auto"/>
              <w:left w:val="single" w:sz="4" w:space="0" w:color="auto"/>
              <w:right w:val="single" w:sz="4" w:space="0" w:color="auto"/>
            </w:tcBorders>
            <w:vAlign w:val="center"/>
          </w:tcPr>
          <w:p w14:paraId="02C2C72B" w14:textId="77777777" w:rsidR="00E62B59" w:rsidRPr="00E62B59" w:rsidRDefault="00E62B59" w:rsidP="002D29BB">
            <w:pPr>
              <w:pStyle w:val="Gwkatablicy"/>
            </w:pPr>
            <w:r w:rsidRPr="00E62B59">
              <w:t>Napływ</w:t>
            </w:r>
          </w:p>
          <w:p w14:paraId="055F6C34" w14:textId="77777777" w:rsidR="00E62B59" w:rsidRPr="00E62B59" w:rsidRDefault="00E62B59" w:rsidP="002D29BB">
            <w:pPr>
              <w:pStyle w:val="Gwkatablicyang"/>
            </w:pPr>
            <w:r w:rsidRPr="00E62B59">
              <w:t>Inflow</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38C6C77B" w14:textId="77777777" w:rsidR="00E62B59" w:rsidRPr="00E62B59" w:rsidRDefault="00E62B59" w:rsidP="002D29BB">
            <w:pPr>
              <w:pStyle w:val="Gwkatablicy"/>
            </w:pPr>
            <w:r w:rsidRPr="00E62B59">
              <w:t>Odpływ</w:t>
            </w:r>
          </w:p>
          <w:p w14:paraId="3CDF9A2F" w14:textId="77777777" w:rsidR="00E62B59" w:rsidRPr="00E62B59" w:rsidRDefault="00E62B59" w:rsidP="002D29BB">
            <w:pPr>
              <w:pStyle w:val="Gwkatablicyang"/>
            </w:pPr>
            <w:r w:rsidRPr="00E62B59">
              <w:t>Outflow</w:t>
            </w:r>
          </w:p>
        </w:tc>
        <w:tc>
          <w:tcPr>
            <w:tcW w:w="1418" w:type="dxa"/>
            <w:vMerge w:val="restart"/>
            <w:tcBorders>
              <w:top w:val="single" w:sz="4" w:space="0" w:color="auto"/>
              <w:left w:val="single" w:sz="4" w:space="0" w:color="auto"/>
            </w:tcBorders>
            <w:vAlign w:val="center"/>
          </w:tcPr>
          <w:p w14:paraId="692AC5D4" w14:textId="77777777" w:rsidR="00E62B59" w:rsidRPr="00E62B59" w:rsidRDefault="00E62B59" w:rsidP="002D29BB">
            <w:pPr>
              <w:pStyle w:val="Gwkatablicy"/>
            </w:pPr>
            <w:r w:rsidRPr="00E62B59">
              <w:t>Przyrost lub ubytek bezrobotnych w stosunku do miesiąca poprzedniego</w:t>
            </w:r>
          </w:p>
          <w:p w14:paraId="28F43E2B" w14:textId="77777777" w:rsidR="00E62B59" w:rsidRPr="00E62B59" w:rsidRDefault="00E62B59" w:rsidP="002D29BB">
            <w:pPr>
              <w:pStyle w:val="Gwkatablicyang"/>
            </w:pPr>
            <w:r w:rsidRPr="00E62B59">
              <w:t xml:space="preserve">Increase or </w:t>
            </w:r>
            <w:r w:rsidRPr="00E62B59">
              <w:br/>
              <w:t>decrease of unemployed persons as compared to the previous month</w:t>
            </w:r>
          </w:p>
        </w:tc>
      </w:tr>
      <w:tr w:rsidR="00E62B59" w:rsidRPr="00F27468" w14:paraId="206A496A" w14:textId="77777777" w:rsidTr="00317AE1">
        <w:trPr>
          <w:cantSplit/>
        </w:trPr>
        <w:tc>
          <w:tcPr>
            <w:tcW w:w="2268" w:type="dxa"/>
            <w:gridSpan w:val="2"/>
            <w:vMerge/>
            <w:tcBorders>
              <w:bottom w:val="single" w:sz="4" w:space="0" w:color="auto"/>
              <w:right w:val="single" w:sz="4" w:space="0" w:color="auto"/>
            </w:tcBorders>
            <w:vAlign w:val="center"/>
          </w:tcPr>
          <w:p w14:paraId="06D0CFF2" w14:textId="77777777" w:rsidR="00E62B59" w:rsidRPr="00E62B59" w:rsidRDefault="00E62B59" w:rsidP="00E62B59">
            <w:pPr>
              <w:spacing w:line="259" w:lineRule="auto"/>
              <w:jc w:val="left"/>
              <w:rPr>
                <w:rFonts w:asciiTheme="minorHAnsi" w:hAnsiTheme="minorHAnsi"/>
                <w:sz w:val="22"/>
                <w:lang w:val="en-US"/>
              </w:rPr>
            </w:pPr>
          </w:p>
        </w:tc>
        <w:tc>
          <w:tcPr>
            <w:tcW w:w="1418" w:type="dxa"/>
            <w:vMerge/>
            <w:tcBorders>
              <w:left w:val="single" w:sz="4" w:space="0" w:color="auto"/>
              <w:bottom w:val="single" w:sz="4" w:space="0" w:color="auto"/>
              <w:right w:val="single" w:sz="4" w:space="0" w:color="auto"/>
            </w:tcBorders>
            <w:vAlign w:val="center"/>
          </w:tcPr>
          <w:p w14:paraId="13C6199C"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14:paraId="31D12CF8" w14:textId="77777777" w:rsidR="00E62B59" w:rsidRPr="00E62B59" w:rsidRDefault="00E62B59" w:rsidP="002D29BB">
            <w:pPr>
              <w:pStyle w:val="Gwkatablicy"/>
              <w:rPr>
                <w:lang w:val="en-GB"/>
              </w:rPr>
            </w:pPr>
            <w:r w:rsidRPr="00E62B59">
              <w:rPr>
                <w:lang w:val="en-GB"/>
              </w:rPr>
              <w:t>ogółem</w:t>
            </w:r>
          </w:p>
          <w:p w14:paraId="40B701E2" w14:textId="77777777" w:rsidR="00E62B59" w:rsidRPr="00E62B59" w:rsidRDefault="00E62B59" w:rsidP="002D29BB">
            <w:pPr>
              <w:pStyle w:val="Gwkatablicyang"/>
            </w:pPr>
            <w:r w:rsidRPr="00E62B59">
              <w:t>total</w:t>
            </w:r>
          </w:p>
        </w:tc>
        <w:tc>
          <w:tcPr>
            <w:tcW w:w="1275" w:type="dxa"/>
            <w:tcBorders>
              <w:left w:val="single" w:sz="4" w:space="0" w:color="auto"/>
              <w:bottom w:val="single" w:sz="4" w:space="0" w:color="auto"/>
              <w:right w:val="single" w:sz="4" w:space="0" w:color="auto"/>
            </w:tcBorders>
            <w:vAlign w:val="center"/>
          </w:tcPr>
          <w:p w14:paraId="47D00222" w14:textId="77777777" w:rsidR="00E62B59" w:rsidRPr="00E62B59" w:rsidRDefault="00E62B59" w:rsidP="002D29BB">
            <w:pPr>
              <w:pStyle w:val="Gwkatablicy"/>
            </w:pPr>
            <w:r w:rsidRPr="00E62B59">
              <w:t>w tym bezrobotni, którzy podjęli pracę</w:t>
            </w:r>
          </w:p>
          <w:p w14:paraId="11EEB3B0" w14:textId="67F02284" w:rsidR="00E62B59" w:rsidRPr="00E62B59" w:rsidRDefault="00E62B59" w:rsidP="00C23B78">
            <w:pPr>
              <w:pStyle w:val="Gwkatablicyang"/>
            </w:pPr>
            <w:r w:rsidRPr="00E62B59">
              <w:t xml:space="preserve">of which unemployed persons who </w:t>
            </w:r>
            <w:r w:rsidR="00C23B78" w:rsidRPr="009B5DC3">
              <w:t>took employment</w:t>
            </w:r>
          </w:p>
        </w:tc>
        <w:tc>
          <w:tcPr>
            <w:tcW w:w="1418" w:type="dxa"/>
            <w:vMerge/>
            <w:tcBorders>
              <w:left w:val="single" w:sz="4" w:space="0" w:color="auto"/>
              <w:bottom w:val="single" w:sz="4" w:space="0" w:color="auto"/>
            </w:tcBorders>
            <w:vAlign w:val="center"/>
          </w:tcPr>
          <w:p w14:paraId="0D70188B" w14:textId="77777777" w:rsidR="00E62B59" w:rsidRPr="00E62B59" w:rsidRDefault="00E62B59" w:rsidP="00E62B59">
            <w:pPr>
              <w:spacing w:line="259" w:lineRule="auto"/>
              <w:jc w:val="left"/>
              <w:rPr>
                <w:rFonts w:asciiTheme="minorHAnsi" w:hAnsiTheme="minorHAnsi"/>
                <w:sz w:val="22"/>
                <w:lang w:val="en-US"/>
              </w:rPr>
            </w:pPr>
          </w:p>
        </w:tc>
      </w:tr>
      <w:tr w:rsidR="000A6F9A" w:rsidRPr="00E62B59" w14:paraId="1DB30817" w14:textId="77777777" w:rsidTr="006C5DB6">
        <w:trPr>
          <w:cantSplit/>
        </w:trPr>
        <w:tc>
          <w:tcPr>
            <w:tcW w:w="1757" w:type="dxa"/>
            <w:vAlign w:val="bottom"/>
          </w:tcPr>
          <w:p w14:paraId="288F34D6" w14:textId="77777777" w:rsidR="000A6F9A" w:rsidRPr="00E62B59" w:rsidRDefault="000A6F9A" w:rsidP="000A6F9A">
            <w:pPr>
              <w:pStyle w:val="Boczek4"/>
              <w:spacing w:before="40"/>
              <w:rPr>
                <w:lang w:val="en-GB"/>
              </w:rPr>
            </w:pPr>
            <w:proofErr w:type="spellStart"/>
            <w:r w:rsidRPr="00E62B59">
              <w:rPr>
                <w:lang w:val="en-GB"/>
              </w:rPr>
              <w:t>Styczeń</w:t>
            </w:r>
            <w:proofErr w:type="spellEnd"/>
            <w:r w:rsidRPr="00E62B59">
              <w:rPr>
                <w:lang w:val="en-GB"/>
              </w:rPr>
              <w:t xml:space="preserve"> </w:t>
            </w:r>
            <w:r w:rsidRPr="00E62B59">
              <w:rPr>
                <w:lang w:val="en-GB"/>
              </w:rPr>
              <w:tab/>
            </w:r>
          </w:p>
        </w:tc>
        <w:tc>
          <w:tcPr>
            <w:tcW w:w="511" w:type="dxa"/>
            <w:tcBorders>
              <w:right w:val="single" w:sz="4" w:space="0" w:color="auto"/>
            </w:tcBorders>
          </w:tcPr>
          <w:p w14:paraId="18EABA9B" w14:textId="2CF156EA" w:rsidR="000A6F9A" w:rsidRPr="00E62B59" w:rsidRDefault="000A6F9A" w:rsidP="000A6F9A">
            <w:pPr>
              <w:pStyle w:val="Wartocitablicy"/>
              <w:spacing w:before="40"/>
              <w:rPr>
                <w:noProof/>
                <w:lang w:val="en-GB"/>
              </w:rPr>
            </w:pPr>
            <w:r w:rsidRPr="00E62B59">
              <w:rPr>
                <w:noProof/>
              </w:rPr>
              <w:t>20</w:t>
            </w:r>
            <w:r>
              <w:rPr>
                <w:noProof/>
              </w:rPr>
              <w:t>21</w:t>
            </w:r>
          </w:p>
        </w:tc>
        <w:tc>
          <w:tcPr>
            <w:tcW w:w="1418" w:type="dxa"/>
            <w:tcBorders>
              <w:left w:val="single" w:sz="4" w:space="0" w:color="auto"/>
              <w:right w:val="single" w:sz="4" w:space="0" w:color="auto"/>
            </w:tcBorders>
          </w:tcPr>
          <w:p w14:paraId="00057D04" w14:textId="33F090AF" w:rsidR="000A6F9A" w:rsidRPr="00E62B59" w:rsidRDefault="000A6F9A" w:rsidP="000A6F9A">
            <w:pPr>
              <w:pStyle w:val="Wartocitablicy"/>
              <w:spacing w:before="40"/>
              <w:rPr>
                <w:noProof/>
              </w:rPr>
            </w:pPr>
            <w:r>
              <w:rPr>
                <w:noProof/>
              </w:rPr>
              <w:t>2465</w:t>
            </w:r>
          </w:p>
        </w:tc>
        <w:tc>
          <w:tcPr>
            <w:tcW w:w="1276" w:type="dxa"/>
            <w:tcBorders>
              <w:left w:val="single" w:sz="4" w:space="0" w:color="auto"/>
              <w:right w:val="single" w:sz="4" w:space="0" w:color="auto"/>
            </w:tcBorders>
          </w:tcPr>
          <w:p w14:paraId="6D99B879" w14:textId="1569012B" w:rsidR="000A6F9A" w:rsidRPr="00E62B59" w:rsidRDefault="000A6F9A" w:rsidP="000A6F9A">
            <w:pPr>
              <w:pStyle w:val="Wartocitablicy"/>
              <w:spacing w:before="40"/>
              <w:rPr>
                <w:noProof/>
              </w:rPr>
            </w:pPr>
            <w:r>
              <w:rPr>
                <w:noProof/>
              </w:rPr>
              <w:t>1839</w:t>
            </w:r>
          </w:p>
        </w:tc>
        <w:tc>
          <w:tcPr>
            <w:tcW w:w="1275" w:type="dxa"/>
            <w:tcBorders>
              <w:left w:val="single" w:sz="4" w:space="0" w:color="auto"/>
              <w:right w:val="single" w:sz="4" w:space="0" w:color="auto"/>
            </w:tcBorders>
          </w:tcPr>
          <w:p w14:paraId="3D46F8BD" w14:textId="5E21BA33" w:rsidR="000A6F9A" w:rsidRPr="00E62B59" w:rsidRDefault="000A6F9A" w:rsidP="000A6F9A">
            <w:pPr>
              <w:pStyle w:val="Wartocitablicy"/>
              <w:spacing w:before="40"/>
              <w:rPr>
                <w:noProof/>
              </w:rPr>
            </w:pPr>
            <w:r>
              <w:rPr>
                <w:noProof/>
              </w:rPr>
              <w:t>1218</w:t>
            </w:r>
          </w:p>
        </w:tc>
        <w:tc>
          <w:tcPr>
            <w:tcW w:w="1418" w:type="dxa"/>
            <w:tcBorders>
              <w:left w:val="single" w:sz="4" w:space="0" w:color="auto"/>
            </w:tcBorders>
          </w:tcPr>
          <w:p w14:paraId="66C138F5" w14:textId="127227C9" w:rsidR="000A6F9A" w:rsidRPr="00E62B59" w:rsidRDefault="000A6F9A" w:rsidP="000A6F9A">
            <w:pPr>
              <w:pStyle w:val="Wartocitablicy"/>
              <w:spacing w:before="40"/>
              <w:rPr>
                <w:noProof/>
              </w:rPr>
            </w:pPr>
            <w:r>
              <w:rPr>
                <w:noProof/>
              </w:rPr>
              <w:t>626</w:t>
            </w:r>
          </w:p>
        </w:tc>
      </w:tr>
      <w:tr w:rsidR="00317AE1" w:rsidRPr="00E62B59" w14:paraId="55452AAB" w14:textId="77777777" w:rsidTr="00317AE1">
        <w:trPr>
          <w:cantSplit/>
        </w:trPr>
        <w:tc>
          <w:tcPr>
            <w:tcW w:w="1757" w:type="dxa"/>
            <w:vAlign w:val="bottom"/>
          </w:tcPr>
          <w:p w14:paraId="784A2235" w14:textId="77777777" w:rsidR="00317AE1" w:rsidRPr="00E62B59" w:rsidRDefault="00317AE1" w:rsidP="00317AE1">
            <w:pPr>
              <w:pStyle w:val="Boczek4ang"/>
            </w:pPr>
            <w:r w:rsidRPr="00E62B59">
              <w:t>January</w:t>
            </w:r>
          </w:p>
        </w:tc>
        <w:tc>
          <w:tcPr>
            <w:tcW w:w="511" w:type="dxa"/>
            <w:tcBorders>
              <w:right w:val="single" w:sz="4" w:space="0" w:color="auto"/>
            </w:tcBorders>
          </w:tcPr>
          <w:p w14:paraId="4F0F52E0" w14:textId="341CD695" w:rsidR="00317AE1" w:rsidRPr="00E62B59" w:rsidRDefault="00317AE1" w:rsidP="000A6F9A">
            <w:pPr>
              <w:pStyle w:val="Wartocitablicy"/>
              <w:spacing w:before="10"/>
              <w:rPr>
                <w:noProof/>
              </w:rPr>
            </w:pPr>
            <w:r w:rsidRPr="00E62B59">
              <w:rPr>
                <w:noProof/>
              </w:rPr>
              <w:t>20</w:t>
            </w:r>
            <w:r>
              <w:rPr>
                <w:noProof/>
              </w:rPr>
              <w:t>2</w:t>
            </w:r>
            <w:r w:rsidR="000A6F9A">
              <w:rPr>
                <w:noProof/>
              </w:rPr>
              <w:t>2</w:t>
            </w:r>
          </w:p>
        </w:tc>
        <w:tc>
          <w:tcPr>
            <w:tcW w:w="1418" w:type="dxa"/>
            <w:tcBorders>
              <w:left w:val="single" w:sz="4" w:space="0" w:color="auto"/>
              <w:right w:val="single" w:sz="4" w:space="0" w:color="auto"/>
            </w:tcBorders>
          </w:tcPr>
          <w:p w14:paraId="19EB2C86" w14:textId="546B4D8C" w:rsidR="00317AE1" w:rsidRPr="00E62B59" w:rsidRDefault="00213CE4" w:rsidP="004310A4">
            <w:pPr>
              <w:pStyle w:val="Wartocitablicy"/>
              <w:spacing w:before="10"/>
              <w:rPr>
                <w:noProof/>
              </w:rPr>
            </w:pPr>
            <w:r>
              <w:rPr>
                <w:noProof/>
              </w:rPr>
              <w:t>1996</w:t>
            </w:r>
          </w:p>
        </w:tc>
        <w:tc>
          <w:tcPr>
            <w:tcW w:w="1276" w:type="dxa"/>
            <w:tcBorders>
              <w:left w:val="single" w:sz="4" w:space="0" w:color="auto"/>
              <w:right w:val="single" w:sz="4" w:space="0" w:color="auto"/>
            </w:tcBorders>
          </w:tcPr>
          <w:p w14:paraId="6E17DFA7" w14:textId="338AD258" w:rsidR="00317AE1" w:rsidRPr="00E62B59" w:rsidRDefault="00213CE4" w:rsidP="004310A4">
            <w:pPr>
              <w:pStyle w:val="Wartocitablicy"/>
              <w:spacing w:before="10"/>
              <w:rPr>
                <w:noProof/>
              </w:rPr>
            </w:pPr>
            <w:r>
              <w:rPr>
                <w:noProof/>
              </w:rPr>
              <w:t>1990</w:t>
            </w:r>
          </w:p>
        </w:tc>
        <w:tc>
          <w:tcPr>
            <w:tcW w:w="1275" w:type="dxa"/>
            <w:tcBorders>
              <w:left w:val="single" w:sz="4" w:space="0" w:color="auto"/>
              <w:right w:val="single" w:sz="4" w:space="0" w:color="auto"/>
            </w:tcBorders>
          </w:tcPr>
          <w:p w14:paraId="24EBF4BE" w14:textId="6FB455AE" w:rsidR="00317AE1" w:rsidRPr="00E62B59" w:rsidRDefault="00213CE4" w:rsidP="004310A4">
            <w:pPr>
              <w:pStyle w:val="Wartocitablicy"/>
              <w:spacing w:before="10"/>
              <w:rPr>
                <w:noProof/>
              </w:rPr>
            </w:pPr>
            <w:r>
              <w:rPr>
                <w:noProof/>
              </w:rPr>
              <w:t>1324</w:t>
            </w:r>
          </w:p>
        </w:tc>
        <w:tc>
          <w:tcPr>
            <w:tcW w:w="1418" w:type="dxa"/>
            <w:tcBorders>
              <w:left w:val="single" w:sz="4" w:space="0" w:color="auto"/>
            </w:tcBorders>
          </w:tcPr>
          <w:p w14:paraId="0B18E63B" w14:textId="541C69B6" w:rsidR="00317AE1" w:rsidRPr="00E62B59" w:rsidRDefault="00551C3C" w:rsidP="004310A4">
            <w:pPr>
              <w:pStyle w:val="Wartocitablicy"/>
              <w:spacing w:before="10"/>
              <w:rPr>
                <w:noProof/>
              </w:rPr>
            </w:pPr>
            <w:r>
              <w:rPr>
                <w:noProof/>
              </w:rPr>
              <w:t>6</w:t>
            </w:r>
          </w:p>
        </w:tc>
      </w:tr>
      <w:tr w:rsidR="000A6F9A" w:rsidRPr="00E62B59" w14:paraId="6E4E364B" w14:textId="77777777" w:rsidTr="006C5DB6">
        <w:trPr>
          <w:cantSplit/>
        </w:trPr>
        <w:tc>
          <w:tcPr>
            <w:tcW w:w="1757" w:type="dxa"/>
            <w:vAlign w:val="bottom"/>
          </w:tcPr>
          <w:p w14:paraId="5982B5AA" w14:textId="77777777" w:rsidR="000A6F9A" w:rsidRPr="00E62B59" w:rsidRDefault="000A6F9A" w:rsidP="00F16DD8">
            <w:pPr>
              <w:pStyle w:val="Boczek4"/>
              <w:spacing w:before="10"/>
            </w:pPr>
            <w:r w:rsidRPr="00E62B59">
              <w:t xml:space="preserve">Luty </w:t>
            </w:r>
            <w:r w:rsidRPr="00E62B59">
              <w:tab/>
            </w:r>
          </w:p>
        </w:tc>
        <w:tc>
          <w:tcPr>
            <w:tcW w:w="511" w:type="dxa"/>
            <w:tcBorders>
              <w:right w:val="single" w:sz="4" w:space="0" w:color="auto"/>
            </w:tcBorders>
          </w:tcPr>
          <w:p w14:paraId="068028E8" w14:textId="172A8C31" w:rsidR="000A6F9A" w:rsidRPr="00E62B59" w:rsidRDefault="000A6F9A"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7DAE0034" w14:textId="321770A9" w:rsidR="000A6F9A" w:rsidRPr="00E62B59" w:rsidRDefault="000A6F9A" w:rsidP="00F16DD8">
            <w:pPr>
              <w:pStyle w:val="Wartocitablicy"/>
              <w:spacing w:before="10"/>
              <w:rPr>
                <w:noProof/>
              </w:rPr>
            </w:pPr>
            <w:r>
              <w:rPr>
                <w:noProof/>
              </w:rPr>
              <w:t>2750</w:t>
            </w:r>
          </w:p>
        </w:tc>
        <w:tc>
          <w:tcPr>
            <w:tcW w:w="1276" w:type="dxa"/>
            <w:tcBorders>
              <w:left w:val="single" w:sz="4" w:space="0" w:color="auto"/>
              <w:right w:val="single" w:sz="4" w:space="0" w:color="auto"/>
            </w:tcBorders>
          </w:tcPr>
          <w:p w14:paraId="174AC660" w14:textId="53464927" w:rsidR="000A6F9A" w:rsidRPr="00E62B59" w:rsidRDefault="000A6F9A" w:rsidP="00F16DD8">
            <w:pPr>
              <w:pStyle w:val="Wartocitablicy"/>
              <w:spacing w:before="10"/>
              <w:rPr>
                <w:noProof/>
              </w:rPr>
            </w:pPr>
            <w:r>
              <w:rPr>
                <w:noProof/>
              </w:rPr>
              <w:t>1876</w:t>
            </w:r>
          </w:p>
        </w:tc>
        <w:tc>
          <w:tcPr>
            <w:tcW w:w="1275" w:type="dxa"/>
            <w:tcBorders>
              <w:left w:val="single" w:sz="4" w:space="0" w:color="auto"/>
              <w:right w:val="single" w:sz="4" w:space="0" w:color="auto"/>
            </w:tcBorders>
          </w:tcPr>
          <w:p w14:paraId="2AA9118A" w14:textId="7375039D" w:rsidR="000A6F9A" w:rsidRPr="00E62B59" w:rsidRDefault="000A6F9A" w:rsidP="00F16DD8">
            <w:pPr>
              <w:pStyle w:val="Wartocitablicy"/>
              <w:spacing w:before="10"/>
              <w:rPr>
                <w:noProof/>
              </w:rPr>
            </w:pPr>
            <w:r>
              <w:rPr>
                <w:noProof/>
              </w:rPr>
              <w:t>1309</w:t>
            </w:r>
          </w:p>
        </w:tc>
        <w:tc>
          <w:tcPr>
            <w:tcW w:w="1418" w:type="dxa"/>
            <w:tcBorders>
              <w:left w:val="single" w:sz="4" w:space="0" w:color="auto"/>
            </w:tcBorders>
          </w:tcPr>
          <w:p w14:paraId="3312AB9B" w14:textId="27761EC6" w:rsidR="000A6F9A" w:rsidRPr="00E62B59" w:rsidRDefault="000A6F9A" w:rsidP="00F16DD8">
            <w:pPr>
              <w:pStyle w:val="Wartocitablicy"/>
              <w:spacing w:before="10"/>
              <w:rPr>
                <w:noProof/>
              </w:rPr>
            </w:pPr>
            <w:r>
              <w:rPr>
                <w:noProof/>
              </w:rPr>
              <w:t>874</w:t>
            </w:r>
          </w:p>
        </w:tc>
      </w:tr>
      <w:tr w:rsidR="000A6F9A" w:rsidRPr="00E62B59" w14:paraId="01B5784C" w14:textId="77777777" w:rsidTr="00317AE1">
        <w:trPr>
          <w:cantSplit/>
        </w:trPr>
        <w:tc>
          <w:tcPr>
            <w:tcW w:w="1757" w:type="dxa"/>
            <w:vAlign w:val="bottom"/>
          </w:tcPr>
          <w:p w14:paraId="4985C50B" w14:textId="77777777" w:rsidR="000A6F9A" w:rsidRPr="00E62B59" w:rsidRDefault="000A6F9A" w:rsidP="000A6F9A">
            <w:pPr>
              <w:pStyle w:val="Boczek4ang"/>
            </w:pPr>
            <w:r w:rsidRPr="00E62B59">
              <w:t>February</w:t>
            </w:r>
          </w:p>
        </w:tc>
        <w:tc>
          <w:tcPr>
            <w:tcW w:w="511" w:type="dxa"/>
            <w:tcBorders>
              <w:right w:val="single" w:sz="4" w:space="0" w:color="auto"/>
            </w:tcBorders>
          </w:tcPr>
          <w:p w14:paraId="2BE5231F" w14:textId="7AE787E4" w:rsidR="000A6F9A" w:rsidRPr="00E62B59" w:rsidRDefault="000A6F9A"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108113DD" w14:textId="7447DAA3" w:rsidR="000A6F9A" w:rsidRPr="00E62B59" w:rsidRDefault="00213CE4" w:rsidP="00F16DD8">
            <w:pPr>
              <w:pStyle w:val="Wartocitablicy"/>
              <w:spacing w:before="10"/>
              <w:rPr>
                <w:noProof/>
              </w:rPr>
            </w:pPr>
            <w:r>
              <w:rPr>
                <w:noProof/>
              </w:rPr>
              <w:t>2034</w:t>
            </w:r>
          </w:p>
        </w:tc>
        <w:tc>
          <w:tcPr>
            <w:tcW w:w="1276" w:type="dxa"/>
            <w:tcBorders>
              <w:left w:val="single" w:sz="4" w:space="0" w:color="auto"/>
              <w:right w:val="single" w:sz="4" w:space="0" w:color="auto"/>
            </w:tcBorders>
          </w:tcPr>
          <w:p w14:paraId="42E3B038" w14:textId="039B84BF" w:rsidR="000A6F9A" w:rsidRPr="00E62B59" w:rsidRDefault="00213CE4" w:rsidP="00F16DD8">
            <w:pPr>
              <w:pStyle w:val="Wartocitablicy"/>
              <w:spacing w:before="10"/>
              <w:rPr>
                <w:noProof/>
              </w:rPr>
            </w:pPr>
            <w:r>
              <w:rPr>
                <w:noProof/>
              </w:rPr>
              <w:t>2064</w:t>
            </w:r>
          </w:p>
        </w:tc>
        <w:tc>
          <w:tcPr>
            <w:tcW w:w="1275" w:type="dxa"/>
            <w:tcBorders>
              <w:left w:val="single" w:sz="4" w:space="0" w:color="auto"/>
              <w:right w:val="single" w:sz="4" w:space="0" w:color="auto"/>
            </w:tcBorders>
          </w:tcPr>
          <w:p w14:paraId="33EC3142" w14:textId="00404BA9" w:rsidR="000A6F9A" w:rsidRPr="00E62B59" w:rsidRDefault="00213CE4" w:rsidP="00F16DD8">
            <w:pPr>
              <w:pStyle w:val="Wartocitablicy"/>
              <w:spacing w:before="10"/>
              <w:rPr>
                <w:noProof/>
              </w:rPr>
            </w:pPr>
            <w:r>
              <w:rPr>
                <w:noProof/>
              </w:rPr>
              <w:t>1245</w:t>
            </w:r>
          </w:p>
        </w:tc>
        <w:tc>
          <w:tcPr>
            <w:tcW w:w="1418" w:type="dxa"/>
            <w:tcBorders>
              <w:left w:val="single" w:sz="4" w:space="0" w:color="auto"/>
            </w:tcBorders>
          </w:tcPr>
          <w:p w14:paraId="072A6D73" w14:textId="61105AD5" w:rsidR="000A6F9A" w:rsidRPr="00E62B59" w:rsidRDefault="00551C3C" w:rsidP="00F16DD8">
            <w:pPr>
              <w:pStyle w:val="Wartocitablicy"/>
              <w:spacing w:before="10"/>
              <w:rPr>
                <w:noProof/>
              </w:rPr>
            </w:pPr>
            <w:r>
              <w:rPr>
                <w:noProof/>
              </w:rPr>
              <w:t>–30</w:t>
            </w:r>
          </w:p>
        </w:tc>
      </w:tr>
      <w:tr w:rsidR="00077BA9" w:rsidRPr="00E62B59" w14:paraId="0B37CF67" w14:textId="77777777" w:rsidTr="006C5DB6">
        <w:trPr>
          <w:cantSplit/>
        </w:trPr>
        <w:tc>
          <w:tcPr>
            <w:tcW w:w="1757" w:type="dxa"/>
            <w:vAlign w:val="bottom"/>
          </w:tcPr>
          <w:p w14:paraId="29D4B2D5" w14:textId="77777777" w:rsidR="00077BA9" w:rsidRPr="00E62B59" w:rsidRDefault="00077BA9" w:rsidP="00F16DD8">
            <w:pPr>
              <w:pStyle w:val="Boczek4"/>
              <w:spacing w:before="10"/>
            </w:pPr>
            <w:r w:rsidRPr="00E62B59">
              <w:t xml:space="preserve">Marzec </w:t>
            </w:r>
            <w:r w:rsidRPr="00E62B59">
              <w:tab/>
            </w:r>
          </w:p>
        </w:tc>
        <w:tc>
          <w:tcPr>
            <w:tcW w:w="511" w:type="dxa"/>
            <w:tcBorders>
              <w:right w:val="single" w:sz="4" w:space="0" w:color="auto"/>
            </w:tcBorders>
          </w:tcPr>
          <w:p w14:paraId="5FDD6A33" w14:textId="2099BE97"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4C4008AF" w14:textId="5CA5B1D9" w:rsidR="00077BA9" w:rsidRPr="00E62B59" w:rsidRDefault="00077BA9" w:rsidP="00F16DD8">
            <w:pPr>
              <w:pStyle w:val="Wartocitablicy"/>
              <w:spacing w:before="10"/>
              <w:rPr>
                <w:noProof/>
              </w:rPr>
            </w:pPr>
            <w:r>
              <w:rPr>
                <w:noProof/>
              </w:rPr>
              <w:t>2866</w:t>
            </w:r>
          </w:p>
        </w:tc>
        <w:tc>
          <w:tcPr>
            <w:tcW w:w="1276" w:type="dxa"/>
            <w:tcBorders>
              <w:left w:val="single" w:sz="4" w:space="0" w:color="auto"/>
              <w:right w:val="single" w:sz="4" w:space="0" w:color="auto"/>
            </w:tcBorders>
          </w:tcPr>
          <w:p w14:paraId="4F99F977" w14:textId="56946014" w:rsidR="00077BA9" w:rsidRPr="00E62B59" w:rsidRDefault="00077BA9" w:rsidP="00F16DD8">
            <w:pPr>
              <w:pStyle w:val="Wartocitablicy"/>
              <w:spacing w:before="10"/>
              <w:rPr>
                <w:noProof/>
              </w:rPr>
            </w:pPr>
            <w:r>
              <w:rPr>
                <w:noProof/>
              </w:rPr>
              <w:t>2307</w:t>
            </w:r>
          </w:p>
        </w:tc>
        <w:tc>
          <w:tcPr>
            <w:tcW w:w="1275" w:type="dxa"/>
            <w:tcBorders>
              <w:left w:val="single" w:sz="4" w:space="0" w:color="auto"/>
              <w:right w:val="single" w:sz="4" w:space="0" w:color="auto"/>
            </w:tcBorders>
          </w:tcPr>
          <w:p w14:paraId="6104268A" w14:textId="71B557F7" w:rsidR="00077BA9" w:rsidRPr="00E62B59" w:rsidRDefault="00077BA9" w:rsidP="00F16DD8">
            <w:pPr>
              <w:pStyle w:val="Wartocitablicy"/>
              <w:spacing w:before="10"/>
              <w:rPr>
                <w:noProof/>
              </w:rPr>
            </w:pPr>
            <w:r>
              <w:rPr>
                <w:noProof/>
              </w:rPr>
              <w:t>1543</w:t>
            </w:r>
          </w:p>
        </w:tc>
        <w:tc>
          <w:tcPr>
            <w:tcW w:w="1418" w:type="dxa"/>
            <w:tcBorders>
              <w:left w:val="single" w:sz="4" w:space="0" w:color="auto"/>
            </w:tcBorders>
          </w:tcPr>
          <w:p w14:paraId="774773F1" w14:textId="7A392AD7" w:rsidR="00077BA9" w:rsidRPr="00E62B59" w:rsidRDefault="00077BA9" w:rsidP="00F16DD8">
            <w:pPr>
              <w:pStyle w:val="Wartocitablicy"/>
              <w:spacing w:before="10"/>
              <w:rPr>
                <w:noProof/>
              </w:rPr>
            </w:pPr>
            <w:r>
              <w:rPr>
                <w:noProof/>
              </w:rPr>
              <w:t>559</w:t>
            </w:r>
          </w:p>
        </w:tc>
      </w:tr>
      <w:tr w:rsidR="00077BA9" w:rsidRPr="00E62B59" w14:paraId="4352B828" w14:textId="77777777" w:rsidTr="00317AE1">
        <w:trPr>
          <w:cantSplit/>
        </w:trPr>
        <w:tc>
          <w:tcPr>
            <w:tcW w:w="1757" w:type="dxa"/>
            <w:vAlign w:val="bottom"/>
          </w:tcPr>
          <w:p w14:paraId="771C56CA" w14:textId="77777777" w:rsidR="00077BA9" w:rsidRPr="00E62B59" w:rsidRDefault="00077BA9" w:rsidP="00077BA9">
            <w:pPr>
              <w:pStyle w:val="Boczek4ang"/>
            </w:pPr>
            <w:r w:rsidRPr="00E62B59">
              <w:t>March</w:t>
            </w:r>
          </w:p>
        </w:tc>
        <w:tc>
          <w:tcPr>
            <w:tcW w:w="511" w:type="dxa"/>
            <w:tcBorders>
              <w:right w:val="single" w:sz="4" w:space="0" w:color="auto"/>
            </w:tcBorders>
          </w:tcPr>
          <w:p w14:paraId="153A8250" w14:textId="138847DA"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00A60584" w14:textId="3DA355AE" w:rsidR="00077BA9" w:rsidRPr="00E62B59" w:rsidRDefault="00213CE4" w:rsidP="00F16DD8">
            <w:pPr>
              <w:pStyle w:val="Wartocitablicy"/>
              <w:spacing w:before="10"/>
              <w:rPr>
                <w:noProof/>
              </w:rPr>
            </w:pPr>
            <w:r>
              <w:rPr>
                <w:noProof/>
              </w:rPr>
              <w:t>2512</w:t>
            </w:r>
          </w:p>
        </w:tc>
        <w:tc>
          <w:tcPr>
            <w:tcW w:w="1276" w:type="dxa"/>
            <w:tcBorders>
              <w:left w:val="single" w:sz="4" w:space="0" w:color="auto"/>
              <w:right w:val="single" w:sz="4" w:space="0" w:color="auto"/>
            </w:tcBorders>
          </w:tcPr>
          <w:p w14:paraId="7C2E533E" w14:textId="3E1AD266" w:rsidR="00077BA9" w:rsidRPr="00E62B59" w:rsidRDefault="00213CE4" w:rsidP="00F16DD8">
            <w:pPr>
              <w:pStyle w:val="Wartocitablicy"/>
              <w:spacing w:before="10"/>
              <w:rPr>
                <w:noProof/>
              </w:rPr>
            </w:pPr>
            <w:r>
              <w:rPr>
                <w:noProof/>
              </w:rPr>
              <w:t>2618</w:t>
            </w:r>
          </w:p>
        </w:tc>
        <w:tc>
          <w:tcPr>
            <w:tcW w:w="1275" w:type="dxa"/>
            <w:tcBorders>
              <w:left w:val="single" w:sz="4" w:space="0" w:color="auto"/>
              <w:right w:val="single" w:sz="4" w:space="0" w:color="auto"/>
            </w:tcBorders>
          </w:tcPr>
          <w:p w14:paraId="183C7DDE" w14:textId="26066148" w:rsidR="00077BA9" w:rsidRPr="00E62B59" w:rsidRDefault="00213CE4" w:rsidP="00F16DD8">
            <w:pPr>
              <w:pStyle w:val="Wartocitablicy"/>
              <w:spacing w:before="10"/>
              <w:rPr>
                <w:noProof/>
              </w:rPr>
            </w:pPr>
            <w:r>
              <w:rPr>
                <w:noProof/>
              </w:rPr>
              <w:t>1587</w:t>
            </w:r>
          </w:p>
        </w:tc>
        <w:tc>
          <w:tcPr>
            <w:tcW w:w="1418" w:type="dxa"/>
            <w:tcBorders>
              <w:left w:val="single" w:sz="4" w:space="0" w:color="auto"/>
            </w:tcBorders>
          </w:tcPr>
          <w:p w14:paraId="63B574E7" w14:textId="4B7996EA" w:rsidR="00077BA9" w:rsidRPr="00E62B59" w:rsidRDefault="00551C3C" w:rsidP="00F16DD8">
            <w:pPr>
              <w:pStyle w:val="Wartocitablicy"/>
              <w:spacing w:before="10"/>
              <w:rPr>
                <w:noProof/>
              </w:rPr>
            </w:pPr>
            <w:r>
              <w:rPr>
                <w:noProof/>
              </w:rPr>
              <w:t>–106</w:t>
            </w:r>
          </w:p>
        </w:tc>
      </w:tr>
      <w:tr w:rsidR="00077BA9" w:rsidRPr="00E62B59" w14:paraId="74492460" w14:textId="77777777" w:rsidTr="006C5DB6">
        <w:trPr>
          <w:cantSplit/>
        </w:trPr>
        <w:tc>
          <w:tcPr>
            <w:tcW w:w="1757" w:type="dxa"/>
            <w:vAlign w:val="bottom"/>
          </w:tcPr>
          <w:p w14:paraId="576FA222" w14:textId="77777777" w:rsidR="00077BA9" w:rsidRPr="00E62B59" w:rsidRDefault="00077BA9" w:rsidP="00F16DD8">
            <w:pPr>
              <w:pStyle w:val="Boczek4"/>
              <w:spacing w:before="10"/>
            </w:pPr>
            <w:r w:rsidRPr="00E62B59">
              <w:t xml:space="preserve">Kwiecień </w:t>
            </w:r>
            <w:r w:rsidRPr="00E62B59">
              <w:tab/>
            </w:r>
          </w:p>
        </w:tc>
        <w:tc>
          <w:tcPr>
            <w:tcW w:w="511" w:type="dxa"/>
            <w:tcBorders>
              <w:right w:val="single" w:sz="4" w:space="0" w:color="auto"/>
            </w:tcBorders>
          </w:tcPr>
          <w:p w14:paraId="70ABD6C1" w14:textId="24B53DFE"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0B5A933E" w14:textId="42D557DD" w:rsidR="00077BA9" w:rsidRPr="00E62B59" w:rsidRDefault="00077BA9" w:rsidP="00F16DD8">
            <w:pPr>
              <w:pStyle w:val="Wartocitablicy"/>
              <w:spacing w:before="10"/>
              <w:rPr>
                <w:noProof/>
              </w:rPr>
            </w:pPr>
            <w:r>
              <w:rPr>
                <w:noProof/>
              </w:rPr>
              <w:t>2295</w:t>
            </w:r>
          </w:p>
        </w:tc>
        <w:tc>
          <w:tcPr>
            <w:tcW w:w="1276" w:type="dxa"/>
            <w:tcBorders>
              <w:left w:val="single" w:sz="4" w:space="0" w:color="auto"/>
              <w:right w:val="single" w:sz="4" w:space="0" w:color="auto"/>
            </w:tcBorders>
          </w:tcPr>
          <w:p w14:paraId="2CCF5F02" w14:textId="334DCD68" w:rsidR="00077BA9" w:rsidRPr="00E62B59" w:rsidRDefault="00077BA9" w:rsidP="00F16DD8">
            <w:pPr>
              <w:pStyle w:val="Wartocitablicy"/>
              <w:spacing w:before="10"/>
              <w:rPr>
                <w:noProof/>
              </w:rPr>
            </w:pPr>
            <w:r>
              <w:rPr>
                <w:noProof/>
              </w:rPr>
              <w:t>1937</w:t>
            </w:r>
          </w:p>
        </w:tc>
        <w:tc>
          <w:tcPr>
            <w:tcW w:w="1275" w:type="dxa"/>
            <w:tcBorders>
              <w:left w:val="single" w:sz="4" w:space="0" w:color="auto"/>
              <w:right w:val="single" w:sz="4" w:space="0" w:color="auto"/>
            </w:tcBorders>
          </w:tcPr>
          <w:p w14:paraId="2A7C8D05" w14:textId="583C8F1D" w:rsidR="00077BA9" w:rsidRPr="00E62B59" w:rsidRDefault="00077BA9" w:rsidP="00F16DD8">
            <w:pPr>
              <w:pStyle w:val="Wartocitablicy"/>
              <w:spacing w:before="10"/>
              <w:rPr>
                <w:noProof/>
              </w:rPr>
            </w:pPr>
            <w:r>
              <w:rPr>
                <w:noProof/>
              </w:rPr>
              <w:t>1484</w:t>
            </w:r>
          </w:p>
        </w:tc>
        <w:tc>
          <w:tcPr>
            <w:tcW w:w="1418" w:type="dxa"/>
            <w:tcBorders>
              <w:left w:val="single" w:sz="4" w:space="0" w:color="auto"/>
            </w:tcBorders>
          </w:tcPr>
          <w:p w14:paraId="073AC2A0" w14:textId="2E1BEC12" w:rsidR="00077BA9" w:rsidRPr="00E62B59" w:rsidRDefault="00077BA9" w:rsidP="00F16DD8">
            <w:pPr>
              <w:pStyle w:val="Wartocitablicy"/>
              <w:spacing w:before="10"/>
              <w:rPr>
                <w:noProof/>
              </w:rPr>
            </w:pPr>
            <w:r>
              <w:rPr>
                <w:noProof/>
              </w:rPr>
              <w:t>358</w:t>
            </w:r>
          </w:p>
        </w:tc>
      </w:tr>
      <w:tr w:rsidR="00077BA9" w:rsidRPr="00E62B59" w14:paraId="1AED35C1" w14:textId="77777777" w:rsidTr="00317AE1">
        <w:trPr>
          <w:cantSplit/>
        </w:trPr>
        <w:tc>
          <w:tcPr>
            <w:tcW w:w="1757" w:type="dxa"/>
            <w:vAlign w:val="bottom"/>
          </w:tcPr>
          <w:p w14:paraId="3505762E" w14:textId="77777777" w:rsidR="00077BA9" w:rsidRPr="00E62B59" w:rsidRDefault="00077BA9" w:rsidP="00077BA9">
            <w:pPr>
              <w:pStyle w:val="Boczek4ang"/>
            </w:pPr>
            <w:r w:rsidRPr="00E62B59">
              <w:t>April</w:t>
            </w:r>
          </w:p>
        </w:tc>
        <w:tc>
          <w:tcPr>
            <w:tcW w:w="511" w:type="dxa"/>
            <w:tcBorders>
              <w:right w:val="single" w:sz="4" w:space="0" w:color="auto"/>
            </w:tcBorders>
          </w:tcPr>
          <w:p w14:paraId="2D938D91" w14:textId="2977CCB3"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10AAB8C3" w14:textId="5DCED2E8" w:rsidR="00077BA9" w:rsidRPr="00E62B59" w:rsidRDefault="00213CE4" w:rsidP="00F16DD8">
            <w:pPr>
              <w:pStyle w:val="Wartocitablicy"/>
              <w:spacing w:before="10"/>
              <w:rPr>
                <w:noProof/>
              </w:rPr>
            </w:pPr>
            <w:r>
              <w:rPr>
                <w:noProof/>
              </w:rPr>
              <w:t>2914</w:t>
            </w:r>
          </w:p>
        </w:tc>
        <w:tc>
          <w:tcPr>
            <w:tcW w:w="1276" w:type="dxa"/>
            <w:tcBorders>
              <w:left w:val="single" w:sz="4" w:space="0" w:color="auto"/>
              <w:right w:val="single" w:sz="4" w:space="0" w:color="auto"/>
            </w:tcBorders>
          </w:tcPr>
          <w:p w14:paraId="007ED674" w14:textId="627E009F" w:rsidR="00077BA9" w:rsidRPr="00E62B59" w:rsidRDefault="00213CE4" w:rsidP="00F16DD8">
            <w:pPr>
              <w:pStyle w:val="Wartocitablicy"/>
              <w:spacing w:before="10"/>
              <w:rPr>
                <w:noProof/>
              </w:rPr>
            </w:pPr>
            <w:r>
              <w:rPr>
                <w:noProof/>
              </w:rPr>
              <w:t>2572</w:t>
            </w:r>
          </w:p>
        </w:tc>
        <w:tc>
          <w:tcPr>
            <w:tcW w:w="1275" w:type="dxa"/>
            <w:tcBorders>
              <w:left w:val="single" w:sz="4" w:space="0" w:color="auto"/>
              <w:right w:val="single" w:sz="4" w:space="0" w:color="auto"/>
            </w:tcBorders>
          </w:tcPr>
          <w:p w14:paraId="1CF5C9CE" w14:textId="16EAB4A6" w:rsidR="00077BA9" w:rsidRPr="00E62B59" w:rsidRDefault="00213CE4" w:rsidP="00F16DD8">
            <w:pPr>
              <w:pStyle w:val="Wartocitablicy"/>
              <w:spacing w:before="10"/>
              <w:rPr>
                <w:noProof/>
              </w:rPr>
            </w:pPr>
            <w:r>
              <w:rPr>
                <w:noProof/>
              </w:rPr>
              <w:t>1492</w:t>
            </w:r>
          </w:p>
        </w:tc>
        <w:tc>
          <w:tcPr>
            <w:tcW w:w="1418" w:type="dxa"/>
            <w:tcBorders>
              <w:left w:val="single" w:sz="4" w:space="0" w:color="auto"/>
            </w:tcBorders>
          </w:tcPr>
          <w:p w14:paraId="1C4B9704" w14:textId="129F5A50" w:rsidR="00077BA9" w:rsidRPr="00E62B59" w:rsidRDefault="00551C3C" w:rsidP="00F16DD8">
            <w:pPr>
              <w:pStyle w:val="Wartocitablicy"/>
              <w:spacing w:before="10"/>
              <w:rPr>
                <w:noProof/>
              </w:rPr>
            </w:pPr>
            <w:r>
              <w:rPr>
                <w:noProof/>
              </w:rPr>
              <w:t>342</w:t>
            </w:r>
          </w:p>
        </w:tc>
      </w:tr>
      <w:tr w:rsidR="00077BA9" w:rsidRPr="00E62B59" w14:paraId="71757E8B" w14:textId="77777777" w:rsidTr="006C5DB6">
        <w:trPr>
          <w:cantSplit/>
        </w:trPr>
        <w:tc>
          <w:tcPr>
            <w:tcW w:w="1757" w:type="dxa"/>
            <w:vAlign w:val="bottom"/>
          </w:tcPr>
          <w:p w14:paraId="1933FF46" w14:textId="77777777" w:rsidR="00077BA9" w:rsidRPr="00E62B59" w:rsidRDefault="00077BA9" w:rsidP="00F16DD8">
            <w:pPr>
              <w:pStyle w:val="Boczek4"/>
              <w:spacing w:before="10"/>
            </w:pPr>
            <w:r w:rsidRPr="00E62B59">
              <w:t xml:space="preserve">Maj </w:t>
            </w:r>
            <w:r w:rsidRPr="00E62B59">
              <w:tab/>
            </w:r>
          </w:p>
        </w:tc>
        <w:tc>
          <w:tcPr>
            <w:tcW w:w="511" w:type="dxa"/>
            <w:tcBorders>
              <w:right w:val="single" w:sz="4" w:space="0" w:color="auto"/>
            </w:tcBorders>
          </w:tcPr>
          <w:p w14:paraId="7AD4ED91" w14:textId="0D5B25E6"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55AAC0A8" w14:textId="294AC0C7" w:rsidR="00077BA9" w:rsidRPr="00E62B59" w:rsidRDefault="00077BA9" w:rsidP="00F16DD8">
            <w:pPr>
              <w:pStyle w:val="Wartocitablicy"/>
              <w:spacing w:before="10"/>
              <w:rPr>
                <w:noProof/>
              </w:rPr>
            </w:pPr>
            <w:r>
              <w:rPr>
                <w:noProof/>
              </w:rPr>
              <w:t>2113</w:t>
            </w:r>
          </w:p>
        </w:tc>
        <w:tc>
          <w:tcPr>
            <w:tcW w:w="1276" w:type="dxa"/>
            <w:tcBorders>
              <w:left w:val="single" w:sz="4" w:space="0" w:color="auto"/>
              <w:right w:val="single" w:sz="4" w:space="0" w:color="auto"/>
            </w:tcBorders>
          </w:tcPr>
          <w:p w14:paraId="12ADE1B3" w14:textId="27636A5E" w:rsidR="00077BA9" w:rsidRPr="00E62B59" w:rsidRDefault="00077BA9" w:rsidP="00F16DD8">
            <w:pPr>
              <w:pStyle w:val="Wartocitablicy"/>
              <w:spacing w:before="10"/>
              <w:rPr>
                <w:noProof/>
              </w:rPr>
            </w:pPr>
            <w:r>
              <w:rPr>
                <w:noProof/>
              </w:rPr>
              <w:t>2129</w:t>
            </w:r>
          </w:p>
        </w:tc>
        <w:tc>
          <w:tcPr>
            <w:tcW w:w="1275" w:type="dxa"/>
            <w:tcBorders>
              <w:left w:val="single" w:sz="4" w:space="0" w:color="auto"/>
              <w:right w:val="single" w:sz="4" w:space="0" w:color="auto"/>
            </w:tcBorders>
          </w:tcPr>
          <w:p w14:paraId="33B83C63" w14:textId="5705DF49" w:rsidR="00077BA9" w:rsidRPr="00E62B59" w:rsidRDefault="00077BA9" w:rsidP="00F16DD8">
            <w:pPr>
              <w:pStyle w:val="Wartocitablicy"/>
              <w:spacing w:before="10"/>
              <w:rPr>
                <w:noProof/>
              </w:rPr>
            </w:pPr>
            <w:r>
              <w:rPr>
                <w:noProof/>
              </w:rPr>
              <w:t>1680</w:t>
            </w:r>
          </w:p>
        </w:tc>
        <w:tc>
          <w:tcPr>
            <w:tcW w:w="1418" w:type="dxa"/>
            <w:tcBorders>
              <w:left w:val="single" w:sz="4" w:space="0" w:color="auto"/>
            </w:tcBorders>
          </w:tcPr>
          <w:p w14:paraId="3DF169D2" w14:textId="076F97C6" w:rsidR="00077BA9" w:rsidRPr="00E62B59" w:rsidRDefault="00077BA9" w:rsidP="00F16DD8">
            <w:pPr>
              <w:pStyle w:val="Wartocitablicy"/>
              <w:spacing w:before="10"/>
              <w:rPr>
                <w:noProof/>
              </w:rPr>
            </w:pPr>
            <w:r>
              <w:rPr>
                <w:noProof/>
              </w:rPr>
              <w:t>–16</w:t>
            </w:r>
          </w:p>
        </w:tc>
      </w:tr>
      <w:tr w:rsidR="00077BA9" w:rsidRPr="00E62B59" w14:paraId="114C4469" w14:textId="77777777" w:rsidTr="00317AE1">
        <w:trPr>
          <w:cantSplit/>
        </w:trPr>
        <w:tc>
          <w:tcPr>
            <w:tcW w:w="1757" w:type="dxa"/>
            <w:vAlign w:val="bottom"/>
          </w:tcPr>
          <w:p w14:paraId="438491DB" w14:textId="77777777" w:rsidR="00077BA9" w:rsidRPr="00E62B59" w:rsidRDefault="00077BA9" w:rsidP="00077BA9">
            <w:pPr>
              <w:pStyle w:val="Boczek4ang"/>
            </w:pPr>
            <w:r w:rsidRPr="00E62B59">
              <w:t>May</w:t>
            </w:r>
          </w:p>
        </w:tc>
        <w:tc>
          <w:tcPr>
            <w:tcW w:w="511" w:type="dxa"/>
            <w:tcBorders>
              <w:right w:val="single" w:sz="4" w:space="0" w:color="auto"/>
            </w:tcBorders>
          </w:tcPr>
          <w:p w14:paraId="4FDC6609" w14:textId="5CA4B9E3"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55433B30" w14:textId="4520F276" w:rsidR="00077BA9" w:rsidRPr="00E62B59" w:rsidRDefault="00213CE4" w:rsidP="00F16DD8">
            <w:pPr>
              <w:pStyle w:val="Wartocitablicy"/>
              <w:spacing w:before="10"/>
              <w:rPr>
                <w:noProof/>
              </w:rPr>
            </w:pPr>
            <w:r>
              <w:rPr>
                <w:noProof/>
              </w:rPr>
              <w:t>2818</w:t>
            </w:r>
          </w:p>
        </w:tc>
        <w:tc>
          <w:tcPr>
            <w:tcW w:w="1276" w:type="dxa"/>
            <w:tcBorders>
              <w:left w:val="single" w:sz="4" w:space="0" w:color="auto"/>
              <w:right w:val="single" w:sz="4" w:space="0" w:color="auto"/>
            </w:tcBorders>
          </w:tcPr>
          <w:p w14:paraId="0F428B10" w14:textId="2114141D" w:rsidR="00077BA9" w:rsidRPr="00E62B59" w:rsidRDefault="00022456" w:rsidP="00F16DD8">
            <w:pPr>
              <w:pStyle w:val="Wartocitablicy"/>
              <w:spacing w:before="10"/>
              <w:rPr>
                <w:noProof/>
              </w:rPr>
            </w:pPr>
            <w:r>
              <w:rPr>
                <w:noProof/>
              </w:rPr>
              <w:t>3077</w:t>
            </w:r>
          </w:p>
        </w:tc>
        <w:tc>
          <w:tcPr>
            <w:tcW w:w="1275" w:type="dxa"/>
            <w:tcBorders>
              <w:left w:val="single" w:sz="4" w:space="0" w:color="auto"/>
              <w:right w:val="single" w:sz="4" w:space="0" w:color="auto"/>
            </w:tcBorders>
          </w:tcPr>
          <w:p w14:paraId="06DDAA80" w14:textId="1A5455C8" w:rsidR="00077BA9" w:rsidRPr="00E62B59" w:rsidRDefault="00022456" w:rsidP="00F16DD8">
            <w:pPr>
              <w:pStyle w:val="Wartocitablicy"/>
              <w:spacing w:before="10"/>
              <w:rPr>
                <w:noProof/>
              </w:rPr>
            </w:pPr>
            <w:r>
              <w:rPr>
                <w:noProof/>
              </w:rPr>
              <w:t>1520</w:t>
            </w:r>
          </w:p>
        </w:tc>
        <w:tc>
          <w:tcPr>
            <w:tcW w:w="1418" w:type="dxa"/>
            <w:tcBorders>
              <w:left w:val="single" w:sz="4" w:space="0" w:color="auto"/>
            </w:tcBorders>
          </w:tcPr>
          <w:p w14:paraId="00E2A122" w14:textId="06587799" w:rsidR="00077BA9" w:rsidRPr="00E62B59" w:rsidRDefault="00551C3C" w:rsidP="00F16DD8">
            <w:pPr>
              <w:pStyle w:val="Wartocitablicy"/>
              <w:spacing w:before="10"/>
              <w:rPr>
                <w:noProof/>
              </w:rPr>
            </w:pPr>
            <w:r>
              <w:rPr>
                <w:noProof/>
              </w:rPr>
              <w:t>–259</w:t>
            </w:r>
          </w:p>
        </w:tc>
      </w:tr>
      <w:tr w:rsidR="00077BA9" w:rsidRPr="00E62B59" w14:paraId="3558B48D" w14:textId="77777777" w:rsidTr="006C5DB6">
        <w:trPr>
          <w:cantSplit/>
        </w:trPr>
        <w:tc>
          <w:tcPr>
            <w:tcW w:w="1757" w:type="dxa"/>
            <w:vAlign w:val="bottom"/>
          </w:tcPr>
          <w:p w14:paraId="35E92652" w14:textId="77777777" w:rsidR="00077BA9" w:rsidRPr="00E62B59" w:rsidRDefault="00077BA9" w:rsidP="00F16DD8">
            <w:pPr>
              <w:pStyle w:val="Boczek4"/>
              <w:spacing w:before="10"/>
            </w:pPr>
            <w:r w:rsidRPr="00E62B59">
              <w:t xml:space="preserve">Czerwiec </w:t>
            </w:r>
            <w:r w:rsidRPr="00E62B59">
              <w:tab/>
            </w:r>
          </w:p>
        </w:tc>
        <w:tc>
          <w:tcPr>
            <w:tcW w:w="511" w:type="dxa"/>
            <w:tcBorders>
              <w:right w:val="single" w:sz="4" w:space="0" w:color="auto"/>
            </w:tcBorders>
          </w:tcPr>
          <w:p w14:paraId="4C6FE347" w14:textId="552AB8E6"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7B6F07E3" w14:textId="1EF80494" w:rsidR="00077BA9" w:rsidRPr="00E62B59" w:rsidRDefault="00077BA9" w:rsidP="00F16DD8">
            <w:pPr>
              <w:pStyle w:val="Wartocitablicy"/>
              <w:spacing w:before="10"/>
              <w:rPr>
                <w:noProof/>
              </w:rPr>
            </w:pPr>
            <w:r>
              <w:rPr>
                <w:noProof/>
              </w:rPr>
              <w:t>1918</w:t>
            </w:r>
          </w:p>
        </w:tc>
        <w:tc>
          <w:tcPr>
            <w:tcW w:w="1276" w:type="dxa"/>
            <w:tcBorders>
              <w:left w:val="single" w:sz="4" w:space="0" w:color="auto"/>
              <w:right w:val="single" w:sz="4" w:space="0" w:color="auto"/>
            </w:tcBorders>
          </w:tcPr>
          <w:p w14:paraId="6D8E7B49" w14:textId="0C4CD7E5" w:rsidR="00077BA9" w:rsidRPr="00E62B59" w:rsidRDefault="00077BA9" w:rsidP="00F16DD8">
            <w:pPr>
              <w:pStyle w:val="Wartocitablicy"/>
              <w:spacing w:before="10"/>
              <w:rPr>
                <w:noProof/>
              </w:rPr>
            </w:pPr>
            <w:r>
              <w:rPr>
                <w:noProof/>
              </w:rPr>
              <w:t>2336</w:t>
            </w:r>
          </w:p>
        </w:tc>
        <w:tc>
          <w:tcPr>
            <w:tcW w:w="1275" w:type="dxa"/>
            <w:tcBorders>
              <w:left w:val="single" w:sz="4" w:space="0" w:color="auto"/>
              <w:right w:val="single" w:sz="4" w:space="0" w:color="auto"/>
            </w:tcBorders>
          </w:tcPr>
          <w:p w14:paraId="0E1C880C" w14:textId="453E2E20" w:rsidR="00077BA9" w:rsidRPr="00E62B59" w:rsidRDefault="00077BA9" w:rsidP="00F16DD8">
            <w:pPr>
              <w:pStyle w:val="Wartocitablicy"/>
              <w:spacing w:before="10"/>
              <w:rPr>
                <w:noProof/>
              </w:rPr>
            </w:pPr>
            <w:r>
              <w:rPr>
                <w:noProof/>
              </w:rPr>
              <w:t>1796</w:t>
            </w:r>
          </w:p>
        </w:tc>
        <w:tc>
          <w:tcPr>
            <w:tcW w:w="1418" w:type="dxa"/>
            <w:tcBorders>
              <w:left w:val="single" w:sz="4" w:space="0" w:color="auto"/>
            </w:tcBorders>
          </w:tcPr>
          <w:p w14:paraId="779BF6D1" w14:textId="260FFE71" w:rsidR="00077BA9" w:rsidRPr="00E62B59" w:rsidRDefault="00077BA9" w:rsidP="00F16DD8">
            <w:pPr>
              <w:pStyle w:val="Wartocitablicy"/>
              <w:spacing w:before="10"/>
              <w:rPr>
                <w:noProof/>
              </w:rPr>
            </w:pPr>
            <w:r>
              <w:rPr>
                <w:noProof/>
              </w:rPr>
              <w:t>–418</w:t>
            </w:r>
          </w:p>
        </w:tc>
      </w:tr>
      <w:tr w:rsidR="00077BA9" w:rsidRPr="00E62B59" w14:paraId="369065FF" w14:textId="77777777" w:rsidTr="00317AE1">
        <w:trPr>
          <w:cantSplit/>
        </w:trPr>
        <w:tc>
          <w:tcPr>
            <w:tcW w:w="1757" w:type="dxa"/>
            <w:vAlign w:val="bottom"/>
          </w:tcPr>
          <w:p w14:paraId="27134C2E" w14:textId="77777777" w:rsidR="00077BA9" w:rsidRPr="00E62B59" w:rsidRDefault="00077BA9" w:rsidP="00077BA9">
            <w:pPr>
              <w:pStyle w:val="Boczek4ang"/>
            </w:pPr>
            <w:r w:rsidRPr="00E62B59">
              <w:t>June</w:t>
            </w:r>
          </w:p>
        </w:tc>
        <w:tc>
          <w:tcPr>
            <w:tcW w:w="511" w:type="dxa"/>
            <w:tcBorders>
              <w:right w:val="single" w:sz="4" w:space="0" w:color="auto"/>
            </w:tcBorders>
          </w:tcPr>
          <w:p w14:paraId="2A5E5B13" w14:textId="31DD178E"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00D8C3FE" w14:textId="306BAACE" w:rsidR="00077BA9" w:rsidRPr="00E62B59" w:rsidRDefault="00022456" w:rsidP="00F16DD8">
            <w:pPr>
              <w:pStyle w:val="Wartocitablicy"/>
              <w:spacing w:before="10"/>
              <w:rPr>
                <w:noProof/>
              </w:rPr>
            </w:pPr>
            <w:r>
              <w:rPr>
                <w:noProof/>
              </w:rPr>
              <w:t>2518</w:t>
            </w:r>
          </w:p>
        </w:tc>
        <w:tc>
          <w:tcPr>
            <w:tcW w:w="1276" w:type="dxa"/>
            <w:tcBorders>
              <w:left w:val="single" w:sz="4" w:space="0" w:color="auto"/>
              <w:right w:val="single" w:sz="4" w:space="0" w:color="auto"/>
            </w:tcBorders>
          </w:tcPr>
          <w:p w14:paraId="16E3A3D1" w14:textId="2D846FD0" w:rsidR="00077BA9" w:rsidRPr="00E62B59" w:rsidRDefault="00022456" w:rsidP="00F16DD8">
            <w:pPr>
              <w:pStyle w:val="Wartocitablicy"/>
              <w:spacing w:before="10"/>
              <w:rPr>
                <w:noProof/>
              </w:rPr>
            </w:pPr>
            <w:r>
              <w:rPr>
                <w:noProof/>
              </w:rPr>
              <w:t>2937</w:t>
            </w:r>
          </w:p>
        </w:tc>
        <w:tc>
          <w:tcPr>
            <w:tcW w:w="1275" w:type="dxa"/>
            <w:tcBorders>
              <w:left w:val="single" w:sz="4" w:space="0" w:color="auto"/>
              <w:right w:val="single" w:sz="4" w:space="0" w:color="auto"/>
            </w:tcBorders>
          </w:tcPr>
          <w:p w14:paraId="361059C7" w14:textId="4CC24345" w:rsidR="00077BA9" w:rsidRPr="00E62B59" w:rsidRDefault="00022456" w:rsidP="00F16DD8">
            <w:pPr>
              <w:pStyle w:val="Wartocitablicy"/>
              <w:spacing w:before="10"/>
              <w:rPr>
                <w:noProof/>
              </w:rPr>
            </w:pPr>
            <w:r>
              <w:rPr>
                <w:noProof/>
              </w:rPr>
              <w:t>1443</w:t>
            </w:r>
          </w:p>
        </w:tc>
        <w:tc>
          <w:tcPr>
            <w:tcW w:w="1418" w:type="dxa"/>
            <w:tcBorders>
              <w:left w:val="single" w:sz="4" w:space="0" w:color="auto"/>
            </w:tcBorders>
          </w:tcPr>
          <w:p w14:paraId="2C50E5E6" w14:textId="0AF0D578" w:rsidR="00077BA9" w:rsidRPr="00E62B59" w:rsidRDefault="00551C3C" w:rsidP="00F16DD8">
            <w:pPr>
              <w:pStyle w:val="Wartocitablicy"/>
              <w:spacing w:before="10"/>
              <w:rPr>
                <w:noProof/>
              </w:rPr>
            </w:pPr>
            <w:r>
              <w:rPr>
                <w:noProof/>
              </w:rPr>
              <w:t>–419</w:t>
            </w:r>
          </w:p>
        </w:tc>
      </w:tr>
      <w:tr w:rsidR="00077BA9" w:rsidRPr="00E62B59" w14:paraId="2B55E8B5" w14:textId="77777777" w:rsidTr="006C5DB6">
        <w:trPr>
          <w:cantSplit/>
        </w:trPr>
        <w:tc>
          <w:tcPr>
            <w:tcW w:w="1757" w:type="dxa"/>
            <w:vAlign w:val="bottom"/>
          </w:tcPr>
          <w:p w14:paraId="5CA5BF60" w14:textId="77777777" w:rsidR="00077BA9" w:rsidRPr="00E62B59" w:rsidRDefault="00077BA9" w:rsidP="00F16DD8">
            <w:pPr>
              <w:pStyle w:val="Boczek4"/>
              <w:spacing w:before="10"/>
            </w:pPr>
            <w:r w:rsidRPr="00E62B59">
              <w:t xml:space="preserve">Lipiec </w:t>
            </w:r>
            <w:r w:rsidRPr="00E62B59">
              <w:tab/>
            </w:r>
          </w:p>
        </w:tc>
        <w:tc>
          <w:tcPr>
            <w:tcW w:w="511" w:type="dxa"/>
            <w:tcBorders>
              <w:right w:val="single" w:sz="4" w:space="0" w:color="auto"/>
            </w:tcBorders>
          </w:tcPr>
          <w:p w14:paraId="5DABBA9D" w14:textId="0E04556A"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2022F2BA" w14:textId="7D13CB86" w:rsidR="00077BA9" w:rsidRPr="00E62B59" w:rsidRDefault="00077BA9" w:rsidP="00F16DD8">
            <w:pPr>
              <w:pStyle w:val="Wartocitablicy"/>
              <w:spacing w:before="10"/>
              <w:rPr>
                <w:noProof/>
              </w:rPr>
            </w:pPr>
            <w:r>
              <w:rPr>
                <w:noProof/>
              </w:rPr>
              <w:t>2196</w:t>
            </w:r>
          </w:p>
        </w:tc>
        <w:tc>
          <w:tcPr>
            <w:tcW w:w="1276" w:type="dxa"/>
            <w:tcBorders>
              <w:left w:val="single" w:sz="4" w:space="0" w:color="auto"/>
              <w:right w:val="single" w:sz="4" w:space="0" w:color="auto"/>
            </w:tcBorders>
          </w:tcPr>
          <w:p w14:paraId="77C68D4D" w14:textId="24A001EB" w:rsidR="00077BA9" w:rsidRPr="00E62B59" w:rsidRDefault="00077BA9" w:rsidP="00F16DD8">
            <w:pPr>
              <w:pStyle w:val="Wartocitablicy"/>
              <w:spacing w:before="10"/>
              <w:rPr>
                <w:noProof/>
              </w:rPr>
            </w:pPr>
            <w:r>
              <w:rPr>
                <w:noProof/>
              </w:rPr>
              <w:t>2388</w:t>
            </w:r>
          </w:p>
        </w:tc>
        <w:tc>
          <w:tcPr>
            <w:tcW w:w="1275" w:type="dxa"/>
            <w:tcBorders>
              <w:left w:val="single" w:sz="4" w:space="0" w:color="auto"/>
              <w:right w:val="single" w:sz="4" w:space="0" w:color="auto"/>
            </w:tcBorders>
          </w:tcPr>
          <w:p w14:paraId="1727CAF8" w14:textId="3C78016E" w:rsidR="00077BA9" w:rsidRPr="00E62B59" w:rsidRDefault="00077BA9" w:rsidP="00F16DD8">
            <w:pPr>
              <w:pStyle w:val="Wartocitablicy"/>
              <w:spacing w:before="10"/>
              <w:rPr>
                <w:noProof/>
              </w:rPr>
            </w:pPr>
            <w:r>
              <w:rPr>
                <w:noProof/>
              </w:rPr>
              <w:t>1641</w:t>
            </w:r>
          </w:p>
        </w:tc>
        <w:tc>
          <w:tcPr>
            <w:tcW w:w="1418" w:type="dxa"/>
            <w:tcBorders>
              <w:left w:val="single" w:sz="4" w:space="0" w:color="auto"/>
            </w:tcBorders>
          </w:tcPr>
          <w:p w14:paraId="6CA259A4" w14:textId="2366DD20" w:rsidR="00077BA9" w:rsidRPr="00E62B59" w:rsidRDefault="00077BA9" w:rsidP="00F16DD8">
            <w:pPr>
              <w:pStyle w:val="Wartocitablicy"/>
              <w:spacing w:before="10"/>
              <w:rPr>
                <w:noProof/>
              </w:rPr>
            </w:pPr>
            <w:r>
              <w:rPr>
                <w:noProof/>
              </w:rPr>
              <w:t>–192</w:t>
            </w:r>
          </w:p>
        </w:tc>
      </w:tr>
      <w:tr w:rsidR="00077BA9" w:rsidRPr="00E62B59" w14:paraId="05382168" w14:textId="77777777" w:rsidTr="00317AE1">
        <w:trPr>
          <w:cantSplit/>
        </w:trPr>
        <w:tc>
          <w:tcPr>
            <w:tcW w:w="1757" w:type="dxa"/>
            <w:vAlign w:val="bottom"/>
          </w:tcPr>
          <w:p w14:paraId="19CD329C" w14:textId="77777777" w:rsidR="00077BA9" w:rsidRPr="00E62B59" w:rsidRDefault="00077BA9" w:rsidP="00077BA9">
            <w:pPr>
              <w:pStyle w:val="Boczek4ang"/>
            </w:pPr>
            <w:r w:rsidRPr="00E62B59">
              <w:t>July</w:t>
            </w:r>
          </w:p>
        </w:tc>
        <w:tc>
          <w:tcPr>
            <w:tcW w:w="511" w:type="dxa"/>
            <w:tcBorders>
              <w:right w:val="single" w:sz="4" w:space="0" w:color="auto"/>
            </w:tcBorders>
          </w:tcPr>
          <w:p w14:paraId="701B4FC1" w14:textId="53DA1C33"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62CF8B15" w14:textId="539B9D8F" w:rsidR="00077BA9" w:rsidRPr="00E62B59" w:rsidRDefault="00022456" w:rsidP="00F16DD8">
            <w:pPr>
              <w:pStyle w:val="Wartocitablicy"/>
              <w:spacing w:before="10"/>
              <w:rPr>
                <w:noProof/>
              </w:rPr>
            </w:pPr>
            <w:r>
              <w:rPr>
                <w:noProof/>
              </w:rPr>
              <w:t>2702</w:t>
            </w:r>
          </w:p>
        </w:tc>
        <w:tc>
          <w:tcPr>
            <w:tcW w:w="1276" w:type="dxa"/>
            <w:tcBorders>
              <w:left w:val="single" w:sz="4" w:space="0" w:color="auto"/>
              <w:right w:val="single" w:sz="4" w:space="0" w:color="auto"/>
            </w:tcBorders>
          </w:tcPr>
          <w:p w14:paraId="4F179B17" w14:textId="13F85B95" w:rsidR="00077BA9" w:rsidRPr="00E62B59" w:rsidRDefault="00022456" w:rsidP="00F16DD8">
            <w:pPr>
              <w:pStyle w:val="Wartocitablicy"/>
              <w:spacing w:before="10"/>
              <w:rPr>
                <w:noProof/>
              </w:rPr>
            </w:pPr>
            <w:r>
              <w:rPr>
                <w:noProof/>
              </w:rPr>
              <w:t>2950</w:t>
            </w:r>
          </w:p>
        </w:tc>
        <w:tc>
          <w:tcPr>
            <w:tcW w:w="1275" w:type="dxa"/>
            <w:tcBorders>
              <w:left w:val="single" w:sz="4" w:space="0" w:color="auto"/>
              <w:right w:val="single" w:sz="4" w:space="0" w:color="auto"/>
            </w:tcBorders>
          </w:tcPr>
          <w:p w14:paraId="57A5A1DD" w14:textId="36C9F4FD" w:rsidR="00077BA9" w:rsidRPr="00E62B59" w:rsidRDefault="00F40239" w:rsidP="00F16DD8">
            <w:pPr>
              <w:pStyle w:val="Wartocitablicy"/>
              <w:spacing w:before="10"/>
              <w:rPr>
                <w:noProof/>
              </w:rPr>
            </w:pPr>
            <w:r>
              <w:rPr>
                <w:noProof/>
              </w:rPr>
              <w:t>1281</w:t>
            </w:r>
          </w:p>
        </w:tc>
        <w:tc>
          <w:tcPr>
            <w:tcW w:w="1418" w:type="dxa"/>
            <w:tcBorders>
              <w:left w:val="single" w:sz="4" w:space="0" w:color="auto"/>
            </w:tcBorders>
          </w:tcPr>
          <w:p w14:paraId="083F7354" w14:textId="543A0880" w:rsidR="00077BA9" w:rsidRPr="00E62B59" w:rsidRDefault="00551C3C" w:rsidP="00F16DD8">
            <w:pPr>
              <w:pStyle w:val="Wartocitablicy"/>
              <w:spacing w:before="10"/>
              <w:rPr>
                <w:noProof/>
              </w:rPr>
            </w:pPr>
            <w:r>
              <w:rPr>
                <w:noProof/>
              </w:rPr>
              <w:t>–248</w:t>
            </w:r>
          </w:p>
        </w:tc>
      </w:tr>
      <w:tr w:rsidR="00077BA9" w:rsidRPr="00E62B59" w14:paraId="54BDB62F" w14:textId="77777777" w:rsidTr="006C5DB6">
        <w:trPr>
          <w:cantSplit/>
        </w:trPr>
        <w:tc>
          <w:tcPr>
            <w:tcW w:w="1757" w:type="dxa"/>
            <w:vAlign w:val="bottom"/>
          </w:tcPr>
          <w:p w14:paraId="5566359F" w14:textId="77777777" w:rsidR="00077BA9" w:rsidRPr="00E62B59" w:rsidRDefault="00077BA9" w:rsidP="00F16DD8">
            <w:pPr>
              <w:pStyle w:val="Boczek4"/>
              <w:spacing w:before="10"/>
            </w:pPr>
            <w:r w:rsidRPr="00E62B59">
              <w:t xml:space="preserve">Sierpień </w:t>
            </w:r>
            <w:r w:rsidRPr="00E62B59">
              <w:tab/>
            </w:r>
          </w:p>
        </w:tc>
        <w:tc>
          <w:tcPr>
            <w:tcW w:w="511" w:type="dxa"/>
            <w:tcBorders>
              <w:right w:val="single" w:sz="4" w:space="0" w:color="auto"/>
            </w:tcBorders>
          </w:tcPr>
          <w:p w14:paraId="4D24005C" w14:textId="3C69329D"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792E9CF7" w14:textId="7C1D160C" w:rsidR="00077BA9" w:rsidRPr="00E62B59" w:rsidRDefault="00077BA9" w:rsidP="00F16DD8">
            <w:pPr>
              <w:pStyle w:val="Wartocitablicy"/>
              <w:spacing w:before="10"/>
              <w:rPr>
                <w:noProof/>
              </w:rPr>
            </w:pPr>
            <w:r>
              <w:rPr>
                <w:noProof/>
              </w:rPr>
              <w:t>1918</w:t>
            </w:r>
          </w:p>
        </w:tc>
        <w:tc>
          <w:tcPr>
            <w:tcW w:w="1276" w:type="dxa"/>
            <w:tcBorders>
              <w:left w:val="single" w:sz="4" w:space="0" w:color="auto"/>
              <w:right w:val="single" w:sz="4" w:space="0" w:color="auto"/>
            </w:tcBorders>
          </w:tcPr>
          <w:p w14:paraId="0C489DE1" w14:textId="77912B79" w:rsidR="00077BA9" w:rsidRPr="00E62B59" w:rsidRDefault="00077BA9" w:rsidP="00F16DD8">
            <w:pPr>
              <w:pStyle w:val="Wartocitablicy"/>
              <w:spacing w:before="10"/>
              <w:rPr>
                <w:noProof/>
              </w:rPr>
            </w:pPr>
            <w:r>
              <w:rPr>
                <w:noProof/>
              </w:rPr>
              <w:t>2061</w:t>
            </w:r>
          </w:p>
        </w:tc>
        <w:tc>
          <w:tcPr>
            <w:tcW w:w="1275" w:type="dxa"/>
            <w:tcBorders>
              <w:left w:val="single" w:sz="4" w:space="0" w:color="auto"/>
              <w:right w:val="single" w:sz="4" w:space="0" w:color="auto"/>
            </w:tcBorders>
          </w:tcPr>
          <w:p w14:paraId="58DD74D0" w14:textId="36845204" w:rsidR="00077BA9" w:rsidRPr="00E62B59" w:rsidRDefault="00077BA9" w:rsidP="00F16DD8">
            <w:pPr>
              <w:pStyle w:val="Wartocitablicy"/>
              <w:spacing w:before="10"/>
              <w:rPr>
                <w:noProof/>
              </w:rPr>
            </w:pPr>
            <w:r>
              <w:rPr>
                <w:noProof/>
              </w:rPr>
              <w:t>1410</w:t>
            </w:r>
          </w:p>
        </w:tc>
        <w:tc>
          <w:tcPr>
            <w:tcW w:w="1418" w:type="dxa"/>
            <w:tcBorders>
              <w:left w:val="single" w:sz="4" w:space="0" w:color="auto"/>
            </w:tcBorders>
          </w:tcPr>
          <w:p w14:paraId="42D7329E" w14:textId="1ACE942C" w:rsidR="00077BA9" w:rsidRPr="00E62B59" w:rsidRDefault="00077BA9" w:rsidP="00F16DD8">
            <w:pPr>
              <w:pStyle w:val="Wartocitablicy"/>
              <w:spacing w:before="10"/>
              <w:rPr>
                <w:noProof/>
              </w:rPr>
            </w:pPr>
            <w:r>
              <w:rPr>
                <w:noProof/>
              </w:rPr>
              <w:t>–143</w:t>
            </w:r>
          </w:p>
        </w:tc>
      </w:tr>
      <w:tr w:rsidR="00077BA9" w:rsidRPr="00E62B59" w14:paraId="0302893B" w14:textId="77777777" w:rsidTr="00317AE1">
        <w:trPr>
          <w:cantSplit/>
        </w:trPr>
        <w:tc>
          <w:tcPr>
            <w:tcW w:w="1757" w:type="dxa"/>
            <w:vAlign w:val="bottom"/>
          </w:tcPr>
          <w:p w14:paraId="0D02FA4D" w14:textId="77777777" w:rsidR="00077BA9" w:rsidRPr="00E62B59" w:rsidRDefault="00077BA9" w:rsidP="00077BA9">
            <w:pPr>
              <w:pStyle w:val="Boczek4ang"/>
            </w:pPr>
            <w:r w:rsidRPr="00E62B59">
              <w:t>August</w:t>
            </w:r>
          </w:p>
        </w:tc>
        <w:tc>
          <w:tcPr>
            <w:tcW w:w="511" w:type="dxa"/>
            <w:tcBorders>
              <w:right w:val="single" w:sz="4" w:space="0" w:color="auto"/>
            </w:tcBorders>
          </w:tcPr>
          <w:p w14:paraId="46490B8D" w14:textId="45DC7164"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7B4D072C" w14:textId="17C2ADBC" w:rsidR="00077BA9" w:rsidRPr="00E62B59" w:rsidRDefault="00022456" w:rsidP="00F16DD8">
            <w:pPr>
              <w:pStyle w:val="Wartocitablicy"/>
              <w:spacing w:before="10"/>
              <w:rPr>
                <w:noProof/>
              </w:rPr>
            </w:pPr>
            <w:r>
              <w:rPr>
                <w:noProof/>
              </w:rPr>
              <w:t>2347</w:t>
            </w:r>
          </w:p>
        </w:tc>
        <w:tc>
          <w:tcPr>
            <w:tcW w:w="1276" w:type="dxa"/>
            <w:tcBorders>
              <w:left w:val="single" w:sz="4" w:space="0" w:color="auto"/>
              <w:right w:val="single" w:sz="4" w:space="0" w:color="auto"/>
            </w:tcBorders>
          </w:tcPr>
          <w:p w14:paraId="551912DA" w14:textId="228FBCBF" w:rsidR="00077BA9" w:rsidRPr="00E62B59" w:rsidRDefault="00022456" w:rsidP="00F16DD8">
            <w:pPr>
              <w:pStyle w:val="Wartocitablicy"/>
              <w:spacing w:before="10"/>
              <w:rPr>
                <w:noProof/>
              </w:rPr>
            </w:pPr>
            <w:r>
              <w:rPr>
                <w:noProof/>
              </w:rPr>
              <w:t>3013</w:t>
            </w:r>
          </w:p>
        </w:tc>
        <w:tc>
          <w:tcPr>
            <w:tcW w:w="1275" w:type="dxa"/>
            <w:tcBorders>
              <w:left w:val="single" w:sz="4" w:space="0" w:color="auto"/>
              <w:right w:val="single" w:sz="4" w:space="0" w:color="auto"/>
            </w:tcBorders>
          </w:tcPr>
          <w:p w14:paraId="3DF51661" w14:textId="7F48AEBE" w:rsidR="00077BA9" w:rsidRPr="00E62B59" w:rsidRDefault="00022456" w:rsidP="00F16DD8">
            <w:pPr>
              <w:pStyle w:val="Wartocitablicy"/>
              <w:spacing w:before="10"/>
              <w:rPr>
                <w:noProof/>
              </w:rPr>
            </w:pPr>
            <w:r>
              <w:rPr>
                <w:noProof/>
              </w:rPr>
              <w:t>1133</w:t>
            </w:r>
          </w:p>
        </w:tc>
        <w:tc>
          <w:tcPr>
            <w:tcW w:w="1418" w:type="dxa"/>
            <w:tcBorders>
              <w:left w:val="single" w:sz="4" w:space="0" w:color="auto"/>
            </w:tcBorders>
          </w:tcPr>
          <w:p w14:paraId="7E685144" w14:textId="78D1BA90" w:rsidR="00077BA9" w:rsidRPr="00E62B59" w:rsidRDefault="00981175" w:rsidP="00F16DD8">
            <w:pPr>
              <w:pStyle w:val="Wartocitablicy"/>
              <w:spacing w:before="10"/>
              <w:rPr>
                <w:noProof/>
              </w:rPr>
            </w:pPr>
            <w:r>
              <w:rPr>
                <w:noProof/>
              </w:rPr>
              <w:t>–666</w:t>
            </w:r>
          </w:p>
        </w:tc>
      </w:tr>
      <w:tr w:rsidR="00077BA9" w:rsidRPr="00E62B59" w14:paraId="04F810D8" w14:textId="77777777" w:rsidTr="006C5DB6">
        <w:trPr>
          <w:cantSplit/>
        </w:trPr>
        <w:tc>
          <w:tcPr>
            <w:tcW w:w="1757" w:type="dxa"/>
            <w:vAlign w:val="bottom"/>
          </w:tcPr>
          <w:p w14:paraId="135742BA" w14:textId="77777777" w:rsidR="00077BA9" w:rsidRPr="00E62B59" w:rsidRDefault="00077BA9" w:rsidP="00F16DD8">
            <w:pPr>
              <w:pStyle w:val="Boczek4"/>
              <w:spacing w:before="10"/>
            </w:pPr>
            <w:r w:rsidRPr="00E62B59">
              <w:t xml:space="preserve">Wrzesień </w:t>
            </w:r>
            <w:r w:rsidRPr="00E62B59">
              <w:tab/>
            </w:r>
          </w:p>
        </w:tc>
        <w:tc>
          <w:tcPr>
            <w:tcW w:w="511" w:type="dxa"/>
            <w:tcBorders>
              <w:right w:val="single" w:sz="4" w:space="0" w:color="auto"/>
            </w:tcBorders>
          </w:tcPr>
          <w:p w14:paraId="15A78615" w14:textId="7C8190CB"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56CF9A0F" w14:textId="79302B54" w:rsidR="00077BA9" w:rsidRPr="00E62B59" w:rsidRDefault="00077BA9" w:rsidP="00F16DD8">
            <w:pPr>
              <w:pStyle w:val="Wartocitablicy"/>
              <w:spacing w:before="10"/>
              <w:rPr>
                <w:noProof/>
              </w:rPr>
            </w:pPr>
            <w:r>
              <w:rPr>
                <w:noProof/>
              </w:rPr>
              <w:t>2097</w:t>
            </w:r>
          </w:p>
        </w:tc>
        <w:tc>
          <w:tcPr>
            <w:tcW w:w="1276" w:type="dxa"/>
            <w:tcBorders>
              <w:left w:val="single" w:sz="4" w:space="0" w:color="auto"/>
              <w:right w:val="single" w:sz="4" w:space="0" w:color="auto"/>
            </w:tcBorders>
          </w:tcPr>
          <w:p w14:paraId="755627C2" w14:textId="0899A46E" w:rsidR="00077BA9" w:rsidRPr="00E62B59" w:rsidRDefault="00077BA9" w:rsidP="00F16DD8">
            <w:pPr>
              <w:pStyle w:val="Wartocitablicy"/>
              <w:spacing w:before="10"/>
              <w:rPr>
                <w:noProof/>
              </w:rPr>
            </w:pPr>
            <w:r>
              <w:rPr>
                <w:noProof/>
              </w:rPr>
              <w:t>2441</w:t>
            </w:r>
          </w:p>
        </w:tc>
        <w:tc>
          <w:tcPr>
            <w:tcW w:w="1275" w:type="dxa"/>
            <w:tcBorders>
              <w:left w:val="single" w:sz="4" w:space="0" w:color="auto"/>
              <w:right w:val="single" w:sz="4" w:space="0" w:color="auto"/>
            </w:tcBorders>
          </w:tcPr>
          <w:p w14:paraId="0540366A" w14:textId="527627BB" w:rsidR="00077BA9" w:rsidRPr="00E62B59" w:rsidRDefault="00077BA9" w:rsidP="00F16DD8">
            <w:pPr>
              <w:pStyle w:val="Wartocitablicy"/>
              <w:spacing w:before="10"/>
              <w:rPr>
                <w:noProof/>
              </w:rPr>
            </w:pPr>
            <w:r>
              <w:rPr>
                <w:noProof/>
              </w:rPr>
              <w:t>1642</w:t>
            </w:r>
          </w:p>
        </w:tc>
        <w:tc>
          <w:tcPr>
            <w:tcW w:w="1418" w:type="dxa"/>
            <w:tcBorders>
              <w:left w:val="single" w:sz="4" w:space="0" w:color="auto"/>
            </w:tcBorders>
          </w:tcPr>
          <w:p w14:paraId="0B743A95" w14:textId="1FF759B6" w:rsidR="00077BA9" w:rsidRPr="00E62B59" w:rsidRDefault="00077BA9" w:rsidP="00F16DD8">
            <w:pPr>
              <w:pStyle w:val="Wartocitablicy"/>
              <w:spacing w:before="10"/>
              <w:rPr>
                <w:noProof/>
              </w:rPr>
            </w:pPr>
            <w:r>
              <w:rPr>
                <w:noProof/>
              </w:rPr>
              <w:t>–344</w:t>
            </w:r>
          </w:p>
        </w:tc>
      </w:tr>
      <w:tr w:rsidR="00077BA9" w:rsidRPr="00E62B59" w14:paraId="24872B1F" w14:textId="77777777" w:rsidTr="00317AE1">
        <w:trPr>
          <w:cantSplit/>
        </w:trPr>
        <w:tc>
          <w:tcPr>
            <w:tcW w:w="1757" w:type="dxa"/>
            <w:vAlign w:val="bottom"/>
          </w:tcPr>
          <w:p w14:paraId="3BAAD01D" w14:textId="77777777" w:rsidR="00077BA9" w:rsidRPr="00E62B59" w:rsidRDefault="00077BA9" w:rsidP="00077BA9">
            <w:pPr>
              <w:pStyle w:val="Boczek4ang"/>
            </w:pPr>
            <w:r w:rsidRPr="00E62B59">
              <w:t>September</w:t>
            </w:r>
          </w:p>
        </w:tc>
        <w:tc>
          <w:tcPr>
            <w:tcW w:w="511" w:type="dxa"/>
            <w:tcBorders>
              <w:right w:val="single" w:sz="4" w:space="0" w:color="auto"/>
            </w:tcBorders>
          </w:tcPr>
          <w:p w14:paraId="22FEB15E" w14:textId="430BC03C"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1FE72BE8" w14:textId="2264BA8B" w:rsidR="00077BA9" w:rsidRPr="00E62B59" w:rsidRDefault="00022456" w:rsidP="00F16DD8">
            <w:pPr>
              <w:pStyle w:val="Wartocitablicy"/>
              <w:spacing w:before="10"/>
              <w:rPr>
                <w:noProof/>
              </w:rPr>
            </w:pPr>
            <w:r>
              <w:rPr>
                <w:noProof/>
              </w:rPr>
              <w:t>3062</w:t>
            </w:r>
          </w:p>
        </w:tc>
        <w:tc>
          <w:tcPr>
            <w:tcW w:w="1276" w:type="dxa"/>
            <w:tcBorders>
              <w:left w:val="single" w:sz="4" w:space="0" w:color="auto"/>
              <w:right w:val="single" w:sz="4" w:space="0" w:color="auto"/>
            </w:tcBorders>
          </w:tcPr>
          <w:p w14:paraId="028C2513" w14:textId="0D55225E" w:rsidR="00077BA9" w:rsidRPr="00E62B59" w:rsidRDefault="00022456" w:rsidP="00F16DD8">
            <w:pPr>
              <w:pStyle w:val="Wartocitablicy"/>
              <w:spacing w:before="10"/>
              <w:rPr>
                <w:noProof/>
              </w:rPr>
            </w:pPr>
            <w:r>
              <w:rPr>
                <w:noProof/>
              </w:rPr>
              <w:t>3783</w:t>
            </w:r>
          </w:p>
        </w:tc>
        <w:tc>
          <w:tcPr>
            <w:tcW w:w="1275" w:type="dxa"/>
            <w:tcBorders>
              <w:left w:val="single" w:sz="4" w:space="0" w:color="auto"/>
              <w:right w:val="single" w:sz="4" w:space="0" w:color="auto"/>
            </w:tcBorders>
          </w:tcPr>
          <w:p w14:paraId="5576E972" w14:textId="161428A6" w:rsidR="00077BA9" w:rsidRPr="00E62B59" w:rsidRDefault="00022456" w:rsidP="00F16DD8">
            <w:pPr>
              <w:pStyle w:val="Wartocitablicy"/>
              <w:spacing w:before="10"/>
              <w:rPr>
                <w:noProof/>
              </w:rPr>
            </w:pPr>
            <w:r>
              <w:rPr>
                <w:noProof/>
              </w:rPr>
              <w:t>1727</w:t>
            </w:r>
          </w:p>
        </w:tc>
        <w:tc>
          <w:tcPr>
            <w:tcW w:w="1418" w:type="dxa"/>
            <w:tcBorders>
              <w:left w:val="single" w:sz="4" w:space="0" w:color="auto"/>
            </w:tcBorders>
          </w:tcPr>
          <w:p w14:paraId="4DE6A650" w14:textId="20EF2578" w:rsidR="00077BA9" w:rsidRPr="00E62B59" w:rsidRDefault="00981175" w:rsidP="00F16DD8">
            <w:pPr>
              <w:pStyle w:val="Wartocitablicy"/>
              <w:spacing w:before="10"/>
              <w:rPr>
                <w:noProof/>
              </w:rPr>
            </w:pPr>
            <w:r>
              <w:rPr>
                <w:noProof/>
              </w:rPr>
              <w:t>–721</w:t>
            </w:r>
          </w:p>
        </w:tc>
      </w:tr>
      <w:tr w:rsidR="00077BA9" w:rsidRPr="00E62B59" w14:paraId="328B61C1" w14:textId="77777777" w:rsidTr="006C5DB6">
        <w:trPr>
          <w:cantSplit/>
        </w:trPr>
        <w:tc>
          <w:tcPr>
            <w:tcW w:w="1757" w:type="dxa"/>
            <w:vAlign w:val="bottom"/>
          </w:tcPr>
          <w:p w14:paraId="708E18DA" w14:textId="77777777" w:rsidR="00077BA9" w:rsidRPr="00E62B59" w:rsidRDefault="00077BA9" w:rsidP="00F16DD8">
            <w:pPr>
              <w:pStyle w:val="Boczek4"/>
              <w:spacing w:before="10"/>
            </w:pPr>
            <w:r w:rsidRPr="00E62B59">
              <w:t xml:space="preserve">Październik </w:t>
            </w:r>
            <w:r w:rsidRPr="00E62B59">
              <w:tab/>
            </w:r>
          </w:p>
        </w:tc>
        <w:tc>
          <w:tcPr>
            <w:tcW w:w="511" w:type="dxa"/>
            <w:tcBorders>
              <w:right w:val="single" w:sz="4" w:space="0" w:color="auto"/>
            </w:tcBorders>
          </w:tcPr>
          <w:p w14:paraId="165C662C" w14:textId="3FBEC7FC"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71C86CF0" w14:textId="7FE0CDF9" w:rsidR="00077BA9" w:rsidRPr="00E62B59" w:rsidRDefault="00077BA9" w:rsidP="00F16DD8">
            <w:pPr>
              <w:pStyle w:val="Wartocitablicy"/>
              <w:spacing w:before="10"/>
              <w:rPr>
                <w:noProof/>
              </w:rPr>
            </w:pPr>
            <w:r>
              <w:rPr>
                <w:noProof/>
              </w:rPr>
              <w:t>2112</w:t>
            </w:r>
          </w:p>
        </w:tc>
        <w:tc>
          <w:tcPr>
            <w:tcW w:w="1276" w:type="dxa"/>
            <w:tcBorders>
              <w:left w:val="single" w:sz="4" w:space="0" w:color="auto"/>
              <w:right w:val="single" w:sz="4" w:space="0" w:color="auto"/>
            </w:tcBorders>
          </w:tcPr>
          <w:p w14:paraId="310833EA" w14:textId="47ED55B5" w:rsidR="00077BA9" w:rsidRPr="00E62B59" w:rsidRDefault="00077BA9" w:rsidP="00F16DD8">
            <w:pPr>
              <w:pStyle w:val="Wartocitablicy"/>
              <w:spacing w:before="10"/>
              <w:rPr>
                <w:noProof/>
              </w:rPr>
            </w:pPr>
            <w:r>
              <w:rPr>
                <w:noProof/>
              </w:rPr>
              <w:t>2769</w:t>
            </w:r>
          </w:p>
        </w:tc>
        <w:tc>
          <w:tcPr>
            <w:tcW w:w="1275" w:type="dxa"/>
            <w:tcBorders>
              <w:left w:val="single" w:sz="4" w:space="0" w:color="auto"/>
              <w:right w:val="single" w:sz="4" w:space="0" w:color="auto"/>
            </w:tcBorders>
          </w:tcPr>
          <w:p w14:paraId="22BC743F" w14:textId="04DCFDB4" w:rsidR="00077BA9" w:rsidRPr="00E62B59" w:rsidRDefault="00077BA9" w:rsidP="00F16DD8">
            <w:pPr>
              <w:pStyle w:val="Wartocitablicy"/>
              <w:spacing w:before="10"/>
              <w:rPr>
                <w:noProof/>
              </w:rPr>
            </w:pPr>
            <w:r>
              <w:rPr>
                <w:noProof/>
              </w:rPr>
              <w:t>1908</w:t>
            </w:r>
          </w:p>
        </w:tc>
        <w:tc>
          <w:tcPr>
            <w:tcW w:w="1418" w:type="dxa"/>
            <w:tcBorders>
              <w:left w:val="single" w:sz="4" w:space="0" w:color="auto"/>
            </w:tcBorders>
          </w:tcPr>
          <w:p w14:paraId="32C45F5E" w14:textId="17993541" w:rsidR="00077BA9" w:rsidRPr="00E62B59" w:rsidRDefault="00077BA9" w:rsidP="00F16DD8">
            <w:pPr>
              <w:pStyle w:val="Wartocitablicy"/>
              <w:spacing w:before="10"/>
              <w:rPr>
                <w:noProof/>
              </w:rPr>
            </w:pPr>
            <w:r>
              <w:rPr>
                <w:noProof/>
              </w:rPr>
              <w:t>–657</w:t>
            </w:r>
          </w:p>
        </w:tc>
      </w:tr>
      <w:tr w:rsidR="00077BA9" w:rsidRPr="00E62B59" w14:paraId="098DBCBE" w14:textId="77777777" w:rsidTr="00317AE1">
        <w:trPr>
          <w:cantSplit/>
        </w:trPr>
        <w:tc>
          <w:tcPr>
            <w:tcW w:w="1757" w:type="dxa"/>
            <w:vAlign w:val="bottom"/>
          </w:tcPr>
          <w:p w14:paraId="28320354" w14:textId="77777777" w:rsidR="00077BA9" w:rsidRPr="00E62B59" w:rsidRDefault="00077BA9" w:rsidP="00077BA9">
            <w:pPr>
              <w:pStyle w:val="Boczek4ang"/>
            </w:pPr>
            <w:r w:rsidRPr="00E62B59">
              <w:t>October</w:t>
            </w:r>
          </w:p>
        </w:tc>
        <w:tc>
          <w:tcPr>
            <w:tcW w:w="511" w:type="dxa"/>
            <w:tcBorders>
              <w:right w:val="single" w:sz="4" w:space="0" w:color="auto"/>
            </w:tcBorders>
          </w:tcPr>
          <w:p w14:paraId="21B67BAB" w14:textId="5CC463AE"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70B313E7" w14:textId="1E681A22" w:rsidR="00077BA9" w:rsidRPr="00E62B59" w:rsidRDefault="00022456" w:rsidP="00F16DD8">
            <w:pPr>
              <w:pStyle w:val="Wartocitablicy"/>
              <w:spacing w:before="10"/>
              <w:rPr>
                <w:noProof/>
              </w:rPr>
            </w:pPr>
            <w:r>
              <w:rPr>
                <w:noProof/>
              </w:rPr>
              <w:t>2852</w:t>
            </w:r>
          </w:p>
        </w:tc>
        <w:tc>
          <w:tcPr>
            <w:tcW w:w="1276" w:type="dxa"/>
            <w:tcBorders>
              <w:left w:val="single" w:sz="4" w:space="0" w:color="auto"/>
              <w:right w:val="single" w:sz="4" w:space="0" w:color="auto"/>
            </w:tcBorders>
          </w:tcPr>
          <w:p w14:paraId="210F7B62" w14:textId="5883FAFA" w:rsidR="00077BA9" w:rsidRPr="00E62B59" w:rsidRDefault="00551C3C" w:rsidP="00F16DD8">
            <w:pPr>
              <w:pStyle w:val="Wartocitablicy"/>
              <w:spacing w:before="10"/>
              <w:rPr>
                <w:noProof/>
              </w:rPr>
            </w:pPr>
            <w:r>
              <w:rPr>
                <w:noProof/>
              </w:rPr>
              <w:t>3704</w:t>
            </w:r>
          </w:p>
        </w:tc>
        <w:tc>
          <w:tcPr>
            <w:tcW w:w="1275" w:type="dxa"/>
            <w:tcBorders>
              <w:left w:val="single" w:sz="4" w:space="0" w:color="auto"/>
              <w:right w:val="single" w:sz="4" w:space="0" w:color="auto"/>
            </w:tcBorders>
          </w:tcPr>
          <w:p w14:paraId="69FD18D2" w14:textId="5A4022A8" w:rsidR="00077BA9" w:rsidRPr="00E62B59" w:rsidRDefault="00551C3C" w:rsidP="00F16DD8">
            <w:pPr>
              <w:pStyle w:val="Wartocitablicy"/>
              <w:spacing w:before="10"/>
              <w:rPr>
                <w:noProof/>
              </w:rPr>
            </w:pPr>
            <w:r>
              <w:rPr>
                <w:noProof/>
              </w:rPr>
              <w:t>1656</w:t>
            </w:r>
          </w:p>
        </w:tc>
        <w:tc>
          <w:tcPr>
            <w:tcW w:w="1418" w:type="dxa"/>
            <w:tcBorders>
              <w:left w:val="single" w:sz="4" w:space="0" w:color="auto"/>
            </w:tcBorders>
          </w:tcPr>
          <w:p w14:paraId="2DAE0F4D" w14:textId="117D2983" w:rsidR="00077BA9" w:rsidRPr="00E62B59" w:rsidRDefault="00981175" w:rsidP="00F16DD8">
            <w:pPr>
              <w:pStyle w:val="Wartocitablicy"/>
              <w:spacing w:before="10"/>
              <w:rPr>
                <w:noProof/>
              </w:rPr>
            </w:pPr>
            <w:r>
              <w:rPr>
                <w:noProof/>
              </w:rPr>
              <w:t>–852</w:t>
            </w:r>
          </w:p>
        </w:tc>
      </w:tr>
      <w:tr w:rsidR="00077BA9" w:rsidRPr="00E62B59" w14:paraId="168DEB3B" w14:textId="77777777" w:rsidTr="006C5DB6">
        <w:trPr>
          <w:cantSplit/>
        </w:trPr>
        <w:tc>
          <w:tcPr>
            <w:tcW w:w="1757" w:type="dxa"/>
            <w:vAlign w:val="bottom"/>
          </w:tcPr>
          <w:p w14:paraId="1D8E683E" w14:textId="77777777" w:rsidR="00077BA9" w:rsidRPr="00E62B59" w:rsidRDefault="00077BA9" w:rsidP="00F16DD8">
            <w:pPr>
              <w:pStyle w:val="Boczek4"/>
              <w:spacing w:before="10"/>
            </w:pPr>
            <w:r w:rsidRPr="00E62B59">
              <w:t xml:space="preserve">Listopad </w:t>
            </w:r>
            <w:r w:rsidRPr="00E62B59">
              <w:tab/>
            </w:r>
          </w:p>
        </w:tc>
        <w:tc>
          <w:tcPr>
            <w:tcW w:w="511" w:type="dxa"/>
            <w:tcBorders>
              <w:right w:val="single" w:sz="4" w:space="0" w:color="auto"/>
            </w:tcBorders>
          </w:tcPr>
          <w:p w14:paraId="7B41D43B" w14:textId="73558E1A"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2777E71A" w14:textId="2940FBC0" w:rsidR="00077BA9" w:rsidRPr="00E62B59" w:rsidRDefault="00077BA9" w:rsidP="00F16DD8">
            <w:pPr>
              <w:pStyle w:val="Wartocitablicy"/>
              <w:spacing w:before="10"/>
              <w:rPr>
                <w:noProof/>
              </w:rPr>
            </w:pPr>
            <w:r>
              <w:rPr>
                <w:noProof/>
              </w:rPr>
              <w:t>2079</w:t>
            </w:r>
          </w:p>
        </w:tc>
        <w:tc>
          <w:tcPr>
            <w:tcW w:w="1276" w:type="dxa"/>
            <w:tcBorders>
              <w:left w:val="single" w:sz="4" w:space="0" w:color="auto"/>
              <w:right w:val="single" w:sz="4" w:space="0" w:color="auto"/>
            </w:tcBorders>
          </w:tcPr>
          <w:p w14:paraId="3DE99A1A" w14:textId="4975456C" w:rsidR="00077BA9" w:rsidRPr="00E62B59" w:rsidRDefault="00077BA9" w:rsidP="00F16DD8">
            <w:pPr>
              <w:pStyle w:val="Wartocitablicy"/>
              <w:spacing w:before="10"/>
              <w:rPr>
                <w:noProof/>
              </w:rPr>
            </w:pPr>
            <w:r>
              <w:rPr>
                <w:noProof/>
              </w:rPr>
              <w:t>2494</w:t>
            </w:r>
          </w:p>
        </w:tc>
        <w:tc>
          <w:tcPr>
            <w:tcW w:w="1275" w:type="dxa"/>
            <w:tcBorders>
              <w:left w:val="single" w:sz="4" w:space="0" w:color="auto"/>
              <w:right w:val="single" w:sz="4" w:space="0" w:color="auto"/>
            </w:tcBorders>
          </w:tcPr>
          <w:p w14:paraId="45C9A020" w14:textId="0251C16B" w:rsidR="00077BA9" w:rsidRPr="00E62B59" w:rsidRDefault="00077BA9" w:rsidP="00F16DD8">
            <w:pPr>
              <w:pStyle w:val="Wartocitablicy"/>
              <w:spacing w:before="10"/>
              <w:rPr>
                <w:noProof/>
              </w:rPr>
            </w:pPr>
            <w:r>
              <w:rPr>
                <w:noProof/>
              </w:rPr>
              <w:t>1717</w:t>
            </w:r>
          </w:p>
        </w:tc>
        <w:tc>
          <w:tcPr>
            <w:tcW w:w="1418" w:type="dxa"/>
            <w:tcBorders>
              <w:left w:val="single" w:sz="4" w:space="0" w:color="auto"/>
            </w:tcBorders>
          </w:tcPr>
          <w:p w14:paraId="6310CCCE" w14:textId="6798608D" w:rsidR="00077BA9" w:rsidRPr="00E62B59" w:rsidRDefault="00077BA9" w:rsidP="00F16DD8">
            <w:pPr>
              <w:pStyle w:val="Wartocitablicy"/>
              <w:spacing w:before="10"/>
              <w:rPr>
                <w:noProof/>
              </w:rPr>
            </w:pPr>
            <w:r>
              <w:rPr>
                <w:noProof/>
              </w:rPr>
              <w:t>–415</w:t>
            </w:r>
          </w:p>
        </w:tc>
      </w:tr>
      <w:tr w:rsidR="00077BA9" w:rsidRPr="00E62B59" w14:paraId="486EA4A8" w14:textId="77777777" w:rsidTr="00317AE1">
        <w:trPr>
          <w:cantSplit/>
        </w:trPr>
        <w:tc>
          <w:tcPr>
            <w:tcW w:w="1757" w:type="dxa"/>
            <w:vAlign w:val="bottom"/>
          </w:tcPr>
          <w:p w14:paraId="5D85FB97" w14:textId="77777777" w:rsidR="00077BA9" w:rsidRPr="00E62B59" w:rsidRDefault="00077BA9" w:rsidP="00077BA9">
            <w:pPr>
              <w:pStyle w:val="Boczek4ang"/>
            </w:pPr>
            <w:r w:rsidRPr="00E62B59">
              <w:t>November</w:t>
            </w:r>
          </w:p>
        </w:tc>
        <w:tc>
          <w:tcPr>
            <w:tcW w:w="511" w:type="dxa"/>
            <w:tcBorders>
              <w:right w:val="single" w:sz="4" w:space="0" w:color="auto"/>
            </w:tcBorders>
          </w:tcPr>
          <w:p w14:paraId="7811C2CB" w14:textId="1B802A1B"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5C6AD803" w14:textId="697E7F10" w:rsidR="00077BA9" w:rsidRPr="00E62B59" w:rsidRDefault="00551C3C" w:rsidP="00F16DD8">
            <w:pPr>
              <w:pStyle w:val="Wartocitablicy"/>
              <w:spacing w:before="10"/>
              <w:rPr>
                <w:noProof/>
              </w:rPr>
            </w:pPr>
            <w:r>
              <w:rPr>
                <w:noProof/>
              </w:rPr>
              <w:t>2685</w:t>
            </w:r>
          </w:p>
        </w:tc>
        <w:tc>
          <w:tcPr>
            <w:tcW w:w="1276" w:type="dxa"/>
            <w:tcBorders>
              <w:left w:val="single" w:sz="4" w:space="0" w:color="auto"/>
              <w:right w:val="single" w:sz="4" w:space="0" w:color="auto"/>
            </w:tcBorders>
          </w:tcPr>
          <w:p w14:paraId="09EDC515" w14:textId="34DD8891" w:rsidR="00077BA9" w:rsidRPr="00E62B59" w:rsidRDefault="00551C3C" w:rsidP="00F16DD8">
            <w:pPr>
              <w:pStyle w:val="Wartocitablicy"/>
              <w:spacing w:before="10"/>
              <w:rPr>
                <w:noProof/>
              </w:rPr>
            </w:pPr>
            <w:r>
              <w:rPr>
                <w:noProof/>
              </w:rPr>
              <w:t>3101</w:t>
            </w:r>
          </w:p>
        </w:tc>
        <w:tc>
          <w:tcPr>
            <w:tcW w:w="1275" w:type="dxa"/>
            <w:tcBorders>
              <w:left w:val="single" w:sz="4" w:space="0" w:color="auto"/>
              <w:right w:val="single" w:sz="4" w:space="0" w:color="auto"/>
            </w:tcBorders>
          </w:tcPr>
          <w:p w14:paraId="01AE6FE1" w14:textId="31CCF0E7" w:rsidR="00077BA9" w:rsidRPr="00E62B59" w:rsidRDefault="00551C3C" w:rsidP="00F16DD8">
            <w:pPr>
              <w:pStyle w:val="Wartocitablicy"/>
              <w:spacing w:before="10"/>
              <w:rPr>
                <w:noProof/>
              </w:rPr>
            </w:pPr>
            <w:r>
              <w:rPr>
                <w:noProof/>
              </w:rPr>
              <w:t>1555</w:t>
            </w:r>
          </w:p>
        </w:tc>
        <w:tc>
          <w:tcPr>
            <w:tcW w:w="1418" w:type="dxa"/>
            <w:tcBorders>
              <w:left w:val="single" w:sz="4" w:space="0" w:color="auto"/>
            </w:tcBorders>
          </w:tcPr>
          <w:p w14:paraId="1C06B586" w14:textId="09AE53EB" w:rsidR="00077BA9" w:rsidRPr="00E62B59" w:rsidRDefault="00981175" w:rsidP="00F16DD8">
            <w:pPr>
              <w:pStyle w:val="Wartocitablicy"/>
              <w:spacing w:before="10"/>
              <w:rPr>
                <w:noProof/>
              </w:rPr>
            </w:pPr>
            <w:r>
              <w:rPr>
                <w:noProof/>
              </w:rPr>
              <w:t>–416</w:t>
            </w:r>
          </w:p>
        </w:tc>
      </w:tr>
      <w:tr w:rsidR="00077BA9" w:rsidRPr="00E62B59" w14:paraId="1AD8030E" w14:textId="77777777" w:rsidTr="006C5DB6">
        <w:trPr>
          <w:cantSplit/>
        </w:trPr>
        <w:tc>
          <w:tcPr>
            <w:tcW w:w="1757" w:type="dxa"/>
            <w:vAlign w:val="bottom"/>
          </w:tcPr>
          <w:p w14:paraId="57AF9CBE" w14:textId="77777777" w:rsidR="00077BA9" w:rsidRPr="00E62B59" w:rsidRDefault="00077BA9" w:rsidP="00F16DD8">
            <w:pPr>
              <w:pStyle w:val="Boczek4"/>
              <w:spacing w:before="10"/>
            </w:pPr>
            <w:r w:rsidRPr="00E62B59">
              <w:t xml:space="preserve">Grudzień </w:t>
            </w:r>
            <w:r w:rsidRPr="00E62B59">
              <w:tab/>
            </w:r>
          </w:p>
        </w:tc>
        <w:tc>
          <w:tcPr>
            <w:tcW w:w="511" w:type="dxa"/>
            <w:tcBorders>
              <w:right w:val="single" w:sz="4" w:space="0" w:color="auto"/>
            </w:tcBorders>
          </w:tcPr>
          <w:p w14:paraId="071D0B74" w14:textId="7D20D189" w:rsidR="00077BA9" w:rsidRPr="00E62B59" w:rsidRDefault="00077BA9" w:rsidP="00F16DD8">
            <w:pPr>
              <w:pStyle w:val="Wartocitablicy"/>
              <w:spacing w:before="10"/>
              <w:rPr>
                <w:noProof/>
              </w:rPr>
            </w:pPr>
            <w:r w:rsidRPr="00E62B59">
              <w:rPr>
                <w:noProof/>
              </w:rPr>
              <w:t>20</w:t>
            </w:r>
            <w:r>
              <w:rPr>
                <w:noProof/>
              </w:rPr>
              <w:t>21</w:t>
            </w:r>
          </w:p>
        </w:tc>
        <w:tc>
          <w:tcPr>
            <w:tcW w:w="1418" w:type="dxa"/>
            <w:tcBorders>
              <w:left w:val="single" w:sz="4" w:space="0" w:color="auto"/>
              <w:right w:val="single" w:sz="4" w:space="0" w:color="auto"/>
            </w:tcBorders>
          </w:tcPr>
          <w:p w14:paraId="004D203C" w14:textId="3D6C0C67" w:rsidR="00077BA9" w:rsidRPr="00E62B59" w:rsidRDefault="00077BA9" w:rsidP="00F16DD8">
            <w:pPr>
              <w:pStyle w:val="Wartocitablicy"/>
              <w:spacing w:before="10"/>
              <w:rPr>
                <w:noProof/>
              </w:rPr>
            </w:pPr>
            <w:r>
              <w:rPr>
                <w:noProof/>
              </w:rPr>
              <w:t>1919</w:t>
            </w:r>
          </w:p>
        </w:tc>
        <w:tc>
          <w:tcPr>
            <w:tcW w:w="1276" w:type="dxa"/>
            <w:tcBorders>
              <w:left w:val="single" w:sz="4" w:space="0" w:color="auto"/>
              <w:right w:val="single" w:sz="4" w:space="0" w:color="auto"/>
            </w:tcBorders>
          </w:tcPr>
          <w:p w14:paraId="29DA4F07" w14:textId="1AF5BA5D" w:rsidR="00077BA9" w:rsidRPr="00E62B59" w:rsidRDefault="00077BA9" w:rsidP="00F16DD8">
            <w:pPr>
              <w:pStyle w:val="Wartocitablicy"/>
              <w:spacing w:before="10"/>
              <w:rPr>
                <w:noProof/>
              </w:rPr>
            </w:pPr>
            <w:r>
              <w:rPr>
                <w:noProof/>
              </w:rPr>
              <w:t>2422</w:t>
            </w:r>
          </w:p>
        </w:tc>
        <w:tc>
          <w:tcPr>
            <w:tcW w:w="1275" w:type="dxa"/>
            <w:tcBorders>
              <w:left w:val="single" w:sz="4" w:space="0" w:color="auto"/>
              <w:right w:val="single" w:sz="4" w:space="0" w:color="auto"/>
            </w:tcBorders>
          </w:tcPr>
          <w:p w14:paraId="37167FFC" w14:textId="47BAA906" w:rsidR="00077BA9" w:rsidRPr="00E62B59" w:rsidRDefault="00077BA9" w:rsidP="00F16DD8">
            <w:pPr>
              <w:pStyle w:val="Wartocitablicy"/>
              <w:spacing w:before="10"/>
              <w:rPr>
                <w:noProof/>
              </w:rPr>
            </w:pPr>
            <w:r>
              <w:rPr>
                <w:noProof/>
              </w:rPr>
              <w:t>1581</w:t>
            </w:r>
          </w:p>
        </w:tc>
        <w:tc>
          <w:tcPr>
            <w:tcW w:w="1418" w:type="dxa"/>
            <w:tcBorders>
              <w:left w:val="single" w:sz="4" w:space="0" w:color="auto"/>
            </w:tcBorders>
          </w:tcPr>
          <w:p w14:paraId="7538B080" w14:textId="2FC08F6C" w:rsidR="00077BA9" w:rsidRPr="00E62B59" w:rsidRDefault="00077BA9" w:rsidP="00F16DD8">
            <w:pPr>
              <w:pStyle w:val="Wartocitablicy"/>
              <w:spacing w:before="10"/>
              <w:rPr>
                <w:noProof/>
              </w:rPr>
            </w:pPr>
            <w:r>
              <w:rPr>
                <w:noProof/>
              </w:rPr>
              <w:t>–503</w:t>
            </w:r>
          </w:p>
        </w:tc>
      </w:tr>
      <w:tr w:rsidR="00077BA9" w:rsidRPr="00E62B59" w14:paraId="42437CCC" w14:textId="77777777" w:rsidTr="00317AE1">
        <w:trPr>
          <w:cantSplit/>
        </w:trPr>
        <w:tc>
          <w:tcPr>
            <w:tcW w:w="1757" w:type="dxa"/>
            <w:vAlign w:val="bottom"/>
          </w:tcPr>
          <w:p w14:paraId="6BFA00EE" w14:textId="77777777" w:rsidR="00077BA9" w:rsidRPr="00E62B59" w:rsidRDefault="00077BA9" w:rsidP="00077BA9">
            <w:pPr>
              <w:pStyle w:val="Boczek4ang"/>
            </w:pPr>
            <w:r w:rsidRPr="00E62B59">
              <w:t>December</w:t>
            </w:r>
          </w:p>
        </w:tc>
        <w:tc>
          <w:tcPr>
            <w:tcW w:w="511" w:type="dxa"/>
            <w:tcBorders>
              <w:right w:val="single" w:sz="4" w:space="0" w:color="auto"/>
            </w:tcBorders>
          </w:tcPr>
          <w:p w14:paraId="7102AA49" w14:textId="58DFE1C0" w:rsidR="00077BA9" w:rsidRPr="00E62B59" w:rsidRDefault="00077BA9" w:rsidP="00F16DD8">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0E4BAE3B" w14:textId="1E4299AC" w:rsidR="00077BA9" w:rsidRPr="00E62B59" w:rsidRDefault="00551C3C" w:rsidP="00F16DD8">
            <w:pPr>
              <w:pStyle w:val="Wartocitablicy"/>
              <w:spacing w:before="10"/>
              <w:rPr>
                <w:noProof/>
              </w:rPr>
            </w:pPr>
            <w:r>
              <w:rPr>
                <w:noProof/>
              </w:rPr>
              <w:t>2362</w:t>
            </w:r>
          </w:p>
        </w:tc>
        <w:tc>
          <w:tcPr>
            <w:tcW w:w="1276" w:type="dxa"/>
            <w:tcBorders>
              <w:left w:val="single" w:sz="4" w:space="0" w:color="auto"/>
              <w:right w:val="single" w:sz="4" w:space="0" w:color="auto"/>
            </w:tcBorders>
          </w:tcPr>
          <w:p w14:paraId="0867BCB8" w14:textId="7C0E2775" w:rsidR="00077BA9" w:rsidRPr="00E62B59" w:rsidRDefault="00551C3C" w:rsidP="00F16DD8">
            <w:pPr>
              <w:pStyle w:val="Wartocitablicy"/>
              <w:spacing w:before="10"/>
              <w:rPr>
                <w:noProof/>
              </w:rPr>
            </w:pPr>
            <w:r>
              <w:rPr>
                <w:noProof/>
              </w:rPr>
              <w:t>2953</w:t>
            </w:r>
          </w:p>
        </w:tc>
        <w:tc>
          <w:tcPr>
            <w:tcW w:w="1275" w:type="dxa"/>
            <w:tcBorders>
              <w:left w:val="single" w:sz="4" w:space="0" w:color="auto"/>
              <w:right w:val="single" w:sz="4" w:space="0" w:color="auto"/>
            </w:tcBorders>
          </w:tcPr>
          <w:p w14:paraId="0EBF8390" w14:textId="460CBAC0" w:rsidR="00077BA9" w:rsidRPr="00E62B59" w:rsidRDefault="00551C3C" w:rsidP="00F16DD8">
            <w:pPr>
              <w:pStyle w:val="Wartocitablicy"/>
              <w:spacing w:before="10"/>
              <w:rPr>
                <w:noProof/>
              </w:rPr>
            </w:pPr>
            <w:r>
              <w:rPr>
                <w:noProof/>
              </w:rPr>
              <w:t>1482</w:t>
            </w:r>
          </w:p>
        </w:tc>
        <w:tc>
          <w:tcPr>
            <w:tcW w:w="1418" w:type="dxa"/>
            <w:tcBorders>
              <w:left w:val="single" w:sz="4" w:space="0" w:color="auto"/>
            </w:tcBorders>
          </w:tcPr>
          <w:p w14:paraId="6426DEF0" w14:textId="7FD6233A" w:rsidR="00077BA9" w:rsidRPr="00E62B59" w:rsidRDefault="00981175" w:rsidP="00F16DD8">
            <w:pPr>
              <w:pStyle w:val="Wartocitablicy"/>
              <w:spacing w:before="10"/>
              <w:rPr>
                <w:noProof/>
              </w:rPr>
            </w:pPr>
            <w:r>
              <w:rPr>
                <w:noProof/>
              </w:rPr>
              <w:t>–591</w:t>
            </w:r>
          </w:p>
        </w:tc>
      </w:tr>
    </w:tbl>
    <w:p w14:paraId="32176F42" w14:textId="77777777" w:rsidR="003D2C0E" w:rsidRDefault="003D2C0E" w:rsidP="00E62B59">
      <w:pPr>
        <w:pStyle w:val="Tytutablicyang"/>
      </w:pPr>
      <w:r>
        <w:br w:type="page"/>
      </w:r>
    </w:p>
    <w:p w14:paraId="481405F3" w14:textId="71B67D26" w:rsidR="00E62B59" w:rsidRDefault="00E62B59" w:rsidP="00441DA9">
      <w:pPr>
        <w:pStyle w:val="Tytutablicy"/>
      </w:pPr>
      <w:r w:rsidRPr="00441DA9">
        <w:rPr>
          <w:b w:val="0"/>
        </w:rPr>
        <w:lastRenderedPageBreak/>
        <w:t xml:space="preserve">TABL. </w:t>
      </w:r>
      <w:r w:rsidR="009B5DC3">
        <w:rPr>
          <w:b w:val="0"/>
        </w:rPr>
        <w:t>8</w:t>
      </w:r>
      <w:r w:rsidR="000874E6">
        <w:rPr>
          <w:b w:val="0"/>
        </w:rPr>
        <w:t xml:space="preserve"> (7</w:t>
      </w:r>
      <w:r w:rsidR="009B5DC3">
        <w:rPr>
          <w:b w:val="0"/>
        </w:rPr>
        <w:t>2</w:t>
      </w:r>
      <w:r w:rsidRPr="00441DA9">
        <w:rPr>
          <w:b w:val="0"/>
        </w:rPr>
        <w:t>).</w:t>
      </w:r>
      <w:r>
        <w:tab/>
        <w:t>BEZROBOTNI ZAREJESTROWANI WEDŁUG WIEKU</w:t>
      </w:r>
    </w:p>
    <w:p w14:paraId="4335265A" w14:textId="77777777" w:rsidR="00E62B59" w:rsidRDefault="00E62B59" w:rsidP="00441DA9">
      <w:pPr>
        <w:pStyle w:val="Stan"/>
      </w:pPr>
      <w:r>
        <w:t xml:space="preserve">Stan w </w:t>
      </w:r>
      <w:proofErr w:type="spellStart"/>
      <w:r>
        <w:t>dniu</w:t>
      </w:r>
      <w:proofErr w:type="spellEnd"/>
      <w:r>
        <w:t xml:space="preserve"> 31 </w:t>
      </w:r>
      <w:proofErr w:type="spellStart"/>
      <w:r>
        <w:t>grudnia</w:t>
      </w:r>
      <w:proofErr w:type="spellEnd"/>
    </w:p>
    <w:p w14:paraId="690D13D3" w14:textId="77777777" w:rsidR="00E62B59" w:rsidRDefault="00E62B59" w:rsidP="00441DA9">
      <w:pPr>
        <w:pStyle w:val="Tytutablicyang"/>
        <w:spacing w:after="10"/>
      </w:pPr>
      <w:r>
        <w:t xml:space="preserve">REGISTERED UNEMPLOYED </w:t>
      </w:r>
      <w:r w:rsidRPr="00441DA9">
        <w:t>PERSONS</w:t>
      </w:r>
      <w:r>
        <w:t xml:space="preserve"> BY AGE</w:t>
      </w:r>
    </w:p>
    <w:p w14:paraId="35BE6A48" w14:textId="77777777" w:rsidR="00E62B59" w:rsidRDefault="00E62B59" w:rsidP="00441DA9">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089"/>
        <w:gridCol w:w="465"/>
        <w:gridCol w:w="1089"/>
        <w:gridCol w:w="801"/>
        <w:gridCol w:w="802"/>
        <w:gridCol w:w="805"/>
        <w:gridCol w:w="805"/>
        <w:gridCol w:w="788"/>
        <w:gridCol w:w="11"/>
      </w:tblGrid>
      <w:tr w:rsidR="00E62B59" w:rsidRPr="00E62B59" w14:paraId="6752C9A8" w14:textId="77777777" w:rsidTr="00C81C26">
        <w:trPr>
          <w:cantSplit/>
          <w:trHeight w:val="454"/>
        </w:trPr>
        <w:tc>
          <w:tcPr>
            <w:tcW w:w="1668" w:type="pct"/>
            <w:gridSpan w:val="2"/>
            <w:vMerge w:val="restart"/>
            <w:tcBorders>
              <w:top w:val="single" w:sz="4" w:space="0" w:color="auto"/>
              <w:right w:val="single" w:sz="4" w:space="0" w:color="auto"/>
            </w:tcBorders>
            <w:vAlign w:val="center"/>
          </w:tcPr>
          <w:p w14:paraId="650023D2" w14:textId="77777777" w:rsidR="00E62B59" w:rsidRPr="00E62B59" w:rsidRDefault="00E62B59" w:rsidP="00441DA9">
            <w:pPr>
              <w:pStyle w:val="Gwkatablicy"/>
              <w:rPr>
                <w:lang w:val="en-US"/>
              </w:rPr>
            </w:pPr>
            <w:r w:rsidRPr="00E62B59">
              <w:rPr>
                <w:lang w:val="en-US"/>
              </w:rPr>
              <w:t>L A T A</w:t>
            </w:r>
          </w:p>
          <w:p w14:paraId="516B1D0F" w14:textId="77777777" w:rsidR="00E62B59" w:rsidRPr="00E62B59" w:rsidRDefault="00E62B59" w:rsidP="00441DA9">
            <w:pPr>
              <w:pStyle w:val="Gwkatablicyang"/>
            </w:pPr>
            <w:r w:rsidRPr="00E62B59">
              <w:t>Y E A R S</w:t>
            </w:r>
          </w:p>
          <w:p w14:paraId="1546A643" w14:textId="77777777" w:rsidR="00E62B59" w:rsidRPr="00E62B59" w:rsidRDefault="00E62B59" w:rsidP="00441DA9">
            <w:pPr>
              <w:pStyle w:val="Gwkatablicy"/>
              <w:rPr>
                <w:lang w:val="en-US"/>
              </w:rPr>
            </w:pPr>
            <w:r w:rsidRPr="00E62B59">
              <w:rPr>
                <w:lang w:val="en-US"/>
              </w:rPr>
              <w:t>P Ł E Ć</w:t>
            </w:r>
          </w:p>
          <w:p w14:paraId="52651BB3" w14:textId="77777777" w:rsidR="00E62B59" w:rsidRPr="00E62B59" w:rsidRDefault="00E62B59" w:rsidP="00441DA9">
            <w:pPr>
              <w:pStyle w:val="Gwkatablicyang"/>
            </w:pPr>
            <w:r w:rsidRPr="00E62B59">
              <w:t>S E X</w:t>
            </w:r>
          </w:p>
        </w:tc>
        <w:tc>
          <w:tcPr>
            <w:tcW w:w="711" w:type="pct"/>
            <w:vMerge w:val="restart"/>
            <w:tcBorders>
              <w:top w:val="single" w:sz="4" w:space="0" w:color="auto"/>
              <w:left w:val="single" w:sz="4" w:space="0" w:color="auto"/>
              <w:right w:val="single" w:sz="4" w:space="0" w:color="auto"/>
            </w:tcBorders>
            <w:vAlign w:val="center"/>
          </w:tcPr>
          <w:p w14:paraId="0BE4872F" w14:textId="77777777" w:rsidR="00E62B59" w:rsidRPr="00E62B59" w:rsidRDefault="00E62B59" w:rsidP="00441DA9">
            <w:pPr>
              <w:pStyle w:val="Gwkatablicy"/>
            </w:pPr>
            <w:r w:rsidRPr="00E62B59">
              <w:t>Ogółem</w:t>
            </w:r>
          </w:p>
          <w:p w14:paraId="5922D1CA" w14:textId="77777777" w:rsidR="00E62B59" w:rsidRPr="00E62B59" w:rsidRDefault="00E62B59" w:rsidP="00441DA9">
            <w:pPr>
              <w:pStyle w:val="Gwkatablicyang"/>
            </w:pPr>
            <w:r w:rsidRPr="00E62B59">
              <w:t>Total</w:t>
            </w:r>
          </w:p>
        </w:tc>
        <w:tc>
          <w:tcPr>
            <w:tcW w:w="2621" w:type="pct"/>
            <w:gridSpan w:val="6"/>
            <w:tcBorders>
              <w:top w:val="single" w:sz="4" w:space="0" w:color="auto"/>
              <w:left w:val="single" w:sz="4" w:space="0" w:color="auto"/>
              <w:bottom w:val="single" w:sz="4" w:space="0" w:color="auto"/>
            </w:tcBorders>
            <w:vAlign w:val="center"/>
          </w:tcPr>
          <w:p w14:paraId="27D729AC" w14:textId="77777777" w:rsidR="00E62B59" w:rsidRPr="00E62B59" w:rsidRDefault="00E62B59" w:rsidP="00441DA9">
            <w:pPr>
              <w:pStyle w:val="Gwkatablicy"/>
            </w:pPr>
            <w:r w:rsidRPr="00E62B59">
              <w:t>W wieku</w:t>
            </w:r>
          </w:p>
          <w:p w14:paraId="0466658F" w14:textId="77777777" w:rsidR="00E62B59" w:rsidRPr="00E62B59" w:rsidRDefault="00E62B59" w:rsidP="00441DA9">
            <w:pPr>
              <w:pStyle w:val="Gwkatablicyang"/>
            </w:pPr>
            <w:r w:rsidRPr="00E62B59">
              <w:t>By age</w:t>
            </w:r>
          </w:p>
        </w:tc>
      </w:tr>
      <w:tr w:rsidR="00E62B59" w:rsidRPr="00F27468" w14:paraId="32B04B2B" w14:textId="77777777" w:rsidTr="00C81C26">
        <w:trPr>
          <w:cantSplit/>
          <w:trHeight w:val="680"/>
        </w:trPr>
        <w:tc>
          <w:tcPr>
            <w:tcW w:w="1668" w:type="pct"/>
            <w:gridSpan w:val="2"/>
            <w:vMerge/>
            <w:tcBorders>
              <w:bottom w:val="single" w:sz="4" w:space="0" w:color="auto"/>
              <w:right w:val="single" w:sz="4" w:space="0" w:color="auto"/>
            </w:tcBorders>
            <w:vAlign w:val="center"/>
          </w:tcPr>
          <w:p w14:paraId="6E0F2066"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711" w:type="pct"/>
            <w:vMerge/>
            <w:tcBorders>
              <w:left w:val="single" w:sz="4" w:space="0" w:color="auto"/>
              <w:bottom w:val="single" w:sz="4" w:space="0" w:color="auto"/>
              <w:right w:val="single" w:sz="4" w:space="0" w:color="auto"/>
            </w:tcBorders>
            <w:vAlign w:val="center"/>
          </w:tcPr>
          <w:p w14:paraId="555AD83F"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523" w:type="pct"/>
            <w:tcBorders>
              <w:top w:val="single" w:sz="4" w:space="0" w:color="auto"/>
              <w:left w:val="single" w:sz="4" w:space="0" w:color="auto"/>
              <w:bottom w:val="single" w:sz="4" w:space="0" w:color="auto"/>
              <w:right w:val="single" w:sz="4" w:space="0" w:color="auto"/>
            </w:tcBorders>
            <w:vAlign w:val="center"/>
          </w:tcPr>
          <w:p w14:paraId="1926D802" w14:textId="77777777" w:rsidR="00E62B59" w:rsidRPr="00E62B59" w:rsidRDefault="00E62B59" w:rsidP="00441DA9">
            <w:pPr>
              <w:pStyle w:val="Gwkatablicy"/>
              <w:rPr>
                <w:lang w:val="en-US"/>
              </w:rPr>
            </w:pPr>
            <w:r w:rsidRPr="00E62B59">
              <w:rPr>
                <w:lang w:val="en-US"/>
              </w:rPr>
              <w:t xml:space="preserve">24 </w:t>
            </w:r>
            <w:proofErr w:type="spellStart"/>
            <w:r w:rsidRPr="00E62B59">
              <w:rPr>
                <w:lang w:val="en-US"/>
              </w:rPr>
              <w:t>lata</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mniej</w:t>
            </w:r>
            <w:proofErr w:type="spellEnd"/>
          </w:p>
          <w:p w14:paraId="02398685" w14:textId="77777777" w:rsidR="00E62B59" w:rsidRPr="00E62B59" w:rsidRDefault="00E62B59" w:rsidP="00441DA9">
            <w:pPr>
              <w:pStyle w:val="Gwkatablicyang"/>
            </w:pPr>
            <w:r w:rsidRPr="00E62B59">
              <w:t xml:space="preserve">24 years </w:t>
            </w:r>
            <w:r w:rsidRPr="00E62B59">
              <w:br/>
              <w:t>and less</w:t>
            </w:r>
          </w:p>
        </w:tc>
        <w:tc>
          <w:tcPr>
            <w:tcW w:w="524" w:type="pct"/>
            <w:tcBorders>
              <w:top w:val="single" w:sz="4" w:space="0" w:color="auto"/>
              <w:left w:val="single" w:sz="4" w:space="0" w:color="auto"/>
              <w:bottom w:val="single" w:sz="4" w:space="0" w:color="auto"/>
              <w:right w:val="single" w:sz="4" w:space="0" w:color="auto"/>
            </w:tcBorders>
            <w:vAlign w:val="center"/>
          </w:tcPr>
          <w:p w14:paraId="73EA3BDC" w14:textId="77777777" w:rsidR="00E62B59" w:rsidRPr="00E62B59" w:rsidRDefault="00E62B59" w:rsidP="00441DA9">
            <w:pPr>
              <w:pStyle w:val="Gwkatablicy"/>
            </w:pPr>
            <w:r w:rsidRPr="00E62B59">
              <w:t>25—34</w:t>
            </w:r>
          </w:p>
        </w:tc>
        <w:tc>
          <w:tcPr>
            <w:tcW w:w="526" w:type="pct"/>
            <w:tcBorders>
              <w:left w:val="single" w:sz="4" w:space="0" w:color="auto"/>
              <w:bottom w:val="single" w:sz="4" w:space="0" w:color="auto"/>
              <w:right w:val="single" w:sz="4" w:space="0" w:color="auto"/>
            </w:tcBorders>
            <w:vAlign w:val="center"/>
          </w:tcPr>
          <w:p w14:paraId="7C0752D1" w14:textId="77777777" w:rsidR="00E62B59" w:rsidRPr="00E62B59" w:rsidRDefault="00E62B59" w:rsidP="00441DA9">
            <w:pPr>
              <w:pStyle w:val="Gwkatablicy"/>
            </w:pPr>
            <w:r w:rsidRPr="00E62B59">
              <w:t>35—44</w:t>
            </w:r>
          </w:p>
        </w:tc>
        <w:tc>
          <w:tcPr>
            <w:tcW w:w="526" w:type="pct"/>
            <w:tcBorders>
              <w:left w:val="single" w:sz="4" w:space="0" w:color="auto"/>
              <w:bottom w:val="single" w:sz="4" w:space="0" w:color="auto"/>
              <w:right w:val="single" w:sz="4" w:space="0" w:color="auto"/>
            </w:tcBorders>
            <w:vAlign w:val="center"/>
          </w:tcPr>
          <w:p w14:paraId="4001226C" w14:textId="77777777" w:rsidR="00E62B59" w:rsidRPr="00E62B59" w:rsidRDefault="00E62B59" w:rsidP="00441DA9">
            <w:pPr>
              <w:pStyle w:val="Gwkatablicy"/>
            </w:pPr>
            <w:r w:rsidRPr="00E62B59">
              <w:t>45—54</w:t>
            </w:r>
          </w:p>
        </w:tc>
        <w:tc>
          <w:tcPr>
            <w:tcW w:w="522" w:type="pct"/>
            <w:gridSpan w:val="2"/>
            <w:tcBorders>
              <w:left w:val="single" w:sz="4" w:space="0" w:color="auto"/>
              <w:bottom w:val="single" w:sz="4" w:space="0" w:color="auto"/>
            </w:tcBorders>
            <w:vAlign w:val="center"/>
          </w:tcPr>
          <w:p w14:paraId="069264E0" w14:textId="77777777" w:rsidR="00E62B59" w:rsidRPr="00E62B59" w:rsidRDefault="00E62B59" w:rsidP="00441DA9">
            <w:pPr>
              <w:pStyle w:val="Gwkatablicy"/>
              <w:rPr>
                <w:lang w:val="en-US"/>
              </w:rPr>
            </w:pPr>
            <w:r w:rsidRPr="00E62B59">
              <w:rPr>
                <w:lang w:val="en-US"/>
              </w:rPr>
              <w:t xml:space="preserve">55 </w:t>
            </w:r>
            <w:proofErr w:type="spellStart"/>
            <w:r w:rsidRPr="00E62B59">
              <w:rPr>
                <w:lang w:val="en-US"/>
              </w:rPr>
              <w:t>lat</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więcej</w:t>
            </w:r>
            <w:proofErr w:type="spellEnd"/>
          </w:p>
          <w:p w14:paraId="39349E79" w14:textId="77777777" w:rsidR="00E62B59" w:rsidRPr="00E62B59" w:rsidRDefault="00E62B59" w:rsidP="00441DA9">
            <w:pPr>
              <w:pStyle w:val="Gwkatablicyang"/>
            </w:pPr>
            <w:r w:rsidRPr="00E62B59">
              <w:t xml:space="preserve">55 years </w:t>
            </w:r>
            <w:r w:rsidRPr="00E62B59">
              <w:br/>
              <w:t>and more</w:t>
            </w:r>
          </w:p>
        </w:tc>
      </w:tr>
      <w:tr w:rsidR="008C72CA" w:rsidRPr="00E62B59" w14:paraId="53C7FDC9" w14:textId="77777777" w:rsidTr="00C81C26">
        <w:trPr>
          <w:gridAfter w:val="1"/>
          <w:wAfter w:w="7" w:type="pct"/>
          <w:cantSplit/>
        </w:trPr>
        <w:tc>
          <w:tcPr>
            <w:tcW w:w="1364" w:type="pct"/>
            <w:vAlign w:val="bottom"/>
          </w:tcPr>
          <w:p w14:paraId="304087D7" w14:textId="77777777" w:rsidR="008C72CA" w:rsidRPr="00441DA9" w:rsidRDefault="008C72CA" w:rsidP="008C72CA">
            <w:pPr>
              <w:pStyle w:val="Boczek4"/>
              <w:spacing w:before="60"/>
              <w:rPr>
                <w:b/>
              </w:rPr>
            </w:pPr>
            <w:r w:rsidRPr="00441DA9">
              <w:rPr>
                <w:b/>
              </w:rPr>
              <w:t xml:space="preserve">O G Ó Ł E M </w:t>
            </w:r>
            <w:r w:rsidRPr="00441DA9">
              <w:tab/>
            </w:r>
          </w:p>
        </w:tc>
        <w:tc>
          <w:tcPr>
            <w:tcW w:w="304" w:type="pct"/>
            <w:tcBorders>
              <w:right w:val="single" w:sz="4" w:space="0" w:color="auto"/>
            </w:tcBorders>
            <w:vAlign w:val="bottom"/>
          </w:tcPr>
          <w:p w14:paraId="36A80711" w14:textId="4059F4B9" w:rsidR="008C72CA" w:rsidRPr="00E62B59" w:rsidRDefault="008C72CA" w:rsidP="008C72CA">
            <w:pPr>
              <w:pStyle w:val="Wartocitablicy"/>
              <w:spacing w:before="60"/>
              <w:rPr>
                <w:noProof/>
              </w:rPr>
            </w:pPr>
            <w:r w:rsidRPr="00E62B59">
              <w:rPr>
                <w:noProof/>
              </w:rPr>
              <w:t>2015</w:t>
            </w:r>
          </w:p>
        </w:tc>
        <w:tc>
          <w:tcPr>
            <w:tcW w:w="711" w:type="pct"/>
            <w:tcBorders>
              <w:left w:val="single" w:sz="4" w:space="0" w:color="auto"/>
              <w:right w:val="single" w:sz="4" w:space="0" w:color="auto"/>
            </w:tcBorders>
            <w:vAlign w:val="bottom"/>
          </w:tcPr>
          <w:p w14:paraId="6723E759" w14:textId="7BC708FE" w:rsidR="008C72CA" w:rsidRPr="00E62B59" w:rsidRDefault="008C72CA" w:rsidP="008C72CA">
            <w:pPr>
              <w:pStyle w:val="Wartocitablicy"/>
              <w:spacing w:before="60"/>
              <w:rPr>
                <w:noProof/>
              </w:rPr>
            </w:pPr>
            <w:r w:rsidRPr="00E62B59">
              <w:rPr>
                <w:noProof/>
              </w:rPr>
              <w:t>39724</w:t>
            </w:r>
          </w:p>
        </w:tc>
        <w:tc>
          <w:tcPr>
            <w:tcW w:w="523" w:type="pct"/>
            <w:tcBorders>
              <w:left w:val="single" w:sz="4" w:space="0" w:color="auto"/>
              <w:right w:val="single" w:sz="4" w:space="0" w:color="auto"/>
            </w:tcBorders>
            <w:vAlign w:val="bottom"/>
          </w:tcPr>
          <w:p w14:paraId="676F28CE" w14:textId="2750880E" w:rsidR="008C72CA" w:rsidRPr="00E62B59" w:rsidRDefault="008C72CA" w:rsidP="008C72CA">
            <w:pPr>
              <w:pStyle w:val="Wartocitablicy"/>
              <w:spacing w:before="60"/>
              <w:rPr>
                <w:noProof/>
              </w:rPr>
            </w:pPr>
            <w:r w:rsidRPr="00E62B59">
              <w:rPr>
                <w:noProof/>
              </w:rPr>
              <w:t>2086</w:t>
            </w:r>
          </w:p>
        </w:tc>
        <w:tc>
          <w:tcPr>
            <w:tcW w:w="524" w:type="pct"/>
            <w:tcBorders>
              <w:left w:val="single" w:sz="4" w:space="0" w:color="auto"/>
              <w:right w:val="single" w:sz="4" w:space="0" w:color="auto"/>
            </w:tcBorders>
            <w:vAlign w:val="bottom"/>
          </w:tcPr>
          <w:p w14:paraId="2E7D611F" w14:textId="6EE88D67" w:rsidR="008C72CA" w:rsidRPr="00E62B59" w:rsidRDefault="008C72CA" w:rsidP="008C72CA">
            <w:pPr>
              <w:pStyle w:val="Wartocitablicy"/>
              <w:spacing w:before="60"/>
              <w:rPr>
                <w:noProof/>
              </w:rPr>
            </w:pPr>
            <w:r w:rsidRPr="00E62B59">
              <w:rPr>
                <w:noProof/>
              </w:rPr>
              <w:t>9403</w:t>
            </w:r>
          </w:p>
        </w:tc>
        <w:tc>
          <w:tcPr>
            <w:tcW w:w="526" w:type="pct"/>
            <w:tcBorders>
              <w:left w:val="single" w:sz="4" w:space="0" w:color="auto"/>
              <w:right w:val="single" w:sz="4" w:space="0" w:color="auto"/>
            </w:tcBorders>
            <w:vAlign w:val="bottom"/>
          </w:tcPr>
          <w:p w14:paraId="1B03A686" w14:textId="204FFF60" w:rsidR="008C72CA" w:rsidRPr="00E62B59" w:rsidRDefault="008C72CA" w:rsidP="008C72CA">
            <w:pPr>
              <w:pStyle w:val="Wartocitablicy"/>
              <w:spacing w:before="60"/>
              <w:rPr>
                <w:noProof/>
              </w:rPr>
            </w:pPr>
            <w:r w:rsidRPr="00E62B59">
              <w:rPr>
                <w:noProof/>
              </w:rPr>
              <w:t>10074</w:t>
            </w:r>
          </w:p>
        </w:tc>
        <w:tc>
          <w:tcPr>
            <w:tcW w:w="526" w:type="pct"/>
            <w:tcBorders>
              <w:left w:val="single" w:sz="4" w:space="0" w:color="auto"/>
              <w:right w:val="single" w:sz="4" w:space="0" w:color="auto"/>
            </w:tcBorders>
            <w:vAlign w:val="bottom"/>
          </w:tcPr>
          <w:p w14:paraId="7618285C" w14:textId="2C5AF46C" w:rsidR="008C72CA" w:rsidRPr="00E62B59" w:rsidRDefault="008C72CA" w:rsidP="008C72CA">
            <w:pPr>
              <w:pStyle w:val="Wartocitablicy"/>
              <w:spacing w:before="60"/>
              <w:rPr>
                <w:noProof/>
              </w:rPr>
            </w:pPr>
            <w:r w:rsidRPr="00E62B59">
              <w:rPr>
                <w:noProof/>
              </w:rPr>
              <w:t>7757</w:t>
            </w:r>
          </w:p>
        </w:tc>
        <w:tc>
          <w:tcPr>
            <w:tcW w:w="515" w:type="pct"/>
            <w:tcBorders>
              <w:left w:val="single" w:sz="4" w:space="0" w:color="auto"/>
            </w:tcBorders>
            <w:vAlign w:val="bottom"/>
          </w:tcPr>
          <w:p w14:paraId="17D14EC8" w14:textId="4976E3F6" w:rsidR="008C72CA" w:rsidRPr="00E62B59" w:rsidRDefault="008C72CA" w:rsidP="008C72CA">
            <w:pPr>
              <w:pStyle w:val="Wartocitablicy"/>
              <w:spacing w:before="60"/>
              <w:rPr>
                <w:noProof/>
              </w:rPr>
            </w:pPr>
            <w:r w:rsidRPr="00E62B59">
              <w:rPr>
                <w:noProof/>
              </w:rPr>
              <w:t>10404</w:t>
            </w:r>
          </w:p>
        </w:tc>
      </w:tr>
      <w:tr w:rsidR="00AA6864" w:rsidRPr="00E62B59" w14:paraId="697BA5BE" w14:textId="77777777" w:rsidTr="00C81C26">
        <w:trPr>
          <w:gridAfter w:val="1"/>
          <w:wAfter w:w="7" w:type="pct"/>
          <w:cantSplit/>
        </w:trPr>
        <w:tc>
          <w:tcPr>
            <w:tcW w:w="1364" w:type="pct"/>
          </w:tcPr>
          <w:p w14:paraId="3A5FEB86" w14:textId="77777777" w:rsidR="00AA6864" w:rsidRPr="00441DA9" w:rsidRDefault="00AA6864" w:rsidP="00AA6864">
            <w:pPr>
              <w:pStyle w:val="Boczek4ang"/>
              <w:rPr>
                <w:b/>
              </w:rPr>
            </w:pPr>
            <w:r w:rsidRPr="00441DA9">
              <w:rPr>
                <w:b/>
              </w:rPr>
              <w:t>T O T A L</w:t>
            </w:r>
          </w:p>
        </w:tc>
        <w:tc>
          <w:tcPr>
            <w:tcW w:w="304" w:type="pct"/>
            <w:tcBorders>
              <w:right w:val="single" w:sz="4" w:space="0" w:color="auto"/>
            </w:tcBorders>
            <w:vAlign w:val="bottom"/>
          </w:tcPr>
          <w:p w14:paraId="0CDB55EA" w14:textId="470FA1B6" w:rsidR="00AA6864" w:rsidRPr="00E62B59" w:rsidRDefault="00AA6864" w:rsidP="00F40239">
            <w:pPr>
              <w:pStyle w:val="Wartocitablicy"/>
              <w:spacing w:before="90"/>
              <w:rPr>
                <w:noProof/>
              </w:rPr>
            </w:pPr>
            <w:r w:rsidRPr="00C81C26">
              <w:rPr>
                <w:noProof/>
              </w:rPr>
              <w:t>20</w:t>
            </w:r>
            <w:r>
              <w:rPr>
                <w:noProof/>
              </w:rPr>
              <w:t>19</w:t>
            </w:r>
          </w:p>
        </w:tc>
        <w:tc>
          <w:tcPr>
            <w:tcW w:w="711" w:type="pct"/>
            <w:tcBorders>
              <w:left w:val="single" w:sz="4" w:space="0" w:color="auto"/>
              <w:right w:val="single" w:sz="4" w:space="0" w:color="auto"/>
            </w:tcBorders>
            <w:vAlign w:val="bottom"/>
          </w:tcPr>
          <w:p w14:paraId="557BAA81" w14:textId="1DF03354" w:rsidR="00AA6864" w:rsidRPr="00E62B59" w:rsidRDefault="00AA6864" w:rsidP="00F40239">
            <w:pPr>
              <w:pStyle w:val="Wartocitablicy"/>
              <w:spacing w:before="90"/>
              <w:rPr>
                <w:noProof/>
              </w:rPr>
            </w:pPr>
            <w:r w:rsidRPr="008C174B">
              <w:rPr>
                <w:noProof/>
              </w:rPr>
              <w:t>17367</w:t>
            </w:r>
          </w:p>
        </w:tc>
        <w:tc>
          <w:tcPr>
            <w:tcW w:w="523" w:type="pct"/>
            <w:tcBorders>
              <w:left w:val="single" w:sz="4" w:space="0" w:color="auto"/>
              <w:right w:val="single" w:sz="4" w:space="0" w:color="auto"/>
            </w:tcBorders>
            <w:vAlign w:val="bottom"/>
          </w:tcPr>
          <w:p w14:paraId="0448EF0F" w14:textId="1C99425B" w:rsidR="00AA6864" w:rsidRPr="00E62B59" w:rsidRDefault="00AA6864" w:rsidP="00F40239">
            <w:pPr>
              <w:pStyle w:val="Wartocitablicy"/>
              <w:spacing w:before="90"/>
              <w:rPr>
                <w:noProof/>
              </w:rPr>
            </w:pPr>
            <w:r w:rsidRPr="008C174B">
              <w:rPr>
                <w:noProof/>
              </w:rPr>
              <w:t>736</w:t>
            </w:r>
          </w:p>
        </w:tc>
        <w:tc>
          <w:tcPr>
            <w:tcW w:w="524" w:type="pct"/>
            <w:tcBorders>
              <w:left w:val="single" w:sz="4" w:space="0" w:color="auto"/>
              <w:right w:val="single" w:sz="4" w:space="0" w:color="auto"/>
            </w:tcBorders>
            <w:vAlign w:val="bottom"/>
          </w:tcPr>
          <w:p w14:paraId="7D07BDE7" w14:textId="37260B2E" w:rsidR="00AA6864" w:rsidRPr="00E62B59" w:rsidRDefault="00AA6864" w:rsidP="00F40239">
            <w:pPr>
              <w:pStyle w:val="Wartocitablicy"/>
              <w:spacing w:before="90"/>
              <w:rPr>
                <w:noProof/>
              </w:rPr>
            </w:pPr>
            <w:r w:rsidRPr="008C174B">
              <w:rPr>
                <w:noProof/>
              </w:rPr>
              <w:t>3582</w:t>
            </w:r>
          </w:p>
        </w:tc>
        <w:tc>
          <w:tcPr>
            <w:tcW w:w="526" w:type="pct"/>
            <w:tcBorders>
              <w:left w:val="single" w:sz="4" w:space="0" w:color="auto"/>
              <w:right w:val="single" w:sz="4" w:space="0" w:color="auto"/>
            </w:tcBorders>
            <w:vAlign w:val="bottom"/>
          </w:tcPr>
          <w:p w14:paraId="2D0D549C" w14:textId="76A525B8" w:rsidR="00AA6864" w:rsidRPr="00E62B59" w:rsidRDefault="00AA6864" w:rsidP="00F40239">
            <w:pPr>
              <w:pStyle w:val="Wartocitablicy"/>
              <w:spacing w:before="90"/>
              <w:rPr>
                <w:noProof/>
              </w:rPr>
            </w:pPr>
            <w:r w:rsidRPr="008C174B">
              <w:rPr>
                <w:noProof/>
              </w:rPr>
              <w:t>5025</w:t>
            </w:r>
          </w:p>
        </w:tc>
        <w:tc>
          <w:tcPr>
            <w:tcW w:w="526" w:type="pct"/>
            <w:tcBorders>
              <w:left w:val="single" w:sz="4" w:space="0" w:color="auto"/>
              <w:right w:val="single" w:sz="4" w:space="0" w:color="auto"/>
            </w:tcBorders>
            <w:vAlign w:val="bottom"/>
          </w:tcPr>
          <w:p w14:paraId="7373AABA" w14:textId="2E794805" w:rsidR="00AA6864" w:rsidRPr="00E62B59" w:rsidRDefault="00AA6864" w:rsidP="00F40239">
            <w:pPr>
              <w:pStyle w:val="Wartocitablicy"/>
              <w:spacing w:before="90"/>
              <w:rPr>
                <w:noProof/>
              </w:rPr>
            </w:pPr>
            <w:r w:rsidRPr="008C174B">
              <w:rPr>
                <w:noProof/>
              </w:rPr>
              <w:t>3734</w:t>
            </w:r>
          </w:p>
        </w:tc>
        <w:tc>
          <w:tcPr>
            <w:tcW w:w="515" w:type="pct"/>
            <w:tcBorders>
              <w:left w:val="single" w:sz="4" w:space="0" w:color="auto"/>
            </w:tcBorders>
            <w:vAlign w:val="bottom"/>
          </w:tcPr>
          <w:p w14:paraId="37699B68" w14:textId="31FA898B" w:rsidR="00AA6864" w:rsidRPr="00E62B59" w:rsidRDefault="00AA6864" w:rsidP="00F40239">
            <w:pPr>
              <w:pStyle w:val="Wartocitablicy"/>
              <w:spacing w:before="90"/>
              <w:rPr>
                <w:noProof/>
              </w:rPr>
            </w:pPr>
            <w:r w:rsidRPr="008C174B">
              <w:rPr>
                <w:noProof/>
              </w:rPr>
              <w:t>4290</w:t>
            </w:r>
          </w:p>
        </w:tc>
      </w:tr>
      <w:tr w:rsidR="00AA6864" w:rsidRPr="00E62B59" w14:paraId="2B9FACC6" w14:textId="77777777" w:rsidTr="00C81C26">
        <w:trPr>
          <w:gridAfter w:val="1"/>
          <w:wAfter w:w="7" w:type="pct"/>
          <w:cantSplit/>
        </w:trPr>
        <w:tc>
          <w:tcPr>
            <w:tcW w:w="1364" w:type="pct"/>
          </w:tcPr>
          <w:p w14:paraId="4792565F" w14:textId="77777777" w:rsidR="00AA6864" w:rsidRPr="00E62B59" w:rsidRDefault="00AA6864" w:rsidP="00AA6864">
            <w:pPr>
              <w:tabs>
                <w:tab w:val="right" w:leader="dot" w:pos="1644"/>
              </w:tabs>
              <w:spacing w:after="0" w:line="144" w:lineRule="exact"/>
              <w:jc w:val="left"/>
              <w:rPr>
                <w:sz w:val="14"/>
              </w:rPr>
            </w:pPr>
          </w:p>
        </w:tc>
        <w:tc>
          <w:tcPr>
            <w:tcW w:w="304" w:type="pct"/>
            <w:tcBorders>
              <w:right w:val="single" w:sz="4" w:space="0" w:color="auto"/>
            </w:tcBorders>
            <w:vAlign w:val="bottom"/>
          </w:tcPr>
          <w:p w14:paraId="54084703" w14:textId="64611391" w:rsidR="00AA6864" w:rsidRPr="008C72CA" w:rsidRDefault="00AA6864" w:rsidP="00F40239">
            <w:pPr>
              <w:pStyle w:val="Wartocitablicy"/>
              <w:spacing w:before="90"/>
              <w:rPr>
                <w:noProof/>
              </w:rPr>
            </w:pPr>
            <w:r w:rsidRPr="008C72CA">
              <w:rPr>
                <w:noProof/>
              </w:rPr>
              <w:t>202</w:t>
            </w:r>
            <w:r>
              <w:rPr>
                <w:noProof/>
              </w:rPr>
              <w:t>0</w:t>
            </w:r>
          </w:p>
        </w:tc>
        <w:tc>
          <w:tcPr>
            <w:tcW w:w="711" w:type="pct"/>
            <w:tcBorders>
              <w:left w:val="single" w:sz="4" w:space="0" w:color="auto"/>
              <w:right w:val="single" w:sz="4" w:space="0" w:color="auto"/>
            </w:tcBorders>
            <w:vAlign w:val="bottom"/>
          </w:tcPr>
          <w:p w14:paraId="5C992963" w14:textId="5F0D9E0E" w:rsidR="00AA6864" w:rsidRPr="00AA6864" w:rsidRDefault="00AA6864" w:rsidP="00F40239">
            <w:pPr>
              <w:pStyle w:val="Wartocitablicy"/>
              <w:spacing w:before="90"/>
              <w:rPr>
                <w:noProof/>
              </w:rPr>
            </w:pPr>
            <w:r w:rsidRPr="00AA6864">
              <w:rPr>
                <w:noProof/>
              </w:rPr>
              <w:t>24403</w:t>
            </w:r>
          </w:p>
        </w:tc>
        <w:tc>
          <w:tcPr>
            <w:tcW w:w="523" w:type="pct"/>
            <w:tcBorders>
              <w:left w:val="single" w:sz="4" w:space="0" w:color="auto"/>
              <w:right w:val="single" w:sz="4" w:space="0" w:color="auto"/>
            </w:tcBorders>
            <w:vAlign w:val="bottom"/>
          </w:tcPr>
          <w:p w14:paraId="7AD598FF" w14:textId="3AE6B67E" w:rsidR="00AA6864" w:rsidRPr="00AA6864" w:rsidRDefault="00AA6864" w:rsidP="00F40239">
            <w:pPr>
              <w:pStyle w:val="Wartocitablicy"/>
              <w:spacing w:before="90"/>
              <w:rPr>
                <w:noProof/>
              </w:rPr>
            </w:pPr>
            <w:r w:rsidRPr="00AA6864">
              <w:rPr>
                <w:noProof/>
              </w:rPr>
              <w:t>1202</w:t>
            </w:r>
          </w:p>
        </w:tc>
        <w:tc>
          <w:tcPr>
            <w:tcW w:w="524" w:type="pct"/>
            <w:tcBorders>
              <w:left w:val="single" w:sz="4" w:space="0" w:color="auto"/>
              <w:right w:val="single" w:sz="4" w:space="0" w:color="auto"/>
            </w:tcBorders>
            <w:vAlign w:val="bottom"/>
          </w:tcPr>
          <w:p w14:paraId="6F5B6D43" w14:textId="06F084BB" w:rsidR="00AA6864" w:rsidRPr="00AA6864" w:rsidRDefault="00AA6864" w:rsidP="00F40239">
            <w:pPr>
              <w:pStyle w:val="Wartocitablicy"/>
              <w:spacing w:before="90"/>
              <w:rPr>
                <w:noProof/>
              </w:rPr>
            </w:pPr>
            <w:r w:rsidRPr="00AA6864">
              <w:rPr>
                <w:noProof/>
              </w:rPr>
              <w:t>5330</w:t>
            </w:r>
          </w:p>
        </w:tc>
        <w:tc>
          <w:tcPr>
            <w:tcW w:w="526" w:type="pct"/>
            <w:tcBorders>
              <w:left w:val="single" w:sz="4" w:space="0" w:color="auto"/>
              <w:right w:val="single" w:sz="4" w:space="0" w:color="auto"/>
            </w:tcBorders>
            <w:vAlign w:val="bottom"/>
          </w:tcPr>
          <w:p w14:paraId="217BA2A5" w14:textId="054A5F94" w:rsidR="00AA6864" w:rsidRPr="00AA6864" w:rsidRDefault="00AA6864" w:rsidP="00F40239">
            <w:pPr>
              <w:pStyle w:val="Wartocitablicy"/>
              <w:spacing w:before="90"/>
              <w:rPr>
                <w:noProof/>
              </w:rPr>
            </w:pPr>
            <w:r w:rsidRPr="00AA6864">
              <w:rPr>
                <w:noProof/>
              </w:rPr>
              <w:t>7394</w:t>
            </w:r>
          </w:p>
        </w:tc>
        <w:tc>
          <w:tcPr>
            <w:tcW w:w="526" w:type="pct"/>
            <w:tcBorders>
              <w:left w:val="single" w:sz="4" w:space="0" w:color="auto"/>
              <w:right w:val="single" w:sz="4" w:space="0" w:color="auto"/>
            </w:tcBorders>
            <w:vAlign w:val="bottom"/>
          </w:tcPr>
          <w:p w14:paraId="1F1B5ECC" w14:textId="14873202" w:rsidR="00AA6864" w:rsidRPr="00AA6864" w:rsidRDefault="00AA6864" w:rsidP="00F40239">
            <w:pPr>
              <w:pStyle w:val="Wartocitablicy"/>
              <w:spacing w:before="90"/>
              <w:rPr>
                <w:noProof/>
              </w:rPr>
            </w:pPr>
            <w:r w:rsidRPr="00AA6864">
              <w:rPr>
                <w:noProof/>
              </w:rPr>
              <w:t>5544</w:t>
            </w:r>
          </w:p>
        </w:tc>
        <w:tc>
          <w:tcPr>
            <w:tcW w:w="515" w:type="pct"/>
            <w:tcBorders>
              <w:left w:val="single" w:sz="4" w:space="0" w:color="auto"/>
            </w:tcBorders>
            <w:vAlign w:val="bottom"/>
          </w:tcPr>
          <w:p w14:paraId="78107D31" w14:textId="1BB23DFA" w:rsidR="00AA6864" w:rsidRPr="00AA6864" w:rsidRDefault="00AA6864" w:rsidP="00F40239">
            <w:pPr>
              <w:pStyle w:val="Wartocitablicy"/>
              <w:spacing w:before="90"/>
              <w:rPr>
                <w:noProof/>
              </w:rPr>
            </w:pPr>
            <w:r w:rsidRPr="00AA6864">
              <w:rPr>
                <w:noProof/>
              </w:rPr>
              <w:t>4933</w:t>
            </w:r>
          </w:p>
        </w:tc>
      </w:tr>
      <w:tr w:rsidR="00AA6864" w:rsidRPr="00E62B59" w14:paraId="610E6799" w14:textId="77777777" w:rsidTr="00C81C26">
        <w:trPr>
          <w:gridAfter w:val="1"/>
          <w:wAfter w:w="7" w:type="pct"/>
          <w:cantSplit/>
        </w:trPr>
        <w:tc>
          <w:tcPr>
            <w:tcW w:w="1364" w:type="pct"/>
          </w:tcPr>
          <w:p w14:paraId="27B3F808" w14:textId="77777777" w:rsidR="00AA6864" w:rsidRPr="00E62B59" w:rsidRDefault="00AA6864" w:rsidP="00AA6864">
            <w:pPr>
              <w:tabs>
                <w:tab w:val="right" w:leader="dot" w:pos="1644"/>
              </w:tabs>
              <w:spacing w:after="0" w:line="144" w:lineRule="exact"/>
              <w:jc w:val="left"/>
              <w:rPr>
                <w:sz w:val="14"/>
              </w:rPr>
            </w:pPr>
          </w:p>
        </w:tc>
        <w:tc>
          <w:tcPr>
            <w:tcW w:w="304" w:type="pct"/>
            <w:tcBorders>
              <w:right w:val="single" w:sz="4" w:space="0" w:color="auto"/>
            </w:tcBorders>
            <w:vAlign w:val="bottom"/>
          </w:tcPr>
          <w:p w14:paraId="3E3F050D" w14:textId="655A7DA1" w:rsidR="00AA6864" w:rsidRPr="00E62B59" w:rsidRDefault="00AA6864" w:rsidP="00F40239">
            <w:pPr>
              <w:pStyle w:val="Wartocitablicy"/>
              <w:spacing w:before="90"/>
              <w:rPr>
                <w:b/>
                <w:noProof/>
              </w:rPr>
            </w:pPr>
            <w:r w:rsidRPr="00E62B59">
              <w:rPr>
                <w:b/>
                <w:noProof/>
              </w:rPr>
              <w:t>20</w:t>
            </w:r>
            <w:r>
              <w:rPr>
                <w:b/>
                <w:noProof/>
              </w:rPr>
              <w:t>22</w:t>
            </w:r>
          </w:p>
        </w:tc>
        <w:tc>
          <w:tcPr>
            <w:tcW w:w="711" w:type="pct"/>
            <w:tcBorders>
              <w:left w:val="single" w:sz="4" w:space="0" w:color="auto"/>
              <w:right w:val="single" w:sz="4" w:space="0" w:color="auto"/>
            </w:tcBorders>
            <w:vAlign w:val="bottom"/>
          </w:tcPr>
          <w:p w14:paraId="12B19BC4" w14:textId="1CF80DAB" w:rsidR="00AA6864" w:rsidRPr="00E62B59" w:rsidRDefault="00AA6864" w:rsidP="00F40239">
            <w:pPr>
              <w:pStyle w:val="Wartocitablicy"/>
              <w:spacing w:before="90"/>
              <w:rPr>
                <w:b/>
                <w:noProof/>
              </w:rPr>
            </w:pPr>
            <w:r>
              <w:rPr>
                <w:b/>
                <w:noProof/>
              </w:rPr>
              <w:t>20172</w:t>
            </w:r>
          </w:p>
        </w:tc>
        <w:tc>
          <w:tcPr>
            <w:tcW w:w="523" w:type="pct"/>
            <w:tcBorders>
              <w:left w:val="single" w:sz="4" w:space="0" w:color="auto"/>
              <w:right w:val="single" w:sz="4" w:space="0" w:color="auto"/>
            </w:tcBorders>
            <w:vAlign w:val="bottom"/>
          </w:tcPr>
          <w:p w14:paraId="42B17217" w14:textId="32E82B9E" w:rsidR="00AA6864" w:rsidRPr="00E62B59" w:rsidRDefault="00AA6864" w:rsidP="00F40239">
            <w:pPr>
              <w:pStyle w:val="Wartocitablicy"/>
              <w:spacing w:before="90"/>
              <w:rPr>
                <w:b/>
                <w:noProof/>
              </w:rPr>
            </w:pPr>
            <w:r>
              <w:rPr>
                <w:b/>
                <w:noProof/>
              </w:rPr>
              <w:t>864</w:t>
            </w:r>
          </w:p>
        </w:tc>
        <w:tc>
          <w:tcPr>
            <w:tcW w:w="524" w:type="pct"/>
            <w:tcBorders>
              <w:left w:val="single" w:sz="4" w:space="0" w:color="auto"/>
              <w:right w:val="single" w:sz="4" w:space="0" w:color="auto"/>
            </w:tcBorders>
            <w:vAlign w:val="bottom"/>
          </w:tcPr>
          <w:p w14:paraId="2C72A590" w14:textId="0FDE17A1" w:rsidR="00AA6864" w:rsidRPr="00E62B59" w:rsidRDefault="00AA6864" w:rsidP="00F40239">
            <w:pPr>
              <w:pStyle w:val="Wartocitablicy"/>
              <w:spacing w:before="90"/>
              <w:rPr>
                <w:b/>
                <w:noProof/>
              </w:rPr>
            </w:pPr>
            <w:r>
              <w:rPr>
                <w:b/>
                <w:noProof/>
              </w:rPr>
              <w:t>3493</w:t>
            </w:r>
          </w:p>
        </w:tc>
        <w:tc>
          <w:tcPr>
            <w:tcW w:w="526" w:type="pct"/>
            <w:tcBorders>
              <w:left w:val="single" w:sz="4" w:space="0" w:color="auto"/>
              <w:right w:val="single" w:sz="4" w:space="0" w:color="auto"/>
            </w:tcBorders>
            <w:vAlign w:val="bottom"/>
          </w:tcPr>
          <w:p w14:paraId="45464A8C" w14:textId="563D3D0D" w:rsidR="00AA6864" w:rsidRPr="00E62B59" w:rsidRDefault="00AA6864" w:rsidP="00F40239">
            <w:pPr>
              <w:pStyle w:val="Wartocitablicy"/>
              <w:spacing w:before="90"/>
              <w:rPr>
                <w:b/>
                <w:noProof/>
              </w:rPr>
            </w:pPr>
            <w:r>
              <w:rPr>
                <w:b/>
                <w:noProof/>
              </w:rPr>
              <w:t>5989</w:t>
            </w:r>
          </w:p>
        </w:tc>
        <w:tc>
          <w:tcPr>
            <w:tcW w:w="526" w:type="pct"/>
            <w:tcBorders>
              <w:left w:val="single" w:sz="4" w:space="0" w:color="auto"/>
              <w:right w:val="single" w:sz="4" w:space="0" w:color="auto"/>
            </w:tcBorders>
            <w:vAlign w:val="bottom"/>
          </w:tcPr>
          <w:p w14:paraId="34A6B068" w14:textId="065BF318" w:rsidR="00AA6864" w:rsidRPr="00E62B59" w:rsidRDefault="00AA6864" w:rsidP="00F40239">
            <w:pPr>
              <w:pStyle w:val="Wartocitablicy"/>
              <w:spacing w:before="90"/>
              <w:rPr>
                <w:b/>
                <w:noProof/>
              </w:rPr>
            </w:pPr>
            <w:r>
              <w:rPr>
                <w:b/>
                <w:noProof/>
              </w:rPr>
              <w:t>5406</w:t>
            </w:r>
          </w:p>
        </w:tc>
        <w:tc>
          <w:tcPr>
            <w:tcW w:w="515" w:type="pct"/>
            <w:tcBorders>
              <w:left w:val="single" w:sz="4" w:space="0" w:color="auto"/>
            </w:tcBorders>
            <w:vAlign w:val="bottom"/>
          </w:tcPr>
          <w:p w14:paraId="79CA4D8F" w14:textId="10898B41" w:rsidR="00AA6864" w:rsidRPr="00E62B59" w:rsidRDefault="00AA6864" w:rsidP="00F40239">
            <w:pPr>
              <w:pStyle w:val="Wartocitablicy"/>
              <w:spacing w:before="90"/>
              <w:rPr>
                <w:b/>
                <w:noProof/>
              </w:rPr>
            </w:pPr>
            <w:r>
              <w:rPr>
                <w:b/>
                <w:noProof/>
              </w:rPr>
              <w:t>4420</w:t>
            </w:r>
          </w:p>
        </w:tc>
      </w:tr>
      <w:tr w:rsidR="00AA6864" w:rsidRPr="00E62B59" w14:paraId="5FC6CD9B" w14:textId="77777777" w:rsidTr="00C81C26">
        <w:trPr>
          <w:gridAfter w:val="1"/>
          <w:wAfter w:w="7" w:type="pct"/>
          <w:cantSplit/>
        </w:trPr>
        <w:tc>
          <w:tcPr>
            <w:tcW w:w="1364" w:type="pct"/>
            <w:vAlign w:val="bottom"/>
          </w:tcPr>
          <w:p w14:paraId="00A95425" w14:textId="77777777" w:rsidR="00AA6864" w:rsidRPr="00E62B59" w:rsidRDefault="00AA6864" w:rsidP="00AA6864">
            <w:pPr>
              <w:pStyle w:val="Boczek4"/>
              <w:spacing w:before="240"/>
            </w:pPr>
            <w:r w:rsidRPr="00E62B59">
              <w:t xml:space="preserve">Mężczyźni </w:t>
            </w:r>
            <w:r w:rsidRPr="00E62B59">
              <w:tab/>
            </w:r>
          </w:p>
        </w:tc>
        <w:tc>
          <w:tcPr>
            <w:tcW w:w="304" w:type="pct"/>
            <w:tcBorders>
              <w:right w:val="single" w:sz="4" w:space="0" w:color="auto"/>
            </w:tcBorders>
            <w:vAlign w:val="bottom"/>
          </w:tcPr>
          <w:p w14:paraId="7B0DB0B5" w14:textId="469CDA62" w:rsidR="00AA6864" w:rsidRPr="00E62B59" w:rsidRDefault="00AA6864" w:rsidP="00AA6864">
            <w:pPr>
              <w:pStyle w:val="Wartocitablicy"/>
              <w:spacing w:before="240"/>
              <w:rPr>
                <w:noProof/>
              </w:rPr>
            </w:pPr>
            <w:r w:rsidRPr="00E62B59">
              <w:rPr>
                <w:noProof/>
              </w:rPr>
              <w:t>2015</w:t>
            </w:r>
          </w:p>
        </w:tc>
        <w:tc>
          <w:tcPr>
            <w:tcW w:w="711" w:type="pct"/>
            <w:tcBorders>
              <w:left w:val="single" w:sz="4" w:space="0" w:color="auto"/>
              <w:right w:val="single" w:sz="4" w:space="0" w:color="auto"/>
            </w:tcBorders>
            <w:vAlign w:val="bottom"/>
          </w:tcPr>
          <w:p w14:paraId="57410278" w14:textId="02208F38" w:rsidR="00AA6864" w:rsidRPr="00E62B59" w:rsidRDefault="00AA6864" w:rsidP="00AA6864">
            <w:pPr>
              <w:pStyle w:val="Wartocitablicy"/>
              <w:spacing w:before="240"/>
              <w:rPr>
                <w:noProof/>
              </w:rPr>
            </w:pPr>
            <w:r w:rsidRPr="00E62B59">
              <w:rPr>
                <w:noProof/>
              </w:rPr>
              <w:t>20512</w:t>
            </w:r>
          </w:p>
        </w:tc>
        <w:tc>
          <w:tcPr>
            <w:tcW w:w="523" w:type="pct"/>
            <w:tcBorders>
              <w:left w:val="single" w:sz="4" w:space="0" w:color="auto"/>
              <w:right w:val="single" w:sz="4" w:space="0" w:color="auto"/>
            </w:tcBorders>
            <w:vAlign w:val="bottom"/>
          </w:tcPr>
          <w:p w14:paraId="74089E91" w14:textId="780CDB5A" w:rsidR="00AA6864" w:rsidRPr="00E62B59" w:rsidRDefault="00AA6864" w:rsidP="00AA6864">
            <w:pPr>
              <w:pStyle w:val="Wartocitablicy"/>
              <w:spacing w:before="240"/>
              <w:rPr>
                <w:noProof/>
              </w:rPr>
            </w:pPr>
            <w:r w:rsidRPr="00E62B59">
              <w:rPr>
                <w:noProof/>
              </w:rPr>
              <w:t>933</w:t>
            </w:r>
          </w:p>
        </w:tc>
        <w:tc>
          <w:tcPr>
            <w:tcW w:w="524" w:type="pct"/>
            <w:tcBorders>
              <w:left w:val="single" w:sz="4" w:space="0" w:color="auto"/>
              <w:right w:val="single" w:sz="4" w:space="0" w:color="auto"/>
            </w:tcBorders>
            <w:vAlign w:val="bottom"/>
          </w:tcPr>
          <w:p w14:paraId="09B80CE0" w14:textId="035FB1F3" w:rsidR="00AA6864" w:rsidRPr="00E62B59" w:rsidRDefault="00AA6864" w:rsidP="00AA6864">
            <w:pPr>
              <w:pStyle w:val="Wartocitablicy"/>
              <w:spacing w:before="240"/>
              <w:rPr>
                <w:noProof/>
              </w:rPr>
            </w:pPr>
            <w:r w:rsidRPr="00E62B59">
              <w:rPr>
                <w:noProof/>
              </w:rPr>
              <w:t>4048</w:t>
            </w:r>
          </w:p>
        </w:tc>
        <w:tc>
          <w:tcPr>
            <w:tcW w:w="526" w:type="pct"/>
            <w:tcBorders>
              <w:left w:val="single" w:sz="4" w:space="0" w:color="auto"/>
              <w:right w:val="single" w:sz="4" w:space="0" w:color="auto"/>
            </w:tcBorders>
            <w:vAlign w:val="bottom"/>
          </w:tcPr>
          <w:p w14:paraId="74D2ABF0" w14:textId="1FBCAFB2" w:rsidR="00AA6864" w:rsidRPr="00E62B59" w:rsidRDefault="00AA6864" w:rsidP="00AA6864">
            <w:pPr>
              <w:pStyle w:val="Wartocitablicy"/>
              <w:spacing w:before="240"/>
              <w:rPr>
                <w:noProof/>
              </w:rPr>
            </w:pPr>
            <w:r w:rsidRPr="00E62B59">
              <w:rPr>
                <w:noProof/>
              </w:rPr>
              <w:t>4663</w:t>
            </w:r>
          </w:p>
        </w:tc>
        <w:tc>
          <w:tcPr>
            <w:tcW w:w="526" w:type="pct"/>
            <w:tcBorders>
              <w:left w:val="single" w:sz="4" w:space="0" w:color="auto"/>
              <w:right w:val="single" w:sz="4" w:space="0" w:color="auto"/>
            </w:tcBorders>
            <w:vAlign w:val="bottom"/>
          </w:tcPr>
          <w:p w14:paraId="511B09BA" w14:textId="1B20906F" w:rsidR="00AA6864" w:rsidRPr="00E62B59" w:rsidRDefault="00AA6864" w:rsidP="00AA6864">
            <w:pPr>
              <w:pStyle w:val="Wartocitablicy"/>
              <w:spacing w:before="240"/>
              <w:rPr>
                <w:noProof/>
              </w:rPr>
            </w:pPr>
            <w:r w:rsidRPr="00E62B59">
              <w:rPr>
                <w:noProof/>
              </w:rPr>
              <w:t>4028</w:t>
            </w:r>
          </w:p>
        </w:tc>
        <w:tc>
          <w:tcPr>
            <w:tcW w:w="515" w:type="pct"/>
            <w:tcBorders>
              <w:left w:val="single" w:sz="4" w:space="0" w:color="auto"/>
            </w:tcBorders>
            <w:vAlign w:val="bottom"/>
          </w:tcPr>
          <w:p w14:paraId="15510202" w14:textId="15E26031" w:rsidR="00AA6864" w:rsidRPr="00E62B59" w:rsidRDefault="00AA6864" w:rsidP="00AA6864">
            <w:pPr>
              <w:pStyle w:val="Wartocitablicy"/>
              <w:spacing w:before="240"/>
              <w:rPr>
                <w:noProof/>
              </w:rPr>
            </w:pPr>
            <w:r w:rsidRPr="00E62B59">
              <w:rPr>
                <w:noProof/>
              </w:rPr>
              <w:t>6840</w:t>
            </w:r>
          </w:p>
        </w:tc>
      </w:tr>
      <w:tr w:rsidR="00AA6864" w:rsidRPr="00E62B59" w14:paraId="7351FF32" w14:textId="77777777" w:rsidTr="00C81C26">
        <w:trPr>
          <w:gridAfter w:val="1"/>
          <w:wAfter w:w="7" w:type="pct"/>
          <w:cantSplit/>
        </w:trPr>
        <w:tc>
          <w:tcPr>
            <w:tcW w:w="1364" w:type="pct"/>
          </w:tcPr>
          <w:p w14:paraId="68CAAD11" w14:textId="10A6206A" w:rsidR="00AA6864" w:rsidRPr="0015651D" w:rsidRDefault="00971AC1" w:rsidP="00AA6864">
            <w:pPr>
              <w:pStyle w:val="Boczek4ang"/>
            </w:pPr>
            <w:r w:rsidRPr="0015651D">
              <w:t>Men</w:t>
            </w:r>
          </w:p>
        </w:tc>
        <w:tc>
          <w:tcPr>
            <w:tcW w:w="304" w:type="pct"/>
            <w:tcBorders>
              <w:right w:val="single" w:sz="4" w:space="0" w:color="auto"/>
            </w:tcBorders>
            <w:vAlign w:val="bottom"/>
          </w:tcPr>
          <w:p w14:paraId="425E4562" w14:textId="0766DE13" w:rsidR="00AA6864" w:rsidRPr="00E62B59" w:rsidRDefault="00AA6864" w:rsidP="00F40239">
            <w:pPr>
              <w:pStyle w:val="Wartocitablicy"/>
              <w:spacing w:before="90"/>
              <w:rPr>
                <w:noProof/>
              </w:rPr>
            </w:pPr>
            <w:r w:rsidRPr="00C81C26">
              <w:rPr>
                <w:noProof/>
              </w:rPr>
              <w:t>20</w:t>
            </w:r>
            <w:r>
              <w:rPr>
                <w:noProof/>
              </w:rPr>
              <w:t>19</w:t>
            </w:r>
          </w:p>
        </w:tc>
        <w:tc>
          <w:tcPr>
            <w:tcW w:w="711" w:type="pct"/>
            <w:tcBorders>
              <w:left w:val="single" w:sz="4" w:space="0" w:color="auto"/>
              <w:right w:val="single" w:sz="4" w:space="0" w:color="auto"/>
            </w:tcBorders>
            <w:vAlign w:val="bottom"/>
          </w:tcPr>
          <w:p w14:paraId="3598A322" w14:textId="7A1AD6BC" w:rsidR="00AA6864" w:rsidRPr="00E62B59" w:rsidRDefault="00AA6864" w:rsidP="00F40239">
            <w:pPr>
              <w:pStyle w:val="Wartocitablicy"/>
              <w:spacing w:before="90"/>
              <w:rPr>
                <w:noProof/>
              </w:rPr>
            </w:pPr>
            <w:r w:rsidRPr="008C174B">
              <w:rPr>
                <w:noProof/>
              </w:rPr>
              <w:t>8794</w:t>
            </w:r>
          </w:p>
        </w:tc>
        <w:tc>
          <w:tcPr>
            <w:tcW w:w="523" w:type="pct"/>
            <w:tcBorders>
              <w:left w:val="single" w:sz="4" w:space="0" w:color="auto"/>
              <w:right w:val="single" w:sz="4" w:space="0" w:color="auto"/>
            </w:tcBorders>
            <w:vAlign w:val="bottom"/>
          </w:tcPr>
          <w:p w14:paraId="3BB723B9" w14:textId="6C76BBCC" w:rsidR="00AA6864" w:rsidRPr="00E62B59" w:rsidRDefault="00AA6864" w:rsidP="00F40239">
            <w:pPr>
              <w:pStyle w:val="Wartocitablicy"/>
              <w:spacing w:before="90"/>
              <w:rPr>
                <w:noProof/>
              </w:rPr>
            </w:pPr>
            <w:r w:rsidRPr="008C174B">
              <w:rPr>
                <w:noProof/>
              </w:rPr>
              <w:t>289</w:t>
            </w:r>
          </w:p>
        </w:tc>
        <w:tc>
          <w:tcPr>
            <w:tcW w:w="524" w:type="pct"/>
            <w:tcBorders>
              <w:left w:val="single" w:sz="4" w:space="0" w:color="auto"/>
              <w:right w:val="single" w:sz="4" w:space="0" w:color="auto"/>
            </w:tcBorders>
            <w:vAlign w:val="bottom"/>
          </w:tcPr>
          <w:p w14:paraId="7BE237E9" w14:textId="4517CBE2" w:rsidR="00AA6864" w:rsidRPr="00E62B59" w:rsidRDefault="00AA6864" w:rsidP="00F40239">
            <w:pPr>
              <w:pStyle w:val="Wartocitablicy"/>
              <w:spacing w:before="90"/>
              <w:rPr>
                <w:noProof/>
              </w:rPr>
            </w:pPr>
            <w:r w:rsidRPr="008C174B">
              <w:rPr>
                <w:noProof/>
              </w:rPr>
              <w:t>1237</w:t>
            </w:r>
          </w:p>
        </w:tc>
        <w:tc>
          <w:tcPr>
            <w:tcW w:w="526" w:type="pct"/>
            <w:tcBorders>
              <w:left w:val="single" w:sz="4" w:space="0" w:color="auto"/>
              <w:right w:val="single" w:sz="4" w:space="0" w:color="auto"/>
            </w:tcBorders>
            <w:vAlign w:val="bottom"/>
          </w:tcPr>
          <w:p w14:paraId="3087DF54" w14:textId="2EC9F9C5" w:rsidR="00AA6864" w:rsidRPr="00E62B59" w:rsidRDefault="00AA6864" w:rsidP="00F40239">
            <w:pPr>
              <w:pStyle w:val="Wartocitablicy"/>
              <w:spacing w:before="90"/>
              <w:rPr>
                <w:noProof/>
              </w:rPr>
            </w:pPr>
            <w:r w:rsidRPr="008C174B">
              <w:rPr>
                <w:noProof/>
              </w:rPr>
              <w:t>2151</w:t>
            </w:r>
          </w:p>
        </w:tc>
        <w:tc>
          <w:tcPr>
            <w:tcW w:w="526" w:type="pct"/>
            <w:tcBorders>
              <w:left w:val="single" w:sz="4" w:space="0" w:color="auto"/>
              <w:right w:val="single" w:sz="4" w:space="0" w:color="auto"/>
            </w:tcBorders>
            <w:vAlign w:val="bottom"/>
          </w:tcPr>
          <w:p w14:paraId="678F72C1" w14:textId="609D72A3" w:rsidR="00AA6864" w:rsidRPr="00E62B59" w:rsidRDefault="00AA6864" w:rsidP="00F40239">
            <w:pPr>
              <w:pStyle w:val="Wartocitablicy"/>
              <w:spacing w:before="90"/>
              <w:rPr>
                <w:noProof/>
              </w:rPr>
            </w:pPr>
            <w:r w:rsidRPr="008C174B">
              <w:rPr>
                <w:noProof/>
              </w:rPr>
              <w:t>1993</w:t>
            </w:r>
          </w:p>
        </w:tc>
        <w:tc>
          <w:tcPr>
            <w:tcW w:w="515" w:type="pct"/>
            <w:tcBorders>
              <w:left w:val="single" w:sz="4" w:space="0" w:color="auto"/>
            </w:tcBorders>
            <w:vAlign w:val="bottom"/>
          </w:tcPr>
          <w:p w14:paraId="05323CC5" w14:textId="2A02B432" w:rsidR="00AA6864" w:rsidRPr="00E62B59" w:rsidRDefault="00AA6864" w:rsidP="00F40239">
            <w:pPr>
              <w:pStyle w:val="Wartocitablicy"/>
              <w:spacing w:before="90"/>
              <w:rPr>
                <w:noProof/>
              </w:rPr>
            </w:pPr>
            <w:r w:rsidRPr="008C174B">
              <w:rPr>
                <w:noProof/>
              </w:rPr>
              <w:t>3124</w:t>
            </w:r>
          </w:p>
        </w:tc>
      </w:tr>
      <w:tr w:rsidR="00AA6864" w:rsidRPr="00E62B59" w14:paraId="35EFC5B5" w14:textId="77777777" w:rsidTr="00C81C26">
        <w:trPr>
          <w:gridAfter w:val="1"/>
          <w:wAfter w:w="7" w:type="pct"/>
          <w:cantSplit/>
        </w:trPr>
        <w:tc>
          <w:tcPr>
            <w:tcW w:w="1364" w:type="pct"/>
          </w:tcPr>
          <w:p w14:paraId="2BB812C2" w14:textId="77777777" w:rsidR="00AA6864" w:rsidRPr="0015651D" w:rsidRDefault="00AA6864" w:rsidP="00AA6864">
            <w:pPr>
              <w:tabs>
                <w:tab w:val="right" w:leader="dot" w:pos="1644"/>
              </w:tabs>
              <w:spacing w:after="0" w:line="144" w:lineRule="exact"/>
              <w:jc w:val="left"/>
              <w:rPr>
                <w:sz w:val="14"/>
              </w:rPr>
            </w:pPr>
          </w:p>
        </w:tc>
        <w:tc>
          <w:tcPr>
            <w:tcW w:w="304" w:type="pct"/>
            <w:tcBorders>
              <w:right w:val="single" w:sz="4" w:space="0" w:color="auto"/>
            </w:tcBorders>
            <w:vAlign w:val="bottom"/>
          </w:tcPr>
          <w:p w14:paraId="4FB45E0A" w14:textId="20703937" w:rsidR="00AA6864" w:rsidRPr="008C174B" w:rsidRDefault="00AA6864" w:rsidP="00F40239">
            <w:pPr>
              <w:pStyle w:val="Wartocitablicy"/>
              <w:spacing w:before="90"/>
              <w:rPr>
                <w:noProof/>
              </w:rPr>
            </w:pPr>
            <w:r w:rsidRPr="008C72CA">
              <w:rPr>
                <w:noProof/>
              </w:rPr>
              <w:t>202</w:t>
            </w:r>
            <w:r>
              <w:rPr>
                <w:noProof/>
              </w:rPr>
              <w:t>0</w:t>
            </w:r>
          </w:p>
        </w:tc>
        <w:tc>
          <w:tcPr>
            <w:tcW w:w="711" w:type="pct"/>
            <w:tcBorders>
              <w:left w:val="single" w:sz="4" w:space="0" w:color="auto"/>
              <w:right w:val="single" w:sz="4" w:space="0" w:color="auto"/>
            </w:tcBorders>
            <w:vAlign w:val="bottom"/>
          </w:tcPr>
          <w:p w14:paraId="55887D00" w14:textId="3A56C8A3" w:rsidR="00AA6864" w:rsidRPr="00AA6864" w:rsidRDefault="00AA6864" w:rsidP="00F40239">
            <w:pPr>
              <w:pStyle w:val="Wartocitablicy"/>
              <w:spacing w:before="90"/>
              <w:rPr>
                <w:noProof/>
              </w:rPr>
            </w:pPr>
            <w:r w:rsidRPr="00AA6864">
              <w:rPr>
                <w:noProof/>
              </w:rPr>
              <w:t>12402</w:t>
            </w:r>
          </w:p>
        </w:tc>
        <w:tc>
          <w:tcPr>
            <w:tcW w:w="523" w:type="pct"/>
            <w:tcBorders>
              <w:left w:val="single" w:sz="4" w:space="0" w:color="auto"/>
              <w:right w:val="single" w:sz="4" w:space="0" w:color="auto"/>
            </w:tcBorders>
            <w:vAlign w:val="bottom"/>
          </w:tcPr>
          <w:p w14:paraId="70303AE5" w14:textId="146B063D" w:rsidR="00AA6864" w:rsidRPr="00AA6864" w:rsidRDefault="00AA6864" w:rsidP="00F40239">
            <w:pPr>
              <w:pStyle w:val="Wartocitablicy"/>
              <w:spacing w:before="90"/>
              <w:rPr>
                <w:noProof/>
              </w:rPr>
            </w:pPr>
            <w:r w:rsidRPr="00AA6864">
              <w:rPr>
                <w:noProof/>
              </w:rPr>
              <w:t>528</w:t>
            </w:r>
          </w:p>
        </w:tc>
        <w:tc>
          <w:tcPr>
            <w:tcW w:w="524" w:type="pct"/>
            <w:tcBorders>
              <w:left w:val="single" w:sz="4" w:space="0" w:color="auto"/>
              <w:right w:val="single" w:sz="4" w:space="0" w:color="auto"/>
            </w:tcBorders>
            <w:vAlign w:val="bottom"/>
          </w:tcPr>
          <w:p w14:paraId="0550517D" w14:textId="38F7C769" w:rsidR="00AA6864" w:rsidRPr="00AA6864" w:rsidRDefault="00AA6864" w:rsidP="00F40239">
            <w:pPr>
              <w:pStyle w:val="Wartocitablicy"/>
              <w:spacing w:before="90"/>
              <w:rPr>
                <w:noProof/>
              </w:rPr>
            </w:pPr>
            <w:r w:rsidRPr="00AA6864">
              <w:rPr>
                <w:noProof/>
              </w:rPr>
              <w:t>2038</w:t>
            </w:r>
          </w:p>
        </w:tc>
        <w:tc>
          <w:tcPr>
            <w:tcW w:w="526" w:type="pct"/>
            <w:tcBorders>
              <w:left w:val="single" w:sz="4" w:space="0" w:color="auto"/>
              <w:right w:val="single" w:sz="4" w:space="0" w:color="auto"/>
            </w:tcBorders>
            <w:vAlign w:val="bottom"/>
          </w:tcPr>
          <w:p w14:paraId="7552EA45" w14:textId="5082BF40" w:rsidR="00AA6864" w:rsidRPr="00AA6864" w:rsidRDefault="00AA6864" w:rsidP="00F40239">
            <w:pPr>
              <w:pStyle w:val="Wartocitablicy"/>
              <w:spacing w:before="90"/>
              <w:rPr>
                <w:noProof/>
              </w:rPr>
            </w:pPr>
            <w:r w:rsidRPr="00AA6864">
              <w:rPr>
                <w:noProof/>
              </w:rPr>
              <w:t>3236</w:t>
            </w:r>
          </w:p>
        </w:tc>
        <w:tc>
          <w:tcPr>
            <w:tcW w:w="526" w:type="pct"/>
            <w:tcBorders>
              <w:left w:val="single" w:sz="4" w:space="0" w:color="auto"/>
              <w:right w:val="single" w:sz="4" w:space="0" w:color="auto"/>
            </w:tcBorders>
            <w:vAlign w:val="bottom"/>
          </w:tcPr>
          <w:p w14:paraId="08F24C4F" w14:textId="0515AEA0" w:rsidR="00AA6864" w:rsidRPr="00AA6864" w:rsidRDefault="00AA6864" w:rsidP="00F40239">
            <w:pPr>
              <w:pStyle w:val="Wartocitablicy"/>
              <w:spacing w:before="90"/>
              <w:rPr>
                <w:noProof/>
              </w:rPr>
            </w:pPr>
            <w:r w:rsidRPr="00AA6864">
              <w:rPr>
                <w:noProof/>
              </w:rPr>
              <w:t>2929</w:t>
            </w:r>
          </w:p>
        </w:tc>
        <w:tc>
          <w:tcPr>
            <w:tcW w:w="515" w:type="pct"/>
            <w:tcBorders>
              <w:left w:val="single" w:sz="4" w:space="0" w:color="auto"/>
            </w:tcBorders>
            <w:vAlign w:val="bottom"/>
          </w:tcPr>
          <w:p w14:paraId="52663443" w14:textId="3D4F5DB5" w:rsidR="00AA6864" w:rsidRPr="00AA6864" w:rsidRDefault="00AA6864" w:rsidP="00F40239">
            <w:pPr>
              <w:pStyle w:val="Wartocitablicy"/>
              <w:spacing w:before="90"/>
              <w:rPr>
                <w:noProof/>
              </w:rPr>
            </w:pPr>
            <w:r w:rsidRPr="00AA6864">
              <w:rPr>
                <w:noProof/>
              </w:rPr>
              <w:t>3671</w:t>
            </w:r>
          </w:p>
        </w:tc>
      </w:tr>
      <w:tr w:rsidR="00AA6864" w:rsidRPr="00E62B59" w14:paraId="4B74B630" w14:textId="77777777" w:rsidTr="00C81C26">
        <w:trPr>
          <w:gridAfter w:val="1"/>
          <w:wAfter w:w="7" w:type="pct"/>
          <w:cantSplit/>
        </w:trPr>
        <w:tc>
          <w:tcPr>
            <w:tcW w:w="1364" w:type="pct"/>
          </w:tcPr>
          <w:p w14:paraId="4A8082A6" w14:textId="77777777" w:rsidR="00AA6864" w:rsidRPr="0015651D" w:rsidRDefault="00AA6864" w:rsidP="00AA6864">
            <w:pPr>
              <w:tabs>
                <w:tab w:val="right" w:leader="dot" w:pos="1644"/>
              </w:tabs>
              <w:spacing w:after="0" w:line="144" w:lineRule="exact"/>
              <w:jc w:val="left"/>
              <w:rPr>
                <w:sz w:val="14"/>
              </w:rPr>
            </w:pPr>
          </w:p>
        </w:tc>
        <w:tc>
          <w:tcPr>
            <w:tcW w:w="304" w:type="pct"/>
            <w:tcBorders>
              <w:right w:val="single" w:sz="4" w:space="0" w:color="auto"/>
            </w:tcBorders>
            <w:vAlign w:val="bottom"/>
          </w:tcPr>
          <w:p w14:paraId="3F210899" w14:textId="73B8BF39" w:rsidR="00AA6864" w:rsidRPr="00E62B59" w:rsidRDefault="00AA6864" w:rsidP="00F40239">
            <w:pPr>
              <w:pStyle w:val="Wartocitablicy"/>
              <w:spacing w:before="90"/>
              <w:rPr>
                <w:b/>
                <w:noProof/>
              </w:rPr>
            </w:pPr>
            <w:r w:rsidRPr="00E62B59">
              <w:rPr>
                <w:b/>
                <w:noProof/>
              </w:rPr>
              <w:t>20</w:t>
            </w:r>
            <w:r>
              <w:rPr>
                <w:b/>
                <w:noProof/>
              </w:rPr>
              <w:t>22</w:t>
            </w:r>
          </w:p>
        </w:tc>
        <w:tc>
          <w:tcPr>
            <w:tcW w:w="711" w:type="pct"/>
            <w:tcBorders>
              <w:left w:val="single" w:sz="4" w:space="0" w:color="auto"/>
              <w:right w:val="single" w:sz="4" w:space="0" w:color="auto"/>
            </w:tcBorders>
            <w:vAlign w:val="bottom"/>
          </w:tcPr>
          <w:p w14:paraId="7153BDCE" w14:textId="73312465" w:rsidR="00AA6864" w:rsidRPr="00E62B59" w:rsidRDefault="00AA6864" w:rsidP="00F40239">
            <w:pPr>
              <w:pStyle w:val="Wartocitablicy"/>
              <w:spacing w:before="90"/>
              <w:rPr>
                <w:b/>
                <w:noProof/>
              </w:rPr>
            </w:pPr>
            <w:r>
              <w:rPr>
                <w:b/>
                <w:noProof/>
              </w:rPr>
              <w:t>10139</w:t>
            </w:r>
          </w:p>
        </w:tc>
        <w:tc>
          <w:tcPr>
            <w:tcW w:w="523" w:type="pct"/>
            <w:tcBorders>
              <w:left w:val="single" w:sz="4" w:space="0" w:color="auto"/>
              <w:right w:val="single" w:sz="4" w:space="0" w:color="auto"/>
            </w:tcBorders>
            <w:vAlign w:val="bottom"/>
          </w:tcPr>
          <w:p w14:paraId="34A57B14" w14:textId="07B0048C" w:rsidR="00AA6864" w:rsidRPr="00E62B59" w:rsidRDefault="00AA6864" w:rsidP="00F40239">
            <w:pPr>
              <w:pStyle w:val="Wartocitablicy"/>
              <w:spacing w:before="90"/>
              <w:rPr>
                <w:b/>
                <w:noProof/>
              </w:rPr>
            </w:pPr>
            <w:r>
              <w:rPr>
                <w:b/>
                <w:noProof/>
              </w:rPr>
              <w:t>390</w:t>
            </w:r>
          </w:p>
        </w:tc>
        <w:tc>
          <w:tcPr>
            <w:tcW w:w="524" w:type="pct"/>
            <w:tcBorders>
              <w:left w:val="single" w:sz="4" w:space="0" w:color="auto"/>
              <w:right w:val="single" w:sz="4" w:space="0" w:color="auto"/>
            </w:tcBorders>
            <w:vAlign w:val="bottom"/>
          </w:tcPr>
          <w:p w14:paraId="4B6F6FD4" w14:textId="06AB30BA" w:rsidR="00AA6864" w:rsidRPr="00E62B59" w:rsidRDefault="00AA6864" w:rsidP="00F40239">
            <w:pPr>
              <w:pStyle w:val="Wartocitablicy"/>
              <w:spacing w:before="90"/>
              <w:rPr>
                <w:b/>
                <w:noProof/>
              </w:rPr>
            </w:pPr>
            <w:r>
              <w:rPr>
                <w:b/>
                <w:noProof/>
              </w:rPr>
              <w:t>1324</w:t>
            </w:r>
          </w:p>
        </w:tc>
        <w:tc>
          <w:tcPr>
            <w:tcW w:w="526" w:type="pct"/>
            <w:tcBorders>
              <w:left w:val="single" w:sz="4" w:space="0" w:color="auto"/>
              <w:right w:val="single" w:sz="4" w:space="0" w:color="auto"/>
            </w:tcBorders>
            <w:vAlign w:val="bottom"/>
          </w:tcPr>
          <w:p w14:paraId="0D21EF63" w14:textId="7078F615" w:rsidR="00AA6864" w:rsidRPr="00E62B59" w:rsidRDefault="00AA6864" w:rsidP="00F40239">
            <w:pPr>
              <w:pStyle w:val="Wartocitablicy"/>
              <w:spacing w:before="90"/>
              <w:rPr>
                <w:b/>
                <w:noProof/>
              </w:rPr>
            </w:pPr>
            <w:r>
              <w:rPr>
                <w:b/>
                <w:noProof/>
              </w:rPr>
              <w:t>2524</w:t>
            </w:r>
          </w:p>
        </w:tc>
        <w:tc>
          <w:tcPr>
            <w:tcW w:w="526" w:type="pct"/>
            <w:tcBorders>
              <w:left w:val="single" w:sz="4" w:space="0" w:color="auto"/>
              <w:right w:val="single" w:sz="4" w:space="0" w:color="auto"/>
            </w:tcBorders>
            <w:vAlign w:val="bottom"/>
          </w:tcPr>
          <w:p w14:paraId="69E9547F" w14:textId="6B856B67" w:rsidR="00AA6864" w:rsidRPr="00E62B59" w:rsidRDefault="00AA6864" w:rsidP="00F40239">
            <w:pPr>
              <w:pStyle w:val="Wartocitablicy"/>
              <w:spacing w:before="90"/>
              <w:rPr>
                <w:b/>
                <w:noProof/>
              </w:rPr>
            </w:pPr>
            <w:r>
              <w:rPr>
                <w:b/>
                <w:noProof/>
              </w:rPr>
              <w:t>2753</w:t>
            </w:r>
          </w:p>
        </w:tc>
        <w:tc>
          <w:tcPr>
            <w:tcW w:w="515" w:type="pct"/>
            <w:tcBorders>
              <w:left w:val="single" w:sz="4" w:space="0" w:color="auto"/>
            </w:tcBorders>
            <w:vAlign w:val="bottom"/>
          </w:tcPr>
          <w:p w14:paraId="375B7A6F" w14:textId="78763E48" w:rsidR="00AA6864" w:rsidRPr="00E62B59" w:rsidRDefault="00AA6864" w:rsidP="00F40239">
            <w:pPr>
              <w:pStyle w:val="Wartocitablicy"/>
              <w:spacing w:before="90"/>
              <w:rPr>
                <w:b/>
                <w:noProof/>
              </w:rPr>
            </w:pPr>
            <w:r>
              <w:rPr>
                <w:b/>
                <w:noProof/>
              </w:rPr>
              <w:t>3148</w:t>
            </w:r>
          </w:p>
        </w:tc>
      </w:tr>
      <w:tr w:rsidR="00AA6864" w:rsidRPr="00E62B59" w14:paraId="631E570D" w14:textId="77777777" w:rsidTr="00C81C26">
        <w:trPr>
          <w:gridAfter w:val="1"/>
          <w:wAfter w:w="7" w:type="pct"/>
          <w:cantSplit/>
        </w:trPr>
        <w:tc>
          <w:tcPr>
            <w:tcW w:w="1364" w:type="pct"/>
            <w:vAlign w:val="bottom"/>
          </w:tcPr>
          <w:p w14:paraId="577E1C50" w14:textId="77777777" w:rsidR="00AA6864" w:rsidRPr="0015651D" w:rsidRDefault="00AA6864" w:rsidP="00AA6864">
            <w:pPr>
              <w:pStyle w:val="Boczek4"/>
              <w:spacing w:before="240"/>
            </w:pPr>
            <w:r w:rsidRPr="0015651D">
              <w:t xml:space="preserve">Kobiety </w:t>
            </w:r>
            <w:r w:rsidRPr="0015651D">
              <w:tab/>
            </w:r>
          </w:p>
        </w:tc>
        <w:tc>
          <w:tcPr>
            <w:tcW w:w="304" w:type="pct"/>
            <w:tcBorders>
              <w:right w:val="single" w:sz="4" w:space="0" w:color="auto"/>
            </w:tcBorders>
            <w:vAlign w:val="bottom"/>
          </w:tcPr>
          <w:p w14:paraId="1C1110D7" w14:textId="62A78265" w:rsidR="00AA6864" w:rsidRPr="00E62B59" w:rsidRDefault="00AA6864" w:rsidP="00AA6864">
            <w:pPr>
              <w:pStyle w:val="Wartocitablicy"/>
              <w:spacing w:before="240"/>
              <w:rPr>
                <w:noProof/>
              </w:rPr>
            </w:pPr>
            <w:r w:rsidRPr="00E62B59">
              <w:rPr>
                <w:noProof/>
              </w:rPr>
              <w:t>2015</w:t>
            </w:r>
          </w:p>
        </w:tc>
        <w:tc>
          <w:tcPr>
            <w:tcW w:w="711" w:type="pct"/>
            <w:tcBorders>
              <w:left w:val="single" w:sz="4" w:space="0" w:color="auto"/>
              <w:right w:val="single" w:sz="4" w:space="0" w:color="auto"/>
            </w:tcBorders>
            <w:vAlign w:val="bottom"/>
          </w:tcPr>
          <w:p w14:paraId="55BFD189" w14:textId="1F755C5C" w:rsidR="00AA6864" w:rsidRPr="00E62B59" w:rsidRDefault="00AA6864" w:rsidP="00AA6864">
            <w:pPr>
              <w:pStyle w:val="Wartocitablicy"/>
              <w:spacing w:before="240"/>
              <w:rPr>
                <w:noProof/>
              </w:rPr>
            </w:pPr>
            <w:r w:rsidRPr="00E62B59">
              <w:rPr>
                <w:noProof/>
              </w:rPr>
              <w:t>19212</w:t>
            </w:r>
          </w:p>
        </w:tc>
        <w:tc>
          <w:tcPr>
            <w:tcW w:w="523" w:type="pct"/>
            <w:tcBorders>
              <w:left w:val="single" w:sz="4" w:space="0" w:color="auto"/>
              <w:right w:val="single" w:sz="4" w:space="0" w:color="auto"/>
            </w:tcBorders>
            <w:vAlign w:val="bottom"/>
          </w:tcPr>
          <w:p w14:paraId="3AD64EE9" w14:textId="5EBD6BEC" w:rsidR="00AA6864" w:rsidRPr="00E62B59" w:rsidRDefault="00AA6864" w:rsidP="00AA6864">
            <w:pPr>
              <w:pStyle w:val="Wartocitablicy"/>
              <w:spacing w:before="240"/>
              <w:rPr>
                <w:noProof/>
              </w:rPr>
            </w:pPr>
            <w:r w:rsidRPr="00E62B59">
              <w:rPr>
                <w:noProof/>
              </w:rPr>
              <w:t>1153</w:t>
            </w:r>
          </w:p>
        </w:tc>
        <w:tc>
          <w:tcPr>
            <w:tcW w:w="524" w:type="pct"/>
            <w:tcBorders>
              <w:left w:val="single" w:sz="4" w:space="0" w:color="auto"/>
              <w:right w:val="single" w:sz="4" w:space="0" w:color="auto"/>
            </w:tcBorders>
            <w:vAlign w:val="bottom"/>
          </w:tcPr>
          <w:p w14:paraId="4A9E07D3" w14:textId="36E73047" w:rsidR="00AA6864" w:rsidRPr="00E62B59" w:rsidRDefault="00AA6864" w:rsidP="00AA6864">
            <w:pPr>
              <w:pStyle w:val="Wartocitablicy"/>
              <w:spacing w:before="240"/>
              <w:rPr>
                <w:noProof/>
              </w:rPr>
            </w:pPr>
            <w:r w:rsidRPr="00E62B59">
              <w:rPr>
                <w:noProof/>
              </w:rPr>
              <w:t>5355</w:t>
            </w:r>
          </w:p>
        </w:tc>
        <w:tc>
          <w:tcPr>
            <w:tcW w:w="526" w:type="pct"/>
            <w:tcBorders>
              <w:left w:val="single" w:sz="4" w:space="0" w:color="auto"/>
              <w:right w:val="single" w:sz="4" w:space="0" w:color="auto"/>
            </w:tcBorders>
            <w:vAlign w:val="bottom"/>
          </w:tcPr>
          <w:p w14:paraId="2B9F18EC" w14:textId="07D1814E" w:rsidR="00AA6864" w:rsidRPr="00E62B59" w:rsidRDefault="00AA6864" w:rsidP="00AA6864">
            <w:pPr>
              <w:pStyle w:val="Wartocitablicy"/>
              <w:spacing w:before="240"/>
              <w:rPr>
                <w:noProof/>
              </w:rPr>
            </w:pPr>
            <w:r w:rsidRPr="00E62B59">
              <w:rPr>
                <w:noProof/>
              </w:rPr>
              <w:t>5411</w:t>
            </w:r>
          </w:p>
        </w:tc>
        <w:tc>
          <w:tcPr>
            <w:tcW w:w="526" w:type="pct"/>
            <w:tcBorders>
              <w:left w:val="single" w:sz="4" w:space="0" w:color="auto"/>
              <w:right w:val="single" w:sz="4" w:space="0" w:color="auto"/>
            </w:tcBorders>
            <w:vAlign w:val="bottom"/>
          </w:tcPr>
          <w:p w14:paraId="118BE576" w14:textId="20FF3707" w:rsidR="00AA6864" w:rsidRPr="00E62B59" w:rsidRDefault="00AA6864" w:rsidP="00AA6864">
            <w:pPr>
              <w:pStyle w:val="Wartocitablicy"/>
              <w:spacing w:before="240"/>
              <w:rPr>
                <w:noProof/>
              </w:rPr>
            </w:pPr>
            <w:r w:rsidRPr="00E62B59">
              <w:rPr>
                <w:noProof/>
              </w:rPr>
              <w:t>3729</w:t>
            </w:r>
          </w:p>
        </w:tc>
        <w:tc>
          <w:tcPr>
            <w:tcW w:w="515" w:type="pct"/>
            <w:tcBorders>
              <w:left w:val="single" w:sz="4" w:space="0" w:color="auto"/>
            </w:tcBorders>
            <w:vAlign w:val="bottom"/>
          </w:tcPr>
          <w:p w14:paraId="3EEE9D89" w14:textId="5B520965" w:rsidR="00AA6864" w:rsidRPr="00E62B59" w:rsidRDefault="00AA6864" w:rsidP="00AA6864">
            <w:pPr>
              <w:pStyle w:val="Wartocitablicy"/>
              <w:spacing w:before="240"/>
              <w:rPr>
                <w:noProof/>
              </w:rPr>
            </w:pPr>
            <w:r w:rsidRPr="00E62B59">
              <w:rPr>
                <w:noProof/>
              </w:rPr>
              <w:t>3564</w:t>
            </w:r>
          </w:p>
        </w:tc>
      </w:tr>
      <w:tr w:rsidR="00AA6864" w:rsidRPr="00E62B59" w14:paraId="59E18AC4" w14:textId="77777777" w:rsidTr="00C81C26">
        <w:trPr>
          <w:gridAfter w:val="1"/>
          <w:wAfter w:w="7" w:type="pct"/>
          <w:cantSplit/>
        </w:trPr>
        <w:tc>
          <w:tcPr>
            <w:tcW w:w="1364" w:type="pct"/>
          </w:tcPr>
          <w:p w14:paraId="1DFE761A" w14:textId="49718559" w:rsidR="00AA6864" w:rsidRPr="0015651D" w:rsidRDefault="00971AC1" w:rsidP="00AA6864">
            <w:pPr>
              <w:pStyle w:val="Boczek4ang"/>
            </w:pPr>
            <w:r w:rsidRPr="0015651D">
              <w:t>Women</w:t>
            </w:r>
          </w:p>
        </w:tc>
        <w:tc>
          <w:tcPr>
            <w:tcW w:w="304" w:type="pct"/>
            <w:tcBorders>
              <w:right w:val="single" w:sz="4" w:space="0" w:color="auto"/>
            </w:tcBorders>
            <w:vAlign w:val="bottom"/>
          </w:tcPr>
          <w:p w14:paraId="460577E5" w14:textId="0C3AB64B" w:rsidR="00AA6864" w:rsidRPr="00E62B59" w:rsidRDefault="00AA6864" w:rsidP="00F40239">
            <w:pPr>
              <w:pStyle w:val="Wartocitablicy"/>
              <w:spacing w:before="90"/>
              <w:rPr>
                <w:noProof/>
              </w:rPr>
            </w:pPr>
            <w:r w:rsidRPr="00C81C26">
              <w:rPr>
                <w:noProof/>
              </w:rPr>
              <w:t>20</w:t>
            </w:r>
            <w:r>
              <w:rPr>
                <w:noProof/>
              </w:rPr>
              <w:t>19</w:t>
            </w:r>
          </w:p>
        </w:tc>
        <w:tc>
          <w:tcPr>
            <w:tcW w:w="711" w:type="pct"/>
            <w:tcBorders>
              <w:left w:val="single" w:sz="4" w:space="0" w:color="auto"/>
              <w:right w:val="single" w:sz="4" w:space="0" w:color="auto"/>
            </w:tcBorders>
            <w:vAlign w:val="bottom"/>
          </w:tcPr>
          <w:p w14:paraId="5AD56BB9" w14:textId="7773F2DE" w:rsidR="00AA6864" w:rsidRPr="00E62B59" w:rsidRDefault="00AA6864" w:rsidP="00F40239">
            <w:pPr>
              <w:pStyle w:val="Wartocitablicy"/>
              <w:spacing w:before="90"/>
              <w:rPr>
                <w:noProof/>
              </w:rPr>
            </w:pPr>
            <w:r w:rsidRPr="008C174B">
              <w:rPr>
                <w:noProof/>
              </w:rPr>
              <w:t>8573</w:t>
            </w:r>
          </w:p>
        </w:tc>
        <w:tc>
          <w:tcPr>
            <w:tcW w:w="523" w:type="pct"/>
            <w:tcBorders>
              <w:left w:val="single" w:sz="4" w:space="0" w:color="auto"/>
              <w:right w:val="single" w:sz="4" w:space="0" w:color="auto"/>
            </w:tcBorders>
            <w:vAlign w:val="bottom"/>
          </w:tcPr>
          <w:p w14:paraId="489288C0" w14:textId="4709FE15" w:rsidR="00AA6864" w:rsidRPr="00E62B59" w:rsidRDefault="00AA6864" w:rsidP="00F40239">
            <w:pPr>
              <w:pStyle w:val="Wartocitablicy"/>
              <w:spacing w:before="90"/>
              <w:rPr>
                <w:noProof/>
              </w:rPr>
            </w:pPr>
            <w:r w:rsidRPr="008C174B">
              <w:rPr>
                <w:noProof/>
              </w:rPr>
              <w:t>447</w:t>
            </w:r>
          </w:p>
        </w:tc>
        <w:tc>
          <w:tcPr>
            <w:tcW w:w="524" w:type="pct"/>
            <w:tcBorders>
              <w:left w:val="single" w:sz="4" w:space="0" w:color="auto"/>
              <w:right w:val="single" w:sz="4" w:space="0" w:color="auto"/>
            </w:tcBorders>
            <w:vAlign w:val="bottom"/>
          </w:tcPr>
          <w:p w14:paraId="389500D9" w14:textId="79DBF61D" w:rsidR="00AA6864" w:rsidRPr="00E62B59" w:rsidRDefault="00AA6864" w:rsidP="00F40239">
            <w:pPr>
              <w:pStyle w:val="Wartocitablicy"/>
              <w:spacing w:before="90"/>
              <w:rPr>
                <w:noProof/>
              </w:rPr>
            </w:pPr>
            <w:r w:rsidRPr="008C174B">
              <w:rPr>
                <w:noProof/>
              </w:rPr>
              <w:t>2345</w:t>
            </w:r>
          </w:p>
        </w:tc>
        <w:tc>
          <w:tcPr>
            <w:tcW w:w="526" w:type="pct"/>
            <w:tcBorders>
              <w:left w:val="single" w:sz="4" w:space="0" w:color="auto"/>
              <w:right w:val="single" w:sz="4" w:space="0" w:color="auto"/>
            </w:tcBorders>
            <w:vAlign w:val="bottom"/>
          </w:tcPr>
          <w:p w14:paraId="474E492B" w14:textId="211D13B8" w:rsidR="00AA6864" w:rsidRPr="00E62B59" w:rsidRDefault="00AA6864" w:rsidP="00F40239">
            <w:pPr>
              <w:pStyle w:val="Wartocitablicy"/>
              <w:spacing w:before="90"/>
              <w:rPr>
                <w:noProof/>
              </w:rPr>
            </w:pPr>
            <w:r w:rsidRPr="008C174B">
              <w:rPr>
                <w:noProof/>
              </w:rPr>
              <w:t>2874</w:t>
            </w:r>
          </w:p>
        </w:tc>
        <w:tc>
          <w:tcPr>
            <w:tcW w:w="526" w:type="pct"/>
            <w:tcBorders>
              <w:left w:val="single" w:sz="4" w:space="0" w:color="auto"/>
              <w:right w:val="single" w:sz="4" w:space="0" w:color="auto"/>
            </w:tcBorders>
            <w:vAlign w:val="bottom"/>
          </w:tcPr>
          <w:p w14:paraId="2159C346" w14:textId="1BDBDC35" w:rsidR="00AA6864" w:rsidRPr="00E62B59" w:rsidRDefault="00AA6864" w:rsidP="00F40239">
            <w:pPr>
              <w:pStyle w:val="Wartocitablicy"/>
              <w:spacing w:before="90"/>
              <w:rPr>
                <w:noProof/>
              </w:rPr>
            </w:pPr>
            <w:r w:rsidRPr="008C174B">
              <w:rPr>
                <w:noProof/>
              </w:rPr>
              <w:t>1741</w:t>
            </w:r>
          </w:p>
        </w:tc>
        <w:tc>
          <w:tcPr>
            <w:tcW w:w="515" w:type="pct"/>
            <w:tcBorders>
              <w:left w:val="single" w:sz="4" w:space="0" w:color="auto"/>
            </w:tcBorders>
            <w:vAlign w:val="bottom"/>
          </w:tcPr>
          <w:p w14:paraId="0BA5274E" w14:textId="588D5646" w:rsidR="00AA6864" w:rsidRPr="00E62B59" w:rsidRDefault="00AA6864" w:rsidP="00F40239">
            <w:pPr>
              <w:pStyle w:val="Wartocitablicy"/>
              <w:spacing w:before="90"/>
              <w:rPr>
                <w:noProof/>
              </w:rPr>
            </w:pPr>
            <w:r w:rsidRPr="008C174B">
              <w:rPr>
                <w:noProof/>
              </w:rPr>
              <w:t>1166</w:t>
            </w:r>
          </w:p>
        </w:tc>
      </w:tr>
      <w:tr w:rsidR="00AA6864" w:rsidRPr="00E62B59" w14:paraId="7C9F6E90" w14:textId="77777777" w:rsidTr="00C81C26">
        <w:trPr>
          <w:gridAfter w:val="1"/>
          <w:wAfter w:w="7" w:type="pct"/>
          <w:cantSplit/>
        </w:trPr>
        <w:tc>
          <w:tcPr>
            <w:tcW w:w="1364" w:type="pct"/>
          </w:tcPr>
          <w:p w14:paraId="3C955A38" w14:textId="77777777" w:rsidR="00AA6864" w:rsidRPr="00E62B59" w:rsidRDefault="00AA6864" w:rsidP="00AA6864">
            <w:pPr>
              <w:tabs>
                <w:tab w:val="right" w:leader="dot" w:pos="1644"/>
              </w:tabs>
              <w:spacing w:after="0" w:line="144" w:lineRule="exact"/>
              <w:jc w:val="left"/>
              <w:rPr>
                <w:sz w:val="14"/>
              </w:rPr>
            </w:pPr>
          </w:p>
        </w:tc>
        <w:tc>
          <w:tcPr>
            <w:tcW w:w="304" w:type="pct"/>
            <w:tcBorders>
              <w:right w:val="single" w:sz="4" w:space="0" w:color="auto"/>
            </w:tcBorders>
            <w:vAlign w:val="bottom"/>
          </w:tcPr>
          <w:p w14:paraId="48B2E817" w14:textId="3BAFAF5D" w:rsidR="00AA6864" w:rsidRPr="008C174B" w:rsidRDefault="00AA6864" w:rsidP="00F40239">
            <w:pPr>
              <w:pStyle w:val="Wartocitablicy"/>
              <w:spacing w:before="90"/>
              <w:rPr>
                <w:noProof/>
              </w:rPr>
            </w:pPr>
            <w:r w:rsidRPr="008C72CA">
              <w:rPr>
                <w:noProof/>
              </w:rPr>
              <w:t>202</w:t>
            </w:r>
            <w:r>
              <w:rPr>
                <w:noProof/>
              </w:rPr>
              <w:t>0</w:t>
            </w:r>
          </w:p>
        </w:tc>
        <w:tc>
          <w:tcPr>
            <w:tcW w:w="711" w:type="pct"/>
            <w:tcBorders>
              <w:left w:val="single" w:sz="4" w:space="0" w:color="auto"/>
              <w:right w:val="single" w:sz="4" w:space="0" w:color="auto"/>
            </w:tcBorders>
            <w:vAlign w:val="bottom"/>
          </w:tcPr>
          <w:p w14:paraId="127E9AB7" w14:textId="765C226C" w:rsidR="00AA6864" w:rsidRPr="00AA6864" w:rsidRDefault="00AA6864" w:rsidP="00F40239">
            <w:pPr>
              <w:pStyle w:val="Wartocitablicy"/>
              <w:spacing w:before="90"/>
              <w:rPr>
                <w:noProof/>
              </w:rPr>
            </w:pPr>
            <w:r w:rsidRPr="00AA6864">
              <w:rPr>
                <w:noProof/>
              </w:rPr>
              <w:t>12001</w:t>
            </w:r>
          </w:p>
        </w:tc>
        <w:tc>
          <w:tcPr>
            <w:tcW w:w="523" w:type="pct"/>
            <w:tcBorders>
              <w:left w:val="single" w:sz="4" w:space="0" w:color="auto"/>
              <w:right w:val="single" w:sz="4" w:space="0" w:color="auto"/>
            </w:tcBorders>
            <w:vAlign w:val="bottom"/>
          </w:tcPr>
          <w:p w14:paraId="1E022896" w14:textId="174B4BAB" w:rsidR="00AA6864" w:rsidRPr="00AA6864" w:rsidRDefault="00AA6864" w:rsidP="00F40239">
            <w:pPr>
              <w:pStyle w:val="Wartocitablicy"/>
              <w:spacing w:before="90"/>
              <w:rPr>
                <w:noProof/>
              </w:rPr>
            </w:pPr>
            <w:r w:rsidRPr="00AA6864">
              <w:rPr>
                <w:noProof/>
              </w:rPr>
              <w:t>674</w:t>
            </w:r>
          </w:p>
        </w:tc>
        <w:tc>
          <w:tcPr>
            <w:tcW w:w="524" w:type="pct"/>
            <w:tcBorders>
              <w:left w:val="single" w:sz="4" w:space="0" w:color="auto"/>
              <w:right w:val="single" w:sz="4" w:space="0" w:color="auto"/>
            </w:tcBorders>
            <w:vAlign w:val="bottom"/>
          </w:tcPr>
          <w:p w14:paraId="53DBCE9E" w14:textId="7D57AF54" w:rsidR="00AA6864" w:rsidRPr="00AA6864" w:rsidRDefault="00AA6864" w:rsidP="00F40239">
            <w:pPr>
              <w:pStyle w:val="Wartocitablicy"/>
              <w:spacing w:before="90"/>
              <w:rPr>
                <w:noProof/>
              </w:rPr>
            </w:pPr>
            <w:r w:rsidRPr="00AA6864">
              <w:rPr>
                <w:noProof/>
              </w:rPr>
              <w:t>3292</w:t>
            </w:r>
          </w:p>
        </w:tc>
        <w:tc>
          <w:tcPr>
            <w:tcW w:w="526" w:type="pct"/>
            <w:tcBorders>
              <w:left w:val="single" w:sz="4" w:space="0" w:color="auto"/>
              <w:right w:val="single" w:sz="4" w:space="0" w:color="auto"/>
            </w:tcBorders>
            <w:vAlign w:val="bottom"/>
          </w:tcPr>
          <w:p w14:paraId="32927238" w14:textId="76F9E735" w:rsidR="00AA6864" w:rsidRPr="00AA6864" w:rsidRDefault="00AA6864" w:rsidP="00F40239">
            <w:pPr>
              <w:pStyle w:val="Wartocitablicy"/>
              <w:spacing w:before="90"/>
              <w:rPr>
                <w:noProof/>
              </w:rPr>
            </w:pPr>
            <w:r w:rsidRPr="00AA6864">
              <w:rPr>
                <w:noProof/>
              </w:rPr>
              <w:t>4158</w:t>
            </w:r>
          </w:p>
        </w:tc>
        <w:tc>
          <w:tcPr>
            <w:tcW w:w="526" w:type="pct"/>
            <w:tcBorders>
              <w:left w:val="single" w:sz="4" w:space="0" w:color="auto"/>
              <w:right w:val="single" w:sz="4" w:space="0" w:color="auto"/>
            </w:tcBorders>
            <w:vAlign w:val="bottom"/>
          </w:tcPr>
          <w:p w14:paraId="37349A9F" w14:textId="4C4A93FA" w:rsidR="00AA6864" w:rsidRPr="00AA6864" w:rsidRDefault="00AA6864" w:rsidP="00F40239">
            <w:pPr>
              <w:pStyle w:val="Wartocitablicy"/>
              <w:spacing w:before="90"/>
              <w:rPr>
                <w:noProof/>
              </w:rPr>
            </w:pPr>
            <w:r w:rsidRPr="00AA6864">
              <w:rPr>
                <w:noProof/>
              </w:rPr>
              <w:t>2615</w:t>
            </w:r>
          </w:p>
        </w:tc>
        <w:tc>
          <w:tcPr>
            <w:tcW w:w="515" w:type="pct"/>
            <w:tcBorders>
              <w:left w:val="single" w:sz="4" w:space="0" w:color="auto"/>
            </w:tcBorders>
            <w:vAlign w:val="bottom"/>
          </w:tcPr>
          <w:p w14:paraId="781C9C27" w14:textId="17F40DF7" w:rsidR="00AA6864" w:rsidRPr="00AA6864" w:rsidRDefault="00AA6864" w:rsidP="00F40239">
            <w:pPr>
              <w:pStyle w:val="Wartocitablicy"/>
              <w:spacing w:before="90"/>
              <w:rPr>
                <w:noProof/>
              </w:rPr>
            </w:pPr>
            <w:r w:rsidRPr="00AA6864">
              <w:rPr>
                <w:noProof/>
              </w:rPr>
              <w:t>1262</w:t>
            </w:r>
          </w:p>
        </w:tc>
      </w:tr>
      <w:tr w:rsidR="00AA6864" w:rsidRPr="00E62B59" w14:paraId="65259DA4" w14:textId="77777777" w:rsidTr="00C81C26">
        <w:trPr>
          <w:gridAfter w:val="1"/>
          <w:wAfter w:w="7" w:type="pct"/>
          <w:cantSplit/>
        </w:trPr>
        <w:tc>
          <w:tcPr>
            <w:tcW w:w="1364" w:type="pct"/>
          </w:tcPr>
          <w:p w14:paraId="0B6187D2" w14:textId="77777777" w:rsidR="00AA6864" w:rsidRPr="00E62B59" w:rsidRDefault="00AA6864" w:rsidP="00AA6864">
            <w:pPr>
              <w:tabs>
                <w:tab w:val="right" w:leader="dot" w:pos="1644"/>
              </w:tabs>
              <w:spacing w:after="0" w:line="144" w:lineRule="exact"/>
              <w:jc w:val="left"/>
              <w:rPr>
                <w:sz w:val="14"/>
              </w:rPr>
            </w:pPr>
          </w:p>
        </w:tc>
        <w:tc>
          <w:tcPr>
            <w:tcW w:w="304" w:type="pct"/>
            <w:tcBorders>
              <w:right w:val="single" w:sz="4" w:space="0" w:color="auto"/>
            </w:tcBorders>
            <w:vAlign w:val="bottom"/>
          </w:tcPr>
          <w:p w14:paraId="37A4405B" w14:textId="7F30476E" w:rsidR="00AA6864" w:rsidRPr="00E62B59" w:rsidRDefault="00AA6864" w:rsidP="00F40239">
            <w:pPr>
              <w:pStyle w:val="Wartocitablicy"/>
              <w:spacing w:before="90"/>
              <w:rPr>
                <w:b/>
                <w:noProof/>
              </w:rPr>
            </w:pPr>
            <w:r w:rsidRPr="00E62B59">
              <w:rPr>
                <w:b/>
                <w:noProof/>
              </w:rPr>
              <w:t>20</w:t>
            </w:r>
            <w:r>
              <w:rPr>
                <w:b/>
                <w:noProof/>
              </w:rPr>
              <w:t>22</w:t>
            </w:r>
          </w:p>
        </w:tc>
        <w:tc>
          <w:tcPr>
            <w:tcW w:w="711" w:type="pct"/>
            <w:tcBorders>
              <w:left w:val="single" w:sz="4" w:space="0" w:color="auto"/>
              <w:right w:val="single" w:sz="4" w:space="0" w:color="auto"/>
            </w:tcBorders>
            <w:vAlign w:val="bottom"/>
          </w:tcPr>
          <w:p w14:paraId="3345BE53" w14:textId="3F4E1E2B" w:rsidR="00AA6864" w:rsidRPr="00E62B59" w:rsidRDefault="00AA6864" w:rsidP="00F40239">
            <w:pPr>
              <w:pStyle w:val="Wartocitablicy"/>
              <w:spacing w:before="90"/>
              <w:rPr>
                <w:b/>
                <w:noProof/>
              </w:rPr>
            </w:pPr>
            <w:r>
              <w:rPr>
                <w:b/>
                <w:noProof/>
              </w:rPr>
              <w:t>10033</w:t>
            </w:r>
          </w:p>
        </w:tc>
        <w:tc>
          <w:tcPr>
            <w:tcW w:w="523" w:type="pct"/>
            <w:tcBorders>
              <w:left w:val="single" w:sz="4" w:space="0" w:color="auto"/>
              <w:right w:val="single" w:sz="4" w:space="0" w:color="auto"/>
            </w:tcBorders>
            <w:vAlign w:val="bottom"/>
          </w:tcPr>
          <w:p w14:paraId="15A332C6" w14:textId="1E715E7F" w:rsidR="00AA6864" w:rsidRPr="00E62B59" w:rsidRDefault="00AA6864" w:rsidP="00F40239">
            <w:pPr>
              <w:pStyle w:val="Wartocitablicy"/>
              <w:spacing w:before="90"/>
              <w:rPr>
                <w:b/>
                <w:noProof/>
              </w:rPr>
            </w:pPr>
            <w:r>
              <w:rPr>
                <w:b/>
                <w:noProof/>
              </w:rPr>
              <w:t>474</w:t>
            </w:r>
          </w:p>
        </w:tc>
        <w:tc>
          <w:tcPr>
            <w:tcW w:w="524" w:type="pct"/>
            <w:tcBorders>
              <w:left w:val="single" w:sz="4" w:space="0" w:color="auto"/>
              <w:right w:val="single" w:sz="4" w:space="0" w:color="auto"/>
            </w:tcBorders>
            <w:vAlign w:val="bottom"/>
          </w:tcPr>
          <w:p w14:paraId="30DF8762" w14:textId="7E42FA56" w:rsidR="00AA6864" w:rsidRPr="00E62B59" w:rsidRDefault="00AA6864" w:rsidP="00F40239">
            <w:pPr>
              <w:pStyle w:val="Wartocitablicy"/>
              <w:spacing w:before="90"/>
              <w:rPr>
                <w:b/>
                <w:noProof/>
              </w:rPr>
            </w:pPr>
            <w:r>
              <w:rPr>
                <w:b/>
                <w:noProof/>
              </w:rPr>
              <w:t>2169</w:t>
            </w:r>
          </w:p>
        </w:tc>
        <w:tc>
          <w:tcPr>
            <w:tcW w:w="526" w:type="pct"/>
            <w:tcBorders>
              <w:left w:val="single" w:sz="4" w:space="0" w:color="auto"/>
              <w:right w:val="single" w:sz="4" w:space="0" w:color="auto"/>
            </w:tcBorders>
            <w:vAlign w:val="bottom"/>
          </w:tcPr>
          <w:p w14:paraId="0A598FF3" w14:textId="6A8AAB07" w:rsidR="00AA6864" w:rsidRPr="00E62B59" w:rsidRDefault="00AA6864" w:rsidP="00F40239">
            <w:pPr>
              <w:pStyle w:val="Wartocitablicy"/>
              <w:spacing w:before="90"/>
              <w:rPr>
                <w:b/>
                <w:noProof/>
              </w:rPr>
            </w:pPr>
            <w:r>
              <w:rPr>
                <w:b/>
                <w:noProof/>
              </w:rPr>
              <w:t>3465</w:t>
            </w:r>
          </w:p>
        </w:tc>
        <w:tc>
          <w:tcPr>
            <w:tcW w:w="526" w:type="pct"/>
            <w:tcBorders>
              <w:left w:val="single" w:sz="4" w:space="0" w:color="auto"/>
              <w:right w:val="single" w:sz="4" w:space="0" w:color="auto"/>
            </w:tcBorders>
            <w:vAlign w:val="bottom"/>
          </w:tcPr>
          <w:p w14:paraId="28F40C7C" w14:textId="64D01A0F" w:rsidR="00AA6864" w:rsidRPr="00E62B59" w:rsidRDefault="00AA6864" w:rsidP="00F40239">
            <w:pPr>
              <w:pStyle w:val="Wartocitablicy"/>
              <w:spacing w:before="90"/>
              <w:rPr>
                <w:b/>
                <w:noProof/>
              </w:rPr>
            </w:pPr>
            <w:r>
              <w:rPr>
                <w:b/>
                <w:noProof/>
              </w:rPr>
              <w:t>2653</w:t>
            </w:r>
          </w:p>
        </w:tc>
        <w:tc>
          <w:tcPr>
            <w:tcW w:w="515" w:type="pct"/>
            <w:tcBorders>
              <w:left w:val="single" w:sz="4" w:space="0" w:color="auto"/>
            </w:tcBorders>
            <w:vAlign w:val="bottom"/>
          </w:tcPr>
          <w:p w14:paraId="358FB528" w14:textId="6B4057B3" w:rsidR="00AA6864" w:rsidRPr="00E62B59" w:rsidRDefault="00AA6864" w:rsidP="00F40239">
            <w:pPr>
              <w:pStyle w:val="Wartocitablicy"/>
              <w:spacing w:before="90"/>
              <w:rPr>
                <w:b/>
                <w:noProof/>
              </w:rPr>
            </w:pPr>
            <w:r>
              <w:rPr>
                <w:b/>
                <w:noProof/>
              </w:rPr>
              <w:t>1272</w:t>
            </w:r>
          </w:p>
        </w:tc>
      </w:tr>
    </w:tbl>
    <w:p w14:paraId="6F1D7BCF" w14:textId="1B4BCF3F" w:rsidR="00E62B59" w:rsidRPr="00E62B59" w:rsidRDefault="00E62B59" w:rsidP="00441DA9">
      <w:pPr>
        <w:pStyle w:val="Tytutablicy"/>
        <w:spacing w:before="480"/>
      </w:pPr>
      <w:r w:rsidRPr="00441DA9">
        <w:rPr>
          <w:b w:val="0"/>
        </w:rPr>
        <w:t xml:space="preserve">TABL. </w:t>
      </w:r>
      <w:r w:rsidR="00D7104E">
        <w:rPr>
          <w:b w:val="0"/>
        </w:rPr>
        <w:t>9</w:t>
      </w:r>
      <w:r w:rsidRPr="00441DA9">
        <w:rPr>
          <w:b w:val="0"/>
        </w:rPr>
        <w:t xml:space="preserve"> (</w:t>
      </w:r>
      <w:r w:rsidR="000874E6">
        <w:rPr>
          <w:b w:val="0"/>
        </w:rPr>
        <w:t>7</w:t>
      </w:r>
      <w:r w:rsidR="00D7104E">
        <w:rPr>
          <w:b w:val="0"/>
        </w:rPr>
        <w:t>3</w:t>
      </w:r>
      <w:r w:rsidRPr="00441DA9">
        <w:rPr>
          <w:b w:val="0"/>
        </w:rPr>
        <w:t>).</w:t>
      </w:r>
      <w:r w:rsidRPr="00E62B59">
        <w:tab/>
        <w:t>BEZROBOTNI ZAREJESTROWANI WEDŁUG POZIOMU WYKSZTAŁCENIA</w:t>
      </w:r>
    </w:p>
    <w:p w14:paraId="5923AF3B" w14:textId="77777777" w:rsidR="00E62B59" w:rsidRDefault="00E62B59" w:rsidP="00441DA9">
      <w:pPr>
        <w:pStyle w:val="Stan"/>
      </w:pPr>
      <w:r>
        <w:t xml:space="preserve">Stan w </w:t>
      </w:r>
      <w:proofErr w:type="spellStart"/>
      <w:r>
        <w:t>dniu</w:t>
      </w:r>
      <w:proofErr w:type="spellEnd"/>
      <w:r>
        <w:t xml:space="preserve"> 31 </w:t>
      </w:r>
      <w:proofErr w:type="spellStart"/>
      <w:r>
        <w:t>grudnia</w:t>
      </w:r>
      <w:proofErr w:type="spellEnd"/>
    </w:p>
    <w:p w14:paraId="49064E2A" w14:textId="77777777" w:rsidR="00E62B59" w:rsidRDefault="00E62B59" w:rsidP="00441DA9">
      <w:pPr>
        <w:pStyle w:val="Tytutablicyang"/>
        <w:spacing w:after="10"/>
      </w:pPr>
      <w:r>
        <w:t>REGISTERED UNEMPLOYED PERSONS BY EDUCATIONAL LEVEL</w:t>
      </w:r>
    </w:p>
    <w:p w14:paraId="11F17209" w14:textId="77777777" w:rsidR="00E62B59" w:rsidRDefault="00E62B59" w:rsidP="00441DA9">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56"/>
        <w:gridCol w:w="511"/>
        <w:gridCol w:w="1134"/>
        <w:gridCol w:w="850"/>
        <w:gridCol w:w="851"/>
        <w:gridCol w:w="850"/>
        <w:gridCol w:w="851"/>
        <w:gridCol w:w="852"/>
      </w:tblGrid>
      <w:tr w:rsidR="00E62B59" w:rsidRPr="00E62B59" w14:paraId="0D0DA283" w14:textId="77777777" w:rsidTr="00C81C26">
        <w:trPr>
          <w:cantSplit/>
          <w:trHeight w:val="454"/>
        </w:trPr>
        <w:tc>
          <w:tcPr>
            <w:tcW w:w="2267" w:type="dxa"/>
            <w:gridSpan w:val="2"/>
            <w:vMerge w:val="restart"/>
            <w:tcBorders>
              <w:top w:val="single" w:sz="4" w:space="0" w:color="auto"/>
              <w:right w:val="single" w:sz="4" w:space="0" w:color="auto"/>
            </w:tcBorders>
            <w:vAlign w:val="center"/>
          </w:tcPr>
          <w:p w14:paraId="76B06F66" w14:textId="77777777" w:rsidR="00E62B59" w:rsidRPr="00E62B59" w:rsidRDefault="00E62B59" w:rsidP="00441DA9">
            <w:pPr>
              <w:pStyle w:val="Gwkatablicy"/>
              <w:rPr>
                <w:lang w:val="en-US"/>
              </w:rPr>
            </w:pPr>
            <w:r w:rsidRPr="00E62B59">
              <w:rPr>
                <w:lang w:val="en-US"/>
              </w:rPr>
              <w:t>L A T A</w:t>
            </w:r>
          </w:p>
          <w:p w14:paraId="69AE9BBB" w14:textId="77777777" w:rsidR="00E62B59" w:rsidRPr="00E62B59" w:rsidRDefault="00E62B59" w:rsidP="00441DA9">
            <w:pPr>
              <w:pStyle w:val="Gwkatablicyang"/>
            </w:pPr>
            <w:r w:rsidRPr="00E62B59">
              <w:t>Y E A R S</w:t>
            </w:r>
          </w:p>
          <w:p w14:paraId="6A99428D" w14:textId="77777777" w:rsidR="00E62B59" w:rsidRPr="00E62B59" w:rsidRDefault="00E62B59" w:rsidP="00441DA9">
            <w:pPr>
              <w:pStyle w:val="Gwkatablicy"/>
              <w:rPr>
                <w:lang w:val="en-US"/>
              </w:rPr>
            </w:pPr>
            <w:r w:rsidRPr="00E62B59">
              <w:rPr>
                <w:lang w:val="en-US"/>
              </w:rPr>
              <w:t>P Ł E Ć</w:t>
            </w:r>
          </w:p>
          <w:p w14:paraId="149B1176" w14:textId="77777777" w:rsidR="00E62B59" w:rsidRPr="00E62B59" w:rsidRDefault="00E62B59" w:rsidP="00441DA9">
            <w:pPr>
              <w:pStyle w:val="Gwkatablicyang"/>
            </w:pPr>
            <w:r w:rsidRPr="00E62B59">
              <w:t>S E X</w:t>
            </w:r>
          </w:p>
        </w:tc>
        <w:tc>
          <w:tcPr>
            <w:tcW w:w="1134" w:type="dxa"/>
            <w:vMerge w:val="restart"/>
            <w:tcBorders>
              <w:top w:val="single" w:sz="4" w:space="0" w:color="auto"/>
              <w:left w:val="single" w:sz="4" w:space="0" w:color="auto"/>
              <w:right w:val="single" w:sz="4" w:space="0" w:color="auto"/>
            </w:tcBorders>
            <w:vAlign w:val="center"/>
          </w:tcPr>
          <w:p w14:paraId="1BF9A779" w14:textId="77777777" w:rsidR="00E62B59" w:rsidRPr="00E62B59" w:rsidRDefault="00E62B59" w:rsidP="00441DA9">
            <w:pPr>
              <w:pStyle w:val="Gwkatablicy"/>
            </w:pPr>
            <w:r w:rsidRPr="00E62B59">
              <w:t>Ogółem</w:t>
            </w:r>
          </w:p>
          <w:p w14:paraId="539A8AFF" w14:textId="77777777" w:rsidR="00E62B59" w:rsidRPr="00E62B59" w:rsidRDefault="00E62B59" w:rsidP="00441DA9">
            <w:pPr>
              <w:pStyle w:val="Gwkatablicyang"/>
            </w:pPr>
            <w:r w:rsidRPr="00E62B59">
              <w:t>Total</w:t>
            </w:r>
          </w:p>
        </w:tc>
        <w:tc>
          <w:tcPr>
            <w:tcW w:w="4254" w:type="dxa"/>
            <w:gridSpan w:val="5"/>
            <w:tcBorders>
              <w:top w:val="single" w:sz="4" w:space="0" w:color="auto"/>
              <w:left w:val="single" w:sz="4" w:space="0" w:color="auto"/>
              <w:bottom w:val="single" w:sz="4" w:space="0" w:color="auto"/>
            </w:tcBorders>
            <w:vAlign w:val="center"/>
          </w:tcPr>
          <w:p w14:paraId="6AD341C2" w14:textId="77777777" w:rsidR="00E62B59" w:rsidRPr="00E62B59" w:rsidRDefault="00E62B59" w:rsidP="00441DA9">
            <w:pPr>
              <w:pStyle w:val="Gwkatablicy"/>
            </w:pPr>
            <w:r w:rsidRPr="00E62B59">
              <w:t>Z wykształceniem</w:t>
            </w:r>
          </w:p>
          <w:p w14:paraId="458EA99C" w14:textId="77777777" w:rsidR="00E62B59" w:rsidRPr="00E62B59" w:rsidRDefault="00E62B59" w:rsidP="00441DA9">
            <w:pPr>
              <w:pStyle w:val="Gwkatablicyang"/>
            </w:pPr>
            <w:r w:rsidRPr="00E62B59">
              <w:t>With education</w:t>
            </w:r>
          </w:p>
        </w:tc>
      </w:tr>
      <w:tr w:rsidR="00E62B59" w:rsidRPr="00E62B59" w14:paraId="7BED63F5" w14:textId="77777777" w:rsidTr="00C81C26">
        <w:trPr>
          <w:cantSplit/>
          <w:trHeight w:val="1417"/>
        </w:trPr>
        <w:tc>
          <w:tcPr>
            <w:tcW w:w="2267" w:type="dxa"/>
            <w:gridSpan w:val="2"/>
            <w:vMerge/>
            <w:tcBorders>
              <w:bottom w:val="single" w:sz="4" w:space="0" w:color="auto"/>
              <w:right w:val="single" w:sz="4" w:space="0" w:color="auto"/>
            </w:tcBorders>
            <w:vAlign w:val="center"/>
          </w:tcPr>
          <w:p w14:paraId="5F203116"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1134" w:type="dxa"/>
            <w:vMerge/>
            <w:tcBorders>
              <w:left w:val="single" w:sz="4" w:space="0" w:color="auto"/>
              <w:bottom w:val="single" w:sz="4" w:space="0" w:color="auto"/>
              <w:right w:val="single" w:sz="4" w:space="0" w:color="auto"/>
            </w:tcBorders>
            <w:vAlign w:val="center"/>
          </w:tcPr>
          <w:p w14:paraId="71080D5A"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5CF53945" w14:textId="77777777" w:rsidR="00E62B59" w:rsidRPr="00E62B59" w:rsidRDefault="00E62B59" w:rsidP="00441DA9">
            <w:pPr>
              <w:pStyle w:val="Gwkatablicy"/>
            </w:pPr>
            <w:r w:rsidRPr="00E62B59">
              <w:t>wyższym</w:t>
            </w:r>
          </w:p>
          <w:p w14:paraId="46A2E468" w14:textId="77777777" w:rsidR="00E62B59" w:rsidRPr="00E62B59" w:rsidRDefault="00E62B59" w:rsidP="00441DA9">
            <w:pPr>
              <w:pStyle w:val="Gwkatablicyang"/>
            </w:pPr>
            <w:r w:rsidRPr="00E62B59">
              <w:t>tertiary</w:t>
            </w:r>
          </w:p>
        </w:tc>
        <w:tc>
          <w:tcPr>
            <w:tcW w:w="851" w:type="dxa"/>
            <w:tcBorders>
              <w:top w:val="single" w:sz="4" w:space="0" w:color="auto"/>
              <w:left w:val="single" w:sz="4" w:space="0" w:color="auto"/>
              <w:bottom w:val="single" w:sz="4" w:space="0" w:color="auto"/>
              <w:right w:val="single" w:sz="4" w:space="0" w:color="auto"/>
            </w:tcBorders>
            <w:vAlign w:val="center"/>
          </w:tcPr>
          <w:p w14:paraId="72214989" w14:textId="6E0CC3DE" w:rsidR="00E62B59" w:rsidRPr="00E62B59" w:rsidRDefault="00E62B59" w:rsidP="008C174B">
            <w:pPr>
              <w:pStyle w:val="Gwkatablicy"/>
            </w:pPr>
            <w:r w:rsidRPr="00E62B59">
              <w:t xml:space="preserve">policealnym oraz średnim </w:t>
            </w:r>
            <w:proofErr w:type="spellStart"/>
            <w:r w:rsidRPr="00E62B59">
              <w:t>zawodowym</w:t>
            </w:r>
            <w:r w:rsidR="00F40239" w:rsidRPr="00F40239">
              <w:rPr>
                <w:sz w:val="16"/>
                <w:szCs w:val="16"/>
                <w:vertAlign w:val="superscript"/>
              </w:rPr>
              <w:t>a</w:t>
            </w:r>
            <w:proofErr w:type="spellEnd"/>
          </w:p>
          <w:p w14:paraId="020F1239" w14:textId="7AC30C56" w:rsidR="00E62B59" w:rsidRPr="00F40239" w:rsidRDefault="00E62B59" w:rsidP="008C174B">
            <w:pPr>
              <w:pStyle w:val="Gwkatablicyang"/>
              <w:rPr>
                <w:sz w:val="16"/>
                <w:szCs w:val="16"/>
                <w:vertAlign w:val="superscript"/>
              </w:rPr>
            </w:pPr>
            <w:r w:rsidRPr="00E62B59">
              <w:t xml:space="preserve">post-secondary and vocational </w:t>
            </w:r>
            <w:proofErr w:type="spellStart"/>
            <w:r w:rsidRPr="00E62B59">
              <w:t>secondary</w:t>
            </w:r>
            <w:r w:rsidR="00F40239">
              <w:rPr>
                <w:sz w:val="16"/>
                <w:szCs w:val="16"/>
                <w:vertAlign w:val="superscript"/>
              </w:rPr>
              <w:t>a</w:t>
            </w:r>
            <w:proofErr w:type="spellEnd"/>
          </w:p>
        </w:tc>
        <w:tc>
          <w:tcPr>
            <w:tcW w:w="850" w:type="dxa"/>
            <w:tcBorders>
              <w:left w:val="single" w:sz="4" w:space="0" w:color="auto"/>
              <w:bottom w:val="single" w:sz="4" w:space="0" w:color="auto"/>
              <w:right w:val="single" w:sz="4" w:space="0" w:color="auto"/>
            </w:tcBorders>
            <w:vAlign w:val="center"/>
          </w:tcPr>
          <w:p w14:paraId="173AB527" w14:textId="77777777" w:rsidR="00E62B59" w:rsidRPr="00E62B59" w:rsidRDefault="00E62B59" w:rsidP="008C174B">
            <w:pPr>
              <w:pStyle w:val="Gwkatablicy"/>
            </w:pPr>
            <w:r w:rsidRPr="00E62B59">
              <w:t>średnim ogólnokształcącym</w:t>
            </w:r>
          </w:p>
          <w:p w14:paraId="42446599" w14:textId="77777777" w:rsidR="00E62B59" w:rsidRPr="00E62B59" w:rsidRDefault="00E62B59" w:rsidP="008C174B">
            <w:pPr>
              <w:pStyle w:val="Gwkatablicyang"/>
            </w:pPr>
            <w:r w:rsidRPr="00E62B59">
              <w:t>general secondary</w:t>
            </w:r>
          </w:p>
        </w:tc>
        <w:tc>
          <w:tcPr>
            <w:tcW w:w="851" w:type="dxa"/>
            <w:tcBorders>
              <w:left w:val="single" w:sz="4" w:space="0" w:color="auto"/>
              <w:bottom w:val="single" w:sz="4" w:space="0" w:color="auto"/>
              <w:right w:val="single" w:sz="4" w:space="0" w:color="auto"/>
            </w:tcBorders>
            <w:vAlign w:val="center"/>
          </w:tcPr>
          <w:p w14:paraId="54FA738D" w14:textId="234BBDBF" w:rsidR="00E62B59" w:rsidRPr="002A17C9" w:rsidRDefault="002A17C9" w:rsidP="008C174B">
            <w:pPr>
              <w:pStyle w:val="Gwkatablicy"/>
            </w:pPr>
            <w:r w:rsidRPr="002A17C9">
              <w:t>z</w:t>
            </w:r>
            <w:r w:rsidR="00E62B59" w:rsidRPr="002A17C9">
              <w:t xml:space="preserve">asadniczym </w:t>
            </w:r>
            <w:proofErr w:type="spellStart"/>
            <w:r w:rsidR="00E62B59" w:rsidRPr="002A17C9">
              <w:t>zawo</w:t>
            </w:r>
            <w:r w:rsidRPr="002A17C9">
              <w:t>d</w:t>
            </w:r>
            <w:r>
              <w:t>o</w:t>
            </w:r>
            <w:r w:rsidR="00E62B59" w:rsidRPr="002A17C9">
              <w:t>wym</w:t>
            </w:r>
            <w:r w:rsidR="00F40239">
              <w:rPr>
                <w:sz w:val="16"/>
                <w:szCs w:val="16"/>
                <w:vertAlign w:val="superscript"/>
              </w:rPr>
              <w:t>b</w:t>
            </w:r>
            <w:proofErr w:type="spellEnd"/>
          </w:p>
          <w:p w14:paraId="272FC150" w14:textId="0D390C66" w:rsidR="00E62B59" w:rsidRPr="002A17C9" w:rsidRDefault="009E3FC9" w:rsidP="00F40239">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w:t>
            </w:r>
            <w:r w:rsidR="002A17C9" w:rsidRPr="002A17C9">
              <w:rPr>
                <w:lang w:val="pl-PL"/>
              </w:rPr>
              <w:t>nal</w:t>
            </w:r>
            <w:r w:rsidR="00F40239">
              <w:rPr>
                <w:sz w:val="16"/>
                <w:szCs w:val="16"/>
                <w:vertAlign w:val="superscript"/>
                <w:lang w:val="pl-PL"/>
              </w:rPr>
              <w:t>b</w:t>
            </w:r>
            <w:proofErr w:type="spellEnd"/>
            <w:r w:rsidR="002A17C9" w:rsidRPr="002A17C9">
              <w:rPr>
                <w:lang w:val="pl-PL"/>
              </w:rPr>
              <w:t xml:space="preserve"> </w:t>
            </w:r>
          </w:p>
        </w:tc>
        <w:tc>
          <w:tcPr>
            <w:tcW w:w="852" w:type="dxa"/>
            <w:tcBorders>
              <w:left w:val="single" w:sz="4" w:space="0" w:color="auto"/>
              <w:bottom w:val="single" w:sz="4" w:space="0" w:color="auto"/>
            </w:tcBorders>
            <w:vAlign w:val="center"/>
          </w:tcPr>
          <w:p w14:paraId="6E17F2C6" w14:textId="77777777" w:rsidR="00E62B59" w:rsidRPr="00E62B59" w:rsidRDefault="00E62B59" w:rsidP="008C174B">
            <w:pPr>
              <w:pStyle w:val="Gwkatablicy"/>
            </w:pPr>
            <w:r w:rsidRPr="00E62B59">
              <w:t>gimnazjalnym, podstawowym i niepełnym podstawowym</w:t>
            </w:r>
          </w:p>
          <w:p w14:paraId="27C99888" w14:textId="77777777" w:rsidR="00E62B59" w:rsidRPr="001E6D60" w:rsidRDefault="00E62B59" w:rsidP="008C174B">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706EB2" w:rsidRPr="00E62B59" w14:paraId="1A6A6B4D" w14:textId="77777777" w:rsidTr="00C81C26">
        <w:trPr>
          <w:cantSplit/>
        </w:trPr>
        <w:tc>
          <w:tcPr>
            <w:tcW w:w="1756" w:type="dxa"/>
            <w:vAlign w:val="bottom"/>
          </w:tcPr>
          <w:p w14:paraId="5D20A3F1" w14:textId="77777777" w:rsidR="00706EB2" w:rsidRPr="008C174B" w:rsidRDefault="00706EB2" w:rsidP="00706EB2">
            <w:pPr>
              <w:pStyle w:val="Boczek4"/>
              <w:spacing w:before="60"/>
              <w:rPr>
                <w:b/>
              </w:rPr>
            </w:pPr>
            <w:r w:rsidRPr="008C174B">
              <w:rPr>
                <w:b/>
              </w:rPr>
              <w:t xml:space="preserve">O G Ó Ł E M </w:t>
            </w:r>
            <w:r w:rsidRPr="008C174B">
              <w:tab/>
            </w:r>
          </w:p>
        </w:tc>
        <w:tc>
          <w:tcPr>
            <w:tcW w:w="511" w:type="dxa"/>
            <w:tcBorders>
              <w:right w:val="single" w:sz="4" w:space="0" w:color="auto"/>
            </w:tcBorders>
            <w:vAlign w:val="bottom"/>
          </w:tcPr>
          <w:p w14:paraId="483E2ACB" w14:textId="77325849" w:rsidR="00706EB2" w:rsidRPr="00E62B59" w:rsidRDefault="00706EB2" w:rsidP="00706EB2">
            <w:pPr>
              <w:pStyle w:val="Wartocitablicy"/>
              <w:spacing w:before="60"/>
              <w:rPr>
                <w:noProof/>
              </w:rPr>
            </w:pPr>
            <w:r w:rsidRPr="00E62B59">
              <w:rPr>
                <w:noProof/>
              </w:rPr>
              <w:t>2015</w:t>
            </w:r>
          </w:p>
        </w:tc>
        <w:tc>
          <w:tcPr>
            <w:tcW w:w="1134" w:type="dxa"/>
            <w:tcBorders>
              <w:left w:val="single" w:sz="4" w:space="0" w:color="auto"/>
              <w:right w:val="single" w:sz="4" w:space="0" w:color="auto"/>
            </w:tcBorders>
            <w:vAlign w:val="bottom"/>
          </w:tcPr>
          <w:p w14:paraId="13FC8A36" w14:textId="7CAB492B" w:rsidR="00706EB2" w:rsidRPr="00E62B59" w:rsidRDefault="00706EB2" w:rsidP="00706EB2">
            <w:pPr>
              <w:pStyle w:val="Wartocitablicy"/>
              <w:spacing w:before="60"/>
              <w:rPr>
                <w:noProof/>
              </w:rPr>
            </w:pPr>
            <w:r w:rsidRPr="00E62B59">
              <w:rPr>
                <w:noProof/>
              </w:rPr>
              <w:t>39724</w:t>
            </w:r>
          </w:p>
        </w:tc>
        <w:tc>
          <w:tcPr>
            <w:tcW w:w="850" w:type="dxa"/>
            <w:tcBorders>
              <w:left w:val="single" w:sz="4" w:space="0" w:color="auto"/>
              <w:right w:val="single" w:sz="4" w:space="0" w:color="auto"/>
            </w:tcBorders>
            <w:vAlign w:val="bottom"/>
          </w:tcPr>
          <w:p w14:paraId="5A4EF2A3" w14:textId="23440450" w:rsidR="00706EB2" w:rsidRPr="00E62B59" w:rsidRDefault="00706EB2" w:rsidP="00706EB2">
            <w:pPr>
              <w:pStyle w:val="Wartocitablicy"/>
              <w:spacing w:before="60"/>
              <w:rPr>
                <w:noProof/>
              </w:rPr>
            </w:pPr>
            <w:r w:rsidRPr="00E62B59">
              <w:rPr>
                <w:noProof/>
              </w:rPr>
              <w:t>11271</w:t>
            </w:r>
          </w:p>
        </w:tc>
        <w:tc>
          <w:tcPr>
            <w:tcW w:w="851" w:type="dxa"/>
            <w:tcBorders>
              <w:left w:val="single" w:sz="4" w:space="0" w:color="auto"/>
              <w:right w:val="single" w:sz="4" w:space="0" w:color="auto"/>
            </w:tcBorders>
            <w:vAlign w:val="bottom"/>
          </w:tcPr>
          <w:p w14:paraId="21BF39D3" w14:textId="0520BF6E" w:rsidR="00706EB2" w:rsidRPr="00E62B59" w:rsidRDefault="00706EB2" w:rsidP="00706EB2">
            <w:pPr>
              <w:pStyle w:val="Wartocitablicy"/>
              <w:spacing w:before="60"/>
              <w:rPr>
                <w:noProof/>
              </w:rPr>
            </w:pPr>
            <w:r w:rsidRPr="00E62B59">
              <w:rPr>
                <w:noProof/>
              </w:rPr>
              <w:t>9190</w:t>
            </w:r>
          </w:p>
        </w:tc>
        <w:tc>
          <w:tcPr>
            <w:tcW w:w="850" w:type="dxa"/>
            <w:tcBorders>
              <w:left w:val="single" w:sz="4" w:space="0" w:color="auto"/>
              <w:right w:val="single" w:sz="4" w:space="0" w:color="auto"/>
            </w:tcBorders>
            <w:vAlign w:val="bottom"/>
          </w:tcPr>
          <w:p w14:paraId="401A08A1" w14:textId="0130A46C" w:rsidR="00706EB2" w:rsidRPr="00E62B59" w:rsidRDefault="00706EB2" w:rsidP="00706EB2">
            <w:pPr>
              <w:pStyle w:val="Wartocitablicy"/>
              <w:spacing w:before="60"/>
              <w:rPr>
                <w:noProof/>
              </w:rPr>
            </w:pPr>
            <w:r w:rsidRPr="00E62B59">
              <w:rPr>
                <w:noProof/>
              </w:rPr>
              <w:t>4461</w:t>
            </w:r>
          </w:p>
        </w:tc>
        <w:tc>
          <w:tcPr>
            <w:tcW w:w="851" w:type="dxa"/>
            <w:tcBorders>
              <w:left w:val="single" w:sz="4" w:space="0" w:color="auto"/>
              <w:right w:val="single" w:sz="4" w:space="0" w:color="auto"/>
            </w:tcBorders>
            <w:vAlign w:val="bottom"/>
          </w:tcPr>
          <w:p w14:paraId="41C9CC13" w14:textId="6F54F9DF" w:rsidR="00706EB2" w:rsidRPr="00E62B59" w:rsidRDefault="00706EB2" w:rsidP="00706EB2">
            <w:pPr>
              <w:pStyle w:val="Wartocitablicy"/>
              <w:spacing w:before="60"/>
              <w:rPr>
                <w:noProof/>
              </w:rPr>
            </w:pPr>
            <w:r w:rsidRPr="00E62B59">
              <w:rPr>
                <w:noProof/>
              </w:rPr>
              <w:t>5272</w:t>
            </w:r>
          </w:p>
        </w:tc>
        <w:tc>
          <w:tcPr>
            <w:tcW w:w="852" w:type="dxa"/>
            <w:tcBorders>
              <w:left w:val="single" w:sz="4" w:space="0" w:color="auto"/>
            </w:tcBorders>
            <w:vAlign w:val="bottom"/>
          </w:tcPr>
          <w:p w14:paraId="75A6C898" w14:textId="471C20DF" w:rsidR="00706EB2" w:rsidRPr="00E62B59" w:rsidRDefault="00706EB2" w:rsidP="00706EB2">
            <w:pPr>
              <w:pStyle w:val="Wartocitablicy"/>
              <w:spacing w:before="60"/>
              <w:rPr>
                <w:noProof/>
              </w:rPr>
            </w:pPr>
            <w:r w:rsidRPr="00E62B59">
              <w:rPr>
                <w:noProof/>
              </w:rPr>
              <w:t>9530</w:t>
            </w:r>
          </w:p>
        </w:tc>
      </w:tr>
      <w:tr w:rsidR="00AA6864" w:rsidRPr="00E62B59" w14:paraId="6ED36E92" w14:textId="77777777" w:rsidTr="00C81C26">
        <w:trPr>
          <w:cantSplit/>
        </w:trPr>
        <w:tc>
          <w:tcPr>
            <w:tcW w:w="1756" w:type="dxa"/>
          </w:tcPr>
          <w:p w14:paraId="7FA33B04" w14:textId="77777777" w:rsidR="00AA6864" w:rsidRPr="008C174B" w:rsidRDefault="00AA6864" w:rsidP="00AA6864">
            <w:pPr>
              <w:pStyle w:val="Boczek4ang"/>
              <w:rPr>
                <w:b/>
              </w:rPr>
            </w:pPr>
            <w:r w:rsidRPr="008C174B">
              <w:rPr>
                <w:b/>
              </w:rPr>
              <w:t>T O T A L</w:t>
            </w:r>
          </w:p>
        </w:tc>
        <w:tc>
          <w:tcPr>
            <w:tcW w:w="511" w:type="dxa"/>
            <w:tcBorders>
              <w:right w:val="single" w:sz="4" w:space="0" w:color="auto"/>
            </w:tcBorders>
            <w:vAlign w:val="bottom"/>
          </w:tcPr>
          <w:p w14:paraId="341C04AF" w14:textId="5BDDE208" w:rsidR="00AA6864" w:rsidRPr="00E62B59" w:rsidRDefault="00AA6864" w:rsidP="00F40239">
            <w:pPr>
              <w:pStyle w:val="Wartocitablicy"/>
              <w:spacing w:before="90"/>
              <w:rPr>
                <w:noProof/>
              </w:rPr>
            </w:pPr>
            <w:r w:rsidRPr="00C81C26">
              <w:rPr>
                <w:noProof/>
              </w:rPr>
              <w:t>20</w:t>
            </w:r>
            <w:r>
              <w:rPr>
                <w:noProof/>
              </w:rPr>
              <w:t>19</w:t>
            </w:r>
          </w:p>
        </w:tc>
        <w:tc>
          <w:tcPr>
            <w:tcW w:w="1134" w:type="dxa"/>
            <w:tcBorders>
              <w:left w:val="single" w:sz="4" w:space="0" w:color="auto"/>
              <w:right w:val="single" w:sz="4" w:space="0" w:color="auto"/>
            </w:tcBorders>
            <w:vAlign w:val="bottom"/>
          </w:tcPr>
          <w:p w14:paraId="31EC8DB5" w14:textId="0767EECF" w:rsidR="00AA6864" w:rsidRPr="00E62B59" w:rsidRDefault="00AA6864" w:rsidP="00F40239">
            <w:pPr>
              <w:pStyle w:val="Wartocitablicy"/>
              <w:spacing w:before="90"/>
              <w:rPr>
                <w:noProof/>
              </w:rPr>
            </w:pPr>
            <w:r w:rsidRPr="008C174B">
              <w:rPr>
                <w:noProof/>
              </w:rPr>
              <w:t>17367</w:t>
            </w:r>
          </w:p>
        </w:tc>
        <w:tc>
          <w:tcPr>
            <w:tcW w:w="850" w:type="dxa"/>
            <w:tcBorders>
              <w:left w:val="single" w:sz="4" w:space="0" w:color="auto"/>
              <w:right w:val="single" w:sz="4" w:space="0" w:color="auto"/>
            </w:tcBorders>
            <w:vAlign w:val="bottom"/>
          </w:tcPr>
          <w:p w14:paraId="5B053451" w14:textId="143299D3" w:rsidR="00AA6864" w:rsidRPr="00E62B59" w:rsidRDefault="00AA6864" w:rsidP="00F40239">
            <w:pPr>
              <w:pStyle w:val="Wartocitablicy"/>
              <w:spacing w:before="90"/>
              <w:rPr>
                <w:noProof/>
              </w:rPr>
            </w:pPr>
            <w:r w:rsidRPr="008C174B">
              <w:rPr>
                <w:noProof/>
              </w:rPr>
              <w:t>6012</w:t>
            </w:r>
          </w:p>
        </w:tc>
        <w:tc>
          <w:tcPr>
            <w:tcW w:w="851" w:type="dxa"/>
            <w:tcBorders>
              <w:left w:val="single" w:sz="4" w:space="0" w:color="auto"/>
              <w:right w:val="single" w:sz="4" w:space="0" w:color="auto"/>
            </w:tcBorders>
            <w:vAlign w:val="bottom"/>
          </w:tcPr>
          <w:p w14:paraId="71B4DFEA" w14:textId="6E4874AA" w:rsidR="00AA6864" w:rsidRPr="00E62B59" w:rsidRDefault="00AA6864" w:rsidP="00F40239">
            <w:pPr>
              <w:pStyle w:val="Wartocitablicy"/>
              <w:spacing w:before="90"/>
              <w:rPr>
                <w:noProof/>
              </w:rPr>
            </w:pPr>
            <w:r w:rsidRPr="008C174B">
              <w:rPr>
                <w:noProof/>
              </w:rPr>
              <w:t>3531</w:t>
            </w:r>
          </w:p>
        </w:tc>
        <w:tc>
          <w:tcPr>
            <w:tcW w:w="850" w:type="dxa"/>
            <w:tcBorders>
              <w:left w:val="single" w:sz="4" w:space="0" w:color="auto"/>
              <w:right w:val="single" w:sz="4" w:space="0" w:color="auto"/>
            </w:tcBorders>
            <w:vAlign w:val="bottom"/>
          </w:tcPr>
          <w:p w14:paraId="42FF01B4" w14:textId="4B335FF2" w:rsidR="00AA6864" w:rsidRPr="00E62B59" w:rsidRDefault="00AA6864" w:rsidP="00F40239">
            <w:pPr>
              <w:pStyle w:val="Wartocitablicy"/>
              <w:spacing w:before="90"/>
              <w:rPr>
                <w:noProof/>
              </w:rPr>
            </w:pPr>
            <w:r w:rsidRPr="008C174B">
              <w:rPr>
                <w:noProof/>
              </w:rPr>
              <w:t>2011</w:t>
            </w:r>
          </w:p>
        </w:tc>
        <w:tc>
          <w:tcPr>
            <w:tcW w:w="851" w:type="dxa"/>
            <w:tcBorders>
              <w:left w:val="single" w:sz="4" w:space="0" w:color="auto"/>
              <w:right w:val="single" w:sz="4" w:space="0" w:color="auto"/>
            </w:tcBorders>
            <w:vAlign w:val="bottom"/>
          </w:tcPr>
          <w:p w14:paraId="4BF12D3B" w14:textId="21434CB7" w:rsidR="00AA6864" w:rsidRPr="00E62B59" w:rsidRDefault="00AA6864" w:rsidP="00F40239">
            <w:pPr>
              <w:pStyle w:val="Wartocitablicy"/>
              <w:spacing w:before="90"/>
              <w:rPr>
                <w:noProof/>
              </w:rPr>
            </w:pPr>
            <w:r w:rsidRPr="008C174B">
              <w:rPr>
                <w:noProof/>
              </w:rPr>
              <w:t>1888</w:t>
            </w:r>
          </w:p>
        </w:tc>
        <w:tc>
          <w:tcPr>
            <w:tcW w:w="852" w:type="dxa"/>
            <w:tcBorders>
              <w:left w:val="single" w:sz="4" w:space="0" w:color="auto"/>
            </w:tcBorders>
            <w:vAlign w:val="bottom"/>
          </w:tcPr>
          <w:p w14:paraId="7E611E46" w14:textId="72F78222" w:rsidR="00AA6864" w:rsidRPr="00E62B59" w:rsidRDefault="00AA6864" w:rsidP="00F40239">
            <w:pPr>
              <w:pStyle w:val="Wartocitablicy"/>
              <w:spacing w:before="90"/>
              <w:rPr>
                <w:noProof/>
              </w:rPr>
            </w:pPr>
            <w:r w:rsidRPr="008C174B">
              <w:rPr>
                <w:noProof/>
              </w:rPr>
              <w:t>3925</w:t>
            </w:r>
          </w:p>
        </w:tc>
      </w:tr>
      <w:tr w:rsidR="00AA6864" w:rsidRPr="00E62B59" w14:paraId="38BB5AE9" w14:textId="77777777" w:rsidTr="00C81C26">
        <w:trPr>
          <w:cantSplit/>
        </w:trPr>
        <w:tc>
          <w:tcPr>
            <w:tcW w:w="1756" w:type="dxa"/>
          </w:tcPr>
          <w:p w14:paraId="4045BCB8" w14:textId="77777777" w:rsidR="00AA6864" w:rsidRPr="00E62B59" w:rsidRDefault="00AA6864" w:rsidP="00AA6864">
            <w:pPr>
              <w:tabs>
                <w:tab w:val="right" w:leader="dot" w:pos="1642"/>
              </w:tabs>
              <w:spacing w:after="0" w:line="144" w:lineRule="exact"/>
              <w:jc w:val="left"/>
              <w:rPr>
                <w:sz w:val="14"/>
              </w:rPr>
            </w:pPr>
          </w:p>
        </w:tc>
        <w:tc>
          <w:tcPr>
            <w:tcW w:w="511" w:type="dxa"/>
            <w:tcBorders>
              <w:right w:val="single" w:sz="4" w:space="0" w:color="auto"/>
            </w:tcBorders>
            <w:vAlign w:val="bottom"/>
          </w:tcPr>
          <w:p w14:paraId="4E65A50D" w14:textId="1483BA68" w:rsidR="00AA6864" w:rsidRPr="008C174B" w:rsidRDefault="00AA6864" w:rsidP="00F40239">
            <w:pPr>
              <w:pStyle w:val="Wartocitablicy"/>
              <w:spacing w:before="90"/>
              <w:rPr>
                <w:noProof/>
              </w:rPr>
            </w:pPr>
            <w:r w:rsidRPr="008C72CA">
              <w:rPr>
                <w:noProof/>
              </w:rPr>
              <w:t>202</w:t>
            </w:r>
            <w:r>
              <w:rPr>
                <w:noProof/>
              </w:rPr>
              <w:t>0</w:t>
            </w:r>
          </w:p>
        </w:tc>
        <w:tc>
          <w:tcPr>
            <w:tcW w:w="1134" w:type="dxa"/>
            <w:tcBorders>
              <w:left w:val="single" w:sz="4" w:space="0" w:color="auto"/>
              <w:right w:val="single" w:sz="4" w:space="0" w:color="auto"/>
            </w:tcBorders>
            <w:vAlign w:val="bottom"/>
          </w:tcPr>
          <w:p w14:paraId="2C79C522" w14:textId="1ACB0368" w:rsidR="00AA6864" w:rsidRPr="00AA6864" w:rsidRDefault="00AA6864" w:rsidP="00F40239">
            <w:pPr>
              <w:pStyle w:val="Wartocitablicy"/>
              <w:spacing w:before="90"/>
              <w:rPr>
                <w:noProof/>
              </w:rPr>
            </w:pPr>
            <w:r w:rsidRPr="00AA6864">
              <w:rPr>
                <w:noProof/>
              </w:rPr>
              <w:t>24403</w:t>
            </w:r>
          </w:p>
        </w:tc>
        <w:tc>
          <w:tcPr>
            <w:tcW w:w="850" w:type="dxa"/>
            <w:tcBorders>
              <w:left w:val="single" w:sz="4" w:space="0" w:color="auto"/>
              <w:right w:val="single" w:sz="4" w:space="0" w:color="auto"/>
            </w:tcBorders>
            <w:vAlign w:val="bottom"/>
          </w:tcPr>
          <w:p w14:paraId="568C61EC" w14:textId="53787FFA" w:rsidR="00AA6864" w:rsidRPr="00AA6864" w:rsidRDefault="00AA6864" w:rsidP="00F40239">
            <w:pPr>
              <w:pStyle w:val="Wartocitablicy"/>
              <w:spacing w:before="90"/>
              <w:rPr>
                <w:noProof/>
              </w:rPr>
            </w:pPr>
            <w:r w:rsidRPr="00AA6864">
              <w:rPr>
                <w:noProof/>
              </w:rPr>
              <w:t>8390</w:t>
            </w:r>
          </w:p>
        </w:tc>
        <w:tc>
          <w:tcPr>
            <w:tcW w:w="851" w:type="dxa"/>
            <w:tcBorders>
              <w:left w:val="single" w:sz="4" w:space="0" w:color="auto"/>
              <w:right w:val="single" w:sz="4" w:space="0" w:color="auto"/>
            </w:tcBorders>
            <w:vAlign w:val="bottom"/>
          </w:tcPr>
          <w:p w14:paraId="629579E4" w14:textId="370790E9" w:rsidR="00AA6864" w:rsidRPr="00AA6864" w:rsidRDefault="00AA6864" w:rsidP="00F40239">
            <w:pPr>
              <w:pStyle w:val="Wartocitablicy"/>
              <w:spacing w:before="90"/>
              <w:rPr>
                <w:noProof/>
              </w:rPr>
            </w:pPr>
            <w:r w:rsidRPr="00AA6864">
              <w:rPr>
                <w:noProof/>
              </w:rPr>
              <w:t>4792</w:t>
            </w:r>
          </w:p>
        </w:tc>
        <w:tc>
          <w:tcPr>
            <w:tcW w:w="850" w:type="dxa"/>
            <w:tcBorders>
              <w:left w:val="single" w:sz="4" w:space="0" w:color="auto"/>
              <w:right w:val="single" w:sz="4" w:space="0" w:color="auto"/>
            </w:tcBorders>
            <w:vAlign w:val="bottom"/>
          </w:tcPr>
          <w:p w14:paraId="1B7213E5" w14:textId="498A507B" w:rsidR="00AA6864" w:rsidRPr="00AA6864" w:rsidRDefault="00AA6864" w:rsidP="00F40239">
            <w:pPr>
              <w:pStyle w:val="Wartocitablicy"/>
              <w:spacing w:before="90"/>
              <w:rPr>
                <w:noProof/>
              </w:rPr>
            </w:pPr>
            <w:r w:rsidRPr="00AA6864">
              <w:rPr>
                <w:noProof/>
              </w:rPr>
              <w:t>3132</w:t>
            </w:r>
          </w:p>
        </w:tc>
        <w:tc>
          <w:tcPr>
            <w:tcW w:w="851" w:type="dxa"/>
            <w:tcBorders>
              <w:left w:val="single" w:sz="4" w:space="0" w:color="auto"/>
              <w:right w:val="single" w:sz="4" w:space="0" w:color="auto"/>
            </w:tcBorders>
            <w:vAlign w:val="bottom"/>
          </w:tcPr>
          <w:p w14:paraId="0271F988" w14:textId="26E206D1" w:rsidR="00AA6864" w:rsidRPr="00AA6864" w:rsidRDefault="00AA6864" w:rsidP="00F40239">
            <w:pPr>
              <w:pStyle w:val="Wartocitablicy"/>
              <w:spacing w:before="90"/>
              <w:rPr>
                <w:noProof/>
              </w:rPr>
            </w:pPr>
            <w:r w:rsidRPr="00AA6864">
              <w:rPr>
                <w:noProof/>
              </w:rPr>
              <w:t>2525</w:t>
            </w:r>
          </w:p>
        </w:tc>
        <w:tc>
          <w:tcPr>
            <w:tcW w:w="852" w:type="dxa"/>
            <w:tcBorders>
              <w:left w:val="single" w:sz="4" w:space="0" w:color="auto"/>
            </w:tcBorders>
            <w:vAlign w:val="bottom"/>
          </w:tcPr>
          <w:p w14:paraId="697E98DE" w14:textId="6540AB1E" w:rsidR="00AA6864" w:rsidRPr="00AA6864" w:rsidRDefault="00AA6864" w:rsidP="00F40239">
            <w:pPr>
              <w:pStyle w:val="Wartocitablicy"/>
              <w:spacing w:before="90"/>
              <w:rPr>
                <w:noProof/>
              </w:rPr>
            </w:pPr>
            <w:r w:rsidRPr="00AA6864">
              <w:rPr>
                <w:noProof/>
              </w:rPr>
              <w:t>5564</w:t>
            </w:r>
          </w:p>
        </w:tc>
      </w:tr>
      <w:tr w:rsidR="00AA6864" w:rsidRPr="00E62B59" w14:paraId="08C15311" w14:textId="77777777" w:rsidTr="00C81C26">
        <w:trPr>
          <w:cantSplit/>
        </w:trPr>
        <w:tc>
          <w:tcPr>
            <w:tcW w:w="1756" w:type="dxa"/>
          </w:tcPr>
          <w:p w14:paraId="069B7A75" w14:textId="77777777" w:rsidR="00AA6864" w:rsidRPr="00E62B59" w:rsidRDefault="00AA6864" w:rsidP="00AA6864">
            <w:pPr>
              <w:tabs>
                <w:tab w:val="right" w:leader="dot" w:pos="1642"/>
              </w:tabs>
              <w:spacing w:after="0" w:line="144" w:lineRule="exact"/>
              <w:jc w:val="left"/>
              <w:rPr>
                <w:sz w:val="14"/>
              </w:rPr>
            </w:pPr>
          </w:p>
        </w:tc>
        <w:tc>
          <w:tcPr>
            <w:tcW w:w="511" w:type="dxa"/>
            <w:tcBorders>
              <w:right w:val="single" w:sz="4" w:space="0" w:color="auto"/>
            </w:tcBorders>
            <w:vAlign w:val="bottom"/>
          </w:tcPr>
          <w:p w14:paraId="15B59DDE" w14:textId="1CD47932" w:rsidR="00AA6864" w:rsidRPr="00E62B59" w:rsidRDefault="00AA6864" w:rsidP="00F40239">
            <w:pPr>
              <w:pStyle w:val="Wartocitablicy"/>
              <w:spacing w:before="90"/>
              <w:rPr>
                <w:b/>
                <w:noProof/>
              </w:rPr>
            </w:pPr>
            <w:r w:rsidRPr="00E62B59">
              <w:rPr>
                <w:b/>
                <w:noProof/>
              </w:rPr>
              <w:t>20</w:t>
            </w:r>
            <w:r>
              <w:rPr>
                <w:b/>
                <w:noProof/>
              </w:rPr>
              <w:t>22</w:t>
            </w:r>
          </w:p>
        </w:tc>
        <w:tc>
          <w:tcPr>
            <w:tcW w:w="1134" w:type="dxa"/>
            <w:tcBorders>
              <w:left w:val="single" w:sz="4" w:space="0" w:color="auto"/>
              <w:right w:val="single" w:sz="4" w:space="0" w:color="auto"/>
            </w:tcBorders>
            <w:vAlign w:val="bottom"/>
          </w:tcPr>
          <w:p w14:paraId="73760C6F" w14:textId="5C7A88A0" w:rsidR="00AA6864" w:rsidRPr="00E62B59" w:rsidRDefault="00AA6864" w:rsidP="00F40239">
            <w:pPr>
              <w:pStyle w:val="Wartocitablicy"/>
              <w:spacing w:before="90"/>
              <w:rPr>
                <w:b/>
                <w:noProof/>
              </w:rPr>
            </w:pPr>
            <w:r>
              <w:rPr>
                <w:b/>
                <w:noProof/>
              </w:rPr>
              <w:t>20172</w:t>
            </w:r>
          </w:p>
        </w:tc>
        <w:tc>
          <w:tcPr>
            <w:tcW w:w="850" w:type="dxa"/>
            <w:tcBorders>
              <w:left w:val="single" w:sz="4" w:space="0" w:color="auto"/>
              <w:right w:val="single" w:sz="4" w:space="0" w:color="auto"/>
            </w:tcBorders>
            <w:vAlign w:val="bottom"/>
          </w:tcPr>
          <w:p w14:paraId="12C806C6" w14:textId="024E028F" w:rsidR="00AA6864" w:rsidRPr="00E62B59" w:rsidRDefault="00AA6864" w:rsidP="00F40239">
            <w:pPr>
              <w:pStyle w:val="Wartocitablicy"/>
              <w:spacing w:before="90"/>
              <w:rPr>
                <w:b/>
                <w:noProof/>
              </w:rPr>
            </w:pPr>
            <w:r>
              <w:rPr>
                <w:b/>
                <w:noProof/>
              </w:rPr>
              <w:t>6609</w:t>
            </w:r>
          </w:p>
        </w:tc>
        <w:tc>
          <w:tcPr>
            <w:tcW w:w="851" w:type="dxa"/>
            <w:tcBorders>
              <w:left w:val="single" w:sz="4" w:space="0" w:color="auto"/>
              <w:right w:val="single" w:sz="4" w:space="0" w:color="auto"/>
            </w:tcBorders>
            <w:vAlign w:val="bottom"/>
          </w:tcPr>
          <w:p w14:paraId="1EB88491" w14:textId="05C4CB3F" w:rsidR="00AA6864" w:rsidRPr="00E62B59" w:rsidRDefault="00AA6864" w:rsidP="00F40239">
            <w:pPr>
              <w:pStyle w:val="Wartocitablicy"/>
              <w:spacing w:before="90"/>
              <w:rPr>
                <w:b/>
                <w:noProof/>
              </w:rPr>
            </w:pPr>
            <w:r>
              <w:rPr>
                <w:b/>
                <w:noProof/>
              </w:rPr>
              <w:t>3777</w:t>
            </w:r>
          </w:p>
        </w:tc>
        <w:tc>
          <w:tcPr>
            <w:tcW w:w="850" w:type="dxa"/>
            <w:tcBorders>
              <w:left w:val="single" w:sz="4" w:space="0" w:color="auto"/>
              <w:right w:val="single" w:sz="4" w:space="0" w:color="auto"/>
            </w:tcBorders>
            <w:vAlign w:val="bottom"/>
          </w:tcPr>
          <w:p w14:paraId="27C26FB7" w14:textId="69B5D234" w:rsidR="00AA6864" w:rsidRPr="00E62B59" w:rsidRDefault="00AA6864" w:rsidP="00F40239">
            <w:pPr>
              <w:pStyle w:val="Wartocitablicy"/>
              <w:spacing w:before="90"/>
              <w:rPr>
                <w:b/>
                <w:noProof/>
              </w:rPr>
            </w:pPr>
            <w:r>
              <w:rPr>
                <w:b/>
                <w:noProof/>
              </w:rPr>
              <w:t>2491</w:t>
            </w:r>
          </w:p>
        </w:tc>
        <w:tc>
          <w:tcPr>
            <w:tcW w:w="851" w:type="dxa"/>
            <w:tcBorders>
              <w:left w:val="single" w:sz="4" w:space="0" w:color="auto"/>
              <w:right w:val="single" w:sz="4" w:space="0" w:color="auto"/>
            </w:tcBorders>
            <w:vAlign w:val="bottom"/>
          </w:tcPr>
          <w:p w14:paraId="69448C6E" w14:textId="7F4E0D10" w:rsidR="00AA6864" w:rsidRPr="00E62B59" w:rsidRDefault="00AA6864" w:rsidP="00F40239">
            <w:pPr>
              <w:pStyle w:val="Wartocitablicy"/>
              <w:spacing w:before="90"/>
              <w:rPr>
                <w:b/>
                <w:noProof/>
              </w:rPr>
            </w:pPr>
            <w:r>
              <w:rPr>
                <w:b/>
                <w:noProof/>
              </w:rPr>
              <w:t>2042</w:t>
            </w:r>
          </w:p>
        </w:tc>
        <w:tc>
          <w:tcPr>
            <w:tcW w:w="852" w:type="dxa"/>
            <w:tcBorders>
              <w:left w:val="single" w:sz="4" w:space="0" w:color="auto"/>
            </w:tcBorders>
            <w:vAlign w:val="bottom"/>
          </w:tcPr>
          <w:p w14:paraId="05CC46B5" w14:textId="70581D37" w:rsidR="00AA6864" w:rsidRPr="00E62B59" w:rsidRDefault="00AA6864" w:rsidP="00F40239">
            <w:pPr>
              <w:pStyle w:val="Wartocitablicy"/>
              <w:spacing w:before="90"/>
              <w:rPr>
                <w:b/>
                <w:noProof/>
              </w:rPr>
            </w:pPr>
            <w:r>
              <w:rPr>
                <w:b/>
                <w:noProof/>
              </w:rPr>
              <w:t>5253</w:t>
            </w:r>
          </w:p>
        </w:tc>
      </w:tr>
      <w:tr w:rsidR="00AA6864" w:rsidRPr="00E62B59" w14:paraId="52FEC9E1" w14:textId="77777777" w:rsidTr="00C81C26">
        <w:trPr>
          <w:cantSplit/>
        </w:trPr>
        <w:tc>
          <w:tcPr>
            <w:tcW w:w="1756" w:type="dxa"/>
            <w:vAlign w:val="bottom"/>
          </w:tcPr>
          <w:p w14:paraId="7B9C6753" w14:textId="77777777" w:rsidR="00AA6864" w:rsidRPr="00E62B59" w:rsidRDefault="00AA6864" w:rsidP="00AA6864">
            <w:pPr>
              <w:pStyle w:val="Boczek4"/>
              <w:spacing w:before="240"/>
            </w:pPr>
            <w:r w:rsidRPr="00E62B59">
              <w:t xml:space="preserve">Mężczyźni </w:t>
            </w:r>
            <w:r w:rsidRPr="00E62B59">
              <w:tab/>
            </w:r>
          </w:p>
        </w:tc>
        <w:tc>
          <w:tcPr>
            <w:tcW w:w="511" w:type="dxa"/>
            <w:tcBorders>
              <w:right w:val="single" w:sz="4" w:space="0" w:color="auto"/>
            </w:tcBorders>
            <w:vAlign w:val="bottom"/>
          </w:tcPr>
          <w:p w14:paraId="3A34C52D" w14:textId="37BB3552" w:rsidR="00AA6864" w:rsidRPr="00E62B59" w:rsidRDefault="00AA6864" w:rsidP="00AA6864">
            <w:pPr>
              <w:pStyle w:val="Wartocitablicy"/>
              <w:spacing w:before="240"/>
              <w:rPr>
                <w:noProof/>
              </w:rPr>
            </w:pPr>
            <w:r w:rsidRPr="00E62B59">
              <w:rPr>
                <w:noProof/>
              </w:rPr>
              <w:t>2015</w:t>
            </w:r>
          </w:p>
        </w:tc>
        <w:tc>
          <w:tcPr>
            <w:tcW w:w="1134" w:type="dxa"/>
            <w:tcBorders>
              <w:left w:val="single" w:sz="4" w:space="0" w:color="auto"/>
              <w:right w:val="single" w:sz="4" w:space="0" w:color="auto"/>
            </w:tcBorders>
            <w:vAlign w:val="bottom"/>
          </w:tcPr>
          <w:p w14:paraId="157D2A17" w14:textId="3AF32468" w:rsidR="00AA6864" w:rsidRPr="00E62B59" w:rsidRDefault="00AA6864" w:rsidP="00AA6864">
            <w:pPr>
              <w:pStyle w:val="Wartocitablicy"/>
              <w:spacing w:before="240"/>
              <w:rPr>
                <w:noProof/>
              </w:rPr>
            </w:pPr>
            <w:r w:rsidRPr="00E62B59">
              <w:rPr>
                <w:noProof/>
              </w:rPr>
              <w:t>20512</w:t>
            </w:r>
          </w:p>
        </w:tc>
        <w:tc>
          <w:tcPr>
            <w:tcW w:w="850" w:type="dxa"/>
            <w:tcBorders>
              <w:left w:val="single" w:sz="4" w:space="0" w:color="auto"/>
              <w:right w:val="single" w:sz="4" w:space="0" w:color="auto"/>
            </w:tcBorders>
            <w:vAlign w:val="bottom"/>
          </w:tcPr>
          <w:p w14:paraId="7DC4668E" w14:textId="5188724A" w:rsidR="00AA6864" w:rsidRPr="00E62B59" w:rsidRDefault="00AA6864" w:rsidP="00AA6864">
            <w:pPr>
              <w:pStyle w:val="Wartocitablicy"/>
              <w:spacing w:before="240"/>
              <w:rPr>
                <w:noProof/>
              </w:rPr>
            </w:pPr>
            <w:r w:rsidRPr="00E62B59">
              <w:rPr>
                <w:noProof/>
              </w:rPr>
              <w:t>4551</w:t>
            </w:r>
          </w:p>
        </w:tc>
        <w:tc>
          <w:tcPr>
            <w:tcW w:w="851" w:type="dxa"/>
            <w:tcBorders>
              <w:left w:val="single" w:sz="4" w:space="0" w:color="auto"/>
              <w:right w:val="single" w:sz="4" w:space="0" w:color="auto"/>
            </w:tcBorders>
            <w:vAlign w:val="bottom"/>
          </w:tcPr>
          <w:p w14:paraId="729F4A3F" w14:textId="4F981370" w:rsidR="00AA6864" w:rsidRPr="00E62B59" w:rsidRDefault="00AA6864" w:rsidP="00AA6864">
            <w:pPr>
              <w:pStyle w:val="Wartocitablicy"/>
              <w:spacing w:before="240"/>
              <w:rPr>
                <w:noProof/>
              </w:rPr>
            </w:pPr>
            <w:r w:rsidRPr="00E62B59">
              <w:rPr>
                <w:noProof/>
              </w:rPr>
              <w:t>4618</w:t>
            </w:r>
          </w:p>
        </w:tc>
        <w:tc>
          <w:tcPr>
            <w:tcW w:w="850" w:type="dxa"/>
            <w:tcBorders>
              <w:left w:val="single" w:sz="4" w:space="0" w:color="auto"/>
              <w:right w:val="single" w:sz="4" w:space="0" w:color="auto"/>
            </w:tcBorders>
            <w:vAlign w:val="bottom"/>
          </w:tcPr>
          <w:p w14:paraId="63F04C0B" w14:textId="4D3947E3" w:rsidR="00AA6864" w:rsidRPr="00E62B59" w:rsidRDefault="00AA6864" w:rsidP="00AA6864">
            <w:pPr>
              <w:pStyle w:val="Wartocitablicy"/>
              <w:spacing w:before="240"/>
              <w:rPr>
                <w:noProof/>
              </w:rPr>
            </w:pPr>
            <w:r w:rsidRPr="00E62B59">
              <w:rPr>
                <w:noProof/>
              </w:rPr>
              <w:t>1999</w:t>
            </w:r>
          </w:p>
        </w:tc>
        <w:tc>
          <w:tcPr>
            <w:tcW w:w="851" w:type="dxa"/>
            <w:tcBorders>
              <w:left w:val="single" w:sz="4" w:space="0" w:color="auto"/>
              <w:right w:val="single" w:sz="4" w:space="0" w:color="auto"/>
            </w:tcBorders>
            <w:vAlign w:val="bottom"/>
          </w:tcPr>
          <w:p w14:paraId="14A23743" w14:textId="537432A5" w:rsidR="00AA6864" w:rsidRPr="00E62B59" w:rsidRDefault="00AA6864" w:rsidP="00AA6864">
            <w:pPr>
              <w:pStyle w:val="Wartocitablicy"/>
              <w:spacing w:before="240"/>
              <w:rPr>
                <w:noProof/>
              </w:rPr>
            </w:pPr>
            <w:r w:rsidRPr="00E62B59">
              <w:rPr>
                <w:noProof/>
              </w:rPr>
              <w:t>3595</w:t>
            </w:r>
          </w:p>
        </w:tc>
        <w:tc>
          <w:tcPr>
            <w:tcW w:w="852" w:type="dxa"/>
            <w:tcBorders>
              <w:left w:val="single" w:sz="4" w:space="0" w:color="auto"/>
            </w:tcBorders>
            <w:vAlign w:val="bottom"/>
          </w:tcPr>
          <w:p w14:paraId="2E2EC315" w14:textId="2C8E47E0" w:rsidR="00AA6864" w:rsidRPr="00E62B59" w:rsidRDefault="00AA6864" w:rsidP="00AA6864">
            <w:pPr>
              <w:pStyle w:val="Wartocitablicy"/>
              <w:spacing w:before="240"/>
              <w:rPr>
                <w:noProof/>
              </w:rPr>
            </w:pPr>
            <w:r w:rsidRPr="00E62B59">
              <w:rPr>
                <w:noProof/>
              </w:rPr>
              <w:t>5749</w:t>
            </w:r>
          </w:p>
        </w:tc>
      </w:tr>
      <w:tr w:rsidR="00AA6864" w:rsidRPr="00E62B59" w14:paraId="44CE1D7A" w14:textId="77777777" w:rsidTr="00C81C26">
        <w:trPr>
          <w:cantSplit/>
        </w:trPr>
        <w:tc>
          <w:tcPr>
            <w:tcW w:w="1756" w:type="dxa"/>
          </w:tcPr>
          <w:p w14:paraId="1393A0FF" w14:textId="0E3C81CD" w:rsidR="00AA6864" w:rsidRPr="0015651D" w:rsidRDefault="00971AC1" w:rsidP="00AA6864">
            <w:pPr>
              <w:pStyle w:val="Boczek4ang"/>
            </w:pPr>
            <w:r w:rsidRPr="0015651D">
              <w:t>Men</w:t>
            </w:r>
          </w:p>
        </w:tc>
        <w:tc>
          <w:tcPr>
            <w:tcW w:w="511" w:type="dxa"/>
            <w:tcBorders>
              <w:right w:val="single" w:sz="4" w:space="0" w:color="auto"/>
            </w:tcBorders>
            <w:vAlign w:val="bottom"/>
          </w:tcPr>
          <w:p w14:paraId="21940B77" w14:textId="0779E590" w:rsidR="00AA6864" w:rsidRPr="00E62B59" w:rsidRDefault="00AA6864" w:rsidP="00F40239">
            <w:pPr>
              <w:pStyle w:val="Wartocitablicy"/>
              <w:spacing w:before="90"/>
              <w:rPr>
                <w:noProof/>
              </w:rPr>
            </w:pPr>
            <w:r w:rsidRPr="00C81C26">
              <w:rPr>
                <w:noProof/>
              </w:rPr>
              <w:t>20</w:t>
            </w:r>
            <w:r>
              <w:rPr>
                <w:noProof/>
              </w:rPr>
              <w:t>19</w:t>
            </w:r>
          </w:p>
        </w:tc>
        <w:tc>
          <w:tcPr>
            <w:tcW w:w="1134" w:type="dxa"/>
            <w:tcBorders>
              <w:left w:val="single" w:sz="4" w:space="0" w:color="auto"/>
              <w:right w:val="single" w:sz="4" w:space="0" w:color="auto"/>
            </w:tcBorders>
            <w:vAlign w:val="bottom"/>
          </w:tcPr>
          <w:p w14:paraId="478889E1" w14:textId="1E1E629F" w:rsidR="00AA6864" w:rsidRPr="00E62B59" w:rsidRDefault="00AA6864" w:rsidP="00F40239">
            <w:pPr>
              <w:pStyle w:val="Wartocitablicy"/>
              <w:spacing w:before="90"/>
              <w:rPr>
                <w:noProof/>
              </w:rPr>
            </w:pPr>
            <w:r w:rsidRPr="00A13106">
              <w:rPr>
                <w:noProof/>
              </w:rPr>
              <w:t>8794</w:t>
            </w:r>
          </w:p>
        </w:tc>
        <w:tc>
          <w:tcPr>
            <w:tcW w:w="850" w:type="dxa"/>
            <w:tcBorders>
              <w:left w:val="single" w:sz="4" w:space="0" w:color="auto"/>
              <w:right w:val="single" w:sz="4" w:space="0" w:color="auto"/>
            </w:tcBorders>
            <w:vAlign w:val="bottom"/>
          </w:tcPr>
          <w:p w14:paraId="5C1E58AD" w14:textId="157A5442" w:rsidR="00AA6864" w:rsidRPr="00E62B59" w:rsidRDefault="00AA6864" w:rsidP="00F40239">
            <w:pPr>
              <w:pStyle w:val="Wartocitablicy"/>
              <w:spacing w:before="90"/>
              <w:rPr>
                <w:noProof/>
              </w:rPr>
            </w:pPr>
            <w:r w:rsidRPr="00A13106">
              <w:rPr>
                <w:noProof/>
              </w:rPr>
              <w:t>2383</w:t>
            </w:r>
          </w:p>
        </w:tc>
        <w:tc>
          <w:tcPr>
            <w:tcW w:w="851" w:type="dxa"/>
            <w:tcBorders>
              <w:left w:val="single" w:sz="4" w:space="0" w:color="auto"/>
              <w:right w:val="single" w:sz="4" w:space="0" w:color="auto"/>
            </w:tcBorders>
            <w:vAlign w:val="bottom"/>
          </w:tcPr>
          <w:p w14:paraId="133CB9D2" w14:textId="26C71790" w:rsidR="00AA6864" w:rsidRPr="00E62B59" w:rsidRDefault="00AA6864" w:rsidP="00F40239">
            <w:pPr>
              <w:pStyle w:val="Wartocitablicy"/>
              <w:spacing w:before="90"/>
              <w:rPr>
                <w:noProof/>
              </w:rPr>
            </w:pPr>
            <w:r w:rsidRPr="00A13106">
              <w:rPr>
                <w:noProof/>
              </w:rPr>
              <w:t>1928</w:t>
            </w:r>
          </w:p>
        </w:tc>
        <w:tc>
          <w:tcPr>
            <w:tcW w:w="850" w:type="dxa"/>
            <w:tcBorders>
              <w:left w:val="single" w:sz="4" w:space="0" w:color="auto"/>
              <w:right w:val="single" w:sz="4" w:space="0" w:color="auto"/>
            </w:tcBorders>
            <w:vAlign w:val="bottom"/>
          </w:tcPr>
          <w:p w14:paraId="1BB16005" w14:textId="2826A682" w:rsidR="00AA6864" w:rsidRPr="00E62B59" w:rsidRDefault="00AA6864" w:rsidP="00F40239">
            <w:pPr>
              <w:pStyle w:val="Wartocitablicy"/>
              <w:spacing w:before="90"/>
              <w:rPr>
                <w:noProof/>
              </w:rPr>
            </w:pPr>
            <w:r w:rsidRPr="00A13106">
              <w:rPr>
                <w:noProof/>
              </w:rPr>
              <w:t>911</w:t>
            </w:r>
          </w:p>
        </w:tc>
        <w:tc>
          <w:tcPr>
            <w:tcW w:w="851" w:type="dxa"/>
            <w:tcBorders>
              <w:left w:val="single" w:sz="4" w:space="0" w:color="auto"/>
              <w:right w:val="single" w:sz="4" w:space="0" w:color="auto"/>
            </w:tcBorders>
            <w:vAlign w:val="bottom"/>
          </w:tcPr>
          <w:p w14:paraId="7EBD522A" w14:textId="294A4C42" w:rsidR="00AA6864" w:rsidRPr="00E62B59" w:rsidRDefault="00AA6864" w:rsidP="00F40239">
            <w:pPr>
              <w:pStyle w:val="Wartocitablicy"/>
              <w:spacing w:before="90"/>
              <w:rPr>
                <w:noProof/>
              </w:rPr>
            </w:pPr>
            <w:r w:rsidRPr="00A13106">
              <w:rPr>
                <w:noProof/>
              </w:rPr>
              <w:t>1323</w:t>
            </w:r>
          </w:p>
        </w:tc>
        <w:tc>
          <w:tcPr>
            <w:tcW w:w="852" w:type="dxa"/>
            <w:tcBorders>
              <w:left w:val="single" w:sz="4" w:space="0" w:color="auto"/>
            </w:tcBorders>
            <w:vAlign w:val="bottom"/>
          </w:tcPr>
          <w:p w14:paraId="400617DC" w14:textId="48ACDE1A" w:rsidR="00AA6864" w:rsidRPr="00E62B59" w:rsidRDefault="00AA6864" w:rsidP="00F40239">
            <w:pPr>
              <w:pStyle w:val="Wartocitablicy"/>
              <w:spacing w:before="90"/>
              <w:rPr>
                <w:noProof/>
              </w:rPr>
            </w:pPr>
            <w:r w:rsidRPr="00A13106">
              <w:rPr>
                <w:noProof/>
              </w:rPr>
              <w:t>2249</w:t>
            </w:r>
          </w:p>
        </w:tc>
      </w:tr>
      <w:tr w:rsidR="00AA6864" w:rsidRPr="00E62B59" w14:paraId="07D806E9" w14:textId="77777777" w:rsidTr="00C81C26">
        <w:trPr>
          <w:cantSplit/>
        </w:trPr>
        <w:tc>
          <w:tcPr>
            <w:tcW w:w="1756" w:type="dxa"/>
          </w:tcPr>
          <w:p w14:paraId="324DA0E5" w14:textId="77777777" w:rsidR="00AA6864" w:rsidRPr="0015651D" w:rsidRDefault="00AA6864" w:rsidP="00AA6864">
            <w:pPr>
              <w:tabs>
                <w:tab w:val="right" w:leader="dot" w:pos="1642"/>
              </w:tabs>
              <w:spacing w:after="0" w:line="144" w:lineRule="exact"/>
              <w:jc w:val="left"/>
              <w:rPr>
                <w:sz w:val="14"/>
              </w:rPr>
            </w:pPr>
          </w:p>
        </w:tc>
        <w:tc>
          <w:tcPr>
            <w:tcW w:w="511" w:type="dxa"/>
            <w:tcBorders>
              <w:right w:val="single" w:sz="4" w:space="0" w:color="auto"/>
            </w:tcBorders>
            <w:vAlign w:val="bottom"/>
          </w:tcPr>
          <w:p w14:paraId="67224748" w14:textId="43FD39EB" w:rsidR="00AA6864" w:rsidRPr="00A13106" w:rsidRDefault="00AA6864" w:rsidP="00F40239">
            <w:pPr>
              <w:pStyle w:val="Wartocitablicy"/>
              <w:spacing w:before="90"/>
              <w:rPr>
                <w:noProof/>
              </w:rPr>
            </w:pPr>
            <w:r w:rsidRPr="008C72CA">
              <w:rPr>
                <w:noProof/>
              </w:rPr>
              <w:t>202</w:t>
            </w:r>
            <w:r>
              <w:rPr>
                <w:noProof/>
              </w:rPr>
              <w:t>0</w:t>
            </w:r>
          </w:p>
        </w:tc>
        <w:tc>
          <w:tcPr>
            <w:tcW w:w="1134" w:type="dxa"/>
            <w:tcBorders>
              <w:left w:val="single" w:sz="4" w:space="0" w:color="auto"/>
              <w:right w:val="single" w:sz="4" w:space="0" w:color="auto"/>
            </w:tcBorders>
            <w:vAlign w:val="bottom"/>
          </w:tcPr>
          <w:p w14:paraId="29158A0C" w14:textId="3EF669E1" w:rsidR="00AA6864" w:rsidRPr="00AA6864" w:rsidRDefault="00AA6864" w:rsidP="00F40239">
            <w:pPr>
              <w:pStyle w:val="Wartocitablicy"/>
              <w:spacing w:before="90"/>
              <w:rPr>
                <w:noProof/>
              </w:rPr>
            </w:pPr>
            <w:r w:rsidRPr="00AA6864">
              <w:rPr>
                <w:noProof/>
              </w:rPr>
              <w:t>12402</w:t>
            </w:r>
          </w:p>
        </w:tc>
        <w:tc>
          <w:tcPr>
            <w:tcW w:w="850" w:type="dxa"/>
            <w:tcBorders>
              <w:left w:val="single" w:sz="4" w:space="0" w:color="auto"/>
              <w:right w:val="single" w:sz="4" w:space="0" w:color="auto"/>
            </w:tcBorders>
            <w:vAlign w:val="bottom"/>
          </w:tcPr>
          <w:p w14:paraId="3A5DAF9F" w14:textId="1806CCA1" w:rsidR="00AA6864" w:rsidRPr="00AA6864" w:rsidRDefault="00AA6864" w:rsidP="00F40239">
            <w:pPr>
              <w:pStyle w:val="Wartocitablicy"/>
              <w:spacing w:before="90"/>
              <w:rPr>
                <w:noProof/>
              </w:rPr>
            </w:pPr>
            <w:r w:rsidRPr="00AA6864">
              <w:rPr>
                <w:noProof/>
              </w:rPr>
              <w:t>3336</w:t>
            </w:r>
          </w:p>
        </w:tc>
        <w:tc>
          <w:tcPr>
            <w:tcW w:w="851" w:type="dxa"/>
            <w:tcBorders>
              <w:left w:val="single" w:sz="4" w:space="0" w:color="auto"/>
              <w:right w:val="single" w:sz="4" w:space="0" w:color="auto"/>
            </w:tcBorders>
            <w:vAlign w:val="bottom"/>
          </w:tcPr>
          <w:p w14:paraId="3727489E" w14:textId="04F926DB" w:rsidR="00AA6864" w:rsidRPr="00AA6864" w:rsidRDefault="00AA6864" w:rsidP="00F40239">
            <w:pPr>
              <w:pStyle w:val="Wartocitablicy"/>
              <w:spacing w:before="90"/>
              <w:rPr>
                <w:noProof/>
              </w:rPr>
            </w:pPr>
            <w:r w:rsidRPr="00AA6864">
              <w:rPr>
                <w:noProof/>
              </w:rPr>
              <w:t>2616</w:t>
            </w:r>
          </w:p>
        </w:tc>
        <w:tc>
          <w:tcPr>
            <w:tcW w:w="850" w:type="dxa"/>
            <w:tcBorders>
              <w:left w:val="single" w:sz="4" w:space="0" w:color="auto"/>
              <w:right w:val="single" w:sz="4" w:space="0" w:color="auto"/>
            </w:tcBorders>
            <w:vAlign w:val="bottom"/>
          </w:tcPr>
          <w:p w14:paraId="7919B7C7" w14:textId="6D47A5DB" w:rsidR="00AA6864" w:rsidRPr="00AA6864" w:rsidRDefault="00AA6864" w:rsidP="00F40239">
            <w:pPr>
              <w:pStyle w:val="Wartocitablicy"/>
              <w:spacing w:before="90"/>
              <w:rPr>
                <w:noProof/>
              </w:rPr>
            </w:pPr>
            <w:r w:rsidRPr="00AA6864">
              <w:rPr>
                <w:noProof/>
              </w:rPr>
              <w:t>1465</w:t>
            </w:r>
          </w:p>
        </w:tc>
        <w:tc>
          <w:tcPr>
            <w:tcW w:w="851" w:type="dxa"/>
            <w:tcBorders>
              <w:left w:val="single" w:sz="4" w:space="0" w:color="auto"/>
              <w:right w:val="single" w:sz="4" w:space="0" w:color="auto"/>
            </w:tcBorders>
            <w:vAlign w:val="bottom"/>
          </w:tcPr>
          <w:p w14:paraId="6AAC3A16" w14:textId="1234A3A1" w:rsidR="00AA6864" w:rsidRPr="00AA6864" w:rsidRDefault="00AA6864" w:rsidP="00F40239">
            <w:pPr>
              <w:pStyle w:val="Wartocitablicy"/>
              <w:spacing w:before="90"/>
              <w:rPr>
                <w:noProof/>
              </w:rPr>
            </w:pPr>
            <w:r w:rsidRPr="00AA6864">
              <w:rPr>
                <w:noProof/>
              </w:rPr>
              <w:t>1720</w:t>
            </w:r>
          </w:p>
        </w:tc>
        <w:tc>
          <w:tcPr>
            <w:tcW w:w="852" w:type="dxa"/>
            <w:tcBorders>
              <w:left w:val="single" w:sz="4" w:space="0" w:color="auto"/>
            </w:tcBorders>
            <w:vAlign w:val="bottom"/>
          </w:tcPr>
          <w:p w14:paraId="6C3D544D" w14:textId="334A7A82" w:rsidR="00AA6864" w:rsidRPr="00AA6864" w:rsidRDefault="00AA6864" w:rsidP="00F40239">
            <w:pPr>
              <w:pStyle w:val="Wartocitablicy"/>
              <w:spacing w:before="90"/>
              <w:rPr>
                <w:noProof/>
              </w:rPr>
            </w:pPr>
            <w:r w:rsidRPr="00AA6864">
              <w:rPr>
                <w:noProof/>
              </w:rPr>
              <w:t>3265</w:t>
            </w:r>
          </w:p>
        </w:tc>
      </w:tr>
      <w:tr w:rsidR="00AA6864" w:rsidRPr="00E62B59" w14:paraId="04B51E10" w14:textId="77777777" w:rsidTr="00C81C26">
        <w:trPr>
          <w:cantSplit/>
        </w:trPr>
        <w:tc>
          <w:tcPr>
            <w:tcW w:w="1756" w:type="dxa"/>
          </w:tcPr>
          <w:p w14:paraId="058DD2B8" w14:textId="77777777" w:rsidR="00AA6864" w:rsidRPr="0015651D" w:rsidRDefault="00AA6864" w:rsidP="00AA6864">
            <w:pPr>
              <w:tabs>
                <w:tab w:val="right" w:leader="dot" w:pos="1642"/>
              </w:tabs>
              <w:spacing w:after="0" w:line="144" w:lineRule="exact"/>
              <w:jc w:val="left"/>
              <w:rPr>
                <w:sz w:val="14"/>
              </w:rPr>
            </w:pPr>
          </w:p>
        </w:tc>
        <w:tc>
          <w:tcPr>
            <w:tcW w:w="511" w:type="dxa"/>
            <w:tcBorders>
              <w:right w:val="single" w:sz="4" w:space="0" w:color="auto"/>
            </w:tcBorders>
            <w:vAlign w:val="bottom"/>
          </w:tcPr>
          <w:p w14:paraId="2CD9878E" w14:textId="2BA7262A" w:rsidR="00AA6864" w:rsidRPr="00E62B59" w:rsidRDefault="00AA6864" w:rsidP="00F40239">
            <w:pPr>
              <w:pStyle w:val="Wartocitablicy"/>
              <w:spacing w:before="90"/>
              <w:rPr>
                <w:b/>
                <w:noProof/>
              </w:rPr>
            </w:pPr>
            <w:r w:rsidRPr="00E62B59">
              <w:rPr>
                <w:b/>
                <w:noProof/>
              </w:rPr>
              <w:t>20</w:t>
            </w:r>
            <w:r>
              <w:rPr>
                <w:b/>
                <w:noProof/>
              </w:rPr>
              <w:t>22</w:t>
            </w:r>
          </w:p>
        </w:tc>
        <w:tc>
          <w:tcPr>
            <w:tcW w:w="1134" w:type="dxa"/>
            <w:tcBorders>
              <w:left w:val="single" w:sz="4" w:space="0" w:color="auto"/>
              <w:right w:val="single" w:sz="4" w:space="0" w:color="auto"/>
            </w:tcBorders>
            <w:vAlign w:val="bottom"/>
          </w:tcPr>
          <w:p w14:paraId="30321A98" w14:textId="63D85211" w:rsidR="00AA6864" w:rsidRPr="00E62B59" w:rsidRDefault="00AA6864" w:rsidP="00F40239">
            <w:pPr>
              <w:pStyle w:val="Wartocitablicy"/>
              <w:spacing w:before="90"/>
              <w:rPr>
                <w:b/>
                <w:noProof/>
              </w:rPr>
            </w:pPr>
            <w:r>
              <w:rPr>
                <w:b/>
                <w:noProof/>
              </w:rPr>
              <w:t>10139</w:t>
            </w:r>
          </w:p>
        </w:tc>
        <w:tc>
          <w:tcPr>
            <w:tcW w:w="850" w:type="dxa"/>
            <w:tcBorders>
              <w:left w:val="single" w:sz="4" w:space="0" w:color="auto"/>
              <w:right w:val="single" w:sz="4" w:space="0" w:color="auto"/>
            </w:tcBorders>
            <w:vAlign w:val="bottom"/>
          </w:tcPr>
          <w:p w14:paraId="0D33020D" w14:textId="7F65B14D" w:rsidR="00AA6864" w:rsidRPr="00E62B59" w:rsidRDefault="00AA6864" w:rsidP="00F40239">
            <w:pPr>
              <w:pStyle w:val="Wartocitablicy"/>
              <w:spacing w:before="90"/>
              <w:rPr>
                <w:b/>
                <w:noProof/>
              </w:rPr>
            </w:pPr>
            <w:r>
              <w:rPr>
                <w:b/>
                <w:noProof/>
              </w:rPr>
              <w:t>2459</w:t>
            </w:r>
          </w:p>
        </w:tc>
        <w:tc>
          <w:tcPr>
            <w:tcW w:w="851" w:type="dxa"/>
            <w:tcBorders>
              <w:left w:val="single" w:sz="4" w:space="0" w:color="auto"/>
              <w:right w:val="single" w:sz="4" w:space="0" w:color="auto"/>
            </w:tcBorders>
            <w:vAlign w:val="bottom"/>
          </w:tcPr>
          <w:p w14:paraId="78E2757A" w14:textId="7B4FCD95" w:rsidR="00AA6864" w:rsidRPr="00E62B59" w:rsidRDefault="00AA6864" w:rsidP="00F40239">
            <w:pPr>
              <w:pStyle w:val="Wartocitablicy"/>
              <w:spacing w:before="90"/>
              <w:rPr>
                <w:b/>
                <w:noProof/>
              </w:rPr>
            </w:pPr>
            <w:r>
              <w:rPr>
                <w:b/>
                <w:noProof/>
              </w:rPr>
              <w:t>1978</w:t>
            </w:r>
          </w:p>
        </w:tc>
        <w:tc>
          <w:tcPr>
            <w:tcW w:w="850" w:type="dxa"/>
            <w:tcBorders>
              <w:left w:val="single" w:sz="4" w:space="0" w:color="auto"/>
              <w:right w:val="single" w:sz="4" w:space="0" w:color="auto"/>
            </w:tcBorders>
            <w:vAlign w:val="bottom"/>
          </w:tcPr>
          <w:p w14:paraId="22C1B179" w14:textId="3F8EBBA6" w:rsidR="00AA6864" w:rsidRPr="00E62B59" w:rsidRDefault="00AA6864" w:rsidP="00F40239">
            <w:pPr>
              <w:pStyle w:val="Wartocitablicy"/>
              <w:spacing w:before="90"/>
              <w:rPr>
                <w:b/>
                <w:noProof/>
              </w:rPr>
            </w:pPr>
            <w:r>
              <w:rPr>
                <w:b/>
                <w:noProof/>
              </w:rPr>
              <w:t>1169</w:t>
            </w:r>
          </w:p>
        </w:tc>
        <w:tc>
          <w:tcPr>
            <w:tcW w:w="851" w:type="dxa"/>
            <w:tcBorders>
              <w:left w:val="single" w:sz="4" w:space="0" w:color="auto"/>
              <w:right w:val="single" w:sz="4" w:space="0" w:color="auto"/>
            </w:tcBorders>
            <w:vAlign w:val="bottom"/>
          </w:tcPr>
          <w:p w14:paraId="7BC23503" w14:textId="61C1A625" w:rsidR="00AA6864" w:rsidRPr="00E62B59" w:rsidRDefault="00AA6864" w:rsidP="00F40239">
            <w:pPr>
              <w:pStyle w:val="Wartocitablicy"/>
              <w:spacing w:before="90"/>
              <w:rPr>
                <w:b/>
                <w:noProof/>
              </w:rPr>
            </w:pPr>
            <w:r>
              <w:rPr>
                <w:b/>
                <w:noProof/>
              </w:rPr>
              <w:t>1400</w:t>
            </w:r>
          </w:p>
        </w:tc>
        <w:tc>
          <w:tcPr>
            <w:tcW w:w="852" w:type="dxa"/>
            <w:tcBorders>
              <w:left w:val="single" w:sz="4" w:space="0" w:color="auto"/>
            </w:tcBorders>
            <w:vAlign w:val="bottom"/>
          </w:tcPr>
          <w:p w14:paraId="6478ADEC" w14:textId="5D0FC749" w:rsidR="00AA6864" w:rsidRPr="00E62B59" w:rsidRDefault="00AA6864" w:rsidP="00F40239">
            <w:pPr>
              <w:pStyle w:val="Wartocitablicy"/>
              <w:spacing w:before="90"/>
              <w:rPr>
                <w:b/>
                <w:noProof/>
              </w:rPr>
            </w:pPr>
            <w:r>
              <w:rPr>
                <w:b/>
                <w:noProof/>
              </w:rPr>
              <w:t>3133</w:t>
            </w:r>
          </w:p>
        </w:tc>
      </w:tr>
      <w:tr w:rsidR="00AA6864" w:rsidRPr="00E62B59" w14:paraId="127B7A08" w14:textId="77777777" w:rsidTr="00C81C26">
        <w:trPr>
          <w:cantSplit/>
        </w:trPr>
        <w:tc>
          <w:tcPr>
            <w:tcW w:w="1756" w:type="dxa"/>
            <w:vAlign w:val="bottom"/>
          </w:tcPr>
          <w:p w14:paraId="334F11CC" w14:textId="77777777" w:rsidR="00AA6864" w:rsidRPr="0015651D" w:rsidRDefault="00AA6864" w:rsidP="00AA6864">
            <w:pPr>
              <w:pStyle w:val="Boczek4"/>
              <w:spacing w:before="240"/>
            </w:pPr>
            <w:r w:rsidRPr="0015651D">
              <w:t xml:space="preserve">Kobiety </w:t>
            </w:r>
            <w:r w:rsidRPr="0015651D">
              <w:tab/>
            </w:r>
          </w:p>
        </w:tc>
        <w:tc>
          <w:tcPr>
            <w:tcW w:w="511" w:type="dxa"/>
            <w:tcBorders>
              <w:right w:val="single" w:sz="4" w:space="0" w:color="auto"/>
            </w:tcBorders>
            <w:vAlign w:val="bottom"/>
          </w:tcPr>
          <w:p w14:paraId="7B6A8B9C" w14:textId="500D14E8" w:rsidR="00AA6864" w:rsidRPr="00E62B59" w:rsidRDefault="00AA6864" w:rsidP="00AA6864">
            <w:pPr>
              <w:pStyle w:val="Wartocitablicy"/>
              <w:spacing w:before="240"/>
              <w:rPr>
                <w:noProof/>
              </w:rPr>
            </w:pPr>
            <w:r w:rsidRPr="00E62B59">
              <w:rPr>
                <w:noProof/>
              </w:rPr>
              <w:t>2015</w:t>
            </w:r>
          </w:p>
        </w:tc>
        <w:tc>
          <w:tcPr>
            <w:tcW w:w="1134" w:type="dxa"/>
            <w:tcBorders>
              <w:left w:val="single" w:sz="4" w:space="0" w:color="auto"/>
              <w:right w:val="single" w:sz="4" w:space="0" w:color="auto"/>
            </w:tcBorders>
            <w:vAlign w:val="bottom"/>
          </w:tcPr>
          <w:p w14:paraId="417ACAF8" w14:textId="2D042942" w:rsidR="00AA6864" w:rsidRPr="00E62B59" w:rsidRDefault="00AA6864" w:rsidP="00AA6864">
            <w:pPr>
              <w:pStyle w:val="Wartocitablicy"/>
              <w:spacing w:before="240"/>
              <w:rPr>
                <w:noProof/>
              </w:rPr>
            </w:pPr>
            <w:r w:rsidRPr="00E62B59">
              <w:rPr>
                <w:noProof/>
              </w:rPr>
              <w:t>19212</w:t>
            </w:r>
          </w:p>
        </w:tc>
        <w:tc>
          <w:tcPr>
            <w:tcW w:w="850" w:type="dxa"/>
            <w:tcBorders>
              <w:left w:val="single" w:sz="4" w:space="0" w:color="auto"/>
              <w:right w:val="single" w:sz="4" w:space="0" w:color="auto"/>
            </w:tcBorders>
            <w:vAlign w:val="bottom"/>
          </w:tcPr>
          <w:p w14:paraId="1EC96A22" w14:textId="53A16220" w:rsidR="00AA6864" w:rsidRPr="00E62B59" w:rsidRDefault="00AA6864" w:rsidP="00AA6864">
            <w:pPr>
              <w:pStyle w:val="Wartocitablicy"/>
              <w:spacing w:before="240"/>
              <w:rPr>
                <w:noProof/>
              </w:rPr>
            </w:pPr>
            <w:r w:rsidRPr="00E62B59">
              <w:rPr>
                <w:noProof/>
              </w:rPr>
              <w:t>6720</w:t>
            </w:r>
          </w:p>
        </w:tc>
        <w:tc>
          <w:tcPr>
            <w:tcW w:w="851" w:type="dxa"/>
            <w:tcBorders>
              <w:left w:val="single" w:sz="4" w:space="0" w:color="auto"/>
              <w:right w:val="single" w:sz="4" w:space="0" w:color="auto"/>
            </w:tcBorders>
            <w:vAlign w:val="bottom"/>
          </w:tcPr>
          <w:p w14:paraId="2FF94C41" w14:textId="7AA2BA95" w:rsidR="00AA6864" w:rsidRPr="00E62B59" w:rsidRDefault="00AA6864" w:rsidP="00AA6864">
            <w:pPr>
              <w:pStyle w:val="Wartocitablicy"/>
              <w:spacing w:before="240"/>
              <w:rPr>
                <w:noProof/>
              </w:rPr>
            </w:pPr>
            <w:r w:rsidRPr="00E62B59">
              <w:rPr>
                <w:noProof/>
              </w:rPr>
              <w:t>4572</w:t>
            </w:r>
          </w:p>
        </w:tc>
        <w:tc>
          <w:tcPr>
            <w:tcW w:w="850" w:type="dxa"/>
            <w:tcBorders>
              <w:left w:val="single" w:sz="4" w:space="0" w:color="auto"/>
              <w:right w:val="single" w:sz="4" w:space="0" w:color="auto"/>
            </w:tcBorders>
            <w:vAlign w:val="bottom"/>
          </w:tcPr>
          <w:p w14:paraId="09EF3268" w14:textId="679CE6B6" w:rsidR="00AA6864" w:rsidRPr="00E62B59" w:rsidRDefault="00AA6864" w:rsidP="00AA6864">
            <w:pPr>
              <w:pStyle w:val="Wartocitablicy"/>
              <w:spacing w:before="240"/>
              <w:rPr>
                <w:noProof/>
              </w:rPr>
            </w:pPr>
            <w:r w:rsidRPr="00E62B59">
              <w:rPr>
                <w:noProof/>
              </w:rPr>
              <w:t>2462</w:t>
            </w:r>
          </w:p>
        </w:tc>
        <w:tc>
          <w:tcPr>
            <w:tcW w:w="851" w:type="dxa"/>
            <w:tcBorders>
              <w:left w:val="single" w:sz="4" w:space="0" w:color="auto"/>
              <w:right w:val="single" w:sz="4" w:space="0" w:color="auto"/>
            </w:tcBorders>
            <w:vAlign w:val="bottom"/>
          </w:tcPr>
          <w:p w14:paraId="386D7CA0" w14:textId="3A851D56" w:rsidR="00AA6864" w:rsidRPr="00E62B59" w:rsidRDefault="00AA6864" w:rsidP="00AA6864">
            <w:pPr>
              <w:pStyle w:val="Wartocitablicy"/>
              <w:spacing w:before="240"/>
              <w:rPr>
                <w:noProof/>
              </w:rPr>
            </w:pPr>
            <w:r w:rsidRPr="00E62B59">
              <w:rPr>
                <w:noProof/>
              </w:rPr>
              <w:t>1677</w:t>
            </w:r>
          </w:p>
        </w:tc>
        <w:tc>
          <w:tcPr>
            <w:tcW w:w="852" w:type="dxa"/>
            <w:tcBorders>
              <w:left w:val="single" w:sz="4" w:space="0" w:color="auto"/>
            </w:tcBorders>
            <w:vAlign w:val="bottom"/>
          </w:tcPr>
          <w:p w14:paraId="5B52CC7B" w14:textId="2042125D" w:rsidR="00AA6864" w:rsidRPr="00E62B59" w:rsidRDefault="00AA6864" w:rsidP="00AA6864">
            <w:pPr>
              <w:pStyle w:val="Wartocitablicy"/>
              <w:spacing w:before="240"/>
              <w:rPr>
                <w:noProof/>
              </w:rPr>
            </w:pPr>
            <w:r w:rsidRPr="00E62B59">
              <w:rPr>
                <w:noProof/>
              </w:rPr>
              <w:t>3781</w:t>
            </w:r>
          </w:p>
        </w:tc>
      </w:tr>
      <w:tr w:rsidR="00AA6864" w:rsidRPr="00E62B59" w14:paraId="44FBE549" w14:textId="77777777" w:rsidTr="00C81C26">
        <w:trPr>
          <w:cantSplit/>
        </w:trPr>
        <w:tc>
          <w:tcPr>
            <w:tcW w:w="1756" w:type="dxa"/>
          </w:tcPr>
          <w:p w14:paraId="2605353D" w14:textId="05BC6B40" w:rsidR="00AA6864" w:rsidRPr="0015651D" w:rsidRDefault="00971AC1" w:rsidP="00AA6864">
            <w:pPr>
              <w:pStyle w:val="Boczek4ang"/>
            </w:pPr>
            <w:r w:rsidRPr="0015651D">
              <w:t>Women</w:t>
            </w:r>
          </w:p>
        </w:tc>
        <w:tc>
          <w:tcPr>
            <w:tcW w:w="511" w:type="dxa"/>
            <w:tcBorders>
              <w:right w:val="single" w:sz="4" w:space="0" w:color="auto"/>
            </w:tcBorders>
            <w:vAlign w:val="bottom"/>
          </w:tcPr>
          <w:p w14:paraId="30D81EB5" w14:textId="72AD13EF" w:rsidR="00AA6864" w:rsidRPr="00E62B59" w:rsidRDefault="00AA6864" w:rsidP="00F40239">
            <w:pPr>
              <w:pStyle w:val="Wartocitablicy"/>
              <w:spacing w:before="90"/>
              <w:rPr>
                <w:noProof/>
              </w:rPr>
            </w:pPr>
            <w:r w:rsidRPr="00C81C26">
              <w:rPr>
                <w:noProof/>
              </w:rPr>
              <w:t>20</w:t>
            </w:r>
            <w:r>
              <w:rPr>
                <w:noProof/>
              </w:rPr>
              <w:t>19</w:t>
            </w:r>
          </w:p>
        </w:tc>
        <w:tc>
          <w:tcPr>
            <w:tcW w:w="1134" w:type="dxa"/>
            <w:tcBorders>
              <w:left w:val="single" w:sz="4" w:space="0" w:color="auto"/>
              <w:right w:val="single" w:sz="4" w:space="0" w:color="auto"/>
            </w:tcBorders>
            <w:vAlign w:val="bottom"/>
          </w:tcPr>
          <w:p w14:paraId="6E1ECC69" w14:textId="1573BBBD" w:rsidR="00AA6864" w:rsidRPr="00E62B59" w:rsidRDefault="00AA6864" w:rsidP="00F40239">
            <w:pPr>
              <w:pStyle w:val="Wartocitablicy"/>
              <w:spacing w:before="90"/>
              <w:rPr>
                <w:noProof/>
              </w:rPr>
            </w:pPr>
            <w:r w:rsidRPr="00A13106">
              <w:rPr>
                <w:noProof/>
              </w:rPr>
              <w:t>8573</w:t>
            </w:r>
          </w:p>
        </w:tc>
        <w:tc>
          <w:tcPr>
            <w:tcW w:w="850" w:type="dxa"/>
            <w:tcBorders>
              <w:left w:val="single" w:sz="4" w:space="0" w:color="auto"/>
              <w:right w:val="single" w:sz="4" w:space="0" w:color="auto"/>
            </w:tcBorders>
            <w:vAlign w:val="bottom"/>
          </w:tcPr>
          <w:p w14:paraId="2E94BD00" w14:textId="604B148C" w:rsidR="00AA6864" w:rsidRPr="00E62B59" w:rsidRDefault="00AA6864" w:rsidP="00F40239">
            <w:pPr>
              <w:pStyle w:val="Wartocitablicy"/>
              <w:spacing w:before="90"/>
              <w:rPr>
                <w:noProof/>
              </w:rPr>
            </w:pPr>
            <w:r w:rsidRPr="00A13106">
              <w:rPr>
                <w:noProof/>
              </w:rPr>
              <w:t>3629</w:t>
            </w:r>
          </w:p>
        </w:tc>
        <w:tc>
          <w:tcPr>
            <w:tcW w:w="851" w:type="dxa"/>
            <w:tcBorders>
              <w:left w:val="single" w:sz="4" w:space="0" w:color="auto"/>
              <w:right w:val="single" w:sz="4" w:space="0" w:color="auto"/>
            </w:tcBorders>
            <w:vAlign w:val="bottom"/>
          </w:tcPr>
          <w:p w14:paraId="1B236F5C" w14:textId="70D13A7F" w:rsidR="00AA6864" w:rsidRPr="00E62B59" w:rsidRDefault="00AA6864" w:rsidP="00F40239">
            <w:pPr>
              <w:pStyle w:val="Wartocitablicy"/>
              <w:spacing w:before="90"/>
              <w:rPr>
                <w:noProof/>
              </w:rPr>
            </w:pPr>
            <w:r w:rsidRPr="00A13106">
              <w:rPr>
                <w:noProof/>
              </w:rPr>
              <w:t>1603</w:t>
            </w:r>
          </w:p>
        </w:tc>
        <w:tc>
          <w:tcPr>
            <w:tcW w:w="850" w:type="dxa"/>
            <w:tcBorders>
              <w:left w:val="single" w:sz="4" w:space="0" w:color="auto"/>
              <w:right w:val="single" w:sz="4" w:space="0" w:color="auto"/>
            </w:tcBorders>
            <w:vAlign w:val="bottom"/>
          </w:tcPr>
          <w:p w14:paraId="3973E567" w14:textId="09F3E2B2" w:rsidR="00AA6864" w:rsidRPr="00E62B59" w:rsidRDefault="00AA6864" w:rsidP="00F40239">
            <w:pPr>
              <w:pStyle w:val="Wartocitablicy"/>
              <w:spacing w:before="90"/>
              <w:rPr>
                <w:noProof/>
              </w:rPr>
            </w:pPr>
            <w:r w:rsidRPr="00A13106">
              <w:rPr>
                <w:noProof/>
              </w:rPr>
              <w:t>1100</w:t>
            </w:r>
          </w:p>
        </w:tc>
        <w:tc>
          <w:tcPr>
            <w:tcW w:w="851" w:type="dxa"/>
            <w:tcBorders>
              <w:left w:val="single" w:sz="4" w:space="0" w:color="auto"/>
              <w:right w:val="single" w:sz="4" w:space="0" w:color="auto"/>
            </w:tcBorders>
            <w:vAlign w:val="bottom"/>
          </w:tcPr>
          <w:p w14:paraId="2E34771D" w14:textId="4F778BE9" w:rsidR="00AA6864" w:rsidRPr="00E62B59" w:rsidRDefault="00AA6864" w:rsidP="00F40239">
            <w:pPr>
              <w:pStyle w:val="Wartocitablicy"/>
              <w:spacing w:before="90"/>
              <w:rPr>
                <w:noProof/>
              </w:rPr>
            </w:pPr>
            <w:r w:rsidRPr="00A13106">
              <w:rPr>
                <w:noProof/>
              </w:rPr>
              <w:t>565</w:t>
            </w:r>
          </w:p>
        </w:tc>
        <w:tc>
          <w:tcPr>
            <w:tcW w:w="852" w:type="dxa"/>
            <w:tcBorders>
              <w:left w:val="single" w:sz="4" w:space="0" w:color="auto"/>
            </w:tcBorders>
            <w:vAlign w:val="bottom"/>
          </w:tcPr>
          <w:p w14:paraId="2DCA4D15" w14:textId="6E407B63" w:rsidR="00AA6864" w:rsidRPr="00E62B59" w:rsidRDefault="00AA6864" w:rsidP="00F40239">
            <w:pPr>
              <w:pStyle w:val="Wartocitablicy"/>
              <w:spacing w:before="90"/>
              <w:rPr>
                <w:noProof/>
              </w:rPr>
            </w:pPr>
            <w:r w:rsidRPr="00A13106">
              <w:rPr>
                <w:noProof/>
              </w:rPr>
              <w:t>1676</w:t>
            </w:r>
          </w:p>
        </w:tc>
      </w:tr>
      <w:tr w:rsidR="00AA6864" w:rsidRPr="00E62B59" w14:paraId="5C096D90" w14:textId="77777777" w:rsidTr="00C81C26">
        <w:trPr>
          <w:cantSplit/>
        </w:trPr>
        <w:tc>
          <w:tcPr>
            <w:tcW w:w="1756" w:type="dxa"/>
          </w:tcPr>
          <w:p w14:paraId="0E980660" w14:textId="77777777" w:rsidR="00AA6864" w:rsidRPr="00E62B59" w:rsidRDefault="00AA6864" w:rsidP="00AA6864">
            <w:pPr>
              <w:tabs>
                <w:tab w:val="right" w:leader="dot" w:pos="1644"/>
              </w:tabs>
              <w:spacing w:after="0" w:line="144" w:lineRule="exact"/>
              <w:jc w:val="left"/>
              <w:rPr>
                <w:sz w:val="14"/>
              </w:rPr>
            </w:pPr>
          </w:p>
        </w:tc>
        <w:tc>
          <w:tcPr>
            <w:tcW w:w="511" w:type="dxa"/>
            <w:tcBorders>
              <w:right w:val="single" w:sz="4" w:space="0" w:color="auto"/>
            </w:tcBorders>
            <w:vAlign w:val="bottom"/>
          </w:tcPr>
          <w:p w14:paraId="79395714" w14:textId="38A3B753" w:rsidR="00AA6864" w:rsidRPr="00A13106" w:rsidRDefault="00AA6864" w:rsidP="00F40239">
            <w:pPr>
              <w:pStyle w:val="Wartocitablicy"/>
              <w:spacing w:before="90"/>
              <w:rPr>
                <w:noProof/>
              </w:rPr>
            </w:pPr>
            <w:r w:rsidRPr="008C72CA">
              <w:rPr>
                <w:noProof/>
              </w:rPr>
              <w:t>202</w:t>
            </w:r>
            <w:r>
              <w:rPr>
                <w:noProof/>
              </w:rPr>
              <w:t>0</w:t>
            </w:r>
          </w:p>
        </w:tc>
        <w:tc>
          <w:tcPr>
            <w:tcW w:w="1134" w:type="dxa"/>
            <w:tcBorders>
              <w:left w:val="single" w:sz="4" w:space="0" w:color="auto"/>
              <w:right w:val="single" w:sz="4" w:space="0" w:color="auto"/>
            </w:tcBorders>
            <w:vAlign w:val="bottom"/>
          </w:tcPr>
          <w:p w14:paraId="27CEA20A" w14:textId="06B410C0" w:rsidR="00AA6864" w:rsidRPr="00AA6864" w:rsidRDefault="00AA6864" w:rsidP="00F40239">
            <w:pPr>
              <w:pStyle w:val="Wartocitablicy"/>
              <w:spacing w:before="90"/>
              <w:rPr>
                <w:noProof/>
              </w:rPr>
            </w:pPr>
            <w:r w:rsidRPr="00AA6864">
              <w:rPr>
                <w:noProof/>
              </w:rPr>
              <w:t>12001</w:t>
            </w:r>
          </w:p>
        </w:tc>
        <w:tc>
          <w:tcPr>
            <w:tcW w:w="850" w:type="dxa"/>
            <w:tcBorders>
              <w:left w:val="single" w:sz="4" w:space="0" w:color="auto"/>
              <w:right w:val="single" w:sz="4" w:space="0" w:color="auto"/>
            </w:tcBorders>
            <w:vAlign w:val="bottom"/>
          </w:tcPr>
          <w:p w14:paraId="3D2B1234" w14:textId="453B9D02" w:rsidR="00AA6864" w:rsidRPr="00AA6864" w:rsidRDefault="00AA6864" w:rsidP="00F40239">
            <w:pPr>
              <w:pStyle w:val="Wartocitablicy"/>
              <w:spacing w:before="90"/>
              <w:rPr>
                <w:noProof/>
              </w:rPr>
            </w:pPr>
            <w:r w:rsidRPr="00AA6864">
              <w:rPr>
                <w:noProof/>
              </w:rPr>
              <w:t>5054</w:t>
            </w:r>
          </w:p>
        </w:tc>
        <w:tc>
          <w:tcPr>
            <w:tcW w:w="851" w:type="dxa"/>
            <w:tcBorders>
              <w:left w:val="single" w:sz="4" w:space="0" w:color="auto"/>
              <w:right w:val="single" w:sz="4" w:space="0" w:color="auto"/>
            </w:tcBorders>
            <w:vAlign w:val="bottom"/>
          </w:tcPr>
          <w:p w14:paraId="3866340D" w14:textId="64AEFA90" w:rsidR="00AA6864" w:rsidRPr="00AA6864" w:rsidRDefault="00AA6864" w:rsidP="00F40239">
            <w:pPr>
              <w:pStyle w:val="Wartocitablicy"/>
              <w:spacing w:before="90"/>
              <w:rPr>
                <w:noProof/>
              </w:rPr>
            </w:pPr>
            <w:r w:rsidRPr="00AA6864">
              <w:rPr>
                <w:noProof/>
              </w:rPr>
              <w:t>2176</w:t>
            </w:r>
          </w:p>
        </w:tc>
        <w:tc>
          <w:tcPr>
            <w:tcW w:w="850" w:type="dxa"/>
            <w:tcBorders>
              <w:left w:val="single" w:sz="4" w:space="0" w:color="auto"/>
              <w:right w:val="single" w:sz="4" w:space="0" w:color="auto"/>
            </w:tcBorders>
            <w:vAlign w:val="bottom"/>
          </w:tcPr>
          <w:p w14:paraId="43E7A46C" w14:textId="54F108EF" w:rsidR="00AA6864" w:rsidRPr="00AA6864" w:rsidRDefault="00AA6864" w:rsidP="00F40239">
            <w:pPr>
              <w:pStyle w:val="Wartocitablicy"/>
              <w:spacing w:before="90"/>
              <w:rPr>
                <w:noProof/>
              </w:rPr>
            </w:pPr>
            <w:r w:rsidRPr="00AA6864">
              <w:rPr>
                <w:noProof/>
              </w:rPr>
              <w:t>1667</w:t>
            </w:r>
          </w:p>
        </w:tc>
        <w:tc>
          <w:tcPr>
            <w:tcW w:w="851" w:type="dxa"/>
            <w:tcBorders>
              <w:left w:val="single" w:sz="4" w:space="0" w:color="auto"/>
              <w:right w:val="single" w:sz="4" w:space="0" w:color="auto"/>
            </w:tcBorders>
            <w:vAlign w:val="bottom"/>
          </w:tcPr>
          <w:p w14:paraId="289BAAF0" w14:textId="529325C8" w:rsidR="00AA6864" w:rsidRPr="00AA6864" w:rsidRDefault="00AA6864" w:rsidP="00F40239">
            <w:pPr>
              <w:pStyle w:val="Wartocitablicy"/>
              <w:spacing w:before="90"/>
              <w:rPr>
                <w:noProof/>
              </w:rPr>
            </w:pPr>
            <w:r w:rsidRPr="00AA6864">
              <w:rPr>
                <w:noProof/>
              </w:rPr>
              <w:t>805</w:t>
            </w:r>
          </w:p>
        </w:tc>
        <w:tc>
          <w:tcPr>
            <w:tcW w:w="852" w:type="dxa"/>
            <w:tcBorders>
              <w:left w:val="single" w:sz="4" w:space="0" w:color="auto"/>
            </w:tcBorders>
            <w:vAlign w:val="bottom"/>
          </w:tcPr>
          <w:p w14:paraId="76F97BA5" w14:textId="67A4D174" w:rsidR="00AA6864" w:rsidRPr="00AA6864" w:rsidRDefault="00AA6864" w:rsidP="00F40239">
            <w:pPr>
              <w:pStyle w:val="Wartocitablicy"/>
              <w:spacing w:before="90"/>
              <w:rPr>
                <w:noProof/>
              </w:rPr>
            </w:pPr>
            <w:r w:rsidRPr="00AA6864">
              <w:rPr>
                <w:noProof/>
              </w:rPr>
              <w:t>2299</w:t>
            </w:r>
          </w:p>
        </w:tc>
      </w:tr>
      <w:tr w:rsidR="00AA6864" w:rsidRPr="00E62B59" w14:paraId="23E9689D" w14:textId="77777777" w:rsidTr="00C81C26">
        <w:trPr>
          <w:cantSplit/>
        </w:trPr>
        <w:tc>
          <w:tcPr>
            <w:tcW w:w="1756" w:type="dxa"/>
          </w:tcPr>
          <w:p w14:paraId="70BD1AA1" w14:textId="77777777" w:rsidR="00AA6864" w:rsidRPr="00E62B59" w:rsidRDefault="00AA6864" w:rsidP="00AA6864">
            <w:pPr>
              <w:tabs>
                <w:tab w:val="right" w:leader="dot" w:pos="1644"/>
              </w:tabs>
              <w:spacing w:after="0" w:line="144" w:lineRule="exact"/>
              <w:jc w:val="left"/>
              <w:rPr>
                <w:sz w:val="14"/>
              </w:rPr>
            </w:pPr>
          </w:p>
        </w:tc>
        <w:tc>
          <w:tcPr>
            <w:tcW w:w="511" w:type="dxa"/>
            <w:tcBorders>
              <w:right w:val="single" w:sz="4" w:space="0" w:color="auto"/>
            </w:tcBorders>
            <w:vAlign w:val="bottom"/>
          </w:tcPr>
          <w:p w14:paraId="21B39338" w14:textId="1C431BA8" w:rsidR="00AA6864" w:rsidRPr="00E62B59" w:rsidRDefault="00AA6864" w:rsidP="00F40239">
            <w:pPr>
              <w:pStyle w:val="Wartocitablicy"/>
              <w:spacing w:before="90"/>
              <w:rPr>
                <w:b/>
                <w:noProof/>
              </w:rPr>
            </w:pPr>
            <w:r w:rsidRPr="00E62B59">
              <w:rPr>
                <w:b/>
                <w:noProof/>
              </w:rPr>
              <w:t>20</w:t>
            </w:r>
            <w:r>
              <w:rPr>
                <w:b/>
                <w:noProof/>
              </w:rPr>
              <w:t>22</w:t>
            </w:r>
          </w:p>
        </w:tc>
        <w:tc>
          <w:tcPr>
            <w:tcW w:w="1134" w:type="dxa"/>
            <w:tcBorders>
              <w:left w:val="single" w:sz="4" w:space="0" w:color="auto"/>
              <w:right w:val="single" w:sz="4" w:space="0" w:color="auto"/>
            </w:tcBorders>
            <w:vAlign w:val="bottom"/>
          </w:tcPr>
          <w:p w14:paraId="01238139" w14:textId="7CD13E3F" w:rsidR="00AA6864" w:rsidRPr="00E62B59" w:rsidRDefault="00AA6864" w:rsidP="00F40239">
            <w:pPr>
              <w:pStyle w:val="Wartocitablicy"/>
              <w:spacing w:before="90"/>
              <w:rPr>
                <w:b/>
                <w:noProof/>
              </w:rPr>
            </w:pPr>
            <w:r>
              <w:rPr>
                <w:b/>
                <w:noProof/>
              </w:rPr>
              <w:t>10033</w:t>
            </w:r>
          </w:p>
        </w:tc>
        <w:tc>
          <w:tcPr>
            <w:tcW w:w="850" w:type="dxa"/>
            <w:tcBorders>
              <w:left w:val="single" w:sz="4" w:space="0" w:color="auto"/>
              <w:right w:val="single" w:sz="4" w:space="0" w:color="auto"/>
            </w:tcBorders>
            <w:vAlign w:val="bottom"/>
          </w:tcPr>
          <w:p w14:paraId="4A210BD2" w14:textId="415D204C" w:rsidR="00AA6864" w:rsidRPr="00E62B59" w:rsidRDefault="00AA6864" w:rsidP="00F40239">
            <w:pPr>
              <w:pStyle w:val="Wartocitablicy"/>
              <w:spacing w:before="90"/>
              <w:rPr>
                <w:b/>
                <w:noProof/>
              </w:rPr>
            </w:pPr>
            <w:r>
              <w:rPr>
                <w:b/>
                <w:noProof/>
              </w:rPr>
              <w:t>4150</w:t>
            </w:r>
          </w:p>
        </w:tc>
        <w:tc>
          <w:tcPr>
            <w:tcW w:w="851" w:type="dxa"/>
            <w:tcBorders>
              <w:left w:val="single" w:sz="4" w:space="0" w:color="auto"/>
              <w:right w:val="single" w:sz="4" w:space="0" w:color="auto"/>
            </w:tcBorders>
            <w:vAlign w:val="bottom"/>
          </w:tcPr>
          <w:p w14:paraId="70CF6642" w14:textId="2CACE937" w:rsidR="00AA6864" w:rsidRPr="00E62B59" w:rsidRDefault="00AA6864" w:rsidP="00F40239">
            <w:pPr>
              <w:pStyle w:val="Wartocitablicy"/>
              <w:spacing w:before="90"/>
              <w:rPr>
                <w:b/>
                <w:noProof/>
              </w:rPr>
            </w:pPr>
            <w:r>
              <w:rPr>
                <w:b/>
                <w:noProof/>
              </w:rPr>
              <w:t>1799</w:t>
            </w:r>
          </w:p>
        </w:tc>
        <w:tc>
          <w:tcPr>
            <w:tcW w:w="850" w:type="dxa"/>
            <w:tcBorders>
              <w:left w:val="single" w:sz="4" w:space="0" w:color="auto"/>
              <w:right w:val="single" w:sz="4" w:space="0" w:color="auto"/>
            </w:tcBorders>
            <w:vAlign w:val="bottom"/>
          </w:tcPr>
          <w:p w14:paraId="5F92D7A7" w14:textId="007BA226" w:rsidR="00AA6864" w:rsidRPr="00E62B59" w:rsidRDefault="00AA6864" w:rsidP="00F40239">
            <w:pPr>
              <w:pStyle w:val="Wartocitablicy"/>
              <w:spacing w:before="90"/>
              <w:rPr>
                <w:b/>
                <w:noProof/>
              </w:rPr>
            </w:pPr>
            <w:r>
              <w:rPr>
                <w:b/>
                <w:noProof/>
              </w:rPr>
              <w:t>1322</w:t>
            </w:r>
          </w:p>
        </w:tc>
        <w:tc>
          <w:tcPr>
            <w:tcW w:w="851" w:type="dxa"/>
            <w:tcBorders>
              <w:left w:val="single" w:sz="4" w:space="0" w:color="auto"/>
              <w:right w:val="single" w:sz="4" w:space="0" w:color="auto"/>
            </w:tcBorders>
            <w:vAlign w:val="bottom"/>
          </w:tcPr>
          <w:p w14:paraId="1F680E3E" w14:textId="22084401" w:rsidR="00AA6864" w:rsidRPr="00E62B59" w:rsidRDefault="00AA6864" w:rsidP="00F40239">
            <w:pPr>
              <w:pStyle w:val="Wartocitablicy"/>
              <w:spacing w:before="90"/>
              <w:rPr>
                <w:b/>
                <w:noProof/>
              </w:rPr>
            </w:pPr>
            <w:r>
              <w:rPr>
                <w:b/>
                <w:noProof/>
              </w:rPr>
              <w:t>642</w:t>
            </w:r>
          </w:p>
        </w:tc>
        <w:tc>
          <w:tcPr>
            <w:tcW w:w="852" w:type="dxa"/>
            <w:tcBorders>
              <w:left w:val="single" w:sz="4" w:space="0" w:color="auto"/>
            </w:tcBorders>
            <w:vAlign w:val="bottom"/>
          </w:tcPr>
          <w:p w14:paraId="75F71B90" w14:textId="322596AF" w:rsidR="00AA6864" w:rsidRPr="00E62B59" w:rsidRDefault="00AA6864" w:rsidP="00F40239">
            <w:pPr>
              <w:pStyle w:val="Wartocitablicy"/>
              <w:spacing w:before="90"/>
              <w:rPr>
                <w:b/>
                <w:noProof/>
              </w:rPr>
            </w:pPr>
            <w:r>
              <w:rPr>
                <w:b/>
                <w:noProof/>
              </w:rPr>
              <w:t>2120</w:t>
            </w:r>
          </w:p>
        </w:tc>
      </w:tr>
    </w:tbl>
    <w:p w14:paraId="25EB6C36" w14:textId="4AAB43CC" w:rsidR="00F40239" w:rsidRDefault="00F40239" w:rsidP="00F40239">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4C5F07E8" w14:textId="1E1C7D0E" w:rsidR="00441DA9" w:rsidRDefault="00F40239" w:rsidP="00F40239">
      <w:pPr>
        <w:pStyle w:val="Notkaang"/>
      </w:pPr>
      <w:r w:rsidRPr="00F40239">
        <w:t xml:space="preserve">a Since 2022, </w:t>
      </w:r>
      <w:r w:rsidRPr="00D7104E">
        <w:t xml:space="preserve">including </w:t>
      </w:r>
      <w:r w:rsidR="00BA02A4" w:rsidRPr="00D7104E">
        <w:t>stage II</w:t>
      </w:r>
      <w:r w:rsidRPr="00D7104E">
        <w:t xml:space="preserve"> sectoral vocational education. b Since 2020, including </w:t>
      </w:r>
      <w:r w:rsidR="00BA02A4" w:rsidRPr="00D7104E">
        <w:t xml:space="preserve">stage I </w:t>
      </w:r>
      <w:r w:rsidRPr="00D7104E">
        <w:t>sectoral vocational</w:t>
      </w:r>
      <w:r w:rsidRPr="00F40239">
        <w:t xml:space="preserve"> education</w:t>
      </w:r>
      <w:r>
        <w:t>.</w:t>
      </w:r>
      <w:r w:rsidRPr="00F40239">
        <w:t xml:space="preserve"> </w:t>
      </w:r>
      <w:r w:rsidR="00441DA9">
        <w:br w:type="page"/>
      </w:r>
    </w:p>
    <w:p w14:paraId="74BF23F3" w14:textId="54C48B70" w:rsidR="00E62B59" w:rsidRPr="00E62B59" w:rsidRDefault="00E62B59" w:rsidP="00A52D85">
      <w:pPr>
        <w:pStyle w:val="Tytutablicy"/>
      </w:pPr>
      <w:r w:rsidRPr="00A52D85">
        <w:rPr>
          <w:b w:val="0"/>
        </w:rPr>
        <w:lastRenderedPageBreak/>
        <w:t xml:space="preserve">TABL. </w:t>
      </w:r>
      <w:r w:rsidR="00D7104E">
        <w:rPr>
          <w:b w:val="0"/>
        </w:rPr>
        <w:t>10</w:t>
      </w:r>
      <w:r w:rsidRPr="00A52D85">
        <w:rPr>
          <w:b w:val="0"/>
        </w:rPr>
        <w:t xml:space="preserve"> (</w:t>
      </w:r>
      <w:r w:rsidR="000874E6">
        <w:rPr>
          <w:b w:val="0"/>
        </w:rPr>
        <w:t>7</w:t>
      </w:r>
      <w:r w:rsidR="00D7104E">
        <w:rPr>
          <w:b w:val="0"/>
        </w:rPr>
        <w:t>4</w:t>
      </w:r>
      <w:r w:rsidRPr="00A52D85">
        <w:rPr>
          <w:b w:val="0"/>
        </w:rPr>
        <w:t>).</w:t>
      </w:r>
      <w:r w:rsidRPr="00E62B59">
        <w:tab/>
        <w:t>BEZROBOTNI ZAREJESTROWANI WEDŁUG CZASU POZOSTAWANIA BEZ PRACY</w:t>
      </w:r>
      <w:r w:rsidR="007422B5" w:rsidRPr="007422B5">
        <w:rPr>
          <w:b w:val="0"/>
          <w:caps w:val="0"/>
          <w:sz w:val="16"/>
          <w:szCs w:val="16"/>
          <w:vertAlign w:val="superscript"/>
        </w:rPr>
        <w:t xml:space="preserve"> a</w:t>
      </w:r>
    </w:p>
    <w:p w14:paraId="63D304DB" w14:textId="77777777" w:rsidR="00E62B59" w:rsidRPr="00A60517" w:rsidRDefault="00E62B59" w:rsidP="00A52D85">
      <w:pPr>
        <w:pStyle w:val="Stan"/>
      </w:pPr>
      <w:r w:rsidRPr="00A60517">
        <w:t xml:space="preserve">Stan w </w:t>
      </w:r>
      <w:proofErr w:type="spellStart"/>
      <w:r w:rsidRPr="00A60517">
        <w:t>dniu</w:t>
      </w:r>
      <w:proofErr w:type="spellEnd"/>
      <w:r w:rsidRPr="00A60517">
        <w:t xml:space="preserve"> 31 </w:t>
      </w:r>
      <w:proofErr w:type="spellStart"/>
      <w:r w:rsidRPr="00A60517">
        <w:t>grudnia</w:t>
      </w:r>
      <w:proofErr w:type="spellEnd"/>
    </w:p>
    <w:p w14:paraId="316E2ED6" w14:textId="77777777" w:rsidR="00E62B59" w:rsidRDefault="00E62B59" w:rsidP="00A52D85">
      <w:pPr>
        <w:pStyle w:val="Tytutablicyang"/>
        <w:spacing w:after="10"/>
      </w:pPr>
      <w:r w:rsidRPr="00A60517">
        <w:t>REGISTERED UNEMP</w:t>
      </w:r>
      <w:r>
        <w:t xml:space="preserve">LOYED </w:t>
      </w:r>
      <w:r w:rsidRPr="00A52D85">
        <w:t>PERSONS</w:t>
      </w:r>
      <w:r>
        <w:t xml:space="preserve"> BY DURATION OF UNEMPLOYMENT</w:t>
      </w:r>
      <w:r w:rsidR="007422B5" w:rsidRPr="007422B5">
        <w:rPr>
          <w:caps w:val="0"/>
          <w:sz w:val="16"/>
          <w:szCs w:val="16"/>
          <w:vertAlign w:val="superscript"/>
        </w:rPr>
        <w:t xml:space="preserve"> a</w:t>
      </w:r>
    </w:p>
    <w:p w14:paraId="6B078315" w14:textId="77777777" w:rsidR="00E62B59" w:rsidRDefault="00E62B59" w:rsidP="00A52D85">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57"/>
        <w:gridCol w:w="506"/>
        <w:gridCol w:w="719"/>
        <w:gridCol w:w="870"/>
        <w:gridCol w:w="720"/>
        <w:gridCol w:w="720"/>
        <w:gridCol w:w="720"/>
        <w:gridCol w:w="720"/>
        <w:gridCol w:w="923"/>
      </w:tblGrid>
      <w:tr w:rsidR="00E62B59" w:rsidRPr="00E62B59" w14:paraId="0F8D49DD" w14:textId="77777777" w:rsidTr="009418A8">
        <w:trPr>
          <w:cantSplit/>
          <w:trHeight w:val="454"/>
        </w:trPr>
        <w:tc>
          <w:tcPr>
            <w:tcW w:w="1478" w:type="pct"/>
            <w:gridSpan w:val="2"/>
            <w:vMerge w:val="restart"/>
            <w:tcBorders>
              <w:top w:val="single" w:sz="4" w:space="0" w:color="auto"/>
              <w:right w:val="single" w:sz="4" w:space="0" w:color="auto"/>
            </w:tcBorders>
            <w:vAlign w:val="center"/>
          </w:tcPr>
          <w:p w14:paraId="1A3CB770" w14:textId="77777777" w:rsidR="00E62B59" w:rsidRPr="00E62B59" w:rsidRDefault="00E62B59" w:rsidP="00A52D85">
            <w:pPr>
              <w:pStyle w:val="Gwkatablicy"/>
              <w:rPr>
                <w:lang w:val="en-US"/>
              </w:rPr>
            </w:pPr>
            <w:r w:rsidRPr="00E62B59">
              <w:rPr>
                <w:lang w:val="en-US"/>
              </w:rPr>
              <w:t>L A T A</w:t>
            </w:r>
          </w:p>
          <w:p w14:paraId="26561270" w14:textId="77777777" w:rsidR="00E62B59" w:rsidRPr="00E62B59" w:rsidRDefault="00E62B59" w:rsidP="00A52D85">
            <w:pPr>
              <w:pStyle w:val="Gwkatablicyang"/>
            </w:pPr>
            <w:r w:rsidRPr="00E62B59">
              <w:t>Y E A R S</w:t>
            </w:r>
          </w:p>
          <w:p w14:paraId="4F0E28DB" w14:textId="77777777" w:rsidR="00E62B59" w:rsidRPr="00E62B59" w:rsidRDefault="00E62B59" w:rsidP="00A52D85">
            <w:pPr>
              <w:pStyle w:val="Gwkatablicy"/>
              <w:rPr>
                <w:lang w:val="en-US"/>
              </w:rPr>
            </w:pPr>
            <w:r w:rsidRPr="00E62B59">
              <w:rPr>
                <w:lang w:val="en-US"/>
              </w:rPr>
              <w:t>P Ł E Ć</w:t>
            </w:r>
          </w:p>
          <w:p w14:paraId="6D422F0D" w14:textId="77777777" w:rsidR="00E62B59" w:rsidRPr="00E62B59" w:rsidRDefault="00E62B59" w:rsidP="00A52D85">
            <w:pPr>
              <w:pStyle w:val="Gwkatablicyang"/>
            </w:pPr>
            <w:r w:rsidRPr="00E62B59">
              <w:t>S E X</w:t>
            </w:r>
          </w:p>
        </w:tc>
        <w:tc>
          <w:tcPr>
            <w:tcW w:w="470" w:type="pct"/>
            <w:vMerge w:val="restart"/>
            <w:tcBorders>
              <w:top w:val="single" w:sz="4" w:space="0" w:color="auto"/>
              <w:left w:val="single" w:sz="4" w:space="0" w:color="auto"/>
              <w:right w:val="single" w:sz="4" w:space="0" w:color="auto"/>
            </w:tcBorders>
            <w:vAlign w:val="center"/>
          </w:tcPr>
          <w:p w14:paraId="1F13E93B" w14:textId="77777777" w:rsidR="00E62B59" w:rsidRPr="00E62B59" w:rsidRDefault="00E62B59" w:rsidP="00A52D85">
            <w:pPr>
              <w:pStyle w:val="Gwkatablicy"/>
            </w:pPr>
            <w:r w:rsidRPr="00E62B59">
              <w:t>Ogółem</w:t>
            </w:r>
          </w:p>
          <w:p w14:paraId="59E7384D" w14:textId="77777777" w:rsidR="00E62B59" w:rsidRPr="00E62B59" w:rsidRDefault="00E62B59" w:rsidP="00A52D85">
            <w:pPr>
              <w:pStyle w:val="Gwkatablicyang"/>
            </w:pPr>
            <w:r w:rsidRPr="00E62B59">
              <w:t>Total</w:t>
            </w:r>
          </w:p>
        </w:tc>
        <w:tc>
          <w:tcPr>
            <w:tcW w:w="3052" w:type="pct"/>
            <w:gridSpan w:val="6"/>
            <w:tcBorders>
              <w:top w:val="single" w:sz="4" w:space="0" w:color="auto"/>
              <w:left w:val="single" w:sz="4" w:space="0" w:color="auto"/>
              <w:bottom w:val="single" w:sz="4" w:space="0" w:color="auto"/>
            </w:tcBorders>
            <w:vAlign w:val="center"/>
          </w:tcPr>
          <w:p w14:paraId="1667C0D6" w14:textId="77777777" w:rsidR="00E62B59" w:rsidRPr="00E62B59" w:rsidRDefault="00E62B59" w:rsidP="00A52D85">
            <w:pPr>
              <w:pStyle w:val="Gwkatablicy"/>
            </w:pPr>
            <w:r w:rsidRPr="00E62B59">
              <w:t>Czas pozostawania bez pracy</w:t>
            </w:r>
          </w:p>
          <w:p w14:paraId="255D8392" w14:textId="77777777" w:rsidR="00E62B59" w:rsidRPr="001E6D60" w:rsidRDefault="00E62B59" w:rsidP="00A52D85">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62B59" w:rsidRPr="00E62B59" w14:paraId="2AB66ECB" w14:textId="77777777" w:rsidTr="00FC1BA4">
        <w:trPr>
          <w:cantSplit/>
        </w:trPr>
        <w:tc>
          <w:tcPr>
            <w:tcW w:w="1478" w:type="pct"/>
            <w:gridSpan w:val="2"/>
            <w:vMerge/>
            <w:tcBorders>
              <w:bottom w:val="single" w:sz="4" w:space="0" w:color="auto"/>
              <w:right w:val="single" w:sz="4" w:space="0" w:color="auto"/>
            </w:tcBorders>
            <w:vAlign w:val="center"/>
          </w:tcPr>
          <w:p w14:paraId="3A576440"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470" w:type="pct"/>
            <w:vMerge/>
            <w:tcBorders>
              <w:left w:val="single" w:sz="4" w:space="0" w:color="auto"/>
              <w:bottom w:val="single" w:sz="4" w:space="0" w:color="auto"/>
              <w:right w:val="single" w:sz="4" w:space="0" w:color="auto"/>
            </w:tcBorders>
            <w:vAlign w:val="center"/>
          </w:tcPr>
          <w:p w14:paraId="45ADB13C"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568" w:type="pct"/>
            <w:tcBorders>
              <w:top w:val="single" w:sz="4" w:space="0" w:color="auto"/>
              <w:left w:val="single" w:sz="4" w:space="0" w:color="auto"/>
              <w:bottom w:val="single" w:sz="4" w:space="0" w:color="auto"/>
              <w:right w:val="single" w:sz="4" w:space="0" w:color="auto"/>
            </w:tcBorders>
            <w:vAlign w:val="center"/>
          </w:tcPr>
          <w:p w14:paraId="3375174D" w14:textId="77777777" w:rsidR="00E62B59" w:rsidRPr="00E62B59" w:rsidRDefault="00E62B59" w:rsidP="00A52D85">
            <w:pPr>
              <w:pStyle w:val="Gwkatablicy"/>
            </w:pPr>
            <w:r w:rsidRPr="00E62B59">
              <w:t>1 miesiąc i mniej</w:t>
            </w:r>
          </w:p>
          <w:p w14:paraId="2E0BA9E8" w14:textId="77777777" w:rsidR="00E62B59" w:rsidRPr="00E62B59" w:rsidRDefault="00E62B59" w:rsidP="00A52D85">
            <w:pPr>
              <w:pStyle w:val="Gwkatablicyang"/>
            </w:pPr>
            <w:r w:rsidRPr="00E62B59">
              <w:t>1 month and less</w:t>
            </w:r>
          </w:p>
        </w:tc>
        <w:tc>
          <w:tcPr>
            <w:tcW w:w="470" w:type="pct"/>
            <w:tcBorders>
              <w:top w:val="single" w:sz="4" w:space="0" w:color="auto"/>
              <w:left w:val="single" w:sz="4" w:space="0" w:color="auto"/>
              <w:bottom w:val="single" w:sz="4" w:space="0" w:color="auto"/>
              <w:right w:val="single" w:sz="4" w:space="0" w:color="auto"/>
            </w:tcBorders>
            <w:vAlign w:val="center"/>
          </w:tcPr>
          <w:p w14:paraId="10820752" w14:textId="77777777" w:rsidR="00E62B59" w:rsidRPr="00E62B59" w:rsidRDefault="00E62B59" w:rsidP="00A52D85">
            <w:pPr>
              <w:pStyle w:val="Gwkatablicy"/>
            </w:pPr>
            <w:r w:rsidRPr="00E62B59">
              <w:t>1—3</w:t>
            </w:r>
          </w:p>
        </w:tc>
        <w:tc>
          <w:tcPr>
            <w:tcW w:w="470" w:type="pct"/>
            <w:tcBorders>
              <w:top w:val="single" w:sz="4" w:space="0" w:color="auto"/>
              <w:left w:val="single" w:sz="4" w:space="0" w:color="auto"/>
              <w:bottom w:val="single" w:sz="4" w:space="0" w:color="auto"/>
              <w:right w:val="single" w:sz="4" w:space="0" w:color="auto"/>
            </w:tcBorders>
            <w:vAlign w:val="center"/>
          </w:tcPr>
          <w:p w14:paraId="675F86B0" w14:textId="77777777" w:rsidR="00E62B59" w:rsidRPr="00E62B59" w:rsidRDefault="00E62B59" w:rsidP="00A52D85">
            <w:pPr>
              <w:pStyle w:val="Gwkatablicy"/>
            </w:pPr>
            <w:r w:rsidRPr="00E62B59">
              <w:t>3—6</w:t>
            </w:r>
          </w:p>
        </w:tc>
        <w:tc>
          <w:tcPr>
            <w:tcW w:w="470" w:type="pct"/>
            <w:tcBorders>
              <w:left w:val="single" w:sz="4" w:space="0" w:color="auto"/>
              <w:bottom w:val="single" w:sz="4" w:space="0" w:color="auto"/>
              <w:right w:val="single" w:sz="4" w:space="0" w:color="auto"/>
            </w:tcBorders>
            <w:vAlign w:val="center"/>
          </w:tcPr>
          <w:p w14:paraId="56BF0D17" w14:textId="77777777" w:rsidR="00E62B59" w:rsidRPr="00E62B59" w:rsidRDefault="00E62B59" w:rsidP="00A52D85">
            <w:pPr>
              <w:pStyle w:val="Gwkatablicy"/>
            </w:pPr>
            <w:r w:rsidRPr="00E62B59">
              <w:t>6—12</w:t>
            </w:r>
          </w:p>
        </w:tc>
        <w:tc>
          <w:tcPr>
            <w:tcW w:w="470" w:type="pct"/>
            <w:tcBorders>
              <w:left w:val="single" w:sz="4" w:space="0" w:color="auto"/>
              <w:bottom w:val="single" w:sz="4" w:space="0" w:color="auto"/>
              <w:right w:val="single" w:sz="4" w:space="0" w:color="auto"/>
            </w:tcBorders>
            <w:vAlign w:val="center"/>
          </w:tcPr>
          <w:p w14:paraId="7A660E8F" w14:textId="77777777" w:rsidR="00E62B59" w:rsidRPr="00E62B59" w:rsidRDefault="00E62B59" w:rsidP="00A52D85">
            <w:pPr>
              <w:pStyle w:val="Gwkatablicy"/>
            </w:pPr>
            <w:r w:rsidRPr="00E62B59">
              <w:t>12—24</w:t>
            </w:r>
          </w:p>
        </w:tc>
        <w:tc>
          <w:tcPr>
            <w:tcW w:w="603" w:type="pct"/>
            <w:tcBorders>
              <w:left w:val="single" w:sz="4" w:space="0" w:color="auto"/>
              <w:bottom w:val="single" w:sz="4" w:space="0" w:color="auto"/>
            </w:tcBorders>
            <w:vAlign w:val="center"/>
          </w:tcPr>
          <w:p w14:paraId="384970AC" w14:textId="77777777" w:rsidR="00E62B59" w:rsidRPr="00E62B59" w:rsidRDefault="00E62B59" w:rsidP="00A52D85">
            <w:pPr>
              <w:pStyle w:val="Gwkatablicy"/>
            </w:pPr>
            <w:r w:rsidRPr="00E62B59">
              <w:t>powyżej 24 miesięcy</w:t>
            </w:r>
          </w:p>
          <w:p w14:paraId="74743F89" w14:textId="77777777" w:rsidR="00E62B59" w:rsidRPr="00E62B59" w:rsidRDefault="00E62B59" w:rsidP="00A52D85">
            <w:pPr>
              <w:pStyle w:val="Gwkatablicyang"/>
            </w:pPr>
            <w:r w:rsidRPr="00E62B59">
              <w:t>more than 24 months</w:t>
            </w:r>
          </w:p>
        </w:tc>
      </w:tr>
      <w:tr w:rsidR="00A43112" w:rsidRPr="00E62B59" w14:paraId="296D918C" w14:textId="77777777" w:rsidTr="00FC1BA4">
        <w:trPr>
          <w:cantSplit/>
        </w:trPr>
        <w:tc>
          <w:tcPr>
            <w:tcW w:w="1148" w:type="pct"/>
            <w:vAlign w:val="bottom"/>
          </w:tcPr>
          <w:p w14:paraId="33C53DAF" w14:textId="77777777" w:rsidR="00A43112" w:rsidRPr="007422B5" w:rsidRDefault="00A43112" w:rsidP="00A43112">
            <w:pPr>
              <w:pStyle w:val="Boczek4"/>
              <w:spacing w:before="60"/>
              <w:rPr>
                <w:b/>
              </w:rPr>
            </w:pPr>
            <w:r w:rsidRPr="007422B5">
              <w:rPr>
                <w:b/>
              </w:rPr>
              <w:t xml:space="preserve">O G Ó Ł E M </w:t>
            </w:r>
            <w:r w:rsidRPr="007422B5">
              <w:tab/>
            </w:r>
          </w:p>
        </w:tc>
        <w:tc>
          <w:tcPr>
            <w:tcW w:w="331" w:type="pct"/>
            <w:tcBorders>
              <w:right w:val="single" w:sz="4" w:space="0" w:color="auto"/>
            </w:tcBorders>
            <w:vAlign w:val="bottom"/>
          </w:tcPr>
          <w:p w14:paraId="30DC378B" w14:textId="25616CDB" w:rsidR="00A43112" w:rsidRPr="00E62B59" w:rsidRDefault="00A43112" w:rsidP="00A43112">
            <w:pPr>
              <w:pStyle w:val="Wartocitablicy"/>
              <w:spacing w:before="60"/>
              <w:rPr>
                <w:noProof/>
              </w:rPr>
            </w:pPr>
            <w:r w:rsidRPr="00E62B59">
              <w:rPr>
                <w:noProof/>
              </w:rPr>
              <w:t>2015</w:t>
            </w:r>
          </w:p>
        </w:tc>
        <w:tc>
          <w:tcPr>
            <w:tcW w:w="470" w:type="pct"/>
            <w:tcBorders>
              <w:left w:val="single" w:sz="4" w:space="0" w:color="auto"/>
              <w:right w:val="single" w:sz="4" w:space="0" w:color="auto"/>
            </w:tcBorders>
            <w:vAlign w:val="bottom"/>
          </w:tcPr>
          <w:p w14:paraId="0B4BA897" w14:textId="6A6A32A6" w:rsidR="00A43112" w:rsidRPr="00E62B59" w:rsidRDefault="00A43112" w:rsidP="00A43112">
            <w:pPr>
              <w:pStyle w:val="Wartocitablicy"/>
              <w:spacing w:before="60"/>
              <w:rPr>
                <w:noProof/>
              </w:rPr>
            </w:pPr>
            <w:r w:rsidRPr="00E62B59">
              <w:rPr>
                <w:noProof/>
              </w:rPr>
              <w:t>39724</w:t>
            </w:r>
          </w:p>
        </w:tc>
        <w:tc>
          <w:tcPr>
            <w:tcW w:w="568" w:type="pct"/>
            <w:tcBorders>
              <w:left w:val="single" w:sz="4" w:space="0" w:color="auto"/>
              <w:right w:val="single" w:sz="4" w:space="0" w:color="auto"/>
            </w:tcBorders>
            <w:vAlign w:val="bottom"/>
          </w:tcPr>
          <w:p w14:paraId="708F5B34" w14:textId="55351F86" w:rsidR="00A43112" w:rsidRPr="00E62B59" w:rsidRDefault="00A43112" w:rsidP="00A43112">
            <w:pPr>
              <w:pStyle w:val="Wartocitablicy"/>
              <w:spacing w:before="60"/>
              <w:rPr>
                <w:noProof/>
              </w:rPr>
            </w:pPr>
            <w:r w:rsidRPr="00E62B59">
              <w:rPr>
                <w:noProof/>
              </w:rPr>
              <w:t>3140</w:t>
            </w:r>
          </w:p>
        </w:tc>
        <w:tc>
          <w:tcPr>
            <w:tcW w:w="470" w:type="pct"/>
            <w:tcBorders>
              <w:left w:val="single" w:sz="4" w:space="0" w:color="auto"/>
              <w:right w:val="single" w:sz="4" w:space="0" w:color="auto"/>
            </w:tcBorders>
            <w:vAlign w:val="bottom"/>
          </w:tcPr>
          <w:p w14:paraId="46AADC7E" w14:textId="1B3133E7" w:rsidR="00A43112" w:rsidRPr="00E62B59" w:rsidRDefault="00A43112" w:rsidP="00A43112">
            <w:pPr>
              <w:pStyle w:val="Wartocitablicy"/>
              <w:spacing w:before="60"/>
              <w:rPr>
                <w:noProof/>
              </w:rPr>
            </w:pPr>
            <w:r w:rsidRPr="00E62B59">
              <w:rPr>
                <w:noProof/>
              </w:rPr>
              <w:t>5918</w:t>
            </w:r>
          </w:p>
        </w:tc>
        <w:tc>
          <w:tcPr>
            <w:tcW w:w="470" w:type="pct"/>
            <w:tcBorders>
              <w:left w:val="single" w:sz="4" w:space="0" w:color="auto"/>
              <w:right w:val="single" w:sz="4" w:space="0" w:color="auto"/>
            </w:tcBorders>
            <w:vAlign w:val="bottom"/>
          </w:tcPr>
          <w:p w14:paraId="23D99854" w14:textId="3B74E289" w:rsidR="00A43112" w:rsidRPr="00E62B59" w:rsidRDefault="00A43112" w:rsidP="00A43112">
            <w:pPr>
              <w:pStyle w:val="Wartocitablicy"/>
              <w:spacing w:before="60"/>
              <w:rPr>
                <w:noProof/>
              </w:rPr>
            </w:pPr>
            <w:r w:rsidRPr="00E62B59">
              <w:rPr>
                <w:noProof/>
              </w:rPr>
              <w:t>6250</w:t>
            </w:r>
          </w:p>
        </w:tc>
        <w:tc>
          <w:tcPr>
            <w:tcW w:w="470" w:type="pct"/>
            <w:tcBorders>
              <w:left w:val="single" w:sz="4" w:space="0" w:color="auto"/>
              <w:right w:val="single" w:sz="4" w:space="0" w:color="auto"/>
            </w:tcBorders>
            <w:vAlign w:val="bottom"/>
          </w:tcPr>
          <w:p w14:paraId="6DB59E16" w14:textId="01472CFD" w:rsidR="00A43112" w:rsidRPr="00E62B59" w:rsidRDefault="00A43112" w:rsidP="00A43112">
            <w:pPr>
              <w:pStyle w:val="Wartocitablicy"/>
              <w:spacing w:before="60"/>
              <w:rPr>
                <w:noProof/>
              </w:rPr>
            </w:pPr>
            <w:r w:rsidRPr="00E62B59">
              <w:rPr>
                <w:noProof/>
              </w:rPr>
              <w:t>7361</w:t>
            </w:r>
          </w:p>
        </w:tc>
        <w:tc>
          <w:tcPr>
            <w:tcW w:w="470" w:type="pct"/>
            <w:tcBorders>
              <w:left w:val="single" w:sz="4" w:space="0" w:color="auto"/>
              <w:right w:val="single" w:sz="4" w:space="0" w:color="auto"/>
            </w:tcBorders>
            <w:vAlign w:val="bottom"/>
          </w:tcPr>
          <w:p w14:paraId="6B7EAE72" w14:textId="5E305366" w:rsidR="00A43112" w:rsidRPr="00E62B59" w:rsidRDefault="00A43112" w:rsidP="00A43112">
            <w:pPr>
              <w:pStyle w:val="Wartocitablicy"/>
              <w:spacing w:before="60"/>
              <w:rPr>
                <w:noProof/>
              </w:rPr>
            </w:pPr>
            <w:r w:rsidRPr="00E62B59">
              <w:rPr>
                <w:noProof/>
              </w:rPr>
              <w:t>7302</w:t>
            </w:r>
          </w:p>
        </w:tc>
        <w:tc>
          <w:tcPr>
            <w:tcW w:w="603" w:type="pct"/>
            <w:tcBorders>
              <w:left w:val="single" w:sz="4" w:space="0" w:color="auto"/>
            </w:tcBorders>
            <w:vAlign w:val="bottom"/>
          </w:tcPr>
          <w:p w14:paraId="75F74060" w14:textId="30C9AB09" w:rsidR="00A43112" w:rsidRPr="00E62B59" w:rsidRDefault="00A43112" w:rsidP="00A43112">
            <w:pPr>
              <w:pStyle w:val="Wartocitablicy"/>
              <w:spacing w:before="60"/>
              <w:rPr>
                <w:noProof/>
              </w:rPr>
            </w:pPr>
            <w:r w:rsidRPr="00E62B59">
              <w:rPr>
                <w:noProof/>
              </w:rPr>
              <w:t>9753</w:t>
            </w:r>
          </w:p>
        </w:tc>
      </w:tr>
      <w:tr w:rsidR="00AA6864" w:rsidRPr="00E62B59" w14:paraId="10030617" w14:textId="77777777" w:rsidTr="00FC1BA4">
        <w:trPr>
          <w:cantSplit/>
        </w:trPr>
        <w:tc>
          <w:tcPr>
            <w:tcW w:w="1148" w:type="pct"/>
          </w:tcPr>
          <w:p w14:paraId="6B756646" w14:textId="77777777" w:rsidR="00AA6864" w:rsidRPr="007422B5" w:rsidRDefault="00AA6864" w:rsidP="00AA6864">
            <w:pPr>
              <w:pStyle w:val="Boczek4ang"/>
              <w:rPr>
                <w:b/>
              </w:rPr>
            </w:pPr>
            <w:r w:rsidRPr="007422B5">
              <w:rPr>
                <w:b/>
              </w:rPr>
              <w:t>T O T A L</w:t>
            </w:r>
          </w:p>
        </w:tc>
        <w:tc>
          <w:tcPr>
            <w:tcW w:w="331" w:type="pct"/>
            <w:tcBorders>
              <w:right w:val="single" w:sz="4" w:space="0" w:color="auto"/>
            </w:tcBorders>
            <w:vAlign w:val="bottom"/>
          </w:tcPr>
          <w:p w14:paraId="11E17109" w14:textId="788CBF79" w:rsidR="00AA6864" w:rsidRPr="00E62B59" w:rsidRDefault="00AA6864" w:rsidP="00AA6864">
            <w:pPr>
              <w:pStyle w:val="Wartocitablicy"/>
              <w:spacing w:before="100"/>
              <w:rPr>
                <w:noProof/>
              </w:rPr>
            </w:pPr>
            <w:r w:rsidRPr="00C81C26">
              <w:rPr>
                <w:noProof/>
              </w:rPr>
              <w:t>20</w:t>
            </w:r>
            <w:r>
              <w:rPr>
                <w:noProof/>
              </w:rPr>
              <w:t>19</w:t>
            </w:r>
          </w:p>
        </w:tc>
        <w:tc>
          <w:tcPr>
            <w:tcW w:w="470" w:type="pct"/>
            <w:tcBorders>
              <w:left w:val="single" w:sz="4" w:space="0" w:color="auto"/>
              <w:right w:val="single" w:sz="4" w:space="0" w:color="auto"/>
            </w:tcBorders>
            <w:vAlign w:val="bottom"/>
          </w:tcPr>
          <w:p w14:paraId="10BA2570" w14:textId="5ABC6081" w:rsidR="00AA6864" w:rsidRPr="00E62B59" w:rsidRDefault="00AA6864" w:rsidP="00AA6864">
            <w:pPr>
              <w:pStyle w:val="Wartocitablicy"/>
              <w:spacing w:before="100"/>
              <w:rPr>
                <w:noProof/>
              </w:rPr>
            </w:pPr>
            <w:r w:rsidRPr="007422B5">
              <w:rPr>
                <w:noProof/>
              </w:rPr>
              <w:t>17367</w:t>
            </w:r>
          </w:p>
        </w:tc>
        <w:tc>
          <w:tcPr>
            <w:tcW w:w="568" w:type="pct"/>
            <w:tcBorders>
              <w:left w:val="single" w:sz="4" w:space="0" w:color="auto"/>
              <w:right w:val="single" w:sz="4" w:space="0" w:color="auto"/>
            </w:tcBorders>
            <w:vAlign w:val="bottom"/>
          </w:tcPr>
          <w:p w14:paraId="503AF1E2" w14:textId="308A5D80" w:rsidR="00AA6864" w:rsidRPr="00E62B59" w:rsidRDefault="00AA6864" w:rsidP="00AA6864">
            <w:pPr>
              <w:pStyle w:val="Wartocitablicy"/>
              <w:spacing w:before="100"/>
              <w:rPr>
                <w:noProof/>
              </w:rPr>
            </w:pPr>
            <w:r w:rsidRPr="007422B5">
              <w:rPr>
                <w:noProof/>
              </w:rPr>
              <w:t>2002</w:t>
            </w:r>
          </w:p>
        </w:tc>
        <w:tc>
          <w:tcPr>
            <w:tcW w:w="470" w:type="pct"/>
            <w:tcBorders>
              <w:left w:val="single" w:sz="4" w:space="0" w:color="auto"/>
              <w:right w:val="single" w:sz="4" w:space="0" w:color="auto"/>
            </w:tcBorders>
            <w:vAlign w:val="bottom"/>
          </w:tcPr>
          <w:p w14:paraId="005E4DC9" w14:textId="5A0B4CE0" w:rsidR="00AA6864" w:rsidRPr="00E62B59" w:rsidRDefault="00AA6864" w:rsidP="00AA6864">
            <w:pPr>
              <w:pStyle w:val="Wartocitablicy"/>
              <w:spacing w:before="100"/>
              <w:rPr>
                <w:noProof/>
              </w:rPr>
            </w:pPr>
            <w:r w:rsidRPr="007422B5">
              <w:rPr>
                <w:noProof/>
              </w:rPr>
              <w:t>3696</w:t>
            </w:r>
          </w:p>
        </w:tc>
        <w:tc>
          <w:tcPr>
            <w:tcW w:w="470" w:type="pct"/>
            <w:tcBorders>
              <w:left w:val="single" w:sz="4" w:space="0" w:color="auto"/>
              <w:right w:val="single" w:sz="4" w:space="0" w:color="auto"/>
            </w:tcBorders>
            <w:vAlign w:val="bottom"/>
          </w:tcPr>
          <w:p w14:paraId="3CDAD3F6" w14:textId="1F0AA0EB" w:rsidR="00AA6864" w:rsidRPr="00E62B59" w:rsidRDefault="00AA6864" w:rsidP="00AA6864">
            <w:pPr>
              <w:pStyle w:val="Wartocitablicy"/>
              <w:spacing w:before="100"/>
              <w:rPr>
                <w:noProof/>
              </w:rPr>
            </w:pPr>
            <w:r w:rsidRPr="007422B5">
              <w:rPr>
                <w:noProof/>
              </w:rPr>
              <w:t>3134</w:t>
            </w:r>
          </w:p>
        </w:tc>
        <w:tc>
          <w:tcPr>
            <w:tcW w:w="470" w:type="pct"/>
            <w:tcBorders>
              <w:left w:val="single" w:sz="4" w:space="0" w:color="auto"/>
              <w:right w:val="single" w:sz="4" w:space="0" w:color="auto"/>
            </w:tcBorders>
            <w:vAlign w:val="bottom"/>
          </w:tcPr>
          <w:p w14:paraId="32026A33" w14:textId="334F8FE6" w:rsidR="00AA6864" w:rsidRPr="00E62B59" w:rsidRDefault="00AA6864" w:rsidP="00AA6864">
            <w:pPr>
              <w:pStyle w:val="Wartocitablicy"/>
              <w:spacing w:before="100"/>
              <w:rPr>
                <w:noProof/>
              </w:rPr>
            </w:pPr>
            <w:r w:rsidRPr="007422B5">
              <w:rPr>
                <w:noProof/>
              </w:rPr>
              <w:t>3418</w:t>
            </w:r>
          </w:p>
        </w:tc>
        <w:tc>
          <w:tcPr>
            <w:tcW w:w="470" w:type="pct"/>
            <w:tcBorders>
              <w:left w:val="single" w:sz="4" w:space="0" w:color="auto"/>
              <w:right w:val="single" w:sz="4" w:space="0" w:color="auto"/>
            </w:tcBorders>
            <w:vAlign w:val="bottom"/>
          </w:tcPr>
          <w:p w14:paraId="21B0E29F" w14:textId="34185982" w:rsidR="00AA6864" w:rsidRPr="00E62B59" w:rsidRDefault="00AA6864" w:rsidP="00AA6864">
            <w:pPr>
              <w:pStyle w:val="Wartocitablicy"/>
              <w:spacing w:before="100"/>
              <w:rPr>
                <w:noProof/>
              </w:rPr>
            </w:pPr>
            <w:r w:rsidRPr="007422B5">
              <w:rPr>
                <w:noProof/>
              </w:rPr>
              <w:t>2476</w:t>
            </w:r>
          </w:p>
        </w:tc>
        <w:tc>
          <w:tcPr>
            <w:tcW w:w="603" w:type="pct"/>
            <w:tcBorders>
              <w:left w:val="single" w:sz="4" w:space="0" w:color="auto"/>
            </w:tcBorders>
            <w:vAlign w:val="bottom"/>
          </w:tcPr>
          <w:p w14:paraId="19F2BB2A" w14:textId="09256C86" w:rsidR="00AA6864" w:rsidRPr="00E62B59" w:rsidRDefault="00AA6864" w:rsidP="00AA6864">
            <w:pPr>
              <w:pStyle w:val="Wartocitablicy"/>
              <w:spacing w:before="100"/>
              <w:rPr>
                <w:noProof/>
              </w:rPr>
            </w:pPr>
            <w:r w:rsidRPr="007422B5">
              <w:rPr>
                <w:noProof/>
              </w:rPr>
              <w:t>2641</w:t>
            </w:r>
          </w:p>
        </w:tc>
      </w:tr>
      <w:tr w:rsidR="00AA6864" w:rsidRPr="00E62B59" w14:paraId="62D2BE6C" w14:textId="77777777" w:rsidTr="00FC1BA4">
        <w:trPr>
          <w:cantSplit/>
        </w:trPr>
        <w:tc>
          <w:tcPr>
            <w:tcW w:w="1148" w:type="pct"/>
          </w:tcPr>
          <w:p w14:paraId="5F0D4CF0" w14:textId="77777777" w:rsidR="00AA6864" w:rsidRPr="00E62B59" w:rsidRDefault="00AA6864" w:rsidP="00AA6864">
            <w:pPr>
              <w:tabs>
                <w:tab w:val="right" w:leader="dot" w:pos="1644"/>
              </w:tabs>
              <w:spacing w:after="0" w:line="144" w:lineRule="exact"/>
              <w:jc w:val="left"/>
              <w:rPr>
                <w:sz w:val="14"/>
              </w:rPr>
            </w:pPr>
          </w:p>
        </w:tc>
        <w:tc>
          <w:tcPr>
            <w:tcW w:w="331" w:type="pct"/>
            <w:tcBorders>
              <w:right w:val="single" w:sz="4" w:space="0" w:color="auto"/>
            </w:tcBorders>
            <w:vAlign w:val="bottom"/>
          </w:tcPr>
          <w:p w14:paraId="1C4D6FF4" w14:textId="23835832" w:rsidR="00AA6864" w:rsidRPr="007422B5" w:rsidRDefault="00AA6864" w:rsidP="00AA6864">
            <w:pPr>
              <w:pStyle w:val="Wartocitablicy"/>
              <w:spacing w:before="100"/>
              <w:rPr>
                <w:noProof/>
              </w:rPr>
            </w:pPr>
            <w:r w:rsidRPr="008C72CA">
              <w:rPr>
                <w:noProof/>
              </w:rPr>
              <w:t>202</w:t>
            </w:r>
            <w:r>
              <w:rPr>
                <w:noProof/>
              </w:rPr>
              <w:t>0</w:t>
            </w:r>
          </w:p>
        </w:tc>
        <w:tc>
          <w:tcPr>
            <w:tcW w:w="470" w:type="pct"/>
            <w:tcBorders>
              <w:left w:val="single" w:sz="4" w:space="0" w:color="auto"/>
              <w:right w:val="single" w:sz="4" w:space="0" w:color="auto"/>
            </w:tcBorders>
            <w:vAlign w:val="bottom"/>
          </w:tcPr>
          <w:p w14:paraId="61CC922B" w14:textId="39C02210" w:rsidR="00AA6864" w:rsidRPr="00AA6864" w:rsidRDefault="00AA6864" w:rsidP="00AA6864">
            <w:pPr>
              <w:pStyle w:val="Wartocitablicy"/>
              <w:spacing w:before="100"/>
              <w:rPr>
                <w:noProof/>
              </w:rPr>
            </w:pPr>
            <w:r w:rsidRPr="00AA6864">
              <w:rPr>
                <w:noProof/>
              </w:rPr>
              <w:t>24403</w:t>
            </w:r>
          </w:p>
        </w:tc>
        <w:tc>
          <w:tcPr>
            <w:tcW w:w="568" w:type="pct"/>
            <w:tcBorders>
              <w:left w:val="single" w:sz="4" w:space="0" w:color="auto"/>
              <w:right w:val="single" w:sz="4" w:space="0" w:color="auto"/>
            </w:tcBorders>
            <w:vAlign w:val="bottom"/>
          </w:tcPr>
          <w:p w14:paraId="0010741C" w14:textId="3FE205A7" w:rsidR="00AA6864" w:rsidRPr="00AA6864" w:rsidRDefault="00AA6864" w:rsidP="00AA6864">
            <w:pPr>
              <w:pStyle w:val="Wartocitablicy"/>
              <w:spacing w:before="100"/>
              <w:rPr>
                <w:noProof/>
              </w:rPr>
            </w:pPr>
            <w:r w:rsidRPr="00AA6864">
              <w:rPr>
                <w:noProof/>
              </w:rPr>
              <w:t>2224</w:t>
            </w:r>
          </w:p>
        </w:tc>
        <w:tc>
          <w:tcPr>
            <w:tcW w:w="470" w:type="pct"/>
            <w:tcBorders>
              <w:left w:val="single" w:sz="4" w:space="0" w:color="auto"/>
              <w:right w:val="single" w:sz="4" w:space="0" w:color="auto"/>
            </w:tcBorders>
            <w:vAlign w:val="bottom"/>
          </w:tcPr>
          <w:p w14:paraId="12430CA6" w14:textId="5957CDBE" w:rsidR="00AA6864" w:rsidRPr="00AA6864" w:rsidRDefault="00AA6864" w:rsidP="00AA6864">
            <w:pPr>
              <w:pStyle w:val="Wartocitablicy"/>
              <w:spacing w:before="100"/>
              <w:rPr>
                <w:noProof/>
              </w:rPr>
            </w:pPr>
            <w:r w:rsidRPr="00AA6864">
              <w:rPr>
                <w:noProof/>
              </w:rPr>
              <w:t>4118</w:t>
            </w:r>
          </w:p>
        </w:tc>
        <w:tc>
          <w:tcPr>
            <w:tcW w:w="470" w:type="pct"/>
            <w:tcBorders>
              <w:left w:val="single" w:sz="4" w:space="0" w:color="auto"/>
              <w:right w:val="single" w:sz="4" w:space="0" w:color="auto"/>
            </w:tcBorders>
            <w:vAlign w:val="bottom"/>
          </w:tcPr>
          <w:p w14:paraId="3148F1CE" w14:textId="0604B634" w:rsidR="00AA6864" w:rsidRPr="00AA6864" w:rsidRDefault="00AA6864" w:rsidP="00AA6864">
            <w:pPr>
              <w:pStyle w:val="Wartocitablicy"/>
              <w:spacing w:before="100"/>
              <w:rPr>
                <w:noProof/>
              </w:rPr>
            </w:pPr>
            <w:r w:rsidRPr="00AA6864">
              <w:rPr>
                <w:noProof/>
              </w:rPr>
              <w:t>4311</w:t>
            </w:r>
          </w:p>
        </w:tc>
        <w:tc>
          <w:tcPr>
            <w:tcW w:w="470" w:type="pct"/>
            <w:tcBorders>
              <w:left w:val="single" w:sz="4" w:space="0" w:color="auto"/>
              <w:right w:val="single" w:sz="4" w:space="0" w:color="auto"/>
            </w:tcBorders>
            <w:vAlign w:val="bottom"/>
          </w:tcPr>
          <w:p w14:paraId="5671477E" w14:textId="7A57538F" w:rsidR="00AA6864" w:rsidRPr="00AA6864" w:rsidRDefault="00AA6864" w:rsidP="00AA6864">
            <w:pPr>
              <w:pStyle w:val="Wartocitablicy"/>
              <w:spacing w:before="100"/>
              <w:rPr>
                <w:noProof/>
              </w:rPr>
            </w:pPr>
            <w:r w:rsidRPr="00AA6864">
              <w:rPr>
                <w:noProof/>
              </w:rPr>
              <w:t>5973</w:t>
            </w:r>
          </w:p>
        </w:tc>
        <w:tc>
          <w:tcPr>
            <w:tcW w:w="470" w:type="pct"/>
            <w:tcBorders>
              <w:left w:val="single" w:sz="4" w:space="0" w:color="auto"/>
              <w:right w:val="single" w:sz="4" w:space="0" w:color="auto"/>
            </w:tcBorders>
            <w:vAlign w:val="bottom"/>
          </w:tcPr>
          <w:p w14:paraId="52D0845D" w14:textId="057259EC" w:rsidR="00AA6864" w:rsidRPr="00AA6864" w:rsidRDefault="00AA6864" w:rsidP="00AA6864">
            <w:pPr>
              <w:pStyle w:val="Wartocitablicy"/>
              <w:spacing w:before="100"/>
              <w:rPr>
                <w:noProof/>
              </w:rPr>
            </w:pPr>
            <w:r w:rsidRPr="00AA6864">
              <w:rPr>
                <w:noProof/>
              </w:rPr>
              <w:t>4692</w:t>
            </w:r>
          </w:p>
        </w:tc>
        <w:tc>
          <w:tcPr>
            <w:tcW w:w="603" w:type="pct"/>
            <w:tcBorders>
              <w:left w:val="single" w:sz="4" w:space="0" w:color="auto"/>
            </w:tcBorders>
            <w:vAlign w:val="bottom"/>
          </w:tcPr>
          <w:p w14:paraId="2472CA97" w14:textId="356EC6BA" w:rsidR="00AA6864" w:rsidRPr="00AA6864" w:rsidRDefault="00AA6864" w:rsidP="00AA6864">
            <w:pPr>
              <w:pStyle w:val="Wartocitablicy"/>
              <w:spacing w:before="100"/>
              <w:rPr>
                <w:noProof/>
              </w:rPr>
            </w:pPr>
            <w:r w:rsidRPr="00AA6864">
              <w:rPr>
                <w:noProof/>
              </w:rPr>
              <w:t>3085</w:t>
            </w:r>
          </w:p>
        </w:tc>
      </w:tr>
      <w:tr w:rsidR="00AA6864" w:rsidRPr="00E62B59" w14:paraId="77472F3B" w14:textId="77777777" w:rsidTr="00FC1BA4">
        <w:trPr>
          <w:cantSplit/>
        </w:trPr>
        <w:tc>
          <w:tcPr>
            <w:tcW w:w="1148" w:type="pct"/>
          </w:tcPr>
          <w:p w14:paraId="49E01E95" w14:textId="77777777" w:rsidR="00AA6864" w:rsidRPr="00E62B59" w:rsidRDefault="00AA6864" w:rsidP="00AA6864">
            <w:pPr>
              <w:tabs>
                <w:tab w:val="right" w:leader="dot" w:pos="1644"/>
              </w:tabs>
              <w:spacing w:after="0" w:line="144" w:lineRule="exact"/>
              <w:jc w:val="left"/>
              <w:rPr>
                <w:sz w:val="14"/>
              </w:rPr>
            </w:pPr>
          </w:p>
        </w:tc>
        <w:tc>
          <w:tcPr>
            <w:tcW w:w="331" w:type="pct"/>
            <w:tcBorders>
              <w:right w:val="single" w:sz="4" w:space="0" w:color="auto"/>
            </w:tcBorders>
            <w:vAlign w:val="bottom"/>
          </w:tcPr>
          <w:p w14:paraId="360222CE" w14:textId="32592C01" w:rsidR="00AA6864" w:rsidRPr="00E62B59" w:rsidRDefault="00AA6864" w:rsidP="00AA6864">
            <w:pPr>
              <w:pStyle w:val="Wartocitablicy"/>
              <w:spacing w:before="100"/>
              <w:rPr>
                <w:b/>
                <w:noProof/>
              </w:rPr>
            </w:pPr>
            <w:r w:rsidRPr="00E62B59">
              <w:rPr>
                <w:b/>
                <w:noProof/>
              </w:rPr>
              <w:t>20</w:t>
            </w:r>
            <w:r>
              <w:rPr>
                <w:b/>
                <w:noProof/>
              </w:rPr>
              <w:t>22</w:t>
            </w:r>
          </w:p>
        </w:tc>
        <w:tc>
          <w:tcPr>
            <w:tcW w:w="470" w:type="pct"/>
            <w:tcBorders>
              <w:left w:val="single" w:sz="4" w:space="0" w:color="auto"/>
              <w:right w:val="single" w:sz="4" w:space="0" w:color="auto"/>
            </w:tcBorders>
            <w:vAlign w:val="bottom"/>
          </w:tcPr>
          <w:p w14:paraId="0AFE092A" w14:textId="3BCB20ED" w:rsidR="00AA6864" w:rsidRPr="00E62B59" w:rsidRDefault="00AA6864" w:rsidP="00AA6864">
            <w:pPr>
              <w:pStyle w:val="Wartocitablicy"/>
              <w:spacing w:before="100"/>
              <w:rPr>
                <w:b/>
                <w:noProof/>
              </w:rPr>
            </w:pPr>
            <w:r>
              <w:rPr>
                <w:b/>
                <w:noProof/>
              </w:rPr>
              <w:t>20172</w:t>
            </w:r>
          </w:p>
        </w:tc>
        <w:tc>
          <w:tcPr>
            <w:tcW w:w="568" w:type="pct"/>
            <w:tcBorders>
              <w:left w:val="single" w:sz="4" w:space="0" w:color="auto"/>
              <w:right w:val="single" w:sz="4" w:space="0" w:color="auto"/>
            </w:tcBorders>
            <w:vAlign w:val="bottom"/>
          </w:tcPr>
          <w:p w14:paraId="4EB238F1" w14:textId="50E6FA5D" w:rsidR="00AA6864" w:rsidRPr="00E62B59" w:rsidRDefault="00AA6864" w:rsidP="00AA6864">
            <w:pPr>
              <w:pStyle w:val="Wartocitablicy"/>
              <w:spacing w:before="100"/>
              <w:rPr>
                <w:b/>
                <w:noProof/>
              </w:rPr>
            </w:pPr>
            <w:r>
              <w:rPr>
                <w:b/>
                <w:noProof/>
              </w:rPr>
              <w:t>1933</w:t>
            </w:r>
          </w:p>
        </w:tc>
        <w:tc>
          <w:tcPr>
            <w:tcW w:w="470" w:type="pct"/>
            <w:tcBorders>
              <w:left w:val="single" w:sz="4" w:space="0" w:color="auto"/>
              <w:right w:val="single" w:sz="4" w:space="0" w:color="auto"/>
            </w:tcBorders>
            <w:vAlign w:val="bottom"/>
          </w:tcPr>
          <w:p w14:paraId="263F6798" w14:textId="481F987A" w:rsidR="00AA6864" w:rsidRPr="00E62B59" w:rsidRDefault="00AA6864" w:rsidP="00AA6864">
            <w:pPr>
              <w:pStyle w:val="Wartocitablicy"/>
              <w:spacing w:before="100"/>
              <w:rPr>
                <w:b/>
                <w:noProof/>
              </w:rPr>
            </w:pPr>
            <w:r>
              <w:rPr>
                <w:b/>
                <w:noProof/>
              </w:rPr>
              <w:t>4136</w:t>
            </w:r>
          </w:p>
        </w:tc>
        <w:tc>
          <w:tcPr>
            <w:tcW w:w="470" w:type="pct"/>
            <w:tcBorders>
              <w:left w:val="single" w:sz="4" w:space="0" w:color="auto"/>
              <w:right w:val="single" w:sz="4" w:space="0" w:color="auto"/>
            </w:tcBorders>
            <w:vAlign w:val="bottom"/>
          </w:tcPr>
          <w:p w14:paraId="6975F73A" w14:textId="7F29603A" w:rsidR="00AA6864" w:rsidRPr="00E62B59" w:rsidRDefault="00AA6864" w:rsidP="00AA6864">
            <w:pPr>
              <w:pStyle w:val="Wartocitablicy"/>
              <w:spacing w:before="100"/>
              <w:rPr>
                <w:b/>
                <w:noProof/>
              </w:rPr>
            </w:pPr>
            <w:r>
              <w:rPr>
                <w:b/>
                <w:noProof/>
              </w:rPr>
              <w:t>3033</w:t>
            </w:r>
          </w:p>
        </w:tc>
        <w:tc>
          <w:tcPr>
            <w:tcW w:w="470" w:type="pct"/>
            <w:tcBorders>
              <w:left w:val="single" w:sz="4" w:space="0" w:color="auto"/>
              <w:right w:val="single" w:sz="4" w:space="0" w:color="auto"/>
            </w:tcBorders>
            <w:vAlign w:val="bottom"/>
          </w:tcPr>
          <w:p w14:paraId="6D9A5112" w14:textId="715D7E17" w:rsidR="00AA6864" w:rsidRPr="00E62B59" w:rsidRDefault="00AA6864" w:rsidP="00AA6864">
            <w:pPr>
              <w:pStyle w:val="Wartocitablicy"/>
              <w:spacing w:before="100"/>
              <w:rPr>
                <w:b/>
                <w:noProof/>
              </w:rPr>
            </w:pPr>
            <w:r>
              <w:rPr>
                <w:b/>
                <w:noProof/>
              </w:rPr>
              <w:t>3097</w:t>
            </w:r>
          </w:p>
        </w:tc>
        <w:tc>
          <w:tcPr>
            <w:tcW w:w="470" w:type="pct"/>
            <w:tcBorders>
              <w:left w:val="single" w:sz="4" w:space="0" w:color="auto"/>
              <w:right w:val="single" w:sz="4" w:space="0" w:color="auto"/>
            </w:tcBorders>
            <w:vAlign w:val="bottom"/>
          </w:tcPr>
          <w:p w14:paraId="54251A0C" w14:textId="2ABB1D49" w:rsidR="00AA6864" w:rsidRPr="00E62B59" w:rsidRDefault="00AA6864" w:rsidP="00AA6864">
            <w:pPr>
              <w:pStyle w:val="Wartocitablicy"/>
              <w:spacing w:before="100"/>
              <w:rPr>
                <w:b/>
                <w:noProof/>
              </w:rPr>
            </w:pPr>
            <w:r>
              <w:rPr>
                <w:b/>
                <w:noProof/>
              </w:rPr>
              <w:t>3062</w:t>
            </w:r>
          </w:p>
        </w:tc>
        <w:tc>
          <w:tcPr>
            <w:tcW w:w="603" w:type="pct"/>
            <w:tcBorders>
              <w:left w:val="single" w:sz="4" w:space="0" w:color="auto"/>
            </w:tcBorders>
            <w:vAlign w:val="bottom"/>
          </w:tcPr>
          <w:p w14:paraId="2E65179A" w14:textId="675F46C5" w:rsidR="00AA6864" w:rsidRPr="00E62B59" w:rsidRDefault="00AA6864" w:rsidP="00AA6864">
            <w:pPr>
              <w:pStyle w:val="Wartocitablicy"/>
              <w:spacing w:before="100"/>
              <w:rPr>
                <w:b/>
                <w:noProof/>
              </w:rPr>
            </w:pPr>
            <w:r>
              <w:rPr>
                <w:b/>
                <w:noProof/>
              </w:rPr>
              <w:t>4911</w:t>
            </w:r>
          </w:p>
        </w:tc>
      </w:tr>
      <w:tr w:rsidR="00AA6864" w:rsidRPr="00E62B59" w14:paraId="44C1ED27" w14:textId="77777777" w:rsidTr="00FC1BA4">
        <w:trPr>
          <w:cantSplit/>
        </w:trPr>
        <w:tc>
          <w:tcPr>
            <w:tcW w:w="1148" w:type="pct"/>
            <w:vAlign w:val="bottom"/>
          </w:tcPr>
          <w:p w14:paraId="00EBE4CC" w14:textId="77777777" w:rsidR="00AA6864" w:rsidRPr="00E62B59" w:rsidRDefault="00AA6864" w:rsidP="00AA6864">
            <w:pPr>
              <w:pStyle w:val="Boczek4"/>
              <w:spacing w:before="180"/>
            </w:pPr>
            <w:r w:rsidRPr="00E62B59">
              <w:t xml:space="preserve">Mężczyźni </w:t>
            </w:r>
            <w:r w:rsidRPr="00E62B59">
              <w:tab/>
            </w:r>
          </w:p>
        </w:tc>
        <w:tc>
          <w:tcPr>
            <w:tcW w:w="331" w:type="pct"/>
            <w:tcBorders>
              <w:right w:val="single" w:sz="4" w:space="0" w:color="auto"/>
            </w:tcBorders>
            <w:vAlign w:val="bottom"/>
          </w:tcPr>
          <w:p w14:paraId="74B50B0C" w14:textId="0E1C4AC4" w:rsidR="00AA6864" w:rsidRPr="00E62B59" w:rsidRDefault="00AA6864" w:rsidP="00AA6864">
            <w:pPr>
              <w:pStyle w:val="Wartocitablicy"/>
              <w:spacing w:before="180"/>
              <w:rPr>
                <w:noProof/>
              </w:rPr>
            </w:pPr>
            <w:r w:rsidRPr="00E62B59">
              <w:rPr>
                <w:noProof/>
              </w:rPr>
              <w:t>2015</w:t>
            </w:r>
          </w:p>
        </w:tc>
        <w:tc>
          <w:tcPr>
            <w:tcW w:w="470" w:type="pct"/>
            <w:tcBorders>
              <w:left w:val="single" w:sz="4" w:space="0" w:color="auto"/>
              <w:right w:val="single" w:sz="4" w:space="0" w:color="auto"/>
            </w:tcBorders>
            <w:vAlign w:val="bottom"/>
          </w:tcPr>
          <w:p w14:paraId="6075BA41" w14:textId="3136005B" w:rsidR="00AA6864" w:rsidRPr="00E62B59" w:rsidRDefault="00AA6864" w:rsidP="00AA6864">
            <w:pPr>
              <w:pStyle w:val="Wartocitablicy"/>
              <w:spacing w:before="180"/>
              <w:rPr>
                <w:noProof/>
              </w:rPr>
            </w:pPr>
            <w:r w:rsidRPr="00E62B59">
              <w:rPr>
                <w:noProof/>
              </w:rPr>
              <w:t>20512</w:t>
            </w:r>
          </w:p>
        </w:tc>
        <w:tc>
          <w:tcPr>
            <w:tcW w:w="568" w:type="pct"/>
            <w:tcBorders>
              <w:left w:val="single" w:sz="4" w:space="0" w:color="auto"/>
              <w:right w:val="single" w:sz="4" w:space="0" w:color="auto"/>
            </w:tcBorders>
            <w:vAlign w:val="bottom"/>
          </w:tcPr>
          <w:p w14:paraId="1F772E66" w14:textId="627162AD" w:rsidR="00AA6864" w:rsidRPr="00E62B59" w:rsidRDefault="00AA6864" w:rsidP="00AA6864">
            <w:pPr>
              <w:pStyle w:val="Wartocitablicy"/>
              <w:spacing w:before="180"/>
              <w:rPr>
                <w:noProof/>
              </w:rPr>
            </w:pPr>
            <w:r w:rsidRPr="00E62B59">
              <w:rPr>
                <w:noProof/>
              </w:rPr>
              <w:t>1708</w:t>
            </w:r>
          </w:p>
        </w:tc>
        <w:tc>
          <w:tcPr>
            <w:tcW w:w="470" w:type="pct"/>
            <w:tcBorders>
              <w:left w:val="single" w:sz="4" w:space="0" w:color="auto"/>
              <w:right w:val="single" w:sz="4" w:space="0" w:color="auto"/>
            </w:tcBorders>
            <w:vAlign w:val="bottom"/>
          </w:tcPr>
          <w:p w14:paraId="3A3BD047" w14:textId="58F286BF" w:rsidR="00AA6864" w:rsidRPr="00E62B59" w:rsidRDefault="00AA6864" w:rsidP="00AA6864">
            <w:pPr>
              <w:pStyle w:val="Wartocitablicy"/>
              <w:spacing w:before="180"/>
              <w:rPr>
                <w:noProof/>
              </w:rPr>
            </w:pPr>
            <w:r w:rsidRPr="00E62B59">
              <w:rPr>
                <w:noProof/>
              </w:rPr>
              <w:t>3096</w:t>
            </w:r>
          </w:p>
        </w:tc>
        <w:tc>
          <w:tcPr>
            <w:tcW w:w="470" w:type="pct"/>
            <w:tcBorders>
              <w:left w:val="single" w:sz="4" w:space="0" w:color="auto"/>
              <w:right w:val="single" w:sz="4" w:space="0" w:color="auto"/>
            </w:tcBorders>
            <w:vAlign w:val="bottom"/>
          </w:tcPr>
          <w:p w14:paraId="23B209BD" w14:textId="7E41F011" w:rsidR="00AA6864" w:rsidRPr="00E62B59" w:rsidRDefault="00AA6864" w:rsidP="00AA6864">
            <w:pPr>
              <w:pStyle w:val="Wartocitablicy"/>
              <w:spacing w:before="180"/>
              <w:rPr>
                <w:noProof/>
              </w:rPr>
            </w:pPr>
            <w:r w:rsidRPr="00E62B59">
              <w:rPr>
                <w:noProof/>
              </w:rPr>
              <w:t>3116</w:t>
            </w:r>
          </w:p>
        </w:tc>
        <w:tc>
          <w:tcPr>
            <w:tcW w:w="470" w:type="pct"/>
            <w:tcBorders>
              <w:left w:val="single" w:sz="4" w:space="0" w:color="auto"/>
              <w:right w:val="single" w:sz="4" w:space="0" w:color="auto"/>
            </w:tcBorders>
            <w:vAlign w:val="bottom"/>
          </w:tcPr>
          <w:p w14:paraId="002C5841" w14:textId="1E0BAC29" w:rsidR="00AA6864" w:rsidRPr="00E62B59" w:rsidRDefault="00AA6864" w:rsidP="00AA6864">
            <w:pPr>
              <w:pStyle w:val="Wartocitablicy"/>
              <w:spacing w:before="180"/>
              <w:rPr>
                <w:noProof/>
              </w:rPr>
            </w:pPr>
            <w:r w:rsidRPr="00E62B59">
              <w:rPr>
                <w:noProof/>
              </w:rPr>
              <w:t>3705</w:t>
            </w:r>
          </w:p>
        </w:tc>
        <w:tc>
          <w:tcPr>
            <w:tcW w:w="470" w:type="pct"/>
            <w:tcBorders>
              <w:left w:val="single" w:sz="4" w:space="0" w:color="auto"/>
              <w:right w:val="single" w:sz="4" w:space="0" w:color="auto"/>
            </w:tcBorders>
            <w:vAlign w:val="bottom"/>
          </w:tcPr>
          <w:p w14:paraId="404258C1" w14:textId="48D89346" w:rsidR="00AA6864" w:rsidRPr="00E62B59" w:rsidRDefault="00AA6864" w:rsidP="00AA6864">
            <w:pPr>
              <w:pStyle w:val="Wartocitablicy"/>
              <w:spacing w:before="180"/>
              <w:rPr>
                <w:noProof/>
              </w:rPr>
            </w:pPr>
            <w:r w:rsidRPr="00E62B59">
              <w:rPr>
                <w:noProof/>
              </w:rPr>
              <w:t>3688</w:t>
            </w:r>
          </w:p>
        </w:tc>
        <w:tc>
          <w:tcPr>
            <w:tcW w:w="603" w:type="pct"/>
            <w:tcBorders>
              <w:left w:val="single" w:sz="4" w:space="0" w:color="auto"/>
            </w:tcBorders>
            <w:vAlign w:val="bottom"/>
          </w:tcPr>
          <w:p w14:paraId="4C53C539" w14:textId="2EDCF9EB" w:rsidR="00AA6864" w:rsidRPr="00E62B59" w:rsidRDefault="00AA6864" w:rsidP="00AA6864">
            <w:pPr>
              <w:pStyle w:val="Wartocitablicy"/>
              <w:spacing w:before="180"/>
              <w:rPr>
                <w:noProof/>
              </w:rPr>
            </w:pPr>
            <w:r w:rsidRPr="00E62B59">
              <w:rPr>
                <w:noProof/>
              </w:rPr>
              <w:t>5199</w:t>
            </w:r>
          </w:p>
        </w:tc>
      </w:tr>
      <w:tr w:rsidR="00AA6864" w:rsidRPr="00E62B59" w14:paraId="722FA34E" w14:textId="77777777" w:rsidTr="00FC1BA4">
        <w:trPr>
          <w:cantSplit/>
        </w:trPr>
        <w:tc>
          <w:tcPr>
            <w:tcW w:w="1148" w:type="pct"/>
          </w:tcPr>
          <w:p w14:paraId="5EB3DC04" w14:textId="34E15713" w:rsidR="00AA6864" w:rsidRPr="00D7104E" w:rsidRDefault="00971AC1" w:rsidP="00AA6864">
            <w:pPr>
              <w:pStyle w:val="Boczek4ang"/>
            </w:pPr>
            <w:r w:rsidRPr="00D7104E">
              <w:t>Men</w:t>
            </w:r>
          </w:p>
        </w:tc>
        <w:tc>
          <w:tcPr>
            <w:tcW w:w="331" w:type="pct"/>
            <w:tcBorders>
              <w:right w:val="single" w:sz="4" w:space="0" w:color="auto"/>
            </w:tcBorders>
            <w:vAlign w:val="bottom"/>
          </w:tcPr>
          <w:p w14:paraId="350C600B" w14:textId="142F3656" w:rsidR="00AA6864" w:rsidRPr="00E62B59" w:rsidRDefault="00AA6864" w:rsidP="00AA6864">
            <w:pPr>
              <w:pStyle w:val="Wartocitablicy"/>
              <w:spacing w:before="100"/>
              <w:rPr>
                <w:noProof/>
              </w:rPr>
            </w:pPr>
            <w:r w:rsidRPr="00C81C26">
              <w:rPr>
                <w:noProof/>
              </w:rPr>
              <w:t>20</w:t>
            </w:r>
            <w:r>
              <w:rPr>
                <w:noProof/>
              </w:rPr>
              <w:t>19</w:t>
            </w:r>
          </w:p>
        </w:tc>
        <w:tc>
          <w:tcPr>
            <w:tcW w:w="470" w:type="pct"/>
            <w:tcBorders>
              <w:left w:val="single" w:sz="4" w:space="0" w:color="auto"/>
              <w:right w:val="single" w:sz="4" w:space="0" w:color="auto"/>
            </w:tcBorders>
            <w:vAlign w:val="bottom"/>
          </w:tcPr>
          <w:p w14:paraId="36CD50A0" w14:textId="072A61D4" w:rsidR="00AA6864" w:rsidRPr="00E62B59" w:rsidRDefault="00AA6864" w:rsidP="00AA6864">
            <w:pPr>
              <w:pStyle w:val="Wartocitablicy"/>
              <w:spacing w:before="100"/>
              <w:rPr>
                <w:noProof/>
              </w:rPr>
            </w:pPr>
            <w:r w:rsidRPr="000A0B9E">
              <w:rPr>
                <w:noProof/>
              </w:rPr>
              <w:t>8794</w:t>
            </w:r>
          </w:p>
        </w:tc>
        <w:tc>
          <w:tcPr>
            <w:tcW w:w="568" w:type="pct"/>
            <w:tcBorders>
              <w:left w:val="single" w:sz="4" w:space="0" w:color="auto"/>
              <w:right w:val="single" w:sz="4" w:space="0" w:color="auto"/>
            </w:tcBorders>
            <w:vAlign w:val="bottom"/>
          </w:tcPr>
          <w:p w14:paraId="7D9AE0AA" w14:textId="5C707AA7" w:rsidR="00AA6864" w:rsidRPr="00E62B59" w:rsidRDefault="00AA6864" w:rsidP="00AA6864">
            <w:pPr>
              <w:pStyle w:val="Wartocitablicy"/>
              <w:spacing w:before="100"/>
              <w:rPr>
                <w:noProof/>
              </w:rPr>
            </w:pPr>
            <w:r w:rsidRPr="000A0B9E">
              <w:rPr>
                <w:noProof/>
              </w:rPr>
              <w:t>1099</w:t>
            </w:r>
          </w:p>
        </w:tc>
        <w:tc>
          <w:tcPr>
            <w:tcW w:w="470" w:type="pct"/>
            <w:tcBorders>
              <w:left w:val="single" w:sz="4" w:space="0" w:color="auto"/>
              <w:right w:val="single" w:sz="4" w:space="0" w:color="auto"/>
            </w:tcBorders>
            <w:vAlign w:val="bottom"/>
          </w:tcPr>
          <w:p w14:paraId="39A9D218" w14:textId="3C5EED12" w:rsidR="00AA6864" w:rsidRPr="00E62B59" w:rsidRDefault="00AA6864" w:rsidP="00AA6864">
            <w:pPr>
              <w:pStyle w:val="Wartocitablicy"/>
              <w:spacing w:before="100"/>
              <w:rPr>
                <w:noProof/>
              </w:rPr>
            </w:pPr>
            <w:r w:rsidRPr="000A0B9E">
              <w:rPr>
                <w:noProof/>
              </w:rPr>
              <w:t>1930</w:t>
            </w:r>
          </w:p>
        </w:tc>
        <w:tc>
          <w:tcPr>
            <w:tcW w:w="470" w:type="pct"/>
            <w:tcBorders>
              <w:left w:val="single" w:sz="4" w:space="0" w:color="auto"/>
              <w:right w:val="single" w:sz="4" w:space="0" w:color="auto"/>
            </w:tcBorders>
            <w:vAlign w:val="bottom"/>
          </w:tcPr>
          <w:p w14:paraId="42EDB1C5" w14:textId="0C07978E" w:rsidR="00AA6864" w:rsidRPr="00E62B59" w:rsidRDefault="00AA6864" w:rsidP="00AA6864">
            <w:pPr>
              <w:pStyle w:val="Wartocitablicy"/>
              <w:spacing w:before="100"/>
              <w:rPr>
                <w:noProof/>
              </w:rPr>
            </w:pPr>
            <w:r w:rsidRPr="000A0B9E">
              <w:rPr>
                <w:noProof/>
              </w:rPr>
              <w:t>1506</w:t>
            </w:r>
          </w:p>
        </w:tc>
        <w:tc>
          <w:tcPr>
            <w:tcW w:w="470" w:type="pct"/>
            <w:tcBorders>
              <w:left w:val="single" w:sz="4" w:space="0" w:color="auto"/>
              <w:right w:val="single" w:sz="4" w:space="0" w:color="auto"/>
            </w:tcBorders>
            <w:vAlign w:val="bottom"/>
          </w:tcPr>
          <w:p w14:paraId="33C99E3F" w14:textId="35200C3F" w:rsidR="00AA6864" w:rsidRPr="00E62B59" w:rsidRDefault="00AA6864" w:rsidP="00AA6864">
            <w:pPr>
              <w:pStyle w:val="Wartocitablicy"/>
              <w:spacing w:before="100"/>
              <w:rPr>
                <w:noProof/>
              </w:rPr>
            </w:pPr>
            <w:r w:rsidRPr="000A0B9E">
              <w:rPr>
                <w:noProof/>
              </w:rPr>
              <w:t>1685</w:t>
            </w:r>
          </w:p>
        </w:tc>
        <w:tc>
          <w:tcPr>
            <w:tcW w:w="470" w:type="pct"/>
            <w:tcBorders>
              <w:left w:val="single" w:sz="4" w:space="0" w:color="auto"/>
              <w:right w:val="single" w:sz="4" w:space="0" w:color="auto"/>
            </w:tcBorders>
            <w:vAlign w:val="bottom"/>
          </w:tcPr>
          <w:p w14:paraId="58C89BE5" w14:textId="13A7C63B" w:rsidR="00AA6864" w:rsidRPr="00E62B59" w:rsidRDefault="00AA6864" w:rsidP="00AA6864">
            <w:pPr>
              <w:pStyle w:val="Wartocitablicy"/>
              <w:spacing w:before="100"/>
              <w:rPr>
                <w:noProof/>
              </w:rPr>
            </w:pPr>
            <w:r w:rsidRPr="000A0B9E">
              <w:rPr>
                <w:noProof/>
              </w:rPr>
              <w:t>1169</w:t>
            </w:r>
          </w:p>
        </w:tc>
        <w:tc>
          <w:tcPr>
            <w:tcW w:w="603" w:type="pct"/>
            <w:tcBorders>
              <w:left w:val="single" w:sz="4" w:space="0" w:color="auto"/>
            </w:tcBorders>
            <w:vAlign w:val="bottom"/>
          </w:tcPr>
          <w:p w14:paraId="23118532" w14:textId="2930E249" w:rsidR="00AA6864" w:rsidRPr="00E62B59" w:rsidRDefault="00AA6864" w:rsidP="00AA6864">
            <w:pPr>
              <w:pStyle w:val="Wartocitablicy"/>
              <w:spacing w:before="100"/>
              <w:rPr>
                <w:noProof/>
              </w:rPr>
            </w:pPr>
            <w:r w:rsidRPr="000A0B9E">
              <w:rPr>
                <w:noProof/>
              </w:rPr>
              <w:t>1405</w:t>
            </w:r>
          </w:p>
        </w:tc>
      </w:tr>
      <w:tr w:rsidR="00AA6864" w:rsidRPr="00E62B59" w14:paraId="0CAEEE61" w14:textId="77777777" w:rsidTr="00FC1BA4">
        <w:trPr>
          <w:cantSplit/>
        </w:trPr>
        <w:tc>
          <w:tcPr>
            <w:tcW w:w="1148" w:type="pct"/>
          </w:tcPr>
          <w:p w14:paraId="2898E6DE" w14:textId="77777777" w:rsidR="00AA6864" w:rsidRPr="00D7104E" w:rsidRDefault="00AA6864" w:rsidP="00AA6864">
            <w:pPr>
              <w:tabs>
                <w:tab w:val="right" w:leader="dot" w:pos="1644"/>
              </w:tabs>
              <w:spacing w:after="0" w:line="144" w:lineRule="exact"/>
              <w:jc w:val="left"/>
              <w:rPr>
                <w:sz w:val="14"/>
              </w:rPr>
            </w:pPr>
          </w:p>
        </w:tc>
        <w:tc>
          <w:tcPr>
            <w:tcW w:w="331" w:type="pct"/>
            <w:tcBorders>
              <w:right w:val="single" w:sz="4" w:space="0" w:color="auto"/>
            </w:tcBorders>
            <w:vAlign w:val="bottom"/>
          </w:tcPr>
          <w:p w14:paraId="0CDD8C1F" w14:textId="3E1D2337" w:rsidR="00AA6864" w:rsidRPr="000A0B9E" w:rsidRDefault="00AA6864" w:rsidP="00AA6864">
            <w:pPr>
              <w:pStyle w:val="Wartocitablicy"/>
              <w:spacing w:before="100"/>
              <w:rPr>
                <w:noProof/>
              </w:rPr>
            </w:pPr>
            <w:r w:rsidRPr="008C72CA">
              <w:rPr>
                <w:noProof/>
              </w:rPr>
              <w:t>202</w:t>
            </w:r>
            <w:r>
              <w:rPr>
                <w:noProof/>
              </w:rPr>
              <w:t>0</w:t>
            </w:r>
          </w:p>
        </w:tc>
        <w:tc>
          <w:tcPr>
            <w:tcW w:w="470" w:type="pct"/>
            <w:tcBorders>
              <w:left w:val="single" w:sz="4" w:space="0" w:color="auto"/>
              <w:right w:val="single" w:sz="4" w:space="0" w:color="auto"/>
            </w:tcBorders>
            <w:vAlign w:val="bottom"/>
          </w:tcPr>
          <w:p w14:paraId="2A5540F4" w14:textId="049ACA42" w:rsidR="00AA6864" w:rsidRPr="00AA6864" w:rsidRDefault="00AA6864" w:rsidP="00AA6864">
            <w:pPr>
              <w:pStyle w:val="Wartocitablicy"/>
              <w:spacing w:before="100"/>
              <w:rPr>
                <w:noProof/>
              </w:rPr>
            </w:pPr>
            <w:r w:rsidRPr="00AA6864">
              <w:rPr>
                <w:noProof/>
              </w:rPr>
              <w:t>12402</w:t>
            </w:r>
          </w:p>
        </w:tc>
        <w:tc>
          <w:tcPr>
            <w:tcW w:w="568" w:type="pct"/>
            <w:tcBorders>
              <w:left w:val="single" w:sz="4" w:space="0" w:color="auto"/>
              <w:right w:val="single" w:sz="4" w:space="0" w:color="auto"/>
            </w:tcBorders>
            <w:vAlign w:val="bottom"/>
          </w:tcPr>
          <w:p w14:paraId="23A99341" w14:textId="64CCC6D0" w:rsidR="00AA6864" w:rsidRPr="00AA6864" w:rsidRDefault="00AA6864" w:rsidP="00AA6864">
            <w:pPr>
              <w:pStyle w:val="Wartocitablicy"/>
              <w:spacing w:before="100"/>
              <w:rPr>
                <w:noProof/>
              </w:rPr>
            </w:pPr>
            <w:r w:rsidRPr="00AA6864">
              <w:rPr>
                <w:noProof/>
              </w:rPr>
              <w:t>1134</w:t>
            </w:r>
          </w:p>
        </w:tc>
        <w:tc>
          <w:tcPr>
            <w:tcW w:w="470" w:type="pct"/>
            <w:tcBorders>
              <w:left w:val="single" w:sz="4" w:space="0" w:color="auto"/>
              <w:right w:val="single" w:sz="4" w:space="0" w:color="auto"/>
            </w:tcBorders>
            <w:vAlign w:val="bottom"/>
          </w:tcPr>
          <w:p w14:paraId="3B82EA72" w14:textId="15090BD4" w:rsidR="00AA6864" w:rsidRPr="00AA6864" w:rsidRDefault="00AA6864" w:rsidP="00AA6864">
            <w:pPr>
              <w:pStyle w:val="Wartocitablicy"/>
              <w:spacing w:before="100"/>
              <w:rPr>
                <w:noProof/>
              </w:rPr>
            </w:pPr>
            <w:r w:rsidRPr="00AA6864">
              <w:rPr>
                <w:noProof/>
              </w:rPr>
              <w:t>1999</w:t>
            </w:r>
          </w:p>
        </w:tc>
        <w:tc>
          <w:tcPr>
            <w:tcW w:w="470" w:type="pct"/>
            <w:tcBorders>
              <w:left w:val="single" w:sz="4" w:space="0" w:color="auto"/>
              <w:right w:val="single" w:sz="4" w:space="0" w:color="auto"/>
            </w:tcBorders>
            <w:vAlign w:val="bottom"/>
          </w:tcPr>
          <w:p w14:paraId="2868FC58" w14:textId="79E87319" w:rsidR="00AA6864" w:rsidRPr="00AA6864" w:rsidRDefault="00AA6864" w:rsidP="00AA6864">
            <w:pPr>
              <w:pStyle w:val="Wartocitablicy"/>
              <w:spacing w:before="100"/>
              <w:rPr>
                <w:noProof/>
              </w:rPr>
            </w:pPr>
            <w:r w:rsidRPr="00AA6864">
              <w:rPr>
                <w:noProof/>
              </w:rPr>
              <w:t>2162</w:t>
            </w:r>
          </w:p>
        </w:tc>
        <w:tc>
          <w:tcPr>
            <w:tcW w:w="470" w:type="pct"/>
            <w:tcBorders>
              <w:left w:val="single" w:sz="4" w:space="0" w:color="auto"/>
              <w:right w:val="single" w:sz="4" w:space="0" w:color="auto"/>
            </w:tcBorders>
            <w:vAlign w:val="bottom"/>
          </w:tcPr>
          <w:p w14:paraId="5EA58925" w14:textId="0D1BB9D7" w:rsidR="00AA6864" w:rsidRPr="00AA6864" w:rsidRDefault="00AA6864" w:rsidP="00AA6864">
            <w:pPr>
              <w:pStyle w:val="Wartocitablicy"/>
              <w:spacing w:before="100"/>
              <w:rPr>
                <w:noProof/>
              </w:rPr>
            </w:pPr>
            <w:r w:rsidRPr="00AA6864">
              <w:rPr>
                <w:noProof/>
              </w:rPr>
              <w:t>3169</w:t>
            </w:r>
          </w:p>
        </w:tc>
        <w:tc>
          <w:tcPr>
            <w:tcW w:w="470" w:type="pct"/>
            <w:tcBorders>
              <w:left w:val="single" w:sz="4" w:space="0" w:color="auto"/>
              <w:right w:val="single" w:sz="4" w:space="0" w:color="auto"/>
            </w:tcBorders>
            <w:vAlign w:val="bottom"/>
          </w:tcPr>
          <w:p w14:paraId="0F8B2DBB" w14:textId="6F5F1DE9" w:rsidR="00AA6864" w:rsidRPr="00AA6864" w:rsidRDefault="00AA6864" w:rsidP="00AA6864">
            <w:pPr>
              <w:pStyle w:val="Wartocitablicy"/>
              <w:spacing w:before="100"/>
              <w:rPr>
                <w:noProof/>
              </w:rPr>
            </w:pPr>
            <w:r w:rsidRPr="00AA6864">
              <w:rPr>
                <w:noProof/>
              </w:rPr>
              <w:t>2360</w:t>
            </w:r>
          </w:p>
        </w:tc>
        <w:tc>
          <w:tcPr>
            <w:tcW w:w="603" w:type="pct"/>
            <w:tcBorders>
              <w:left w:val="single" w:sz="4" w:space="0" w:color="auto"/>
            </w:tcBorders>
            <w:vAlign w:val="bottom"/>
          </w:tcPr>
          <w:p w14:paraId="696617E0" w14:textId="622C42D3" w:rsidR="00AA6864" w:rsidRPr="00AA6864" w:rsidRDefault="00AA6864" w:rsidP="00AA6864">
            <w:pPr>
              <w:pStyle w:val="Wartocitablicy"/>
              <w:spacing w:before="100"/>
              <w:rPr>
                <w:noProof/>
              </w:rPr>
            </w:pPr>
            <w:r w:rsidRPr="00AA6864">
              <w:rPr>
                <w:noProof/>
              </w:rPr>
              <w:t>1578</w:t>
            </w:r>
          </w:p>
        </w:tc>
      </w:tr>
      <w:tr w:rsidR="00AA6864" w:rsidRPr="00E62B59" w14:paraId="424FD47C" w14:textId="77777777" w:rsidTr="00FC1BA4">
        <w:trPr>
          <w:cantSplit/>
        </w:trPr>
        <w:tc>
          <w:tcPr>
            <w:tcW w:w="1148" w:type="pct"/>
          </w:tcPr>
          <w:p w14:paraId="2DFBB856" w14:textId="77777777" w:rsidR="00AA6864" w:rsidRPr="00D7104E" w:rsidRDefault="00AA6864" w:rsidP="00AA6864">
            <w:pPr>
              <w:tabs>
                <w:tab w:val="right" w:leader="dot" w:pos="1644"/>
              </w:tabs>
              <w:spacing w:after="0" w:line="144" w:lineRule="exact"/>
              <w:jc w:val="left"/>
              <w:rPr>
                <w:sz w:val="14"/>
              </w:rPr>
            </w:pPr>
          </w:p>
        </w:tc>
        <w:tc>
          <w:tcPr>
            <w:tcW w:w="331" w:type="pct"/>
            <w:tcBorders>
              <w:right w:val="single" w:sz="4" w:space="0" w:color="auto"/>
            </w:tcBorders>
            <w:vAlign w:val="bottom"/>
          </w:tcPr>
          <w:p w14:paraId="2CDB7E74" w14:textId="3D87D52F" w:rsidR="00AA6864" w:rsidRPr="00E62B59" w:rsidRDefault="00AA6864" w:rsidP="00AA6864">
            <w:pPr>
              <w:pStyle w:val="Wartocitablicy"/>
              <w:spacing w:before="100"/>
              <w:rPr>
                <w:b/>
                <w:noProof/>
              </w:rPr>
            </w:pPr>
            <w:r w:rsidRPr="00E62B59">
              <w:rPr>
                <w:b/>
                <w:noProof/>
              </w:rPr>
              <w:t>20</w:t>
            </w:r>
            <w:r>
              <w:rPr>
                <w:b/>
                <w:noProof/>
              </w:rPr>
              <w:t>22</w:t>
            </w:r>
          </w:p>
        </w:tc>
        <w:tc>
          <w:tcPr>
            <w:tcW w:w="470" w:type="pct"/>
            <w:tcBorders>
              <w:left w:val="single" w:sz="4" w:space="0" w:color="auto"/>
              <w:right w:val="single" w:sz="4" w:space="0" w:color="auto"/>
            </w:tcBorders>
            <w:vAlign w:val="bottom"/>
          </w:tcPr>
          <w:p w14:paraId="7B8EFF5B" w14:textId="7ABAEEDF" w:rsidR="00AA6864" w:rsidRPr="00E62B59" w:rsidRDefault="00AA6864" w:rsidP="00AA6864">
            <w:pPr>
              <w:pStyle w:val="Wartocitablicy"/>
              <w:spacing w:before="100"/>
              <w:rPr>
                <w:b/>
                <w:noProof/>
              </w:rPr>
            </w:pPr>
            <w:r>
              <w:rPr>
                <w:b/>
                <w:noProof/>
              </w:rPr>
              <w:t>10139</w:t>
            </w:r>
          </w:p>
        </w:tc>
        <w:tc>
          <w:tcPr>
            <w:tcW w:w="568" w:type="pct"/>
            <w:tcBorders>
              <w:left w:val="single" w:sz="4" w:space="0" w:color="auto"/>
              <w:right w:val="single" w:sz="4" w:space="0" w:color="auto"/>
            </w:tcBorders>
            <w:vAlign w:val="bottom"/>
          </w:tcPr>
          <w:p w14:paraId="37E73062" w14:textId="4D2AD7D2" w:rsidR="00AA6864" w:rsidRPr="00E62B59" w:rsidRDefault="00AA6864" w:rsidP="00AA6864">
            <w:pPr>
              <w:pStyle w:val="Wartocitablicy"/>
              <w:spacing w:before="100"/>
              <w:rPr>
                <w:b/>
                <w:noProof/>
              </w:rPr>
            </w:pPr>
            <w:r>
              <w:rPr>
                <w:b/>
                <w:noProof/>
              </w:rPr>
              <w:t>1034</w:t>
            </w:r>
          </w:p>
        </w:tc>
        <w:tc>
          <w:tcPr>
            <w:tcW w:w="470" w:type="pct"/>
            <w:tcBorders>
              <w:left w:val="single" w:sz="4" w:space="0" w:color="auto"/>
              <w:right w:val="single" w:sz="4" w:space="0" w:color="auto"/>
            </w:tcBorders>
            <w:vAlign w:val="bottom"/>
          </w:tcPr>
          <w:p w14:paraId="3B37EFDA" w14:textId="7FA66E79" w:rsidR="00AA6864" w:rsidRPr="00E62B59" w:rsidRDefault="00AA6864" w:rsidP="00AA6864">
            <w:pPr>
              <w:pStyle w:val="Wartocitablicy"/>
              <w:spacing w:before="100"/>
              <w:rPr>
                <w:b/>
                <w:noProof/>
              </w:rPr>
            </w:pPr>
            <w:r>
              <w:rPr>
                <w:b/>
                <w:noProof/>
              </w:rPr>
              <w:t>1935</w:t>
            </w:r>
          </w:p>
        </w:tc>
        <w:tc>
          <w:tcPr>
            <w:tcW w:w="470" w:type="pct"/>
            <w:tcBorders>
              <w:left w:val="single" w:sz="4" w:space="0" w:color="auto"/>
              <w:right w:val="single" w:sz="4" w:space="0" w:color="auto"/>
            </w:tcBorders>
            <w:vAlign w:val="bottom"/>
          </w:tcPr>
          <w:p w14:paraId="6BF94646" w14:textId="2EE91A55" w:rsidR="00AA6864" w:rsidRPr="00E62B59" w:rsidRDefault="00AA6864" w:rsidP="00AA6864">
            <w:pPr>
              <w:pStyle w:val="Wartocitablicy"/>
              <w:spacing w:before="100"/>
              <w:rPr>
                <w:b/>
                <w:noProof/>
              </w:rPr>
            </w:pPr>
            <w:r>
              <w:rPr>
                <w:b/>
                <w:noProof/>
              </w:rPr>
              <w:t>1451</w:t>
            </w:r>
          </w:p>
        </w:tc>
        <w:tc>
          <w:tcPr>
            <w:tcW w:w="470" w:type="pct"/>
            <w:tcBorders>
              <w:left w:val="single" w:sz="4" w:space="0" w:color="auto"/>
              <w:right w:val="single" w:sz="4" w:space="0" w:color="auto"/>
            </w:tcBorders>
            <w:vAlign w:val="bottom"/>
          </w:tcPr>
          <w:p w14:paraId="5509E197" w14:textId="3FA40AD1" w:rsidR="00AA6864" w:rsidRPr="00E62B59" w:rsidRDefault="00AA6864" w:rsidP="00AA6864">
            <w:pPr>
              <w:pStyle w:val="Wartocitablicy"/>
              <w:spacing w:before="100"/>
              <w:rPr>
                <w:b/>
                <w:noProof/>
              </w:rPr>
            </w:pPr>
            <w:r>
              <w:rPr>
                <w:b/>
                <w:noProof/>
              </w:rPr>
              <w:t>1483</w:t>
            </w:r>
          </w:p>
        </w:tc>
        <w:tc>
          <w:tcPr>
            <w:tcW w:w="470" w:type="pct"/>
            <w:tcBorders>
              <w:left w:val="single" w:sz="4" w:space="0" w:color="auto"/>
              <w:right w:val="single" w:sz="4" w:space="0" w:color="auto"/>
            </w:tcBorders>
            <w:vAlign w:val="bottom"/>
          </w:tcPr>
          <w:p w14:paraId="772048ED" w14:textId="133FC8E6" w:rsidR="00AA6864" w:rsidRPr="00E62B59" w:rsidRDefault="00AA6864" w:rsidP="00AA6864">
            <w:pPr>
              <w:pStyle w:val="Wartocitablicy"/>
              <w:spacing w:before="100"/>
              <w:rPr>
                <w:b/>
                <w:noProof/>
              </w:rPr>
            </w:pPr>
            <w:r>
              <w:rPr>
                <w:b/>
                <w:noProof/>
              </w:rPr>
              <w:t>1609</w:t>
            </w:r>
          </w:p>
        </w:tc>
        <w:tc>
          <w:tcPr>
            <w:tcW w:w="603" w:type="pct"/>
            <w:tcBorders>
              <w:left w:val="single" w:sz="4" w:space="0" w:color="auto"/>
            </w:tcBorders>
            <w:vAlign w:val="bottom"/>
          </w:tcPr>
          <w:p w14:paraId="2C9A9B98" w14:textId="110AD249" w:rsidR="00AA6864" w:rsidRPr="00E62B59" w:rsidRDefault="00AA6864" w:rsidP="00AA6864">
            <w:pPr>
              <w:pStyle w:val="Wartocitablicy"/>
              <w:spacing w:before="100"/>
              <w:rPr>
                <w:b/>
                <w:noProof/>
              </w:rPr>
            </w:pPr>
            <w:r>
              <w:rPr>
                <w:b/>
                <w:noProof/>
              </w:rPr>
              <w:t>2627</w:t>
            </w:r>
          </w:p>
        </w:tc>
      </w:tr>
      <w:tr w:rsidR="00AA6864" w:rsidRPr="00E62B59" w14:paraId="5865EB99" w14:textId="77777777" w:rsidTr="00FC1BA4">
        <w:trPr>
          <w:cantSplit/>
        </w:trPr>
        <w:tc>
          <w:tcPr>
            <w:tcW w:w="1148" w:type="pct"/>
            <w:vAlign w:val="bottom"/>
          </w:tcPr>
          <w:p w14:paraId="0B9770B7" w14:textId="77777777" w:rsidR="00AA6864" w:rsidRPr="00D7104E" w:rsidRDefault="00AA6864" w:rsidP="00AA6864">
            <w:pPr>
              <w:pStyle w:val="Boczek4"/>
              <w:spacing w:before="180"/>
            </w:pPr>
            <w:r w:rsidRPr="00D7104E">
              <w:t xml:space="preserve">Kobiety </w:t>
            </w:r>
            <w:r w:rsidRPr="00D7104E">
              <w:tab/>
            </w:r>
          </w:p>
        </w:tc>
        <w:tc>
          <w:tcPr>
            <w:tcW w:w="331" w:type="pct"/>
            <w:tcBorders>
              <w:right w:val="single" w:sz="4" w:space="0" w:color="auto"/>
            </w:tcBorders>
            <w:vAlign w:val="bottom"/>
          </w:tcPr>
          <w:p w14:paraId="4BCBE3E3" w14:textId="69680553" w:rsidR="00AA6864" w:rsidRPr="00E62B59" w:rsidRDefault="00AA6864" w:rsidP="00AA6864">
            <w:pPr>
              <w:pStyle w:val="Wartocitablicy"/>
              <w:spacing w:before="180"/>
              <w:rPr>
                <w:noProof/>
              </w:rPr>
            </w:pPr>
            <w:r w:rsidRPr="00E62B59">
              <w:rPr>
                <w:noProof/>
              </w:rPr>
              <w:t>2015</w:t>
            </w:r>
          </w:p>
        </w:tc>
        <w:tc>
          <w:tcPr>
            <w:tcW w:w="470" w:type="pct"/>
            <w:tcBorders>
              <w:left w:val="single" w:sz="4" w:space="0" w:color="auto"/>
              <w:right w:val="single" w:sz="4" w:space="0" w:color="auto"/>
            </w:tcBorders>
            <w:vAlign w:val="bottom"/>
          </w:tcPr>
          <w:p w14:paraId="67F25946" w14:textId="1B64CF02" w:rsidR="00AA6864" w:rsidRPr="00E62B59" w:rsidRDefault="00AA6864" w:rsidP="00AA6864">
            <w:pPr>
              <w:pStyle w:val="Wartocitablicy"/>
              <w:spacing w:before="180"/>
              <w:rPr>
                <w:noProof/>
              </w:rPr>
            </w:pPr>
            <w:r w:rsidRPr="00E62B59">
              <w:rPr>
                <w:noProof/>
              </w:rPr>
              <w:t>19212</w:t>
            </w:r>
          </w:p>
        </w:tc>
        <w:tc>
          <w:tcPr>
            <w:tcW w:w="568" w:type="pct"/>
            <w:tcBorders>
              <w:left w:val="single" w:sz="4" w:space="0" w:color="auto"/>
              <w:right w:val="single" w:sz="4" w:space="0" w:color="auto"/>
            </w:tcBorders>
            <w:vAlign w:val="bottom"/>
          </w:tcPr>
          <w:p w14:paraId="5757BC27" w14:textId="3C48A941" w:rsidR="00AA6864" w:rsidRPr="00E62B59" w:rsidRDefault="00AA6864" w:rsidP="00AA6864">
            <w:pPr>
              <w:pStyle w:val="Wartocitablicy"/>
              <w:spacing w:before="180"/>
              <w:rPr>
                <w:noProof/>
              </w:rPr>
            </w:pPr>
            <w:r w:rsidRPr="00E62B59">
              <w:rPr>
                <w:noProof/>
              </w:rPr>
              <w:t>1432</w:t>
            </w:r>
          </w:p>
        </w:tc>
        <w:tc>
          <w:tcPr>
            <w:tcW w:w="470" w:type="pct"/>
            <w:tcBorders>
              <w:left w:val="single" w:sz="4" w:space="0" w:color="auto"/>
              <w:right w:val="single" w:sz="4" w:space="0" w:color="auto"/>
            </w:tcBorders>
            <w:vAlign w:val="bottom"/>
          </w:tcPr>
          <w:p w14:paraId="5BDA0952" w14:textId="5BEB12B1" w:rsidR="00AA6864" w:rsidRPr="00E62B59" w:rsidRDefault="00AA6864" w:rsidP="00AA6864">
            <w:pPr>
              <w:pStyle w:val="Wartocitablicy"/>
              <w:spacing w:before="180"/>
              <w:rPr>
                <w:noProof/>
              </w:rPr>
            </w:pPr>
            <w:r w:rsidRPr="00E62B59">
              <w:rPr>
                <w:noProof/>
              </w:rPr>
              <w:t>2822</w:t>
            </w:r>
          </w:p>
        </w:tc>
        <w:tc>
          <w:tcPr>
            <w:tcW w:w="470" w:type="pct"/>
            <w:tcBorders>
              <w:left w:val="single" w:sz="4" w:space="0" w:color="auto"/>
              <w:right w:val="single" w:sz="4" w:space="0" w:color="auto"/>
            </w:tcBorders>
            <w:vAlign w:val="bottom"/>
          </w:tcPr>
          <w:p w14:paraId="56A470DE" w14:textId="7A580C42" w:rsidR="00AA6864" w:rsidRPr="00E62B59" w:rsidRDefault="00AA6864" w:rsidP="00AA6864">
            <w:pPr>
              <w:pStyle w:val="Wartocitablicy"/>
              <w:spacing w:before="180"/>
              <w:rPr>
                <w:noProof/>
              </w:rPr>
            </w:pPr>
            <w:r w:rsidRPr="00E62B59">
              <w:rPr>
                <w:noProof/>
              </w:rPr>
              <w:t>3134</w:t>
            </w:r>
          </w:p>
        </w:tc>
        <w:tc>
          <w:tcPr>
            <w:tcW w:w="470" w:type="pct"/>
            <w:tcBorders>
              <w:left w:val="single" w:sz="4" w:space="0" w:color="auto"/>
              <w:right w:val="single" w:sz="4" w:space="0" w:color="auto"/>
            </w:tcBorders>
            <w:vAlign w:val="bottom"/>
          </w:tcPr>
          <w:p w14:paraId="7D8AEBEE" w14:textId="5C6DB421" w:rsidR="00AA6864" w:rsidRPr="00E62B59" w:rsidRDefault="00AA6864" w:rsidP="00AA6864">
            <w:pPr>
              <w:pStyle w:val="Wartocitablicy"/>
              <w:spacing w:before="180"/>
              <w:rPr>
                <w:noProof/>
              </w:rPr>
            </w:pPr>
            <w:r w:rsidRPr="00E62B59">
              <w:rPr>
                <w:noProof/>
              </w:rPr>
              <w:t>3656</w:t>
            </w:r>
          </w:p>
        </w:tc>
        <w:tc>
          <w:tcPr>
            <w:tcW w:w="470" w:type="pct"/>
            <w:tcBorders>
              <w:left w:val="single" w:sz="4" w:space="0" w:color="auto"/>
              <w:right w:val="single" w:sz="4" w:space="0" w:color="auto"/>
            </w:tcBorders>
            <w:vAlign w:val="bottom"/>
          </w:tcPr>
          <w:p w14:paraId="558A1042" w14:textId="72277A09" w:rsidR="00AA6864" w:rsidRPr="00E62B59" w:rsidRDefault="00AA6864" w:rsidP="00AA6864">
            <w:pPr>
              <w:pStyle w:val="Wartocitablicy"/>
              <w:spacing w:before="180"/>
              <w:rPr>
                <w:noProof/>
              </w:rPr>
            </w:pPr>
            <w:r w:rsidRPr="00E62B59">
              <w:rPr>
                <w:noProof/>
              </w:rPr>
              <w:t>3614</w:t>
            </w:r>
          </w:p>
        </w:tc>
        <w:tc>
          <w:tcPr>
            <w:tcW w:w="603" w:type="pct"/>
            <w:tcBorders>
              <w:left w:val="single" w:sz="4" w:space="0" w:color="auto"/>
            </w:tcBorders>
            <w:vAlign w:val="bottom"/>
          </w:tcPr>
          <w:p w14:paraId="2C9E8520" w14:textId="5C909338" w:rsidR="00AA6864" w:rsidRPr="00E62B59" w:rsidRDefault="00AA6864" w:rsidP="00AA6864">
            <w:pPr>
              <w:pStyle w:val="Wartocitablicy"/>
              <w:spacing w:before="180"/>
              <w:rPr>
                <w:noProof/>
              </w:rPr>
            </w:pPr>
            <w:r w:rsidRPr="00E62B59">
              <w:rPr>
                <w:noProof/>
              </w:rPr>
              <w:t>4554</w:t>
            </w:r>
          </w:p>
        </w:tc>
      </w:tr>
      <w:tr w:rsidR="00AA6864" w:rsidRPr="00E62B59" w14:paraId="1AFAECC2" w14:textId="77777777" w:rsidTr="00FC1BA4">
        <w:trPr>
          <w:cantSplit/>
        </w:trPr>
        <w:tc>
          <w:tcPr>
            <w:tcW w:w="1148" w:type="pct"/>
          </w:tcPr>
          <w:p w14:paraId="590C37A7" w14:textId="1003DD1A" w:rsidR="00AA6864" w:rsidRPr="00D7104E" w:rsidRDefault="00971AC1" w:rsidP="00AA6864">
            <w:pPr>
              <w:pStyle w:val="Boczek4ang"/>
            </w:pPr>
            <w:r w:rsidRPr="00D7104E">
              <w:t>Women</w:t>
            </w:r>
          </w:p>
        </w:tc>
        <w:tc>
          <w:tcPr>
            <w:tcW w:w="331" w:type="pct"/>
            <w:tcBorders>
              <w:right w:val="single" w:sz="4" w:space="0" w:color="auto"/>
            </w:tcBorders>
            <w:vAlign w:val="bottom"/>
          </w:tcPr>
          <w:p w14:paraId="44BFF129" w14:textId="702E8AC4" w:rsidR="00AA6864" w:rsidRPr="00E62B59" w:rsidRDefault="00AA6864" w:rsidP="00AA6864">
            <w:pPr>
              <w:pStyle w:val="Wartocitablicy"/>
              <w:spacing w:before="100"/>
              <w:rPr>
                <w:noProof/>
              </w:rPr>
            </w:pPr>
            <w:r w:rsidRPr="00C81C26">
              <w:rPr>
                <w:noProof/>
              </w:rPr>
              <w:t>20</w:t>
            </w:r>
            <w:r>
              <w:rPr>
                <w:noProof/>
              </w:rPr>
              <w:t>19</w:t>
            </w:r>
          </w:p>
        </w:tc>
        <w:tc>
          <w:tcPr>
            <w:tcW w:w="470" w:type="pct"/>
            <w:tcBorders>
              <w:left w:val="single" w:sz="4" w:space="0" w:color="auto"/>
              <w:right w:val="single" w:sz="4" w:space="0" w:color="auto"/>
            </w:tcBorders>
            <w:vAlign w:val="bottom"/>
          </w:tcPr>
          <w:p w14:paraId="12939687" w14:textId="0CFAF3EC" w:rsidR="00AA6864" w:rsidRPr="00E62B59" w:rsidRDefault="00AA6864" w:rsidP="00AA6864">
            <w:pPr>
              <w:pStyle w:val="Wartocitablicy"/>
              <w:spacing w:before="100"/>
              <w:rPr>
                <w:noProof/>
              </w:rPr>
            </w:pPr>
            <w:r w:rsidRPr="000A0B9E">
              <w:rPr>
                <w:noProof/>
              </w:rPr>
              <w:t>8573</w:t>
            </w:r>
          </w:p>
        </w:tc>
        <w:tc>
          <w:tcPr>
            <w:tcW w:w="568" w:type="pct"/>
            <w:tcBorders>
              <w:left w:val="single" w:sz="4" w:space="0" w:color="auto"/>
              <w:right w:val="single" w:sz="4" w:space="0" w:color="auto"/>
            </w:tcBorders>
            <w:vAlign w:val="bottom"/>
          </w:tcPr>
          <w:p w14:paraId="43026A59" w14:textId="60616E38" w:rsidR="00AA6864" w:rsidRPr="00E62B59" w:rsidRDefault="00AA6864" w:rsidP="00AA6864">
            <w:pPr>
              <w:pStyle w:val="Wartocitablicy"/>
              <w:spacing w:before="100"/>
              <w:rPr>
                <w:noProof/>
              </w:rPr>
            </w:pPr>
            <w:r w:rsidRPr="000A0B9E">
              <w:rPr>
                <w:noProof/>
              </w:rPr>
              <w:t>903</w:t>
            </w:r>
          </w:p>
        </w:tc>
        <w:tc>
          <w:tcPr>
            <w:tcW w:w="470" w:type="pct"/>
            <w:tcBorders>
              <w:left w:val="single" w:sz="4" w:space="0" w:color="auto"/>
              <w:right w:val="single" w:sz="4" w:space="0" w:color="auto"/>
            </w:tcBorders>
            <w:vAlign w:val="bottom"/>
          </w:tcPr>
          <w:p w14:paraId="4EB69FBD" w14:textId="49E7D061" w:rsidR="00AA6864" w:rsidRPr="00E62B59" w:rsidRDefault="00AA6864" w:rsidP="00AA6864">
            <w:pPr>
              <w:pStyle w:val="Wartocitablicy"/>
              <w:spacing w:before="100"/>
              <w:rPr>
                <w:noProof/>
              </w:rPr>
            </w:pPr>
            <w:r w:rsidRPr="000A0B9E">
              <w:rPr>
                <w:noProof/>
              </w:rPr>
              <w:t>1766</w:t>
            </w:r>
          </w:p>
        </w:tc>
        <w:tc>
          <w:tcPr>
            <w:tcW w:w="470" w:type="pct"/>
            <w:tcBorders>
              <w:left w:val="single" w:sz="4" w:space="0" w:color="auto"/>
              <w:right w:val="single" w:sz="4" w:space="0" w:color="auto"/>
            </w:tcBorders>
            <w:vAlign w:val="bottom"/>
          </w:tcPr>
          <w:p w14:paraId="4F1AF378" w14:textId="5F33245A" w:rsidR="00AA6864" w:rsidRPr="00E62B59" w:rsidRDefault="00AA6864" w:rsidP="00AA6864">
            <w:pPr>
              <w:pStyle w:val="Wartocitablicy"/>
              <w:spacing w:before="100"/>
              <w:rPr>
                <w:noProof/>
              </w:rPr>
            </w:pPr>
            <w:r w:rsidRPr="000A0B9E">
              <w:rPr>
                <w:noProof/>
              </w:rPr>
              <w:t>1628</w:t>
            </w:r>
          </w:p>
        </w:tc>
        <w:tc>
          <w:tcPr>
            <w:tcW w:w="470" w:type="pct"/>
            <w:tcBorders>
              <w:left w:val="single" w:sz="4" w:space="0" w:color="auto"/>
              <w:right w:val="single" w:sz="4" w:space="0" w:color="auto"/>
            </w:tcBorders>
            <w:vAlign w:val="bottom"/>
          </w:tcPr>
          <w:p w14:paraId="57FB2C51" w14:textId="3AEC8787" w:rsidR="00AA6864" w:rsidRPr="00E62B59" w:rsidRDefault="00AA6864" w:rsidP="00AA6864">
            <w:pPr>
              <w:pStyle w:val="Wartocitablicy"/>
              <w:spacing w:before="100"/>
              <w:rPr>
                <w:noProof/>
              </w:rPr>
            </w:pPr>
            <w:r w:rsidRPr="000A0B9E">
              <w:rPr>
                <w:noProof/>
              </w:rPr>
              <w:t>1733</w:t>
            </w:r>
          </w:p>
        </w:tc>
        <w:tc>
          <w:tcPr>
            <w:tcW w:w="470" w:type="pct"/>
            <w:tcBorders>
              <w:left w:val="single" w:sz="4" w:space="0" w:color="auto"/>
              <w:right w:val="single" w:sz="4" w:space="0" w:color="auto"/>
            </w:tcBorders>
            <w:vAlign w:val="bottom"/>
          </w:tcPr>
          <w:p w14:paraId="59E00494" w14:textId="785B9780" w:rsidR="00AA6864" w:rsidRPr="00E62B59" w:rsidRDefault="00AA6864" w:rsidP="00AA6864">
            <w:pPr>
              <w:pStyle w:val="Wartocitablicy"/>
              <w:spacing w:before="100"/>
              <w:rPr>
                <w:noProof/>
              </w:rPr>
            </w:pPr>
            <w:r w:rsidRPr="000A0B9E">
              <w:rPr>
                <w:noProof/>
              </w:rPr>
              <w:t>1307</w:t>
            </w:r>
          </w:p>
        </w:tc>
        <w:tc>
          <w:tcPr>
            <w:tcW w:w="603" w:type="pct"/>
            <w:tcBorders>
              <w:left w:val="single" w:sz="4" w:space="0" w:color="auto"/>
            </w:tcBorders>
            <w:vAlign w:val="bottom"/>
          </w:tcPr>
          <w:p w14:paraId="021C83DA" w14:textId="012B7182" w:rsidR="00AA6864" w:rsidRPr="00E62B59" w:rsidRDefault="00AA6864" w:rsidP="00AA6864">
            <w:pPr>
              <w:pStyle w:val="Wartocitablicy"/>
              <w:spacing w:before="100"/>
              <w:rPr>
                <w:noProof/>
              </w:rPr>
            </w:pPr>
            <w:r w:rsidRPr="000A0B9E">
              <w:rPr>
                <w:noProof/>
              </w:rPr>
              <w:t>1236</w:t>
            </w:r>
          </w:p>
        </w:tc>
      </w:tr>
      <w:tr w:rsidR="00AA6864" w:rsidRPr="00E62B59" w14:paraId="4474A0DD" w14:textId="77777777" w:rsidTr="00FC1BA4">
        <w:trPr>
          <w:cantSplit/>
        </w:trPr>
        <w:tc>
          <w:tcPr>
            <w:tcW w:w="1148" w:type="pct"/>
          </w:tcPr>
          <w:p w14:paraId="2759888D" w14:textId="77777777" w:rsidR="00AA6864" w:rsidRPr="00E62B59" w:rsidRDefault="00AA6864" w:rsidP="00AA6864">
            <w:pPr>
              <w:tabs>
                <w:tab w:val="right" w:leader="dot" w:pos="1644"/>
              </w:tabs>
              <w:spacing w:after="0" w:line="144" w:lineRule="exact"/>
              <w:jc w:val="left"/>
              <w:rPr>
                <w:sz w:val="14"/>
              </w:rPr>
            </w:pPr>
          </w:p>
        </w:tc>
        <w:tc>
          <w:tcPr>
            <w:tcW w:w="331" w:type="pct"/>
            <w:tcBorders>
              <w:right w:val="single" w:sz="4" w:space="0" w:color="auto"/>
            </w:tcBorders>
            <w:vAlign w:val="bottom"/>
          </w:tcPr>
          <w:p w14:paraId="30D84AF0" w14:textId="2AB0DCF9" w:rsidR="00AA6864" w:rsidRPr="000A0B9E" w:rsidRDefault="00AA6864" w:rsidP="00AA6864">
            <w:pPr>
              <w:pStyle w:val="Wartocitablicy"/>
              <w:spacing w:before="100"/>
              <w:rPr>
                <w:noProof/>
              </w:rPr>
            </w:pPr>
            <w:r w:rsidRPr="008C72CA">
              <w:rPr>
                <w:noProof/>
              </w:rPr>
              <w:t>202</w:t>
            </w:r>
            <w:r>
              <w:rPr>
                <w:noProof/>
              </w:rPr>
              <w:t>0</w:t>
            </w:r>
          </w:p>
        </w:tc>
        <w:tc>
          <w:tcPr>
            <w:tcW w:w="470" w:type="pct"/>
            <w:tcBorders>
              <w:left w:val="single" w:sz="4" w:space="0" w:color="auto"/>
              <w:right w:val="single" w:sz="4" w:space="0" w:color="auto"/>
            </w:tcBorders>
            <w:vAlign w:val="bottom"/>
          </w:tcPr>
          <w:p w14:paraId="74BF9820" w14:textId="088E8191" w:rsidR="00AA6864" w:rsidRPr="00AA6864" w:rsidRDefault="00AA6864" w:rsidP="00AA6864">
            <w:pPr>
              <w:pStyle w:val="Wartocitablicy"/>
              <w:spacing w:before="100"/>
              <w:rPr>
                <w:noProof/>
              </w:rPr>
            </w:pPr>
            <w:r w:rsidRPr="00AA6864">
              <w:rPr>
                <w:noProof/>
              </w:rPr>
              <w:t>12001</w:t>
            </w:r>
          </w:p>
        </w:tc>
        <w:tc>
          <w:tcPr>
            <w:tcW w:w="568" w:type="pct"/>
            <w:tcBorders>
              <w:left w:val="single" w:sz="4" w:space="0" w:color="auto"/>
              <w:right w:val="single" w:sz="4" w:space="0" w:color="auto"/>
            </w:tcBorders>
            <w:vAlign w:val="bottom"/>
          </w:tcPr>
          <w:p w14:paraId="753BF3A4" w14:textId="42058670" w:rsidR="00AA6864" w:rsidRPr="00AA6864" w:rsidRDefault="00AA6864" w:rsidP="00AA6864">
            <w:pPr>
              <w:pStyle w:val="Wartocitablicy"/>
              <w:spacing w:before="100"/>
              <w:rPr>
                <w:noProof/>
              </w:rPr>
            </w:pPr>
            <w:r w:rsidRPr="00AA6864">
              <w:rPr>
                <w:noProof/>
              </w:rPr>
              <w:t>1090</w:t>
            </w:r>
          </w:p>
        </w:tc>
        <w:tc>
          <w:tcPr>
            <w:tcW w:w="470" w:type="pct"/>
            <w:tcBorders>
              <w:left w:val="single" w:sz="4" w:space="0" w:color="auto"/>
              <w:right w:val="single" w:sz="4" w:space="0" w:color="auto"/>
            </w:tcBorders>
            <w:vAlign w:val="bottom"/>
          </w:tcPr>
          <w:p w14:paraId="17FEC9B3" w14:textId="4196814C" w:rsidR="00AA6864" w:rsidRPr="00AA6864" w:rsidRDefault="00AA6864" w:rsidP="00AA6864">
            <w:pPr>
              <w:pStyle w:val="Wartocitablicy"/>
              <w:spacing w:before="100"/>
              <w:rPr>
                <w:noProof/>
              </w:rPr>
            </w:pPr>
            <w:r w:rsidRPr="00AA6864">
              <w:rPr>
                <w:noProof/>
              </w:rPr>
              <w:t>2119</w:t>
            </w:r>
          </w:p>
        </w:tc>
        <w:tc>
          <w:tcPr>
            <w:tcW w:w="470" w:type="pct"/>
            <w:tcBorders>
              <w:left w:val="single" w:sz="4" w:space="0" w:color="auto"/>
              <w:right w:val="single" w:sz="4" w:space="0" w:color="auto"/>
            </w:tcBorders>
            <w:vAlign w:val="bottom"/>
          </w:tcPr>
          <w:p w14:paraId="248C99E4" w14:textId="689EB139" w:rsidR="00AA6864" w:rsidRPr="00AA6864" w:rsidRDefault="00AA6864" w:rsidP="00AA6864">
            <w:pPr>
              <w:pStyle w:val="Wartocitablicy"/>
              <w:spacing w:before="100"/>
              <w:rPr>
                <w:noProof/>
              </w:rPr>
            </w:pPr>
            <w:r w:rsidRPr="00AA6864">
              <w:rPr>
                <w:noProof/>
              </w:rPr>
              <w:t>2149</w:t>
            </w:r>
          </w:p>
        </w:tc>
        <w:tc>
          <w:tcPr>
            <w:tcW w:w="470" w:type="pct"/>
            <w:tcBorders>
              <w:left w:val="single" w:sz="4" w:space="0" w:color="auto"/>
              <w:right w:val="single" w:sz="4" w:space="0" w:color="auto"/>
            </w:tcBorders>
            <w:vAlign w:val="bottom"/>
          </w:tcPr>
          <w:p w14:paraId="40F88CB4" w14:textId="7C020E26" w:rsidR="00AA6864" w:rsidRPr="00AA6864" w:rsidRDefault="00AA6864" w:rsidP="00AA6864">
            <w:pPr>
              <w:pStyle w:val="Wartocitablicy"/>
              <w:spacing w:before="100"/>
              <w:rPr>
                <w:noProof/>
              </w:rPr>
            </w:pPr>
            <w:r w:rsidRPr="00AA6864">
              <w:rPr>
                <w:noProof/>
              </w:rPr>
              <w:t>2804</w:t>
            </w:r>
          </w:p>
        </w:tc>
        <w:tc>
          <w:tcPr>
            <w:tcW w:w="470" w:type="pct"/>
            <w:tcBorders>
              <w:left w:val="single" w:sz="4" w:space="0" w:color="auto"/>
              <w:right w:val="single" w:sz="4" w:space="0" w:color="auto"/>
            </w:tcBorders>
            <w:vAlign w:val="bottom"/>
          </w:tcPr>
          <w:p w14:paraId="1A3ABD2B" w14:textId="088AA542" w:rsidR="00AA6864" w:rsidRPr="00AA6864" w:rsidRDefault="00AA6864" w:rsidP="00AA6864">
            <w:pPr>
              <w:pStyle w:val="Wartocitablicy"/>
              <w:spacing w:before="100"/>
              <w:rPr>
                <w:noProof/>
              </w:rPr>
            </w:pPr>
            <w:r w:rsidRPr="00AA6864">
              <w:rPr>
                <w:noProof/>
              </w:rPr>
              <w:t>2332</w:t>
            </w:r>
          </w:p>
        </w:tc>
        <w:tc>
          <w:tcPr>
            <w:tcW w:w="603" w:type="pct"/>
            <w:tcBorders>
              <w:left w:val="single" w:sz="4" w:space="0" w:color="auto"/>
            </w:tcBorders>
            <w:vAlign w:val="bottom"/>
          </w:tcPr>
          <w:p w14:paraId="5A77E40D" w14:textId="76E86D24" w:rsidR="00AA6864" w:rsidRPr="00AA6864" w:rsidRDefault="00AA6864" w:rsidP="00AA6864">
            <w:pPr>
              <w:pStyle w:val="Wartocitablicy"/>
              <w:spacing w:before="100"/>
              <w:rPr>
                <w:noProof/>
              </w:rPr>
            </w:pPr>
            <w:r w:rsidRPr="00AA6864">
              <w:rPr>
                <w:noProof/>
              </w:rPr>
              <w:t>1507</w:t>
            </w:r>
          </w:p>
        </w:tc>
      </w:tr>
      <w:tr w:rsidR="00AA6864" w:rsidRPr="00E62B59" w14:paraId="4F957CD4" w14:textId="77777777" w:rsidTr="00FC1BA4">
        <w:trPr>
          <w:cantSplit/>
        </w:trPr>
        <w:tc>
          <w:tcPr>
            <w:tcW w:w="1148" w:type="pct"/>
          </w:tcPr>
          <w:p w14:paraId="494C0577" w14:textId="77777777" w:rsidR="00AA6864" w:rsidRPr="00E62B59" w:rsidRDefault="00AA6864" w:rsidP="00AA6864">
            <w:pPr>
              <w:tabs>
                <w:tab w:val="right" w:leader="dot" w:pos="1644"/>
              </w:tabs>
              <w:spacing w:after="0" w:line="144" w:lineRule="exact"/>
              <w:jc w:val="left"/>
              <w:rPr>
                <w:sz w:val="14"/>
              </w:rPr>
            </w:pPr>
          </w:p>
        </w:tc>
        <w:tc>
          <w:tcPr>
            <w:tcW w:w="331" w:type="pct"/>
            <w:tcBorders>
              <w:right w:val="single" w:sz="4" w:space="0" w:color="auto"/>
            </w:tcBorders>
            <w:vAlign w:val="bottom"/>
          </w:tcPr>
          <w:p w14:paraId="047A9581" w14:textId="68B3EDFF" w:rsidR="00AA6864" w:rsidRPr="00E62B59" w:rsidRDefault="00AA6864" w:rsidP="00AA6864">
            <w:pPr>
              <w:pStyle w:val="Wartocitablicy"/>
              <w:spacing w:before="100"/>
              <w:rPr>
                <w:b/>
                <w:noProof/>
              </w:rPr>
            </w:pPr>
            <w:r w:rsidRPr="00E62B59">
              <w:rPr>
                <w:b/>
                <w:noProof/>
              </w:rPr>
              <w:t>20</w:t>
            </w:r>
            <w:r>
              <w:rPr>
                <w:b/>
                <w:noProof/>
              </w:rPr>
              <w:t>22</w:t>
            </w:r>
          </w:p>
        </w:tc>
        <w:tc>
          <w:tcPr>
            <w:tcW w:w="470" w:type="pct"/>
            <w:tcBorders>
              <w:left w:val="single" w:sz="4" w:space="0" w:color="auto"/>
              <w:right w:val="single" w:sz="4" w:space="0" w:color="auto"/>
            </w:tcBorders>
            <w:vAlign w:val="bottom"/>
          </w:tcPr>
          <w:p w14:paraId="6DC61F39" w14:textId="706AEBDA" w:rsidR="00AA6864" w:rsidRPr="00E62B59" w:rsidRDefault="00AA6864" w:rsidP="00AA6864">
            <w:pPr>
              <w:pStyle w:val="Wartocitablicy"/>
              <w:spacing w:before="100"/>
              <w:rPr>
                <w:b/>
                <w:noProof/>
              </w:rPr>
            </w:pPr>
            <w:r>
              <w:rPr>
                <w:b/>
                <w:noProof/>
              </w:rPr>
              <w:t>10033</w:t>
            </w:r>
          </w:p>
        </w:tc>
        <w:tc>
          <w:tcPr>
            <w:tcW w:w="568" w:type="pct"/>
            <w:tcBorders>
              <w:left w:val="single" w:sz="4" w:space="0" w:color="auto"/>
              <w:right w:val="single" w:sz="4" w:space="0" w:color="auto"/>
            </w:tcBorders>
            <w:vAlign w:val="bottom"/>
          </w:tcPr>
          <w:p w14:paraId="64A8B1BC" w14:textId="6731ECDF" w:rsidR="00AA6864" w:rsidRPr="00E62B59" w:rsidRDefault="00AA6864" w:rsidP="00AA6864">
            <w:pPr>
              <w:pStyle w:val="Wartocitablicy"/>
              <w:spacing w:before="100"/>
              <w:rPr>
                <w:b/>
                <w:noProof/>
              </w:rPr>
            </w:pPr>
            <w:r>
              <w:rPr>
                <w:b/>
                <w:noProof/>
              </w:rPr>
              <w:t>899</w:t>
            </w:r>
          </w:p>
        </w:tc>
        <w:tc>
          <w:tcPr>
            <w:tcW w:w="470" w:type="pct"/>
            <w:tcBorders>
              <w:left w:val="single" w:sz="4" w:space="0" w:color="auto"/>
              <w:right w:val="single" w:sz="4" w:space="0" w:color="auto"/>
            </w:tcBorders>
            <w:vAlign w:val="bottom"/>
          </w:tcPr>
          <w:p w14:paraId="36B76605" w14:textId="01590341" w:rsidR="00AA6864" w:rsidRPr="00E62B59" w:rsidRDefault="00AA6864" w:rsidP="00AA6864">
            <w:pPr>
              <w:pStyle w:val="Wartocitablicy"/>
              <w:spacing w:before="100"/>
              <w:rPr>
                <w:b/>
                <w:noProof/>
              </w:rPr>
            </w:pPr>
            <w:r>
              <w:rPr>
                <w:b/>
                <w:noProof/>
              </w:rPr>
              <w:t>2201</w:t>
            </w:r>
          </w:p>
        </w:tc>
        <w:tc>
          <w:tcPr>
            <w:tcW w:w="470" w:type="pct"/>
            <w:tcBorders>
              <w:left w:val="single" w:sz="4" w:space="0" w:color="auto"/>
              <w:right w:val="single" w:sz="4" w:space="0" w:color="auto"/>
            </w:tcBorders>
            <w:vAlign w:val="bottom"/>
          </w:tcPr>
          <w:p w14:paraId="34D196CC" w14:textId="4EDE78BA" w:rsidR="00AA6864" w:rsidRPr="00E62B59" w:rsidRDefault="00AA6864" w:rsidP="00AA6864">
            <w:pPr>
              <w:pStyle w:val="Wartocitablicy"/>
              <w:spacing w:before="100"/>
              <w:rPr>
                <w:b/>
                <w:noProof/>
              </w:rPr>
            </w:pPr>
            <w:r>
              <w:rPr>
                <w:b/>
                <w:noProof/>
              </w:rPr>
              <w:t>1582</w:t>
            </w:r>
          </w:p>
        </w:tc>
        <w:tc>
          <w:tcPr>
            <w:tcW w:w="470" w:type="pct"/>
            <w:tcBorders>
              <w:left w:val="single" w:sz="4" w:space="0" w:color="auto"/>
              <w:right w:val="single" w:sz="4" w:space="0" w:color="auto"/>
            </w:tcBorders>
            <w:vAlign w:val="bottom"/>
          </w:tcPr>
          <w:p w14:paraId="6792E6CD" w14:textId="47CA668A" w:rsidR="00AA6864" w:rsidRPr="00E62B59" w:rsidRDefault="00AA6864" w:rsidP="00AA6864">
            <w:pPr>
              <w:pStyle w:val="Wartocitablicy"/>
              <w:spacing w:before="100"/>
              <w:rPr>
                <w:b/>
                <w:noProof/>
              </w:rPr>
            </w:pPr>
            <w:r>
              <w:rPr>
                <w:b/>
                <w:noProof/>
              </w:rPr>
              <w:t>1614</w:t>
            </w:r>
          </w:p>
        </w:tc>
        <w:tc>
          <w:tcPr>
            <w:tcW w:w="470" w:type="pct"/>
            <w:tcBorders>
              <w:left w:val="single" w:sz="4" w:space="0" w:color="auto"/>
              <w:right w:val="single" w:sz="4" w:space="0" w:color="auto"/>
            </w:tcBorders>
            <w:vAlign w:val="bottom"/>
          </w:tcPr>
          <w:p w14:paraId="09AD2662" w14:textId="3ACCA1D0" w:rsidR="00AA6864" w:rsidRPr="00E62B59" w:rsidRDefault="00AA6864" w:rsidP="00AA6864">
            <w:pPr>
              <w:pStyle w:val="Wartocitablicy"/>
              <w:spacing w:before="100"/>
              <w:rPr>
                <w:b/>
                <w:noProof/>
              </w:rPr>
            </w:pPr>
            <w:r>
              <w:rPr>
                <w:b/>
                <w:noProof/>
              </w:rPr>
              <w:t>1453</w:t>
            </w:r>
          </w:p>
        </w:tc>
        <w:tc>
          <w:tcPr>
            <w:tcW w:w="603" w:type="pct"/>
            <w:tcBorders>
              <w:left w:val="single" w:sz="4" w:space="0" w:color="auto"/>
            </w:tcBorders>
            <w:vAlign w:val="bottom"/>
          </w:tcPr>
          <w:p w14:paraId="52A64442" w14:textId="57686EB2" w:rsidR="00AA6864" w:rsidRPr="00E62B59" w:rsidRDefault="00AA6864" w:rsidP="00AA6864">
            <w:pPr>
              <w:pStyle w:val="Wartocitablicy"/>
              <w:spacing w:before="100"/>
              <w:rPr>
                <w:b/>
                <w:noProof/>
              </w:rPr>
            </w:pPr>
            <w:r>
              <w:rPr>
                <w:b/>
                <w:noProof/>
              </w:rPr>
              <w:t>2284</w:t>
            </w:r>
          </w:p>
        </w:tc>
      </w:tr>
    </w:tbl>
    <w:p w14:paraId="34E2BD96" w14:textId="77777777" w:rsidR="00E62B59" w:rsidRPr="00E62B59" w:rsidRDefault="00E62B59" w:rsidP="00A52D85">
      <w:pPr>
        <w:pStyle w:val="Notka"/>
      </w:pPr>
      <w:r w:rsidRPr="00E62B59">
        <w:t>a Od momentu rejestracji w urzędzie pracy; przedziały zostały domknięte prawostronnie, np. w przedziale 3—6 uwzględniono osoby, które pozostawały bez pracy 3 miesiące i 1 dzień do 6 miesięcy.</w:t>
      </w:r>
    </w:p>
    <w:p w14:paraId="799004E5" w14:textId="6C829375" w:rsidR="00E62B59" w:rsidRDefault="00E62B59" w:rsidP="00A52D85">
      <w:pPr>
        <w:pStyle w:val="Notkaang"/>
      </w:pPr>
      <w:r w:rsidRPr="00546003">
        <w:t xml:space="preserve">a From the date of registering in a labour office; intervals were shifted upward, e.g., in the </w:t>
      </w:r>
      <w:r w:rsidR="00C46F28" w:rsidRPr="00546003">
        <w:t xml:space="preserve">interval 3—6 months, persons </w:t>
      </w:r>
      <w:r w:rsidRPr="00546003">
        <w:t>unemployed from 3 months and 1 day to 6</w:t>
      </w:r>
      <w:r>
        <w:t xml:space="preserve"> months were included.</w:t>
      </w:r>
    </w:p>
    <w:p w14:paraId="2518CA7E" w14:textId="4FE3CFF5" w:rsidR="00E62B59" w:rsidRPr="00E62B59" w:rsidRDefault="00E62B59" w:rsidP="00A52D85">
      <w:pPr>
        <w:pStyle w:val="Tytutablicy"/>
        <w:spacing w:before="480"/>
      </w:pPr>
      <w:r w:rsidRPr="000A0B9E">
        <w:rPr>
          <w:b w:val="0"/>
        </w:rPr>
        <w:t>TABL. 1</w:t>
      </w:r>
      <w:r w:rsidR="00D7104E">
        <w:rPr>
          <w:b w:val="0"/>
        </w:rPr>
        <w:t>1</w:t>
      </w:r>
      <w:r w:rsidRPr="000A0B9E">
        <w:rPr>
          <w:b w:val="0"/>
        </w:rPr>
        <w:t xml:space="preserve"> (7</w:t>
      </w:r>
      <w:r w:rsidR="00D7104E">
        <w:rPr>
          <w:b w:val="0"/>
        </w:rPr>
        <w:t>5</w:t>
      </w:r>
      <w:r w:rsidRPr="000A0B9E">
        <w:rPr>
          <w:b w:val="0"/>
        </w:rPr>
        <w:t>).</w:t>
      </w:r>
      <w:r w:rsidRPr="00E62B59">
        <w:tab/>
        <w:t>BEZROBOTNI ZAREJESTROWANI WEDŁUG STAŻU PRACY</w:t>
      </w:r>
    </w:p>
    <w:p w14:paraId="431CFCA5" w14:textId="77777777" w:rsidR="00E62B59" w:rsidRDefault="00E62B59" w:rsidP="00A52D85">
      <w:pPr>
        <w:pStyle w:val="Stan"/>
      </w:pPr>
      <w:r>
        <w:t xml:space="preserve">Stan w </w:t>
      </w:r>
      <w:proofErr w:type="spellStart"/>
      <w:r>
        <w:t>dniu</w:t>
      </w:r>
      <w:proofErr w:type="spellEnd"/>
      <w:r>
        <w:t xml:space="preserve"> 31 </w:t>
      </w:r>
      <w:proofErr w:type="spellStart"/>
      <w:r>
        <w:t>grudnia</w:t>
      </w:r>
      <w:proofErr w:type="spellEnd"/>
    </w:p>
    <w:p w14:paraId="4A151A9C" w14:textId="77777777" w:rsidR="00E62B59" w:rsidRDefault="00E62B59" w:rsidP="00A52D85">
      <w:pPr>
        <w:pStyle w:val="Tytutablicyang"/>
        <w:spacing w:after="10"/>
      </w:pPr>
      <w:r>
        <w:t xml:space="preserve">REGISTERED UNEMPLOYED PERSONS BY WORK </w:t>
      </w:r>
      <w:r w:rsidRPr="00A52D85">
        <w:t>SENIORITY</w:t>
      </w:r>
    </w:p>
    <w:p w14:paraId="26AAB641" w14:textId="77777777" w:rsidR="00E62B59" w:rsidRDefault="00E62B59" w:rsidP="00A52D85">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088"/>
        <w:gridCol w:w="473"/>
        <w:gridCol w:w="664"/>
        <w:gridCol w:w="804"/>
        <w:gridCol w:w="606"/>
        <w:gridCol w:w="6"/>
        <w:gridCol w:w="583"/>
        <w:gridCol w:w="605"/>
        <w:gridCol w:w="602"/>
        <w:gridCol w:w="596"/>
        <w:gridCol w:w="628"/>
      </w:tblGrid>
      <w:tr w:rsidR="00E62B59" w:rsidRPr="00F2500C" w14:paraId="42466968" w14:textId="77777777" w:rsidTr="00FC1BA4">
        <w:trPr>
          <w:cantSplit/>
          <w:trHeight w:val="454"/>
        </w:trPr>
        <w:tc>
          <w:tcPr>
            <w:tcW w:w="1673" w:type="pct"/>
            <w:gridSpan w:val="2"/>
            <w:vMerge w:val="restart"/>
            <w:tcBorders>
              <w:top w:val="single" w:sz="4" w:space="0" w:color="auto"/>
              <w:right w:val="single" w:sz="4" w:space="0" w:color="auto"/>
            </w:tcBorders>
            <w:vAlign w:val="center"/>
          </w:tcPr>
          <w:p w14:paraId="7E1E9E72" w14:textId="77777777" w:rsidR="00E62B59" w:rsidRPr="00E62B59" w:rsidRDefault="00E62B59" w:rsidP="000A0B9E">
            <w:pPr>
              <w:pStyle w:val="Gwkatablicy"/>
              <w:rPr>
                <w:lang w:val="en-US"/>
              </w:rPr>
            </w:pPr>
            <w:r w:rsidRPr="00E62B59">
              <w:rPr>
                <w:lang w:val="en-US"/>
              </w:rPr>
              <w:t>L A T A</w:t>
            </w:r>
          </w:p>
          <w:p w14:paraId="77B17C83" w14:textId="77777777" w:rsidR="00E62B59" w:rsidRPr="00E62B59" w:rsidRDefault="00E62B59" w:rsidP="000A0B9E">
            <w:pPr>
              <w:pStyle w:val="Gwkatablicyang"/>
            </w:pPr>
            <w:r w:rsidRPr="00E62B59">
              <w:t>Y E A R S</w:t>
            </w:r>
          </w:p>
          <w:p w14:paraId="6F02AC97" w14:textId="77777777" w:rsidR="00E62B59" w:rsidRPr="00E62B59" w:rsidRDefault="00E62B59" w:rsidP="000A0B9E">
            <w:pPr>
              <w:pStyle w:val="Gwkatablicy"/>
              <w:rPr>
                <w:lang w:val="en-US"/>
              </w:rPr>
            </w:pPr>
            <w:r w:rsidRPr="00E62B59">
              <w:rPr>
                <w:lang w:val="en-US"/>
              </w:rPr>
              <w:t>P Ł E Ć</w:t>
            </w:r>
          </w:p>
          <w:p w14:paraId="54A41890" w14:textId="77777777" w:rsidR="00E62B59" w:rsidRPr="00E62B59" w:rsidRDefault="00E62B59" w:rsidP="000A0B9E">
            <w:pPr>
              <w:pStyle w:val="Gwkatablicyang"/>
            </w:pPr>
            <w:r w:rsidRPr="00E62B59">
              <w:t>S E X</w:t>
            </w:r>
          </w:p>
        </w:tc>
        <w:tc>
          <w:tcPr>
            <w:tcW w:w="434" w:type="pct"/>
            <w:vMerge w:val="restart"/>
            <w:tcBorders>
              <w:top w:val="single" w:sz="4" w:space="0" w:color="auto"/>
              <w:left w:val="single" w:sz="4" w:space="0" w:color="auto"/>
              <w:right w:val="single" w:sz="4" w:space="0" w:color="auto"/>
            </w:tcBorders>
            <w:vAlign w:val="center"/>
          </w:tcPr>
          <w:p w14:paraId="364F21F5" w14:textId="77777777" w:rsidR="00E62B59" w:rsidRPr="00E62B59" w:rsidRDefault="00E62B59" w:rsidP="000A0B9E">
            <w:pPr>
              <w:pStyle w:val="Gwkatablicy"/>
              <w:rPr>
                <w:lang w:val="en-GB"/>
              </w:rPr>
            </w:pPr>
            <w:r w:rsidRPr="00E62B59">
              <w:rPr>
                <w:lang w:val="en-GB"/>
              </w:rPr>
              <w:t>Ogółem</w:t>
            </w:r>
          </w:p>
          <w:p w14:paraId="14D67F16" w14:textId="77777777" w:rsidR="00E62B59" w:rsidRPr="00E62B59" w:rsidRDefault="00E62B59" w:rsidP="000A0B9E">
            <w:pPr>
              <w:pStyle w:val="Gwkatablicyang"/>
            </w:pPr>
            <w:r w:rsidRPr="00E62B59">
              <w:t>Total</w:t>
            </w:r>
          </w:p>
        </w:tc>
        <w:tc>
          <w:tcPr>
            <w:tcW w:w="525" w:type="pct"/>
            <w:vMerge w:val="restart"/>
            <w:tcBorders>
              <w:top w:val="single" w:sz="4" w:space="0" w:color="auto"/>
              <w:left w:val="single" w:sz="4" w:space="0" w:color="auto"/>
              <w:bottom w:val="single" w:sz="4" w:space="0" w:color="auto"/>
            </w:tcBorders>
            <w:vAlign w:val="center"/>
          </w:tcPr>
          <w:p w14:paraId="03D6229F" w14:textId="77777777" w:rsidR="00E62B59" w:rsidRPr="00E62B59" w:rsidRDefault="00E62B59" w:rsidP="000A0B9E">
            <w:pPr>
              <w:pStyle w:val="Gwkatablicy"/>
            </w:pPr>
            <w:r w:rsidRPr="00E62B59">
              <w:t>Bez stażu pracy</w:t>
            </w:r>
          </w:p>
          <w:p w14:paraId="48FAE702" w14:textId="77777777" w:rsidR="00E62B59" w:rsidRPr="001E6D60" w:rsidRDefault="00E62B59" w:rsidP="000A0B9E">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368" w:type="pct"/>
            <w:gridSpan w:val="7"/>
            <w:tcBorders>
              <w:top w:val="single" w:sz="4" w:space="0" w:color="auto"/>
              <w:left w:val="single" w:sz="4" w:space="0" w:color="auto"/>
              <w:bottom w:val="single" w:sz="4" w:space="0" w:color="auto"/>
            </w:tcBorders>
            <w:vAlign w:val="center"/>
          </w:tcPr>
          <w:p w14:paraId="5C7D08DF" w14:textId="77777777" w:rsidR="00E62B59" w:rsidRPr="00E62B59" w:rsidRDefault="00E62B59" w:rsidP="000A0B9E">
            <w:pPr>
              <w:pStyle w:val="Gwkatablicy"/>
              <w:rPr>
                <w:lang w:val="en-US"/>
              </w:rPr>
            </w:pPr>
            <w:proofErr w:type="spellStart"/>
            <w:r w:rsidRPr="00E62B59">
              <w:rPr>
                <w:lang w:val="en-US"/>
              </w:rPr>
              <w:t>Ze</w:t>
            </w:r>
            <w:proofErr w:type="spellEnd"/>
            <w:r w:rsidRPr="00E62B59">
              <w:rPr>
                <w:lang w:val="en-US"/>
              </w:rPr>
              <w:t xml:space="preserve"> </w:t>
            </w:r>
            <w:proofErr w:type="spellStart"/>
            <w:r w:rsidRPr="00E62B59">
              <w:rPr>
                <w:lang w:val="en-US"/>
              </w:rPr>
              <w:t>stażem</w:t>
            </w:r>
            <w:proofErr w:type="spellEnd"/>
            <w:r w:rsidRPr="00E62B59">
              <w:rPr>
                <w:lang w:val="en-US"/>
              </w:rPr>
              <w:t xml:space="preserve"> </w:t>
            </w:r>
            <w:proofErr w:type="spellStart"/>
            <w:r w:rsidRPr="00E62B59">
              <w:rPr>
                <w:lang w:val="en-US"/>
              </w:rPr>
              <w:t>pracy</w:t>
            </w:r>
            <w:proofErr w:type="spellEnd"/>
            <w:r w:rsidR="00F2500C" w:rsidRPr="00F2500C">
              <w:rPr>
                <w:vertAlign w:val="superscript"/>
                <w:lang w:val="en-US"/>
              </w:rPr>
              <w:t xml:space="preserve"> </w:t>
            </w:r>
            <w:r w:rsidRPr="00E62B59">
              <w:rPr>
                <w:szCs w:val="16"/>
                <w:vertAlign w:val="superscript"/>
                <w:lang w:val="en-US"/>
              </w:rPr>
              <w:t>a</w:t>
            </w:r>
          </w:p>
          <w:p w14:paraId="43CA4859" w14:textId="77777777" w:rsidR="00E62B59" w:rsidRPr="00E62B59" w:rsidRDefault="00E62B59" w:rsidP="000A0B9E">
            <w:pPr>
              <w:pStyle w:val="Gwkatablicyang"/>
            </w:pPr>
            <w:r w:rsidRPr="00E62B59">
              <w:t>With work seniority</w:t>
            </w:r>
            <w:r w:rsidR="00F2500C" w:rsidRPr="00F2500C">
              <w:rPr>
                <w:vertAlign w:val="superscript"/>
              </w:rPr>
              <w:t xml:space="preserve"> </w:t>
            </w:r>
            <w:r w:rsidRPr="00E62B59">
              <w:rPr>
                <w:szCs w:val="16"/>
                <w:vertAlign w:val="superscript"/>
              </w:rPr>
              <w:t>a</w:t>
            </w:r>
          </w:p>
        </w:tc>
      </w:tr>
      <w:tr w:rsidR="00E62B59" w:rsidRPr="00F27468" w14:paraId="12F89595" w14:textId="77777777" w:rsidTr="00FC1BA4">
        <w:trPr>
          <w:cantSplit/>
        </w:trPr>
        <w:tc>
          <w:tcPr>
            <w:tcW w:w="1673" w:type="pct"/>
            <w:gridSpan w:val="2"/>
            <w:vMerge/>
            <w:tcBorders>
              <w:bottom w:val="single" w:sz="4" w:space="0" w:color="auto"/>
              <w:right w:val="single" w:sz="4" w:space="0" w:color="auto"/>
            </w:tcBorders>
            <w:vAlign w:val="center"/>
          </w:tcPr>
          <w:p w14:paraId="224683EA"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434" w:type="pct"/>
            <w:vMerge/>
            <w:tcBorders>
              <w:left w:val="single" w:sz="4" w:space="0" w:color="auto"/>
              <w:bottom w:val="single" w:sz="4" w:space="0" w:color="auto"/>
              <w:right w:val="single" w:sz="4" w:space="0" w:color="auto"/>
            </w:tcBorders>
            <w:vAlign w:val="center"/>
          </w:tcPr>
          <w:p w14:paraId="063F6647"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525" w:type="pct"/>
            <w:vMerge/>
            <w:tcBorders>
              <w:left w:val="single" w:sz="4" w:space="0" w:color="auto"/>
              <w:bottom w:val="single" w:sz="4" w:space="0" w:color="auto"/>
              <w:right w:val="single" w:sz="4" w:space="0" w:color="auto"/>
            </w:tcBorders>
            <w:vAlign w:val="center"/>
          </w:tcPr>
          <w:p w14:paraId="49436318"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393D7D7D" w14:textId="77777777" w:rsidR="00E62B59" w:rsidRPr="00E62B59" w:rsidRDefault="00E62B59" w:rsidP="000A0B9E">
            <w:pPr>
              <w:pStyle w:val="Gwkatablicy"/>
              <w:rPr>
                <w:lang w:val="en-US"/>
              </w:rPr>
            </w:pPr>
            <w:r w:rsidRPr="00E62B59">
              <w:rPr>
                <w:lang w:val="en-US"/>
              </w:rPr>
              <w:t xml:space="preserve">1 </w:t>
            </w:r>
            <w:proofErr w:type="spellStart"/>
            <w:r w:rsidRPr="00E62B59">
              <w:rPr>
                <w:lang w:val="en-US"/>
              </w:rPr>
              <w:t>rok</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mniej</w:t>
            </w:r>
            <w:proofErr w:type="spellEnd"/>
          </w:p>
          <w:p w14:paraId="07040239" w14:textId="77777777" w:rsidR="00E62B59" w:rsidRPr="00E62B59" w:rsidRDefault="00E62B59" w:rsidP="000A0B9E">
            <w:pPr>
              <w:pStyle w:val="Gwkatablicyang"/>
            </w:pPr>
            <w:r w:rsidRPr="00E62B59">
              <w:t>1 year and less</w:t>
            </w:r>
          </w:p>
        </w:tc>
        <w:tc>
          <w:tcPr>
            <w:tcW w:w="381" w:type="pct"/>
            <w:tcBorders>
              <w:top w:val="single" w:sz="4" w:space="0" w:color="auto"/>
              <w:left w:val="single" w:sz="4" w:space="0" w:color="auto"/>
              <w:bottom w:val="single" w:sz="4" w:space="0" w:color="auto"/>
              <w:right w:val="single" w:sz="4" w:space="0" w:color="auto"/>
            </w:tcBorders>
            <w:vAlign w:val="center"/>
          </w:tcPr>
          <w:p w14:paraId="3FD60811" w14:textId="77777777" w:rsidR="00E62B59" w:rsidRPr="00E62B59" w:rsidRDefault="00E62B59" w:rsidP="000A0B9E">
            <w:pPr>
              <w:pStyle w:val="Gwkatablicy"/>
            </w:pPr>
            <w:r w:rsidRPr="00E62B59">
              <w:t>1—5</w:t>
            </w:r>
          </w:p>
        </w:tc>
        <w:tc>
          <w:tcPr>
            <w:tcW w:w="395" w:type="pct"/>
            <w:tcBorders>
              <w:left w:val="single" w:sz="4" w:space="0" w:color="auto"/>
              <w:bottom w:val="single" w:sz="4" w:space="0" w:color="auto"/>
              <w:right w:val="single" w:sz="4" w:space="0" w:color="auto"/>
            </w:tcBorders>
            <w:vAlign w:val="center"/>
          </w:tcPr>
          <w:p w14:paraId="11005955" w14:textId="77777777" w:rsidR="00E62B59" w:rsidRPr="00E62B59" w:rsidRDefault="00E62B59" w:rsidP="000A0B9E">
            <w:pPr>
              <w:pStyle w:val="Gwkatablicy"/>
            </w:pPr>
            <w:r w:rsidRPr="00E62B59">
              <w:t>5—10</w:t>
            </w:r>
          </w:p>
        </w:tc>
        <w:tc>
          <w:tcPr>
            <w:tcW w:w="393" w:type="pct"/>
            <w:tcBorders>
              <w:left w:val="single" w:sz="4" w:space="0" w:color="auto"/>
              <w:bottom w:val="single" w:sz="4" w:space="0" w:color="auto"/>
              <w:right w:val="single" w:sz="4" w:space="0" w:color="auto"/>
            </w:tcBorders>
            <w:vAlign w:val="center"/>
          </w:tcPr>
          <w:p w14:paraId="556FCD99" w14:textId="77777777" w:rsidR="00E62B59" w:rsidRPr="00E62B59" w:rsidRDefault="00E62B59" w:rsidP="000A0B9E">
            <w:pPr>
              <w:pStyle w:val="Gwkatablicy"/>
            </w:pPr>
            <w:r w:rsidRPr="00E62B59">
              <w:t>10—20</w:t>
            </w:r>
          </w:p>
        </w:tc>
        <w:tc>
          <w:tcPr>
            <w:tcW w:w="389" w:type="pct"/>
            <w:tcBorders>
              <w:left w:val="single" w:sz="4" w:space="0" w:color="auto"/>
              <w:bottom w:val="single" w:sz="4" w:space="0" w:color="auto"/>
              <w:right w:val="single" w:sz="4" w:space="0" w:color="auto"/>
            </w:tcBorders>
            <w:vAlign w:val="center"/>
          </w:tcPr>
          <w:p w14:paraId="3D2F3781" w14:textId="77777777" w:rsidR="00E62B59" w:rsidRPr="00E62B59" w:rsidRDefault="00E62B59" w:rsidP="000A0B9E">
            <w:pPr>
              <w:pStyle w:val="Gwkatablicy"/>
            </w:pPr>
            <w:r w:rsidRPr="00E62B59">
              <w:t>20—30</w:t>
            </w:r>
          </w:p>
        </w:tc>
        <w:tc>
          <w:tcPr>
            <w:tcW w:w="410" w:type="pct"/>
            <w:tcBorders>
              <w:left w:val="single" w:sz="4" w:space="0" w:color="auto"/>
              <w:bottom w:val="single" w:sz="4" w:space="0" w:color="auto"/>
            </w:tcBorders>
            <w:vAlign w:val="center"/>
          </w:tcPr>
          <w:p w14:paraId="5771304B" w14:textId="77777777" w:rsidR="00E62B59" w:rsidRPr="00E62B59" w:rsidRDefault="00E62B59" w:rsidP="000A0B9E">
            <w:pPr>
              <w:pStyle w:val="Gwkatablicy"/>
              <w:rPr>
                <w:lang w:val="en-US"/>
              </w:rPr>
            </w:pPr>
            <w:proofErr w:type="spellStart"/>
            <w:r w:rsidRPr="00E62B59">
              <w:rPr>
                <w:lang w:val="en-US"/>
              </w:rPr>
              <w:t>powyżej</w:t>
            </w:r>
            <w:proofErr w:type="spellEnd"/>
            <w:r w:rsidRPr="00E62B59">
              <w:rPr>
                <w:lang w:val="en-US"/>
              </w:rPr>
              <w:t xml:space="preserve"> 30 </w:t>
            </w:r>
            <w:proofErr w:type="spellStart"/>
            <w:r w:rsidRPr="00E62B59">
              <w:rPr>
                <w:lang w:val="en-US"/>
              </w:rPr>
              <w:t>lat</w:t>
            </w:r>
            <w:proofErr w:type="spellEnd"/>
          </w:p>
          <w:p w14:paraId="2C56A4AF" w14:textId="77777777" w:rsidR="00E62B59" w:rsidRPr="00E62B59" w:rsidRDefault="00E62B59" w:rsidP="000A0B9E">
            <w:pPr>
              <w:pStyle w:val="Gwkatablicyang"/>
            </w:pPr>
            <w:r w:rsidRPr="00E62B59">
              <w:t>more than 30 years</w:t>
            </w:r>
          </w:p>
        </w:tc>
      </w:tr>
      <w:tr w:rsidR="00A43112" w:rsidRPr="00E62B59" w14:paraId="7BB90187" w14:textId="77777777" w:rsidTr="00FC1BA4">
        <w:trPr>
          <w:cantSplit/>
        </w:trPr>
        <w:tc>
          <w:tcPr>
            <w:tcW w:w="1364" w:type="pct"/>
            <w:vAlign w:val="bottom"/>
          </w:tcPr>
          <w:p w14:paraId="658F3DF5" w14:textId="77777777" w:rsidR="00A43112" w:rsidRPr="000A0B9E" w:rsidRDefault="00A43112" w:rsidP="00A43112">
            <w:pPr>
              <w:pStyle w:val="Boczek4"/>
              <w:spacing w:before="60"/>
              <w:rPr>
                <w:b/>
              </w:rPr>
            </w:pPr>
            <w:r w:rsidRPr="000A0B9E">
              <w:rPr>
                <w:b/>
              </w:rPr>
              <w:t xml:space="preserve">O G Ó Ł E M </w:t>
            </w:r>
            <w:r w:rsidRPr="000A0B9E">
              <w:tab/>
            </w:r>
          </w:p>
        </w:tc>
        <w:tc>
          <w:tcPr>
            <w:tcW w:w="309" w:type="pct"/>
            <w:tcBorders>
              <w:right w:val="single" w:sz="4" w:space="0" w:color="auto"/>
            </w:tcBorders>
            <w:vAlign w:val="bottom"/>
          </w:tcPr>
          <w:p w14:paraId="4348CF1F" w14:textId="0023BB71" w:rsidR="00A43112" w:rsidRPr="00E62B59" w:rsidRDefault="00A43112" w:rsidP="00A43112">
            <w:pPr>
              <w:pStyle w:val="Wartocitablicy"/>
              <w:spacing w:before="60"/>
              <w:rPr>
                <w:noProof/>
              </w:rPr>
            </w:pPr>
            <w:r w:rsidRPr="00E62B59">
              <w:rPr>
                <w:noProof/>
              </w:rPr>
              <w:t>2015</w:t>
            </w:r>
          </w:p>
        </w:tc>
        <w:tc>
          <w:tcPr>
            <w:tcW w:w="434" w:type="pct"/>
            <w:tcBorders>
              <w:left w:val="single" w:sz="4" w:space="0" w:color="auto"/>
              <w:right w:val="single" w:sz="4" w:space="0" w:color="auto"/>
            </w:tcBorders>
            <w:vAlign w:val="bottom"/>
          </w:tcPr>
          <w:p w14:paraId="5B3EC069" w14:textId="254237B0" w:rsidR="00A43112" w:rsidRPr="00E62B59" w:rsidRDefault="00A43112" w:rsidP="00A43112">
            <w:pPr>
              <w:pStyle w:val="Wartocitablicy"/>
              <w:spacing w:before="60"/>
              <w:rPr>
                <w:noProof/>
              </w:rPr>
            </w:pPr>
            <w:r w:rsidRPr="00E62B59">
              <w:rPr>
                <w:noProof/>
              </w:rPr>
              <w:t>39724</w:t>
            </w:r>
          </w:p>
        </w:tc>
        <w:tc>
          <w:tcPr>
            <w:tcW w:w="525" w:type="pct"/>
            <w:tcBorders>
              <w:left w:val="single" w:sz="4" w:space="0" w:color="auto"/>
              <w:right w:val="single" w:sz="4" w:space="0" w:color="auto"/>
            </w:tcBorders>
            <w:vAlign w:val="bottom"/>
          </w:tcPr>
          <w:p w14:paraId="1168686B" w14:textId="73B87328" w:rsidR="00A43112" w:rsidRPr="00E62B59" w:rsidRDefault="00A43112" w:rsidP="00A43112">
            <w:pPr>
              <w:pStyle w:val="Wartocitablicy"/>
              <w:spacing w:before="60"/>
              <w:rPr>
                <w:noProof/>
              </w:rPr>
            </w:pPr>
            <w:r w:rsidRPr="00E62B59">
              <w:rPr>
                <w:noProof/>
              </w:rPr>
              <w:t>4060</w:t>
            </w:r>
          </w:p>
        </w:tc>
        <w:tc>
          <w:tcPr>
            <w:tcW w:w="396" w:type="pct"/>
            <w:tcBorders>
              <w:left w:val="single" w:sz="4" w:space="0" w:color="auto"/>
              <w:right w:val="single" w:sz="4" w:space="0" w:color="auto"/>
            </w:tcBorders>
            <w:vAlign w:val="bottom"/>
          </w:tcPr>
          <w:p w14:paraId="6D7A9667" w14:textId="17B917D7" w:rsidR="00A43112" w:rsidRPr="00E62B59" w:rsidRDefault="00A43112" w:rsidP="00A43112">
            <w:pPr>
              <w:pStyle w:val="Wartocitablicy"/>
              <w:spacing w:before="60"/>
              <w:rPr>
                <w:noProof/>
              </w:rPr>
            </w:pPr>
            <w:r w:rsidRPr="00E62B59">
              <w:rPr>
                <w:noProof/>
              </w:rPr>
              <w:t>8232</w:t>
            </w:r>
          </w:p>
        </w:tc>
        <w:tc>
          <w:tcPr>
            <w:tcW w:w="385" w:type="pct"/>
            <w:gridSpan w:val="2"/>
            <w:tcBorders>
              <w:left w:val="single" w:sz="4" w:space="0" w:color="auto"/>
              <w:right w:val="single" w:sz="4" w:space="0" w:color="auto"/>
            </w:tcBorders>
            <w:vAlign w:val="bottom"/>
          </w:tcPr>
          <w:p w14:paraId="12E8DCD7" w14:textId="175F1461" w:rsidR="00A43112" w:rsidRPr="00E62B59" w:rsidRDefault="00A43112" w:rsidP="00A43112">
            <w:pPr>
              <w:pStyle w:val="Wartocitablicy"/>
              <w:spacing w:before="60"/>
              <w:rPr>
                <w:noProof/>
              </w:rPr>
            </w:pPr>
            <w:r w:rsidRPr="00E62B59">
              <w:rPr>
                <w:noProof/>
              </w:rPr>
              <w:t>6606</w:t>
            </w:r>
          </w:p>
        </w:tc>
        <w:tc>
          <w:tcPr>
            <w:tcW w:w="395" w:type="pct"/>
            <w:tcBorders>
              <w:left w:val="single" w:sz="4" w:space="0" w:color="auto"/>
              <w:right w:val="single" w:sz="4" w:space="0" w:color="auto"/>
            </w:tcBorders>
            <w:vAlign w:val="bottom"/>
          </w:tcPr>
          <w:p w14:paraId="0A6CDB7B" w14:textId="75B625C8" w:rsidR="00A43112" w:rsidRPr="00E62B59" w:rsidRDefault="00A43112" w:rsidP="00A43112">
            <w:pPr>
              <w:pStyle w:val="Wartocitablicy"/>
              <w:spacing w:before="60"/>
              <w:rPr>
                <w:noProof/>
              </w:rPr>
            </w:pPr>
            <w:r w:rsidRPr="00E62B59">
              <w:rPr>
                <w:noProof/>
              </w:rPr>
              <w:t>5767</w:t>
            </w:r>
          </w:p>
        </w:tc>
        <w:tc>
          <w:tcPr>
            <w:tcW w:w="393" w:type="pct"/>
            <w:tcBorders>
              <w:left w:val="single" w:sz="4" w:space="0" w:color="auto"/>
              <w:right w:val="single" w:sz="4" w:space="0" w:color="auto"/>
            </w:tcBorders>
            <w:vAlign w:val="bottom"/>
          </w:tcPr>
          <w:p w14:paraId="0D2CBA14" w14:textId="570E3B5C" w:rsidR="00A43112" w:rsidRPr="00E62B59" w:rsidRDefault="00A43112" w:rsidP="00A43112">
            <w:pPr>
              <w:pStyle w:val="Wartocitablicy"/>
              <w:spacing w:before="60"/>
              <w:rPr>
                <w:noProof/>
              </w:rPr>
            </w:pPr>
            <w:r w:rsidRPr="00E62B59">
              <w:rPr>
                <w:noProof/>
              </w:rPr>
              <w:t>6734</w:t>
            </w:r>
          </w:p>
        </w:tc>
        <w:tc>
          <w:tcPr>
            <w:tcW w:w="389" w:type="pct"/>
            <w:tcBorders>
              <w:left w:val="single" w:sz="4" w:space="0" w:color="auto"/>
              <w:right w:val="single" w:sz="4" w:space="0" w:color="auto"/>
            </w:tcBorders>
            <w:vAlign w:val="bottom"/>
          </w:tcPr>
          <w:p w14:paraId="07EB542E" w14:textId="4B0FEAB9" w:rsidR="00A43112" w:rsidRPr="00E62B59" w:rsidRDefault="00A43112" w:rsidP="00A43112">
            <w:pPr>
              <w:pStyle w:val="Wartocitablicy"/>
              <w:spacing w:before="60"/>
              <w:rPr>
                <w:noProof/>
              </w:rPr>
            </w:pPr>
            <w:r w:rsidRPr="00E62B59">
              <w:rPr>
                <w:noProof/>
              </w:rPr>
              <w:t>5867</w:t>
            </w:r>
          </w:p>
        </w:tc>
        <w:tc>
          <w:tcPr>
            <w:tcW w:w="410" w:type="pct"/>
            <w:tcBorders>
              <w:left w:val="single" w:sz="4" w:space="0" w:color="auto"/>
            </w:tcBorders>
            <w:vAlign w:val="bottom"/>
          </w:tcPr>
          <w:p w14:paraId="6A09240D" w14:textId="45B909B1" w:rsidR="00A43112" w:rsidRPr="00E62B59" w:rsidRDefault="00A43112" w:rsidP="00A43112">
            <w:pPr>
              <w:pStyle w:val="Wartocitablicy"/>
              <w:spacing w:before="60"/>
              <w:rPr>
                <w:noProof/>
              </w:rPr>
            </w:pPr>
            <w:r w:rsidRPr="00E62B59">
              <w:rPr>
                <w:noProof/>
              </w:rPr>
              <w:t>2458</w:t>
            </w:r>
          </w:p>
        </w:tc>
      </w:tr>
      <w:tr w:rsidR="00C2267B" w:rsidRPr="00E62B59" w14:paraId="695D5F02" w14:textId="77777777" w:rsidTr="00FC1BA4">
        <w:trPr>
          <w:cantSplit/>
        </w:trPr>
        <w:tc>
          <w:tcPr>
            <w:tcW w:w="1364" w:type="pct"/>
          </w:tcPr>
          <w:p w14:paraId="037C8D16" w14:textId="77777777" w:rsidR="00C2267B" w:rsidRPr="000A0B9E" w:rsidRDefault="00C2267B" w:rsidP="00C2267B">
            <w:pPr>
              <w:pStyle w:val="Boczek4ang"/>
              <w:rPr>
                <w:b/>
              </w:rPr>
            </w:pPr>
            <w:r w:rsidRPr="000A0B9E">
              <w:rPr>
                <w:b/>
              </w:rPr>
              <w:t>T O T A L</w:t>
            </w:r>
          </w:p>
        </w:tc>
        <w:tc>
          <w:tcPr>
            <w:tcW w:w="309" w:type="pct"/>
            <w:tcBorders>
              <w:right w:val="single" w:sz="4" w:space="0" w:color="auto"/>
            </w:tcBorders>
            <w:vAlign w:val="bottom"/>
          </w:tcPr>
          <w:p w14:paraId="5C3D2DFA" w14:textId="299B735F" w:rsidR="00C2267B" w:rsidRPr="00E62B59" w:rsidRDefault="00C2267B" w:rsidP="00C2267B">
            <w:pPr>
              <w:pStyle w:val="Wartocitablicy"/>
              <w:spacing w:before="100"/>
              <w:rPr>
                <w:noProof/>
              </w:rPr>
            </w:pPr>
            <w:r w:rsidRPr="00C81C26">
              <w:rPr>
                <w:noProof/>
              </w:rPr>
              <w:t>20</w:t>
            </w:r>
            <w:r>
              <w:rPr>
                <w:noProof/>
              </w:rPr>
              <w:t>19</w:t>
            </w:r>
          </w:p>
        </w:tc>
        <w:tc>
          <w:tcPr>
            <w:tcW w:w="434" w:type="pct"/>
            <w:tcBorders>
              <w:left w:val="single" w:sz="4" w:space="0" w:color="auto"/>
              <w:right w:val="single" w:sz="4" w:space="0" w:color="auto"/>
            </w:tcBorders>
            <w:vAlign w:val="bottom"/>
          </w:tcPr>
          <w:p w14:paraId="3219B75F" w14:textId="4E316BBE" w:rsidR="00C2267B" w:rsidRPr="00E62B59" w:rsidRDefault="00C2267B" w:rsidP="00C2267B">
            <w:pPr>
              <w:pStyle w:val="Wartocitablicy"/>
              <w:spacing w:before="100"/>
              <w:rPr>
                <w:noProof/>
              </w:rPr>
            </w:pPr>
            <w:r w:rsidRPr="000A0B9E">
              <w:rPr>
                <w:noProof/>
              </w:rPr>
              <w:t>17367</w:t>
            </w:r>
          </w:p>
        </w:tc>
        <w:tc>
          <w:tcPr>
            <w:tcW w:w="525" w:type="pct"/>
            <w:tcBorders>
              <w:left w:val="single" w:sz="4" w:space="0" w:color="auto"/>
              <w:right w:val="single" w:sz="4" w:space="0" w:color="auto"/>
            </w:tcBorders>
            <w:vAlign w:val="bottom"/>
          </w:tcPr>
          <w:p w14:paraId="1F9C9267" w14:textId="502048DB" w:rsidR="00C2267B" w:rsidRPr="00E62B59" w:rsidRDefault="00C2267B" w:rsidP="00C2267B">
            <w:pPr>
              <w:pStyle w:val="Wartocitablicy"/>
              <w:spacing w:before="100"/>
              <w:rPr>
                <w:noProof/>
              </w:rPr>
            </w:pPr>
            <w:r w:rsidRPr="000A0B9E">
              <w:rPr>
                <w:noProof/>
              </w:rPr>
              <w:t>1403</w:t>
            </w:r>
          </w:p>
        </w:tc>
        <w:tc>
          <w:tcPr>
            <w:tcW w:w="396" w:type="pct"/>
            <w:tcBorders>
              <w:left w:val="single" w:sz="4" w:space="0" w:color="auto"/>
              <w:right w:val="single" w:sz="4" w:space="0" w:color="auto"/>
            </w:tcBorders>
            <w:vAlign w:val="bottom"/>
          </w:tcPr>
          <w:p w14:paraId="54A9398E" w14:textId="37D80A43" w:rsidR="00C2267B" w:rsidRPr="00E62B59" w:rsidRDefault="00C2267B" w:rsidP="00C2267B">
            <w:pPr>
              <w:pStyle w:val="Wartocitablicy"/>
              <w:spacing w:before="100"/>
              <w:rPr>
                <w:noProof/>
              </w:rPr>
            </w:pPr>
            <w:r w:rsidRPr="000A0B9E">
              <w:rPr>
                <w:noProof/>
              </w:rPr>
              <w:t>3984</w:t>
            </w:r>
          </w:p>
        </w:tc>
        <w:tc>
          <w:tcPr>
            <w:tcW w:w="385" w:type="pct"/>
            <w:gridSpan w:val="2"/>
            <w:tcBorders>
              <w:left w:val="single" w:sz="4" w:space="0" w:color="auto"/>
              <w:right w:val="single" w:sz="4" w:space="0" w:color="auto"/>
            </w:tcBorders>
            <w:vAlign w:val="bottom"/>
          </w:tcPr>
          <w:p w14:paraId="7B11E901" w14:textId="26B16AAD" w:rsidR="00C2267B" w:rsidRPr="00E62B59" w:rsidRDefault="00C2267B" w:rsidP="00C2267B">
            <w:pPr>
              <w:pStyle w:val="Wartocitablicy"/>
              <w:spacing w:before="100"/>
              <w:rPr>
                <w:noProof/>
              </w:rPr>
            </w:pPr>
            <w:r w:rsidRPr="000A0B9E">
              <w:rPr>
                <w:noProof/>
              </w:rPr>
              <w:t>3277</w:t>
            </w:r>
          </w:p>
        </w:tc>
        <w:tc>
          <w:tcPr>
            <w:tcW w:w="395" w:type="pct"/>
            <w:tcBorders>
              <w:left w:val="single" w:sz="4" w:space="0" w:color="auto"/>
              <w:right w:val="single" w:sz="4" w:space="0" w:color="auto"/>
            </w:tcBorders>
            <w:vAlign w:val="bottom"/>
          </w:tcPr>
          <w:p w14:paraId="7924C532" w14:textId="29387BC1" w:rsidR="00C2267B" w:rsidRPr="00E62B59" w:rsidRDefault="00C2267B" w:rsidP="00C2267B">
            <w:pPr>
              <w:pStyle w:val="Wartocitablicy"/>
              <w:spacing w:before="100"/>
              <w:rPr>
                <w:noProof/>
              </w:rPr>
            </w:pPr>
            <w:r w:rsidRPr="000A0B9E">
              <w:rPr>
                <w:noProof/>
              </w:rPr>
              <w:t>2534</w:t>
            </w:r>
          </w:p>
        </w:tc>
        <w:tc>
          <w:tcPr>
            <w:tcW w:w="393" w:type="pct"/>
            <w:tcBorders>
              <w:left w:val="single" w:sz="4" w:space="0" w:color="auto"/>
              <w:right w:val="single" w:sz="4" w:space="0" w:color="auto"/>
            </w:tcBorders>
            <w:vAlign w:val="bottom"/>
          </w:tcPr>
          <w:p w14:paraId="12ADF67E" w14:textId="7E09313F" w:rsidR="00C2267B" w:rsidRPr="00E62B59" w:rsidRDefault="00C2267B" w:rsidP="00C2267B">
            <w:pPr>
              <w:pStyle w:val="Wartocitablicy"/>
              <w:spacing w:before="100"/>
              <w:rPr>
                <w:noProof/>
              </w:rPr>
            </w:pPr>
            <w:r w:rsidRPr="000A0B9E">
              <w:rPr>
                <w:noProof/>
              </w:rPr>
              <w:t>3138</w:t>
            </w:r>
          </w:p>
        </w:tc>
        <w:tc>
          <w:tcPr>
            <w:tcW w:w="389" w:type="pct"/>
            <w:tcBorders>
              <w:left w:val="single" w:sz="4" w:space="0" w:color="auto"/>
              <w:right w:val="single" w:sz="4" w:space="0" w:color="auto"/>
            </w:tcBorders>
            <w:vAlign w:val="bottom"/>
          </w:tcPr>
          <w:p w14:paraId="36D605D5" w14:textId="1267E0DE" w:rsidR="00C2267B" w:rsidRPr="00E62B59" w:rsidRDefault="00C2267B" w:rsidP="00C2267B">
            <w:pPr>
              <w:pStyle w:val="Wartocitablicy"/>
              <w:spacing w:before="100"/>
              <w:rPr>
                <w:noProof/>
              </w:rPr>
            </w:pPr>
            <w:r w:rsidRPr="000A0B9E">
              <w:rPr>
                <w:noProof/>
              </w:rPr>
              <w:t>2288</w:t>
            </w:r>
          </w:p>
        </w:tc>
        <w:tc>
          <w:tcPr>
            <w:tcW w:w="410" w:type="pct"/>
            <w:tcBorders>
              <w:left w:val="single" w:sz="4" w:space="0" w:color="auto"/>
            </w:tcBorders>
            <w:vAlign w:val="bottom"/>
          </w:tcPr>
          <w:p w14:paraId="4BAA8FD9" w14:textId="11F3B042" w:rsidR="00C2267B" w:rsidRPr="00E62B59" w:rsidRDefault="00C2267B" w:rsidP="00C2267B">
            <w:pPr>
              <w:pStyle w:val="Wartocitablicy"/>
              <w:spacing w:before="100"/>
              <w:rPr>
                <w:noProof/>
              </w:rPr>
            </w:pPr>
            <w:r w:rsidRPr="000A0B9E">
              <w:rPr>
                <w:noProof/>
              </w:rPr>
              <w:t>743</w:t>
            </w:r>
          </w:p>
        </w:tc>
      </w:tr>
      <w:tr w:rsidR="00C2267B" w:rsidRPr="00E62B59" w14:paraId="15CEE3F6" w14:textId="77777777" w:rsidTr="00FC1BA4">
        <w:trPr>
          <w:cantSplit/>
        </w:trPr>
        <w:tc>
          <w:tcPr>
            <w:tcW w:w="1364" w:type="pct"/>
          </w:tcPr>
          <w:p w14:paraId="3E12AE23" w14:textId="77777777" w:rsidR="00C2267B" w:rsidRPr="00E62B59" w:rsidRDefault="00C2267B" w:rsidP="00C2267B">
            <w:pPr>
              <w:tabs>
                <w:tab w:val="right" w:leader="dot" w:pos="1644"/>
              </w:tabs>
              <w:spacing w:after="0" w:line="144" w:lineRule="exact"/>
              <w:jc w:val="left"/>
              <w:rPr>
                <w:sz w:val="14"/>
              </w:rPr>
            </w:pPr>
          </w:p>
        </w:tc>
        <w:tc>
          <w:tcPr>
            <w:tcW w:w="309" w:type="pct"/>
            <w:tcBorders>
              <w:right w:val="single" w:sz="4" w:space="0" w:color="auto"/>
            </w:tcBorders>
            <w:vAlign w:val="bottom"/>
          </w:tcPr>
          <w:p w14:paraId="6DAF4975" w14:textId="32079B73" w:rsidR="00C2267B" w:rsidRPr="000A0B9E" w:rsidRDefault="00C2267B" w:rsidP="00C2267B">
            <w:pPr>
              <w:pStyle w:val="Wartocitablicy"/>
              <w:spacing w:before="100"/>
              <w:rPr>
                <w:noProof/>
              </w:rPr>
            </w:pPr>
            <w:r w:rsidRPr="008C72CA">
              <w:rPr>
                <w:noProof/>
              </w:rPr>
              <w:t>202</w:t>
            </w:r>
            <w:r>
              <w:rPr>
                <w:noProof/>
              </w:rPr>
              <w:t>0</w:t>
            </w:r>
          </w:p>
        </w:tc>
        <w:tc>
          <w:tcPr>
            <w:tcW w:w="434" w:type="pct"/>
            <w:tcBorders>
              <w:left w:val="single" w:sz="4" w:space="0" w:color="auto"/>
              <w:right w:val="single" w:sz="4" w:space="0" w:color="auto"/>
            </w:tcBorders>
            <w:vAlign w:val="bottom"/>
          </w:tcPr>
          <w:p w14:paraId="78A1F80C" w14:textId="1CDA2C23" w:rsidR="00C2267B" w:rsidRPr="00C2267B" w:rsidRDefault="00C2267B" w:rsidP="00C2267B">
            <w:pPr>
              <w:pStyle w:val="Wartocitablicy"/>
              <w:spacing w:before="100"/>
              <w:rPr>
                <w:noProof/>
              </w:rPr>
            </w:pPr>
            <w:r w:rsidRPr="00C2267B">
              <w:rPr>
                <w:noProof/>
              </w:rPr>
              <w:t>24403</w:t>
            </w:r>
          </w:p>
        </w:tc>
        <w:tc>
          <w:tcPr>
            <w:tcW w:w="525" w:type="pct"/>
            <w:tcBorders>
              <w:left w:val="single" w:sz="4" w:space="0" w:color="auto"/>
              <w:right w:val="single" w:sz="4" w:space="0" w:color="auto"/>
            </w:tcBorders>
            <w:vAlign w:val="bottom"/>
          </w:tcPr>
          <w:p w14:paraId="78B5EFF3" w14:textId="289B3BFC" w:rsidR="00C2267B" w:rsidRPr="00C2267B" w:rsidRDefault="00C2267B" w:rsidP="00C2267B">
            <w:pPr>
              <w:pStyle w:val="Wartocitablicy"/>
              <w:spacing w:before="100"/>
              <w:rPr>
                <w:noProof/>
              </w:rPr>
            </w:pPr>
            <w:r w:rsidRPr="00C2267B">
              <w:rPr>
                <w:noProof/>
              </w:rPr>
              <w:t>1855</w:t>
            </w:r>
          </w:p>
        </w:tc>
        <w:tc>
          <w:tcPr>
            <w:tcW w:w="396" w:type="pct"/>
            <w:tcBorders>
              <w:left w:val="single" w:sz="4" w:space="0" w:color="auto"/>
              <w:right w:val="single" w:sz="4" w:space="0" w:color="auto"/>
            </w:tcBorders>
            <w:vAlign w:val="bottom"/>
          </w:tcPr>
          <w:p w14:paraId="76C32666" w14:textId="7C017FE6" w:rsidR="00C2267B" w:rsidRPr="00C2267B" w:rsidRDefault="00C2267B" w:rsidP="00C2267B">
            <w:pPr>
              <w:pStyle w:val="Wartocitablicy"/>
              <w:spacing w:before="100"/>
              <w:rPr>
                <w:noProof/>
              </w:rPr>
            </w:pPr>
            <w:r w:rsidRPr="00C2267B">
              <w:rPr>
                <w:noProof/>
              </w:rPr>
              <w:t>5736</w:t>
            </w:r>
          </w:p>
        </w:tc>
        <w:tc>
          <w:tcPr>
            <w:tcW w:w="385" w:type="pct"/>
            <w:gridSpan w:val="2"/>
            <w:tcBorders>
              <w:left w:val="single" w:sz="4" w:space="0" w:color="auto"/>
              <w:right w:val="single" w:sz="4" w:space="0" w:color="auto"/>
            </w:tcBorders>
            <w:vAlign w:val="bottom"/>
          </w:tcPr>
          <w:p w14:paraId="37A51143" w14:textId="4046D31F" w:rsidR="00C2267B" w:rsidRPr="00C2267B" w:rsidRDefault="00C2267B" w:rsidP="00C2267B">
            <w:pPr>
              <w:pStyle w:val="Wartocitablicy"/>
              <w:spacing w:before="100"/>
              <w:rPr>
                <w:noProof/>
              </w:rPr>
            </w:pPr>
            <w:r w:rsidRPr="00C2267B">
              <w:rPr>
                <w:noProof/>
              </w:rPr>
              <w:t>5091</w:t>
            </w:r>
          </w:p>
        </w:tc>
        <w:tc>
          <w:tcPr>
            <w:tcW w:w="395" w:type="pct"/>
            <w:tcBorders>
              <w:left w:val="single" w:sz="4" w:space="0" w:color="auto"/>
              <w:right w:val="single" w:sz="4" w:space="0" w:color="auto"/>
            </w:tcBorders>
            <w:vAlign w:val="bottom"/>
          </w:tcPr>
          <w:p w14:paraId="52941B12" w14:textId="354FC026" w:rsidR="00C2267B" w:rsidRPr="00C2267B" w:rsidRDefault="00C2267B" w:rsidP="00C2267B">
            <w:pPr>
              <w:pStyle w:val="Wartocitablicy"/>
              <w:spacing w:before="100"/>
              <w:rPr>
                <w:noProof/>
              </w:rPr>
            </w:pPr>
            <w:r w:rsidRPr="00C2267B">
              <w:rPr>
                <w:noProof/>
              </w:rPr>
              <w:t>3683</w:t>
            </w:r>
          </w:p>
        </w:tc>
        <w:tc>
          <w:tcPr>
            <w:tcW w:w="393" w:type="pct"/>
            <w:tcBorders>
              <w:left w:val="single" w:sz="4" w:space="0" w:color="auto"/>
              <w:right w:val="single" w:sz="4" w:space="0" w:color="auto"/>
            </w:tcBorders>
            <w:vAlign w:val="bottom"/>
          </w:tcPr>
          <w:p w14:paraId="16DF5251" w14:textId="2AABAF9A" w:rsidR="00C2267B" w:rsidRPr="00C2267B" w:rsidRDefault="00C2267B" w:rsidP="00C2267B">
            <w:pPr>
              <w:pStyle w:val="Wartocitablicy"/>
              <w:spacing w:before="100"/>
              <w:rPr>
                <w:noProof/>
              </w:rPr>
            </w:pPr>
            <w:r w:rsidRPr="00C2267B">
              <w:rPr>
                <w:noProof/>
              </w:rPr>
              <w:t>4370</w:t>
            </w:r>
          </w:p>
        </w:tc>
        <w:tc>
          <w:tcPr>
            <w:tcW w:w="389" w:type="pct"/>
            <w:tcBorders>
              <w:left w:val="single" w:sz="4" w:space="0" w:color="auto"/>
              <w:right w:val="single" w:sz="4" w:space="0" w:color="auto"/>
            </w:tcBorders>
            <w:vAlign w:val="bottom"/>
          </w:tcPr>
          <w:p w14:paraId="10659990" w14:textId="1CBC03D6" w:rsidR="00C2267B" w:rsidRPr="00C2267B" w:rsidRDefault="00C2267B" w:rsidP="00C2267B">
            <w:pPr>
              <w:pStyle w:val="Wartocitablicy"/>
              <w:spacing w:before="100"/>
              <w:rPr>
                <w:noProof/>
              </w:rPr>
            </w:pPr>
            <w:r w:rsidRPr="00C2267B">
              <w:rPr>
                <w:noProof/>
              </w:rPr>
              <w:t>2813</w:t>
            </w:r>
          </w:p>
        </w:tc>
        <w:tc>
          <w:tcPr>
            <w:tcW w:w="410" w:type="pct"/>
            <w:tcBorders>
              <w:left w:val="single" w:sz="4" w:space="0" w:color="auto"/>
            </w:tcBorders>
            <w:vAlign w:val="bottom"/>
          </w:tcPr>
          <w:p w14:paraId="24C0DC44" w14:textId="39C56984" w:rsidR="00C2267B" w:rsidRPr="00C2267B" w:rsidRDefault="00C2267B" w:rsidP="00C2267B">
            <w:pPr>
              <w:pStyle w:val="Wartocitablicy"/>
              <w:spacing w:before="100"/>
              <w:rPr>
                <w:noProof/>
              </w:rPr>
            </w:pPr>
            <w:r w:rsidRPr="00C2267B">
              <w:rPr>
                <w:noProof/>
              </w:rPr>
              <w:t>855</w:t>
            </w:r>
          </w:p>
        </w:tc>
      </w:tr>
      <w:tr w:rsidR="00C2267B" w:rsidRPr="00E62B59" w14:paraId="665E100F" w14:textId="77777777" w:rsidTr="00FC1BA4">
        <w:trPr>
          <w:cantSplit/>
        </w:trPr>
        <w:tc>
          <w:tcPr>
            <w:tcW w:w="1364" w:type="pct"/>
          </w:tcPr>
          <w:p w14:paraId="3D0C243E" w14:textId="77777777" w:rsidR="00C2267B" w:rsidRPr="00E62B59" w:rsidRDefault="00C2267B" w:rsidP="00C2267B">
            <w:pPr>
              <w:tabs>
                <w:tab w:val="right" w:leader="dot" w:pos="1644"/>
              </w:tabs>
              <w:spacing w:after="0" w:line="144" w:lineRule="exact"/>
              <w:jc w:val="left"/>
              <w:rPr>
                <w:sz w:val="14"/>
              </w:rPr>
            </w:pPr>
          </w:p>
        </w:tc>
        <w:tc>
          <w:tcPr>
            <w:tcW w:w="309" w:type="pct"/>
            <w:tcBorders>
              <w:right w:val="single" w:sz="4" w:space="0" w:color="auto"/>
            </w:tcBorders>
            <w:vAlign w:val="bottom"/>
          </w:tcPr>
          <w:p w14:paraId="15D72A21" w14:textId="24925EFE" w:rsidR="00C2267B" w:rsidRPr="00E62B59" w:rsidRDefault="00C2267B" w:rsidP="00C2267B">
            <w:pPr>
              <w:pStyle w:val="Wartocitablicy"/>
              <w:spacing w:before="100"/>
              <w:rPr>
                <w:b/>
                <w:noProof/>
              </w:rPr>
            </w:pPr>
            <w:r w:rsidRPr="00E62B59">
              <w:rPr>
                <w:b/>
                <w:noProof/>
              </w:rPr>
              <w:t>20</w:t>
            </w:r>
            <w:r>
              <w:rPr>
                <w:b/>
                <w:noProof/>
              </w:rPr>
              <w:t>22</w:t>
            </w:r>
          </w:p>
        </w:tc>
        <w:tc>
          <w:tcPr>
            <w:tcW w:w="434" w:type="pct"/>
            <w:tcBorders>
              <w:left w:val="single" w:sz="4" w:space="0" w:color="auto"/>
              <w:right w:val="single" w:sz="4" w:space="0" w:color="auto"/>
            </w:tcBorders>
            <w:vAlign w:val="bottom"/>
          </w:tcPr>
          <w:p w14:paraId="7A77F207" w14:textId="0F980D64" w:rsidR="00C2267B" w:rsidRPr="00E62B59" w:rsidRDefault="00C2267B" w:rsidP="00C2267B">
            <w:pPr>
              <w:pStyle w:val="Wartocitablicy"/>
              <w:spacing w:before="100"/>
              <w:rPr>
                <w:b/>
                <w:noProof/>
              </w:rPr>
            </w:pPr>
            <w:r>
              <w:rPr>
                <w:b/>
                <w:noProof/>
              </w:rPr>
              <w:t>20172</w:t>
            </w:r>
          </w:p>
        </w:tc>
        <w:tc>
          <w:tcPr>
            <w:tcW w:w="525" w:type="pct"/>
            <w:tcBorders>
              <w:left w:val="single" w:sz="4" w:space="0" w:color="auto"/>
              <w:right w:val="single" w:sz="4" w:space="0" w:color="auto"/>
            </w:tcBorders>
            <w:vAlign w:val="bottom"/>
          </w:tcPr>
          <w:p w14:paraId="668CDFAA" w14:textId="28E16A4E" w:rsidR="00C2267B" w:rsidRPr="00E62B59" w:rsidRDefault="00C2267B" w:rsidP="00C2267B">
            <w:pPr>
              <w:pStyle w:val="Wartocitablicy"/>
              <w:spacing w:before="100"/>
              <w:rPr>
                <w:b/>
                <w:noProof/>
              </w:rPr>
            </w:pPr>
            <w:r>
              <w:rPr>
                <w:b/>
                <w:noProof/>
              </w:rPr>
              <w:t>2621</w:t>
            </w:r>
          </w:p>
        </w:tc>
        <w:tc>
          <w:tcPr>
            <w:tcW w:w="396" w:type="pct"/>
            <w:tcBorders>
              <w:left w:val="single" w:sz="4" w:space="0" w:color="auto"/>
              <w:right w:val="single" w:sz="4" w:space="0" w:color="auto"/>
            </w:tcBorders>
            <w:vAlign w:val="bottom"/>
          </w:tcPr>
          <w:p w14:paraId="456D76F7" w14:textId="6AB7ED14" w:rsidR="00C2267B" w:rsidRPr="00E62B59" w:rsidRDefault="00C2267B" w:rsidP="00C2267B">
            <w:pPr>
              <w:pStyle w:val="Wartocitablicy"/>
              <w:spacing w:before="100"/>
              <w:rPr>
                <w:b/>
                <w:noProof/>
              </w:rPr>
            </w:pPr>
            <w:r>
              <w:rPr>
                <w:b/>
                <w:noProof/>
              </w:rPr>
              <w:t>5017</w:t>
            </w:r>
          </w:p>
        </w:tc>
        <w:tc>
          <w:tcPr>
            <w:tcW w:w="385" w:type="pct"/>
            <w:gridSpan w:val="2"/>
            <w:tcBorders>
              <w:left w:val="single" w:sz="4" w:space="0" w:color="auto"/>
              <w:right w:val="single" w:sz="4" w:space="0" w:color="auto"/>
            </w:tcBorders>
            <w:vAlign w:val="bottom"/>
          </w:tcPr>
          <w:p w14:paraId="1379C563" w14:textId="2D0F01B1" w:rsidR="00C2267B" w:rsidRPr="00E62B59" w:rsidRDefault="00C2267B" w:rsidP="00C2267B">
            <w:pPr>
              <w:pStyle w:val="Wartocitablicy"/>
              <w:spacing w:before="100"/>
              <w:rPr>
                <w:b/>
                <w:noProof/>
              </w:rPr>
            </w:pPr>
            <w:r>
              <w:rPr>
                <w:b/>
                <w:noProof/>
              </w:rPr>
              <w:t>3829</w:t>
            </w:r>
          </w:p>
        </w:tc>
        <w:tc>
          <w:tcPr>
            <w:tcW w:w="395" w:type="pct"/>
            <w:tcBorders>
              <w:left w:val="single" w:sz="4" w:space="0" w:color="auto"/>
              <w:right w:val="single" w:sz="4" w:space="0" w:color="auto"/>
            </w:tcBorders>
            <w:vAlign w:val="bottom"/>
          </w:tcPr>
          <w:p w14:paraId="419630C5" w14:textId="33C0AC95" w:rsidR="00C2267B" w:rsidRPr="00E62B59" w:rsidRDefault="00C2267B" w:rsidP="00C2267B">
            <w:pPr>
              <w:pStyle w:val="Wartocitablicy"/>
              <w:spacing w:before="100"/>
              <w:rPr>
                <w:b/>
                <w:noProof/>
              </w:rPr>
            </w:pPr>
            <w:r>
              <w:rPr>
                <w:b/>
                <w:noProof/>
              </w:rPr>
              <w:t>2811</w:t>
            </w:r>
          </w:p>
        </w:tc>
        <w:tc>
          <w:tcPr>
            <w:tcW w:w="393" w:type="pct"/>
            <w:tcBorders>
              <w:left w:val="single" w:sz="4" w:space="0" w:color="auto"/>
              <w:right w:val="single" w:sz="4" w:space="0" w:color="auto"/>
            </w:tcBorders>
            <w:vAlign w:val="bottom"/>
          </w:tcPr>
          <w:p w14:paraId="39D9CC2F" w14:textId="01A99C56" w:rsidR="00C2267B" w:rsidRPr="00E62B59" w:rsidRDefault="00C2267B" w:rsidP="00C2267B">
            <w:pPr>
              <w:pStyle w:val="Wartocitablicy"/>
              <w:spacing w:before="100"/>
              <w:rPr>
                <w:b/>
                <w:noProof/>
              </w:rPr>
            </w:pPr>
            <w:r>
              <w:rPr>
                <w:b/>
                <w:noProof/>
              </w:rPr>
              <w:t>3294</w:t>
            </w:r>
          </w:p>
        </w:tc>
        <w:tc>
          <w:tcPr>
            <w:tcW w:w="389" w:type="pct"/>
            <w:tcBorders>
              <w:left w:val="single" w:sz="4" w:space="0" w:color="auto"/>
              <w:right w:val="single" w:sz="4" w:space="0" w:color="auto"/>
            </w:tcBorders>
            <w:vAlign w:val="bottom"/>
          </w:tcPr>
          <w:p w14:paraId="737B0003" w14:textId="62DF384D" w:rsidR="00C2267B" w:rsidRPr="00E62B59" w:rsidRDefault="00C2267B" w:rsidP="00C2267B">
            <w:pPr>
              <w:pStyle w:val="Wartocitablicy"/>
              <w:spacing w:before="100"/>
              <w:rPr>
                <w:b/>
                <w:noProof/>
              </w:rPr>
            </w:pPr>
            <w:r>
              <w:rPr>
                <w:b/>
                <w:noProof/>
              </w:rPr>
              <w:t>2041</w:t>
            </w:r>
          </w:p>
        </w:tc>
        <w:tc>
          <w:tcPr>
            <w:tcW w:w="410" w:type="pct"/>
            <w:tcBorders>
              <w:left w:val="single" w:sz="4" w:space="0" w:color="auto"/>
            </w:tcBorders>
            <w:vAlign w:val="bottom"/>
          </w:tcPr>
          <w:p w14:paraId="50BC643B" w14:textId="287FD07F" w:rsidR="00C2267B" w:rsidRPr="00E62B59" w:rsidRDefault="00C2267B" w:rsidP="00C2267B">
            <w:pPr>
              <w:pStyle w:val="Wartocitablicy"/>
              <w:spacing w:before="100"/>
              <w:rPr>
                <w:b/>
                <w:noProof/>
              </w:rPr>
            </w:pPr>
            <w:r>
              <w:rPr>
                <w:b/>
                <w:noProof/>
              </w:rPr>
              <w:t>559</w:t>
            </w:r>
          </w:p>
        </w:tc>
      </w:tr>
      <w:tr w:rsidR="00C2267B" w:rsidRPr="00E62B59" w14:paraId="306F263B" w14:textId="77777777" w:rsidTr="00FC1BA4">
        <w:trPr>
          <w:cantSplit/>
        </w:trPr>
        <w:tc>
          <w:tcPr>
            <w:tcW w:w="1364" w:type="pct"/>
            <w:vAlign w:val="bottom"/>
          </w:tcPr>
          <w:p w14:paraId="419B0D7B" w14:textId="77777777" w:rsidR="00C2267B" w:rsidRPr="00D7104E" w:rsidRDefault="00C2267B" w:rsidP="00C2267B">
            <w:pPr>
              <w:pStyle w:val="Boczek4"/>
              <w:spacing w:before="180"/>
            </w:pPr>
            <w:r w:rsidRPr="00D7104E">
              <w:t xml:space="preserve">Mężczyźni </w:t>
            </w:r>
            <w:r w:rsidRPr="00D7104E">
              <w:tab/>
            </w:r>
          </w:p>
        </w:tc>
        <w:tc>
          <w:tcPr>
            <w:tcW w:w="309" w:type="pct"/>
            <w:tcBorders>
              <w:right w:val="single" w:sz="4" w:space="0" w:color="auto"/>
            </w:tcBorders>
            <w:vAlign w:val="bottom"/>
          </w:tcPr>
          <w:p w14:paraId="7460EF16" w14:textId="6EAD331C" w:rsidR="00C2267B" w:rsidRPr="00E62B59" w:rsidRDefault="00C2267B" w:rsidP="00C2267B">
            <w:pPr>
              <w:pStyle w:val="Wartocitablicy"/>
              <w:spacing w:before="180"/>
              <w:rPr>
                <w:noProof/>
              </w:rPr>
            </w:pPr>
            <w:r w:rsidRPr="00E62B59">
              <w:rPr>
                <w:noProof/>
              </w:rPr>
              <w:t>2015</w:t>
            </w:r>
          </w:p>
        </w:tc>
        <w:tc>
          <w:tcPr>
            <w:tcW w:w="434" w:type="pct"/>
            <w:tcBorders>
              <w:left w:val="single" w:sz="4" w:space="0" w:color="auto"/>
              <w:right w:val="single" w:sz="4" w:space="0" w:color="auto"/>
            </w:tcBorders>
            <w:vAlign w:val="bottom"/>
          </w:tcPr>
          <w:p w14:paraId="45C1232A" w14:textId="2679C38F" w:rsidR="00C2267B" w:rsidRPr="00E62B59" w:rsidRDefault="00C2267B" w:rsidP="00C2267B">
            <w:pPr>
              <w:pStyle w:val="Wartocitablicy"/>
              <w:spacing w:before="180"/>
              <w:rPr>
                <w:noProof/>
              </w:rPr>
            </w:pPr>
            <w:r w:rsidRPr="00E62B59">
              <w:rPr>
                <w:noProof/>
              </w:rPr>
              <w:t>20512</w:t>
            </w:r>
          </w:p>
        </w:tc>
        <w:tc>
          <w:tcPr>
            <w:tcW w:w="525" w:type="pct"/>
            <w:tcBorders>
              <w:left w:val="single" w:sz="4" w:space="0" w:color="auto"/>
              <w:right w:val="single" w:sz="4" w:space="0" w:color="auto"/>
            </w:tcBorders>
            <w:vAlign w:val="bottom"/>
          </w:tcPr>
          <w:p w14:paraId="1D6EEBFC" w14:textId="1F5BFAE0" w:rsidR="00C2267B" w:rsidRPr="00E62B59" w:rsidRDefault="00C2267B" w:rsidP="00C2267B">
            <w:pPr>
              <w:pStyle w:val="Wartocitablicy"/>
              <w:spacing w:before="180"/>
              <w:rPr>
                <w:noProof/>
              </w:rPr>
            </w:pPr>
            <w:r w:rsidRPr="00E62B59">
              <w:rPr>
                <w:noProof/>
              </w:rPr>
              <w:t>2229</w:t>
            </w:r>
          </w:p>
        </w:tc>
        <w:tc>
          <w:tcPr>
            <w:tcW w:w="396" w:type="pct"/>
            <w:tcBorders>
              <w:left w:val="single" w:sz="4" w:space="0" w:color="auto"/>
              <w:right w:val="single" w:sz="4" w:space="0" w:color="auto"/>
            </w:tcBorders>
            <w:vAlign w:val="bottom"/>
          </w:tcPr>
          <w:p w14:paraId="435FE156" w14:textId="67CBE49F" w:rsidR="00C2267B" w:rsidRPr="00E62B59" w:rsidRDefault="00C2267B" w:rsidP="00C2267B">
            <w:pPr>
              <w:pStyle w:val="Wartocitablicy"/>
              <w:spacing w:before="180"/>
              <w:rPr>
                <w:noProof/>
              </w:rPr>
            </w:pPr>
            <w:r w:rsidRPr="00E62B59">
              <w:rPr>
                <w:noProof/>
              </w:rPr>
              <w:t>4487</w:t>
            </w:r>
          </w:p>
        </w:tc>
        <w:tc>
          <w:tcPr>
            <w:tcW w:w="385" w:type="pct"/>
            <w:gridSpan w:val="2"/>
            <w:tcBorders>
              <w:left w:val="single" w:sz="4" w:space="0" w:color="auto"/>
              <w:right w:val="single" w:sz="4" w:space="0" w:color="auto"/>
            </w:tcBorders>
            <w:vAlign w:val="bottom"/>
          </w:tcPr>
          <w:p w14:paraId="50548253" w14:textId="0E7FE0BD" w:rsidR="00C2267B" w:rsidRPr="00E62B59" w:rsidRDefault="00C2267B" w:rsidP="00C2267B">
            <w:pPr>
              <w:pStyle w:val="Wartocitablicy"/>
              <w:spacing w:before="180"/>
              <w:rPr>
                <w:noProof/>
              </w:rPr>
            </w:pPr>
            <w:r w:rsidRPr="00E62B59">
              <w:rPr>
                <w:noProof/>
              </w:rPr>
              <w:t>3266</w:t>
            </w:r>
          </w:p>
        </w:tc>
        <w:tc>
          <w:tcPr>
            <w:tcW w:w="395" w:type="pct"/>
            <w:tcBorders>
              <w:left w:val="single" w:sz="4" w:space="0" w:color="auto"/>
              <w:right w:val="single" w:sz="4" w:space="0" w:color="auto"/>
            </w:tcBorders>
            <w:vAlign w:val="bottom"/>
          </w:tcPr>
          <w:p w14:paraId="55187B13" w14:textId="79BE28BB" w:rsidR="00C2267B" w:rsidRPr="00E62B59" w:rsidRDefault="00C2267B" w:rsidP="00C2267B">
            <w:pPr>
              <w:pStyle w:val="Wartocitablicy"/>
              <w:spacing w:before="180"/>
              <w:rPr>
                <w:noProof/>
              </w:rPr>
            </w:pPr>
            <w:r w:rsidRPr="00E62B59">
              <w:rPr>
                <w:noProof/>
              </w:rPr>
              <w:t>2586</w:t>
            </w:r>
          </w:p>
        </w:tc>
        <w:tc>
          <w:tcPr>
            <w:tcW w:w="393" w:type="pct"/>
            <w:tcBorders>
              <w:left w:val="single" w:sz="4" w:space="0" w:color="auto"/>
              <w:right w:val="single" w:sz="4" w:space="0" w:color="auto"/>
            </w:tcBorders>
            <w:vAlign w:val="bottom"/>
          </w:tcPr>
          <w:p w14:paraId="27366856" w14:textId="5F4B8223" w:rsidR="00C2267B" w:rsidRPr="00E62B59" w:rsidRDefault="00C2267B" w:rsidP="00C2267B">
            <w:pPr>
              <w:pStyle w:val="Wartocitablicy"/>
              <w:spacing w:before="180"/>
              <w:rPr>
                <w:noProof/>
              </w:rPr>
            </w:pPr>
            <w:r w:rsidRPr="00E62B59">
              <w:rPr>
                <w:noProof/>
              </w:rPr>
              <w:t>3152</w:t>
            </w:r>
          </w:p>
        </w:tc>
        <w:tc>
          <w:tcPr>
            <w:tcW w:w="389" w:type="pct"/>
            <w:tcBorders>
              <w:left w:val="single" w:sz="4" w:space="0" w:color="auto"/>
              <w:right w:val="single" w:sz="4" w:space="0" w:color="auto"/>
            </w:tcBorders>
            <w:vAlign w:val="bottom"/>
          </w:tcPr>
          <w:p w14:paraId="6D4D7C50" w14:textId="3070B8C9" w:rsidR="00C2267B" w:rsidRPr="00E62B59" w:rsidRDefault="00C2267B" w:rsidP="00C2267B">
            <w:pPr>
              <w:pStyle w:val="Wartocitablicy"/>
              <w:spacing w:before="180"/>
              <w:rPr>
                <w:noProof/>
              </w:rPr>
            </w:pPr>
            <w:r w:rsidRPr="00E62B59">
              <w:rPr>
                <w:noProof/>
              </w:rPr>
              <w:t>3179</w:t>
            </w:r>
          </w:p>
        </w:tc>
        <w:tc>
          <w:tcPr>
            <w:tcW w:w="410" w:type="pct"/>
            <w:tcBorders>
              <w:left w:val="single" w:sz="4" w:space="0" w:color="auto"/>
            </w:tcBorders>
            <w:vAlign w:val="bottom"/>
          </w:tcPr>
          <w:p w14:paraId="50A6F76E" w14:textId="5EDC08AB" w:rsidR="00C2267B" w:rsidRPr="00E62B59" w:rsidRDefault="00C2267B" w:rsidP="00C2267B">
            <w:pPr>
              <w:pStyle w:val="Wartocitablicy"/>
              <w:spacing w:before="180"/>
              <w:rPr>
                <w:noProof/>
              </w:rPr>
            </w:pPr>
            <w:r w:rsidRPr="00E62B59">
              <w:rPr>
                <w:noProof/>
              </w:rPr>
              <w:t>1613</w:t>
            </w:r>
          </w:p>
        </w:tc>
      </w:tr>
      <w:tr w:rsidR="00C2267B" w:rsidRPr="00E62B59" w14:paraId="68CD00B7" w14:textId="77777777" w:rsidTr="00FC1BA4">
        <w:trPr>
          <w:cantSplit/>
        </w:trPr>
        <w:tc>
          <w:tcPr>
            <w:tcW w:w="1364" w:type="pct"/>
          </w:tcPr>
          <w:p w14:paraId="331A7529" w14:textId="17594B49" w:rsidR="00C2267B" w:rsidRPr="00D7104E" w:rsidRDefault="00BC7B0D" w:rsidP="00C2267B">
            <w:pPr>
              <w:pStyle w:val="Boczek4ang"/>
            </w:pPr>
            <w:r w:rsidRPr="00D7104E">
              <w:t xml:space="preserve">Men </w:t>
            </w:r>
          </w:p>
        </w:tc>
        <w:tc>
          <w:tcPr>
            <w:tcW w:w="309" w:type="pct"/>
            <w:tcBorders>
              <w:right w:val="single" w:sz="4" w:space="0" w:color="auto"/>
            </w:tcBorders>
            <w:vAlign w:val="bottom"/>
          </w:tcPr>
          <w:p w14:paraId="190D6390" w14:textId="550796A7" w:rsidR="00C2267B" w:rsidRPr="00E62B59" w:rsidRDefault="00C2267B" w:rsidP="00C2267B">
            <w:pPr>
              <w:pStyle w:val="Wartocitablicy"/>
              <w:spacing w:before="100"/>
              <w:rPr>
                <w:noProof/>
              </w:rPr>
            </w:pPr>
            <w:r w:rsidRPr="00C81C26">
              <w:rPr>
                <w:noProof/>
              </w:rPr>
              <w:t>20</w:t>
            </w:r>
            <w:r>
              <w:rPr>
                <w:noProof/>
              </w:rPr>
              <w:t>19</w:t>
            </w:r>
          </w:p>
        </w:tc>
        <w:tc>
          <w:tcPr>
            <w:tcW w:w="434" w:type="pct"/>
            <w:tcBorders>
              <w:left w:val="single" w:sz="4" w:space="0" w:color="auto"/>
              <w:right w:val="single" w:sz="4" w:space="0" w:color="auto"/>
            </w:tcBorders>
            <w:vAlign w:val="bottom"/>
          </w:tcPr>
          <w:p w14:paraId="31B15199" w14:textId="5CF17E2A" w:rsidR="00C2267B" w:rsidRPr="00E62B59" w:rsidRDefault="00C2267B" w:rsidP="00C2267B">
            <w:pPr>
              <w:pStyle w:val="Wartocitablicy"/>
              <w:spacing w:before="100"/>
              <w:rPr>
                <w:noProof/>
              </w:rPr>
            </w:pPr>
            <w:r w:rsidRPr="000A0B9E">
              <w:rPr>
                <w:noProof/>
              </w:rPr>
              <w:t>8794</w:t>
            </w:r>
          </w:p>
        </w:tc>
        <w:tc>
          <w:tcPr>
            <w:tcW w:w="525" w:type="pct"/>
            <w:tcBorders>
              <w:left w:val="single" w:sz="4" w:space="0" w:color="auto"/>
              <w:right w:val="single" w:sz="4" w:space="0" w:color="auto"/>
            </w:tcBorders>
            <w:vAlign w:val="bottom"/>
          </w:tcPr>
          <w:p w14:paraId="7A941C97" w14:textId="0E898B3B" w:rsidR="00C2267B" w:rsidRPr="00E62B59" w:rsidRDefault="00C2267B" w:rsidP="00C2267B">
            <w:pPr>
              <w:pStyle w:val="Wartocitablicy"/>
              <w:spacing w:before="100"/>
              <w:rPr>
                <w:noProof/>
              </w:rPr>
            </w:pPr>
            <w:r w:rsidRPr="000A0B9E">
              <w:rPr>
                <w:noProof/>
              </w:rPr>
              <w:t>703</w:t>
            </w:r>
          </w:p>
        </w:tc>
        <w:tc>
          <w:tcPr>
            <w:tcW w:w="396" w:type="pct"/>
            <w:tcBorders>
              <w:left w:val="single" w:sz="4" w:space="0" w:color="auto"/>
              <w:right w:val="single" w:sz="4" w:space="0" w:color="auto"/>
            </w:tcBorders>
            <w:vAlign w:val="bottom"/>
          </w:tcPr>
          <w:p w14:paraId="1F19CE09" w14:textId="506C522F" w:rsidR="00C2267B" w:rsidRPr="00E62B59" w:rsidRDefault="00C2267B" w:rsidP="00C2267B">
            <w:pPr>
              <w:pStyle w:val="Wartocitablicy"/>
              <w:spacing w:before="100"/>
              <w:rPr>
                <w:noProof/>
              </w:rPr>
            </w:pPr>
            <w:r w:rsidRPr="000A0B9E">
              <w:rPr>
                <w:noProof/>
              </w:rPr>
              <w:t>2098</w:t>
            </w:r>
          </w:p>
        </w:tc>
        <w:tc>
          <w:tcPr>
            <w:tcW w:w="385" w:type="pct"/>
            <w:gridSpan w:val="2"/>
            <w:tcBorders>
              <w:left w:val="single" w:sz="4" w:space="0" w:color="auto"/>
              <w:right w:val="single" w:sz="4" w:space="0" w:color="auto"/>
            </w:tcBorders>
            <w:vAlign w:val="bottom"/>
          </w:tcPr>
          <w:p w14:paraId="3C01E871" w14:textId="33421CE0" w:rsidR="00C2267B" w:rsidRPr="00E62B59" w:rsidRDefault="00C2267B" w:rsidP="00C2267B">
            <w:pPr>
              <w:pStyle w:val="Wartocitablicy"/>
              <w:spacing w:before="100"/>
              <w:rPr>
                <w:noProof/>
              </w:rPr>
            </w:pPr>
            <w:r w:rsidRPr="000A0B9E">
              <w:rPr>
                <w:noProof/>
              </w:rPr>
              <w:t>1495</w:t>
            </w:r>
          </w:p>
        </w:tc>
        <w:tc>
          <w:tcPr>
            <w:tcW w:w="395" w:type="pct"/>
            <w:tcBorders>
              <w:left w:val="single" w:sz="4" w:space="0" w:color="auto"/>
              <w:right w:val="single" w:sz="4" w:space="0" w:color="auto"/>
            </w:tcBorders>
            <w:vAlign w:val="bottom"/>
          </w:tcPr>
          <w:p w14:paraId="303F013B" w14:textId="4FC9D1C4" w:rsidR="00C2267B" w:rsidRPr="00E62B59" w:rsidRDefault="00C2267B" w:rsidP="00C2267B">
            <w:pPr>
              <w:pStyle w:val="Wartocitablicy"/>
              <w:spacing w:before="100"/>
              <w:rPr>
                <w:noProof/>
              </w:rPr>
            </w:pPr>
            <w:r w:rsidRPr="000A0B9E">
              <w:rPr>
                <w:noProof/>
              </w:rPr>
              <w:t>1134</w:t>
            </w:r>
          </w:p>
        </w:tc>
        <w:tc>
          <w:tcPr>
            <w:tcW w:w="393" w:type="pct"/>
            <w:tcBorders>
              <w:left w:val="single" w:sz="4" w:space="0" w:color="auto"/>
              <w:right w:val="single" w:sz="4" w:space="0" w:color="auto"/>
            </w:tcBorders>
            <w:vAlign w:val="bottom"/>
          </w:tcPr>
          <w:p w14:paraId="7C1F0787" w14:textId="5104EC86" w:rsidR="00C2267B" w:rsidRPr="00E62B59" w:rsidRDefault="00C2267B" w:rsidP="00C2267B">
            <w:pPr>
              <w:pStyle w:val="Wartocitablicy"/>
              <w:spacing w:before="100"/>
              <w:rPr>
                <w:noProof/>
              </w:rPr>
            </w:pPr>
            <w:r w:rsidRPr="000A0B9E">
              <w:rPr>
                <w:noProof/>
              </w:rPr>
              <w:t>1498</w:t>
            </w:r>
          </w:p>
        </w:tc>
        <w:tc>
          <w:tcPr>
            <w:tcW w:w="389" w:type="pct"/>
            <w:tcBorders>
              <w:left w:val="single" w:sz="4" w:space="0" w:color="auto"/>
              <w:right w:val="single" w:sz="4" w:space="0" w:color="auto"/>
            </w:tcBorders>
            <w:vAlign w:val="bottom"/>
          </w:tcPr>
          <w:p w14:paraId="4D70B0BE" w14:textId="2AAFF712" w:rsidR="00C2267B" w:rsidRPr="00E62B59" w:rsidRDefault="00C2267B" w:rsidP="00C2267B">
            <w:pPr>
              <w:pStyle w:val="Wartocitablicy"/>
              <w:spacing w:before="100"/>
              <w:rPr>
                <w:noProof/>
              </w:rPr>
            </w:pPr>
            <w:r w:rsidRPr="000A0B9E">
              <w:rPr>
                <w:noProof/>
              </w:rPr>
              <w:t>1307</w:t>
            </w:r>
          </w:p>
        </w:tc>
        <w:tc>
          <w:tcPr>
            <w:tcW w:w="410" w:type="pct"/>
            <w:tcBorders>
              <w:left w:val="single" w:sz="4" w:space="0" w:color="auto"/>
            </w:tcBorders>
            <w:vAlign w:val="bottom"/>
          </w:tcPr>
          <w:p w14:paraId="773935AC" w14:textId="722A6725" w:rsidR="00C2267B" w:rsidRPr="00E62B59" w:rsidRDefault="00C2267B" w:rsidP="00C2267B">
            <w:pPr>
              <w:pStyle w:val="Wartocitablicy"/>
              <w:spacing w:before="100"/>
              <w:rPr>
                <w:noProof/>
              </w:rPr>
            </w:pPr>
            <w:r w:rsidRPr="000A0B9E">
              <w:rPr>
                <w:noProof/>
              </w:rPr>
              <w:t>559</w:t>
            </w:r>
          </w:p>
        </w:tc>
      </w:tr>
      <w:tr w:rsidR="00C2267B" w:rsidRPr="00E62B59" w14:paraId="167CE74C" w14:textId="77777777" w:rsidTr="00FC1BA4">
        <w:trPr>
          <w:cantSplit/>
        </w:trPr>
        <w:tc>
          <w:tcPr>
            <w:tcW w:w="1364" w:type="pct"/>
          </w:tcPr>
          <w:p w14:paraId="1BA168CA" w14:textId="77777777" w:rsidR="00C2267B" w:rsidRPr="00D7104E" w:rsidRDefault="00C2267B" w:rsidP="00C2267B">
            <w:pPr>
              <w:tabs>
                <w:tab w:val="right" w:leader="dot" w:pos="1644"/>
              </w:tabs>
              <w:spacing w:after="0" w:line="144" w:lineRule="exact"/>
              <w:jc w:val="left"/>
              <w:rPr>
                <w:sz w:val="14"/>
              </w:rPr>
            </w:pPr>
          </w:p>
        </w:tc>
        <w:tc>
          <w:tcPr>
            <w:tcW w:w="309" w:type="pct"/>
            <w:tcBorders>
              <w:right w:val="single" w:sz="4" w:space="0" w:color="auto"/>
            </w:tcBorders>
            <w:vAlign w:val="bottom"/>
          </w:tcPr>
          <w:p w14:paraId="1A3DCDF9" w14:textId="5E680C4D" w:rsidR="00C2267B" w:rsidRPr="000A0B9E" w:rsidRDefault="00C2267B" w:rsidP="00C2267B">
            <w:pPr>
              <w:pStyle w:val="Wartocitablicy"/>
              <w:spacing w:before="100"/>
              <w:rPr>
                <w:noProof/>
              </w:rPr>
            </w:pPr>
            <w:r w:rsidRPr="008C72CA">
              <w:rPr>
                <w:noProof/>
              </w:rPr>
              <w:t>202</w:t>
            </w:r>
            <w:r>
              <w:rPr>
                <w:noProof/>
              </w:rPr>
              <w:t>0</w:t>
            </w:r>
          </w:p>
        </w:tc>
        <w:tc>
          <w:tcPr>
            <w:tcW w:w="434" w:type="pct"/>
            <w:tcBorders>
              <w:left w:val="single" w:sz="4" w:space="0" w:color="auto"/>
              <w:right w:val="single" w:sz="4" w:space="0" w:color="auto"/>
            </w:tcBorders>
            <w:vAlign w:val="bottom"/>
          </w:tcPr>
          <w:p w14:paraId="501392F6" w14:textId="7986E461" w:rsidR="00C2267B" w:rsidRPr="00C2267B" w:rsidRDefault="00C2267B" w:rsidP="00C2267B">
            <w:pPr>
              <w:pStyle w:val="Wartocitablicy"/>
              <w:spacing w:before="100"/>
              <w:rPr>
                <w:noProof/>
              </w:rPr>
            </w:pPr>
            <w:r w:rsidRPr="00C2267B">
              <w:rPr>
                <w:noProof/>
              </w:rPr>
              <w:t>12402</w:t>
            </w:r>
          </w:p>
        </w:tc>
        <w:tc>
          <w:tcPr>
            <w:tcW w:w="525" w:type="pct"/>
            <w:tcBorders>
              <w:left w:val="single" w:sz="4" w:space="0" w:color="auto"/>
              <w:right w:val="single" w:sz="4" w:space="0" w:color="auto"/>
            </w:tcBorders>
            <w:vAlign w:val="bottom"/>
          </w:tcPr>
          <w:p w14:paraId="19F9C87A" w14:textId="28FC1B00" w:rsidR="00C2267B" w:rsidRPr="00C2267B" w:rsidRDefault="00C2267B" w:rsidP="00C2267B">
            <w:pPr>
              <w:pStyle w:val="Wartocitablicy"/>
              <w:spacing w:before="100"/>
              <w:rPr>
                <w:noProof/>
              </w:rPr>
            </w:pPr>
            <w:r w:rsidRPr="00C2267B">
              <w:rPr>
                <w:noProof/>
              </w:rPr>
              <w:t>1001</w:t>
            </w:r>
          </w:p>
        </w:tc>
        <w:tc>
          <w:tcPr>
            <w:tcW w:w="396" w:type="pct"/>
            <w:tcBorders>
              <w:left w:val="single" w:sz="4" w:space="0" w:color="auto"/>
              <w:right w:val="single" w:sz="4" w:space="0" w:color="auto"/>
            </w:tcBorders>
            <w:vAlign w:val="bottom"/>
          </w:tcPr>
          <w:p w14:paraId="1E8CB362" w14:textId="49EB31E8" w:rsidR="00C2267B" w:rsidRPr="00C2267B" w:rsidRDefault="00C2267B" w:rsidP="00C2267B">
            <w:pPr>
              <w:pStyle w:val="Wartocitablicy"/>
              <w:spacing w:before="100"/>
              <w:rPr>
                <w:noProof/>
              </w:rPr>
            </w:pPr>
            <w:r w:rsidRPr="00C2267B">
              <w:rPr>
                <w:noProof/>
              </w:rPr>
              <w:t>3088</w:t>
            </w:r>
          </w:p>
        </w:tc>
        <w:tc>
          <w:tcPr>
            <w:tcW w:w="385" w:type="pct"/>
            <w:gridSpan w:val="2"/>
            <w:tcBorders>
              <w:left w:val="single" w:sz="4" w:space="0" w:color="auto"/>
              <w:right w:val="single" w:sz="4" w:space="0" w:color="auto"/>
            </w:tcBorders>
            <w:vAlign w:val="bottom"/>
          </w:tcPr>
          <w:p w14:paraId="16CA7FE2" w14:textId="49352F99" w:rsidR="00C2267B" w:rsidRPr="00C2267B" w:rsidRDefault="00C2267B" w:rsidP="00C2267B">
            <w:pPr>
              <w:pStyle w:val="Wartocitablicy"/>
              <w:spacing w:before="100"/>
              <w:rPr>
                <w:noProof/>
              </w:rPr>
            </w:pPr>
            <w:r w:rsidRPr="00C2267B">
              <w:rPr>
                <w:noProof/>
              </w:rPr>
              <w:t>2363</w:t>
            </w:r>
          </w:p>
        </w:tc>
        <w:tc>
          <w:tcPr>
            <w:tcW w:w="395" w:type="pct"/>
            <w:tcBorders>
              <w:left w:val="single" w:sz="4" w:space="0" w:color="auto"/>
              <w:right w:val="single" w:sz="4" w:space="0" w:color="auto"/>
            </w:tcBorders>
            <w:vAlign w:val="bottom"/>
          </w:tcPr>
          <w:p w14:paraId="7198CD4D" w14:textId="1485E525" w:rsidR="00C2267B" w:rsidRPr="00C2267B" w:rsidRDefault="00C2267B" w:rsidP="00C2267B">
            <w:pPr>
              <w:pStyle w:val="Wartocitablicy"/>
              <w:spacing w:before="100"/>
              <w:rPr>
                <w:noProof/>
              </w:rPr>
            </w:pPr>
            <w:r w:rsidRPr="00C2267B">
              <w:rPr>
                <w:noProof/>
              </w:rPr>
              <w:t>1646</w:t>
            </w:r>
          </w:p>
        </w:tc>
        <w:tc>
          <w:tcPr>
            <w:tcW w:w="393" w:type="pct"/>
            <w:tcBorders>
              <w:left w:val="single" w:sz="4" w:space="0" w:color="auto"/>
              <w:right w:val="single" w:sz="4" w:space="0" w:color="auto"/>
            </w:tcBorders>
            <w:vAlign w:val="bottom"/>
          </w:tcPr>
          <w:p w14:paraId="0E08F8C3" w14:textId="78FCB31E" w:rsidR="00C2267B" w:rsidRPr="00C2267B" w:rsidRDefault="00C2267B" w:rsidP="00C2267B">
            <w:pPr>
              <w:pStyle w:val="Wartocitablicy"/>
              <w:spacing w:before="100"/>
              <w:rPr>
                <w:noProof/>
              </w:rPr>
            </w:pPr>
            <w:r w:rsidRPr="00C2267B">
              <w:rPr>
                <w:noProof/>
              </w:rPr>
              <w:t>2044</w:t>
            </w:r>
          </w:p>
        </w:tc>
        <w:tc>
          <w:tcPr>
            <w:tcW w:w="389" w:type="pct"/>
            <w:tcBorders>
              <w:left w:val="single" w:sz="4" w:space="0" w:color="auto"/>
              <w:right w:val="single" w:sz="4" w:space="0" w:color="auto"/>
            </w:tcBorders>
            <w:vAlign w:val="bottom"/>
          </w:tcPr>
          <w:p w14:paraId="093C1900" w14:textId="22688121" w:rsidR="00C2267B" w:rsidRPr="00C2267B" w:rsidRDefault="00C2267B" w:rsidP="00C2267B">
            <w:pPr>
              <w:pStyle w:val="Wartocitablicy"/>
              <w:spacing w:before="100"/>
              <w:rPr>
                <w:noProof/>
              </w:rPr>
            </w:pPr>
            <w:r w:rsidRPr="00C2267B">
              <w:rPr>
                <w:noProof/>
              </w:rPr>
              <w:t>1627</w:t>
            </w:r>
          </w:p>
        </w:tc>
        <w:tc>
          <w:tcPr>
            <w:tcW w:w="410" w:type="pct"/>
            <w:tcBorders>
              <w:left w:val="single" w:sz="4" w:space="0" w:color="auto"/>
            </w:tcBorders>
            <w:vAlign w:val="bottom"/>
          </w:tcPr>
          <w:p w14:paraId="6197C567" w14:textId="7B74E833" w:rsidR="00C2267B" w:rsidRPr="00C2267B" w:rsidRDefault="00C2267B" w:rsidP="00C2267B">
            <w:pPr>
              <w:pStyle w:val="Wartocitablicy"/>
              <w:spacing w:before="100"/>
              <w:rPr>
                <w:noProof/>
              </w:rPr>
            </w:pPr>
            <w:r w:rsidRPr="00C2267B">
              <w:rPr>
                <w:noProof/>
              </w:rPr>
              <w:t>633</w:t>
            </w:r>
          </w:p>
        </w:tc>
      </w:tr>
      <w:tr w:rsidR="00C2267B" w:rsidRPr="00E62B59" w14:paraId="5770F48A" w14:textId="77777777" w:rsidTr="00FC1BA4">
        <w:trPr>
          <w:cantSplit/>
        </w:trPr>
        <w:tc>
          <w:tcPr>
            <w:tcW w:w="1364" w:type="pct"/>
          </w:tcPr>
          <w:p w14:paraId="50C21125" w14:textId="77777777" w:rsidR="00C2267B" w:rsidRPr="00D7104E" w:rsidRDefault="00C2267B" w:rsidP="00C2267B">
            <w:pPr>
              <w:tabs>
                <w:tab w:val="right" w:leader="dot" w:pos="1644"/>
              </w:tabs>
              <w:spacing w:after="0" w:line="144" w:lineRule="exact"/>
              <w:jc w:val="left"/>
              <w:rPr>
                <w:sz w:val="14"/>
              </w:rPr>
            </w:pPr>
          </w:p>
        </w:tc>
        <w:tc>
          <w:tcPr>
            <w:tcW w:w="309" w:type="pct"/>
            <w:tcBorders>
              <w:right w:val="single" w:sz="4" w:space="0" w:color="auto"/>
            </w:tcBorders>
            <w:vAlign w:val="bottom"/>
          </w:tcPr>
          <w:p w14:paraId="40189DAB" w14:textId="2FE913FD" w:rsidR="00C2267B" w:rsidRPr="00E62B59" w:rsidRDefault="00C2267B" w:rsidP="00C2267B">
            <w:pPr>
              <w:pStyle w:val="Wartocitablicy"/>
              <w:spacing w:before="100"/>
              <w:rPr>
                <w:b/>
                <w:noProof/>
              </w:rPr>
            </w:pPr>
            <w:r w:rsidRPr="00E62B59">
              <w:rPr>
                <w:b/>
                <w:noProof/>
              </w:rPr>
              <w:t>20</w:t>
            </w:r>
            <w:r>
              <w:rPr>
                <w:b/>
                <w:noProof/>
              </w:rPr>
              <w:t>22</w:t>
            </w:r>
          </w:p>
        </w:tc>
        <w:tc>
          <w:tcPr>
            <w:tcW w:w="434" w:type="pct"/>
            <w:tcBorders>
              <w:left w:val="single" w:sz="4" w:space="0" w:color="auto"/>
              <w:right w:val="single" w:sz="4" w:space="0" w:color="auto"/>
            </w:tcBorders>
            <w:vAlign w:val="bottom"/>
          </w:tcPr>
          <w:p w14:paraId="0B65922D" w14:textId="574664E8" w:rsidR="00C2267B" w:rsidRPr="00E62B59" w:rsidRDefault="00C2267B" w:rsidP="00C2267B">
            <w:pPr>
              <w:pStyle w:val="Wartocitablicy"/>
              <w:spacing w:before="100"/>
              <w:rPr>
                <w:b/>
                <w:noProof/>
              </w:rPr>
            </w:pPr>
            <w:r>
              <w:rPr>
                <w:b/>
                <w:noProof/>
              </w:rPr>
              <w:t>10139</w:t>
            </w:r>
          </w:p>
        </w:tc>
        <w:tc>
          <w:tcPr>
            <w:tcW w:w="525" w:type="pct"/>
            <w:tcBorders>
              <w:left w:val="single" w:sz="4" w:space="0" w:color="auto"/>
              <w:right w:val="single" w:sz="4" w:space="0" w:color="auto"/>
            </w:tcBorders>
            <w:vAlign w:val="bottom"/>
          </w:tcPr>
          <w:p w14:paraId="52A56EC9" w14:textId="4A6E5401" w:rsidR="00C2267B" w:rsidRPr="00E62B59" w:rsidRDefault="00C2267B" w:rsidP="00C2267B">
            <w:pPr>
              <w:pStyle w:val="Wartocitablicy"/>
              <w:spacing w:before="100"/>
              <w:rPr>
                <w:b/>
                <w:noProof/>
              </w:rPr>
            </w:pPr>
            <w:r>
              <w:rPr>
                <w:b/>
                <w:noProof/>
              </w:rPr>
              <w:t>1033</w:t>
            </w:r>
          </w:p>
        </w:tc>
        <w:tc>
          <w:tcPr>
            <w:tcW w:w="396" w:type="pct"/>
            <w:tcBorders>
              <w:left w:val="single" w:sz="4" w:space="0" w:color="auto"/>
              <w:right w:val="single" w:sz="4" w:space="0" w:color="auto"/>
            </w:tcBorders>
            <w:vAlign w:val="bottom"/>
          </w:tcPr>
          <w:p w14:paraId="2F97F5D4" w14:textId="0599893A" w:rsidR="00C2267B" w:rsidRPr="00E62B59" w:rsidRDefault="00C2267B" w:rsidP="00C2267B">
            <w:pPr>
              <w:pStyle w:val="Wartocitablicy"/>
              <w:spacing w:before="100"/>
              <w:rPr>
                <w:b/>
                <w:noProof/>
              </w:rPr>
            </w:pPr>
            <w:r>
              <w:rPr>
                <w:b/>
                <w:noProof/>
              </w:rPr>
              <w:t>2742</w:t>
            </w:r>
          </w:p>
        </w:tc>
        <w:tc>
          <w:tcPr>
            <w:tcW w:w="385" w:type="pct"/>
            <w:gridSpan w:val="2"/>
            <w:tcBorders>
              <w:left w:val="single" w:sz="4" w:space="0" w:color="auto"/>
              <w:right w:val="single" w:sz="4" w:space="0" w:color="auto"/>
            </w:tcBorders>
            <w:vAlign w:val="bottom"/>
          </w:tcPr>
          <w:p w14:paraId="73BE9390" w14:textId="6E3227E5" w:rsidR="00C2267B" w:rsidRPr="00E62B59" w:rsidRDefault="00C2267B" w:rsidP="00C2267B">
            <w:pPr>
              <w:pStyle w:val="Wartocitablicy"/>
              <w:spacing w:before="100"/>
              <w:rPr>
                <w:b/>
                <w:noProof/>
              </w:rPr>
            </w:pPr>
            <w:r>
              <w:rPr>
                <w:b/>
                <w:noProof/>
              </w:rPr>
              <w:t>1849</w:t>
            </w:r>
          </w:p>
        </w:tc>
        <w:tc>
          <w:tcPr>
            <w:tcW w:w="395" w:type="pct"/>
            <w:tcBorders>
              <w:left w:val="single" w:sz="4" w:space="0" w:color="auto"/>
              <w:right w:val="single" w:sz="4" w:space="0" w:color="auto"/>
            </w:tcBorders>
            <w:vAlign w:val="bottom"/>
          </w:tcPr>
          <w:p w14:paraId="712FFB70" w14:textId="15317461" w:rsidR="00C2267B" w:rsidRPr="00E62B59" w:rsidRDefault="00C2267B" w:rsidP="00C2267B">
            <w:pPr>
              <w:pStyle w:val="Wartocitablicy"/>
              <w:spacing w:before="100"/>
              <w:rPr>
                <w:b/>
                <w:noProof/>
              </w:rPr>
            </w:pPr>
            <w:r>
              <w:rPr>
                <w:b/>
                <w:noProof/>
              </w:rPr>
              <w:t>1320</w:t>
            </w:r>
          </w:p>
        </w:tc>
        <w:tc>
          <w:tcPr>
            <w:tcW w:w="393" w:type="pct"/>
            <w:tcBorders>
              <w:left w:val="single" w:sz="4" w:space="0" w:color="auto"/>
              <w:right w:val="single" w:sz="4" w:space="0" w:color="auto"/>
            </w:tcBorders>
            <w:vAlign w:val="bottom"/>
          </w:tcPr>
          <w:p w14:paraId="58CDE8E7" w14:textId="254A6E34" w:rsidR="00C2267B" w:rsidRPr="00E62B59" w:rsidRDefault="00C2267B" w:rsidP="00C2267B">
            <w:pPr>
              <w:pStyle w:val="Wartocitablicy"/>
              <w:spacing w:before="100"/>
              <w:rPr>
                <w:b/>
                <w:noProof/>
              </w:rPr>
            </w:pPr>
            <w:r>
              <w:rPr>
                <w:b/>
                <w:noProof/>
              </w:rPr>
              <w:t>1617</w:t>
            </w:r>
          </w:p>
        </w:tc>
        <w:tc>
          <w:tcPr>
            <w:tcW w:w="389" w:type="pct"/>
            <w:tcBorders>
              <w:left w:val="single" w:sz="4" w:space="0" w:color="auto"/>
              <w:right w:val="single" w:sz="4" w:space="0" w:color="auto"/>
            </w:tcBorders>
            <w:vAlign w:val="bottom"/>
          </w:tcPr>
          <w:p w14:paraId="6E6CD170" w14:textId="337286E0" w:rsidR="00C2267B" w:rsidRPr="00E62B59" w:rsidRDefault="00C2267B" w:rsidP="00C2267B">
            <w:pPr>
              <w:pStyle w:val="Wartocitablicy"/>
              <w:spacing w:before="100"/>
              <w:rPr>
                <w:b/>
                <w:noProof/>
              </w:rPr>
            </w:pPr>
            <w:r>
              <w:rPr>
                <w:b/>
                <w:noProof/>
              </w:rPr>
              <w:t>1165</w:t>
            </w:r>
          </w:p>
        </w:tc>
        <w:tc>
          <w:tcPr>
            <w:tcW w:w="410" w:type="pct"/>
            <w:tcBorders>
              <w:left w:val="single" w:sz="4" w:space="0" w:color="auto"/>
            </w:tcBorders>
            <w:vAlign w:val="bottom"/>
          </w:tcPr>
          <w:p w14:paraId="5FABA8A0" w14:textId="4BAD0BE0" w:rsidR="00C2267B" w:rsidRPr="00E62B59" w:rsidRDefault="00C2267B" w:rsidP="00C2267B">
            <w:pPr>
              <w:pStyle w:val="Wartocitablicy"/>
              <w:spacing w:before="100"/>
              <w:rPr>
                <w:b/>
                <w:noProof/>
              </w:rPr>
            </w:pPr>
            <w:r>
              <w:rPr>
                <w:b/>
                <w:noProof/>
              </w:rPr>
              <w:t>413</w:t>
            </w:r>
          </w:p>
        </w:tc>
      </w:tr>
      <w:tr w:rsidR="00C2267B" w:rsidRPr="00E62B59" w14:paraId="4CFEB31D" w14:textId="77777777" w:rsidTr="00FC1BA4">
        <w:trPr>
          <w:cantSplit/>
        </w:trPr>
        <w:tc>
          <w:tcPr>
            <w:tcW w:w="1364" w:type="pct"/>
            <w:vAlign w:val="bottom"/>
          </w:tcPr>
          <w:p w14:paraId="236239FC" w14:textId="77777777" w:rsidR="00C2267B" w:rsidRPr="00D7104E" w:rsidRDefault="00C2267B" w:rsidP="00C2267B">
            <w:pPr>
              <w:pStyle w:val="Boczek4"/>
              <w:spacing w:before="180"/>
            </w:pPr>
            <w:r w:rsidRPr="00D7104E">
              <w:t xml:space="preserve">Kobiety </w:t>
            </w:r>
            <w:r w:rsidRPr="00D7104E">
              <w:tab/>
            </w:r>
          </w:p>
        </w:tc>
        <w:tc>
          <w:tcPr>
            <w:tcW w:w="309" w:type="pct"/>
            <w:tcBorders>
              <w:right w:val="single" w:sz="4" w:space="0" w:color="auto"/>
            </w:tcBorders>
            <w:vAlign w:val="bottom"/>
          </w:tcPr>
          <w:p w14:paraId="0A5748F3" w14:textId="638AB9CF" w:rsidR="00C2267B" w:rsidRPr="00E62B59" w:rsidRDefault="00C2267B" w:rsidP="00C2267B">
            <w:pPr>
              <w:pStyle w:val="Wartocitablicy"/>
              <w:spacing w:before="180"/>
              <w:rPr>
                <w:noProof/>
              </w:rPr>
            </w:pPr>
            <w:r w:rsidRPr="00E62B59">
              <w:rPr>
                <w:noProof/>
              </w:rPr>
              <w:t>2015</w:t>
            </w:r>
          </w:p>
        </w:tc>
        <w:tc>
          <w:tcPr>
            <w:tcW w:w="434" w:type="pct"/>
            <w:tcBorders>
              <w:left w:val="single" w:sz="4" w:space="0" w:color="auto"/>
              <w:right w:val="single" w:sz="4" w:space="0" w:color="auto"/>
            </w:tcBorders>
            <w:vAlign w:val="bottom"/>
          </w:tcPr>
          <w:p w14:paraId="519641EE" w14:textId="21080FB2" w:rsidR="00C2267B" w:rsidRPr="00E62B59" w:rsidRDefault="00C2267B" w:rsidP="00C2267B">
            <w:pPr>
              <w:pStyle w:val="Wartocitablicy"/>
              <w:spacing w:before="180"/>
              <w:rPr>
                <w:noProof/>
              </w:rPr>
            </w:pPr>
            <w:r w:rsidRPr="00E62B59">
              <w:rPr>
                <w:noProof/>
              </w:rPr>
              <w:t>19212</w:t>
            </w:r>
          </w:p>
        </w:tc>
        <w:tc>
          <w:tcPr>
            <w:tcW w:w="525" w:type="pct"/>
            <w:tcBorders>
              <w:left w:val="single" w:sz="4" w:space="0" w:color="auto"/>
              <w:right w:val="single" w:sz="4" w:space="0" w:color="auto"/>
            </w:tcBorders>
            <w:vAlign w:val="bottom"/>
          </w:tcPr>
          <w:p w14:paraId="0C6C3562" w14:textId="6745985F" w:rsidR="00C2267B" w:rsidRPr="00E62B59" w:rsidRDefault="00C2267B" w:rsidP="00C2267B">
            <w:pPr>
              <w:pStyle w:val="Wartocitablicy"/>
              <w:spacing w:before="180"/>
              <w:rPr>
                <w:noProof/>
              </w:rPr>
            </w:pPr>
            <w:r w:rsidRPr="00E62B59">
              <w:rPr>
                <w:noProof/>
              </w:rPr>
              <w:t>1831</w:t>
            </w:r>
          </w:p>
        </w:tc>
        <w:tc>
          <w:tcPr>
            <w:tcW w:w="396" w:type="pct"/>
            <w:tcBorders>
              <w:left w:val="single" w:sz="4" w:space="0" w:color="auto"/>
              <w:right w:val="single" w:sz="4" w:space="0" w:color="auto"/>
            </w:tcBorders>
            <w:vAlign w:val="bottom"/>
          </w:tcPr>
          <w:p w14:paraId="2E48B5FD" w14:textId="5D7E05E7" w:rsidR="00C2267B" w:rsidRPr="00E62B59" w:rsidRDefault="00C2267B" w:rsidP="00C2267B">
            <w:pPr>
              <w:pStyle w:val="Wartocitablicy"/>
              <w:spacing w:before="180"/>
              <w:rPr>
                <w:noProof/>
              </w:rPr>
            </w:pPr>
            <w:r w:rsidRPr="00E62B59">
              <w:rPr>
                <w:noProof/>
              </w:rPr>
              <w:t>3745</w:t>
            </w:r>
          </w:p>
        </w:tc>
        <w:tc>
          <w:tcPr>
            <w:tcW w:w="385" w:type="pct"/>
            <w:gridSpan w:val="2"/>
            <w:tcBorders>
              <w:left w:val="single" w:sz="4" w:space="0" w:color="auto"/>
              <w:right w:val="single" w:sz="4" w:space="0" w:color="auto"/>
            </w:tcBorders>
            <w:vAlign w:val="bottom"/>
          </w:tcPr>
          <w:p w14:paraId="367A6608" w14:textId="3450452A" w:rsidR="00C2267B" w:rsidRPr="00E62B59" w:rsidRDefault="00C2267B" w:rsidP="00C2267B">
            <w:pPr>
              <w:pStyle w:val="Wartocitablicy"/>
              <w:spacing w:before="180"/>
              <w:rPr>
                <w:noProof/>
              </w:rPr>
            </w:pPr>
            <w:r w:rsidRPr="00E62B59">
              <w:rPr>
                <w:noProof/>
              </w:rPr>
              <w:t>3340</w:t>
            </w:r>
          </w:p>
        </w:tc>
        <w:tc>
          <w:tcPr>
            <w:tcW w:w="395" w:type="pct"/>
            <w:tcBorders>
              <w:left w:val="single" w:sz="4" w:space="0" w:color="auto"/>
              <w:right w:val="single" w:sz="4" w:space="0" w:color="auto"/>
            </w:tcBorders>
            <w:vAlign w:val="bottom"/>
          </w:tcPr>
          <w:p w14:paraId="10A90073" w14:textId="1A8E2257" w:rsidR="00C2267B" w:rsidRPr="00E62B59" w:rsidRDefault="00C2267B" w:rsidP="00C2267B">
            <w:pPr>
              <w:pStyle w:val="Wartocitablicy"/>
              <w:spacing w:before="180"/>
              <w:rPr>
                <w:noProof/>
              </w:rPr>
            </w:pPr>
            <w:r w:rsidRPr="00E62B59">
              <w:rPr>
                <w:noProof/>
              </w:rPr>
              <w:t>3181</w:t>
            </w:r>
          </w:p>
        </w:tc>
        <w:tc>
          <w:tcPr>
            <w:tcW w:w="393" w:type="pct"/>
            <w:tcBorders>
              <w:left w:val="single" w:sz="4" w:space="0" w:color="auto"/>
              <w:right w:val="single" w:sz="4" w:space="0" w:color="auto"/>
            </w:tcBorders>
            <w:vAlign w:val="bottom"/>
          </w:tcPr>
          <w:p w14:paraId="3E82F074" w14:textId="700CE58D" w:rsidR="00C2267B" w:rsidRPr="00E62B59" w:rsidRDefault="00C2267B" w:rsidP="00C2267B">
            <w:pPr>
              <w:pStyle w:val="Wartocitablicy"/>
              <w:spacing w:before="180"/>
              <w:rPr>
                <w:noProof/>
              </w:rPr>
            </w:pPr>
            <w:r w:rsidRPr="00E62B59">
              <w:rPr>
                <w:noProof/>
              </w:rPr>
              <w:t>3582</w:t>
            </w:r>
          </w:p>
        </w:tc>
        <w:tc>
          <w:tcPr>
            <w:tcW w:w="389" w:type="pct"/>
            <w:tcBorders>
              <w:left w:val="single" w:sz="4" w:space="0" w:color="auto"/>
              <w:right w:val="single" w:sz="4" w:space="0" w:color="auto"/>
            </w:tcBorders>
            <w:vAlign w:val="bottom"/>
          </w:tcPr>
          <w:p w14:paraId="404F6037" w14:textId="60917D3E" w:rsidR="00C2267B" w:rsidRPr="00E62B59" w:rsidRDefault="00C2267B" w:rsidP="00C2267B">
            <w:pPr>
              <w:pStyle w:val="Wartocitablicy"/>
              <w:spacing w:before="180"/>
              <w:rPr>
                <w:noProof/>
              </w:rPr>
            </w:pPr>
            <w:r w:rsidRPr="00E62B59">
              <w:rPr>
                <w:noProof/>
              </w:rPr>
              <w:t>2688</w:t>
            </w:r>
          </w:p>
        </w:tc>
        <w:tc>
          <w:tcPr>
            <w:tcW w:w="410" w:type="pct"/>
            <w:tcBorders>
              <w:left w:val="single" w:sz="4" w:space="0" w:color="auto"/>
            </w:tcBorders>
            <w:vAlign w:val="bottom"/>
          </w:tcPr>
          <w:p w14:paraId="402B0229" w14:textId="3A4F96F7" w:rsidR="00C2267B" w:rsidRPr="00E62B59" w:rsidRDefault="00C2267B" w:rsidP="00C2267B">
            <w:pPr>
              <w:pStyle w:val="Wartocitablicy"/>
              <w:spacing w:before="180"/>
              <w:rPr>
                <w:noProof/>
              </w:rPr>
            </w:pPr>
            <w:r w:rsidRPr="00E62B59">
              <w:rPr>
                <w:noProof/>
              </w:rPr>
              <w:t>845</w:t>
            </w:r>
          </w:p>
        </w:tc>
      </w:tr>
      <w:tr w:rsidR="00C2267B" w:rsidRPr="00E62B59" w14:paraId="424427BA" w14:textId="77777777" w:rsidTr="00FC1BA4">
        <w:trPr>
          <w:cantSplit/>
        </w:trPr>
        <w:tc>
          <w:tcPr>
            <w:tcW w:w="1364" w:type="pct"/>
          </w:tcPr>
          <w:p w14:paraId="622A3FAB" w14:textId="2BBB1F35" w:rsidR="00C2267B" w:rsidRPr="00D7104E" w:rsidRDefault="00BC7B0D" w:rsidP="00C2267B">
            <w:pPr>
              <w:pStyle w:val="Boczek4ang"/>
            </w:pPr>
            <w:r w:rsidRPr="00D7104E">
              <w:t>Women</w:t>
            </w:r>
          </w:p>
        </w:tc>
        <w:tc>
          <w:tcPr>
            <w:tcW w:w="309" w:type="pct"/>
            <w:tcBorders>
              <w:right w:val="single" w:sz="4" w:space="0" w:color="auto"/>
            </w:tcBorders>
            <w:vAlign w:val="bottom"/>
          </w:tcPr>
          <w:p w14:paraId="09D95EB0" w14:textId="659E862F" w:rsidR="00C2267B" w:rsidRPr="00E62B59" w:rsidRDefault="00C2267B" w:rsidP="00C2267B">
            <w:pPr>
              <w:pStyle w:val="Wartocitablicy"/>
              <w:spacing w:before="100"/>
              <w:rPr>
                <w:noProof/>
              </w:rPr>
            </w:pPr>
            <w:r w:rsidRPr="00C81C26">
              <w:rPr>
                <w:noProof/>
              </w:rPr>
              <w:t>20</w:t>
            </w:r>
            <w:r>
              <w:rPr>
                <w:noProof/>
              </w:rPr>
              <w:t>19</w:t>
            </w:r>
          </w:p>
        </w:tc>
        <w:tc>
          <w:tcPr>
            <w:tcW w:w="434" w:type="pct"/>
            <w:tcBorders>
              <w:left w:val="single" w:sz="4" w:space="0" w:color="auto"/>
              <w:right w:val="single" w:sz="4" w:space="0" w:color="auto"/>
            </w:tcBorders>
            <w:vAlign w:val="bottom"/>
          </w:tcPr>
          <w:p w14:paraId="73123810" w14:textId="44300698" w:rsidR="00C2267B" w:rsidRPr="00E62B59" w:rsidRDefault="00C2267B" w:rsidP="00C2267B">
            <w:pPr>
              <w:pStyle w:val="Wartocitablicy"/>
              <w:spacing w:before="100"/>
              <w:rPr>
                <w:noProof/>
              </w:rPr>
            </w:pPr>
            <w:r w:rsidRPr="000A0B9E">
              <w:rPr>
                <w:noProof/>
              </w:rPr>
              <w:t>8573</w:t>
            </w:r>
          </w:p>
        </w:tc>
        <w:tc>
          <w:tcPr>
            <w:tcW w:w="525" w:type="pct"/>
            <w:tcBorders>
              <w:left w:val="single" w:sz="4" w:space="0" w:color="auto"/>
              <w:right w:val="single" w:sz="4" w:space="0" w:color="auto"/>
            </w:tcBorders>
            <w:vAlign w:val="bottom"/>
          </w:tcPr>
          <w:p w14:paraId="1CFDAB83" w14:textId="39A47D23" w:rsidR="00C2267B" w:rsidRPr="00E62B59" w:rsidRDefault="00C2267B" w:rsidP="00C2267B">
            <w:pPr>
              <w:pStyle w:val="Wartocitablicy"/>
              <w:spacing w:before="100"/>
              <w:rPr>
                <w:noProof/>
              </w:rPr>
            </w:pPr>
            <w:r w:rsidRPr="000A0B9E">
              <w:rPr>
                <w:noProof/>
              </w:rPr>
              <w:t>700</w:t>
            </w:r>
          </w:p>
        </w:tc>
        <w:tc>
          <w:tcPr>
            <w:tcW w:w="396" w:type="pct"/>
            <w:tcBorders>
              <w:left w:val="single" w:sz="4" w:space="0" w:color="auto"/>
              <w:right w:val="single" w:sz="4" w:space="0" w:color="auto"/>
            </w:tcBorders>
            <w:vAlign w:val="bottom"/>
          </w:tcPr>
          <w:p w14:paraId="4AA97111" w14:textId="16C7F54F" w:rsidR="00C2267B" w:rsidRPr="00E62B59" w:rsidRDefault="00C2267B" w:rsidP="00C2267B">
            <w:pPr>
              <w:pStyle w:val="Wartocitablicy"/>
              <w:spacing w:before="100"/>
              <w:rPr>
                <w:noProof/>
              </w:rPr>
            </w:pPr>
            <w:r w:rsidRPr="000A0B9E">
              <w:rPr>
                <w:noProof/>
              </w:rPr>
              <w:t>1886</w:t>
            </w:r>
          </w:p>
        </w:tc>
        <w:tc>
          <w:tcPr>
            <w:tcW w:w="385" w:type="pct"/>
            <w:gridSpan w:val="2"/>
            <w:tcBorders>
              <w:left w:val="single" w:sz="4" w:space="0" w:color="auto"/>
              <w:right w:val="single" w:sz="4" w:space="0" w:color="auto"/>
            </w:tcBorders>
            <w:vAlign w:val="bottom"/>
          </w:tcPr>
          <w:p w14:paraId="61638705" w14:textId="680BEFFB" w:rsidR="00C2267B" w:rsidRPr="00E62B59" w:rsidRDefault="00C2267B" w:rsidP="00C2267B">
            <w:pPr>
              <w:pStyle w:val="Wartocitablicy"/>
              <w:spacing w:before="100"/>
              <w:rPr>
                <w:noProof/>
              </w:rPr>
            </w:pPr>
            <w:r w:rsidRPr="000A0B9E">
              <w:rPr>
                <w:noProof/>
              </w:rPr>
              <w:t>1782</w:t>
            </w:r>
          </w:p>
        </w:tc>
        <w:tc>
          <w:tcPr>
            <w:tcW w:w="395" w:type="pct"/>
            <w:tcBorders>
              <w:left w:val="single" w:sz="4" w:space="0" w:color="auto"/>
              <w:right w:val="single" w:sz="4" w:space="0" w:color="auto"/>
            </w:tcBorders>
            <w:vAlign w:val="bottom"/>
          </w:tcPr>
          <w:p w14:paraId="423FAF98" w14:textId="4D0F4C24" w:rsidR="00C2267B" w:rsidRPr="00E62B59" w:rsidRDefault="00C2267B" w:rsidP="00C2267B">
            <w:pPr>
              <w:pStyle w:val="Wartocitablicy"/>
              <w:spacing w:before="100"/>
              <w:rPr>
                <w:noProof/>
              </w:rPr>
            </w:pPr>
            <w:r w:rsidRPr="000A0B9E">
              <w:rPr>
                <w:noProof/>
              </w:rPr>
              <w:t>1400</w:t>
            </w:r>
          </w:p>
        </w:tc>
        <w:tc>
          <w:tcPr>
            <w:tcW w:w="393" w:type="pct"/>
            <w:tcBorders>
              <w:left w:val="single" w:sz="4" w:space="0" w:color="auto"/>
              <w:right w:val="single" w:sz="4" w:space="0" w:color="auto"/>
            </w:tcBorders>
            <w:vAlign w:val="bottom"/>
          </w:tcPr>
          <w:p w14:paraId="20403FD3" w14:textId="29989336" w:rsidR="00C2267B" w:rsidRPr="00E62B59" w:rsidRDefault="00C2267B" w:rsidP="00C2267B">
            <w:pPr>
              <w:pStyle w:val="Wartocitablicy"/>
              <w:spacing w:before="100"/>
              <w:rPr>
                <w:noProof/>
              </w:rPr>
            </w:pPr>
            <w:r w:rsidRPr="000A0B9E">
              <w:rPr>
                <w:noProof/>
              </w:rPr>
              <w:t>1640</w:t>
            </w:r>
          </w:p>
        </w:tc>
        <w:tc>
          <w:tcPr>
            <w:tcW w:w="389" w:type="pct"/>
            <w:tcBorders>
              <w:left w:val="single" w:sz="4" w:space="0" w:color="auto"/>
              <w:right w:val="single" w:sz="4" w:space="0" w:color="auto"/>
            </w:tcBorders>
            <w:vAlign w:val="bottom"/>
          </w:tcPr>
          <w:p w14:paraId="5BDD40D1" w14:textId="074298A5" w:rsidR="00C2267B" w:rsidRPr="00E62B59" w:rsidRDefault="00C2267B" w:rsidP="00C2267B">
            <w:pPr>
              <w:pStyle w:val="Wartocitablicy"/>
              <w:spacing w:before="100"/>
              <w:rPr>
                <w:noProof/>
              </w:rPr>
            </w:pPr>
            <w:r w:rsidRPr="000A0B9E">
              <w:rPr>
                <w:noProof/>
              </w:rPr>
              <w:t>981</w:t>
            </w:r>
          </w:p>
        </w:tc>
        <w:tc>
          <w:tcPr>
            <w:tcW w:w="410" w:type="pct"/>
            <w:tcBorders>
              <w:left w:val="single" w:sz="4" w:space="0" w:color="auto"/>
            </w:tcBorders>
            <w:vAlign w:val="bottom"/>
          </w:tcPr>
          <w:p w14:paraId="520C707C" w14:textId="4D75B3BF" w:rsidR="00C2267B" w:rsidRPr="00E62B59" w:rsidRDefault="00C2267B" w:rsidP="00C2267B">
            <w:pPr>
              <w:pStyle w:val="Wartocitablicy"/>
              <w:spacing w:before="100"/>
              <w:rPr>
                <w:noProof/>
              </w:rPr>
            </w:pPr>
            <w:r w:rsidRPr="000A0B9E">
              <w:rPr>
                <w:noProof/>
              </w:rPr>
              <w:t>184</w:t>
            </w:r>
          </w:p>
        </w:tc>
      </w:tr>
      <w:tr w:rsidR="00C2267B" w:rsidRPr="00E62B59" w14:paraId="2ADB0899" w14:textId="77777777" w:rsidTr="00FC1BA4">
        <w:trPr>
          <w:cantSplit/>
        </w:trPr>
        <w:tc>
          <w:tcPr>
            <w:tcW w:w="1364" w:type="pct"/>
          </w:tcPr>
          <w:p w14:paraId="4BB4ECE0" w14:textId="77777777" w:rsidR="00C2267B" w:rsidRPr="00E62B59" w:rsidRDefault="00C2267B" w:rsidP="00C2267B">
            <w:pPr>
              <w:tabs>
                <w:tab w:val="right" w:leader="dot" w:pos="1644"/>
              </w:tabs>
              <w:spacing w:after="0" w:line="144" w:lineRule="exact"/>
              <w:jc w:val="left"/>
              <w:rPr>
                <w:sz w:val="14"/>
              </w:rPr>
            </w:pPr>
          </w:p>
        </w:tc>
        <w:tc>
          <w:tcPr>
            <w:tcW w:w="309" w:type="pct"/>
            <w:tcBorders>
              <w:right w:val="single" w:sz="4" w:space="0" w:color="auto"/>
            </w:tcBorders>
            <w:vAlign w:val="bottom"/>
          </w:tcPr>
          <w:p w14:paraId="76F03333" w14:textId="37020EFE" w:rsidR="00C2267B" w:rsidRPr="000A0B9E" w:rsidRDefault="00C2267B" w:rsidP="00C2267B">
            <w:pPr>
              <w:pStyle w:val="Wartocitablicy"/>
              <w:spacing w:before="100"/>
              <w:rPr>
                <w:noProof/>
              </w:rPr>
            </w:pPr>
            <w:r w:rsidRPr="008C72CA">
              <w:rPr>
                <w:noProof/>
              </w:rPr>
              <w:t>202</w:t>
            </w:r>
            <w:r>
              <w:rPr>
                <w:noProof/>
              </w:rPr>
              <w:t>0</w:t>
            </w:r>
          </w:p>
        </w:tc>
        <w:tc>
          <w:tcPr>
            <w:tcW w:w="434" w:type="pct"/>
            <w:tcBorders>
              <w:left w:val="single" w:sz="4" w:space="0" w:color="auto"/>
              <w:right w:val="single" w:sz="4" w:space="0" w:color="auto"/>
            </w:tcBorders>
            <w:vAlign w:val="bottom"/>
          </w:tcPr>
          <w:p w14:paraId="77E925F5" w14:textId="65F4B3FF" w:rsidR="00C2267B" w:rsidRPr="00C2267B" w:rsidRDefault="00C2267B" w:rsidP="00C2267B">
            <w:pPr>
              <w:pStyle w:val="Wartocitablicy"/>
              <w:spacing w:before="100"/>
              <w:rPr>
                <w:noProof/>
              </w:rPr>
            </w:pPr>
            <w:r w:rsidRPr="00C2267B">
              <w:rPr>
                <w:noProof/>
              </w:rPr>
              <w:t>12001</w:t>
            </w:r>
          </w:p>
        </w:tc>
        <w:tc>
          <w:tcPr>
            <w:tcW w:w="525" w:type="pct"/>
            <w:tcBorders>
              <w:left w:val="single" w:sz="4" w:space="0" w:color="auto"/>
              <w:right w:val="single" w:sz="4" w:space="0" w:color="auto"/>
            </w:tcBorders>
            <w:vAlign w:val="bottom"/>
          </w:tcPr>
          <w:p w14:paraId="466220B7" w14:textId="5797C3D9" w:rsidR="00C2267B" w:rsidRPr="00C2267B" w:rsidRDefault="00C2267B" w:rsidP="00C2267B">
            <w:pPr>
              <w:pStyle w:val="Wartocitablicy"/>
              <w:spacing w:before="100"/>
              <w:rPr>
                <w:noProof/>
              </w:rPr>
            </w:pPr>
            <w:r w:rsidRPr="00C2267B">
              <w:rPr>
                <w:noProof/>
              </w:rPr>
              <w:t>854</w:t>
            </w:r>
          </w:p>
        </w:tc>
        <w:tc>
          <w:tcPr>
            <w:tcW w:w="396" w:type="pct"/>
            <w:tcBorders>
              <w:left w:val="single" w:sz="4" w:space="0" w:color="auto"/>
              <w:right w:val="single" w:sz="4" w:space="0" w:color="auto"/>
            </w:tcBorders>
            <w:vAlign w:val="bottom"/>
          </w:tcPr>
          <w:p w14:paraId="3D8DD7EF" w14:textId="05B1CDC8" w:rsidR="00C2267B" w:rsidRPr="00C2267B" w:rsidRDefault="00C2267B" w:rsidP="00C2267B">
            <w:pPr>
              <w:pStyle w:val="Wartocitablicy"/>
              <w:spacing w:before="100"/>
              <w:rPr>
                <w:noProof/>
              </w:rPr>
            </w:pPr>
            <w:r w:rsidRPr="00C2267B">
              <w:rPr>
                <w:noProof/>
              </w:rPr>
              <w:t>2648</w:t>
            </w:r>
          </w:p>
        </w:tc>
        <w:tc>
          <w:tcPr>
            <w:tcW w:w="385" w:type="pct"/>
            <w:gridSpan w:val="2"/>
            <w:tcBorders>
              <w:left w:val="single" w:sz="4" w:space="0" w:color="auto"/>
              <w:right w:val="single" w:sz="4" w:space="0" w:color="auto"/>
            </w:tcBorders>
            <w:vAlign w:val="bottom"/>
          </w:tcPr>
          <w:p w14:paraId="05A1C24C" w14:textId="7C66F98A" w:rsidR="00C2267B" w:rsidRPr="00C2267B" w:rsidRDefault="00C2267B" w:rsidP="00C2267B">
            <w:pPr>
              <w:pStyle w:val="Wartocitablicy"/>
              <w:spacing w:before="100"/>
              <w:rPr>
                <w:noProof/>
              </w:rPr>
            </w:pPr>
            <w:r w:rsidRPr="00C2267B">
              <w:rPr>
                <w:noProof/>
              </w:rPr>
              <w:t>2728</w:t>
            </w:r>
          </w:p>
        </w:tc>
        <w:tc>
          <w:tcPr>
            <w:tcW w:w="395" w:type="pct"/>
            <w:tcBorders>
              <w:left w:val="single" w:sz="4" w:space="0" w:color="auto"/>
              <w:right w:val="single" w:sz="4" w:space="0" w:color="auto"/>
            </w:tcBorders>
            <w:vAlign w:val="bottom"/>
          </w:tcPr>
          <w:p w14:paraId="29A78240" w14:textId="71CC957C" w:rsidR="00C2267B" w:rsidRPr="00C2267B" w:rsidRDefault="00C2267B" w:rsidP="00C2267B">
            <w:pPr>
              <w:pStyle w:val="Wartocitablicy"/>
              <w:spacing w:before="100"/>
              <w:rPr>
                <w:noProof/>
              </w:rPr>
            </w:pPr>
            <w:r w:rsidRPr="00C2267B">
              <w:rPr>
                <w:noProof/>
              </w:rPr>
              <w:t>2037</w:t>
            </w:r>
          </w:p>
        </w:tc>
        <w:tc>
          <w:tcPr>
            <w:tcW w:w="393" w:type="pct"/>
            <w:tcBorders>
              <w:left w:val="single" w:sz="4" w:space="0" w:color="auto"/>
              <w:right w:val="single" w:sz="4" w:space="0" w:color="auto"/>
            </w:tcBorders>
            <w:vAlign w:val="bottom"/>
          </w:tcPr>
          <w:p w14:paraId="1A3CA446" w14:textId="31500974" w:rsidR="00C2267B" w:rsidRPr="00C2267B" w:rsidRDefault="00C2267B" w:rsidP="00C2267B">
            <w:pPr>
              <w:pStyle w:val="Wartocitablicy"/>
              <w:spacing w:before="100"/>
              <w:rPr>
                <w:noProof/>
              </w:rPr>
            </w:pPr>
            <w:r w:rsidRPr="00C2267B">
              <w:rPr>
                <w:noProof/>
              </w:rPr>
              <w:t>2326</w:t>
            </w:r>
          </w:p>
        </w:tc>
        <w:tc>
          <w:tcPr>
            <w:tcW w:w="389" w:type="pct"/>
            <w:tcBorders>
              <w:left w:val="single" w:sz="4" w:space="0" w:color="auto"/>
              <w:right w:val="single" w:sz="4" w:space="0" w:color="auto"/>
            </w:tcBorders>
            <w:vAlign w:val="bottom"/>
          </w:tcPr>
          <w:p w14:paraId="2376CECC" w14:textId="758624B5" w:rsidR="00C2267B" w:rsidRPr="00C2267B" w:rsidRDefault="00C2267B" w:rsidP="00C2267B">
            <w:pPr>
              <w:pStyle w:val="Wartocitablicy"/>
              <w:spacing w:before="100"/>
              <w:rPr>
                <w:noProof/>
              </w:rPr>
            </w:pPr>
            <w:r w:rsidRPr="00C2267B">
              <w:rPr>
                <w:noProof/>
              </w:rPr>
              <w:t>1186</w:t>
            </w:r>
          </w:p>
        </w:tc>
        <w:tc>
          <w:tcPr>
            <w:tcW w:w="410" w:type="pct"/>
            <w:tcBorders>
              <w:left w:val="single" w:sz="4" w:space="0" w:color="auto"/>
            </w:tcBorders>
            <w:vAlign w:val="bottom"/>
          </w:tcPr>
          <w:p w14:paraId="1FE838E2" w14:textId="1916E63D" w:rsidR="00C2267B" w:rsidRPr="00C2267B" w:rsidRDefault="00C2267B" w:rsidP="00C2267B">
            <w:pPr>
              <w:pStyle w:val="Wartocitablicy"/>
              <w:spacing w:before="100"/>
              <w:rPr>
                <w:noProof/>
              </w:rPr>
            </w:pPr>
            <w:r w:rsidRPr="00C2267B">
              <w:rPr>
                <w:noProof/>
              </w:rPr>
              <w:t>222</w:t>
            </w:r>
          </w:p>
        </w:tc>
      </w:tr>
      <w:tr w:rsidR="00C2267B" w:rsidRPr="00E62B59" w14:paraId="4C29133F" w14:textId="77777777" w:rsidTr="00FC1BA4">
        <w:trPr>
          <w:cantSplit/>
        </w:trPr>
        <w:tc>
          <w:tcPr>
            <w:tcW w:w="1364" w:type="pct"/>
          </w:tcPr>
          <w:p w14:paraId="2FE5AEE6" w14:textId="77777777" w:rsidR="00C2267B" w:rsidRPr="00E62B59" w:rsidRDefault="00C2267B" w:rsidP="00C2267B">
            <w:pPr>
              <w:tabs>
                <w:tab w:val="right" w:leader="dot" w:pos="1644"/>
              </w:tabs>
              <w:spacing w:after="0" w:line="144" w:lineRule="exact"/>
              <w:jc w:val="left"/>
              <w:rPr>
                <w:sz w:val="14"/>
              </w:rPr>
            </w:pPr>
          </w:p>
        </w:tc>
        <w:tc>
          <w:tcPr>
            <w:tcW w:w="309" w:type="pct"/>
            <w:tcBorders>
              <w:right w:val="single" w:sz="4" w:space="0" w:color="auto"/>
            </w:tcBorders>
            <w:vAlign w:val="bottom"/>
          </w:tcPr>
          <w:p w14:paraId="197374D0" w14:textId="62F34841" w:rsidR="00C2267B" w:rsidRPr="00E62B59" w:rsidRDefault="00C2267B" w:rsidP="00C2267B">
            <w:pPr>
              <w:pStyle w:val="Wartocitablicy"/>
              <w:spacing w:before="100"/>
              <w:rPr>
                <w:b/>
                <w:noProof/>
              </w:rPr>
            </w:pPr>
            <w:r w:rsidRPr="00E62B59">
              <w:rPr>
                <w:b/>
                <w:noProof/>
              </w:rPr>
              <w:t>20</w:t>
            </w:r>
            <w:r>
              <w:rPr>
                <w:b/>
                <w:noProof/>
              </w:rPr>
              <w:t>22</w:t>
            </w:r>
          </w:p>
        </w:tc>
        <w:tc>
          <w:tcPr>
            <w:tcW w:w="434" w:type="pct"/>
            <w:tcBorders>
              <w:left w:val="single" w:sz="4" w:space="0" w:color="auto"/>
              <w:right w:val="single" w:sz="4" w:space="0" w:color="auto"/>
            </w:tcBorders>
            <w:vAlign w:val="bottom"/>
          </w:tcPr>
          <w:p w14:paraId="7D551F6F" w14:textId="4299FF3C" w:rsidR="00C2267B" w:rsidRPr="00E62B59" w:rsidRDefault="00C2267B" w:rsidP="00C2267B">
            <w:pPr>
              <w:pStyle w:val="Wartocitablicy"/>
              <w:spacing w:before="100"/>
              <w:rPr>
                <w:b/>
                <w:noProof/>
              </w:rPr>
            </w:pPr>
            <w:r>
              <w:rPr>
                <w:b/>
                <w:noProof/>
              </w:rPr>
              <w:t>10033</w:t>
            </w:r>
          </w:p>
        </w:tc>
        <w:tc>
          <w:tcPr>
            <w:tcW w:w="525" w:type="pct"/>
            <w:tcBorders>
              <w:left w:val="single" w:sz="4" w:space="0" w:color="auto"/>
              <w:right w:val="single" w:sz="4" w:space="0" w:color="auto"/>
            </w:tcBorders>
            <w:vAlign w:val="bottom"/>
          </w:tcPr>
          <w:p w14:paraId="45A3D74A" w14:textId="48AD7BAC" w:rsidR="00C2267B" w:rsidRPr="00E62B59" w:rsidRDefault="00C2267B" w:rsidP="00C2267B">
            <w:pPr>
              <w:pStyle w:val="Wartocitablicy"/>
              <w:spacing w:before="100"/>
              <w:rPr>
                <w:b/>
                <w:noProof/>
              </w:rPr>
            </w:pPr>
            <w:r>
              <w:rPr>
                <w:b/>
                <w:noProof/>
              </w:rPr>
              <w:t>1588</w:t>
            </w:r>
          </w:p>
        </w:tc>
        <w:tc>
          <w:tcPr>
            <w:tcW w:w="396" w:type="pct"/>
            <w:tcBorders>
              <w:left w:val="single" w:sz="4" w:space="0" w:color="auto"/>
              <w:right w:val="single" w:sz="4" w:space="0" w:color="auto"/>
            </w:tcBorders>
            <w:vAlign w:val="bottom"/>
          </w:tcPr>
          <w:p w14:paraId="3987165D" w14:textId="426E5385" w:rsidR="00C2267B" w:rsidRPr="00E62B59" w:rsidRDefault="00C2267B" w:rsidP="00C2267B">
            <w:pPr>
              <w:pStyle w:val="Wartocitablicy"/>
              <w:spacing w:before="100"/>
              <w:rPr>
                <w:b/>
                <w:noProof/>
              </w:rPr>
            </w:pPr>
            <w:r>
              <w:rPr>
                <w:b/>
                <w:noProof/>
              </w:rPr>
              <w:t>2275</w:t>
            </w:r>
          </w:p>
        </w:tc>
        <w:tc>
          <w:tcPr>
            <w:tcW w:w="385" w:type="pct"/>
            <w:gridSpan w:val="2"/>
            <w:tcBorders>
              <w:left w:val="single" w:sz="4" w:space="0" w:color="auto"/>
              <w:right w:val="single" w:sz="4" w:space="0" w:color="auto"/>
            </w:tcBorders>
            <w:vAlign w:val="bottom"/>
          </w:tcPr>
          <w:p w14:paraId="0E71B785" w14:textId="1D86ED96" w:rsidR="00C2267B" w:rsidRPr="00E62B59" w:rsidRDefault="00C2267B" w:rsidP="00C2267B">
            <w:pPr>
              <w:pStyle w:val="Wartocitablicy"/>
              <w:spacing w:before="100"/>
              <w:rPr>
                <w:b/>
                <w:noProof/>
              </w:rPr>
            </w:pPr>
            <w:r>
              <w:rPr>
                <w:b/>
                <w:noProof/>
              </w:rPr>
              <w:t>1980</w:t>
            </w:r>
          </w:p>
        </w:tc>
        <w:tc>
          <w:tcPr>
            <w:tcW w:w="395" w:type="pct"/>
            <w:tcBorders>
              <w:left w:val="single" w:sz="4" w:space="0" w:color="auto"/>
              <w:right w:val="single" w:sz="4" w:space="0" w:color="auto"/>
            </w:tcBorders>
            <w:vAlign w:val="bottom"/>
          </w:tcPr>
          <w:p w14:paraId="3B9A129A" w14:textId="5C5545EB" w:rsidR="00C2267B" w:rsidRPr="00E62B59" w:rsidRDefault="00C2267B" w:rsidP="00C2267B">
            <w:pPr>
              <w:pStyle w:val="Wartocitablicy"/>
              <w:spacing w:before="100"/>
              <w:rPr>
                <w:b/>
                <w:noProof/>
              </w:rPr>
            </w:pPr>
            <w:r>
              <w:rPr>
                <w:b/>
                <w:noProof/>
              </w:rPr>
              <w:t>1491</w:t>
            </w:r>
          </w:p>
        </w:tc>
        <w:tc>
          <w:tcPr>
            <w:tcW w:w="393" w:type="pct"/>
            <w:tcBorders>
              <w:left w:val="single" w:sz="4" w:space="0" w:color="auto"/>
              <w:right w:val="single" w:sz="4" w:space="0" w:color="auto"/>
            </w:tcBorders>
            <w:vAlign w:val="bottom"/>
          </w:tcPr>
          <w:p w14:paraId="20C87B02" w14:textId="4E682B93" w:rsidR="00C2267B" w:rsidRPr="00E62B59" w:rsidRDefault="00C2267B" w:rsidP="00C2267B">
            <w:pPr>
              <w:pStyle w:val="Wartocitablicy"/>
              <w:spacing w:before="100"/>
              <w:rPr>
                <w:b/>
                <w:noProof/>
              </w:rPr>
            </w:pPr>
            <w:r>
              <w:rPr>
                <w:b/>
                <w:noProof/>
              </w:rPr>
              <w:t>1677</w:t>
            </w:r>
          </w:p>
        </w:tc>
        <w:tc>
          <w:tcPr>
            <w:tcW w:w="389" w:type="pct"/>
            <w:tcBorders>
              <w:left w:val="single" w:sz="4" w:space="0" w:color="auto"/>
              <w:right w:val="single" w:sz="4" w:space="0" w:color="auto"/>
            </w:tcBorders>
            <w:vAlign w:val="bottom"/>
          </w:tcPr>
          <w:p w14:paraId="4623C621" w14:textId="0D5C9320" w:rsidR="00C2267B" w:rsidRPr="00E62B59" w:rsidRDefault="00C2267B" w:rsidP="00C2267B">
            <w:pPr>
              <w:pStyle w:val="Wartocitablicy"/>
              <w:spacing w:before="100"/>
              <w:rPr>
                <w:b/>
                <w:noProof/>
              </w:rPr>
            </w:pPr>
            <w:r>
              <w:rPr>
                <w:b/>
                <w:noProof/>
              </w:rPr>
              <w:t>876</w:t>
            </w:r>
          </w:p>
        </w:tc>
        <w:tc>
          <w:tcPr>
            <w:tcW w:w="410" w:type="pct"/>
            <w:tcBorders>
              <w:left w:val="single" w:sz="4" w:space="0" w:color="auto"/>
            </w:tcBorders>
            <w:vAlign w:val="bottom"/>
          </w:tcPr>
          <w:p w14:paraId="6574C7FD" w14:textId="3384FB9B" w:rsidR="00C2267B" w:rsidRPr="00E62B59" w:rsidRDefault="00C2267B" w:rsidP="00C2267B">
            <w:pPr>
              <w:pStyle w:val="Wartocitablicy"/>
              <w:spacing w:before="100"/>
              <w:rPr>
                <w:b/>
                <w:noProof/>
              </w:rPr>
            </w:pPr>
            <w:r>
              <w:rPr>
                <w:b/>
                <w:noProof/>
              </w:rPr>
              <w:t>146</w:t>
            </w:r>
          </w:p>
        </w:tc>
      </w:tr>
    </w:tbl>
    <w:p w14:paraId="5ED425A9" w14:textId="77777777" w:rsidR="00E62B59" w:rsidRPr="00E62B59" w:rsidRDefault="00E62B59" w:rsidP="00A52D85">
      <w:pPr>
        <w:pStyle w:val="Notka"/>
      </w:pPr>
      <w:r w:rsidRPr="00E62B59">
        <w:t>a Przedziały zostały domknięte prawostronnie, np. w przedziale 1—5 uwzględniono osoby, które pracowały 1 rok i 1 dzień do 5 lat.</w:t>
      </w:r>
    </w:p>
    <w:p w14:paraId="0BB5B311" w14:textId="77777777" w:rsidR="00A52D85" w:rsidRDefault="00E62B59" w:rsidP="00A52D85">
      <w:pPr>
        <w:pStyle w:val="Notkaang"/>
      </w:pPr>
      <w:proofErr w:type="spellStart"/>
      <w:r>
        <w:t>a</w:t>
      </w:r>
      <w:proofErr w:type="spellEnd"/>
      <w:r>
        <w:t xml:space="preserve"> Intervals were shifted upward, e.g., in the interval 1—5 persons who worked 1 year and 1 day to 5 years were included.</w:t>
      </w:r>
      <w:r w:rsidR="00A52D85">
        <w:br w:type="page"/>
      </w:r>
    </w:p>
    <w:p w14:paraId="54A35184" w14:textId="4EDAF63A" w:rsidR="00E62B59" w:rsidRPr="00543C25" w:rsidRDefault="0087121A" w:rsidP="00483B35">
      <w:pPr>
        <w:pStyle w:val="Tytutablicy"/>
      </w:pPr>
      <w:r>
        <w:rPr>
          <w:b w:val="0"/>
        </w:rPr>
        <w:lastRenderedPageBreak/>
        <w:t>TABL. 1</w:t>
      </w:r>
      <w:r w:rsidR="00D7104E">
        <w:rPr>
          <w:b w:val="0"/>
        </w:rPr>
        <w:t>2</w:t>
      </w:r>
      <w:r w:rsidR="00E62B59" w:rsidRPr="00483B35">
        <w:rPr>
          <w:b w:val="0"/>
        </w:rPr>
        <w:t xml:space="preserve"> (7</w:t>
      </w:r>
      <w:r w:rsidR="00D7104E">
        <w:rPr>
          <w:b w:val="0"/>
        </w:rPr>
        <w:t>6</w:t>
      </w:r>
      <w:r w:rsidR="00E62B59" w:rsidRPr="00483B35">
        <w:rPr>
          <w:b w:val="0"/>
        </w:rPr>
        <w:t>).</w:t>
      </w:r>
      <w:r w:rsidR="00E62B59">
        <w:tab/>
      </w:r>
      <w:r w:rsidR="00E62B59" w:rsidRPr="00543C25">
        <w:t>BEZROBOTNI ZAREJESTROWANI KORZYSTAJĄCY Z AKTYWNYCH FORM PRZECIWDZIAŁANIA BEZROBOCIU</w:t>
      </w:r>
      <w:r w:rsidR="00483B35" w:rsidRPr="00483B35">
        <w:rPr>
          <w:b w:val="0"/>
          <w:caps w:val="0"/>
          <w:sz w:val="16"/>
          <w:szCs w:val="16"/>
          <w:vertAlign w:val="superscript"/>
        </w:rPr>
        <w:t xml:space="preserve"> a</w:t>
      </w:r>
    </w:p>
    <w:p w14:paraId="187B1397" w14:textId="77777777" w:rsidR="00E62B59" w:rsidRPr="00D913ED" w:rsidRDefault="00E62B59" w:rsidP="00483B35">
      <w:pPr>
        <w:pStyle w:val="Tytutablicyang"/>
      </w:pPr>
      <w:r w:rsidRPr="00D913ED">
        <w:t>REGISTERED UNEMPLOYED PERSONS BENEFITTING FROM LABOUR MARKET PROGRAMME</w:t>
      </w:r>
      <w:r w:rsidR="00483B35" w:rsidRPr="00483B35">
        <w:rPr>
          <w:caps w:val="0"/>
          <w:sz w:val="16"/>
          <w:szCs w:val="16"/>
          <w:vertAlign w:val="superscript"/>
        </w:rPr>
        <w:t xml:space="preserve"> a</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7"/>
        <w:gridCol w:w="777"/>
        <w:gridCol w:w="782"/>
        <w:gridCol w:w="782"/>
        <w:gridCol w:w="2268"/>
      </w:tblGrid>
      <w:tr w:rsidR="00D832E6" w:rsidRPr="00E62B59" w14:paraId="704AAE06" w14:textId="77777777" w:rsidTr="009E610A">
        <w:trPr>
          <w:trHeight w:val="510"/>
        </w:trPr>
        <w:tc>
          <w:tcPr>
            <w:tcW w:w="2268" w:type="dxa"/>
            <w:tcBorders>
              <w:top w:val="single" w:sz="4" w:space="0" w:color="auto"/>
              <w:bottom w:val="single" w:sz="4" w:space="0" w:color="auto"/>
            </w:tcBorders>
            <w:vAlign w:val="center"/>
          </w:tcPr>
          <w:p w14:paraId="44AB4B24" w14:textId="77777777" w:rsidR="00D832E6" w:rsidRPr="00E62B59" w:rsidRDefault="00D832E6" w:rsidP="00D832E6">
            <w:pPr>
              <w:pStyle w:val="Gwkatablicy"/>
            </w:pPr>
            <w:r w:rsidRPr="00E62B59">
              <w:t>WYSZCZEGÓLNIENIE</w:t>
            </w:r>
          </w:p>
        </w:tc>
        <w:tc>
          <w:tcPr>
            <w:tcW w:w="777" w:type="dxa"/>
            <w:tcBorders>
              <w:top w:val="single" w:sz="4" w:space="0" w:color="auto"/>
              <w:bottom w:val="single" w:sz="4" w:space="0" w:color="auto"/>
            </w:tcBorders>
            <w:vAlign w:val="center"/>
          </w:tcPr>
          <w:p w14:paraId="7A6E8242" w14:textId="31708493" w:rsidR="00D832E6" w:rsidRPr="00E62B59" w:rsidRDefault="00D832E6" w:rsidP="00D832E6">
            <w:pPr>
              <w:pStyle w:val="Gwkatablicy"/>
            </w:pPr>
            <w:r w:rsidRPr="00E62B59">
              <w:t>2015</w:t>
            </w:r>
          </w:p>
        </w:tc>
        <w:tc>
          <w:tcPr>
            <w:tcW w:w="777" w:type="dxa"/>
            <w:tcBorders>
              <w:top w:val="single" w:sz="4" w:space="0" w:color="auto"/>
              <w:bottom w:val="single" w:sz="4" w:space="0" w:color="auto"/>
            </w:tcBorders>
            <w:vAlign w:val="center"/>
          </w:tcPr>
          <w:p w14:paraId="7C882A8A" w14:textId="7B329348" w:rsidR="00D832E6" w:rsidRPr="00E62B59" w:rsidRDefault="00D832E6" w:rsidP="00D17754">
            <w:pPr>
              <w:pStyle w:val="Gwkatablicy"/>
            </w:pPr>
            <w:r w:rsidRPr="00E62B59">
              <w:t>20</w:t>
            </w:r>
            <w:r w:rsidR="00D17754">
              <w:t>19</w:t>
            </w:r>
          </w:p>
        </w:tc>
        <w:tc>
          <w:tcPr>
            <w:tcW w:w="782" w:type="dxa"/>
            <w:tcBorders>
              <w:top w:val="single" w:sz="4" w:space="0" w:color="auto"/>
              <w:bottom w:val="single" w:sz="4" w:space="0" w:color="auto"/>
            </w:tcBorders>
            <w:vAlign w:val="center"/>
          </w:tcPr>
          <w:p w14:paraId="0ED4E70C" w14:textId="38F48860" w:rsidR="00D832E6" w:rsidRPr="00E62B59" w:rsidRDefault="00D832E6" w:rsidP="00D17754">
            <w:pPr>
              <w:pStyle w:val="Gwkatablicy"/>
            </w:pPr>
            <w:r w:rsidRPr="00E62B59">
              <w:t>20</w:t>
            </w:r>
            <w:r>
              <w:t>2</w:t>
            </w:r>
            <w:r w:rsidR="00D17754">
              <w:t>0</w:t>
            </w:r>
          </w:p>
        </w:tc>
        <w:tc>
          <w:tcPr>
            <w:tcW w:w="782" w:type="dxa"/>
            <w:tcBorders>
              <w:top w:val="single" w:sz="4" w:space="0" w:color="auto"/>
              <w:bottom w:val="single" w:sz="4" w:space="0" w:color="auto"/>
            </w:tcBorders>
            <w:vAlign w:val="center"/>
          </w:tcPr>
          <w:p w14:paraId="18B07507" w14:textId="09088ECF" w:rsidR="00D832E6" w:rsidRPr="00E62B59" w:rsidRDefault="00D832E6" w:rsidP="00D832E6">
            <w:pPr>
              <w:pStyle w:val="Gwkatablicy"/>
            </w:pPr>
            <w:r w:rsidRPr="00E62B59">
              <w:t>20</w:t>
            </w:r>
            <w:r>
              <w:t>22</w:t>
            </w:r>
          </w:p>
        </w:tc>
        <w:tc>
          <w:tcPr>
            <w:tcW w:w="2268" w:type="dxa"/>
            <w:tcBorders>
              <w:top w:val="single" w:sz="4" w:space="0" w:color="auto"/>
              <w:bottom w:val="single" w:sz="4" w:space="0" w:color="auto"/>
            </w:tcBorders>
            <w:vAlign w:val="center"/>
          </w:tcPr>
          <w:p w14:paraId="448653D3" w14:textId="77777777" w:rsidR="00D832E6" w:rsidRPr="00E62B59" w:rsidRDefault="00D832E6" w:rsidP="00D832E6">
            <w:pPr>
              <w:pStyle w:val="Gwkatablicyang"/>
            </w:pPr>
            <w:r w:rsidRPr="00E62B59">
              <w:t>SPECIFICATION</w:t>
            </w:r>
          </w:p>
        </w:tc>
      </w:tr>
      <w:tr w:rsidR="00D17754" w:rsidRPr="00F27468" w14:paraId="6CC90731" w14:textId="77777777" w:rsidTr="009E610A">
        <w:tc>
          <w:tcPr>
            <w:tcW w:w="2268" w:type="dxa"/>
            <w:tcBorders>
              <w:top w:val="single" w:sz="4" w:space="0" w:color="auto"/>
            </w:tcBorders>
            <w:vAlign w:val="bottom"/>
          </w:tcPr>
          <w:p w14:paraId="7C031D5A" w14:textId="77777777" w:rsidR="00D17754" w:rsidRPr="00483B35" w:rsidRDefault="00D17754" w:rsidP="00D17754">
            <w:pPr>
              <w:pStyle w:val="Boczek4"/>
              <w:spacing w:before="60"/>
            </w:pPr>
            <w:r w:rsidRPr="00483B35">
              <w:t xml:space="preserve">Podejmujący zatrudnienie przy pracach interwencyjnych </w:t>
            </w:r>
            <w:r w:rsidRPr="00483B35">
              <w:tab/>
            </w:r>
          </w:p>
        </w:tc>
        <w:tc>
          <w:tcPr>
            <w:tcW w:w="777" w:type="dxa"/>
            <w:tcBorders>
              <w:top w:val="single" w:sz="4" w:space="0" w:color="auto"/>
            </w:tcBorders>
            <w:vAlign w:val="bottom"/>
          </w:tcPr>
          <w:p w14:paraId="1E8A0B98" w14:textId="1CACF232" w:rsidR="00D17754" w:rsidRPr="00E62B59" w:rsidRDefault="00D17754" w:rsidP="00D17754">
            <w:pPr>
              <w:pStyle w:val="Wartocitablicy"/>
              <w:spacing w:before="60"/>
              <w:rPr>
                <w:noProof/>
              </w:rPr>
            </w:pPr>
            <w:r w:rsidRPr="00E62B59">
              <w:rPr>
                <w:noProof/>
              </w:rPr>
              <w:t>178</w:t>
            </w:r>
          </w:p>
        </w:tc>
        <w:tc>
          <w:tcPr>
            <w:tcW w:w="777" w:type="dxa"/>
            <w:tcBorders>
              <w:top w:val="single" w:sz="4" w:space="0" w:color="auto"/>
            </w:tcBorders>
            <w:vAlign w:val="bottom"/>
          </w:tcPr>
          <w:p w14:paraId="30EB9079" w14:textId="6441C33D" w:rsidR="00D17754" w:rsidRPr="00E62B59" w:rsidRDefault="00D17754" w:rsidP="00D17754">
            <w:pPr>
              <w:pStyle w:val="Wartocitablicy"/>
              <w:spacing w:before="60"/>
              <w:rPr>
                <w:noProof/>
              </w:rPr>
            </w:pPr>
            <w:r w:rsidRPr="00E62B59">
              <w:rPr>
                <w:noProof/>
              </w:rPr>
              <w:t>67</w:t>
            </w:r>
          </w:p>
        </w:tc>
        <w:tc>
          <w:tcPr>
            <w:tcW w:w="782" w:type="dxa"/>
            <w:tcBorders>
              <w:top w:val="single" w:sz="4" w:space="0" w:color="auto"/>
            </w:tcBorders>
            <w:vAlign w:val="bottom"/>
          </w:tcPr>
          <w:p w14:paraId="58124C05" w14:textId="78F2402D" w:rsidR="00D17754" w:rsidRPr="00E62B59" w:rsidRDefault="00D17754" w:rsidP="00D17754">
            <w:pPr>
              <w:pStyle w:val="Wartocitablicy"/>
              <w:spacing w:before="60"/>
              <w:rPr>
                <w:noProof/>
              </w:rPr>
            </w:pPr>
            <w:r>
              <w:rPr>
                <w:noProof/>
              </w:rPr>
              <w:t>24</w:t>
            </w:r>
          </w:p>
        </w:tc>
        <w:tc>
          <w:tcPr>
            <w:tcW w:w="782" w:type="dxa"/>
            <w:tcBorders>
              <w:top w:val="single" w:sz="4" w:space="0" w:color="auto"/>
            </w:tcBorders>
            <w:vAlign w:val="bottom"/>
          </w:tcPr>
          <w:p w14:paraId="50FB4264" w14:textId="0494E5E8" w:rsidR="00D17754" w:rsidRPr="00E62B59" w:rsidRDefault="00D17754" w:rsidP="00D17754">
            <w:pPr>
              <w:pStyle w:val="Wartocitablicy"/>
              <w:spacing w:before="60"/>
              <w:rPr>
                <w:noProof/>
              </w:rPr>
            </w:pPr>
            <w:r>
              <w:rPr>
                <w:noProof/>
              </w:rPr>
              <w:t>124</w:t>
            </w:r>
          </w:p>
        </w:tc>
        <w:tc>
          <w:tcPr>
            <w:tcW w:w="2268" w:type="dxa"/>
            <w:tcBorders>
              <w:top w:val="single" w:sz="4" w:space="0" w:color="auto"/>
            </w:tcBorders>
            <w:vAlign w:val="bottom"/>
          </w:tcPr>
          <w:p w14:paraId="522EE9B8" w14:textId="77777777" w:rsidR="00D17754" w:rsidRPr="00E62B59" w:rsidRDefault="00D17754" w:rsidP="00D17754">
            <w:pPr>
              <w:pStyle w:val="Boczek4ang"/>
              <w:spacing w:before="60"/>
            </w:pPr>
            <w:r w:rsidRPr="00E62B59">
              <w:t>Persons undertaking employment in intervention works</w:t>
            </w:r>
          </w:p>
        </w:tc>
      </w:tr>
      <w:tr w:rsidR="00D17754" w:rsidRPr="00E62B59" w14:paraId="3F8ABDE9" w14:textId="77777777" w:rsidTr="009E610A">
        <w:tc>
          <w:tcPr>
            <w:tcW w:w="2268" w:type="dxa"/>
            <w:vAlign w:val="bottom"/>
          </w:tcPr>
          <w:p w14:paraId="7725CA59" w14:textId="77777777" w:rsidR="00D17754" w:rsidRPr="00E62B59" w:rsidRDefault="00D17754" w:rsidP="00D17754">
            <w:pPr>
              <w:pStyle w:val="Boczek41f"/>
              <w:spacing w:before="240"/>
            </w:pPr>
            <w:r w:rsidRPr="00E62B59">
              <w:t xml:space="preserve">w tym kobiety </w:t>
            </w:r>
            <w:r w:rsidRPr="00E62B59">
              <w:tab/>
            </w:r>
          </w:p>
        </w:tc>
        <w:tc>
          <w:tcPr>
            <w:tcW w:w="777" w:type="dxa"/>
            <w:vAlign w:val="bottom"/>
          </w:tcPr>
          <w:p w14:paraId="7FD0B9BB" w14:textId="414A81A5" w:rsidR="00D17754" w:rsidRPr="00E62B59" w:rsidRDefault="00D17754" w:rsidP="00D17754">
            <w:pPr>
              <w:pStyle w:val="Wartocitablicy"/>
              <w:spacing w:before="240"/>
              <w:rPr>
                <w:noProof/>
              </w:rPr>
            </w:pPr>
            <w:r w:rsidRPr="00E62B59">
              <w:rPr>
                <w:noProof/>
              </w:rPr>
              <w:t>104</w:t>
            </w:r>
          </w:p>
        </w:tc>
        <w:tc>
          <w:tcPr>
            <w:tcW w:w="777" w:type="dxa"/>
            <w:vAlign w:val="bottom"/>
          </w:tcPr>
          <w:p w14:paraId="05722F73" w14:textId="6CD13198" w:rsidR="00D17754" w:rsidRPr="00E62B59" w:rsidRDefault="00D17754" w:rsidP="00D17754">
            <w:pPr>
              <w:pStyle w:val="Wartocitablicy"/>
              <w:spacing w:before="240"/>
              <w:rPr>
                <w:noProof/>
              </w:rPr>
            </w:pPr>
            <w:r w:rsidRPr="00E62B59">
              <w:rPr>
                <w:noProof/>
              </w:rPr>
              <w:t>42</w:t>
            </w:r>
          </w:p>
        </w:tc>
        <w:tc>
          <w:tcPr>
            <w:tcW w:w="782" w:type="dxa"/>
            <w:vAlign w:val="bottom"/>
          </w:tcPr>
          <w:p w14:paraId="089313A4" w14:textId="343B912A" w:rsidR="00D17754" w:rsidRPr="00E62B59" w:rsidRDefault="00D17754" w:rsidP="00D17754">
            <w:pPr>
              <w:pStyle w:val="Wartocitablicy"/>
              <w:spacing w:before="240"/>
              <w:rPr>
                <w:noProof/>
              </w:rPr>
            </w:pPr>
            <w:r>
              <w:rPr>
                <w:noProof/>
              </w:rPr>
              <w:t>13</w:t>
            </w:r>
          </w:p>
        </w:tc>
        <w:tc>
          <w:tcPr>
            <w:tcW w:w="782" w:type="dxa"/>
            <w:vAlign w:val="bottom"/>
          </w:tcPr>
          <w:p w14:paraId="0D652B49" w14:textId="5F44B891" w:rsidR="00D17754" w:rsidRPr="00E62B59" w:rsidRDefault="00D17754" w:rsidP="00D17754">
            <w:pPr>
              <w:pStyle w:val="Wartocitablicy"/>
              <w:spacing w:before="240"/>
              <w:rPr>
                <w:noProof/>
              </w:rPr>
            </w:pPr>
            <w:r>
              <w:rPr>
                <w:noProof/>
              </w:rPr>
              <w:t>78</w:t>
            </w:r>
          </w:p>
        </w:tc>
        <w:tc>
          <w:tcPr>
            <w:tcW w:w="2268" w:type="dxa"/>
            <w:vAlign w:val="bottom"/>
          </w:tcPr>
          <w:p w14:paraId="7D3A458A" w14:textId="38672403" w:rsidR="00D17754" w:rsidRPr="00D7104E" w:rsidRDefault="00D17754" w:rsidP="009854C7">
            <w:pPr>
              <w:pStyle w:val="Boczek41fang"/>
              <w:spacing w:before="240"/>
            </w:pPr>
            <w:r w:rsidRPr="00D7104E">
              <w:t xml:space="preserve">of which </w:t>
            </w:r>
            <w:r w:rsidR="009854C7" w:rsidRPr="00D7104E">
              <w:t>women</w:t>
            </w:r>
          </w:p>
        </w:tc>
      </w:tr>
      <w:tr w:rsidR="00D17754" w:rsidRPr="00F27468" w14:paraId="403673CB" w14:textId="77777777" w:rsidTr="009E610A">
        <w:tc>
          <w:tcPr>
            <w:tcW w:w="2268" w:type="dxa"/>
            <w:vAlign w:val="bottom"/>
          </w:tcPr>
          <w:p w14:paraId="48A47A5F" w14:textId="77777777" w:rsidR="00D17754" w:rsidRPr="00E62B59" w:rsidRDefault="00D17754" w:rsidP="00D17754">
            <w:pPr>
              <w:pStyle w:val="Boczek4"/>
              <w:spacing w:before="240"/>
            </w:pPr>
            <w:r w:rsidRPr="00E62B59">
              <w:t xml:space="preserve">Podejmujący zatrudnienie przy robotach publicznych </w:t>
            </w:r>
            <w:r w:rsidRPr="00E62B59">
              <w:tab/>
            </w:r>
          </w:p>
        </w:tc>
        <w:tc>
          <w:tcPr>
            <w:tcW w:w="777" w:type="dxa"/>
            <w:vAlign w:val="bottom"/>
          </w:tcPr>
          <w:p w14:paraId="68F76979" w14:textId="7938E0AF" w:rsidR="00D17754" w:rsidRPr="00E62B59" w:rsidRDefault="00D17754" w:rsidP="00D17754">
            <w:pPr>
              <w:pStyle w:val="Wartocitablicy"/>
              <w:spacing w:before="240"/>
              <w:rPr>
                <w:noProof/>
              </w:rPr>
            </w:pPr>
            <w:r w:rsidRPr="00E62B59">
              <w:rPr>
                <w:noProof/>
              </w:rPr>
              <w:t>82</w:t>
            </w:r>
          </w:p>
        </w:tc>
        <w:tc>
          <w:tcPr>
            <w:tcW w:w="777" w:type="dxa"/>
            <w:vAlign w:val="bottom"/>
          </w:tcPr>
          <w:p w14:paraId="7696346D" w14:textId="7520F192" w:rsidR="00D17754" w:rsidRPr="00E62B59" w:rsidRDefault="00D17754" w:rsidP="00D17754">
            <w:pPr>
              <w:pStyle w:val="Wartocitablicy"/>
              <w:spacing w:before="240"/>
              <w:rPr>
                <w:noProof/>
              </w:rPr>
            </w:pPr>
            <w:r w:rsidRPr="00E62B59">
              <w:rPr>
                <w:noProof/>
              </w:rPr>
              <w:t>19</w:t>
            </w:r>
          </w:p>
        </w:tc>
        <w:tc>
          <w:tcPr>
            <w:tcW w:w="782" w:type="dxa"/>
            <w:vAlign w:val="bottom"/>
          </w:tcPr>
          <w:p w14:paraId="7B6621E5" w14:textId="3848FC6E" w:rsidR="00D17754" w:rsidRPr="00E62B59" w:rsidRDefault="00D17754" w:rsidP="00D17754">
            <w:pPr>
              <w:pStyle w:val="Wartocitablicy"/>
              <w:spacing w:before="240"/>
              <w:rPr>
                <w:noProof/>
              </w:rPr>
            </w:pPr>
            <w:r>
              <w:rPr>
                <w:noProof/>
              </w:rPr>
              <w:t>–</w:t>
            </w:r>
          </w:p>
        </w:tc>
        <w:tc>
          <w:tcPr>
            <w:tcW w:w="782" w:type="dxa"/>
            <w:vAlign w:val="bottom"/>
          </w:tcPr>
          <w:p w14:paraId="182F4867" w14:textId="6A6970DC" w:rsidR="00D17754" w:rsidRPr="00E62B59" w:rsidRDefault="00D17754" w:rsidP="00D17754">
            <w:pPr>
              <w:pStyle w:val="Wartocitablicy"/>
              <w:spacing w:before="240"/>
              <w:rPr>
                <w:noProof/>
              </w:rPr>
            </w:pPr>
            <w:r>
              <w:rPr>
                <w:noProof/>
              </w:rPr>
              <w:t>53</w:t>
            </w:r>
          </w:p>
        </w:tc>
        <w:tc>
          <w:tcPr>
            <w:tcW w:w="2268" w:type="dxa"/>
            <w:vAlign w:val="bottom"/>
          </w:tcPr>
          <w:p w14:paraId="68F954C8" w14:textId="77777777" w:rsidR="00D17754" w:rsidRPr="00D7104E" w:rsidRDefault="00D17754" w:rsidP="00D17754">
            <w:pPr>
              <w:pStyle w:val="Boczek4ang"/>
              <w:spacing w:before="240"/>
            </w:pPr>
            <w:r w:rsidRPr="00D7104E">
              <w:t xml:space="preserve">Persons undertaking employment in public works </w:t>
            </w:r>
          </w:p>
        </w:tc>
      </w:tr>
      <w:tr w:rsidR="00D17754" w:rsidRPr="00E62B59" w14:paraId="1E879F39" w14:textId="77777777" w:rsidTr="009E610A">
        <w:tc>
          <w:tcPr>
            <w:tcW w:w="2268" w:type="dxa"/>
            <w:vAlign w:val="bottom"/>
          </w:tcPr>
          <w:p w14:paraId="0405053F" w14:textId="77777777" w:rsidR="00D17754" w:rsidRPr="00E62B59" w:rsidRDefault="00D17754" w:rsidP="00D17754">
            <w:pPr>
              <w:pStyle w:val="Boczek41f"/>
              <w:spacing w:before="240"/>
            </w:pPr>
            <w:r w:rsidRPr="00E62B59">
              <w:t xml:space="preserve">w tym kobiety </w:t>
            </w:r>
            <w:r w:rsidRPr="00E62B59">
              <w:tab/>
            </w:r>
          </w:p>
        </w:tc>
        <w:tc>
          <w:tcPr>
            <w:tcW w:w="777" w:type="dxa"/>
            <w:vAlign w:val="bottom"/>
          </w:tcPr>
          <w:p w14:paraId="4FA6F4D6" w14:textId="2A7EED2F" w:rsidR="00D17754" w:rsidRPr="00E62B59" w:rsidRDefault="00D17754" w:rsidP="00D17754">
            <w:pPr>
              <w:pStyle w:val="Wartocitablicy"/>
              <w:spacing w:before="240"/>
              <w:rPr>
                <w:noProof/>
              </w:rPr>
            </w:pPr>
            <w:r w:rsidRPr="00E62B59">
              <w:rPr>
                <w:noProof/>
              </w:rPr>
              <w:t>55</w:t>
            </w:r>
          </w:p>
        </w:tc>
        <w:tc>
          <w:tcPr>
            <w:tcW w:w="777" w:type="dxa"/>
            <w:vAlign w:val="bottom"/>
          </w:tcPr>
          <w:p w14:paraId="530BA35D" w14:textId="67E21A99" w:rsidR="00D17754" w:rsidRPr="00E62B59" w:rsidRDefault="00D17754" w:rsidP="00D17754">
            <w:pPr>
              <w:pStyle w:val="Wartocitablicy"/>
              <w:spacing w:before="240"/>
              <w:rPr>
                <w:noProof/>
              </w:rPr>
            </w:pPr>
            <w:r w:rsidRPr="00E62B59">
              <w:rPr>
                <w:noProof/>
              </w:rPr>
              <w:t>14</w:t>
            </w:r>
          </w:p>
        </w:tc>
        <w:tc>
          <w:tcPr>
            <w:tcW w:w="782" w:type="dxa"/>
            <w:vAlign w:val="bottom"/>
          </w:tcPr>
          <w:p w14:paraId="0086F6AA" w14:textId="2DA33046" w:rsidR="00D17754" w:rsidRPr="00E62B59" w:rsidRDefault="00D17754" w:rsidP="00D17754">
            <w:pPr>
              <w:pStyle w:val="Wartocitablicy"/>
              <w:spacing w:before="240"/>
              <w:rPr>
                <w:noProof/>
              </w:rPr>
            </w:pPr>
            <w:r>
              <w:rPr>
                <w:noProof/>
              </w:rPr>
              <w:t>–</w:t>
            </w:r>
          </w:p>
        </w:tc>
        <w:tc>
          <w:tcPr>
            <w:tcW w:w="782" w:type="dxa"/>
            <w:vAlign w:val="bottom"/>
          </w:tcPr>
          <w:p w14:paraId="54B17CFF" w14:textId="6A1B8E1F" w:rsidR="00D17754" w:rsidRPr="00E62B59" w:rsidRDefault="00D17754" w:rsidP="00D17754">
            <w:pPr>
              <w:pStyle w:val="Wartocitablicy"/>
              <w:spacing w:before="240"/>
              <w:rPr>
                <w:noProof/>
              </w:rPr>
            </w:pPr>
            <w:r>
              <w:rPr>
                <w:noProof/>
              </w:rPr>
              <w:t>36</w:t>
            </w:r>
          </w:p>
        </w:tc>
        <w:tc>
          <w:tcPr>
            <w:tcW w:w="2268" w:type="dxa"/>
            <w:vAlign w:val="bottom"/>
          </w:tcPr>
          <w:p w14:paraId="3815270B" w14:textId="304CF99F" w:rsidR="00D17754" w:rsidRPr="00D7104E" w:rsidRDefault="00D17754" w:rsidP="009854C7">
            <w:pPr>
              <w:pStyle w:val="Boczek41fang"/>
              <w:spacing w:before="240"/>
            </w:pPr>
            <w:r w:rsidRPr="00D7104E">
              <w:t xml:space="preserve">of which </w:t>
            </w:r>
            <w:r w:rsidR="009854C7" w:rsidRPr="00D7104E">
              <w:t>women</w:t>
            </w:r>
          </w:p>
        </w:tc>
      </w:tr>
      <w:tr w:rsidR="00D17754" w:rsidRPr="00F27468" w14:paraId="774E67BF" w14:textId="77777777" w:rsidTr="009E610A">
        <w:tc>
          <w:tcPr>
            <w:tcW w:w="2268" w:type="dxa"/>
            <w:vAlign w:val="bottom"/>
          </w:tcPr>
          <w:p w14:paraId="53F41975" w14:textId="1CAAD723" w:rsidR="00D17754" w:rsidRPr="00E62B59" w:rsidRDefault="00D17754" w:rsidP="00D17754">
            <w:pPr>
              <w:pStyle w:val="Boczek4"/>
              <w:spacing w:before="240"/>
            </w:pPr>
            <w:r w:rsidRPr="00E62B59">
              <w:t>Roz</w:t>
            </w:r>
            <w:r>
              <w:t xml:space="preserve">poczynający szkolenie i staż   </w:t>
            </w:r>
          </w:p>
        </w:tc>
        <w:tc>
          <w:tcPr>
            <w:tcW w:w="777" w:type="dxa"/>
            <w:vAlign w:val="bottom"/>
          </w:tcPr>
          <w:p w14:paraId="56818FD8" w14:textId="02505EC2" w:rsidR="00D17754" w:rsidRPr="00E62B59" w:rsidRDefault="00D17754" w:rsidP="00D17754">
            <w:pPr>
              <w:pStyle w:val="Wartocitablicy"/>
              <w:spacing w:before="240"/>
              <w:rPr>
                <w:noProof/>
              </w:rPr>
            </w:pPr>
            <w:r w:rsidRPr="00E62B59">
              <w:rPr>
                <w:noProof/>
              </w:rPr>
              <w:t>2416</w:t>
            </w:r>
          </w:p>
        </w:tc>
        <w:tc>
          <w:tcPr>
            <w:tcW w:w="777" w:type="dxa"/>
            <w:vAlign w:val="bottom"/>
          </w:tcPr>
          <w:p w14:paraId="4378325A" w14:textId="077CE5B8" w:rsidR="00D17754" w:rsidRPr="00E62B59" w:rsidRDefault="00D17754" w:rsidP="00D17754">
            <w:pPr>
              <w:pStyle w:val="Wartocitablicy"/>
              <w:spacing w:before="240"/>
              <w:rPr>
                <w:noProof/>
              </w:rPr>
            </w:pPr>
            <w:r w:rsidRPr="00E62B59">
              <w:rPr>
                <w:noProof/>
              </w:rPr>
              <w:t>1328</w:t>
            </w:r>
          </w:p>
        </w:tc>
        <w:tc>
          <w:tcPr>
            <w:tcW w:w="782" w:type="dxa"/>
            <w:vAlign w:val="bottom"/>
          </w:tcPr>
          <w:p w14:paraId="75307B36" w14:textId="63C97BC3" w:rsidR="00D17754" w:rsidRPr="00E62B59" w:rsidRDefault="00D17754" w:rsidP="00D17754">
            <w:pPr>
              <w:pStyle w:val="Wartocitablicy"/>
              <w:spacing w:before="240"/>
              <w:rPr>
                <w:noProof/>
              </w:rPr>
            </w:pPr>
            <w:r>
              <w:rPr>
                <w:noProof/>
              </w:rPr>
              <w:t>375</w:t>
            </w:r>
          </w:p>
        </w:tc>
        <w:tc>
          <w:tcPr>
            <w:tcW w:w="782" w:type="dxa"/>
            <w:vAlign w:val="bottom"/>
          </w:tcPr>
          <w:p w14:paraId="5FF3C29F" w14:textId="3E28322C" w:rsidR="00D17754" w:rsidRPr="00E62B59" w:rsidRDefault="00D17754" w:rsidP="00D17754">
            <w:pPr>
              <w:pStyle w:val="Wartocitablicy"/>
              <w:spacing w:before="240"/>
              <w:rPr>
                <w:noProof/>
              </w:rPr>
            </w:pPr>
            <w:r>
              <w:rPr>
                <w:noProof/>
              </w:rPr>
              <w:t>1851</w:t>
            </w:r>
          </w:p>
        </w:tc>
        <w:tc>
          <w:tcPr>
            <w:tcW w:w="2268" w:type="dxa"/>
            <w:vAlign w:val="bottom"/>
          </w:tcPr>
          <w:p w14:paraId="257E3F48" w14:textId="1DADAAAF" w:rsidR="00D17754" w:rsidRPr="00D7104E" w:rsidRDefault="00D17754" w:rsidP="00D17754">
            <w:pPr>
              <w:pStyle w:val="Boczek4ang"/>
              <w:spacing w:before="240"/>
            </w:pPr>
            <w:r w:rsidRPr="00D7104E">
              <w:t>Persons starting workplace training and traineeship</w:t>
            </w:r>
          </w:p>
        </w:tc>
      </w:tr>
      <w:tr w:rsidR="00D17754" w:rsidRPr="00E62B59" w14:paraId="3967874C" w14:textId="77777777" w:rsidTr="009E610A">
        <w:tc>
          <w:tcPr>
            <w:tcW w:w="2268" w:type="dxa"/>
            <w:vAlign w:val="bottom"/>
          </w:tcPr>
          <w:p w14:paraId="15EF0C3E" w14:textId="77777777" w:rsidR="00D17754" w:rsidRPr="00E62B59" w:rsidRDefault="00D17754" w:rsidP="00D17754">
            <w:pPr>
              <w:pStyle w:val="Boczek41f"/>
              <w:spacing w:before="240"/>
            </w:pPr>
            <w:r w:rsidRPr="00E62B59">
              <w:t xml:space="preserve">w tym kobiety </w:t>
            </w:r>
            <w:r w:rsidRPr="00E62B59">
              <w:tab/>
            </w:r>
          </w:p>
        </w:tc>
        <w:tc>
          <w:tcPr>
            <w:tcW w:w="777" w:type="dxa"/>
            <w:vAlign w:val="bottom"/>
          </w:tcPr>
          <w:p w14:paraId="0EB551C3" w14:textId="74BA4C3D" w:rsidR="00D17754" w:rsidRPr="00E62B59" w:rsidRDefault="00D17754" w:rsidP="00D17754">
            <w:pPr>
              <w:pStyle w:val="Wartocitablicy"/>
              <w:spacing w:before="240"/>
              <w:rPr>
                <w:noProof/>
              </w:rPr>
            </w:pPr>
            <w:r w:rsidRPr="00E62B59">
              <w:rPr>
                <w:noProof/>
              </w:rPr>
              <w:t>1426</w:t>
            </w:r>
          </w:p>
        </w:tc>
        <w:tc>
          <w:tcPr>
            <w:tcW w:w="777" w:type="dxa"/>
            <w:vAlign w:val="bottom"/>
          </w:tcPr>
          <w:p w14:paraId="5D0E51E5" w14:textId="185DC7E4" w:rsidR="00D17754" w:rsidRPr="00E62B59" w:rsidRDefault="00D17754" w:rsidP="00D17754">
            <w:pPr>
              <w:pStyle w:val="Wartocitablicy"/>
              <w:spacing w:before="240"/>
              <w:rPr>
                <w:noProof/>
              </w:rPr>
            </w:pPr>
            <w:r w:rsidRPr="00E62B59">
              <w:rPr>
                <w:noProof/>
              </w:rPr>
              <w:t>801</w:t>
            </w:r>
          </w:p>
        </w:tc>
        <w:tc>
          <w:tcPr>
            <w:tcW w:w="782" w:type="dxa"/>
            <w:vAlign w:val="bottom"/>
          </w:tcPr>
          <w:p w14:paraId="0968B6E8" w14:textId="48E6ECC1" w:rsidR="00D17754" w:rsidRPr="00E62B59" w:rsidRDefault="00D17754" w:rsidP="00D17754">
            <w:pPr>
              <w:pStyle w:val="Wartocitablicy"/>
              <w:spacing w:before="240"/>
              <w:rPr>
                <w:noProof/>
              </w:rPr>
            </w:pPr>
            <w:r>
              <w:rPr>
                <w:noProof/>
              </w:rPr>
              <w:t>217</w:t>
            </w:r>
          </w:p>
        </w:tc>
        <w:tc>
          <w:tcPr>
            <w:tcW w:w="782" w:type="dxa"/>
            <w:vAlign w:val="bottom"/>
          </w:tcPr>
          <w:p w14:paraId="113D874D" w14:textId="2719A5F1" w:rsidR="00D17754" w:rsidRPr="00E62B59" w:rsidRDefault="00D17754" w:rsidP="00D17754">
            <w:pPr>
              <w:pStyle w:val="Wartocitablicy"/>
              <w:spacing w:before="240"/>
              <w:rPr>
                <w:noProof/>
              </w:rPr>
            </w:pPr>
            <w:r>
              <w:rPr>
                <w:noProof/>
              </w:rPr>
              <w:t>1336</w:t>
            </w:r>
          </w:p>
        </w:tc>
        <w:tc>
          <w:tcPr>
            <w:tcW w:w="2268" w:type="dxa"/>
            <w:vAlign w:val="bottom"/>
          </w:tcPr>
          <w:p w14:paraId="007C3E1D" w14:textId="6D6CA204" w:rsidR="00D17754" w:rsidRPr="00D7104E" w:rsidRDefault="00D17754" w:rsidP="009854C7">
            <w:pPr>
              <w:pStyle w:val="Boczek41fang"/>
              <w:spacing w:before="240"/>
            </w:pPr>
            <w:r w:rsidRPr="00D7104E">
              <w:t xml:space="preserve">of which </w:t>
            </w:r>
            <w:r w:rsidR="009854C7" w:rsidRPr="00D7104E">
              <w:t>women</w:t>
            </w:r>
          </w:p>
        </w:tc>
      </w:tr>
    </w:tbl>
    <w:p w14:paraId="53BE4141" w14:textId="77777777" w:rsidR="00E62B59" w:rsidRDefault="00E62B59" w:rsidP="00483B35">
      <w:pPr>
        <w:pStyle w:val="Notka"/>
      </w:pPr>
      <w:r>
        <w:t>a W ciągu roku.</w:t>
      </w:r>
    </w:p>
    <w:p w14:paraId="44DA4D54" w14:textId="77777777" w:rsidR="00E62B59" w:rsidRDefault="00E62B59" w:rsidP="00483B35">
      <w:pPr>
        <w:pStyle w:val="Notkaang"/>
      </w:pPr>
      <w:proofErr w:type="spellStart"/>
      <w:r>
        <w:t>a</w:t>
      </w:r>
      <w:proofErr w:type="spellEnd"/>
      <w:r>
        <w:t xml:space="preserve"> During the year.</w:t>
      </w:r>
    </w:p>
    <w:p w14:paraId="05D56CE1" w14:textId="32145D2B" w:rsidR="00E62B59" w:rsidRPr="00E62B59" w:rsidRDefault="00E62B59" w:rsidP="00483B35">
      <w:pPr>
        <w:pStyle w:val="Tytutablicy"/>
        <w:spacing w:before="480"/>
      </w:pPr>
      <w:r w:rsidRPr="00483B35">
        <w:rPr>
          <w:b w:val="0"/>
        </w:rPr>
        <w:t>TABL. 1</w:t>
      </w:r>
      <w:r w:rsidR="00D7104E">
        <w:rPr>
          <w:b w:val="0"/>
        </w:rPr>
        <w:t>3</w:t>
      </w:r>
      <w:r w:rsidR="000874E6">
        <w:rPr>
          <w:b w:val="0"/>
        </w:rPr>
        <w:t xml:space="preserve"> (7</w:t>
      </w:r>
      <w:r w:rsidR="00D7104E">
        <w:rPr>
          <w:b w:val="0"/>
        </w:rPr>
        <w:t>7</w:t>
      </w:r>
      <w:r w:rsidRPr="00483B35">
        <w:rPr>
          <w:b w:val="0"/>
        </w:rPr>
        <w:t>).</w:t>
      </w:r>
      <w:r w:rsidRPr="00E62B59">
        <w:tab/>
        <w:t>WYBRANE KATEGORIE BEZROBOTNYCH ZAREJESTROWANYCH</w:t>
      </w:r>
    </w:p>
    <w:p w14:paraId="67BEB3A6" w14:textId="77777777" w:rsidR="00E62B59" w:rsidRPr="00E62B59" w:rsidRDefault="00E62B59" w:rsidP="00483B35">
      <w:pPr>
        <w:pStyle w:val="Stan"/>
      </w:pPr>
      <w:r w:rsidRPr="00E62B59">
        <w:t xml:space="preserve">Stan w </w:t>
      </w:r>
      <w:proofErr w:type="spellStart"/>
      <w:r w:rsidRPr="00E62B59">
        <w:t>dniu</w:t>
      </w:r>
      <w:proofErr w:type="spellEnd"/>
      <w:r w:rsidRPr="00E62B59">
        <w:t xml:space="preserve"> 31 </w:t>
      </w:r>
      <w:proofErr w:type="spellStart"/>
      <w:r w:rsidRPr="00E62B59">
        <w:t>grudnia</w:t>
      </w:r>
      <w:proofErr w:type="spellEnd"/>
    </w:p>
    <w:p w14:paraId="19FEE530" w14:textId="77777777" w:rsidR="00E62B59" w:rsidRDefault="00E62B59" w:rsidP="00483B35">
      <w:pPr>
        <w:pStyle w:val="Tytutablicyang"/>
        <w:spacing w:after="10"/>
      </w:pPr>
      <w:r>
        <w:t>SELECTED CATEGORIES OF REGISTERED UNEMPLOYED PERSONS</w:t>
      </w:r>
    </w:p>
    <w:p w14:paraId="62AB1BE8" w14:textId="77777777" w:rsidR="00E62B59" w:rsidRDefault="00E62B59" w:rsidP="00483B35">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56"/>
        <w:gridCol w:w="511"/>
        <w:gridCol w:w="673"/>
        <w:gridCol w:w="667"/>
        <w:gridCol w:w="673"/>
        <w:gridCol w:w="674"/>
        <w:gridCol w:w="674"/>
        <w:gridCol w:w="673"/>
        <w:gridCol w:w="674"/>
        <w:gridCol w:w="623"/>
        <w:gridCol w:w="57"/>
      </w:tblGrid>
      <w:tr w:rsidR="00E62B59" w:rsidRPr="00F27468" w14:paraId="2689B556" w14:textId="77777777" w:rsidTr="009E610A">
        <w:trPr>
          <w:cantSplit/>
          <w:trHeight w:val="510"/>
        </w:trPr>
        <w:tc>
          <w:tcPr>
            <w:tcW w:w="2267" w:type="dxa"/>
            <w:gridSpan w:val="2"/>
            <w:vMerge w:val="restart"/>
            <w:tcBorders>
              <w:top w:val="single" w:sz="4" w:space="0" w:color="auto"/>
              <w:right w:val="single" w:sz="4" w:space="0" w:color="auto"/>
            </w:tcBorders>
            <w:vAlign w:val="center"/>
          </w:tcPr>
          <w:p w14:paraId="595A7955" w14:textId="77777777" w:rsidR="00E62B59" w:rsidRPr="00E62B59" w:rsidRDefault="00E62B59" w:rsidP="00A107C0">
            <w:pPr>
              <w:pStyle w:val="Gwkatablicy"/>
              <w:rPr>
                <w:lang w:val="en-US"/>
              </w:rPr>
            </w:pPr>
            <w:r w:rsidRPr="00E62B59">
              <w:rPr>
                <w:lang w:val="en-US"/>
              </w:rPr>
              <w:t>L A T A</w:t>
            </w:r>
          </w:p>
          <w:p w14:paraId="7EED9ADA" w14:textId="77777777" w:rsidR="00E62B59" w:rsidRPr="00E62B59" w:rsidRDefault="00E62B59" w:rsidP="00A107C0">
            <w:pPr>
              <w:pStyle w:val="Gwkatablicyang"/>
            </w:pPr>
            <w:r w:rsidRPr="00E62B59">
              <w:t>Y E A R S</w:t>
            </w:r>
          </w:p>
          <w:p w14:paraId="7C5A8963" w14:textId="77777777" w:rsidR="00E62B59" w:rsidRPr="00E62B59" w:rsidRDefault="00E62B59" w:rsidP="00A107C0">
            <w:pPr>
              <w:pStyle w:val="Gwkatablicy"/>
              <w:rPr>
                <w:lang w:val="en-US"/>
              </w:rPr>
            </w:pPr>
            <w:r w:rsidRPr="00E62B59">
              <w:rPr>
                <w:lang w:val="en-US"/>
              </w:rPr>
              <w:t>P Ł E Ć</w:t>
            </w:r>
          </w:p>
          <w:p w14:paraId="3855A642" w14:textId="77777777" w:rsidR="00E62B59" w:rsidRPr="00E62B59" w:rsidRDefault="00E62B59" w:rsidP="00A107C0">
            <w:pPr>
              <w:pStyle w:val="Gwkatablicyang"/>
            </w:pPr>
            <w:r w:rsidRPr="00E62B59">
              <w:t>S E X</w:t>
            </w:r>
          </w:p>
        </w:tc>
        <w:tc>
          <w:tcPr>
            <w:tcW w:w="673" w:type="dxa"/>
            <w:vMerge w:val="restart"/>
            <w:tcBorders>
              <w:top w:val="single" w:sz="4" w:space="0" w:color="auto"/>
              <w:left w:val="single" w:sz="4" w:space="0" w:color="auto"/>
              <w:right w:val="single" w:sz="4" w:space="0" w:color="auto"/>
            </w:tcBorders>
            <w:vAlign w:val="center"/>
          </w:tcPr>
          <w:p w14:paraId="48D7FF3A" w14:textId="77777777" w:rsidR="00E62B59" w:rsidRPr="00E62B59" w:rsidRDefault="00E62B59" w:rsidP="00A107C0">
            <w:pPr>
              <w:pStyle w:val="Gwkatablicy"/>
              <w:rPr>
                <w:lang w:val="en-GB"/>
              </w:rPr>
            </w:pPr>
            <w:r w:rsidRPr="00E62B59">
              <w:rPr>
                <w:lang w:val="en-GB"/>
              </w:rPr>
              <w:t>Ogółem</w:t>
            </w:r>
          </w:p>
          <w:p w14:paraId="21673854" w14:textId="77777777" w:rsidR="00E62B59" w:rsidRPr="00E62B59" w:rsidRDefault="00E62B59" w:rsidP="00A107C0">
            <w:pPr>
              <w:pStyle w:val="Gwkatablicyang"/>
            </w:pPr>
            <w:r w:rsidRPr="00E62B59">
              <w:t>Total</w:t>
            </w:r>
          </w:p>
        </w:tc>
        <w:tc>
          <w:tcPr>
            <w:tcW w:w="4715" w:type="dxa"/>
            <w:gridSpan w:val="8"/>
            <w:tcBorders>
              <w:top w:val="single" w:sz="4" w:space="0" w:color="auto"/>
              <w:left w:val="single" w:sz="4" w:space="0" w:color="auto"/>
              <w:bottom w:val="single" w:sz="4" w:space="0" w:color="auto"/>
            </w:tcBorders>
            <w:vAlign w:val="center"/>
          </w:tcPr>
          <w:p w14:paraId="0FE8A358" w14:textId="77777777" w:rsidR="00E62B59" w:rsidRPr="00E62B59" w:rsidRDefault="00E62B59" w:rsidP="00A107C0">
            <w:pPr>
              <w:pStyle w:val="Gwkatablicy"/>
              <w:rPr>
                <w:lang w:val="en-US"/>
              </w:rPr>
            </w:pPr>
            <w:r w:rsidRPr="00E62B59">
              <w:rPr>
                <w:lang w:val="en-US"/>
              </w:rPr>
              <w:t xml:space="preserve">Z </w:t>
            </w:r>
            <w:proofErr w:type="spellStart"/>
            <w:r w:rsidRPr="00E62B59">
              <w:rPr>
                <w:lang w:val="en-US"/>
              </w:rPr>
              <w:t>liczby</w:t>
            </w:r>
            <w:proofErr w:type="spellEnd"/>
            <w:r w:rsidRPr="00E62B59">
              <w:rPr>
                <w:lang w:val="en-US"/>
              </w:rPr>
              <w:t xml:space="preserve"> </w:t>
            </w:r>
            <w:proofErr w:type="spellStart"/>
            <w:r w:rsidRPr="00E62B59">
              <w:rPr>
                <w:lang w:val="en-US"/>
              </w:rPr>
              <w:t>ogółem</w:t>
            </w:r>
            <w:proofErr w:type="spellEnd"/>
            <w:r w:rsidRPr="00E62B59">
              <w:rPr>
                <w:lang w:val="en-US"/>
              </w:rPr>
              <w:t xml:space="preserve"> </w:t>
            </w:r>
            <w:proofErr w:type="spellStart"/>
            <w:r w:rsidRPr="00E62B59">
              <w:rPr>
                <w:lang w:val="en-US"/>
              </w:rPr>
              <w:t>bezrobotni</w:t>
            </w:r>
            <w:proofErr w:type="spellEnd"/>
          </w:p>
          <w:p w14:paraId="6ACF1C9D" w14:textId="77777777" w:rsidR="00E62B59" w:rsidRPr="00E62B59" w:rsidRDefault="00E62B59" w:rsidP="00A107C0">
            <w:pPr>
              <w:pStyle w:val="Gwkatablicyang"/>
            </w:pPr>
            <w:r w:rsidRPr="00E62B59">
              <w:t>Of total number of unemployed persons</w:t>
            </w:r>
          </w:p>
        </w:tc>
      </w:tr>
      <w:tr w:rsidR="00E62B59" w:rsidRPr="00E62B59" w14:paraId="5F9DBBA6" w14:textId="77777777" w:rsidTr="009E610A">
        <w:trPr>
          <w:gridAfter w:val="1"/>
          <w:wAfter w:w="57" w:type="dxa"/>
          <w:cantSplit/>
        </w:trPr>
        <w:tc>
          <w:tcPr>
            <w:tcW w:w="2267" w:type="dxa"/>
            <w:gridSpan w:val="2"/>
            <w:vMerge/>
            <w:tcBorders>
              <w:bottom w:val="single" w:sz="4" w:space="0" w:color="auto"/>
              <w:right w:val="single" w:sz="4" w:space="0" w:color="auto"/>
            </w:tcBorders>
            <w:vAlign w:val="center"/>
          </w:tcPr>
          <w:p w14:paraId="0BFE794A"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673" w:type="dxa"/>
            <w:vMerge/>
            <w:tcBorders>
              <w:left w:val="single" w:sz="4" w:space="0" w:color="auto"/>
              <w:bottom w:val="single" w:sz="4" w:space="0" w:color="auto"/>
              <w:right w:val="single" w:sz="4" w:space="0" w:color="auto"/>
            </w:tcBorders>
            <w:vAlign w:val="center"/>
          </w:tcPr>
          <w:p w14:paraId="3C7FC594"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667" w:type="dxa"/>
            <w:tcBorders>
              <w:top w:val="single" w:sz="4" w:space="0" w:color="auto"/>
              <w:left w:val="single" w:sz="4" w:space="0" w:color="auto"/>
              <w:bottom w:val="single" w:sz="4" w:space="0" w:color="auto"/>
              <w:right w:val="single" w:sz="4" w:space="0" w:color="auto"/>
            </w:tcBorders>
            <w:vAlign w:val="center"/>
          </w:tcPr>
          <w:p w14:paraId="0CCB935D" w14:textId="77777777" w:rsidR="00E62B59" w:rsidRPr="00E62B59" w:rsidRDefault="00E62B59" w:rsidP="00A107C0">
            <w:pPr>
              <w:pStyle w:val="Gwkatablicy"/>
              <w:rPr>
                <w:lang w:val="en-US"/>
              </w:rPr>
            </w:pPr>
            <w:r w:rsidRPr="00E62B59">
              <w:rPr>
                <w:lang w:val="en-US"/>
              </w:rPr>
              <w:t xml:space="preserve">do 25 </w:t>
            </w:r>
            <w:proofErr w:type="spellStart"/>
            <w:r w:rsidRPr="00E62B59">
              <w:rPr>
                <w:lang w:val="en-US"/>
              </w:rPr>
              <w:t>roku</w:t>
            </w:r>
            <w:proofErr w:type="spellEnd"/>
            <w:r w:rsidRPr="00E62B59">
              <w:rPr>
                <w:lang w:val="en-US"/>
              </w:rPr>
              <w:t xml:space="preserve"> </w:t>
            </w:r>
            <w:proofErr w:type="spellStart"/>
            <w:r w:rsidRPr="00E62B59">
              <w:rPr>
                <w:lang w:val="en-US"/>
              </w:rPr>
              <w:t>życia</w:t>
            </w:r>
            <w:proofErr w:type="spellEnd"/>
          </w:p>
          <w:p w14:paraId="78E10D08" w14:textId="77777777" w:rsidR="00E62B59" w:rsidRPr="00E62B59" w:rsidRDefault="00E62B59" w:rsidP="00A107C0">
            <w:pPr>
              <w:pStyle w:val="Gwkatablicyang"/>
            </w:pPr>
            <w:r w:rsidRPr="00E62B59">
              <w:t>up to 25 years old</w:t>
            </w:r>
          </w:p>
        </w:tc>
        <w:tc>
          <w:tcPr>
            <w:tcW w:w="673" w:type="dxa"/>
            <w:tcBorders>
              <w:top w:val="single" w:sz="4" w:space="0" w:color="auto"/>
              <w:left w:val="single" w:sz="4" w:space="0" w:color="auto"/>
              <w:bottom w:val="single" w:sz="4" w:space="0" w:color="auto"/>
              <w:right w:val="single" w:sz="4" w:space="0" w:color="auto"/>
            </w:tcBorders>
            <w:vAlign w:val="center"/>
          </w:tcPr>
          <w:p w14:paraId="6CBDD939" w14:textId="77777777" w:rsidR="00E62B59" w:rsidRPr="00E62B59" w:rsidRDefault="00E62B59" w:rsidP="00A107C0">
            <w:pPr>
              <w:pStyle w:val="Gwkatablicy"/>
            </w:pPr>
            <w:r w:rsidRPr="00E62B59">
              <w:t>długotrwale bezrobotni</w:t>
            </w:r>
          </w:p>
          <w:p w14:paraId="4A436082" w14:textId="77777777" w:rsidR="00E62B59" w:rsidRPr="00E62B59" w:rsidRDefault="00E62B59" w:rsidP="00A107C0">
            <w:pPr>
              <w:pStyle w:val="Gwkatablicyang"/>
            </w:pPr>
            <w:r w:rsidRPr="00E62B59">
              <w:t>long-term unemployed</w:t>
            </w:r>
          </w:p>
        </w:tc>
        <w:tc>
          <w:tcPr>
            <w:tcW w:w="674" w:type="dxa"/>
            <w:tcBorders>
              <w:top w:val="single" w:sz="4" w:space="0" w:color="auto"/>
              <w:left w:val="single" w:sz="4" w:space="0" w:color="auto"/>
              <w:bottom w:val="single" w:sz="4" w:space="0" w:color="auto"/>
              <w:right w:val="single" w:sz="4" w:space="0" w:color="auto"/>
            </w:tcBorders>
            <w:vAlign w:val="center"/>
          </w:tcPr>
          <w:p w14:paraId="15DA3E5C" w14:textId="77777777" w:rsidR="00E62B59" w:rsidRPr="00E62B59" w:rsidRDefault="00E62B59" w:rsidP="00A107C0">
            <w:pPr>
              <w:pStyle w:val="Gwkatablicy"/>
            </w:pPr>
            <w:r w:rsidRPr="00E62B59">
              <w:t>powyżej 50 roku życia</w:t>
            </w:r>
          </w:p>
          <w:p w14:paraId="70970ECF" w14:textId="77777777" w:rsidR="00E62B59" w:rsidRPr="00E62B59" w:rsidRDefault="00E62B59" w:rsidP="00A107C0">
            <w:pPr>
              <w:pStyle w:val="Gwkatablicyang"/>
            </w:pPr>
            <w:r w:rsidRPr="00E62B59">
              <w:t>aged 50 and more</w:t>
            </w:r>
          </w:p>
        </w:tc>
        <w:tc>
          <w:tcPr>
            <w:tcW w:w="674" w:type="dxa"/>
            <w:tcBorders>
              <w:top w:val="single" w:sz="4" w:space="0" w:color="auto"/>
              <w:left w:val="single" w:sz="4" w:space="0" w:color="auto"/>
              <w:bottom w:val="single" w:sz="4" w:space="0" w:color="auto"/>
              <w:right w:val="single" w:sz="4" w:space="0" w:color="auto"/>
            </w:tcBorders>
            <w:vAlign w:val="center"/>
          </w:tcPr>
          <w:p w14:paraId="6E200EA9" w14:textId="29B68890" w:rsidR="00E62B59" w:rsidRPr="00E62B59" w:rsidRDefault="00E62B59" w:rsidP="00A107C0">
            <w:pPr>
              <w:pStyle w:val="Gwkatablicy"/>
              <w:rPr>
                <w:lang w:val="en-US"/>
              </w:rPr>
            </w:pPr>
            <w:r w:rsidRPr="00E62B59">
              <w:rPr>
                <w:lang w:val="en-US"/>
              </w:rPr>
              <w:t xml:space="preserve">bez </w:t>
            </w:r>
            <w:proofErr w:type="spellStart"/>
            <w:r w:rsidRPr="00E62B59">
              <w:rPr>
                <w:lang w:val="en-US"/>
              </w:rPr>
              <w:t>kwalifi</w:t>
            </w:r>
            <w:proofErr w:type="spellEnd"/>
            <w:r w:rsidRPr="00E62B59">
              <w:rPr>
                <w:lang w:val="en-US"/>
              </w:rPr>
              <w:t>-</w:t>
            </w:r>
            <w:r w:rsidRPr="00E62B59">
              <w:rPr>
                <w:lang w:val="en-US"/>
              </w:rPr>
              <w:br/>
            </w:r>
            <w:proofErr w:type="spellStart"/>
            <w:r w:rsidRPr="00E62B59">
              <w:rPr>
                <w:lang w:val="en-US"/>
              </w:rPr>
              <w:t>kacji</w:t>
            </w:r>
            <w:proofErr w:type="spellEnd"/>
            <w:r w:rsidRPr="00E62B59">
              <w:rPr>
                <w:lang w:val="en-US"/>
              </w:rPr>
              <w:t xml:space="preserve"> </w:t>
            </w:r>
            <w:proofErr w:type="spellStart"/>
            <w:r w:rsidRPr="00E62B59">
              <w:rPr>
                <w:lang w:val="en-US"/>
              </w:rPr>
              <w:t>zawodo</w:t>
            </w:r>
            <w:r w:rsidR="00673E3A">
              <w:rPr>
                <w:lang w:val="en-US"/>
              </w:rPr>
              <w:t>-</w:t>
            </w:r>
            <w:r w:rsidRPr="00E62B59">
              <w:rPr>
                <w:lang w:val="en-US"/>
              </w:rPr>
              <w:t>wych</w:t>
            </w:r>
            <w:proofErr w:type="spellEnd"/>
          </w:p>
          <w:p w14:paraId="5EDF6626" w14:textId="77777777" w:rsidR="00E62B59" w:rsidRPr="00E62B59" w:rsidRDefault="00E62B59" w:rsidP="00A107C0">
            <w:pPr>
              <w:pStyle w:val="Gwkatablicyang"/>
            </w:pPr>
            <w:r w:rsidRPr="00E62B59">
              <w:t>without occupational qualifications</w:t>
            </w:r>
          </w:p>
        </w:tc>
        <w:tc>
          <w:tcPr>
            <w:tcW w:w="673" w:type="dxa"/>
            <w:tcBorders>
              <w:top w:val="single" w:sz="4" w:space="0" w:color="auto"/>
              <w:left w:val="single" w:sz="4" w:space="0" w:color="auto"/>
              <w:bottom w:val="single" w:sz="4" w:space="0" w:color="auto"/>
              <w:right w:val="single" w:sz="4" w:space="0" w:color="auto"/>
            </w:tcBorders>
            <w:vAlign w:val="center"/>
          </w:tcPr>
          <w:p w14:paraId="3B5EAA47" w14:textId="77777777" w:rsidR="00E62B59" w:rsidRPr="00E62B59" w:rsidRDefault="00E62B59" w:rsidP="00A107C0">
            <w:pPr>
              <w:pStyle w:val="Gwkatablicy"/>
            </w:pPr>
            <w:r w:rsidRPr="00E62B59">
              <w:t>bez doświadczenia zawodowego</w:t>
            </w:r>
          </w:p>
          <w:p w14:paraId="39B743E7" w14:textId="77777777" w:rsidR="00E62B59" w:rsidRPr="001E6D60" w:rsidRDefault="00E62B59" w:rsidP="00A107C0">
            <w:pPr>
              <w:pStyle w:val="Gwkatablicyang"/>
              <w:rPr>
                <w:lang w:val="pl-PL"/>
              </w:rPr>
            </w:pPr>
            <w:proofErr w:type="spellStart"/>
            <w:r w:rsidRPr="001E6D60">
              <w:rPr>
                <w:lang w:val="pl-PL"/>
              </w:rPr>
              <w:t>without</w:t>
            </w:r>
            <w:proofErr w:type="spellEnd"/>
            <w:r w:rsidRPr="001E6D60">
              <w:rPr>
                <w:lang w:val="pl-PL"/>
              </w:rPr>
              <w:t xml:space="preserve"> </w:t>
            </w:r>
            <w:proofErr w:type="spellStart"/>
            <w:r w:rsidRPr="001E6D60">
              <w:rPr>
                <w:lang w:val="pl-PL"/>
              </w:rPr>
              <w:t>work</w:t>
            </w:r>
            <w:proofErr w:type="spellEnd"/>
            <w:r w:rsidRPr="001E6D60">
              <w:rPr>
                <w:lang w:val="pl-PL"/>
              </w:rPr>
              <w:t xml:space="preserve"> </w:t>
            </w:r>
            <w:proofErr w:type="spellStart"/>
            <w:r w:rsidRPr="001E6D60">
              <w:rPr>
                <w:lang w:val="pl-PL"/>
              </w:rPr>
              <w:t>experience</w:t>
            </w:r>
            <w:proofErr w:type="spellEnd"/>
          </w:p>
        </w:tc>
        <w:tc>
          <w:tcPr>
            <w:tcW w:w="674" w:type="dxa"/>
            <w:tcBorders>
              <w:top w:val="single" w:sz="4" w:space="0" w:color="auto"/>
              <w:left w:val="single" w:sz="4" w:space="0" w:color="auto"/>
              <w:bottom w:val="single" w:sz="4" w:space="0" w:color="auto"/>
              <w:right w:val="single" w:sz="4" w:space="0" w:color="auto"/>
            </w:tcBorders>
            <w:vAlign w:val="center"/>
          </w:tcPr>
          <w:p w14:paraId="46B4D427" w14:textId="77777777" w:rsidR="00E62B59" w:rsidRPr="00546003" w:rsidRDefault="00E62B59" w:rsidP="00A107C0">
            <w:pPr>
              <w:pStyle w:val="Gwkatablicy"/>
            </w:pPr>
            <w:r w:rsidRPr="00546003">
              <w:t xml:space="preserve">posiadający </w:t>
            </w:r>
            <w:r w:rsidRPr="00546003">
              <w:br/>
              <w:t>co najmniej 1 dziecko do 6 roku życia</w:t>
            </w:r>
          </w:p>
          <w:p w14:paraId="223BB0D7" w14:textId="7CD8BB40" w:rsidR="00E62B59" w:rsidRPr="00546003" w:rsidRDefault="00E62B59" w:rsidP="00DE365C">
            <w:pPr>
              <w:pStyle w:val="Gwkatablicyang"/>
              <w:rPr>
                <w:lang w:val="en-US"/>
              </w:rPr>
            </w:pPr>
            <w:r w:rsidRPr="00546003">
              <w:t>with at</w:t>
            </w:r>
            <w:r w:rsidRPr="00546003">
              <w:rPr>
                <w:lang w:val="en-US"/>
              </w:rPr>
              <w:t xml:space="preserve"> </w:t>
            </w:r>
            <w:r w:rsidR="00DE365C" w:rsidRPr="00546003">
              <w:t>least one child aged up to 6</w:t>
            </w:r>
          </w:p>
        </w:tc>
        <w:tc>
          <w:tcPr>
            <w:tcW w:w="623" w:type="dxa"/>
            <w:tcBorders>
              <w:top w:val="single" w:sz="4" w:space="0" w:color="auto"/>
              <w:left w:val="single" w:sz="4" w:space="0" w:color="auto"/>
              <w:bottom w:val="single" w:sz="4" w:space="0" w:color="auto"/>
            </w:tcBorders>
            <w:vAlign w:val="center"/>
          </w:tcPr>
          <w:p w14:paraId="66FBE552" w14:textId="77777777" w:rsidR="00E62B59" w:rsidRPr="00546003" w:rsidRDefault="00E62B59" w:rsidP="00A107C0">
            <w:pPr>
              <w:pStyle w:val="Gwkatablicy"/>
            </w:pPr>
            <w:r w:rsidRPr="00546003">
              <w:t>niepełno</w:t>
            </w:r>
            <w:r w:rsidRPr="00546003">
              <w:rPr>
                <w:spacing w:val="-4"/>
              </w:rPr>
              <w:t>sprawni</w:t>
            </w:r>
          </w:p>
          <w:p w14:paraId="689963FC" w14:textId="20F6B0B5" w:rsidR="00E62B59" w:rsidRPr="00546003" w:rsidRDefault="00DE365C" w:rsidP="00A107C0">
            <w:pPr>
              <w:pStyle w:val="Gwkatablicyang"/>
            </w:pPr>
            <w:r w:rsidRPr="00546003">
              <w:t>persons with disabilities</w:t>
            </w:r>
          </w:p>
        </w:tc>
      </w:tr>
      <w:tr w:rsidR="00D832E6" w:rsidRPr="00E62B59" w14:paraId="34486D77" w14:textId="77777777" w:rsidTr="009E610A">
        <w:trPr>
          <w:gridAfter w:val="1"/>
          <w:wAfter w:w="57" w:type="dxa"/>
          <w:cantSplit/>
        </w:trPr>
        <w:tc>
          <w:tcPr>
            <w:tcW w:w="1756" w:type="dxa"/>
            <w:vAlign w:val="bottom"/>
          </w:tcPr>
          <w:p w14:paraId="4134A7DF" w14:textId="77777777" w:rsidR="00D832E6" w:rsidRPr="00A107C0" w:rsidRDefault="00D832E6" w:rsidP="00D832E6">
            <w:pPr>
              <w:pStyle w:val="Boczek4"/>
              <w:spacing w:before="60"/>
              <w:rPr>
                <w:b/>
              </w:rPr>
            </w:pPr>
            <w:r w:rsidRPr="00A107C0">
              <w:rPr>
                <w:b/>
              </w:rPr>
              <w:t xml:space="preserve">O G Ó Ł E M </w:t>
            </w:r>
            <w:r w:rsidRPr="00A107C0">
              <w:tab/>
            </w:r>
          </w:p>
        </w:tc>
        <w:tc>
          <w:tcPr>
            <w:tcW w:w="511" w:type="dxa"/>
            <w:tcBorders>
              <w:right w:val="single" w:sz="4" w:space="0" w:color="auto"/>
            </w:tcBorders>
            <w:vAlign w:val="bottom"/>
          </w:tcPr>
          <w:p w14:paraId="1C18E450" w14:textId="3745EA18" w:rsidR="00D832E6" w:rsidRPr="00E62B59" w:rsidRDefault="00D832E6" w:rsidP="00D832E6">
            <w:pPr>
              <w:pStyle w:val="Wartocitablicy"/>
              <w:spacing w:before="60"/>
              <w:rPr>
                <w:noProof/>
              </w:rPr>
            </w:pPr>
            <w:r w:rsidRPr="00E62B59">
              <w:rPr>
                <w:noProof/>
              </w:rPr>
              <w:t>2015</w:t>
            </w:r>
          </w:p>
        </w:tc>
        <w:tc>
          <w:tcPr>
            <w:tcW w:w="673" w:type="dxa"/>
            <w:tcBorders>
              <w:left w:val="single" w:sz="4" w:space="0" w:color="auto"/>
              <w:right w:val="single" w:sz="4" w:space="0" w:color="auto"/>
            </w:tcBorders>
            <w:vAlign w:val="bottom"/>
          </w:tcPr>
          <w:p w14:paraId="01FBA3CA" w14:textId="79CE2DB5" w:rsidR="00D832E6" w:rsidRPr="00E62B59" w:rsidRDefault="00D832E6" w:rsidP="00D832E6">
            <w:pPr>
              <w:pStyle w:val="Wartocitablicy"/>
              <w:spacing w:before="60"/>
              <w:rPr>
                <w:noProof/>
              </w:rPr>
            </w:pPr>
            <w:r w:rsidRPr="00E62B59">
              <w:rPr>
                <w:noProof/>
              </w:rPr>
              <w:t>39724</w:t>
            </w:r>
          </w:p>
        </w:tc>
        <w:tc>
          <w:tcPr>
            <w:tcW w:w="667" w:type="dxa"/>
            <w:tcBorders>
              <w:left w:val="single" w:sz="4" w:space="0" w:color="auto"/>
              <w:right w:val="single" w:sz="4" w:space="0" w:color="auto"/>
            </w:tcBorders>
            <w:vAlign w:val="bottom"/>
          </w:tcPr>
          <w:p w14:paraId="2DC71DE1" w14:textId="56D5CAA7" w:rsidR="00D832E6" w:rsidRPr="00E62B59" w:rsidRDefault="00D832E6" w:rsidP="00D832E6">
            <w:pPr>
              <w:pStyle w:val="Wartocitablicy"/>
              <w:spacing w:before="60"/>
              <w:rPr>
                <w:noProof/>
              </w:rPr>
            </w:pPr>
            <w:r w:rsidRPr="00E62B59">
              <w:rPr>
                <w:noProof/>
              </w:rPr>
              <w:t>2086</w:t>
            </w:r>
          </w:p>
        </w:tc>
        <w:tc>
          <w:tcPr>
            <w:tcW w:w="673" w:type="dxa"/>
            <w:tcBorders>
              <w:left w:val="single" w:sz="4" w:space="0" w:color="auto"/>
              <w:right w:val="single" w:sz="4" w:space="0" w:color="auto"/>
            </w:tcBorders>
            <w:vAlign w:val="bottom"/>
          </w:tcPr>
          <w:p w14:paraId="4AD1FBA2" w14:textId="50FDC873" w:rsidR="00D832E6" w:rsidRPr="00E62B59" w:rsidRDefault="00D832E6" w:rsidP="00D832E6">
            <w:pPr>
              <w:pStyle w:val="Wartocitablicy"/>
              <w:spacing w:before="60"/>
              <w:rPr>
                <w:noProof/>
              </w:rPr>
            </w:pPr>
            <w:r w:rsidRPr="00E62B59">
              <w:rPr>
                <w:noProof/>
              </w:rPr>
              <w:t>21872</w:t>
            </w:r>
          </w:p>
        </w:tc>
        <w:tc>
          <w:tcPr>
            <w:tcW w:w="674" w:type="dxa"/>
            <w:tcBorders>
              <w:left w:val="single" w:sz="4" w:space="0" w:color="auto"/>
              <w:right w:val="single" w:sz="4" w:space="0" w:color="auto"/>
            </w:tcBorders>
            <w:vAlign w:val="bottom"/>
          </w:tcPr>
          <w:p w14:paraId="74AF5DD9" w14:textId="19B255B5" w:rsidR="00D832E6" w:rsidRPr="00E62B59" w:rsidRDefault="00D832E6" w:rsidP="00D832E6">
            <w:pPr>
              <w:pStyle w:val="Wartocitablicy"/>
              <w:spacing w:before="60"/>
              <w:rPr>
                <w:noProof/>
              </w:rPr>
            </w:pPr>
            <w:r w:rsidRPr="00E62B59">
              <w:rPr>
                <w:noProof/>
              </w:rPr>
              <w:t>14596</w:t>
            </w:r>
          </w:p>
        </w:tc>
        <w:tc>
          <w:tcPr>
            <w:tcW w:w="674" w:type="dxa"/>
            <w:tcBorders>
              <w:left w:val="single" w:sz="4" w:space="0" w:color="auto"/>
              <w:right w:val="single" w:sz="4" w:space="0" w:color="auto"/>
            </w:tcBorders>
            <w:vAlign w:val="bottom"/>
          </w:tcPr>
          <w:p w14:paraId="06B05289" w14:textId="26DDDC7B" w:rsidR="00D832E6" w:rsidRPr="00E62B59" w:rsidRDefault="00D832E6" w:rsidP="00D832E6">
            <w:pPr>
              <w:pStyle w:val="Wartocitablicy"/>
              <w:spacing w:before="60"/>
              <w:rPr>
                <w:noProof/>
              </w:rPr>
            </w:pPr>
            <w:r w:rsidRPr="00E62B59">
              <w:rPr>
                <w:noProof/>
              </w:rPr>
              <w:t>11631</w:t>
            </w:r>
          </w:p>
        </w:tc>
        <w:tc>
          <w:tcPr>
            <w:tcW w:w="673" w:type="dxa"/>
            <w:tcBorders>
              <w:left w:val="single" w:sz="4" w:space="0" w:color="auto"/>
              <w:right w:val="single" w:sz="4" w:space="0" w:color="auto"/>
            </w:tcBorders>
            <w:vAlign w:val="bottom"/>
          </w:tcPr>
          <w:p w14:paraId="355AF942" w14:textId="0B7BA4FF" w:rsidR="00D832E6" w:rsidRPr="00E62B59" w:rsidRDefault="00D832E6" w:rsidP="00D832E6">
            <w:pPr>
              <w:pStyle w:val="Wartocitablicy"/>
              <w:spacing w:before="60"/>
              <w:rPr>
                <w:noProof/>
              </w:rPr>
            </w:pPr>
            <w:r w:rsidRPr="00E62B59">
              <w:rPr>
                <w:noProof/>
              </w:rPr>
              <w:t>6366</w:t>
            </w:r>
          </w:p>
        </w:tc>
        <w:tc>
          <w:tcPr>
            <w:tcW w:w="674" w:type="dxa"/>
            <w:tcBorders>
              <w:left w:val="single" w:sz="4" w:space="0" w:color="auto"/>
              <w:right w:val="single" w:sz="4" w:space="0" w:color="auto"/>
            </w:tcBorders>
            <w:vAlign w:val="bottom"/>
          </w:tcPr>
          <w:p w14:paraId="7E19283F" w14:textId="34206873" w:rsidR="00D832E6" w:rsidRPr="00E62B59" w:rsidRDefault="00D832E6" w:rsidP="00D832E6">
            <w:pPr>
              <w:pStyle w:val="Wartocitablicyznotk"/>
              <w:spacing w:before="60"/>
            </w:pPr>
            <w:r w:rsidRPr="00E62B59">
              <w:t>3736</w:t>
            </w:r>
          </w:p>
        </w:tc>
        <w:tc>
          <w:tcPr>
            <w:tcW w:w="623" w:type="dxa"/>
            <w:tcBorders>
              <w:left w:val="single" w:sz="4" w:space="0" w:color="auto"/>
            </w:tcBorders>
            <w:vAlign w:val="bottom"/>
          </w:tcPr>
          <w:p w14:paraId="2629FFD6" w14:textId="5BC92655" w:rsidR="00D832E6" w:rsidRPr="00E62B59" w:rsidRDefault="00D832E6" w:rsidP="00D832E6">
            <w:pPr>
              <w:pStyle w:val="Wartocitablicy"/>
              <w:spacing w:before="60"/>
              <w:rPr>
                <w:noProof/>
              </w:rPr>
            </w:pPr>
            <w:r w:rsidRPr="00E62B59">
              <w:rPr>
                <w:noProof/>
              </w:rPr>
              <w:t>2050</w:t>
            </w:r>
          </w:p>
        </w:tc>
      </w:tr>
      <w:tr w:rsidR="00D17754" w:rsidRPr="00E62B59" w14:paraId="12B047A8" w14:textId="77777777" w:rsidTr="009E610A">
        <w:trPr>
          <w:gridAfter w:val="1"/>
          <w:wAfter w:w="57" w:type="dxa"/>
          <w:cantSplit/>
        </w:trPr>
        <w:tc>
          <w:tcPr>
            <w:tcW w:w="1756" w:type="dxa"/>
          </w:tcPr>
          <w:p w14:paraId="599C34F6" w14:textId="77777777" w:rsidR="00D17754" w:rsidRPr="00A107C0" w:rsidRDefault="00D17754" w:rsidP="00D17754">
            <w:pPr>
              <w:pStyle w:val="Boczek4ang"/>
              <w:rPr>
                <w:b/>
              </w:rPr>
            </w:pPr>
            <w:r w:rsidRPr="00A107C0">
              <w:rPr>
                <w:b/>
              </w:rPr>
              <w:t>T O T A L</w:t>
            </w:r>
          </w:p>
        </w:tc>
        <w:tc>
          <w:tcPr>
            <w:tcW w:w="511" w:type="dxa"/>
            <w:tcBorders>
              <w:right w:val="single" w:sz="4" w:space="0" w:color="auto"/>
            </w:tcBorders>
            <w:vAlign w:val="bottom"/>
          </w:tcPr>
          <w:p w14:paraId="58A8AD30" w14:textId="2E8AE69C" w:rsidR="00D17754" w:rsidRPr="00E62B59" w:rsidRDefault="00D17754" w:rsidP="00D17754">
            <w:pPr>
              <w:pStyle w:val="Wartocitablicy"/>
              <w:spacing w:before="140"/>
              <w:rPr>
                <w:noProof/>
              </w:rPr>
            </w:pPr>
            <w:r w:rsidRPr="00C81C26">
              <w:rPr>
                <w:noProof/>
              </w:rPr>
              <w:t>20</w:t>
            </w:r>
            <w:r>
              <w:rPr>
                <w:noProof/>
              </w:rPr>
              <w:t>19</w:t>
            </w:r>
          </w:p>
        </w:tc>
        <w:tc>
          <w:tcPr>
            <w:tcW w:w="673" w:type="dxa"/>
            <w:tcBorders>
              <w:left w:val="single" w:sz="4" w:space="0" w:color="auto"/>
              <w:right w:val="single" w:sz="4" w:space="0" w:color="auto"/>
            </w:tcBorders>
            <w:vAlign w:val="bottom"/>
          </w:tcPr>
          <w:p w14:paraId="5A08F2E3" w14:textId="32374835" w:rsidR="00D17754" w:rsidRPr="00E62B59" w:rsidRDefault="00D17754" w:rsidP="00D17754">
            <w:pPr>
              <w:pStyle w:val="Wartocitablicy"/>
              <w:spacing w:before="140"/>
              <w:rPr>
                <w:noProof/>
              </w:rPr>
            </w:pPr>
            <w:r w:rsidRPr="0029578C">
              <w:rPr>
                <w:noProof/>
              </w:rPr>
              <w:t>17367</w:t>
            </w:r>
          </w:p>
        </w:tc>
        <w:tc>
          <w:tcPr>
            <w:tcW w:w="667" w:type="dxa"/>
            <w:tcBorders>
              <w:left w:val="single" w:sz="4" w:space="0" w:color="auto"/>
              <w:right w:val="single" w:sz="4" w:space="0" w:color="auto"/>
            </w:tcBorders>
            <w:vAlign w:val="bottom"/>
          </w:tcPr>
          <w:p w14:paraId="245AD040" w14:textId="7CDF966E" w:rsidR="00D17754" w:rsidRPr="00E62B59" w:rsidRDefault="00D17754" w:rsidP="00D17754">
            <w:pPr>
              <w:pStyle w:val="Wartocitablicy"/>
              <w:spacing w:before="140"/>
              <w:rPr>
                <w:noProof/>
              </w:rPr>
            </w:pPr>
            <w:r w:rsidRPr="0029578C">
              <w:rPr>
                <w:noProof/>
              </w:rPr>
              <w:t>736</w:t>
            </w:r>
          </w:p>
        </w:tc>
        <w:tc>
          <w:tcPr>
            <w:tcW w:w="673" w:type="dxa"/>
            <w:tcBorders>
              <w:left w:val="single" w:sz="4" w:space="0" w:color="auto"/>
              <w:right w:val="single" w:sz="4" w:space="0" w:color="auto"/>
            </w:tcBorders>
            <w:vAlign w:val="bottom"/>
          </w:tcPr>
          <w:p w14:paraId="4AF3DC4D" w14:textId="5D81834F" w:rsidR="00D17754" w:rsidRPr="00E62B59" w:rsidRDefault="00D17754" w:rsidP="00D17754">
            <w:pPr>
              <w:pStyle w:val="Wartocitablicy"/>
              <w:spacing w:before="140"/>
              <w:rPr>
                <w:noProof/>
              </w:rPr>
            </w:pPr>
            <w:r w:rsidRPr="0029578C">
              <w:rPr>
                <w:noProof/>
              </w:rPr>
              <w:t>7001</w:t>
            </w:r>
          </w:p>
        </w:tc>
        <w:tc>
          <w:tcPr>
            <w:tcW w:w="674" w:type="dxa"/>
            <w:tcBorders>
              <w:left w:val="single" w:sz="4" w:space="0" w:color="auto"/>
              <w:right w:val="single" w:sz="4" w:space="0" w:color="auto"/>
            </w:tcBorders>
            <w:vAlign w:val="bottom"/>
          </w:tcPr>
          <w:p w14:paraId="08574088" w14:textId="65F044A7" w:rsidR="00D17754" w:rsidRPr="00E62B59" w:rsidRDefault="00D17754" w:rsidP="00D17754">
            <w:pPr>
              <w:pStyle w:val="Wartocitablicy"/>
              <w:spacing w:before="140"/>
              <w:rPr>
                <w:noProof/>
              </w:rPr>
            </w:pPr>
            <w:r w:rsidRPr="0029578C">
              <w:rPr>
                <w:noProof/>
              </w:rPr>
              <w:t>6052</w:t>
            </w:r>
          </w:p>
        </w:tc>
        <w:tc>
          <w:tcPr>
            <w:tcW w:w="674" w:type="dxa"/>
            <w:tcBorders>
              <w:left w:val="single" w:sz="4" w:space="0" w:color="auto"/>
              <w:right w:val="single" w:sz="4" w:space="0" w:color="auto"/>
            </w:tcBorders>
            <w:vAlign w:val="bottom"/>
          </w:tcPr>
          <w:p w14:paraId="16534A9F" w14:textId="40B3DD1D" w:rsidR="00D17754" w:rsidRPr="00E62B59" w:rsidRDefault="00D17754" w:rsidP="00D17754">
            <w:pPr>
              <w:pStyle w:val="Wartocitablicy"/>
              <w:spacing w:before="140"/>
              <w:rPr>
                <w:noProof/>
              </w:rPr>
            </w:pPr>
            <w:r w:rsidRPr="0029578C">
              <w:rPr>
                <w:noProof/>
              </w:rPr>
              <w:t>4526</w:t>
            </w:r>
          </w:p>
        </w:tc>
        <w:tc>
          <w:tcPr>
            <w:tcW w:w="673" w:type="dxa"/>
            <w:tcBorders>
              <w:left w:val="single" w:sz="4" w:space="0" w:color="auto"/>
              <w:right w:val="single" w:sz="4" w:space="0" w:color="auto"/>
            </w:tcBorders>
            <w:vAlign w:val="bottom"/>
          </w:tcPr>
          <w:p w14:paraId="1462657E" w14:textId="7595A129" w:rsidR="00D17754" w:rsidRPr="00E62B59" w:rsidRDefault="00D17754" w:rsidP="00D17754">
            <w:pPr>
              <w:pStyle w:val="Wartocitablicy"/>
              <w:spacing w:before="140"/>
              <w:rPr>
                <w:noProof/>
              </w:rPr>
            </w:pPr>
            <w:r w:rsidRPr="0029578C">
              <w:rPr>
                <w:noProof/>
              </w:rPr>
              <w:t>2391</w:t>
            </w:r>
          </w:p>
        </w:tc>
        <w:tc>
          <w:tcPr>
            <w:tcW w:w="674" w:type="dxa"/>
            <w:tcBorders>
              <w:left w:val="single" w:sz="4" w:space="0" w:color="auto"/>
              <w:right w:val="single" w:sz="4" w:space="0" w:color="auto"/>
            </w:tcBorders>
            <w:vAlign w:val="bottom"/>
          </w:tcPr>
          <w:p w14:paraId="1DDC614D" w14:textId="2F7CE60B" w:rsidR="00D17754" w:rsidRPr="00E62B59" w:rsidRDefault="00D17754" w:rsidP="00D17754">
            <w:pPr>
              <w:pStyle w:val="Wartocitablicy"/>
              <w:spacing w:before="140"/>
              <w:rPr>
                <w:noProof/>
              </w:rPr>
            </w:pPr>
            <w:r w:rsidRPr="0029578C">
              <w:rPr>
                <w:noProof/>
              </w:rPr>
              <w:t>2142</w:t>
            </w:r>
          </w:p>
        </w:tc>
        <w:tc>
          <w:tcPr>
            <w:tcW w:w="623" w:type="dxa"/>
            <w:tcBorders>
              <w:left w:val="single" w:sz="4" w:space="0" w:color="auto"/>
            </w:tcBorders>
            <w:vAlign w:val="bottom"/>
          </w:tcPr>
          <w:p w14:paraId="2A8D883D" w14:textId="2D2CD34E" w:rsidR="00D17754" w:rsidRPr="00E62B59" w:rsidRDefault="00D17754" w:rsidP="00D17754">
            <w:pPr>
              <w:pStyle w:val="Wartocitablicy"/>
              <w:spacing w:before="140"/>
              <w:rPr>
                <w:noProof/>
              </w:rPr>
            </w:pPr>
            <w:r w:rsidRPr="0029578C">
              <w:rPr>
                <w:noProof/>
              </w:rPr>
              <w:t>1444</w:t>
            </w:r>
          </w:p>
        </w:tc>
      </w:tr>
      <w:tr w:rsidR="00D17754" w:rsidRPr="00E62B59" w14:paraId="45A78BBA" w14:textId="77777777" w:rsidTr="009E610A">
        <w:trPr>
          <w:gridAfter w:val="1"/>
          <w:wAfter w:w="57" w:type="dxa"/>
          <w:cantSplit/>
        </w:trPr>
        <w:tc>
          <w:tcPr>
            <w:tcW w:w="1756" w:type="dxa"/>
          </w:tcPr>
          <w:p w14:paraId="0FB9B40D" w14:textId="77777777" w:rsidR="00D17754" w:rsidRPr="00E62B59" w:rsidRDefault="00D17754" w:rsidP="00D17754">
            <w:pPr>
              <w:tabs>
                <w:tab w:val="right" w:leader="dot" w:pos="1644"/>
              </w:tabs>
              <w:spacing w:after="0" w:line="144" w:lineRule="exact"/>
              <w:jc w:val="left"/>
              <w:rPr>
                <w:sz w:val="14"/>
              </w:rPr>
            </w:pPr>
          </w:p>
        </w:tc>
        <w:tc>
          <w:tcPr>
            <w:tcW w:w="511" w:type="dxa"/>
            <w:tcBorders>
              <w:right w:val="single" w:sz="4" w:space="0" w:color="auto"/>
            </w:tcBorders>
            <w:vAlign w:val="bottom"/>
          </w:tcPr>
          <w:p w14:paraId="623D1D27" w14:textId="082CA1FE" w:rsidR="00D17754" w:rsidRPr="00D832E6" w:rsidRDefault="00D17754" w:rsidP="00D17754">
            <w:pPr>
              <w:pStyle w:val="Wartocitablicy"/>
              <w:spacing w:before="140"/>
              <w:rPr>
                <w:noProof/>
              </w:rPr>
            </w:pPr>
            <w:r w:rsidRPr="00D832E6">
              <w:rPr>
                <w:noProof/>
              </w:rPr>
              <w:t>202</w:t>
            </w:r>
            <w:r>
              <w:rPr>
                <w:noProof/>
              </w:rPr>
              <w:t>0</w:t>
            </w:r>
          </w:p>
        </w:tc>
        <w:tc>
          <w:tcPr>
            <w:tcW w:w="673" w:type="dxa"/>
            <w:tcBorders>
              <w:left w:val="single" w:sz="4" w:space="0" w:color="auto"/>
              <w:right w:val="single" w:sz="4" w:space="0" w:color="auto"/>
            </w:tcBorders>
            <w:vAlign w:val="bottom"/>
          </w:tcPr>
          <w:p w14:paraId="5D94577A" w14:textId="14753CE5" w:rsidR="00D17754" w:rsidRPr="00D17754" w:rsidRDefault="00D17754" w:rsidP="00D17754">
            <w:pPr>
              <w:pStyle w:val="Wartocitablicy"/>
              <w:spacing w:before="140"/>
              <w:rPr>
                <w:noProof/>
              </w:rPr>
            </w:pPr>
            <w:r w:rsidRPr="00D17754">
              <w:rPr>
                <w:noProof/>
              </w:rPr>
              <w:t>24403</w:t>
            </w:r>
          </w:p>
        </w:tc>
        <w:tc>
          <w:tcPr>
            <w:tcW w:w="667" w:type="dxa"/>
            <w:tcBorders>
              <w:left w:val="single" w:sz="4" w:space="0" w:color="auto"/>
              <w:right w:val="single" w:sz="4" w:space="0" w:color="auto"/>
            </w:tcBorders>
            <w:vAlign w:val="bottom"/>
          </w:tcPr>
          <w:p w14:paraId="1EECDC42" w14:textId="567BA9AE" w:rsidR="00D17754" w:rsidRPr="00D17754" w:rsidRDefault="00D17754" w:rsidP="00D17754">
            <w:pPr>
              <w:pStyle w:val="Wartocitablicy"/>
              <w:spacing w:before="140"/>
              <w:rPr>
                <w:noProof/>
              </w:rPr>
            </w:pPr>
            <w:r w:rsidRPr="00D17754">
              <w:rPr>
                <w:noProof/>
              </w:rPr>
              <w:t>1202</w:t>
            </w:r>
          </w:p>
        </w:tc>
        <w:tc>
          <w:tcPr>
            <w:tcW w:w="673" w:type="dxa"/>
            <w:tcBorders>
              <w:left w:val="single" w:sz="4" w:space="0" w:color="auto"/>
              <w:right w:val="single" w:sz="4" w:space="0" w:color="auto"/>
            </w:tcBorders>
            <w:vAlign w:val="bottom"/>
          </w:tcPr>
          <w:p w14:paraId="7FCA89E4" w14:textId="0C5CAA72" w:rsidR="00D17754" w:rsidRPr="00D17754" w:rsidRDefault="00D17754" w:rsidP="00D17754">
            <w:pPr>
              <w:pStyle w:val="Wartocitablicy"/>
              <w:spacing w:before="140"/>
              <w:rPr>
                <w:noProof/>
              </w:rPr>
            </w:pPr>
            <w:r w:rsidRPr="00D17754">
              <w:rPr>
                <w:noProof/>
              </w:rPr>
              <w:t>9607</w:t>
            </w:r>
          </w:p>
        </w:tc>
        <w:tc>
          <w:tcPr>
            <w:tcW w:w="674" w:type="dxa"/>
            <w:tcBorders>
              <w:left w:val="single" w:sz="4" w:space="0" w:color="auto"/>
              <w:right w:val="single" w:sz="4" w:space="0" w:color="auto"/>
            </w:tcBorders>
            <w:vAlign w:val="bottom"/>
          </w:tcPr>
          <w:p w14:paraId="1818FFB1" w14:textId="55AC1639" w:rsidR="00D17754" w:rsidRPr="00D17754" w:rsidRDefault="00D17754" w:rsidP="00D17754">
            <w:pPr>
              <w:pStyle w:val="Wartocitablicy"/>
              <w:spacing w:before="140"/>
              <w:rPr>
                <w:noProof/>
              </w:rPr>
            </w:pPr>
            <w:r w:rsidRPr="00D17754">
              <w:rPr>
                <w:noProof/>
              </w:rPr>
              <w:t>7442</w:t>
            </w:r>
          </w:p>
        </w:tc>
        <w:tc>
          <w:tcPr>
            <w:tcW w:w="674" w:type="dxa"/>
            <w:tcBorders>
              <w:left w:val="single" w:sz="4" w:space="0" w:color="auto"/>
              <w:right w:val="single" w:sz="4" w:space="0" w:color="auto"/>
            </w:tcBorders>
            <w:vAlign w:val="bottom"/>
          </w:tcPr>
          <w:p w14:paraId="1215F98D" w14:textId="59C11F07" w:rsidR="00D17754" w:rsidRPr="00D17754" w:rsidRDefault="00D17754" w:rsidP="00D17754">
            <w:pPr>
              <w:pStyle w:val="Wartocitablicy"/>
              <w:spacing w:before="140"/>
              <w:rPr>
                <w:noProof/>
              </w:rPr>
            </w:pPr>
            <w:r w:rsidRPr="00D17754">
              <w:rPr>
                <w:noProof/>
              </w:rPr>
              <w:t>6731</w:t>
            </w:r>
          </w:p>
        </w:tc>
        <w:tc>
          <w:tcPr>
            <w:tcW w:w="673" w:type="dxa"/>
            <w:tcBorders>
              <w:left w:val="single" w:sz="4" w:space="0" w:color="auto"/>
              <w:right w:val="single" w:sz="4" w:space="0" w:color="auto"/>
            </w:tcBorders>
            <w:vAlign w:val="bottom"/>
          </w:tcPr>
          <w:p w14:paraId="70135E4D" w14:textId="312BB419" w:rsidR="00D17754" w:rsidRPr="00D17754" w:rsidRDefault="00D17754" w:rsidP="00D17754">
            <w:pPr>
              <w:pStyle w:val="Wartocitablicy"/>
              <w:spacing w:before="140"/>
              <w:rPr>
                <w:noProof/>
              </w:rPr>
            </w:pPr>
            <w:r w:rsidRPr="00D17754">
              <w:rPr>
                <w:noProof/>
              </w:rPr>
              <w:t>3233</w:t>
            </w:r>
          </w:p>
        </w:tc>
        <w:tc>
          <w:tcPr>
            <w:tcW w:w="674" w:type="dxa"/>
            <w:tcBorders>
              <w:left w:val="single" w:sz="4" w:space="0" w:color="auto"/>
              <w:right w:val="single" w:sz="4" w:space="0" w:color="auto"/>
            </w:tcBorders>
            <w:vAlign w:val="bottom"/>
          </w:tcPr>
          <w:p w14:paraId="3215A623" w14:textId="0E022931" w:rsidR="00D17754" w:rsidRPr="00D17754" w:rsidRDefault="00D17754" w:rsidP="00D17754">
            <w:pPr>
              <w:pStyle w:val="Wartocitablicy"/>
              <w:spacing w:before="140"/>
              <w:rPr>
                <w:noProof/>
              </w:rPr>
            </w:pPr>
            <w:r w:rsidRPr="00D17754">
              <w:rPr>
                <w:noProof/>
              </w:rPr>
              <w:t>2644</w:t>
            </w:r>
          </w:p>
        </w:tc>
        <w:tc>
          <w:tcPr>
            <w:tcW w:w="623" w:type="dxa"/>
            <w:tcBorders>
              <w:left w:val="single" w:sz="4" w:space="0" w:color="auto"/>
            </w:tcBorders>
            <w:vAlign w:val="bottom"/>
          </w:tcPr>
          <w:p w14:paraId="0393516E" w14:textId="1A0FA46F" w:rsidR="00D17754" w:rsidRPr="00D17754" w:rsidRDefault="00D17754" w:rsidP="00D17754">
            <w:pPr>
              <w:pStyle w:val="Wartocitablicy"/>
              <w:spacing w:before="140"/>
              <w:rPr>
                <w:noProof/>
              </w:rPr>
            </w:pPr>
            <w:r w:rsidRPr="00D17754">
              <w:rPr>
                <w:noProof/>
              </w:rPr>
              <w:t>1696</w:t>
            </w:r>
          </w:p>
        </w:tc>
      </w:tr>
      <w:tr w:rsidR="00D17754" w:rsidRPr="00E62B59" w14:paraId="57670D2C" w14:textId="77777777" w:rsidTr="009E610A">
        <w:trPr>
          <w:gridAfter w:val="1"/>
          <w:wAfter w:w="57" w:type="dxa"/>
          <w:cantSplit/>
        </w:trPr>
        <w:tc>
          <w:tcPr>
            <w:tcW w:w="1756" w:type="dxa"/>
          </w:tcPr>
          <w:p w14:paraId="47A84333" w14:textId="77777777" w:rsidR="00D17754" w:rsidRPr="00E62B59" w:rsidRDefault="00D17754" w:rsidP="00D17754">
            <w:pPr>
              <w:tabs>
                <w:tab w:val="right" w:leader="dot" w:pos="1644"/>
              </w:tabs>
              <w:spacing w:after="0" w:line="144" w:lineRule="exact"/>
              <w:jc w:val="left"/>
              <w:rPr>
                <w:sz w:val="14"/>
              </w:rPr>
            </w:pPr>
          </w:p>
        </w:tc>
        <w:tc>
          <w:tcPr>
            <w:tcW w:w="511" w:type="dxa"/>
            <w:tcBorders>
              <w:right w:val="single" w:sz="4" w:space="0" w:color="auto"/>
            </w:tcBorders>
            <w:vAlign w:val="bottom"/>
          </w:tcPr>
          <w:p w14:paraId="1D26D332" w14:textId="3418DE34" w:rsidR="00D17754" w:rsidRPr="00E62B59" w:rsidRDefault="00D17754" w:rsidP="00D17754">
            <w:pPr>
              <w:pStyle w:val="Wartocitablicy"/>
              <w:spacing w:before="140"/>
              <w:rPr>
                <w:b/>
                <w:noProof/>
              </w:rPr>
            </w:pPr>
            <w:r w:rsidRPr="00E62B59">
              <w:rPr>
                <w:b/>
                <w:noProof/>
              </w:rPr>
              <w:t>20</w:t>
            </w:r>
            <w:r>
              <w:rPr>
                <w:b/>
                <w:noProof/>
              </w:rPr>
              <w:t>22</w:t>
            </w:r>
          </w:p>
        </w:tc>
        <w:tc>
          <w:tcPr>
            <w:tcW w:w="673" w:type="dxa"/>
            <w:tcBorders>
              <w:left w:val="single" w:sz="4" w:space="0" w:color="auto"/>
              <w:right w:val="single" w:sz="4" w:space="0" w:color="auto"/>
            </w:tcBorders>
            <w:vAlign w:val="bottom"/>
          </w:tcPr>
          <w:p w14:paraId="7580EC91" w14:textId="0AB794E1" w:rsidR="00D17754" w:rsidRPr="00E62B59" w:rsidRDefault="00D17754" w:rsidP="00D17754">
            <w:pPr>
              <w:pStyle w:val="Wartocitablicy"/>
              <w:spacing w:before="140"/>
              <w:rPr>
                <w:b/>
                <w:noProof/>
              </w:rPr>
            </w:pPr>
            <w:r>
              <w:rPr>
                <w:b/>
                <w:noProof/>
              </w:rPr>
              <w:t>20172</w:t>
            </w:r>
          </w:p>
        </w:tc>
        <w:tc>
          <w:tcPr>
            <w:tcW w:w="667" w:type="dxa"/>
            <w:tcBorders>
              <w:left w:val="single" w:sz="4" w:space="0" w:color="auto"/>
              <w:right w:val="single" w:sz="4" w:space="0" w:color="auto"/>
            </w:tcBorders>
            <w:vAlign w:val="bottom"/>
          </w:tcPr>
          <w:p w14:paraId="6E007AD9" w14:textId="02CF93F7" w:rsidR="00D17754" w:rsidRPr="00E62B59" w:rsidRDefault="00D17754" w:rsidP="00D17754">
            <w:pPr>
              <w:pStyle w:val="Wartocitablicy"/>
              <w:spacing w:before="140"/>
              <w:rPr>
                <w:b/>
                <w:noProof/>
              </w:rPr>
            </w:pPr>
            <w:r>
              <w:rPr>
                <w:b/>
                <w:noProof/>
              </w:rPr>
              <w:t>864</w:t>
            </w:r>
          </w:p>
        </w:tc>
        <w:tc>
          <w:tcPr>
            <w:tcW w:w="673" w:type="dxa"/>
            <w:tcBorders>
              <w:left w:val="single" w:sz="4" w:space="0" w:color="auto"/>
              <w:right w:val="single" w:sz="4" w:space="0" w:color="auto"/>
            </w:tcBorders>
            <w:vAlign w:val="bottom"/>
          </w:tcPr>
          <w:p w14:paraId="2375C08F" w14:textId="41DC1AD9" w:rsidR="00D17754" w:rsidRPr="00E62B59" w:rsidRDefault="00D17754" w:rsidP="00D17754">
            <w:pPr>
              <w:pStyle w:val="Wartocitablicy"/>
              <w:spacing w:before="140"/>
              <w:rPr>
                <w:b/>
                <w:noProof/>
              </w:rPr>
            </w:pPr>
            <w:r>
              <w:rPr>
                <w:b/>
                <w:noProof/>
              </w:rPr>
              <w:t>9583</w:t>
            </w:r>
          </w:p>
        </w:tc>
        <w:tc>
          <w:tcPr>
            <w:tcW w:w="674" w:type="dxa"/>
            <w:tcBorders>
              <w:left w:val="single" w:sz="4" w:space="0" w:color="auto"/>
              <w:right w:val="single" w:sz="4" w:space="0" w:color="auto"/>
            </w:tcBorders>
            <w:vAlign w:val="bottom"/>
          </w:tcPr>
          <w:p w14:paraId="7768ECD0" w14:textId="33FEC06A" w:rsidR="00D17754" w:rsidRPr="00E62B59" w:rsidRDefault="00D17754" w:rsidP="00D17754">
            <w:pPr>
              <w:pStyle w:val="Wartocitablicy"/>
              <w:spacing w:before="140"/>
              <w:rPr>
                <w:b/>
                <w:noProof/>
              </w:rPr>
            </w:pPr>
            <w:r>
              <w:rPr>
                <w:b/>
                <w:noProof/>
              </w:rPr>
              <w:t>6883</w:t>
            </w:r>
          </w:p>
        </w:tc>
        <w:tc>
          <w:tcPr>
            <w:tcW w:w="674" w:type="dxa"/>
            <w:tcBorders>
              <w:left w:val="single" w:sz="4" w:space="0" w:color="auto"/>
              <w:right w:val="single" w:sz="4" w:space="0" w:color="auto"/>
            </w:tcBorders>
            <w:vAlign w:val="bottom"/>
          </w:tcPr>
          <w:p w14:paraId="0F51D09E" w14:textId="39E34351" w:rsidR="00D17754" w:rsidRPr="00E62B59" w:rsidRDefault="00D17754" w:rsidP="00D17754">
            <w:pPr>
              <w:pStyle w:val="Wartocitablicy"/>
              <w:spacing w:before="140"/>
              <w:rPr>
                <w:b/>
                <w:noProof/>
              </w:rPr>
            </w:pPr>
            <w:r>
              <w:rPr>
                <w:b/>
                <w:noProof/>
              </w:rPr>
              <w:t>6097</w:t>
            </w:r>
          </w:p>
        </w:tc>
        <w:tc>
          <w:tcPr>
            <w:tcW w:w="673" w:type="dxa"/>
            <w:tcBorders>
              <w:left w:val="single" w:sz="4" w:space="0" w:color="auto"/>
              <w:right w:val="single" w:sz="4" w:space="0" w:color="auto"/>
            </w:tcBorders>
            <w:vAlign w:val="bottom"/>
          </w:tcPr>
          <w:p w14:paraId="50BCE3FC" w14:textId="5FB76B76" w:rsidR="00D17754" w:rsidRPr="00E62B59" w:rsidRDefault="00D17754" w:rsidP="00D17754">
            <w:pPr>
              <w:pStyle w:val="Wartocitablicy"/>
              <w:spacing w:before="140"/>
              <w:rPr>
                <w:b/>
                <w:noProof/>
              </w:rPr>
            </w:pPr>
            <w:r>
              <w:rPr>
                <w:b/>
                <w:noProof/>
              </w:rPr>
              <w:t>3920</w:t>
            </w:r>
          </w:p>
        </w:tc>
        <w:tc>
          <w:tcPr>
            <w:tcW w:w="674" w:type="dxa"/>
            <w:tcBorders>
              <w:left w:val="single" w:sz="4" w:space="0" w:color="auto"/>
              <w:right w:val="single" w:sz="4" w:space="0" w:color="auto"/>
            </w:tcBorders>
            <w:vAlign w:val="bottom"/>
          </w:tcPr>
          <w:p w14:paraId="7983294A" w14:textId="6DB2AF64" w:rsidR="00D17754" w:rsidRPr="00E62B59" w:rsidRDefault="00D17754" w:rsidP="00D17754">
            <w:pPr>
              <w:pStyle w:val="Wartocitablicy"/>
              <w:spacing w:before="140"/>
              <w:rPr>
                <w:b/>
                <w:noProof/>
              </w:rPr>
            </w:pPr>
            <w:r>
              <w:rPr>
                <w:b/>
                <w:noProof/>
              </w:rPr>
              <w:t>1976</w:t>
            </w:r>
          </w:p>
        </w:tc>
        <w:tc>
          <w:tcPr>
            <w:tcW w:w="623" w:type="dxa"/>
            <w:tcBorders>
              <w:left w:val="single" w:sz="4" w:space="0" w:color="auto"/>
            </w:tcBorders>
            <w:vAlign w:val="bottom"/>
          </w:tcPr>
          <w:p w14:paraId="37D3E78E" w14:textId="4FC96FF4" w:rsidR="00D17754" w:rsidRPr="00E62B59" w:rsidRDefault="00D17754" w:rsidP="00D17754">
            <w:pPr>
              <w:pStyle w:val="Wartocitablicy"/>
              <w:spacing w:before="140"/>
              <w:rPr>
                <w:b/>
                <w:noProof/>
              </w:rPr>
            </w:pPr>
            <w:r>
              <w:rPr>
                <w:b/>
                <w:noProof/>
              </w:rPr>
              <w:t>1661</w:t>
            </w:r>
          </w:p>
        </w:tc>
      </w:tr>
      <w:tr w:rsidR="00D17754" w:rsidRPr="00E62B59" w14:paraId="773CFD2A" w14:textId="77777777" w:rsidTr="009E610A">
        <w:trPr>
          <w:gridAfter w:val="1"/>
          <w:wAfter w:w="57" w:type="dxa"/>
          <w:cantSplit/>
        </w:trPr>
        <w:tc>
          <w:tcPr>
            <w:tcW w:w="1756" w:type="dxa"/>
            <w:vAlign w:val="bottom"/>
          </w:tcPr>
          <w:p w14:paraId="277141FA" w14:textId="77777777" w:rsidR="00D17754" w:rsidRPr="00E62B59" w:rsidRDefault="00D17754" w:rsidP="00D17754">
            <w:pPr>
              <w:pStyle w:val="Boczek4"/>
              <w:spacing w:before="300"/>
            </w:pPr>
            <w:r w:rsidRPr="00E62B59">
              <w:t xml:space="preserve">Mężczyźni </w:t>
            </w:r>
            <w:r w:rsidRPr="00E62B59">
              <w:tab/>
            </w:r>
          </w:p>
        </w:tc>
        <w:tc>
          <w:tcPr>
            <w:tcW w:w="511" w:type="dxa"/>
            <w:tcBorders>
              <w:right w:val="single" w:sz="4" w:space="0" w:color="auto"/>
            </w:tcBorders>
            <w:vAlign w:val="bottom"/>
          </w:tcPr>
          <w:p w14:paraId="3EFCEA5D" w14:textId="25C0E45C" w:rsidR="00D17754" w:rsidRPr="00E62B59" w:rsidRDefault="00D17754" w:rsidP="00D17754">
            <w:pPr>
              <w:pStyle w:val="Wartocitablicy"/>
              <w:spacing w:before="300"/>
              <w:rPr>
                <w:noProof/>
              </w:rPr>
            </w:pPr>
            <w:r w:rsidRPr="00E62B59">
              <w:rPr>
                <w:noProof/>
              </w:rPr>
              <w:t>2015</w:t>
            </w:r>
          </w:p>
        </w:tc>
        <w:tc>
          <w:tcPr>
            <w:tcW w:w="673" w:type="dxa"/>
            <w:tcBorders>
              <w:left w:val="single" w:sz="4" w:space="0" w:color="auto"/>
              <w:right w:val="single" w:sz="4" w:space="0" w:color="auto"/>
            </w:tcBorders>
            <w:vAlign w:val="bottom"/>
          </w:tcPr>
          <w:p w14:paraId="07B7C3C3" w14:textId="0EE93FF1" w:rsidR="00D17754" w:rsidRPr="00E62B59" w:rsidRDefault="00D17754" w:rsidP="00D17754">
            <w:pPr>
              <w:pStyle w:val="Wartocitablicy"/>
              <w:spacing w:before="300"/>
              <w:rPr>
                <w:noProof/>
              </w:rPr>
            </w:pPr>
            <w:r w:rsidRPr="00E62B59">
              <w:rPr>
                <w:noProof/>
              </w:rPr>
              <w:t>20512</w:t>
            </w:r>
          </w:p>
        </w:tc>
        <w:tc>
          <w:tcPr>
            <w:tcW w:w="667" w:type="dxa"/>
            <w:tcBorders>
              <w:left w:val="single" w:sz="4" w:space="0" w:color="auto"/>
              <w:right w:val="single" w:sz="4" w:space="0" w:color="auto"/>
            </w:tcBorders>
            <w:vAlign w:val="bottom"/>
          </w:tcPr>
          <w:p w14:paraId="2FDDB861" w14:textId="22D754D7" w:rsidR="00D17754" w:rsidRPr="00E62B59" w:rsidRDefault="00D17754" w:rsidP="00D17754">
            <w:pPr>
              <w:pStyle w:val="Wartocitablicy"/>
              <w:spacing w:before="300"/>
              <w:rPr>
                <w:noProof/>
              </w:rPr>
            </w:pPr>
            <w:r w:rsidRPr="00E62B59">
              <w:rPr>
                <w:noProof/>
              </w:rPr>
              <w:t>933</w:t>
            </w:r>
          </w:p>
        </w:tc>
        <w:tc>
          <w:tcPr>
            <w:tcW w:w="673" w:type="dxa"/>
            <w:tcBorders>
              <w:left w:val="single" w:sz="4" w:space="0" w:color="auto"/>
              <w:right w:val="single" w:sz="4" w:space="0" w:color="auto"/>
            </w:tcBorders>
            <w:vAlign w:val="bottom"/>
          </w:tcPr>
          <w:p w14:paraId="67F71EFA" w14:textId="280C1A8A" w:rsidR="00D17754" w:rsidRPr="00E62B59" w:rsidRDefault="00D17754" w:rsidP="00D17754">
            <w:pPr>
              <w:pStyle w:val="Wartocitablicy"/>
              <w:spacing w:before="300"/>
              <w:rPr>
                <w:noProof/>
              </w:rPr>
            </w:pPr>
            <w:r w:rsidRPr="00E62B59">
              <w:rPr>
                <w:noProof/>
              </w:rPr>
              <w:t>11583</w:t>
            </w:r>
          </w:p>
        </w:tc>
        <w:tc>
          <w:tcPr>
            <w:tcW w:w="674" w:type="dxa"/>
            <w:tcBorders>
              <w:left w:val="single" w:sz="4" w:space="0" w:color="auto"/>
              <w:right w:val="single" w:sz="4" w:space="0" w:color="auto"/>
            </w:tcBorders>
            <w:vAlign w:val="bottom"/>
          </w:tcPr>
          <w:p w14:paraId="0E6C5070" w14:textId="364220F5" w:rsidR="00D17754" w:rsidRPr="00E62B59" w:rsidRDefault="00D17754" w:rsidP="00D17754">
            <w:pPr>
              <w:pStyle w:val="Wartocitablicy"/>
              <w:spacing w:before="300"/>
              <w:rPr>
                <w:noProof/>
              </w:rPr>
            </w:pPr>
            <w:r w:rsidRPr="00E62B59">
              <w:rPr>
                <w:noProof/>
              </w:rPr>
              <w:t>9045</w:t>
            </w:r>
          </w:p>
        </w:tc>
        <w:tc>
          <w:tcPr>
            <w:tcW w:w="674" w:type="dxa"/>
            <w:tcBorders>
              <w:left w:val="single" w:sz="4" w:space="0" w:color="auto"/>
              <w:right w:val="single" w:sz="4" w:space="0" w:color="auto"/>
            </w:tcBorders>
            <w:vAlign w:val="bottom"/>
          </w:tcPr>
          <w:p w14:paraId="6C569693" w14:textId="23FF95CC" w:rsidR="00D17754" w:rsidRPr="00E62B59" w:rsidRDefault="00D17754" w:rsidP="00D17754">
            <w:pPr>
              <w:pStyle w:val="Wartocitablicy"/>
              <w:spacing w:before="300"/>
              <w:rPr>
                <w:noProof/>
              </w:rPr>
            </w:pPr>
            <w:r w:rsidRPr="00E62B59">
              <w:rPr>
                <w:noProof/>
              </w:rPr>
              <w:t>6057</w:t>
            </w:r>
          </w:p>
        </w:tc>
        <w:tc>
          <w:tcPr>
            <w:tcW w:w="673" w:type="dxa"/>
            <w:tcBorders>
              <w:left w:val="single" w:sz="4" w:space="0" w:color="auto"/>
              <w:right w:val="single" w:sz="4" w:space="0" w:color="auto"/>
            </w:tcBorders>
            <w:vAlign w:val="bottom"/>
          </w:tcPr>
          <w:p w14:paraId="50DB86F4" w14:textId="080B000B" w:rsidR="00D17754" w:rsidRPr="00E62B59" w:rsidRDefault="00D17754" w:rsidP="00D17754">
            <w:pPr>
              <w:pStyle w:val="Wartocitablicy"/>
              <w:spacing w:before="300"/>
              <w:rPr>
                <w:noProof/>
              </w:rPr>
            </w:pPr>
            <w:r w:rsidRPr="00E62B59">
              <w:rPr>
                <w:noProof/>
              </w:rPr>
              <w:t>3482</w:t>
            </w:r>
          </w:p>
        </w:tc>
        <w:tc>
          <w:tcPr>
            <w:tcW w:w="674" w:type="dxa"/>
            <w:tcBorders>
              <w:left w:val="single" w:sz="4" w:space="0" w:color="auto"/>
              <w:right w:val="single" w:sz="4" w:space="0" w:color="auto"/>
            </w:tcBorders>
            <w:vAlign w:val="bottom"/>
          </w:tcPr>
          <w:p w14:paraId="10D51ABB" w14:textId="01D7B57E" w:rsidR="00D17754" w:rsidRPr="00E62B59" w:rsidRDefault="00D17754" w:rsidP="00F40239">
            <w:pPr>
              <w:pStyle w:val="Wartocitablicy"/>
            </w:pPr>
            <w:r w:rsidRPr="00E62B59">
              <w:t>499</w:t>
            </w:r>
          </w:p>
        </w:tc>
        <w:tc>
          <w:tcPr>
            <w:tcW w:w="623" w:type="dxa"/>
            <w:tcBorders>
              <w:left w:val="single" w:sz="4" w:space="0" w:color="auto"/>
            </w:tcBorders>
            <w:vAlign w:val="bottom"/>
          </w:tcPr>
          <w:p w14:paraId="5A6F3479" w14:textId="642FE0F9" w:rsidR="00D17754" w:rsidRPr="00E62B59" w:rsidRDefault="00D17754" w:rsidP="00D17754">
            <w:pPr>
              <w:pStyle w:val="Wartocitablicy"/>
              <w:spacing w:before="300"/>
              <w:rPr>
                <w:noProof/>
              </w:rPr>
            </w:pPr>
            <w:r w:rsidRPr="00E62B59">
              <w:rPr>
                <w:noProof/>
              </w:rPr>
              <w:t>1088</w:t>
            </w:r>
          </w:p>
        </w:tc>
      </w:tr>
      <w:tr w:rsidR="00D17754" w:rsidRPr="00E62B59" w14:paraId="317FD5EF" w14:textId="77777777" w:rsidTr="009E610A">
        <w:trPr>
          <w:gridAfter w:val="1"/>
          <w:wAfter w:w="57" w:type="dxa"/>
          <w:cantSplit/>
        </w:trPr>
        <w:tc>
          <w:tcPr>
            <w:tcW w:w="1756" w:type="dxa"/>
          </w:tcPr>
          <w:p w14:paraId="79C93415" w14:textId="6D2DE2BF" w:rsidR="00D17754" w:rsidRPr="00D7104E" w:rsidRDefault="009854C7" w:rsidP="00D17754">
            <w:pPr>
              <w:pStyle w:val="Boczek4ang"/>
            </w:pPr>
            <w:r w:rsidRPr="00D7104E">
              <w:t>Men</w:t>
            </w:r>
          </w:p>
        </w:tc>
        <w:tc>
          <w:tcPr>
            <w:tcW w:w="511" w:type="dxa"/>
            <w:tcBorders>
              <w:right w:val="single" w:sz="4" w:space="0" w:color="auto"/>
            </w:tcBorders>
            <w:vAlign w:val="bottom"/>
          </w:tcPr>
          <w:p w14:paraId="36E00556" w14:textId="55CE14F7" w:rsidR="00D17754" w:rsidRPr="00E62B59" w:rsidRDefault="00D17754" w:rsidP="00D17754">
            <w:pPr>
              <w:pStyle w:val="Wartocitablicy"/>
              <w:spacing w:before="140"/>
              <w:rPr>
                <w:noProof/>
              </w:rPr>
            </w:pPr>
            <w:r w:rsidRPr="0029578C">
              <w:rPr>
                <w:noProof/>
              </w:rPr>
              <w:t>2019</w:t>
            </w:r>
          </w:p>
        </w:tc>
        <w:tc>
          <w:tcPr>
            <w:tcW w:w="673" w:type="dxa"/>
            <w:tcBorders>
              <w:left w:val="single" w:sz="4" w:space="0" w:color="auto"/>
              <w:right w:val="single" w:sz="4" w:space="0" w:color="auto"/>
            </w:tcBorders>
            <w:vAlign w:val="bottom"/>
          </w:tcPr>
          <w:p w14:paraId="4B3989E3" w14:textId="564E854A" w:rsidR="00D17754" w:rsidRPr="00E62B59" w:rsidRDefault="00D17754" w:rsidP="00D17754">
            <w:pPr>
              <w:pStyle w:val="Wartocitablicy"/>
              <w:spacing w:before="140"/>
              <w:rPr>
                <w:noProof/>
              </w:rPr>
            </w:pPr>
            <w:r w:rsidRPr="0029578C">
              <w:rPr>
                <w:noProof/>
              </w:rPr>
              <w:t>8794</w:t>
            </w:r>
          </w:p>
        </w:tc>
        <w:tc>
          <w:tcPr>
            <w:tcW w:w="667" w:type="dxa"/>
            <w:tcBorders>
              <w:left w:val="single" w:sz="4" w:space="0" w:color="auto"/>
              <w:right w:val="single" w:sz="4" w:space="0" w:color="auto"/>
            </w:tcBorders>
            <w:vAlign w:val="bottom"/>
          </w:tcPr>
          <w:p w14:paraId="796B948A" w14:textId="7BA7B5F5" w:rsidR="00D17754" w:rsidRPr="00E62B59" w:rsidRDefault="00D17754" w:rsidP="00D17754">
            <w:pPr>
              <w:pStyle w:val="Wartocitablicy"/>
              <w:spacing w:before="140"/>
              <w:rPr>
                <w:noProof/>
              </w:rPr>
            </w:pPr>
            <w:r w:rsidRPr="0029578C">
              <w:rPr>
                <w:noProof/>
              </w:rPr>
              <w:t>289</w:t>
            </w:r>
          </w:p>
        </w:tc>
        <w:tc>
          <w:tcPr>
            <w:tcW w:w="673" w:type="dxa"/>
            <w:tcBorders>
              <w:left w:val="single" w:sz="4" w:space="0" w:color="auto"/>
              <w:right w:val="single" w:sz="4" w:space="0" w:color="auto"/>
            </w:tcBorders>
            <w:vAlign w:val="bottom"/>
          </w:tcPr>
          <w:p w14:paraId="2F2E727D" w14:textId="4CDEFA8E" w:rsidR="00D17754" w:rsidRPr="00E62B59" w:rsidRDefault="00D17754" w:rsidP="00D17754">
            <w:pPr>
              <w:pStyle w:val="Wartocitablicy"/>
              <w:spacing w:before="140"/>
              <w:rPr>
                <w:noProof/>
              </w:rPr>
            </w:pPr>
            <w:r w:rsidRPr="0029578C">
              <w:rPr>
                <w:noProof/>
              </w:rPr>
              <w:t>3615</w:t>
            </w:r>
          </w:p>
        </w:tc>
        <w:tc>
          <w:tcPr>
            <w:tcW w:w="674" w:type="dxa"/>
            <w:tcBorders>
              <w:left w:val="single" w:sz="4" w:space="0" w:color="auto"/>
              <w:right w:val="single" w:sz="4" w:space="0" w:color="auto"/>
            </w:tcBorders>
            <w:vAlign w:val="bottom"/>
          </w:tcPr>
          <w:p w14:paraId="23EADEBB" w14:textId="0940D4ED" w:rsidR="00D17754" w:rsidRPr="00E62B59" w:rsidRDefault="00D17754" w:rsidP="00D17754">
            <w:pPr>
              <w:pStyle w:val="Wartocitablicy"/>
              <w:spacing w:before="140"/>
              <w:rPr>
                <w:noProof/>
              </w:rPr>
            </w:pPr>
            <w:r w:rsidRPr="0029578C">
              <w:rPr>
                <w:noProof/>
              </w:rPr>
              <w:t>4102</w:t>
            </w:r>
          </w:p>
        </w:tc>
        <w:tc>
          <w:tcPr>
            <w:tcW w:w="674" w:type="dxa"/>
            <w:tcBorders>
              <w:left w:val="single" w:sz="4" w:space="0" w:color="auto"/>
              <w:right w:val="single" w:sz="4" w:space="0" w:color="auto"/>
            </w:tcBorders>
            <w:vAlign w:val="bottom"/>
          </w:tcPr>
          <w:p w14:paraId="046F840E" w14:textId="6FD98C78" w:rsidR="00D17754" w:rsidRPr="00E62B59" w:rsidRDefault="00D17754" w:rsidP="00D17754">
            <w:pPr>
              <w:pStyle w:val="Wartocitablicy"/>
              <w:spacing w:before="140"/>
              <w:rPr>
                <w:noProof/>
              </w:rPr>
            </w:pPr>
            <w:r w:rsidRPr="0029578C">
              <w:rPr>
                <w:noProof/>
              </w:rPr>
              <w:t>2164</w:t>
            </w:r>
          </w:p>
        </w:tc>
        <w:tc>
          <w:tcPr>
            <w:tcW w:w="673" w:type="dxa"/>
            <w:tcBorders>
              <w:left w:val="single" w:sz="4" w:space="0" w:color="auto"/>
              <w:right w:val="single" w:sz="4" w:space="0" w:color="auto"/>
            </w:tcBorders>
            <w:vAlign w:val="bottom"/>
          </w:tcPr>
          <w:p w14:paraId="4529B193" w14:textId="6EC896A6" w:rsidR="00D17754" w:rsidRPr="00E62B59" w:rsidRDefault="00D17754" w:rsidP="00D17754">
            <w:pPr>
              <w:pStyle w:val="Wartocitablicy"/>
              <w:spacing w:before="140"/>
              <w:rPr>
                <w:noProof/>
              </w:rPr>
            </w:pPr>
            <w:r w:rsidRPr="0029578C">
              <w:rPr>
                <w:noProof/>
              </w:rPr>
              <w:t>1207</w:t>
            </w:r>
          </w:p>
        </w:tc>
        <w:tc>
          <w:tcPr>
            <w:tcW w:w="674" w:type="dxa"/>
            <w:tcBorders>
              <w:left w:val="single" w:sz="4" w:space="0" w:color="auto"/>
              <w:right w:val="single" w:sz="4" w:space="0" w:color="auto"/>
            </w:tcBorders>
            <w:vAlign w:val="bottom"/>
          </w:tcPr>
          <w:p w14:paraId="6B8E3FD9" w14:textId="12FF9752" w:rsidR="00D17754" w:rsidRPr="00E62B59" w:rsidRDefault="00D17754" w:rsidP="00D17754">
            <w:pPr>
              <w:pStyle w:val="Wartocitablicy"/>
              <w:spacing w:before="140"/>
              <w:rPr>
                <w:noProof/>
              </w:rPr>
            </w:pPr>
            <w:r w:rsidRPr="0029578C">
              <w:rPr>
                <w:noProof/>
              </w:rPr>
              <w:t>209</w:t>
            </w:r>
          </w:p>
        </w:tc>
        <w:tc>
          <w:tcPr>
            <w:tcW w:w="623" w:type="dxa"/>
            <w:tcBorders>
              <w:left w:val="single" w:sz="4" w:space="0" w:color="auto"/>
            </w:tcBorders>
            <w:vAlign w:val="bottom"/>
          </w:tcPr>
          <w:p w14:paraId="4B3453CE" w14:textId="6E49213A" w:rsidR="00D17754" w:rsidRPr="00E62B59" w:rsidRDefault="00D17754" w:rsidP="00D17754">
            <w:pPr>
              <w:pStyle w:val="Wartocitablicy"/>
              <w:spacing w:before="140"/>
              <w:rPr>
                <w:noProof/>
              </w:rPr>
            </w:pPr>
            <w:r w:rsidRPr="0029578C">
              <w:rPr>
                <w:noProof/>
              </w:rPr>
              <w:t>885</w:t>
            </w:r>
          </w:p>
        </w:tc>
      </w:tr>
      <w:tr w:rsidR="00D17754" w:rsidRPr="00E62B59" w14:paraId="70BC738A" w14:textId="77777777" w:rsidTr="009E610A">
        <w:trPr>
          <w:gridAfter w:val="1"/>
          <w:wAfter w:w="57" w:type="dxa"/>
          <w:cantSplit/>
        </w:trPr>
        <w:tc>
          <w:tcPr>
            <w:tcW w:w="1756" w:type="dxa"/>
          </w:tcPr>
          <w:p w14:paraId="103F1256" w14:textId="77777777" w:rsidR="00D17754" w:rsidRPr="00D7104E" w:rsidRDefault="00D17754" w:rsidP="00D17754">
            <w:pPr>
              <w:tabs>
                <w:tab w:val="right" w:leader="dot" w:pos="1644"/>
              </w:tabs>
              <w:spacing w:after="0" w:line="144" w:lineRule="exact"/>
              <w:jc w:val="left"/>
              <w:rPr>
                <w:sz w:val="14"/>
              </w:rPr>
            </w:pPr>
          </w:p>
        </w:tc>
        <w:tc>
          <w:tcPr>
            <w:tcW w:w="511" w:type="dxa"/>
            <w:tcBorders>
              <w:right w:val="single" w:sz="4" w:space="0" w:color="auto"/>
            </w:tcBorders>
            <w:vAlign w:val="bottom"/>
          </w:tcPr>
          <w:p w14:paraId="5EAF1EEB" w14:textId="5C34DA20" w:rsidR="00D17754" w:rsidRPr="00D17754" w:rsidRDefault="00D17754" w:rsidP="00D17754">
            <w:pPr>
              <w:pStyle w:val="Wartocitablicy"/>
              <w:spacing w:before="140"/>
              <w:rPr>
                <w:noProof/>
              </w:rPr>
            </w:pPr>
            <w:r w:rsidRPr="00D17754">
              <w:rPr>
                <w:noProof/>
              </w:rPr>
              <w:t>2020</w:t>
            </w:r>
          </w:p>
        </w:tc>
        <w:tc>
          <w:tcPr>
            <w:tcW w:w="673" w:type="dxa"/>
            <w:tcBorders>
              <w:left w:val="single" w:sz="4" w:space="0" w:color="auto"/>
              <w:right w:val="single" w:sz="4" w:space="0" w:color="auto"/>
            </w:tcBorders>
            <w:vAlign w:val="bottom"/>
          </w:tcPr>
          <w:p w14:paraId="7F42079E" w14:textId="22C0FC03" w:rsidR="00D17754" w:rsidRPr="00D17754" w:rsidRDefault="00D17754" w:rsidP="00D17754">
            <w:pPr>
              <w:pStyle w:val="Wartocitablicy"/>
              <w:spacing w:before="140"/>
              <w:rPr>
                <w:noProof/>
              </w:rPr>
            </w:pPr>
            <w:r w:rsidRPr="00D17754">
              <w:rPr>
                <w:noProof/>
              </w:rPr>
              <w:t>12402</w:t>
            </w:r>
          </w:p>
        </w:tc>
        <w:tc>
          <w:tcPr>
            <w:tcW w:w="667" w:type="dxa"/>
            <w:tcBorders>
              <w:left w:val="single" w:sz="4" w:space="0" w:color="auto"/>
              <w:right w:val="single" w:sz="4" w:space="0" w:color="auto"/>
            </w:tcBorders>
            <w:vAlign w:val="bottom"/>
          </w:tcPr>
          <w:p w14:paraId="232B27F8" w14:textId="2D161435" w:rsidR="00D17754" w:rsidRPr="00D17754" w:rsidRDefault="00D17754" w:rsidP="00D17754">
            <w:pPr>
              <w:pStyle w:val="Wartocitablicy"/>
              <w:spacing w:before="140"/>
              <w:rPr>
                <w:noProof/>
              </w:rPr>
            </w:pPr>
            <w:r w:rsidRPr="00D17754">
              <w:rPr>
                <w:noProof/>
              </w:rPr>
              <w:t>528</w:t>
            </w:r>
          </w:p>
        </w:tc>
        <w:tc>
          <w:tcPr>
            <w:tcW w:w="673" w:type="dxa"/>
            <w:tcBorders>
              <w:left w:val="single" w:sz="4" w:space="0" w:color="auto"/>
              <w:right w:val="single" w:sz="4" w:space="0" w:color="auto"/>
            </w:tcBorders>
            <w:vAlign w:val="bottom"/>
          </w:tcPr>
          <w:p w14:paraId="49A91A67" w14:textId="24B7B5F7" w:rsidR="00D17754" w:rsidRPr="00D17754" w:rsidRDefault="00D17754" w:rsidP="00D17754">
            <w:pPr>
              <w:pStyle w:val="Wartocitablicy"/>
              <w:spacing w:before="140"/>
              <w:rPr>
                <w:noProof/>
              </w:rPr>
            </w:pPr>
            <w:r w:rsidRPr="00D17754">
              <w:rPr>
                <w:noProof/>
              </w:rPr>
              <w:t>4967</w:t>
            </w:r>
          </w:p>
        </w:tc>
        <w:tc>
          <w:tcPr>
            <w:tcW w:w="674" w:type="dxa"/>
            <w:tcBorders>
              <w:left w:val="single" w:sz="4" w:space="0" w:color="auto"/>
              <w:right w:val="single" w:sz="4" w:space="0" w:color="auto"/>
            </w:tcBorders>
            <w:vAlign w:val="bottom"/>
          </w:tcPr>
          <w:p w14:paraId="7766BBEE" w14:textId="5F76C08B" w:rsidR="00D17754" w:rsidRPr="00D17754" w:rsidRDefault="00D17754" w:rsidP="00D17754">
            <w:pPr>
              <w:pStyle w:val="Wartocitablicy"/>
              <w:spacing w:before="140"/>
              <w:rPr>
                <w:noProof/>
              </w:rPr>
            </w:pPr>
            <w:r w:rsidRPr="00D17754">
              <w:rPr>
                <w:noProof/>
              </w:rPr>
              <w:t>5031</w:t>
            </w:r>
          </w:p>
        </w:tc>
        <w:tc>
          <w:tcPr>
            <w:tcW w:w="674" w:type="dxa"/>
            <w:tcBorders>
              <w:left w:val="single" w:sz="4" w:space="0" w:color="auto"/>
              <w:right w:val="single" w:sz="4" w:space="0" w:color="auto"/>
            </w:tcBorders>
            <w:vAlign w:val="bottom"/>
          </w:tcPr>
          <w:p w14:paraId="3B44837C" w14:textId="5693E600" w:rsidR="00D17754" w:rsidRPr="00D17754" w:rsidRDefault="00D17754" w:rsidP="00D17754">
            <w:pPr>
              <w:pStyle w:val="Wartocitablicy"/>
              <w:spacing w:before="140"/>
              <w:rPr>
                <w:noProof/>
              </w:rPr>
            </w:pPr>
            <w:r w:rsidRPr="00D17754">
              <w:rPr>
                <w:noProof/>
              </w:rPr>
              <w:t>3327</w:t>
            </w:r>
          </w:p>
        </w:tc>
        <w:tc>
          <w:tcPr>
            <w:tcW w:w="673" w:type="dxa"/>
            <w:tcBorders>
              <w:left w:val="single" w:sz="4" w:space="0" w:color="auto"/>
              <w:right w:val="single" w:sz="4" w:space="0" w:color="auto"/>
            </w:tcBorders>
            <w:vAlign w:val="bottom"/>
          </w:tcPr>
          <w:p w14:paraId="4E7506C9" w14:textId="1B717AFD" w:rsidR="00D17754" w:rsidRPr="00D17754" w:rsidRDefault="00D17754" w:rsidP="00D17754">
            <w:pPr>
              <w:pStyle w:val="Wartocitablicy"/>
              <w:spacing w:before="140"/>
              <w:rPr>
                <w:noProof/>
              </w:rPr>
            </w:pPr>
            <w:r w:rsidRPr="00D17754">
              <w:rPr>
                <w:noProof/>
              </w:rPr>
              <w:t>1725</w:t>
            </w:r>
          </w:p>
        </w:tc>
        <w:tc>
          <w:tcPr>
            <w:tcW w:w="674" w:type="dxa"/>
            <w:tcBorders>
              <w:left w:val="single" w:sz="4" w:space="0" w:color="auto"/>
              <w:right w:val="single" w:sz="4" w:space="0" w:color="auto"/>
            </w:tcBorders>
            <w:vAlign w:val="bottom"/>
          </w:tcPr>
          <w:p w14:paraId="7A922595" w14:textId="59CC4811" w:rsidR="00D17754" w:rsidRPr="00D17754" w:rsidRDefault="00D17754" w:rsidP="00D17754">
            <w:pPr>
              <w:pStyle w:val="Wartocitablicy"/>
              <w:spacing w:before="140"/>
              <w:rPr>
                <w:noProof/>
              </w:rPr>
            </w:pPr>
            <w:r w:rsidRPr="00D17754">
              <w:rPr>
                <w:noProof/>
              </w:rPr>
              <w:t>333</w:t>
            </w:r>
          </w:p>
        </w:tc>
        <w:tc>
          <w:tcPr>
            <w:tcW w:w="623" w:type="dxa"/>
            <w:tcBorders>
              <w:left w:val="single" w:sz="4" w:space="0" w:color="auto"/>
            </w:tcBorders>
            <w:vAlign w:val="bottom"/>
          </w:tcPr>
          <w:p w14:paraId="53B8B9CB" w14:textId="47F64BD8" w:rsidR="00D17754" w:rsidRPr="00D17754" w:rsidRDefault="00D17754" w:rsidP="00D17754">
            <w:pPr>
              <w:pStyle w:val="Wartocitablicy"/>
              <w:spacing w:before="140"/>
              <w:rPr>
                <w:noProof/>
              </w:rPr>
            </w:pPr>
            <w:r w:rsidRPr="00D17754">
              <w:rPr>
                <w:noProof/>
              </w:rPr>
              <w:t>1035</w:t>
            </w:r>
          </w:p>
        </w:tc>
      </w:tr>
      <w:tr w:rsidR="00D17754" w:rsidRPr="00E62B59" w14:paraId="6DB9C893" w14:textId="77777777" w:rsidTr="009E610A">
        <w:trPr>
          <w:gridAfter w:val="1"/>
          <w:wAfter w:w="57" w:type="dxa"/>
          <w:cantSplit/>
        </w:trPr>
        <w:tc>
          <w:tcPr>
            <w:tcW w:w="1756" w:type="dxa"/>
          </w:tcPr>
          <w:p w14:paraId="08A96A53" w14:textId="77777777" w:rsidR="00D17754" w:rsidRPr="00D7104E" w:rsidRDefault="00D17754" w:rsidP="00D17754">
            <w:pPr>
              <w:tabs>
                <w:tab w:val="right" w:leader="dot" w:pos="1644"/>
              </w:tabs>
              <w:spacing w:after="0" w:line="144" w:lineRule="exact"/>
              <w:jc w:val="left"/>
              <w:rPr>
                <w:sz w:val="14"/>
              </w:rPr>
            </w:pPr>
          </w:p>
        </w:tc>
        <w:tc>
          <w:tcPr>
            <w:tcW w:w="511" w:type="dxa"/>
            <w:tcBorders>
              <w:right w:val="single" w:sz="4" w:space="0" w:color="auto"/>
            </w:tcBorders>
            <w:vAlign w:val="bottom"/>
          </w:tcPr>
          <w:p w14:paraId="6660A8EC" w14:textId="00289C1E" w:rsidR="00D17754" w:rsidRPr="00E62B59" w:rsidRDefault="00D17754" w:rsidP="00D17754">
            <w:pPr>
              <w:pStyle w:val="Wartocitablicy"/>
              <w:spacing w:before="140"/>
              <w:rPr>
                <w:b/>
                <w:noProof/>
              </w:rPr>
            </w:pPr>
            <w:r w:rsidRPr="00E62B59">
              <w:rPr>
                <w:b/>
                <w:noProof/>
              </w:rPr>
              <w:t>20</w:t>
            </w:r>
            <w:r>
              <w:rPr>
                <w:b/>
                <w:noProof/>
              </w:rPr>
              <w:t>22</w:t>
            </w:r>
          </w:p>
        </w:tc>
        <w:tc>
          <w:tcPr>
            <w:tcW w:w="673" w:type="dxa"/>
            <w:tcBorders>
              <w:left w:val="single" w:sz="4" w:space="0" w:color="auto"/>
              <w:right w:val="single" w:sz="4" w:space="0" w:color="auto"/>
            </w:tcBorders>
            <w:vAlign w:val="bottom"/>
          </w:tcPr>
          <w:p w14:paraId="253D5D79" w14:textId="3FD73ECD" w:rsidR="00D17754" w:rsidRPr="00E62B59" w:rsidRDefault="00D17754" w:rsidP="00D17754">
            <w:pPr>
              <w:pStyle w:val="Wartocitablicy"/>
              <w:spacing w:before="140"/>
              <w:rPr>
                <w:b/>
                <w:noProof/>
              </w:rPr>
            </w:pPr>
            <w:r>
              <w:rPr>
                <w:b/>
                <w:noProof/>
              </w:rPr>
              <w:t>10139</w:t>
            </w:r>
          </w:p>
        </w:tc>
        <w:tc>
          <w:tcPr>
            <w:tcW w:w="667" w:type="dxa"/>
            <w:tcBorders>
              <w:left w:val="single" w:sz="4" w:space="0" w:color="auto"/>
              <w:right w:val="single" w:sz="4" w:space="0" w:color="auto"/>
            </w:tcBorders>
            <w:vAlign w:val="bottom"/>
          </w:tcPr>
          <w:p w14:paraId="3E37A879" w14:textId="706C2D6A" w:rsidR="00D17754" w:rsidRPr="00E62B59" w:rsidRDefault="00D17754" w:rsidP="00D17754">
            <w:pPr>
              <w:pStyle w:val="Wartocitablicy"/>
              <w:spacing w:before="140"/>
              <w:rPr>
                <w:b/>
                <w:noProof/>
              </w:rPr>
            </w:pPr>
            <w:r>
              <w:rPr>
                <w:b/>
                <w:noProof/>
              </w:rPr>
              <w:t>390</w:t>
            </w:r>
          </w:p>
        </w:tc>
        <w:tc>
          <w:tcPr>
            <w:tcW w:w="673" w:type="dxa"/>
            <w:tcBorders>
              <w:left w:val="single" w:sz="4" w:space="0" w:color="auto"/>
              <w:right w:val="single" w:sz="4" w:space="0" w:color="auto"/>
            </w:tcBorders>
            <w:vAlign w:val="bottom"/>
          </w:tcPr>
          <w:p w14:paraId="784708AA" w14:textId="02884C19" w:rsidR="00D17754" w:rsidRPr="00E62B59" w:rsidRDefault="00D17754" w:rsidP="00D17754">
            <w:pPr>
              <w:pStyle w:val="Wartocitablicy"/>
              <w:spacing w:before="140"/>
              <w:rPr>
                <w:b/>
                <w:noProof/>
              </w:rPr>
            </w:pPr>
            <w:r>
              <w:rPr>
                <w:b/>
                <w:noProof/>
              </w:rPr>
              <w:t>5107</w:t>
            </w:r>
          </w:p>
        </w:tc>
        <w:tc>
          <w:tcPr>
            <w:tcW w:w="674" w:type="dxa"/>
            <w:tcBorders>
              <w:left w:val="single" w:sz="4" w:space="0" w:color="auto"/>
              <w:right w:val="single" w:sz="4" w:space="0" w:color="auto"/>
            </w:tcBorders>
            <w:vAlign w:val="bottom"/>
          </w:tcPr>
          <w:p w14:paraId="58245260" w14:textId="4F287B39" w:rsidR="00D17754" w:rsidRPr="00E62B59" w:rsidRDefault="00D17754" w:rsidP="00D17754">
            <w:pPr>
              <w:pStyle w:val="Wartocitablicy"/>
              <w:spacing w:before="140"/>
              <w:rPr>
                <w:b/>
                <w:noProof/>
              </w:rPr>
            </w:pPr>
            <w:r>
              <w:rPr>
                <w:b/>
                <w:noProof/>
              </w:rPr>
              <w:t>4449</w:t>
            </w:r>
          </w:p>
        </w:tc>
        <w:tc>
          <w:tcPr>
            <w:tcW w:w="674" w:type="dxa"/>
            <w:tcBorders>
              <w:left w:val="single" w:sz="4" w:space="0" w:color="auto"/>
              <w:right w:val="single" w:sz="4" w:space="0" w:color="auto"/>
            </w:tcBorders>
            <w:vAlign w:val="bottom"/>
          </w:tcPr>
          <w:p w14:paraId="04790705" w14:textId="5E9A49D9" w:rsidR="00D17754" w:rsidRPr="00E62B59" w:rsidRDefault="00D17754" w:rsidP="00D17754">
            <w:pPr>
              <w:pStyle w:val="Wartocitablicy"/>
              <w:spacing w:before="140"/>
              <w:rPr>
                <w:b/>
                <w:noProof/>
              </w:rPr>
            </w:pPr>
            <w:r>
              <w:rPr>
                <w:b/>
                <w:noProof/>
              </w:rPr>
              <w:t>3094</w:t>
            </w:r>
          </w:p>
        </w:tc>
        <w:tc>
          <w:tcPr>
            <w:tcW w:w="673" w:type="dxa"/>
            <w:tcBorders>
              <w:left w:val="single" w:sz="4" w:space="0" w:color="auto"/>
              <w:right w:val="single" w:sz="4" w:space="0" w:color="auto"/>
            </w:tcBorders>
            <w:vAlign w:val="bottom"/>
          </w:tcPr>
          <w:p w14:paraId="320EEBA3" w14:textId="1AA274BF" w:rsidR="00D17754" w:rsidRPr="00E62B59" w:rsidRDefault="00D17754" w:rsidP="00D17754">
            <w:pPr>
              <w:pStyle w:val="Wartocitablicy"/>
              <w:spacing w:before="140"/>
              <w:rPr>
                <w:b/>
                <w:noProof/>
              </w:rPr>
            </w:pPr>
            <w:r>
              <w:rPr>
                <w:b/>
                <w:noProof/>
              </w:rPr>
              <w:t>1716</w:t>
            </w:r>
          </w:p>
        </w:tc>
        <w:tc>
          <w:tcPr>
            <w:tcW w:w="674" w:type="dxa"/>
            <w:tcBorders>
              <w:left w:val="single" w:sz="4" w:space="0" w:color="auto"/>
              <w:right w:val="single" w:sz="4" w:space="0" w:color="auto"/>
            </w:tcBorders>
            <w:vAlign w:val="bottom"/>
          </w:tcPr>
          <w:p w14:paraId="01729520" w14:textId="7AFF7E4B" w:rsidR="00D17754" w:rsidRPr="00E62B59" w:rsidRDefault="00D17754" w:rsidP="00D17754">
            <w:pPr>
              <w:pStyle w:val="Wartocitablicy"/>
              <w:spacing w:before="140"/>
              <w:rPr>
                <w:b/>
                <w:noProof/>
              </w:rPr>
            </w:pPr>
            <w:r>
              <w:rPr>
                <w:b/>
                <w:noProof/>
              </w:rPr>
              <w:t>229</w:t>
            </w:r>
          </w:p>
        </w:tc>
        <w:tc>
          <w:tcPr>
            <w:tcW w:w="623" w:type="dxa"/>
            <w:tcBorders>
              <w:left w:val="single" w:sz="4" w:space="0" w:color="auto"/>
            </w:tcBorders>
            <w:vAlign w:val="bottom"/>
          </w:tcPr>
          <w:p w14:paraId="23CF95FD" w14:textId="0A1E8463" w:rsidR="00D17754" w:rsidRPr="00E62B59" w:rsidRDefault="00D17754" w:rsidP="00D17754">
            <w:pPr>
              <w:pStyle w:val="Wartocitablicy"/>
              <w:spacing w:before="140"/>
              <w:rPr>
                <w:b/>
                <w:noProof/>
              </w:rPr>
            </w:pPr>
            <w:r>
              <w:rPr>
                <w:b/>
                <w:noProof/>
              </w:rPr>
              <w:t>1035</w:t>
            </w:r>
          </w:p>
        </w:tc>
      </w:tr>
      <w:tr w:rsidR="00D17754" w:rsidRPr="00E62B59" w14:paraId="0451787E" w14:textId="77777777" w:rsidTr="009E610A">
        <w:trPr>
          <w:gridAfter w:val="1"/>
          <w:wAfter w:w="57" w:type="dxa"/>
          <w:cantSplit/>
        </w:trPr>
        <w:tc>
          <w:tcPr>
            <w:tcW w:w="1756" w:type="dxa"/>
            <w:vAlign w:val="bottom"/>
          </w:tcPr>
          <w:p w14:paraId="0B50A78E" w14:textId="77777777" w:rsidR="00D17754" w:rsidRPr="00D7104E" w:rsidRDefault="00D17754" w:rsidP="00D17754">
            <w:pPr>
              <w:pStyle w:val="Boczek4"/>
              <w:spacing w:before="300"/>
            </w:pPr>
            <w:r w:rsidRPr="00D7104E">
              <w:t xml:space="preserve">Kobiety </w:t>
            </w:r>
            <w:r w:rsidRPr="00D7104E">
              <w:tab/>
            </w:r>
          </w:p>
        </w:tc>
        <w:tc>
          <w:tcPr>
            <w:tcW w:w="511" w:type="dxa"/>
            <w:tcBorders>
              <w:right w:val="single" w:sz="4" w:space="0" w:color="auto"/>
            </w:tcBorders>
            <w:vAlign w:val="bottom"/>
          </w:tcPr>
          <w:p w14:paraId="30389CEC" w14:textId="79BA0E4E" w:rsidR="00D17754" w:rsidRPr="00E62B59" w:rsidRDefault="00D17754" w:rsidP="00D17754">
            <w:pPr>
              <w:pStyle w:val="Wartocitablicy"/>
              <w:spacing w:before="300"/>
              <w:rPr>
                <w:noProof/>
              </w:rPr>
            </w:pPr>
            <w:r w:rsidRPr="00E62B59">
              <w:rPr>
                <w:noProof/>
              </w:rPr>
              <w:t>2015</w:t>
            </w:r>
          </w:p>
        </w:tc>
        <w:tc>
          <w:tcPr>
            <w:tcW w:w="673" w:type="dxa"/>
            <w:tcBorders>
              <w:left w:val="single" w:sz="4" w:space="0" w:color="auto"/>
              <w:right w:val="single" w:sz="4" w:space="0" w:color="auto"/>
            </w:tcBorders>
            <w:vAlign w:val="bottom"/>
          </w:tcPr>
          <w:p w14:paraId="06E8D544" w14:textId="5AE5E053" w:rsidR="00D17754" w:rsidRPr="00E62B59" w:rsidRDefault="00D17754" w:rsidP="00D17754">
            <w:pPr>
              <w:pStyle w:val="Wartocitablicy"/>
              <w:spacing w:before="300"/>
              <w:rPr>
                <w:noProof/>
              </w:rPr>
            </w:pPr>
            <w:r w:rsidRPr="00E62B59">
              <w:rPr>
                <w:noProof/>
              </w:rPr>
              <w:t>19212</w:t>
            </w:r>
          </w:p>
        </w:tc>
        <w:tc>
          <w:tcPr>
            <w:tcW w:w="667" w:type="dxa"/>
            <w:tcBorders>
              <w:left w:val="single" w:sz="4" w:space="0" w:color="auto"/>
              <w:right w:val="single" w:sz="4" w:space="0" w:color="auto"/>
            </w:tcBorders>
            <w:vAlign w:val="bottom"/>
          </w:tcPr>
          <w:p w14:paraId="2D4A48C7" w14:textId="6A7CA23E" w:rsidR="00D17754" w:rsidRPr="00E62B59" w:rsidRDefault="00D17754" w:rsidP="00D17754">
            <w:pPr>
              <w:pStyle w:val="Wartocitablicy"/>
              <w:spacing w:before="300"/>
              <w:rPr>
                <w:noProof/>
              </w:rPr>
            </w:pPr>
            <w:r w:rsidRPr="00E62B59">
              <w:rPr>
                <w:noProof/>
              </w:rPr>
              <w:t>1153</w:t>
            </w:r>
          </w:p>
        </w:tc>
        <w:tc>
          <w:tcPr>
            <w:tcW w:w="673" w:type="dxa"/>
            <w:tcBorders>
              <w:left w:val="single" w:sz="4" w:space="0" w:color="auto"/>
              <w:right w:val="single" w:sz="4" w:space="0" w:color="auto"/>
            </w:tcBorders>
            <w:vAlign w:val="bottom"/>
          </w:tcPr>
          <w:p w14:paraId="15D6C12E" w14:textId="3AF8702E" w:rsidR="00D17754" w:rsidRPr="00E62B59" w:rsidRDefault="00D17754" w:rsidP="00D17754">
            <w:pPr>
              <w:pStyle w:val="Wartocitablicy"/>
              <w:spacing w:before="300"/>
              <w:rPr>
                <w:noProof/>
              </w:rPr>
            </w:pPr>
            <w:r w:rsidRPr="00E62B59">
              <w:rPr>
                <w:noProof/>
              </w:rPr>
              <w:t>10289</w:t>
            </w:r>
          </w:p>
        </w:tc>
        <w:tc>
          <w:tcPr>
            <w:tcW w:w="674" w:type="dxa"/>
            <w:tcBorders>
              <w:left w:val="single" w:sz="4" w:space="0" w:color="auto"/>
              <w:right w:val="single" w:sz="4" w:space="0" w:color="auto"/>
            </w:tcBorders>
            <w:vAlign w:val="bottom"/>
          </w:tcPr>
          <w:p w14:paraId="6ABDAEBE" w14:textId="25423FEB" w:rsidR="00D17754" w:rsidRPr="00E62B59" w:rsidRDefault="00D17754" w:rsidP="00D17754">
            <w:pPr>
              <w:pStyle w:val="Wartocitablicy"/>
              <w:spacing w:before="300"/>
              <w:rPr>
                <w:noProof/>
              </w:rPr>
            </w:pPr>
            <w:r w:rsidRPr="00E62B59">
              <w:rPr>
                <w:noProof/>
              </w:rPr>
              <w:t>5551</w:t>
            </w:r>
          </w:p>
        </w:tc>
        <w:tc>
          <w:tcPr>
            <w:tcW w:w="674" w:type="dxa"/>
            <w:tcBorders>
              <w:left w:val="single" w:sz="4" w:space="0" w:color="auto"/>
              <w:right w:val="single" w:sz="4" w:space="0" w:color="auto"/>
            </w:tcBorders>
            <w:vAlign w:val="bottom"/>
          </w:tcPr>
          <w:p w14:paraId="09E58F3C" w14:textId="4378C843" w:rsidR="00D17754" w:rsidRPr="00E62B59" w:rsidRDefault="00D17754" w:rsidP="00D17754">
            <w:pPr>
              <w:pStyle w:val="Wartocitablicy"/>
              <w:spacing w:before="300"/>
              <w:rPr>
                <w:noProof/>
              </w:rPr>
            </w:pPr>
            <w:r w:rsidRPr="00E62B59">
              <w:rPr>
                <w:noProof/>
              </w:rPr>
              <w:t>5574</w:t>
            </w:r>
          </w:p>
        </w:tc>
        <w:tc>
          <w:tcPr>
            <w:tcW w:w="673" w:type="dxa"/>
            <w:tcBorders>
              <w:left w:val="single" w:sz="4" w:space="0" w:color="auto"/>
              <w:right w:val="single" w:sz="4" w:space="0" w:color="auto"/>
            </w:tcBorders>
            <w:vAlign w:val="bottom"/>
          </w:tcPr>
          <w:p w14:paraId="46B4ACF7" w14:textId="359713F0" w:rsidR="00D17754" w:rsidRPr="00E62B59" w:rsidRDefault="00D17754" w:rsidP="00D17754">
            <w:pPr>
              <w:pStyle w:val="Wartocitablicy"/>
              <w:spacing w:before="300"/>
              <w:rPr>
                <w:noProof/>
              </w:rPr>
            </w:pPr>
            <w:r w:rsidRPr="00E62B59">
              <w:rPr>
                <w:noProof/>
              </w:rPr>
              <w:t>2884</w:t>
            </w:r>
          </w:p>
        </w:tc>
        <w:tc>
          <w:tcPr>
            <w:tcW w:w="674" w:type="dxa"/>
            <w:tcBorders>
              <w:left w:val="single" w:sz="4" w:space="0" w:color="auto"/>
              <w:right w:val="single" w:sz="4" w:space="0" w:color="auto"/>
            </w:tcBorders>
            <w:vAlign w:val="bottom"/>
          </w:tcPr>
          <w:p w14:paraId="1C5C541A" w14:textId="004D2612" w:rsidR="00D17754" w:rsidRPr="00E62B59" w:rsidRDefault="00D17754" w:rsidP="00F40239">
            <w:pPr>
              <w:pStyle w:val="Wartocitablicy"/>
            </w:pPr>
            <w:r w:rsidRPr="00E62B59">
              <w:t>3237</w:t>
            </w:r>
          </w:p>
        </w:tc>
        <w:tc>
          <w:tcPr>
            <w:tcW w:w="623" w:type="dxa"/>
            <w:tcBorders>
              <w:left w:val="single" w:sz="4" w:space="0" w:color="auto"/>
            </w:tcBorders>
            <w:vAlign w:val="bottom"/>
          </w:tcPr>
          <w:p w14:paraId="1D133127" w14:textId="42E360B7" w:rsidR="00D17754" w:rsidRPr="00E62B59" w:rsidRDefault="00D17754" w:rsidP="00D17754">
            <w:pPr>
              <w:pStyle w:val="Wartocitablicy"/>
              <w:spacing w:before="300"/>
              <w:rPr>
                <w:noProof/>
              </w:rPr>
            </w:pPr>
            <w:r w:rsidRPr="00E62B59">
              <w:rPr>
                <w:noProof/>
              </w:rPr>
              <w:t>962</w:t>
            </w:r>
          </w:p>
        </w:tc>
      </w:tr>
      <w:tr w:rsidR="00D17754" w:rsidRPr="00E62B59" w14:paraId="2D1880C7" w14:textId="77777777" w:rsidTr="009E610A">
        <w:trPr>
          <w:gridAfter w:val="1"/>
          <w:wAfter w:w="57" w:type="dxa"/>
          <w:cantSplit/>
        </w:trPr>
        <w:tc>
          <w:tcPr>
            <w:tcW w:w="1756" w:type="dxa"/>
          </w:tcPr>
          <w:p w14:paraId="44882CA6" w14:textId="5955DA4C" w:rsidR="00D17754" w:rsidRPr="00D7104E" w:rsidRDefault="009854C7" w:rsidP="00D17754">
            <w:pPr>
              <w:pStyle w:val="Boczek4ang"/>
            </w:pPr>
            <w:r w:rsidRPr="00D7104E">
              <w:t>Women</w:t>
            </w:r>
          </w:p>
        </w:tc>
        <w:tc>
          <w:tcPr>
            <w:tcW w:w="511" w:type="dxa"/>
            <w:tcBorders>
              <w:right w:val="single" w:sz="4" w:space="0" w:color="auto"/>
            </w:tcBorders>
            <w:vAlign w:val="bottom"/>
          </w:tcPr>
          <w:p w14:paraId="3725C2F5" w14:textId="22400653" w:rsidR="00D17754" w:rsidRPr="00E62B59" w:rsidRDefault="00D17754" w:rsidP="00D17754">
            <w:pPr>
              <w:pStyle w:val="Wartocitablicy"/>
              <w:spacing w:before="140"/>
              <w:rPr>
                <w:noProof/>
              </w:rPr>
            </w:pPr>
            <w:r w:rsidRPr="0029578C">
              <w:rPr>
                <w:noProof/>
              </w:rPr>
              <w:t>2019</w:t>
            </w:r>
          </w:p>
        </w:tc>
        <w:tc>
          <w:tcPr>
            <w:tcW w:w="673" w:type="dxa"/>
            <w:tcBorders>
              <w:left w:val="single" w:sz="4" w:space="0" w:color="auto"/>
              <w:right w:val="single" w:sz="4" w:space="0" w:color="auto"/>
            </w:tcBorders>
            <w:vAlign w:val="bottom"/>
          </w:tcPr>
          <w:p w14:paraId="3EB50500" w14:textId="56868178" w:rsidR="00D17754" w:rsidRPr="00E62B59" w:rsidRDefault="00D17754" w:rsidP="00D17754">
            <w:pPr>
              <w:pStyle w:val="Wartocitablicy"/>
              <w:spacing w:before="140"/>
              <w:rPr>
                <w:noProof/>
              </w:rPr>
            </w:pPr>
            <w:r w:rsidRPr="0029578C">
              <w:rPr>
                <w:noProof/>
              </w:rPr>
              <w:t>8573</w:t>
            </w:r>
          </w:p>
        </w:tc>
        <w:tc>
          <w:tcPr>
            <w:tcW w:w="667" w:type="dxa"/>
            <w:tcBorders>
              <w:left w:val="single" w:sz="4" w:space="0" w:color="auto"/>
              <w:right w:val="single" w:sz="4" w:space="0" w:color="auto"/>
            </w:tcBorders>
            <w:vAlign w:val="bottom"/>
          </w:tcPr>
          <w:p w14:paraId="418D9C3A" w14:textId="09140C78" w:rsidR="00D17754" w:rsidRPr="00E62B59" w:rsidRDefault="00D17754" w:rsidP="00D17754">
            <w:pPr>
              <w:pStyle w:val="Wartocitablicy"/>
              <w:spacing w:before="140"/>
              <w:rPr>
                <w:noProof/>
              </w:rPr>
            </w:pPr>
            <w:r w:rsidRPr="0029578C">
              <w:rPr>
                <w:noProof/>
              </w:rPr>
              <w:t>447</w:t>
            </w:r>
          </w:p>
        </w:tc>
        <w:tc>
          <w:tcPr>
            <w:tcW w:w="673" w:type="dxa"/>
            <w:tcBorders>
              <w:left w:val="single" w:sz="4" w:space="0" w:color="auto"/>
              <w:right w:val="single" w:sz="4" w:space="0" w:color="auto"/>
            </w:tcBorders>
            <w:vAlign w:val="bottom"/>
          </w:tcPr>
          <w:p w14:paraId="70AF44FE" w14:textId="63E578ED" w:rsidR="00D17754" w:rsidRPr="00E62B59" w:rsidRDefault="00D17754" w:rsidP="00D17754">
            <w:pPr>
              <w:pStyle w:val="Wartocitablicy"/>
              <w:spacing w:before="140"/>
              <w:rPr>
                <w:noProof/>
              </w:rPr>
            </w:pPr>
            <w:r w:rsidRPr="0029578C">
              <w:rPr>
                <w:noProof/>
              </w:rPr>
              <w:t>3386</w:t>
            </w:r>
          </w:p>
        </w:tc>
        <w:tc>
          <w:tcPr>
            <w:tcW w:w="674" w:type="dxa"/>
            <w:tcBorders>
              <w:left w:val="single" w:sz="4" w:space="0" w:color="auto"/>
              <w:right w:val="single" w:sz="4" w:space="0" w:color="auto"/>
            </w:tcBorders>
            <w:vAlign w:val="bottom"/>
          </w:tcPr>
          <w:p w14:paraId="0EF6C202" w14:textId="0F41B117" w:rsidR="00D17754" w:rsidRPr="00E62B59" w:rsidRDefault="00D17754" w:rsidP="00D17754">
            <w:pPr>
              <w:pStyle w:val="Wartocitablicy"/>
              <w:spacing w:before="140"/>
              <w:rPr>
                <w:noProof/>
              </w:rPr>
            </w:pPr>
            <w:r w:rsidRPr="0029578C">
              <w:rPr>
                <w:noProof/>
              </w:rPr>
              <w:t>1950</w:t>
            </w:r>
          </w:p>
        </w:tc>
        <w:tc>
          <w:tcPr>
            <w:tcW w:w="674" w:type="dxa"/>
            <w:tcBorders>
              <w:left w:val="single" w:sz="4" w:space="0" w:color="auto"/>
              <w:right w:val="single" w:sz="4" w:space="0" w:color="auto"/>
            </w:tcBorders>
            <w:vAlign w:val="bottom"/>
          </w:tcPr>
          <w:p w14:paraId="2B7D7269" w14:textId="5DD1F22C" w:rsidR="00D17754" w:rsidRPr="00E62B59" w:rsidRDefault="00D17754" w:rsidP="00D17754">
            <w:pPr>
              <w:pStyle w:val="Wartocitablicy"/>
              <w:spacing w:before="140"/>
              <w:rPr>
                <w:noProof/>
              </w:rPr>
            </w:pPr>
            <w:r w:rsidRPr="0029578C">
              <w:rPr>
                <w:noProof/>
              </w:rPr>
              <w:t>2362</w:t>
            </w:r>
          </w:p>
        </w:tc>
        <w:tc>
          <w:tcPr>
            <w:tcW w:w="673" w:type="dxa"/>
            <w:tcBorders>
              <w:left w:val="single" w:sz="4" w:space="0" w:color="auto"/>
              <w:right w:val="single" w:sz="4" w:space="0" w:color="auto"/>
            </w:tcBorders>
            <w:vAlign w:val="bottom"/>
          </w:tcPr>
          <w:p w14:paraId="069AFC04" w14:textId="0CD0F053" w:rsidR="00D17754" w:rsidRPr="00E62B59" w:rsidRDefault="00D17754" w:rsidP="00D17754">
            <w:pPr>
              <w:pStyle w:val="Wartocitablicy"/>
              <w:spacing w:before="140"/>
              <w:rPr>
                <w:noProof/>
              </w:rPr>
            </w:pPr>
            <w:r w:rsidRPr="0029578C">
              <w:rPr>
                <w:noProof/>
              </w:rPr>
              <w:t>1184</w:t>
            </w:r>
          </w:p>
        </w:tc>
        <w:tc>
          <w:tcPr>
            <w:tcW w:w="674" w:type="dxa"/>
            <w:tcBorders>
              <w:left w:val="single" w:sz="4" w:space="0" w:color="auto"/>
              <w:right w:val="single" w:sz="4" w:space="0" w:color="auto"/>
            </w:tcBorders>
            <w:vAlign w:val="bottom"/>
          </w:tcPr>
          <w:p w14:paraId="02C2DF14" w14:textId="12BD363F" w:rsidR="00D17754" w:rsidRPr="00E62B59" w:rsidRDefault="00D17754" w:rsidP="00D17754">
            <w:pPr>
              <w:pStyle w:val="Wartocitablicy"/>
              <w:spacing w:before="140"/>
              <w:rPr>
                <w:noProof/>
              </w:rPr>
            </w:pPr>
            <w:r w:rsidRPr="0029578C">
              <w:rPr>
                <w:noProof/>
              </w:rPr>
              <w:t>1933</w:t>
            </w:r>
          </w:p>
        </w:tc>
        <w:tc>
          <w:tcPr>
            <w:tcW w:w="623" w:type="dxa"/>
            <w:tcBorders>
              <w:left w:val="single" w:sz="4" w:space="0" w:color="auto"/>
            </w:tcBorders>
            <w:vAlign w:val="bottom"/>
          </w:tcPr>
          <w:p w14:paraId="08F4A988" w14:textId="6CD43C7D" w:rsidR="00D17754" w:rsidRPr="00E62B59" w:rsidRDefault="00D17754" w:rsidP="00D17754">
            <w:pPr>
              <w:pStyle w:val="Wartocitablicy"/>
              <w:spacing w:before="140"/>
              <w:rPr>
                <w:noProof/>
              </w:rPr>
            </w:pPr>
            <w:r w:rsidRPr="0029578C">
              <w:rPr>
                <w:noProof/>
              </w:rPr>
              <w:t>559</w:t>
            </w:r>
          </w:p>
        </w:tc>
      </w:tr>
      <w:tr w:rsidR="00D17754" w:rsidRPr="00E62B59" w14:paraId="68239543" w14:textId="77777777" w:rsidTr="009E610A">
        <w:trPr>
          <w:gridAfter w:val="1"/>
          <w:wAfter w:w="57" w:type="dxa"/>
          <w:cantSplit/>
        </w:trPr>
        <w:tc>
          <w:tcPr>
            <w:tcW w:w="1756" w:type="dxa"/>
          </w:tcPr>
          <w:p w14:paraId="20112FDF" w14:textId="77777777" w:rsidR="00D17754" w:rsidRPr="00E62B59" w:rsidRDefault="00D17754" w:rsidP="00D17754">
            <w:pPr>
              <w:tabs>
                <w:tab w:val="right" w:leader="dot" w:pos="1644"/>
              </w:tabs>
              <w:spacing w:after="0" w:line="144" w:lineRule="exact"/>
              <w:jc w:val="left"/>
              <w:rPr>
                <w:sz w:val="14"/>
              </w:rPr>
            </w:pPr>
          </w:p>
        </w:tc>
        <w:tc>
          <w:tcPr>
            <w:tcW w:w="511" w:type="dxa"/>
            <w:tcBorders>
              <w:right w:val="single" w:sz="4" w:space="0" w:color="auto"/>
            </w:tcBorders>
            <w:vAlign w:val="bottom"/>
          </w:tcPr>
          <w:p w14:paraId="4E664395" w14:textId="1181ED9D" w:rsidR="00D17754" w:rsidRPr="00D17754" w:rsidRDefault="00D17754" w:rsidP="00D17754">
            <w:pPr>
              <w:pStyle w:val="Wartocitablicy"/>
              <w:spacing w:before="140"/>
              <w:rPr>
                <w:noProof/>
              </w:rPr>
            </w:pPr>
            <w:r w:rsidRPr="00D17754">
              <w:rPr>
                <w:noProof/>
              </w:rPr>
              <w:t>2020</w:t>
            </w:r>
          </w:p>
        </w:tc>
        <w:tc>
          <w:tcPr>
            <w:tcW w:w="673" w:type="dxa"/>
            <w:tcBorders>
              <w:left w:val="single" w:sz="4" w:space="0" w:color="auto"/>
              <w:right w:val="single" w:sz="4" w:space="0" w:color="auto"/>
            </w:tcBorders>
            <w:vAlign w:val="bottom"/>
          </w:tcPr>
          <w:p w14:paraId="443B8ADA" w14:textId="57CD2425" w:rsidR="00D17754" w:rsidRPr="00D17754" w:rsidRDefault="00D17754" w:rsidP="00D17754">
            <w:pPr>
              <w:pStyle w:val="Wartocitablicy"/>
              <w:spacing w:before="140"/>
              <w:rPr>
                <w:noProof/>
              </w:rPr>
            </w:pPr>
            <w:r w:rsidRPr="00D17754">
              <w:rPr>
                <w:noProof/>
              </w:rPr>
              <w:t>12001</w:t>
            </w:r>
          </w:p>
        </w:tc>
        <w:tc>
          <w:tcPr>
            <w:tcW w:w="667" w:type="dxa"/>
            <w:tcBorders>
              <w:left w:val="single" w:sz="4" w:space="0" w:color="auto"/>
              <w:right w:val="single" w:sz="4" w:space="0" w:color="auto"/>
            </w:tcBorders>
            <w:vAlign w:val="bottom"/>
          </w:tcPr>
          <w:p w14:paraId="3B4A9594" w14:textId="6EF8C7D4" w:rsidR="00D17754" w:rsidRPr="00D17754" w:rsidRDefault="00D17754" w:rsidP="00D17754">
            <w:pPr>
              <w:pStyle w:val="Wartocitablicy"/>
              <w:spacing w:before="140"/>
              <w:rPr>
                <w:noProof/>
              </w:rPr>
            </w:pPr>
            <w:r w:rsidRPr="00D17754">
              <w:rPr>
                <w:noProof/>
              </w:rPr>
              <w:t>674</w:t>
            </w:r>
          </w:p>
        </w:tc>
        <w:tc>
          <w:tcPr>
            <w:tcW w:w="673" w:type="dxa"/>
            <w:tcBorders>
              <w:left w:val="single" w:sz="4" w:space="0" w:color="auto"/>
              <w:right w:val="single" w:sz="4" w:space="0" w:color="auto"/>
            </w:tcBorders>
            <w:vAlign w:val="bottom"/>
          </w:tcPr>
          <w:p w14:paraId="37591413" w14:textId="647A0A3A" w:rsidR="00D17754" w:rsidRPr="00D17754" w:rsidRDefault="00D17754" w:rsidP="00D17754">
            <w:pPr>
              <w:pStyle w:val="Wartocitablicy"/>
              <w:spacing w:before="140"/>
              <w:rPr>
                <w:noProof/>
              </w:rPr>
            </w:pPr>
            <w:r w:rsidRPr="00D17754">
              <w:rPr>
                <w:noProof/>
              </w:rPr>
              <w:t>4640</w:t>
            </w:r>
          </w:p>
        </w:tc>
        <w:tc>
          <w:tcPr>
            <w:tcW w:w="674" w:type="dxa"/>
            <w:tcBorders>
              <w:left w:val="single" w:sz="4" w:space="0" w:color="auto"/>
              <w:right w:val="single" w:sz="4" w:space="0" w:color="auto"/>
            </w:tcBorders>
            <w:vAlign w:val="bottom"/>
          </w:tcPr>
          <w:p w14:paraId="6F63F76A" w14:textId="1B30B019" w:rsidR="00D17754" w:rsidRPr="00D17754" w:rsidRDefault="00D17754" w:rsidP="00D17754">
            <w:pPr>
              <w:pStyle w:val="Wartocitablicy"/>
              <w:spacing w:before="140"/>
              <w:rPr>
                <w:noProof/>
              </w:rPr>
            </w:pPr>
            <w:r w:rsidRPr="00D17754">
              <w:rPr>
                <w:noProof/>
              </w:rPr>
              <w:t>2411</w:t>
            </w:r>
          </w:p>
        </w:tc>
        <w:tc>
          <w:tcPr>
            <w:tcW w:w="674" w:type="dxa"/>
            <w:tcBorders>
              <w:left w:val="single" w:sz="4" w:space="0" w:color="auto"/>
              <w:right w:val="single" w:sz="4" w:space="0" w:color="auto"/>
            </w:tcBorders>
            <w:vAlign w:val="bottom"/>
          </w:tcPr>
          <w:p w14:paraId="69178787" w14:textId="7F879335" w:rsidR="00D17754" w:rsidRPr="00D17754" w:rsidRDefault="00D17754" w:rsidP="00D17754">
            <w:pPr>
              <w:pStyle w:val="Wartocitablicy"/>
              <w:spacing w:before="140"/>
              <w:rPr>
                <w:noProof/>
              </w:rPr>
            </w:pPr>
            <w:r w:rsidRPr="00D17754">
              <w:rPr>
                <w:noProof/>
              </w:rPr>
              <w:t>3404</w:t>
            </w:r>
          </w:p>
        </w:tc>
        <w:tc>
          <w:tcPr>
            <w:tcW w:w="673" w:type="dxa"/>
            <w:tcBorders>
              <w:left w:val="single" w:sz="4" w:space="0" w:color="auto"/>
              <w:right w:val="single" w:sz="4" w:space="0" w:color="auto"/>
            </w:tcBorders>
            <w:vAlign w:val="bottom"/>
          </w:tcPr>
          <w:p w14:paraId="46B74725" w14:textId="73F4ECC3" w:rsidR="00D17754" w:rsidRPr="00D17754" w:rsidRDefault="00D17754" w:rsidP="00D17754">
            <w:pPr>
              <w:pStyle w:val="Wartocitablicy"/>
              <w:spacing w:before="140"/>
              <w:rPr>
                <w:noProof/>
              </w:rPr>
            </w:pPr>
            <w:r w:rsidRPr="00D17754">
              <w:rPr>
                <w:noProof/>
              </w:rPr>
              <w:t>1508</w:t>
            </w:r>
          </w:p>
        </w:tc>
        <w:tc>
          <w:tcPr>
            <w:tcW w:w="674" w:type="dxa"/>
            <w:tcBorders>
              <w:left w:val="single" w:sz="4" w:space="0" w:color="auto"/>
              <w:right w:val="single" w:sz="4" w:space="0" w:color="auto"/>
            </w:tcBorders>
            <w:vAlign w:val="bottom"/>
          </w:tcPr>
          <w:p w14:paraId="00312F03" w14:textId="2DDAAA89" w:rsidR="00D17754" w:rsidRPr="00D17754" w:rsidRDefault="00D17754" w:rsidP="00D17754">
            <w:pPr>
              <w:pStyle w:val="Wartocitablicy"/>
              <w:spacing w:before="140"/>
              <w:rPr>
                <w:noProof/>
              </w:rPr>
            </w:pPr>
            <w:r w:rsidRPr="00D17754">
              <w:rPr>
                <w:noProof/>
              </w:rPr>
              <w:t>2311</w:t>
            </w:r>
          </w:p>
        </w:tc>
        <w:tc>
          <w:tcPr>
            <w:tcW w:w="623" w:type="dxa"/>
            <w:tcBorders>
              <w:left w:val="single" w:sz="4" w:space="0" w:color="auto"/>
            </w:tcBorders>
            <w:vAlign w:val="bottom"/>
          </w:tcPr>
          <w:p w14:paraId="79E52E06" w14:textId="314084D2" w:rsidR="00D17754" w:rsidRPr="00D17754" w:rsidRDefault="00D17754" w:rsidP="00D17754">
            <w:pPr>
              <w:pStyle w:val="Wartocitablicy"/>
              <w:spacing w:before="140"/>
              <w:rPr>
                <w:noProof/>
              </w:rPr>
            </w:pPr>
            <w:r w:rsidRPr="00D17754">
              <w:rPr>
                <w:noProof/>
              </w:rPr>
              <w:t>661</w:t>
            </w:r>
          </w:p>
        </w:tc>
      </w:tr>
      <w:tr w:rsidR="00D17754" w:rsidRPr="00E62B59" w14:paraId="2FE64780" w14:textId="77777777" w:rsidTr="009E610A">
        <w:trPr>
          <w:gridAfter w:val="1"/>
          <w:wAfter w:w="57" w:type="dxa"/>
          <w:cantSplit/>
        </w:trPr>
        <w:tc>
          <w:tcPr>
            <w:tcW w:w="1756" w:type="dxa"/>
          </w:tcPr>
          <w:p w14:paraId="382227F2" w14:textId="77777777" w:rsidR="00D17754" w:rsidRPr="00E62B59" w:rsidRDefault="00D17754" w:rsidP="00D17754">
            <w:pPr>
              <w:tabs>
                <w:tab w:val="right" w:leader="dot" w:pos="1644"/>
              </w:tabs>
              <w:spacing w:after="0" w:line="144" w:lineRule="exact"/>
              <w:jc w:val="left"/>
              <w:rPr>
                <w:sz w:val="14"/>
              </w:rPr>
            </w:pPr>
          </w:p>
        </w:tc>
        <w:tc>
          <w:tcPr>
            <w:tcW w:w="511" w:type="dxa"/>
            <w:tcBorders>
              <w:right w:val="single" w:sz="4" w:space="0" w:color="auto"/>
            </w:tcBorders>
            <w:vAlign w:val="bottom"/>
          </w:tcPr>
          <w:p w14:paraId="11634B61" w14:textId="7FD6F139" w:rsidR="00D17754" w:rsidRPr="00E62B59" w:rsidRDefault="00D17754" w:rsidP="00D17754">
            <w:pPr>
              <w:pStyle w:val="Wartocitablicy"/>
              <w:spacing w:before="140"/>
              <w:rPr>
                <w:b/>
                <w:noProof/>
              </w:rPr>
            </w:pPr>
            <w:r w:rsidRPr="00E62B59">
              <w:rPr>
                <w:b/>
                <w:noProof/>
              </w:rPr>
              <w:t>20</w:t>
            </w:r>
            <w:r>
              <w:rPr>
                <w:b/>
                <w:noProof/>
              </w:rPr>
              <w:t>22</w:t>
            </w:r>
          </w:p>
        </w:tc>
        <w:tc>
          <w:tcPr>
            <w:tcW w:w="673" w:type="dxa"/>
            <w:tcBorders>
              <w:left w:val="single" w:sz="4" w:space="0" w:color="auto"/>
              <w:right w:val="single" w:sz="4" w:space="0" w:color="auto"/>
            </w:tcBorders>
            <w:vAlign w:val="bottom"/>
          </w:tcPr>
          <w:p w14:paraId="294F8143" w14:textId="3F9107C1" w:rsidR="00D17754" w:rsidRPr="00E62B59" w:rsidRDefault="00D17754" w:rsidP="00D17754">
            <w:pPr>
              <w:pStyle w:val="Wartocitablicy"/>
              <w:spacing w:before="140"/>
              <w:rPr>
                <w:b/>
                <w:noProof/>
              </w:rPr>
            </w:pPr>
            <w:r>
              <w:rPr>
                <w:b/>
                <w:noProof/>
              </w:rPr>
              <w:t>10033</w:t>
            </w:r>
          </w:p>
        </w:tc>
        <w:tc>
          <w:tcPr>
            <w:tcW w:w="667" w:type="dxa"/>
            <w:tcBorders>
              <w:left w:val="single" w:sz="4" w:space="0" w:color="auto"/>
              <w:right w:val="single" w:sz="4" w:space="0" w:color="auto"/>
            </w:tcBorders>
            <w:vAlign w:val="bottom"/>
          </w:tcPr>
          <w:p w14:paraId="6A1EA394" w14:textId="01172EAE" w:rsidR="00D17754" w:rsidRPr="00E62B59" w:rsidRDefault="00D17754" w:rsidP="00D17754">
            <w:pPr>
              <w:pStyle w:val="Wartocitablicy"/>
              <w:spacing w:before="140"/>
              <w:rPr>
                <w:b/>
                <w:noProof/>
              </w:rPr>
            </w:pPr>
            <w:r>
              <w:rPr>
                <w:b/>
                <w:noProof/>
              </w:rPr>
              <w:t>474</w:t>
            </w:r>
          </w:p>
        </w:tc>
        <w:tc>
          <w:tcPr>
            <w:tcW w:w="673" w:type="dxa"/>
            <w:tcBorders>
              <w:left w:val="single" w:sz="4" w:space="0" w:color="auto"/>
              <w:right w:val="single" w:sz="4" w:space="0" w:color="auto"/>
            </w:tcBorders>
            <w:vAlign w:val="bottom"/>
          </w:tcPr>
          <w:p w14:paraId="34766678" w14:textId="7166744B" w:rsidR="00D17754" w:rsidRPr="00E62B59" w:rsidRDefault="00D17754" w:rsidP="00D17754">
            <w:pPr>
              <w:pStyle w:val="Wartocitablicy"/>
              <w:spacing w:before="140"/>
              <w:rPr>
                <w:b/>
                <w:noProof/>
              </w:rPr>
            </w:pPr>
            <w:r>
              <w:rPr>
                <w:b/>
                <w:noProof/>
              </w:rPr>
              <w:t>4476</w:t>
            </w:r>
          </w:p>
        </w:tc>
        <w:tc>
          <w:tcPr>
            <w:tcW w:w="674" w:type="dxa"/>
            <w:tcBorders>
              <w:left w:val="single" w:sz="4" w:space="0" w:color="auto"/>
              <w:right w:val="single" w:sz="4" w:space="0" w:color="auto"/>
            </w:tcBorders>
            <w:vAlign w:val="bottom"/>
          </w:tcPr>
          <w:p w14:paraId="3D45CD2E" w14:textId="5F0C15F1" w:rsidR="00D17754" w:rsidRPr="00E62B59" w:rsidRDefault="00D17754" w:rsidP="00D17754">
            <w:pPr>
              <w:pStyle w:val="Wartocitablicy"/>
              <w:spacing w:before="140"/>
              <w:rPr>
                <w:b/>
                <w:noProof/>
              </w:rPr>
            </w:pPr>
            <w:r>
              <w:rPr>
                <w:b/>
                <w:noProof/>
              </w:rPr>
              <w:t>2434</w:t>
            </w:r>
          </w:p>
        </w:tc>
        <w:tc>
          <w:tcPr>
            <w:tcW w:w="674" w:type="dxa"/>
            <w:tcBorders>
              <w:left w:val="single" w:sz="4" w:space="0" w:color="auto"/>
              <w:right w:val="single" w:sz="4" w:space="0" w:color="auto"/>
            </w:tcBorders>
            <w:vAlign w:val="bottom"/>
          </w:tcPr>
          <w:p w14:paraId="39DD3168" w14:textId="600FF85A" w:rsidR="00D17754" w:rsidRPr="00E62B59" w:rsidRDefault="00D17754" w:rsidP="00D17754">
            <w:pPr>
              <w:pStyle w:val="Wartocitablicy"/>
              <w:spacing w:before="140"/>
              <w:rPr>
                <w:b/>
                <w:noProof/>
              </w:rPr>
            </w:pPr>
            <w:r>
              <w:rPr>
                <w:b/>
                <w:noProof/>
              </w:rPr>
              <w:t>3003</w:t>
            </w:r>
          </w:p>
        </w:tc>
        <w:tc>
          <w:tcPr>
            <w:tcW w:w="673" w:type="dxa"/>
            <w:tcBorders>
              <w:left w:val="single" w:sz="4" w:space="0" w:color="auto"/>
              <w:right w:val="single" w:sz="4" w:space="0" w:color="auto"/>
            </w:tcBorders>
            <w:vAlign w:val="bottom"/>
          </w:tcPr>
          <w:p w14:paraId="75BD387F" w14:textId="656585EC" w:rsidR="00D17754" w:rsidRPr="00E62B59" w:rsidRDefault="00D17754" w:rsidP="00D17754">
            <w:pPr>
              <w:pStyle w:val="Wartocitablicy"/>
              <w:spacing w:before="140"/>
              <w:rPr>
                <w:b/>
                <w:noProof/>
              </w:rPr>
            </w:pPr>
            <w:r>
              <w:rPr>
                <w:b/>
                <w:noProof/>
              </w:rPr>
              <w:t>2204</w:t>
            </w:r>
          </w:p>
        </w:tc>
        <w:tc>
          <w:tcPr>
            <w:tcW w:w="674" w:type="dxa"/>
            <w:tcBorders>
              <w:left w:val="single" w:sz="4" w:space="0" w:color="auto"/>
              <w:right w:val="single" w:sz="4" w:space="0" w:color="auto"/>
            </w:tcBorders>
            <w:vAlign w:val="bottom"/>
          </w:tcPr>
          <w:p w14:paraId="772D588B" w14:textId="369D03E6" w:rsidR="00D17754" w:rsidRPr="00E62B59" w:rsidRDefault="00D17754" w:rsidP="00D17754">
            <w:pPr>
              <w:pStyle w:val="Wartocitablicy"/>
              <w:spacing w:before="140"/>
              <w:rPr>
                <w:b/>
                <w:noProof/>
              </w:rPr>
            </w:pPr>
            <w:r>
              <w:rPr>
                <w:b/>
                <w:noProof/>
              </w:rPr>
              <w:t>1747</w:t>
            </w:r>
          </w:p>
        </w:tc>
        <w:tc>
          <w:tcPr>
            <w:tcW w:w="623" w:type="dxa"/>
            <w:tcBorders>
              <w:left w:val="single" w:sz="4" w:space="0" w:color="auto"/>
            </w:tcBorders>
            <w:vAlign w:val="bottom"/>
          </w:tcPr>
          <w:p w14:paraId="21AAC8CE" w14:textId="40AB63C0" w:rsidR="00D17754" w:rsidRPr="00E62B59" w:rsidRDefault="00D17754" w:rsidP="00D17754">
            <w:pPr>
              <w:pStyle w:val="Wartocitablicy"/>
              <w:spacing w:before="140"/>
              <w:rPr>
                <w:b/>
                <w:noProof/>
              </w:rPr>
            </w:pPr>
            <w:r>
              <w:rPr>
                <w:b/>
                <w:noProof/>
              </w:rPr>
              <w:t>626</w:t>
            </w:r>
          </w:p>
        </w:tc>
      </w:tr>
    </w:tbl>
    <w:p w14:paraId="3051C9F9" w14:textId="77777777" w:rsidR="00EF3DF5" w:rsidRPr="00EF3DF5" w:rsidRDefault="00EF3DF5" w:rsidP="00A107C0">
      <w:pPr>
        <w:pStyle w:val="Notka"/>
      </w:pPr>
      <w:r w:rsidRPr="00EF3DF5">
        <w:t>a Samotnie wychowujący co najmniej jedno dziecko do 18 roku życia.</w:t>
      </w:r>
    </w:p>
    <w:p w14:paraId="4CBE3271" w14:textId="77777777" w:rsidR="00483B35" w:rsidRDefault="00EF3DF5" w:rsidP="00A107C0">
      <w:pPr>
        <w:pStyle w:val="Notkaang"/>
      </w:pPr>
      <w:r>
        <w:t>a Single parents with at least one child under 18 years of age.</w:t>
      </w:r>
      <w:r w:rsidR="00483B35">
        <w:br w:type="page"/>
      </w:r>
    </w:p>
    <w:p w14:paraId="37A202DA" w14:textId="72EF2472" w:rsidR="00EF3DF5" w:rsidRPr="00EF3DF5" w:rsidRDefault="00EF3DF5" w:rsidP="00E31B9D">
      <w:pPr>
        <w:pStyle w:val="Tytutablicy"/>
      </w:pPr>
      <w:r w:rsidRPr="00E31B9D">
        <w:rPr>
          <w:b w:val="0"/>
        </w:rPr>
        <w:lastRenderedPageBreak/>
        <w:t>TABL. 1</w:t>
      </w:r>
      <w:r w:rsidR="00D7104E">
        <w:rPr>
          <w:b w:val="0"/>
        </w:rPr>
        <w:t>4</w:t>
      </w:r>
      <w:r w:rsidRPr="00E31B9D">
        <w:rPr>
          <w:b w:val="0"/>
        </w:rPr>
        <w:t xml:space="preserve"> (7</w:t>
      </w:r>
      <w:r w:rsidR="00D7104E">
        <w:rPr>
          <w:b w:val="0"/>
        </w:rPr>
        <w:t>8</w:t>
      </w:r>
      <w:r w:rsidRPr="00E31B9D">
        <w:rPr>
          <w:b w:val="0"/>
        </w:rPr>
        <w:t>).</w:t>
      </w:r>
      <w:r w:rsidRPr="00EF3DF5">
        <w:tab/>
        <w:t>BEZROBOTNI ZAREJESTROWANI DO 25 ROKU ŻYCIA WEDŁUG POZIOMU WYKSZTAŁCENIA</w:t>
      </w:r>
    </w:p>
    <w:p w14:paraId="5D542AF4" w14:textId="77777777" w:rsidR="00EF3DF5" w:rsidRDefault="00EF3DF5" w:rsidP="00E31B9D">
      <w:pPr>
        <w:pStyle w:val="Stan"/>
      </w:pPr>
      <w:r>
        <w:t xml:space="preserve">Stan w </w:t>
      </w:r>
      <w:proofErr w:type="spellStart"/>
      <w:r>
        <w:t>dniu</w:t>
      </w:r>
      <w:proofErr w:type="spellEnd"/>
      <w:r>
        <w:t xml:space="preserve"> 31 </w:t>
      </w:r>
      <w:proofErr w:type="spellStart"/>
      <w:r>
        <w:t>grudnia</w:t>
      </w:r>
      <w:proofErr w:type="spellEnd"/>
    </w:p>
    <w:p w14:paraId="0100B09B" w14:textId="45849E2B" w:rsidR="00EF3DF5" w:rsidRPr="007877A4" w:rsidRDefault="00EF3DF5" w:rsidP="00E31B9D">
      <w:pPr>
        <w:pStyle w:val="Tytutablicyang"/>
        <w:spacing w:after="10"/>
      </w:pPr>
      <w:r>
        <w:t xml:space="preserve">REGISTERED UNEMPLOYED PERSONS UNDER 25 YEARS OLD BY </w:t>
      </w:r>
      <w:r w:rsidRPr="007877A4">
        <w:t xml:space="preserve">EDUCATIONAL </w:t>
      </w:r>
      <w:r w:rsidR="00E069EF" w:rsidRPr="007877A4">
        <w:t>attainment</w:t>
      </w:r>
    </w:p>
    <w:p w14:paraId="1283D53F" w14:textId="77777777" w:rsidR="00EF3DF5" w:rsidRPr="007877A4" w:rsidRDefault="00EF3DF5" w:rsidP="00E31B9D">
      <w:pPr>
        <w:pStyle w:val="Stanang"/>
      </w:pPr>
      <w:r w:rsidRPr="007877A4">
        <w:t>As of 31 December</w:t>
      </w:r>
    </w:p>
    <w:tbl>
      <w:tblPr>
        <w:tblW w:w="7655" w:type="dxa"/>
        <w:tblLayout w:type="fixed"/>
        <w:tblCellMar>
          <w:left w:w="0" w:type="dxa"/>
          <w:right w:w="0" w:type="dxa"/>
        </w:tblCellMar>
        <w:tblLook w:val="04A0" w:firstRow="1" w:lastRow="0" w:firstColumn="1" w:lastColumn="0" w:noHBand="0" w:noVBand="1"/>
      </w:tblPr>
      <w:tblGrid>
        <w:gridCol w:w="1760"/>
        <w:gridCol w:w="510"/>
        <w:gridCol w:w="816"/>
        <w:gridCol w:w="761"/>
        <w:gridCol w:w="1003"/>
        <w:gridCol w:w="987"/>
        <w:gridCol w:w="778"/>
        <w:gridCol w:w="1040"/>
      </w:tblGrid>
      <w:tr w:rsidR="00EF3DF5" w:rsidRPr="00F27468" w14:paraId="3510A0F8" w14:textId="77777777" w:rsidTr="00680CE4">
        <w:trPr>
          <w:cantSplit/>
          <w:trHeight w:val="397"/>
        </w:trPr>
        <w:tc>
          <w:tcPr>
            <w:tcW w:w="1483" w:type="pct"/>
            <w:gridSpan w:val="2"/>
            <w:vMerge w:val="restart"/>
            <w:tcBorders>
              <w:top w:val="single" w:sz="4" w:space="0" w:color="auto"/>
              <w:right w:val="single" w:sz="4" w:space="0" w:color="auto"/>
            </w:tcBorders>
            <w:vAlign w:val="center"/>
          </w:tcPr>
          <w:p w14:paraId="6698886F" w14:textId="77777777" w:rsidR="00EF3DF5" w:rsidRPr="007877A4" w:rsidRDefault="00EF3DF5" w:rsidP="001B6C43">
            <w:pPr>
              <w:pStyle w:val="Gwkatablicy"/>
              <w:rPr>
                <w:lang w:val="en-US"/>
              </w:rPr>
            </w:pPr>
            <w:r w:rsidRPr="007877A4">
              <w:rPr>
                <w:lang w:val="en-US"/>
              </w:rPr>
              <w:t>L A T A</w:t>
            </w:r>
          </w:p>
          <w:p w14:paraId="04B6F8A9" w14:textId="77777777" w:rsidR="00EF3DF5" w:rsidRPr="007877A4" w:rsidRDefault="00EF3DF5" w:rsidP="001B6C43">
            <w:pPr>
              <w:pStyle w:val="Gwkatablicyang"/>
            </w:pPr>
            <w:r w:rsidRPr="007877A4">
              <w:t>Y E A R S</w:t>
            </w:r>
          </w:p>
          <w:p w14:paraId="7A6E1D98" w14:textId="77777777" w:rsidR="00EF3DF5" w:rsidRPr="007877A4" w:rsidRDefault="00EF3DF5" w:rsidP="001B6C43">
            <w:pPr>
              <w:pStyle w:val="Gwkatablicy"/>
              <w:rPr>
                <w:lang w:val="en-US"/>
              </w:rPr>
            </w:pPr>
            <w:r w:rsidRPr="007877A4">
              <w:rPr>
                <w:lang w:val="en-US"/>
              </w:rPr>
              <w:t>P Ł E Ć</w:t>
            </w:r>
          </w:p>
          <w:p w14:paraId="6D7244E1" w14:textId="77777777" w:rsidR="00EF3DF5" w:rsidRPr="007877A4" w:rsidRDefault="00EF3DF5" w:rsidP="001B6C43">
            <w:pPr>
              <w:pStyle w:val="Gwkatablicyang"/>
            </w:pPr>
            <w:r w:rsidRPr="007877A4">
              <w:t>S E X</w:t>
            </w:r>
          </w:p>
        </w:tc>
        <w:tc>
          <w:tcPr>
            <w:tcW w:w="533" w:type="pct"/>
            <w:vMerge w:val="restart"/>
            <w:tcBorders>
              <w:top w:val="single" w:sz="4" w:space="0" w:color="auto"/>
              <w:left w:val="single" w:sz="4" w:space="0" w:color="auto"/>
              <w:right w:val="single" w:sz="4" w:space="0" w:color="auto"/>
            </w:tcBorders>
            <w:vAlign w:val="center"/>
          </w:tcPr>
          <w:p w14:paraId="53C964E5" w14:textId="77777777" w:rsidR="00EF3DF5" w:rsidRPr="007877A4" w:rsidRDefault="00EF3DF5" w:rsidP="001B6C43">
            <w:pPr>
              <w:pStyle w:val="Gwkatablicy"/>
            </w:pPr>
            <w:r w:rsidRPr="007877A4">
              <w:t>Ogółem</w:t>
            </w:r>
          </w:p>
          <w:p w14:paraId="70309A74" w14:textId="77777777" w:rsidR="00EF3DF5" w:rsidRPr="007877A4" w:rsidRDefault="00EF3DF5" w:rsidP="001B6C43">
            <w:pPr>
              <w:pStyle w:val="Gwkatablicyang"/>
            </w:pPr>
            <w:r w:rsidRPr="007877A4">
              <w:t>Total</w:t>
            </w:r>
          </w:p>
        </w:tc>
        <w:tc>
          <w:tcPr>
            <w:tcW w:w="2984" w:type="pct"/>
            <w:gridSpan w:val="5"/>
            <w:tcBorders>
              <w:top w:val="single" w:sz="4" w:space="0" w:color="auto"/>
              <w:left w:val="single" w:sz="4" w:space="0" w:color="auto"/>
              <w:bottom w:val="single" w:sz="4" w:space="0" w:color="auto"/>
            </w:tcBorders>
            <w:vAlign w:val="center"/>
          </w:tcPr>
          <w:p w14:paraId="13A2383F" w14:textId="77777777" w:rsidR="00EF3DF5" w:rsidRPr="007877A4" w:rsidRDefault="00EF3DF5" w:rsidP="001B6C43">
            <w:pPr>
              <w:pStyle w:val="Gwkatablicy"/>
              <w:rPr>
                <w:lang w:val="en-US"/>
              </w:rPr>
            </w:pPr>
            <w:r w:rsidRPr="007877A4">
              <w:rPr>
                <w:lang w:val="en-US"/>
              </w:rPr>
              <w:t xml:space="preserve">Z </w:t>
            </w:r>
            <w:proofErr w:type="spellStart"/>
            <w:r w:rsidRPr="007877A4">
              <w:rPr>
                <w:lang w:val="en-US"/>
              </w:rPr>
              <w:t>wykształceniem</w:t>
            </w:r>
            <w:proofErr w:type="spellEnd"/>
          </w:p>
          <w:p w14:paraId="51549623" w14:textId="0BB4BF1A" w:rsidR="00EF3DF5" w:rsidRPr="00EF3DF5" w:rsidRDefault="00EF3DF5" w:rsidP="001B6C43">
            <w:pPr>
              <w:pStyle w:val="Gwkatablicyang"/>
            </w:pPr>
            <w:r w:rsidRPr="007877A4">
              <w:t>With education</w:t>
            </w:r>
            <w:r w:rsidR="00E069EF" w:rsidRPr="007877A4">
              <w:t>al attainment</w:t>
            </w:r>
          </w:p>
        </w:tc>
      </w:tr>
      <w:tr w:rsidR="00680CE4" w:rsidRPr="00EF3DF5" w14:paraId="08EF4F69" w14:textId="77777777" w:rsidTr="00680CE4">
        <w:trPr>
          <w:cantSplit/>
          <w:trHeight w:val="1304"/>
        </w:trPr>
        <w:tc>
          <w:tcPr>
            <w:tcW w:w="1483" w:type="pct"/>
            <w:gridSpan w:val="2"/>
            <w:vMerge/>
            <w:tcBorders>
              <w:bottom w:val="single" w:sz="4" w:space="0" w:color="auto"/>
              <w:right w:val="single" w:sz="4" w:space="0" w:color="auto"/>
            </w:tcBorders>
            <w:vAlign w:val="center"/>
          </w:tcPr>
          <w:p w14:paraId="59FC2548" w14:textId="77777777" w:rsidR="00680CE4" w:rsidRPr="00E069EF" w:rsidRDefault="00680CE4" w:rsidP="00680CE4">
            <w:pPr>
              <w:spacing w:after="0" w:line="144" w:lineRule="exact"/>
              <w:jc w:val="center"/>
              <w:rPr>
                <w:rFonts w:eastAsia="Times New Roman" w:cs="Times New Roman"/>
                <w:sz w:val="14"/>
                <w:szCs w:val="20"/>
                <w:lang w:val="en-US" w:eastAsia="pl-PL"/>
              </w:rPr>
            </w:pPr>
          </w:p>
        </w:tc>
        <w:tc>
          <w:tcPr>
            <w:tcW w:w="533" w:type="pct"/>
            <w:vMerge/>
            <w:tcBorders>
              <w:left w:val="single" w:sz="4" w:space="0" w:color="auto"/>
              <w:bottom w:val="single" w:sz="4" w:space="0" w:color="auto"/>
              <w:right w:val="single" w:sz="4" w:space="0" w:color="auto"/>
            </w:tcBorders>
            <w:vAlign w:val="center"/>
          </w:tcPr>
          <w:p w14:paraId="392F172B" w14:textId="77777777" w:rsidR="00680CE4" w:rsidRPr="00E069EF" w:rsidRDefault="00680CE4" w:rsidP="00680CE4">
            <w:pPr>
              <w:spacing w:after="0" w:line="144" w:lineRule="exact"/>
              <w:jc w:val="center"/>
              <w:rPr>
                <w:rFonts w:eastAsia="Times New Roman" w:cs="Times New Roman"/>
                <w:sz w:val="14"/>
                <w:szCs w:val="20"/>
                <w:lang w:val="en-US" w:eastAsia="pl-PL"/>
              </w:rPr>
            </w:pPr>
          </w:p>
        </w:tc>
        <w:tc>
          <w:tcPr>
            <w:tcW w:w="497" w:type="pct"/>
            <w:tcBorders>
              <w:top w:val="single" w:sz="4" w:space="0" w:color="auto"/>
              <w:left w:val="single" w:sz="4" w:space="0" w:color="auto"/>
              <w:bottom w:val="single" w:sz="4" w:space="0" w:color="auto"/>
              <w:right w:val="single" w:sz="4" w:space="0" w:color="auto"/>
            </w:tcBorders>
            <w:vAlign w:val="center"/>
          </w:tcPr>
          <w:p w14:paraId="5E98A88E" w14:textId="77777777" w:rsidR="00680CE4" w:rsidRPr="00EF3DF5" w:rsidRDefault="00680CE4" w:rsidP="00680CE4">
            <w:pPr>
              <w:pStyle w:val="Gwkatablicy"/>
            </w:pPr>
            <w:r w:rsidRPr="00EF3DF5">
              <w:t>wyższym</w:t>
            </w:r>
          </w:p>
          <w:p w14:paraId="21874AEC" w14:textId="77777777" w:rsidR="00680CE4" w:rsidRPr="00EF3DF5" w:rsidRDefault="00680CE4" w:rsidP="00680CE4">
            <w:pPr>
              <w:pStyle w:val="Gwkatablicyang"/>
            </w:pPr>
            <w:r w:rsidRPr="00EF3DF5">
              <w:t>tertiary</w:t>
            </w:r>
          </w:p>
        </w:tc>
        <w:tc>
          <w:tcPr>
            <w:tcW w:w="655" w:type="pct"/>
            <w:tcBorders>
              <w:top w:val="single" w:sz="4" w:space="0" w:color="auto"/>
              <w:left w:val="single" w:sz="4" w:space="0" w:color="auto"/>
              <w:bottom w:val="single" w:sz="4" w:space="0" w:color="auto"/>
              <w:right w:val="single" w:sz="4" w:space="0" w:color="auto"/>
            </w:tcBorders>
            <w:vAlign w:val="center"/>
          </w:tcPr>
          <w:p w14:paraId="499785A1" w14:textId="77777777" w:rsidR="00680CE4" w:rsidRPr="00E62B59" w:rsidRDefault="00680CE4" w:rsidP="00680CE4">
            <w:pPr>
              <w:pStyle w:val="Gwkatablicy"/>
            </w:pPr>
            <w:r w:rsidRPr="00E62B59">
              <w:t xml:space="preserve">policealnym oraz średnim </w:t>
            </w:r>
            <w:proofErr w:type="spellStart"/>
            <w:r w:rsidRPr="00E62B59">
              <w:t>zawodowym</w:t>
            </w:r>
            <w:r w:rsidRPr="00F40239">
              <w:rPr>
                <w:sz w:val="16"/>
                <w:szCs w:val="16"/>
                <w:vertAlign w:val="superscript"/>
              </w:rPr>
              <w:t>a</w:t>
            </w:r>
            <w:proofErr w:type="spellEnd"/>
          </w:p>
          <w:p w14:paraId="08CF7196" w14:textId="54EE57B1" w:rsidR="00680CE4" w:rsidRPr="00EF3DF5" w:rsidRDefault="00680CE4" w:rsidP="00680CE4">
            <w:pPr>
              <w:pStyle w:val="Gwkatablicyang"/>
            </w:pPr>
            <w:r w:rsidRPr="00E62B59">
              <w:t xml:space="preserve">post-secondary and vocational </w:t>
            </w:r>
            <w:proofErr w:type="spellStart"/>
            <w:r w:rsidRPr="00E62B59">
              <w:t>secondary</w:t>
            </w:r>
            <w:r>
              <w:rPr>
                <w:sz w:val="16"/>
                <w:szCs w:val="16"/>
                <w:vertAlign w:val="superscript"/>
              </w:rPr>
              <w:t>a</w:t>
            </w:r>
            <w:proofErr w:type="spellEnd"/>
          </w:p>
        </w:tc>
        <w:tc>
          <w:tcPr>
            <w:tcW w:w="645" w:type="pct"/>
            <w:tcBorders>
              <w:left w:val="single" w:sz="4" w:space="0" w:color="auto"/>
              <w:bottom w:val="single" w:sz="4" w:space="0" w:color="auto"/>
              <w:right w:val="single" w:sz="4" w:space="0" w:color="auto"/>
            </w:tcBorders>
            <w:vAlign w:val="center"/>
          </w:tcPr>
          <w:p w14:paraId="5D98F5C9" w14:textId="77777777" w:rsidR="00680CE4" w:rsidRPr="00E62B59" w:rsidRDefault="00680CE4" w:rsidP="00680CE4">
            <w:pPr>
              <w:pStyle w:val="Gwkatablicy"/>
            </w:pPr>
            <w:r w:rsidRPr="00E62B59">
              <w:t>średnim ogólnokształcącym</w:t>
            </w:r>
          </w:p>
          <w:p w14:paraId="105009A1" w14:textId="501A05B2" w:rsidR="00680CE4" w:rsidRPr="00EF3DF5" w:rsidRDefault="00680CE4" w:rsidP="00680CE4">
            <w:pPr>
              <w:pStyle w:val="Gwkatablicyang"/>
            </w:pPr>
            <w:r w:rsidRPr="00E62B59">
              <w:t>general secondary</w:t>
            </w:r>
          </w:p>
        </w:tc>
        <w:tc>
          <w:tcPr>
            <w:tcW w:w="508" w:type="pct"/>
            <w:tcBorders>
              <w:left w:val="single" w:sz="4" w:space="0" w:color="auto"/>
              <w:bottom w:val="single" w:sz="4" w:space="0" w:color="auto"/>
              <w:right w:val="single" w:sz="4" w:space="0" w:color="auto"/>
            </w:tcBorders>
            <w:vAlign w:val="center"/>
          </w:tcPr>
          <w:p w14:paraId="2E4A8156" w14:textId="77777777" w:rsidR="00680CE4" w:rsidRPr="002A17C9" w:rsidRDefault="00680CE4" w:rsidP="00680CE4">
            <w:pPr>
              <w:pStyle w:val="Gwkatablicy"/>
            </w:pPr>
            <w:r w:rsidRPr="002A17C9">
              <w:t xml:space="preserve">zasadniczym </w:t>
            </w:r>
            <w:proofErr w:type="spellStart"/>
            <w:r w:rsidRPr="002A17C9">
              <w:t>zawod</w:t>
            </w:r>
            <w:r>
              <w:t>o</w:t>
            </w:r>
            <w:r w:rsidRPr="002A17C9">
              <w:t>wym</w:t>
            </w:r>
            <w:r>
              <w:rPr>
                <w:sz w:val="16"/>
                <w:szCs w:val="16"/>
                <w:vertAlign w:val="superscript"/>
              </w:rPr>
              <w:t>b</w:t>
            </w:r>
            <w:proofErr w:type="spellEnd"/>
          </w:p>
          <w:p w14:paraId="0E8B28F0" w14:textId="7B507CEE" w:rsidR="00680CE4" w:rsidRPr="002A17C9" w:rsidRDefault="00680CE4" w:rsidP="00680CE4">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vocational</w:t>
            </w:r>
            <w:r>
              <w:rPr>
                <w:sz w:val="16"/>
                <w:szCs w:val="16"/>
                <w:vertAlign w:val="superscript"/>
                <w:lang w:val="pl-PL"/>
              </w:rPr>
              <w:t>b</w:t>
            </w:r>
            <w:proofErr w:type="spellEnd"/>
            <w:r w:rsidRPr="002A17C9">
              <w:rPr>
                <w:lang w:val="pl-PL"/>
              </w:rPr>
              <w:t xml:space="preserve"> </w:t>
            </w:r>
          </w:p>
        </w:tc>
        <w:tc>
          <w:tcPr>
            <w:tcW w:w="679" w:type="pct"/>
            <w:tcBorders>
              <w:left w:val="single" w:sz="4" w:space="0" w:color="auto"/>
              <w:bottom w:val="single" w:sz="4" w:space="0" w:color="auto"/>
            </w:tcBorders>
            <w:vAlign w:val="center"/>
          </w:tcPr>
          <w:p w14:paraId="0BAE26FA" w14:textId="77777777" w:rsidR="00680CE4" w:rsidRPr="00EF3DF5" w:rsidRDefault="00680CE4" w:rsidP="00680CE4">
            <w:pPr>
              <w:pStyle w:val="Gwkatablicy"/>
            </w:pPr>
            <w:r w:rsidRPr="00EF3DF5">
              <w:t>gimnazjalnym, podstawowym i niepełnym podstawowym</w:t>
            </w:r>
          </w:p>
          <w:p w14:paraId="331A099B" w14:textId="77777777" w:rsidR="00680CE4" w:rsidRPr="001E6D60" w:rsidRDefault="00680CE4" w:rsidP="00680CE4">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D832E6" w:rsidRPr="00EF3DF5" w14:paraId="196F9681" w14:textId="77777777" w:rsidTr="006C5DB6">
        <w:trPr>
          <w:cantSplit/>
        </w:trPr>
        <w:tc>
          <w:tcPr>
            <w:tcW w:w="1150" w:type="pct"/>
            <w:vAlign w:val="bottom"/>
          </w:tcPr>
          <w:p w14:paraId="5FC6294A" w14:textId="77777777" w:rsidR="00D832E6" w:rsidRPr="001B6C43" w:rsidRDefault="00D832E6" w:rsidP="00D832E6">
            <w:pPr>
              <w:pStyle w:val="Boczek4"/>
              <w:spacing w:before="60"/>
              <w:rPr>
                <w:b/>
              </w:rPr>
            </w:pPr>
            <w:r w:rsidRPr="001B6C43">
              <w:rPr>
                <w:b/>
              </w:rPr>
              <w:t xml:space="preserve">O G Ó Ł E M </w:t>
            </w:r>
            <w:r w:rsidRPr="001B6C43">
              <w:tab/>
            </w:r>
          </w:p>
        </w:tc>
        <w:tc>
          <w:tcPr>
            <w:tcW w:w="333" w:type="pct"/>
            <w:tcBorders>
              <w:right w:val="single" w:sz="4" w:space="0" w:color="auto"/>
            </w:tcBorders>
            <w:vAlign w:val="bottom"/>
          </w:tcPr>
          <w:p w14:paraId="502AD3EC" w14:textId="54CEDE4F" w:rsidR="00D832E6" w:rsidRPr="00EF3DF5" w:rsidRDefault="00D832E6" w:rsidP="00D832E6">
            <w:pPr>
              <w:pStyle w:val="Wartocitablicy"/>
              <w:spacing w:before="60"/>
              <w:rPr>
                <w:noProof/>
              </w:rPr>
            </w:pPr>
            <w:r w:rsidRPr="00E62B59">
              <w:rPr>
                <w:noProof/>
              </w:rPr>
              <w:t>2015</w:t>
            </w:r>
          </w:p>
        </w:tc>
        <w:tc>
          <w:tcPr>
            <w:tcW w:w="533" w:type="pct"/>
            <w:tcBorders>
              <w:left w:val="single" w:sz="4" w:space="0" w:color="auto"/>
              <w:right w:val="single" w:sz="4" w:space="0" w:color="auto"/>
            </w:tcBorders>
            <w:vAlign w:val="bottom"/>
          </w:tcPr>
          <w:p w14:paraId="1610EEFC" w14:textId="2431F16B" w:rsidR="00D832E6" w:rsidRPr="00EF3DF5" w:rsidRDefault="00D832E6" w:rsidP="00D832E6">
            <w:pPr>
              <w:pStyle w:val="Wartocitablicy"/>
              <w:spacing w:before="60"/>
              <w:rPr>
                <w:noProof/>
              </w:rPr>
            </w:pPr>
            <w:r w:rsidRPr="00EF3DF5">
              <w:rPr>
                <w:noProof/>
              </w:rPr>
              <w:t>2086</w:t>
            </w:r>
          </w:p>
        </w:tc>
        <w:tc>
          <w:tcPr>
            <w:tcW w:w="497" w:type="pct"/>
            <w:tcBorders>
              <w:left w:val="single" w:sz="4" w:space="0" w:color="auto"/>
              <w:right w:val="single" w:sz="4" w:space="0" w:color="auto"/>
            </w:tcBorders>
            <w:vAlign w:val="bottom"/>
          </w:tcPr>
          <w:p w14:paraId="22AD02C1" w14:textId="55E29B79" w:rsidR="00D832E6" w:rsidRPr="00EF3DF5" w:rsidRDefault="00D832E6" w:rsidP="00D832E6">
            <w:pPr>
              <w:pStyle w:val="Wartocitablicy"/>
              <w:spacing w:before="60"/>
              <w:rPr>
                <w:noProof/>
              </w:rPr>
            </w:pPr>
            <w:r w:rsidRPr="00EF3DF5">
              <w:rPr>
                <w:noProof/>
              </w:rPr>
              <w:t>228</w:t>
            </w:r>
          </w:p>
        </w:tc>
        <w:tc>
          <w:tcPr>
            <w:tcW w:w="655" w:type="pct"/>
            <w:tcBorders>
              <w:left w:val="single" w:sz="4" w:space="0" w:color="auto"/>
              <w:right w:val="single" w:sz="4" w:space="0" w:color="auto"/>
            </w:tcBorders>
            <w:vAlign w:val="bottom"/>
          </w:tcPr>
          <w:p w14:paraId="624F6B58" w14:textId="6E262FFF" w:rsidR="00D832E6" w:rsidRPr="00EF3DF5" w:rsidRDefault="00D832E6" w:rsidP="00D832E6">
            <w:pPr>
              <w:pStyle w:val="Wartocitablicy"/>
              <w:spacing w:before="60"/>
              <w:rPr>
                <w:noProof/>
              </w:rPr>
            </w:pPr>
            <w:r w:rsidRPr="00EF3DF5">
              <w:rPr>
                <w:noProof/>
              </w:rPr>
              <w:t>448</w:t>
            </w:r>
          </w:p>
        </w:tc>
        <w:tc>
          <w:tcPr>
            <w:tcW w:w="645" w:type="pct"/>
            <w:tcBorders>
              <w:left w:val="single" w:sz="4" w:space="0" w:color="auto"/>
              <w:right w:val="single" w:sz="4" w:space="0" w:color="auto"/>
            </w:tcBorders>
            <w:vAlign w:val="bottom"/>
          </w:tcPr>
          <w:p w14:paraId="1BD608E1" w14:textId="51773183" w:rsidR="00D832E6" w:rsidRPr="00EF3DF5" w:rsidRDefault="00D832E6" w:rsidP="00D832E6">
            <w:pPr>
              <w:pStyle w:val="Wartocitablicy"/>
              <w:spacing w:before="60"/>
              <w:rPr>
                <w:noProof/>
              </w:rPr>
            </w:pPr>
            <w:r w:rsidRPr="00EF3DF5">
              <w:rPr>
                <w:noProof/>
              </w:rPr>
              <w:t>496</w:t>
            </w:r>
          </w:p>
        </w:tc>
        <w:tc>
          <w:tcPr>
            <w:tcW w:w="508" w:type="pct"/>
            <w:tcBorders>
              <w:left w:val="single" w:sz="4" w:space="0" w:color="auto"/>
              <w:right w:val="single" w:sz="4" w:space="0" w:color="auto"/>
            </w:tcBorders>
            <w:vAlign w:val="bottom"/>
          </w:tcPr>
          <w:p w14:paraId="7D1F6784" w14:textId="4CB21859" w:rsidR="00D832E6" w:rsidRPr="00EF3DF5" w:rsidRDefault="00D832E6" w:rsidP="00D832E6">
            <w:pPr>
              <w:pStyle w:val="Wartocitablicy"/>
              <w:spacing w:before="60"/>
              <w:rPr>
                <w:noProof/>
              </w:rPr>
            </w:pPr>
            <w:r w:rsidRPr="00EF3DF5">
              <w:rPr>
                <w:noProof/>
              </w:rPr>
              <w:t>129</w:t>
            </w:r>
          </w:p>
        </w:tc>
        <w:tc>
          <w:tcPr>
            <w:tcW w:w="679" w:type="pct"/>
            <w:tcBorders>
              <w:left w:val="single" w:sz="4" w:space="0" w:color="auto"/>
            </w:tcBorders>
            <w:vAlign w:val="bottom"/>
          </w:tcPr>
          <w:p w14:paraId="38D3339B" w14:textId="73AB017D" w:rsidR="00D832E6" w:rsidRPr="00EF3DF5" w:rsidRDefault="00D832E6" w:rsidP="00D832E6">
            <w:pPr>
              <w:pStyle w:val="Wartocitablicy"/>
              <w:spacing w:before="60"/>
              <w:rPr>
                <w:noProof/>
              </w:rPr>
            </w:pPr>
            <w:r w:rsidRPr="00EF3DF5">
              <w:rPr>
                <w:noProof/>
              </w:rPr>
              <w:t>785</w:t>
            </w:r>
          </w:p>
        </w:tc>
      </w:tr>
      <w:tr w:rsidR="00D17754" w:rsidRPr="00EF3DF5" w14:paraId="2AB51076" w14:textId="77777777" w:rsidTr="006C5DB6">
        <w:trPr>
          <w:cantSplit/>
        </w:trPr>
        <w:tc>
          <w:tcPr>
            <w:tcW w:w="1150" w:type="pct"/>
          </w:tcPr>
          <w:p w14:paraId="68ED9A7E" w14:textId="77777777" w:rsidR="00D17754" w:rsidRPr="001B6C43" w:rsidRDefault="00D17754" w:rsidP="00D17754">
            <w:pPr>
              <w:pStyle w:val="Boczek4ang"/>
              <w:rPr>
                <w:b/>
              </w:rPr>
            </w:pPr>
            <w:r w:rsidRPr="001B6C43">
              <w:rPr>
                <w:b/>
              </w:rPr>
              <w:t>T O T A L</w:t>
            </w:r>
          </w:p>
        </w:tc>
        <w:tc>
          <w:tcPr>
            <w:tcW w:w="333" w:type="pct"/>
            <w:tcBorders>
              <w:right w:val="single" w:sz="4" w:space="0" w:color="auto"/>
            </w:tcBorders>
            <w:vAlign w:val="bottom"/>
          </w:tcPr>
          <w:p w14:paraId="7E4CC67C" w14:textId="47410CF4" w:rsidR="00D17754" w:rsidRPr="00EF3DF5" w:rsidRDefault="00D17754" w:rsidP="00680CE4">
            <w:pPr>
              <w:pStyle w:val="Wartocitablicy"/>
              <w:spacing w:before="90"/>
              <w:rPr>
                <w:noProof/>
              </w:rPr>
            </w:pPr>
            <w:r w:rsidRPr="00331B0C">
              <w:rPr>
                <w:noProof/>
              </w:rPr>
              <w:t>2019</w:t>
            </w:r>
          </w:p>
        </w:tc>
        <w:tc>
          <w:tcPr>
            <w:tcW w:w="533" w:type="pct"/>
            <w:tcBorders>
              <w:left w:val="single" w:sz="4" w:space="0" w:color="auto"/>
              <w:right w:val="single" w:sz="4" w:space="0" w:color="auto"/>
            </w:tcBorders>
            <w:vAlign w:val="bottom"/>
          </w:tcPr>
          <w:p w14:paraId="626786C5" w14:textId="3D333490" w:rsidR="00D17754" w:rsidRPr="00EF3DF5" w:rsidRDefault="00D17754" w:rsidP="00680CE4">
            <w:pPr>
              <w:pStyle w:val="Wartocitablicy"/>
              <w:spacing w:before="90"/>
              <w:rPr>
                <w:noProof/>
              </w:rPr>
            </w:pPr>
            <w:r w:rsidRPr="00331B0C">
              <w:rPr>
                <w:noProof/>
              </w:rPr>
              <w:t>736</w:t>
            </w:r>
          </w:p>
        </w:tc>
        <w:tc>
          <w:tcPr>
            <w:tcW w:w="497" w:type="pct"/>
            <w:tcBorders>
              <w:left w:val="single" w:sz="4" w:space="0" w:color="auto"/>
              <w:right w:val="single" w:sz="4" w:space="0" w:color="auto"/>
            </w:tcBorders>
            <w:vAlign w:val="bottom"/>
          </w:tcPr>
          <w:p w14:paraId="38AA19FF" w14:textId="3A552A45" w:rsidR="00D17754" w:rsidRPr="00EF3DF5" w:rsidRDefault="00D17754" w:rsidP="00680CE4">
            <w:pPr>
              <w:pStyle w:val="Wartocitablicy"/>
              <w:spacing w:before="90"/>
              <w:rPr>
                <w:noProof/>
              </w:rPr>
            </w:pPr>
            <w:r w:rsidRPr="00331B0C">
              <w:rPr>
                <w:noProof/>
              </w:rPr>
              <w:t>61</w:t>
            </w:r>
          </w:p>
        </w:tc>
        <w:tc>
          <w:tcPr>
            <w:tcW w:w="655" w:type="pct"/>
            <w:tcBorders>
              <w:left w:val="single" w:sz="4" w:space="0" w:color="auto"/>
              <w:right w:val="single" w:sz="4" w:space="0" w:color="auto"/>
            </w:tcBorders>
            <w:vAlign w:val="bottom"/>
          </w:tcPr>
          <w:p w14:paraId="70B40AB9" w14:textId="66D57D5D" w:rsidR="00D17754" w:rsidRPr="00EF3DF5" w:rsidRDefault="00D17754" w:rsidP="00680CE4">
            <w:pPr>
              <w:pStyle w:val="Wartocitablicy"/>
              <w:spacing w:before="90"/>
              <w:rPr>
                <w:noProof/>
              </w:rPr>
            </w:pPr>
            <w:r w:rsidRPr="00331B0C">
              <w:rPr>
                <w:noProof/>
              </w:rPr>
              <w:t>146</w:t>
            </w:r>
          </w:p>
        </w:tc>
        <w:tc>
          <w:tcPr>
            <w:tcW w:w="645" w:type="pct"/>
            <w:tcBorders>
              <w:left w:val="single" w:sz="4" w:space="0" w:color="auto"/>
              <w:right w:val="single" w:sz="4" w:space="0" w:color="auto"/>
            </w:tcBorders>
            <w:vAlign w:val="bottom"/>
          </w:tcPr>
          <w:p w14:paraId="460C5929" w14:textId="1077BDEE" w:rsidR="00D17754" w:rsidRPr="00EF3DF5" w:rsidRDefault="00D17754" w:rsidP="00680CE4">
            <w:pPr>
              <w:pStyle w:val="Wartocitablicy"/>
              <w:spacing w:before="90"/>
              <w:rPr>
                <w:noProof/>
              </w:rPr>
            </w:pPr>
            <w:r w:rsidRPr="00331B0C">
              <w:rPr>
                <w:noProof/>
              </w:rPr>
              <w:t>168</w:t>
            </w:r>
          </w:p>
        </w:tc>
        <w:tc>
          <w:tcPr>
            <w:tcW w:w="508" w:type="pct"/>
            <w:tcBorders>
              <w:left w:val="single" w:sz="4" w:space="0" w:color="auto"/>
              <w:right w:val="single" w:sz="4" w:space="0" w:color="auto"/>
            </w:tcBorders>
            <w:vAlign w:val="bottom"/>
          </w:tcPr>
          <w:p w14:paraId="62C560C5" w14:textId="04759053" w:rsidR="00D17754" w:rsidRPr="00EF3DF5" w:rsidRDefault="00D17754" w:rsidP="00680CE4">
            <w:pPr>
              <w:pStyle w:val="Wartocitablicy"/>
              <w:spacing w:before="90"/>
              <w:rPr>
                <w:noProof/>
              </w:rPr>
            </w:pPr>
            <w:r w:rsidRPr="00331B0C">
              <w:rPr>
                <w:noProof/>
              </w:rPr>
              <w:t>48</w:t>
            </w:r>
          </w:p>
        </w:tc>
        <w:tc>
          <w:tcPr>
            <w:tcW w:w="679" w:type="pct"/>
            <w:tcBorders>
              <w:left w:val="single" w:sz="4" w:space="0" w:color="auto"/>
            </w:tcBorders>
            <w:vAlign w:val="bottom"/>
          </w:tcPr>
          <w:p w14:paraId="491E4E77" w14:textId="69F43AB6" w:rsidR="00D17754" w:rsidRPr="00EF3DF5" w:rsidRDefault="00D17754" w:rsidP="00680CE4">
            <w:pPr>
              <w:pStyle w:val="Wartocitablicy"/>
              <w:spacing w:before="90"/>
              <w:rPr>
                <w:noProof/>
              </w:rPr>
            </w:pPr>
            <w:r w:rsidRPr="00331B0C">
              <w:rPr>
                <w:noProof/>
              </w:rPr>
              <w:t>313</w:t>
            </w:r>
          </w:p>
        </w:tc>
      </w:tr>
      <w:tr w:rsidR="00D17754" w:rsidRPr="00EF3DF5" w14:paraId="506386C0" w14:textId="77777777" w:rsidTr="006C5DB6">
        <w:trPr>
          <w:cantSplit/>
        </w:trPr>
        <w:tc>
          <w:tcPr>
            <w:tcW w:w="1150" w:type="pct"/>
          </w:tcPr>
          <w:p w14:paraId="7F45418D" w14:textId="77777777" w:rsidR="00D17754" w:rsidRPr="00EF3DF5" w:rsidRDefault="00D17754" w:rsidP="00D17754">
            <w:pPr>
              <w:tabs>
                <w:tab w:val="right" w:leader="dot" w:pos="1644"/>
              </w:tabs>
              <w:spacing w:after="0" w:line="144" w:lineRule="exact"/>
              <w:jc w:val="left"/>
              <w:rPr>
                <w:sz w:val="14"/>
              </w:rPr>
            </w:pPr>
          </w:p>
        </w:tc>
        <w:tc>
          <w:tcPr>
            <w:tcW w:w="333" w:type="pct"/>
            <w:tcBorders>
              <w:right w:val="single" w:sz="4" w:space="0" w:color="auto"/>
            </w:tcBorders>
            <w:vAlign w:val="bottom"/>
          </w:tcPr>
          <w:p w14:paraId="1EF0B164" w14:textId="348A8350" w:rsidR="00D17754" w:rsidRPr="00D17754" w:rsidRDefault="00D17754" w:rsidP="00680CE4">
            <w:pPr>
              <w:pStyle w:val="Wartocitablicy"/>
              <w:spacing w:before="90"/>
              <w:rPr>
                <w:noProof/>
              </w:rPr>
            </w:pPr>
            <w:r w:rsidRPr="00D17754">
              <w:rPr>
                <w:noProof/>
              </w:rPr>
              <w:t>2020</w:t>
            </w:r>
          </w:p>
        </w:tc>
        <w:tc>
          <w:tcPr>
            <w:tcW w:w="533" w:type="pct"/>
            <w:tcBorders>
              <w:left w:val="single" w:sz="4" w:space="0" w:color="auto"/>
              <w:right w:val="single" w:sz="4" w:space="0" w:color="auto"/>
            </w:tcBorders>
            <w:vAlign w:val="bottom"/>
          </w:tcPr>
          <w:p w14:paraId="12D203DA" w14:textId="61EA1A2D" w:rsidR="00D17754" w:rsidRPr="00D17754" w:rsidRDefault="00D17754" w:rsidP="00680CE4">
            <w:pPr>
              <w:pStyle w:val="Wartocitablicy"/>
              <w:spacing w:before="90"/>
              <w:rPr>
                <w:noProof/>
              </w:rPr>
            </w:pPr>
            <w:r w:rsidRPr="00D17754">
              <w:rPr>
                <w:noProof/>
              </w:rPr>
              <w:t>1202</w:t>
            </w:r>
          </w:p>
        </w:tc>
        <w:tc>
          <w:tcPr>
            <w:tcW w:w="497" w:type="pct"/>
            <w:tcBorders>
              <w:left w:val="single" w:sz="4" w:space="0" w:color="auto"/>
              <w:right w:val="single" w:sz="4" w:space="0" w:color="auto"/>
            </w:tcBorders>
            <w:vAlign w:val="bottom"/>
          </w:tcPr>
          <w:p w14:paraId="1DEA705B" w14:textId="79323D88" w:rsidR="00D17754" w:rsidRPr="00D17754" w:rsidRDefault="00D17754" w:rsidP="00680CE4">
            <w:pPr>
              <w:pStyle w:val="Wartocitablicy"/>
              <w:spacing w:before="90"/>
              <w:rPr>
                <w:noProof/>
              </w:rPr>
            </w:pPr>
            <w:r w:rsidRPr="00D17754">
              <w:rPr>
                <w:noProof/>
              </w:rPr>
              <w:t>99</w:t>
            </w:r>
          </w:p>
        </w:tc>
        <w:tc>
          <w:tcPr>
            <w:tcW w:w="655" w:type="pct"/>
            <w:tcBorders>
              <w:left w:val="single" w:sz="4" w:space="0" w:color="auto"/>
              <w:right w:val="single" w:sz="4" w:space="0" w:color="auto"/>
            </w:tcBorders>
            <w:vAlign w:val="bottom"/>
          </w:tcPr>
          <w:p w14:paraId="45E50257" w14:textId="2DD1CCA9" w:rsidR="00D17754" w:rsidRPr="00D17754" w:rsidRDefault="00D17754" w:rsidP="00680CE4">
            <w:pPr>
              <w:pStyle w:val="Wartocitablicy"/>
              <w:spacing w:before="90"/>
              <w:rPr>
                <w:noProof/>
              </w:rPr>
            </w:pPr>
            <w:r w:rsidRPr="00D17754">
              <w:rPr>
                <w:noProof/>
              </w:rPr>
              <w:t>288</w:t>
            </w:r>
          </w:p>
        </w:tc>
        <w:tc>
          <w:tcPr>
            <w:tcW w:w="645" w:type="pct"/>
            <w:tcBorders>
              <w:left w:val="single" w:sz="4" w:space="0" w:color="auto"/>
              <w:right w:val="single" w:sz="4" w:space="0" w:color="auto"/>
            </w:tcBorders>
            <w:vAlign w:val="bottom"/>
          </w:tcPr>
          <w:p w14:paraId="7D978EAE" w14:textId="326206B4" w:rsidR="00D17754" w:rsidRPr="00D17754" w:rsidRDefault="00D17754" w:rsidP="00680CE4">
            <w:pPr>
              <w:pStyle w:val="Wartocitablicy"/>
              <w:spacing w:before="90"/>
              <w:rPr>
                <w:noProof/>
              </w:rPr>
            </w:pPr>
            <w:r w:rsidRPr="00D17754">
              <w:rPr>
                <w:noProof/>
              </w:rPr>
              <w:t>323</w:t>
            </w:r>
          </w:p>
        </w:tc>
        <w:tc>
          <w:tcPr>
            <w:tcW w:w="508" w:type="pct"/>
            <w:tcBorders>
              <w:left w:val="single" w:sz="4" w:space="0" w:color="auto"/>
              <w:right w:val="single" w:sz="4" w:space="0" w:color="auto"/>
            </w:tcBorders>
            <w:vAlign w:val="bottom"/>
          </w:tcPr>
          <w:p w14:paraId="3A49A990" w14:textId="4A0A5D2F" w:rsidR="00D17754" w:rsidRPr="00D17754" w:rsidRDefault="00D17754" w:rsidP="00680CE4">
            <w:pPr>
              <w:pStyle w:val="Wartocitablicy"/>
              <w:spacing w:before="90"/>
              <w:rPr>
                <w:noProof/>
              </w:rPr>
            </w:pPr>
            <w:r w:rsidRPr="00D17754">
              <w:rPr>
                <w:noProof/>
              </w:rPr>
              <w:t>66</w:t>
            </w:r>
          </w:p>
        </w:tc>
        <w:tc>
          <w:tcPr>
            <w:tcW w:w="679" w:type="pct"/>
            <w:tcBorders>
              <w:left w:val="single" w:sz="4" w:space="0" w:color="auto"/>
            </w:tcBorders>
            <w:vAlign w:val="bottom"/>
          </w:tcPr>
          <w:p w14:paraId="36FAD8FF" w14:textId="0EA0D79E" w:rsidR="00D17754" w:rsidRPr="00D17754" w:rsidRDefault="00D17754" w:rsidP="00680CE4">
            <w:pPr>
              <w:pStyle w:val="Wartocitablicy"/>
              <w:spacing w:before="90"/>
              <w:rPr>
                <w:noProof/>
              </w:rPr>
            </w:pPr>
            <w:r w:rsidRPr="00D17754">
              <w:rPr>
                <w:noProof/>
              </w:rPr>
              <w:t>426</w:t>
            </w:r>
          </w:p>
        </w:tc>
      </w:tr>
      <w:tr w:rsidR="00D17754" w:rsidRPr="00EF3DF5" w14:paraId="35111942" w14:textId="77777777" w:rsidTr="006C5DB6">
        <w:trPr>
          <w:cantSplit/>
        </w:trPr>
        <w:tc>
          <w:tcPr>
            <w:tcW w:w="1150" w:type="pct"/>
          </w:tcPr>
          <w:p w14:paraId="153564F8" w14:textId="77777777" w:rsidR="00D17754" w:rsidRPr="00EF3DF5" w:rsidRDefault="00D17754" w:rsidP="00D17754">
            <w:pPr>
              <w:tabs>
                <w:tab w:val="right" w:leader="dot" w:pos="1644"/>
              </w:tabs>
              <w:spacing w:after="0" w:line="144" w:lineRule="exact"/>
              <w:jc w:val="left"/>
              <w:rPr>
                <w:sz w:val="14"/>
              </w:rPr>
            </w:pPr>
          </w:p>
        </w:tc>
        <w:tc>
          <w:tcPr>
            <w:tcW w:w="333" w:type="pct"/>
            <w:tcBorders>
              <w:right w:val="single" w:sz="4" w:space="0" w:color="auto"/>
            </w:tcBorders>
            <w:vAlign w:val="bottom"/>
          </w:tcPr>
          <w:p w14:paraId="3C6F432E" w14:textId="5CC0AA5A" w:rsidR="00D17754" w:rsidRPr="00EF3DF5" w:rsidRDefault="00D17754" w:rsidP="00680CE4">
            <w:pPr>
              <w:pStyle w:val="Wartocitablicy"/>
              <w:spacing w:before="90"/>
              <w:rPr>
                <w:b/>
                <w:noProof/>
              </w:rPr>
            </w:pPr>
            <w:r w:rsidRPr="00E62B59">
              <w:rPr>
                <w:b/>
                <w:noProof/>
              </w:rPr>
              <w:t>20</w:t>
            </w:r>
            <w:r>
              <w:rPr>
                <w:b/>
                <w:noProof/>
              </w:rPr>
              <w:t>22</w:t>
            </w:r>
          </w:p>
        </w:tc>
        <w:tc>
          <w:tcPr>
            <w:tcW w:w="533" w:type="pct"/>
            <w:tcBorders>
              <w:left w:val="single" w:sz="4" w:space="0" w:color="auto"/>
              <w:right w:val="single" w:sz="4" w:space="0" w:color="auto"/>
            </w:tcBorders>
            <w:vAlign w:val="bottom"/>
          </w:tcPr>
          <w:p w14:paraId="13710153" w14:textId="2DAE39F5" w:rsidR="00D17754" w:rsidRPr="00EF3DF5" w:rsidRDefault="00D17754" w:rsidP="00680CE4">
            <w:pPr>
              <w:pStyle w:val="Wartocitablicy"/>
              <w:spacing w:before="90"/>
              <w:rPr>
                <w:b/>
                <w:noProof/>
              </w:rPr>
            </w:pPr>
            <w:r>
              <w:rPr>
                <w:b/>
                <w:noProof/>
              </w:rPr>
              <w:t>864</w:t>
            </w:r>
          </w:p>
        </w:tc>
        <w:tc>
          <w:tcPr>
            <w:tcW w:w="497" w:type="pct"/>
            <w:tcBorders>
              <w:left w:val="single" w:sz="4" w:space="0" w:color="auto"/>
              <w:right w:val="single" w:sz="4" w:space="0" w:color="auto"/>
            </w:tcBorders>
            <w:vAlign w:val="bottom"/>
          </w:tcPr>
          <w:p w14:paraId="714C76CF" w14:textId="2F33A17F" w:rsidR="00D17754" w:rsidRPr="00EF3DF5" w:rsidRDefault="00D17754" w:rsidP="00680CE4">
            <w:pPr>
              <w:pStyle w:val="Wartocitablicy"/>
              <w:spacing w:before="90"/>
              <w:rPr>
                <w:b/>
                <w:noProof/>
              </w:rPr>
            </w:pPr>
            <w:r>
              <w:rPr>
                <w:b/>
                <w:noProof/>
              </w:rPr>
              <w:t>88</w:t>
            </w:r>
          </w:p>
        </w:tc>
        <w:tc>
          <w:tcPr>
            <w:tcW w:w="655" w:type="pct"/>
            <w:tcBorders>
              <w:left w:val="single" w:sz="4" w:space="0" w:color="auto"/>
              <w:right w:val="single" w:sz="4" w:space="0" w:color="auto"/>
            </w:tcBorders>
            <w:vAlign w:val="bottom"/>
          </w:tcPr>
          <w:p w14:paraId="1D76E31B" w14:textId="6AC756E2" w:rsidR="00D17754" w:rsidRPr="00EF3DF5" w:rsidRDefault="00D17754" w:rsidP="00680CE4">
            <w:pPr>
              <w:pStyle w:val="Wartocitablicy"/>
              <w:spacing w:before="90"/>
              <w:rPr>
                <w:b/>
                <w:noProof/>
              </w:rPr>
            </w:pPr>
            <w:r>
              <w:rPr>
                <w:b/>
                <w:noProof/>
              </w:rPr>
              <w:t>163</w:t>
            </w:r>
          </w:p>
        </w:tc>
        <w:tc>
          <w:tcPr>
            <w:tcW w:w="645" w:type="pct"/>
            <w:tcBorders>
              <w:left w:val="single" w:sz="4" w:space="0" w:color="auto"/>
              <w:right w:val="single" w:sz="4" w:space="0" w:color="auto"/>
            </w:tcBorders>
            <w:vAlign w:val="bottom"/>
          </w:tcPr>
          <w:p w14:paraId="74F338AE" w14:textId="7C5CFC75" w:rsidR="00D17754" w:rsidRPr="00EF3DF5" w:rsidRDefault="00D17754" w:rsidP="00680CE4">
            <w:pPr>
              <w:pStyle w:val="Wartocitablicy"/>
              <w:spacing w:before="90"/>
              <w:rPr>
                <w:b/>
                <w:noProof/>
              </w:rPr>
            </w:pPr>
            <w:r>
              <w:rPr>
                <w:b/>
                <w:noProof/>
              </w:rPr>
              <w:t>218</w:t>
            </w:r>
          </w:p>
        </w:tc>
        <w:tc>
          <w:tcPr>
            <w:tcW w:w="508" w:type="pct"/>
            <w:tcBorders>
              <w:left w:val="single" w:sz="4" w:space="0" w:color="auto"/>
              <w:right w:val="single" w:sz="4" w:space="0" w:color="auto"/>
            </w:tcBorders>
            <w:vAlign w:val="bottom"/>
          </w:tcPr>
          <w:p w14:paraId="31D25C0E" w14:textId="164E0520" w:rsidR="00D17754" w:rsidRPr="00EF3DF5" w:rsidRDefault="00D17754" w:rsidP="00680CE4">
            <w:pPr>
              <w:pStyle w:val="Wartocitablicy"/>
              <w:spacing w:before="90"/>
              <w:rPr>
                <w:b/>
                <w:noProof/>
              </w:rPr>
            </w:pPr>
            <w:r>
              <w:rPr>
                <w:b/>
                <w:noProof/>
              </w:rPr>
              <w:t>57</w:t>
            </w:r>
          </w:p>
        </w:tc>
        <w:tc>
          <w:tcPr>
            <w:tcW w:w="679" w:type="pct"/>
            <w:tcBorders>
              <w:left w:val="single" w:sz="4" w:space="0" w:color="auto"/>
            </w:tcBorders>
            <w:vAlign w:val="bottom"/>
          </w:tcPr>
          <w:p w14:paraId="6E224DD7" w14:textId="4A275066" w:rsidR="00D17754" w:rsidRPr="00EF3DF5" w:rsidRDefault="00D17754" w:rsidP="00680CE4">
            <w:pPr>
              <w:pStyle w:val="Wartocitablicy"/>
              <w:spacing w:before="90"/>
              <w:rPr>
                <w:b/>
                <w:noProof/>
              </w:rPr>
            </w:pPr>
            <w:r>
              <w:rPr>
                <w:b/>
                <w:noProof/>
              </w:rPr>
              <w:t>338</w:t>
            </w:r>
          </w:p>
        </w:tc>
      </w:tr>
      <w:tr w:rsidR="00D17754" w:rsidRPr="00EF3DF5" w14:paraId="2DB7378D" w14:textId="77777777" w:rsidTr="006C5DB6">
        <w:trPr>
          <w:cantSplit/>
        </w:trPr>
        <w:tc>
          <w:tcPr>
            <w:tcW w:w="1150" w:type="pct"/>
            <w:vAlign w:val="bottom"/>
          </w:tcPr>
          <w:p w14:paraId="6C02BF08" w14:textId="77777777" w:rsidR="00D17754" w:rsidRPr="00D7104E" w:rsidRDefault="00D17754" w:rsidP="00D17754">
            <w:pPr>
              <w:pStyle w:val="Boczek4"/>
              <w:spacing w:before="160"/>
            </w:pPr>
            <w:r w:rsidRPr="00D7104E">
              <w:t xml:space="preserve">Mężczyźni </w:t>
            </w:r>
            <w:r w:rsidRPr="00D7104E">
              <w:tab/>
            </w:r>
          </w:p>
        </w:tc>
        <w:tc>
          <w:tcPr>
            <w:tcW w:w="333" w:type="pct"/>
            <w:tcBorders>
              <w:right w:val="single" w:sz="4" w:space="0" w:color="auto"/>
            </w:tcBorders>
            <w:vAlign w:val="bottom"/>
          </w:tcPr>
          <w:p w14:paraId="40678FBD" w14:textId="4748E2E2" w:rsidR="00D17754" w:rsidRPr="00EF3DF5" w:rsidRDefault="00D17754" w:rsidP="00D17754">
            <w:pPr>
              <w:pStyle w:val="Wartocitablicy"/>
              <w:spacing w:before="160"/>
              <w:rPr>
                <w:noProof/>
              </w:rPr>
            </w:pPr>
            <w:r w:rsidRPr="00E62B59">
              <w:rPr>
                <w:noProof/>
              </w:rPr>
              <w:t>2015</w:t>
            </w:r>
          </w:p>
        </w:tc>
        <w:tc>
          <w:tcPr>
            <w:tcW w:w="533" w:type="pct"/>
            <w:tcBorders>
              <w:left w:val="single" w:sz="4" w:space="0" w:color="auto"/>
              <w:right w:val="single" w:sz="4" w:space="0" w:color="auto"/>
            </w:tcBorders>
            <w:vAlign w:val="bottom"/>
          </w:tcPr>
          <w:p w14:paraId="60022CFC" w14:textId="7B834034" w:rsidR="00D17754" w:rsidRPr="00EF3DF5" w:rsidRDefault="00D17754" w:rsidP="00D17754">
            <w:pPr>
              <w:pStyle w:val="Wartocitablicy"/>
              <w:spacing w:before="160"/>
              <w:rPr>
                <w:noProof/>
              </w:rPr>
            </w:pPr>
            <w:r w:rsidRPr="00EF3DF5">
              <w:rPr>
                <w:noProof/>
              </w:rPr>
              <w:t>933</w:t>
            </w:r>
          </w:p>
        </w:tc>
        <w:tc>
          <w:tcPr>
            <w:tcW w:w="497" w:type="pct"/>
            <w:tcBorders>
              <w:left w:val="single" w:sz="4" w:space="0" w:color="auto"/>
              <w:right w:val="single" w:sz="4" w:space="0" w:color="auto"/>
            </w:tcBorders>
            <w:vAlign w:val="bottom"/>
          </w:tcPr>
          <w:p w14:paraId="4E84ABE5" w14:textId="26C5B836" w:rsidR="00D17754" w:rsidRPr="00EF3DF5" w:rsidRDefault="00D17754" w:rsidP="00D17754">
            <w:pPr>
              <w:pStyle w:val="Wartocitablicy"/>
              <w:spacing w:before="160"/>
              <w:rPr>
                <w:noProof/>
              </w:rPr>
            </w:pPr>
            <w:r w:rsidRPr="00EF3DF5">
              <w:rPr>
                <w:noProof/>
              </w:rPr>
              <w:t>77</w:t>
            </w:r>
          </w:p>
        </w:tc>
        <w:tc>
          <w:tcPr>
            <w:tcW w:w="655" w:type="pct"/>
            <w:tcBorders>
              <w:left w:val="single" w:sz="4" w:space="0" w:color="auto"/>
              <w:right w:val="single" w:sz="4" w:space="0" w:color="auto"/>
            </w:tcBorders>
            <w:vAlign w:val="bottom"/>
          </w:tcPr>
          <w:p w14:paraId="52C33CB1" w14:textId="3C3CC5B7" w:rsidR="00D17754" w:rsidRPr="00EF3DF5" w:rsidRDefault="00D17754" w:rsidP="00D17754">
            <w:pPr>
              <w:pStyle w:val="Wartocitablicy"/>
              <w:spacing w:before="160"/>
              <w:rPr>
                <w:noProof/>
              </w:rPr>
            </w:pPr>
            <w:r w:rsidRPr="00EF3DF5">
              <w:rPr>
                <w:noProof/>
              </w:rPr>
              <w:t>240</w:t>
            </w:r>
          </w:p>
        </w:tc>
        <w:tc>
          <w:tcPr>
            <w:tcW w:w="645" w:type="pct"/>
            <w:tcBorders>
              <w:left w:val="single" w:sz="4" w:space="0" w:color="auto"/>
              <w:right w:val="single" w:sz="4" w:space="0" w:color="auto"/>
            </w:tcBorders>
            <w:vAlign w:val="bottom"/>
          </w:tcPr>
          <w:p w14:paraId="26FC3D9A" w14:textId="17463677" w:rsidR="00D17754" w:rsidRPr="00EF3DF5" w:rsidRDefault="00D17754" w:rsidP="00D17754">
            <w:pPr>
              <w:pStyle w:val="Wartocitablicy"/>
              <w:spacing w:before="160"/>
              <w:rPr>
                <w:noProof/>
              </w:rPr>
            </w:pPr>
            <w:r w:rsidRPr="00EF3DF5">
              <w:rPr>
                <w:noProof/>
              </w:rPr>
              <w:t>239</w:t>
            </w:r>
          </w:p>
        </w:tc>
        <w:tc>
          <w:tcPr>
            <w:tcW w:w="508" w:type="pct"/>
            <w:tcBorders>
              <w:left w:val="single" w:sz="4" w:space="0" w:color="auto"/>
              <w:right w:val="single" w:sz="4" w:space="0" w:color="auto"/>
            </w:tcBorders>
            <w:vAlign w:val="bottom"/>
          </w:tcPr>
          <w:p w14:paraId="35D3F49E" w14:textId="635C9734" w:rsidR="00D17754" w:rsidRPr="00EF3DF5" w:rsidRDefault="00D17754" w:rsidP="00D17754">
            <w:pPr>
              <w:pStyle w:val="Wartocitablicy"/>
              <w:spacing w:before="160"/>
              <w:rPr>
                <w:noProof/>
              </w:rPr>
            </w:pPr>
            <w:r w:rsidRPr="00EF3DF5">
              <w:rPr>
                <w:noProof/>
              </w:rPr>
              <w:t>56</w:t>
            </w:r>
          </w:p>
        </w:tc>
        <w:tc>
          <w:tcPr>
            <w:tcW w:w="679" w:type="pct"/>
            <w:tcBorders>
              <w:left w:val="single" w:sz="4" w:space="0" w:color="auto"/>
            </w:tcBorders>
            <w:vAlign w:val="bottom"/>
          </w:tcPr>
          <w:p w14:paraId="1F5C29AB" w14:textId="0C78603A" w:rsidR="00D17754" w:rsidRPr="00EF3DF5" w:rsidRDefault="00D17754" w:rsidP="00D17754">
            <w:pPr>
              <w:pStyle w:val="Wartocitablicy"/>
              <w:spacing w:before="160"/>
              <w:rPr>
                <w:noProof/>
              </w:rPr>
            </w:pPr>
            <w:r w:rsidRPr="00EF3DF5">
              <w:rPr>
                <w:noProof/>
              </w:rPr>
              <w:t>321</w:t>
            </w:r>
          </w:p>
        </w:tc>
      </w:tr>
      <w:tr w:rsidR="00D17754" w:rsidRPr="00EF3DF5" w14:paraId="78611239" w14:textId="77777777" w:rsidTr="006C5DB6">
        <w:trPr>
          <w:cantSplit/>
        </w:trPr>
        <w:tc>
          <w:tcPr>
            <w:tcW w:w="1150" w:type="pct"/>
          </w:tcPr>
          <w:p w14:paraId="68DAD910" w14:textId="39EF6DF5" w:rsidR="00D17754" w:rsidRPr="00D7104E" w:rsidRDefault="009854C7" w:rsidP="00D17754">
            <w:pPr>
              <w:pStyle w:val="Boczek4ang"/>
            </w:pPr>
            <w:r w:rsidRPr="00D7104E">
              <w:t>Men</w:t>
            </w:r>
          </w:p>
        </w:tc>
        <w:tc>
          <w:tcPr>
            <w:tcW w:w="333" w:type="pct"/>
            <w:tcBorders>
              <w:right w:val="single" w:sz="4" w:space="0" w:color="auto"/>
            </w:tcBorders>
            <w:vAlign w:val="bottom"/>
          </w:tcPr>
          <w:p w14:paraId="2EC62789" w14:textId="77665A5C" w:rsidR="00D17754" w:rsidRPr="00EF3DF5" w:rsidRDefault="00D17754" w:rsidP="00680CE4">
            <w:pPr>
              <w:pStyle w:val="Wartocitablicy"/>
              <w:spacing w:before="90"/>
              <w:rPr>
                <w:noProof/>
              </w:rPr>
            </w:pPr>
            <w:r w:rsidRPr="00331B0C">
              <w:rPr>
                <w:noProof/>
              </w:rPr>
              <w:t>2019</w:t>
            </w:r>
          </w:p>
        </w:tc>
        <w:tc>
          <w:tcPr>
            <w:tcW w:w="533" w:type="pct"/>
            <w:tcBorders>
              <w:left w:val="single" w:sz="4" w:space="0" w:color="auto"/>
              <w:right w:val="single" w:sz="4" w:space="0" w:color="auto"/>
            </w:tcBorders>
            <w:vAlign w:val="bottom"/>
          </w:tcPr>
          <w:p w14:paraId="02E77BC1" w14:textId="6250E8A2" w:rsidR="00D17754" w:rsidRPr="00EF3DF5" w:rsidRDefault="00D17754" w:rsidP="00680CE4">
            <w:pPr>
              <w:pStyle w:val="Wartocitablicy"/>
              <w:spacing w:before="90"/>
              <w:rPr>
                <w:noProof/>
              </w:rPr>
            </w:pPr>
            <w:r w:rsidRPr="00331B0C">
              <w:rPr>
                <w:noProof/>
              </w:rPr>
              <w:t>289</w:t>
            </w:r>
          </w:p>
        </w:tc>
        <w:tc>
          <w:tcPr>
            <w:tcW w:w="497" w:type="pct"/>
            <w:tcBorders>
              <w:left w:val="single" w:sz="4" w:space="0" w:color="auto"/>
              <w:right w:val="single" w:sz="4" w:space="0" w:color="auto"/>
            </w:tcBorders>
            <w:vAlign w:val="bottom"/>
          </w:tcPr>
          <w:p w14:paraId="05834B72" w14:textId="01F82009" w:rsidR="00D17754" w:rsidRPr="00EF3DF5" w:rsidRDefault="00D17754" w:rsidP="00680CE4">
            <w:pPr>
              <w:pStyle w:val="Wartocitablicy"/>
              <w:spacing w:before="90"/>
              <w:rPr>
                <w:noProof/>
              </w:rPr>
            </w:pPr>
            <w:r w:rsidRPr="00331B0C">
              <w:rPr>
                <w:noProof/>
              </w:rPr>
              <w:t>20</w:t>
            </w:r>
          </w:p>
        </w:tc>
        <w:tc>
          <w:tcPr>
            <w:tcW w:w="655" w:type="pct"/>
            <w:tcBorders>
              <w:left w:val="single" w:sz="4" w:space="0" w:color="auto"/>
              <w:right w:val="single" w:sz="4" w:space="0" w:color="auto"/>
            </w:tcBorders>
            <w:vAlign w:val="bottom"/>
          </w:tcPr>
          <w:p w14:paraId="18F20DF7" w14:textId="1D5AF125" w:rsidR="00D17754" w:rsidRPr="00EF3DF5" w:rsidRDefault="00D17754" w:rsidP="00680CE4">
            <w:pPr>
              <w:pStyle w:val="Wartocitablicy"/>
              <w:spacing w:before="90"/>
              <w:rPr>
                <w:noProof/>
              </w:rPr>
            </w:pPr>
            <w:r w:rsidRPr="00331B0C">
              <w:rPr>
                <w:noProof/>
              </w:rPr>
              <w:t>65</w:t>
            </w:r>
          </w:p>
        </w:tc>
        <w:tc>
          <w:tcPr>
            <w:tcW w:w="645" w:type="pct"/>
            <w:tcBorders>
              <w:left w:val="single" w:sz="4" w:space="0" w:color="auto"/>
              <w:right w:val="single" w:sz="4" w:space="0" w:color="auto"/>
            </w:tcBorders>
            <w:vAlign w:val="bottom"/>
          </w:tcPr>
          <w:p w14:paraId="190E7405" w14:textId="288EE30F" w:rsidR="00D17754" w:rsidRPr="00EF3DF5" w:rsidRDefault="00D17754" w:rsidP="00680CE4">
            <w:pPr>
              <w:pStyle w:val="Wartocitablicy"/>
              <w:spacing w:before="90"/>
              <w:rPr>
                <w:noProof/>
              </w:rPr>
            </w:pPr>
            <w:r w:rsidRPr="00331B0C">
              <w:rPr>
                <w:noProof/>
              </w:rPr>
              <w:t>80</w:t>
            </w:r>
          </w:p>
        </w:tc>
        <w:tc>
          <w:tcPr>
            <w:tcW w:w="508" w:type="pct"/>
            <w:tcBorders>
              <w:left w:val="single" w:sz="4" w:space="0" w:color="auto"/>
              <w:right w:val="single" w:sz="4" w:space="0" w:color="auto"/>
            </w:tcBorders>
            <w:vAlign w:val="bottom"/>
          </w:tcPr>
          <w:p w14:paraId="5A85B05B" w14:textId="5BD8692E" w:rsidR="00D17754" w:rsidRPr="00EF3DF5" w:rsidRDefault="00D17754" w:rsidP="00680CE4">
            <w:pPr>
              <w:pStyle w:val="Wartocitablicy"/>
              <w:spacing w:before="90"/>
              <w:rPr>
                <w:noProof/>
              </w:rPr>
            </w:pPr>
            <w:r w:rsidRPr="00331B0C">
              <w:rPr>
                <w:noProof/>
              </w:rPr>
              <w:t>24</w:t>
            </w:r>
          </w:p>
        </w:tc>
        <w:tc>
          <w:tcPr>
            <w:tcW w:w="679" w:type="pct"/>
            <w:tcBorders>
              <w:left w:val="single" w:sz="4" w:space="0" w:color="auto"/>
            </w:tcBorders>
            <w:vAlign w:val="bottom"/>
          </w:tcPr>
          <w:p w14:paraId="55CB6EA8" w14:textId="1B1F10CF" w:rsidR="00D17754" w:rsidRPr="00EF3DF5" w:rsidRDefault="00D17754" w:rsidP="00680CE4">
            <w:pPr>
              <w:pStyle w:val="Wartocitablicy"/>
              <w:spacing w:before="90"/>
              <w:rPr>
                <w:noProof/>
              </w:rPr>
            </w:pPr>
            <w:r w:rsidRPr="00331B0C">
              <w:rPr>
                <w:noProof/>
              </w:rPr>
              <w:t>100</w:t>
            </w:r>
          </w:p>
        </w:tc>
      </w:tr>
      <w:tr w:rsidR="00D17754" w:rsidRPr="00EF3DF5" w14:paraId="28762D2B" w14:textId="77777777" w:rsidTr="006C5DB6">
        <w:trPr>
          <w:cantSplit/>
        </w:trPr>
        <w:tc>
          <w:tcPr>
            <w:tcW w:w="1150" w:type="pct"/>
          </w:tcPr>
          <w:p w14:paraId="3F0503D3" w14:textId="77777777" w:rsidR="00D17754" w:rsidRPr="00D7104E" w:rsidRDefault="00D17754" w:rsidP="00D17754">
            <w:pPr>
              <w:tabs>
                <w:tab w:val="right" w:leader="dot" w:pos="1644"/>
              </w:tabs>
              <w:spacing w:after="0" w:line="144" w:lineRule="exact"/>
              <w:jc w:val="left"/>
              <w:rPr>
                <w:sz w:val="14"/>
              </w:rPr>
            </w:pPr>
          </w:p>
        </w:tc>
        <w:tc>
          <w:tcPr>
            <w:tcW w:w="333" w:type="pct"/>
            <w:tcBorders>
              <w:right w:val="single" w:sz="4" w:space="0" w:color="auto"/>
            </w:tcBorders>
            <w:vAlign w:val="bottom"/>
          </w:tcPr>
          <w:p w14:paraId="3E709DE1" w14:textId="22669CB1" w:rsidR="00D17754" w:rsidRPr="00D17754" w:rsidRDefault="00D17754" w:rsidP="00680CE4">
            <w:pPr>
              <w:pStyle w:val="Wartocitablicy"/>
              <w:spacing w:before="90"/>
              <w:rPr>
                <w:noProof/>
              </w:rPr>
            </w:pPr>
            <w:r w:rsidRPr="00D17754">
              <w:rPr>
                <w:noProof/>
              </w:rPr>
              <w:t>2020</w:t>
            </w:r>
          </w:p>
        </w:tc>
        <w:tc>
          <w:tcPr>
            <w:tcW w:w="533" w:type="pct"/>
            <w:tcBorders>
              <w:left w:val="single" w:sz="4" w:space="0" w:color="auto"/>
              <w:right w:val="single" w:sz="4" w:space="0" w:color="auto"/>
            </w:tcBorders>
            <w:vAlign w:val="bottom"/>
          </w:tcPr>
          <w:p w14:paraId="01658D9E" w14:textId="7759DE63" w:rsidR="00D17754" w:rsidRPr="00D17754" w:rsidRDefault="00D17754" w:rsidP="00680CE4">
            <w:pPr>
              <w:pStyle w:val="Wartocitablicy"/>
              <w:spacing w:before="90"/>
              <w:rPr>
                <w:noProof/>
              </w:rPr>
            </w:pPr>
            <w:r w:rsidRPr="00D17754">
              <w:rPr>
                <w:noProof/>
              </w:rPr>
              <w:t>528</w:t>
            </w:r>
          </w:p>
        </w:tc>
        <w:tc>
          <w:tcPr>
            <w:tcW w:w="497" w:type="pct"/>
            <w:tcBorders>
              <w:left w:val="single" w:sz="4" w:space="0" w:color="auto"/>
              <w:right w:val="single" w:sz="4" w:space="0" w:color="auto"/>
            </w:tcBorders>
            <w:vAlign w:val="bottom"/>
          </w:tcPr>
          <w:p w14:paraId="2FF6A7D0" w14:textId="446F6621" w:rsidR="00D17754" w:rsidRPr="00D17754" w:rsidRDefault="00D17754" w:rsidP="00680CE4">
            <w:pPr>
              <w:pStyle w:val="Wartocitablicy"/>
              <w:spacing w:before="90"/>
              <w:rPr>
                <w:noProof/>
              </w:rPr>
            </w:pPr>
            <w:r w:rsidRPr="00D17754">
              <w:rPr>
                <w:noProof/>
              </w:rPr>
              <w:t>44</w:t>
            </w:r>
          </w:p>
        </w:tc>
        <w:tc>
          <w:tcPr>
            <w:tcW w:w="655" w:type="pct"/>
            <w:tcBorders>
              <w:left w:val="single" w:sz="4" w:space="0" w:color="auto"/>
              <w:right w:val="single" w:sz="4" w:space="0" w:color="auto"/>
            </w:tcBorders>
            <w:vAlign w:val="bottom"/>
          </w:tcPr>
          <w:p w14:paraId="24909FFF" w14:textId="28FA86A5" w:rsidR="00D17754" w:rsidRPr="00D17754" w:rsidRDefault="00D17754" w:rsidP="00680CE4">
            <w:pPr>
              <w:pStyle w:val="Wartocitablicy"/>
              <w:spacing w:before="90"/>
              <w:rPr>
                <w:noProof/>
              </w:rPr>
            </w:pPr>
            <w:r w:rsidRPr="00D17754">
              <w:rPr>
                <w:noProof/>
              </w:rPr>
              <w:t>153</w:t>
            </w:r>
          </w:p>
        </w:tc>
        <w:tc>
          <w:tcPr>
            <w:tcW w:w="645" w:type="pct"/>
            <w:tcBorders>
              <w:left w:val="single" w:sz="4" w:space="0" w:color="auto"/>
              <w:right w:val="single" w:sz="4" w:space="0" w:color="auto"/>
            </w:tcBorders>
            <w:vAlign w:val="bottom"/>
          </w:tcPr>
          <w:p w14:paraId="5B56B8EA" w14:textId="261C6027" w:rsidR="00D17754" w:rsidRPr="00D17754" w:rsidRDefault="00D17754" w:rsidP="00680CE4">
            <w:pPr>
              <w:pStyle w:val="Wartocitablicy"/>
              <w:spacing w:before="90"/>
              <w:rPr>
                <w:noProof/>
              </w:rPr>
            </w:pPr>
            <w:r w:rsidRPr="00D17754">
              <w:rPr>
                <w:noProof/>
              </w:rPr>
              <w:t>148</w:t>
            </w:r>
          </w:p>
        </w:tc>
        <w:tc>
          <w:tcPr>
            <w:tcW w:w="508" w:type="pct"/>
            <w:tcBorders>
              <w:left w:val="single" w:sz="4" w:space="0" w:color="auto"/>
              <w:right w:val="single" w:sz="4" w:space="0" w:color="auto"/>
            </w:tcBorders>
            <w:vAlign w:val="bottom"/>
          </w:tcPr>
          <w:p w14:paraId="2900BED7" w14:textId="332AFDD7" w:rsidR="00D17754" w:rsidRPr="00D17754" w:rsidRDefault="00D17754" w:rsidP="00680CE4">
            <w:pPr>
              <w:pStyle w:val="Wartocitablicy"/>
              <w:spacing w:before="90"/>
              <w:rPr>
                <w:noProof/>
              </w:rPr>
            </w:pPr>
            <w:r w:rsidRPr="00D17754">
              <w:rPr>
                <w:noProof/>
              </w:rPr>
              <w:t>35</w:t>
            </w:r>
          </w:p>
        </w:tc>
        <w:tc>
          <w:tcPr>
            <w:tcW w:w="679" w:type="pct"/>
            <w:tcBorders>
              <w:left w:val="single" w:sz="4" w:space="0" w:color="auto"/>
            </w:tcBorders>
            <w:vAlign w:val="bottom"/>
          </w:tcPr>
          <w:p w14:paraId="1CA60763" w14:textId="553FF2F0" w:rsidR="00D17754" w:rsidRPr="00D17754" w:rsidRDefault="00D17754" w:rsidP="00680CE4">
            <w:pPr>
              <w:pStyle w:val="Wartocitablicy"/>
              <w:spacing w:before="90"/>
              <w:rPr>
                <w:noProof/>
              </w:rPr>
            </w:pPr>
            <w:r w:rsidRPr="00D17754">
              <w:rPr>
                <w:noProof/>
              </w:rPr>
              <w:t>148</w:t>
            </w:r>
          </w:p>
        </w:tc>
      </w:tr>
      <w:tr w:rsidR="00D17754" w:rsidRPr="00EF3DF5" w14:paraId="122066A1" w14:textId="77777777" w:rsidTr="006C5DB6">
        <w:trPr>
          <w:cantSplit/>
        </w:trPr>
        <w:tc>
          <w:tcPr>
            <w:tcW w:w="1150" w:type="pct"/>
            <w:vAlign w:val="bottom"/>
          </w:tcPr>
          <w:p w14:paraId="58AF9A0B" w14:textId="77777777" w:rsidR="00D17754" w:rsidRPr="00D7104E" w:rsidRDefault="00D17754" w:rsidP="00D17754">
            <w:pPr>
              <w:tabs>
                <w:tab w:val="right" w:leader="dot" w:pos="1644"/>
              </w:tabs>
              <w:spacing w:after="0" w:line="144" w:lineRule="exact"/>
              <w:jc w:val="left"/>
              <w:rPr>
                <w:sz w:val="14"/>
              </w:rPr>
            </w:pPr>
          </w:p>
        </w:tc>
        <w:tc>
          <w:tcPr>
            <w:tcW w:w="333" w:type="pct"/>
            <w:tcBorders>
              <w:right w:val="single" w:sz="4" w:space="0" w:color="auto"/>
            </w:tcBorders>
            <w:vAlign w:val="bottom"/>
          </w:tcPr>
          <w:p w14:paraId="63B58683" w14:textId="75F3AF76" w:rsidR="00D17754" w:rsidRPr="00EF3DF5" w:rsidRDefault="00D17754" w:rsidP="00680CE4">
            <w:pPr>
              <w:pStyle w:val="Wartocitablicy"/>
              <w:spacing w:before="90"/>
              <w:rPr>
                <w:b/>
                <w:noProof/>
              </w:rPr>
            </w:pPr>
            <w:r w:rsidRPr="00E62B59">
              <w:rPr>
                <w:b/>
                <w:noProof/>
              </w:rPr>
              <w:t>20</w:t>
            </w:r>
            <w:r>
              <w:rPr>
                <w:b/>
                <w:noProof/>
              </w:rPr>
              <w:t>22</w:t>
            </w:r>
          </w:p>
        </w:tc>
        <w:tc>
          <w:tcPr>
            <w:tcW w:w="533" w:type="pct"/>
            <w:tcBorders>
              <w:left w:val="single" w:sz="4" w:space="0" w:color="auto"/>
              <w:right w:val="single" w:sz="4" w:space="0" w:color="auto"/>
            </w:tcBorders>
            <w:vAlign w:val="bottom"/>
          </w:tcPr>
          <w:p w14:paraId="45F64CB8" w14:textId="0FF22687" w:rsidR="00D17754" w:rsidRPr="00EF3DF5" w:rsidRDefault="00D17754" w:rsidP="00680CE4">
            <w:pPr>
              <w:pStyle w:val="Wartocitablicy"/>
              <w:spacing w:before="90"/>
              <w:rPr>
                <w:b/>
                <w:noProof/>
              </w:rPr>
            </w:pPr>
            <w:r>
              <w:rPr>
                <w:b/>
                <w:noProof/>
              </w:rPr>
              <w:t>390</w:t>
            </w:r>
          </w:p>
        </w:tc>
        <w:tc>
          <w:tcPr>
            <w:tcW w:w="497" w:type="pct"/>
            <w:tcBorders>
              <w:left w:val="single" w:sz="4" w:space="0" w:color="auto"/>
              <w:right w:val="single" w:sz="4" w:space="0" w:color="auto"/>
            </w:tcBorders>
            <w:vAlign w:val="bottom"/>
          </w:tcPr>
          <w:p w14:paraId="14EA15B9" w14:textId="18ED135A" w:rsidR="00D17754" w:rsidRPr="00EF3DF5" w:rsidRDefault="00D17754" w:rsidP="00680CE4">
            <w:pPr>
              <w:pStyle w:val="Wartocitablicy"/>
              <w:spacing w:before="90"/>
              <w:rPr>
                <w:b/>
                <w:noProof/>
              </w:rPr>
            </w:pPr>
            <w:r>
              <w:rPr>
                <w:b/>
                <w:noProof/>
              </w:rPr>
              <w:t>.</w:t>
            </w:r>
          </w:p>
        </w:tc>
        <w:tc>
          <w:tcPr>
            <w:tcW w:w="655" w:type="pct"/>
            <w:tcBorders>
              <w:left w:val="single" w:sz="4" w:space="0" w:color="auto"/>
              <w:right w:val="single" w:sz="4" w:space="0" w:color="auto"/>
            </w:tcBorders>
            <w:vAlign w:val="bottom"/>
          </w:tcPr>
          <w:p w14:paraId="73501CBE" w14:textId="166A8767" w:rsidR="00D17754" w:rsidRPr="00EF3DF5" w:rsidRDefault="00D17754" w:rsidP="00680CE4">
            <w:pPr>
              <w:pStyle w:val="Wartocitablicy"/>
              <w:spacing w:before="90"/>
              <w:rPr>
                <w:b/>
                <w:noProof/>
              </w:rPr>
            </w:pPr>
            <w:r>
              <w:rPr>
                <w:b/>
                <w:noProof/>
              </w:rPr>
              <w:t>.</w:t>
            </w:r>
          </w:p>
        </w:tc>
        <w:tc>
          <w:tcPr>
            <w:tcW w:w="645" w:type="pct"/>
            <w:tcBorders>
              <w:left w:val="single" w:sz="4" w:space="0" w:color="auto"/>
              <w:right w:val="single" w:sz="4" w:space="0" w:color="auto"/>
            </w:tcBorders>
            <w:vAlign w:val="bottom"/>
          </w:tcPr>
          <w:p w14:paraId="636B8A40" w14:textId="0FD940B4" w:rsidR="00D17754" w:rsidRPr="00EF3DF5" w:rsidRDefault="00D17754" w:rsidP="00680CE4">
            <w:pPr>
              <w:pStyle w:val="Wartocitablicy"/>
              <w:spacing w:before="90"/>
              <w:rPr>
                <w:b/>
                <w:noProof/>
              </w:rPr>
            </w:pPr>
            <w:r>
              <w:rPr>
                <w:b/>
                <w:noProof/>
              </w:rPr>
              <w:t>.</w:t>
            </w:r>
          </w:p>
        </w:tc>
        <w:tc>
          <w:tcPr>
            <w:tcW w:w="508" w:type="pct"/>
            <w:tcBorders>
              <w:left w:val="single" w:sz="4" w:space="0" w:color="auto"/>
              <w:right w:val="single" w:sz="4" w:space="0" w:color="auto"/>
            </w:tcBorders>
            <w:vAlign w:val="bottom"/>
          </w:tcPr>
          <w:p w14:paraId="2FA3A260" w14:textId="1C93FB68" w:rsidR="00D17754" w:rsidRPr="00EF3DF5" w:rsidRDefault="00D17754" w:rsidP="00680CE4">
            <w:pPr>
              <w:pStyle w:val="Wartocitablicy"/>
              <w:spacing w:before="90"/>
              <w:rPr>
                <w:b/>
                <w:noProof/>
              </w:rPr>
            </w:pPr>
            <w:r>
              <w:rPr>
                <w:b/>
                <w:noProof/>
              </w:rPr>
              <w:t>.</w:t>
            </w:r>
          </w:p>
        </w:tc>
        <w:tc>
          <w:tcPr>
            <w:tcW w:w="679" w:type="pct"/>
            <w:tcBorders>
              <w:left w:val="single" w:sz="4" w:space="0" w:color="auto"/>
            </w:tcBorders>
            <w:vAlign w:val="bottom"/>
          </w:tcPr>
          <w:p w14:paraId="339910A5" w14:textId="7420793A" w:rsidR="00D17754" w:rsidRPr="00EF3DF5" w:rsidRDefault="00D17754" w:rsidP="00680CE4">
            <w:pPr>
              <w:pStyle w:val="Wartocitablicy"/>
              <w:spacing w:before="90"/>
              <w:rPr>
                <w:b/>
                <w:noProof/>
              </w:rPr>
            </w:pPr>
            <w:r>
              <w:rPr>
                <w:b/>
                <w:noProof/>
              </w:rPr>
              <w:t>.</w:t>
            </w:r>
          </w:p>
        </w:tc>
      </w:tr>
      <w:tr w:rsidR="00D17754" w:rsidRPr="00EF3DF5" w14:paraId="3619B85F" w14:textId="77777777" w:rsidTr="006C5DB6">
        <w:trPr>
          <w:cantSplit/>
        </w:trPr>
        <w:tc>
          <w:tcPr>
            <w:tcW w:w="1150" w:type="pct"/>
            <w:vAlign w:val="bottom"/>
          </w:tcPr>
          <w:p w14:paraId="000DFC6B" w14:textId="77777777" w:rsidR="00D17754" w:rsidRPr="00D7104E" w:rsidRDefault="00D17754" w:rsidP="00D17754">
            <w:pPr>
              <w:pStyle w:val="Boczek4"/>
              <w:spacing w:before="160"/>
            </w:pPr>
            <w:r w:rsidRPr="00D7104E">
              <w:t xml:space="preserve">Kobiety </w:t>
            </w:r>
            <w:r w:rsidRPr="00D7104E">
              <w:tab/>
            </w:r>
          </w:p>
        </w:tc>
        <w:tc>
          <w:tcPr>
            <w:tcW w:w="333" w:type="pct"/>
            <w:tcBorders>
              <w:right w:val="single" w:sz="4" w:space="0" w:color="auto"/>
            </w:tcBorders>
            <w:vAlign w:val="bottom"/>
          </w:tcPr>
          <w:p w14:paraId="339944C0" w14:textId="15B420F3" w:rsidR="00D17754" w:rsidRPr="00EF3DF5" w:rsidRDefault="00D17754" w:rsidP="00D17754">
            <w:pPr>
              <w:pStyle w:val="Wartocitablicy"/>
              <w:spacing w:before="160"/>
              <w:rPr>
                <w:noProof/>
              </w:rPr>
            </w:pPr>
            <w:r w:rsidRPr="00E62B59">
              <w:rPr>
                <w:noProof/>
              </w:rPr>
              <w:t>2015</w:t>
            </w:r>
          </w:p>
        </w:tc>
        <w:tc>
          <w:tcPr>
            <w:tcW w:w="533" w:type="pct"/>
            <w:tcBorders>
              <w:left w:val="single" w:sz="4" w:space="0" w:color="auto"/>
              <w:right w:val="single" w:sz="4" w:space="0" w:color="auto"/>
            </w:tcBorders>
            <w:vAlign w:val="bottom"/>
          </w:tcPr>
          <w:p w14:paraId="19EF5637" w14:textId="5B98500E" w:rsidR="00D17754" w:rsidRPr="00EF3DF5" w:rsidRDefault="00D17754" w:rsidP="00D17754">
            <w:pPr>
              <w:pStyle w:val="Wartocitablicy"/>
              <w:spacing w:before="160"/>
              <w:rPr>
                <w:noProof/>
              </w:rPr>
            </w:pPr>
            <w:r w:rsidRPr="00EF3DF5">
              <w:rPr>
                <w:noProof/>
              </w:rPr>
              <w:t>1153</w:t>
            </w:r>
          </w:p>
        </w:tc>
        <w:tc>
          <w:tcPr>
            <w:tcW w:w="497" w:type="pct"/>
            <w:tcBorders>
              <w:left w:val="single" w:sz="4" w:space="0" w:color="auto"/>
              <w:right w:val="single" w:sz="4" w:space="0" w:color="auto"/>
            </w:tcBorders>
            <w:vAlign w:val="bottom"/>
          </w:tcPr>
          <w:p w14:paraId="0DCB42A4" w14:textId="35452EDD" w:rsidR="00D17754" w:rsidRPr="00EF3DF5" w:rsidRDefault="00D17754" w:rsidP="00D17754">
            <w:pPr>
              <w:pStyle w:val="Wartocitablicy"/>
              <w:spacing w:before="160"/>
              <w:rPr>
                <w:noProof/>
              </w:rPr>
            </w:pPr>
            <w:r w:rsidRPr="00EF3DF5">
              <w:rPr>
                <w:noProof/>
              </w:rPr>
              <w:t>151</w:t>
            </w:r>
          </w:p>
        </w:tc>
        <w:tc>
          <w:tcPr>
            <w:tcW w:w="655" w:type="pct"/>
            <w:tcBorders>
              <w:left w:val="single" w:sz="4" w:space="0" w:color="auto"/>
              <w:right w:val="single" w:sz="4" w:space="0" w:color="auto"/>
            </w:tcBorders>
            <w:vAlign w:val="bottom"/>
          </w:tcPr>
          <w:p w14:paraId="49C84C11" w14:textId="073A8386" w:rsidR="00D17754" w:rsidRPr="00EF3DF5" w:rsidRDefault="00D17754" w:rsidP="00D17754">
            <w:pPr>
              <w:pStyle w:val="Wartocitablicy"/>
              <w:spacing w:before="160"/>
              <w:rPr>
                <w:noProof/>
              </w:rPr>
            </w:pPr>
            <w:r w:rsidRPr="00EF3DF5">
              <w:rPr>
                <w:noProof/>
              </w:rPr>
              <w:t>208</w:t>
            </w:r>
          </w:p>
        </w:tc>
        <w:tc>
          <w:tcPr>
            <w:tcW w:w="645" w:type="pct"/>
            <w:tcBorders>
              <w:left w:val="single" w:sz="4" w:space="0" w:color="auto"/>
              <w:right w:val="single" w:sz="4" w:space="0" w:color="auto"/>
            </w:tcBorders>
            <w:vAlign w:val="bottom"/>
          </w:tcPr>
          <w:p w14:paraId="241B14C0" w14:textId="6FA6DAF6" w:rsidR="00D17754" w:rsidRPr="00EF3DF5" w:rsidRDefault="00D17754" w:rsidP="00D17754">
            <w:pPr>
              <w:pStyle w:val="Wartocitablicy"/>
              <w:spacing w:before="160"/>
              <w:rPr>
                <w:noProof/>
              </w:rPr>
            </w:pPr>
            <w:r w:rsidRPr="00EF3DF5">
              <w:rPr>
                <w:noProof/>
              </w:rPr>
              <w:t>257</w:t>
            </w:r>
          </w:p>
        </w:tc>
        <w:tc>
          <w:tcPr>
            <w:tcW w:w="508" w:type="pct"/>
            <w:tcBorders>
              <w:left w:val="single" w:sz="4" w:space="0" w:color="auto"/>
              <w:right w:val="single" w:sz="4" w:space="0" w:color="auto"/>
            </w:tcBorders>
            <w:vAlign w:val="bottom"/>
          </w:tcPr>
          <w:p w14:paraId="3DF7C4CB" w14:textId="5EC54B08" w:rsidR="00D17754" w:rsidRPr="00EF3DF5" w:rsidRDefault="00D17754" w:rsidP="00D17754">
            <w:pPr>
              <w:pStyle w:val="Wartocitablicy"/>
              <w:spacing w:before="160"/>
              <w:rPr>
                <w:noProof/>
              </w:rPr>
            </w:pPr>
            <w:r w:rsidRPr="00EF3DF5">
              <w:rPr>
                <w:noProof/>
              </w:rPr>
              <w:t>73</w:t>
            </w:r>
          </w:p>
        </w:tc>
        <w:tc>
          <w:tcPr>
            <w:tcW w:w="679" w:type="pct"/>
            <w:tcBorders>
              <w:left w:val="single" w:sz="4" w:space="0" w:color="auto"/>
            </w:tcBorders>
            <w:vAlign w:val="bottom"/>
          </w:tcPr>
          <w:p w14:paraId="65457EAE" w14:textId="0BF3A8D2" w:rsidR="00D17754" w:rsidRPr="00EF3DF5" w:rsidRDefault="00D17754" w:rsidP="00D17754">
            <w:pPr>
              <w:pStyle w:val="Wartocitablicy"/>
              <w:spacing w:before="160"/>
              <w:rPr>
                <w:noProof/>
              </w:rPr>
            </w:pPr>
            <w:r w:rsidRPr="00EF3DF5">
              <w:rPr>
                <w:noProof/>
              </w:rPr>
              <w:t>464</w:t>
            </w:r>
          </w:p>
        </w:tc>
      </w:tr>
      <w:tr w:rsidR="00D17754" w:rsidRPr="00EF3DF5" w14:paraId="2D3F2FC7" w14:textId="77777777" w:rsidTr="006C5DB6">
        <w:trPr>
          <w:cantSplit/>
        </w:trPr>
        <w:tc>
          <w:tcPr>
            <w:tcW w:w="1150" w:type="pct"/>
          </w:tcPr>
          <w:p w14:paraId="13C2E237" w14:textId="68DF0DD7" w:rsidR="00D17754" w:rsidRPr="00D7104E" w:rsidRDefault="009854C7" w:rsidP="00D17754">
            <w:pPr>
              <w:pStyle w:val="Boczek4ang"/>
            </w:pPr>
            <w:r w:rsidRPr="00D7104E">
              <w:t>Women</w:t>
            </w:r>
          </w:p>
        </w:tc>
        <w:tc>
          <w:tcPr>
            <w:tcW w:w="333" w:type="pct"/>
            <w:tcBorders>
              <w:right w:val="single" w:sz="4" w:space="0" w:color="auto"/>
            </w:tcBorders>
            <w:vAlign w:val="bottom"/>
          </w:tcPr>
          <w:p w14:paraId="366D1952" w14:textId="288ECE24" w:rsidR="00D17754" w:rsidRPr="00EF3DF5" w:rsidRDefault="00D17754" w:rsidP="00680CE4">
            <w:pPr>
              <w:pStyle w:val="Wartocitablicy"/>
              <w:spacing w:before="90"/>
              <w:rPr>
                <w:noProof/>
              </w:rPr>
            </w:pPr>
            <w:r w:rsidRPr="009E51B1">
              <w:rPr>
                <w:noProof/>
              </w:rPr>
              <w:t>2019</w:t>
            </w:r>
          </w:p>
        </w:tc>
        <w:tc>
          <w:tcPr>
            <w:tcW w:w="533" w:type="pct"/>
            <w:tcBorders>
              <w:left w:val="single" w:sz="4" w:space="0" w:color="auto"/>
              <w:right w:val="single" w:sz="4" w:space="0" w:color="auto"/>
            </w:tcBorders>
            <w:vAlign w:val="bottom"/>
          </w:tcPr>
          <w:p w14:paraId="12712141" w14:textId="198E82D8" w:rsidR="00D17754" w:rsidRPr="00EF3DF5" w:rsidRDefault="00D17754" w:rsidP="00680CE4">
            <w:pPr>
              <w:pStyle w:val="Wartocitablicy"/>
              <w:spacing w:before="90"/>
              <w:rPr>
                <w:noProof/>
              </w:rPr>
            </w:pPr>
            <w:r w:rsidRPr="009E51B1">
              <w:rPr>
                <w:noProof/>
              </w:rPr>
              <w:t>447</w:t>
            </w:r>
          </w:p>
        </w:tc>
        <w:tc>
          <w:tcPr>
            <w:tcW w:w="497" w:type="pct"/>
            <w:tcBorders>
              <w:left w:val="single" w:sz="4" w:space="0" w:color="auto"/>
              <w:right w:val="single" w:sz="4" w:space="0" w:color="auto"/>
            </w:tcBorders>
            <w:vAlign w:val="bottom"/>
          </w:tcPr>
          <w:p w14:paraId="19157283" w14:textId="73D6E7D6" w:rsidR="00D17754" w:rsidRPr="00EF3DF5" w:rsidRDefault="00D17754" w:rsidP="00680CE4">
            <w:pPr>
              <w:pStyle w:val="Wartocitablicy"/>
              <w:spacing w:before="90"/>
              <w:rPr>
                <w:noProof/>
              </w:rPr>
            </w:pPr>
            <w:r w:rsidRPr="009E51B1">
              <w:rPr>
                <w:noProof/>
              </w:rPr>
              <w:t>41</w:t>
            </w:r>
          </w:p>
        </w:tc>
        <w:tc>
          <w:tcPr>
            <w:tcW w:w="655" w:type="pct"/>
            <w:tcBorders>
              <w:left w:val="single" w:sz="4" w:space="0" w:color="auto"/>
              <w:right w:val="single" w:sz="4" w:space="0" w:color="auto"/>
            </w:tcBorders>
            <w:vAlign w:val="bottom"/>
          </w:tcPr>
          <w:p w14:paraId="66D6D265" w14:textId="1F542D90" w:rsidR="00D17754" w:rsidRPr="00EF3DF5" w:rsidRDefault="00D17754" w:rsidP="00680CE4">
            <w:pPr>
              <w:pStyle w:val="Wartocitablicy"/>
              <w:spacing w:before="90"/>
              <w:rPr>
                <w:noProof/>
              </w:rPr>
            </w:pPr>
            <w:r w:rsidRPr="009E51B1">
              <w:rPr>
                <w:noProof/>
              </w:rPr>
              <w:t>81</w:t>
            </w:r>
          </w:p>
        </w:tc>
        <w:tc>
          <w:tcPr>
            <w:tcW w:w="645" w:type="pct"/>
            <w:tcBorders>
              <w:left w:val="single" w:sz="4" w:space="0" w:color="auto"/>
              <w:right w:val="single" w:sz="4" w:space="0" w:color="auto"/>
            </w:tcBorders>
            <w:vAlign w:val="bottom"/>
          </w:tcPr>
          <w:p w14:paraId="5A525F7B" w14:textId="5EC6D390" w:rsidR="00D17754" w:rsidRPr="00EF3DF5" w:rsidRDefault="00D17754" w:rsidP="00680CE4">
            <w:pPr>
              <w:pStyle w:val="Wartocitablicy"/>
              <w:spacing w:before="90"/>
              <w:rPr>
                <w:noProof/>
              </w:rPr>
            </w:pPr>
            <w:r w:rsidRPr="009E51B1">
              <w:rPr>
                <w:noProof/>
              </w:rPr>
              <w:t>88</w:t>
            </w:r>
          </w:p>
        </w:tc>
        <w:tc>
          <w:tcPr>
            <w:tcW w:w="508" w:type="pct"/>
            <w:tcBorders>
              <w:left w:val="single" w:sz="4" w:space="0" w:color="auto"/>
              <w:right w:val="single" w:sz="4" w:space="0" w:color="auto"/>
            </w:tcBorders>
            <w:vAlign w:val="bottom"/>
          </w:tcPr>
          <w:p w14:paraId="2525D604" w14:textId="344F84E4" w:rsidR="00D17754" w:rsidRPr="00EF3DF5" w:rsidRDefault="00D17754" w:rsidP="00680CE4">
            <w:pPr>
              <w:pStyle w:val="Wartocitablicy"/>
              <w:spacing w:before="90"/>
              <w:rPr>
                <w:noProof/>
              </w:rPr>
            </w:pPr>
            <w:r w:rsidRPr="009E51B1">
              <w:rPr>
                <w:noProof/>
              </w:rPr>
              <w:t>24</w:t>
            </w:r>
          </w:p>
        </w:tc>
        <w:tc>
          <w:tcPr>
            <w:tcW w:w="679" w:type="pct"/>
            <w:tcBorders>
              <w:left w:val="single" w:sz="4" w:space="0" w:color="auto"/>
            </w:tcBorders>
            <w:vAlign w:val="bottom"/>
          </w:tcPr>
          <w:p w14:paraId="3790133F" w14:textId="38FA86B1" w:rsidR="00D17754" w:rsidRPr="00EF3DF5" w:rsidRDefault="00D17754" w:rsidP="00680CE4">
            <w:pPr>
              <w:pStyle w:val="Wartocitablicy"/>
              <w:spacing w:before="90"/>
              <w:rPr>
                <w:noProof/>
              </w:rPr>
            </w:pPr>
            <w:r w:rsidRPr="009E51B1">
              <w:rPr>
                <w:noProof/>
              </w:rPr>
              <w:t>213</w:t>
            </w:r>
          </w:p>
        </w:tc>
      </w:tr>
      <w:tr w:rsidR="00D17754" w:rsidRPr="00EF3DF5" w14:paraId="0801C56B" w14:textId="77777777" w:rsidTr="006C5DB6">
        <w:trPr>
          <w:cantSplit/>
        </w:trPr>
        <w:tc>
          <w:tcPr>
            <w:tcW w:w="1150" w:type="pct"/>
          </w:tcPr>
          <w:p w14:paraId="6C18C19A" w14:textId="77777777" w:rsidR="00D17754" w:rsidRPr="00EF3DF5" w:rsidRDefault="00D17754" w:rsidP="00D17754">
            <w:pPr>
              <w:tabs>
                <w:tab w:val="right" w:leader="dot" w:pos="1644"/>
              </w:tabs>
              <w:spacing w:after="0" w:line="144" w:lineRule="exact"/>
              <w:jc w:val="left"/>
              <w:rPr>
                <w:sz w:val="14"/>
              </w:rPr>
            </w:pPr>
          </w:p>
        </w:tc>
        <w:tc>
          <w:tcPr>
            <w:tcW w:w="333" w:type="pct"/>
            <w:tcBorders>
              <w:right w:val="single" w:sz="4" w:space="0" w:color="auto"/>
            </w:tcBorders>
            <w:vAlign w:val="bottom"/>
          </w:tcPr>
          <w:p w14:paraId="0CC828C2" w14:textId="78DD33CE" w:rsidR="00D17754" w:rsidRPr="00D17754" w:rsidRDefault="00D17754" w:rsidP="00680CE4">
            <w:pPr>
              <w:pStyle w:val="Wartocitablicy"/>
              <w:spacing w:before="90"/>
              <w:rPr>
                <w:noProof/>
              </w:rPr>
            </w:pPr>
            <w:r w:rsidRPr="00D17754">
              <w:rPr>
                <w:noProof/>
              </w:rPr>
              <w:t>2020</w:t>
            </w:r>
          </w:p>
        </w:tc>
        <w:tc>
          <w:tcPr>
            <w:tcW w:w="533" w:type="pct"/>
            <w:tcBorders>
              <w:left w:val="single" w:sz="4" w:space="0" w:color="auto"/>
              <w:right w:val="single" w:sz="4" w:space="0" w:color="auto"/>
            </w:tcBorders>
            <w:vAlign w:val="bottom"/>
          </w:tcPr>
          <w:p w14:paraId="75D05F08" w14:textId="3B250525" w:rsidR="00D17754" w:rsidRPr="00D17754" w:rsidRDefault="00D17754" w:rsidP="00680CE4">
            <w:pPr>
              <w:pStyle w:val="Wartocitablicy"/>
              <w:spacing w:before="90"/>
              <w:rPr>
                <w:noProof/>
              </w:rPr>
            </w:pPr>
            <w:r w:rsidRPr="00D17754">
              <w:rPr>
                <w:noProof/>
              </w:rPr>
              <w:t>674</w:t>
            </w:r>
          </w:p>
        </w:tc>
        <w:tc>
          <w:tcPr>
            <w:tcW w:w="497" w:type="pct"/>
            <w:tcBorders>
              <w:left w:val="single" w:sz="4" w:space="0" w:color="auto"/>
              <w:right w:val="single" w:sz="4" w:space="0" w:color="auto"/>
            </w:tcBorders>
            <w:vAlign w:val="bottom"/>
          </w:tcPr>
          <w:p w14:paraId="55DABDD3" w14:textId="28DCF87B" w:rsidR="00D17754" w:rsidRPr="00D17754" w:rsidRDefault="00D17754" w:rsidP="00680CE4">
            <w:pPr>
              <w:pStyle w:val="Wartocitablicy"/>
              <w:spacing w:before="90"/>
              <w:rPr>
                <w:noProof/>
              </w:rPr>
            </w:pPr>
            <w:r w:rsidRPr="00D17754">
              <w:rPr>
                <w:noProof/>
              </w:rPr>
              <w:t>55</w:t>
            </w:r>
          </w:p>
        </w:tc>
        <w:tc>
          <w:tcPr>
            <w:tcW w:w="655" w:type="pct"/>
            <w:tcBorders>
              <w:left w:val="single" w:sz="4" w:space="0" w:color="auto"/>
              <w:right w:val="single" w:sz="4" w:space="0" w:color="auto"/>
            </w:tcBorders>
            <w:vAlign w:val="bottom"/>
          </w:tcPr>
          <w:p w14:paraId="43B134AC" w14:textId="57974AF3" w:rsidR="00D17754" w:rsidRPr="00D17754" w:rsidRDefault="00D17754" w:rsidP="00680CE4">
            <w:pPr>
              <w:pStyle w:val="Wartocitablicy"/>
              <w:spacing w:before="90"/>
              <w:rPr>
                <w:noProof/>
              </w:rPr>
            </w:pPr>
            <w:r w:rsidRPr="00D17754">
              <w:rPr>
                <w:noProof/>
              </w:rPr>
              <w:t>135</w:t>
            </w:r>
          </w:p>
        </w:tc>
        <w:tc>
          <w:tcPr>
            <w:tcW w:w="645" w:type="pct"/>
            <w:tcBorders>
              <w:left w:val="single" w:sz="4" w:space="0" w:color="auto"/>
              <w:right w:val="single" w:sz="4" w:space="0" w:color="auto"/>
            </w:tcBorders>
            <w:vAlign w:val="bottom"/>
          </w:tcPr>
          <w:p w14:paraId="003E8F58" w14:textId="7BB624D5" w:rsidR="00D17754" w:rsidRPr="00D17754" w:rsidRDefault="00D17754" w:rsidP="00680CE4">
            <w:pPr>
              <w:pStyle w:val="Wartocitablicy"/>
              <w:spacing w:before="90"/>
              <w:rPr>
                <w:noProof/>
              </w:rPr>
            </w:pPr>
            <w:r w:rsidRPr="00D17754">
              <w:rPr>
                <w:noProof/>
              </w:rPr>
              <w:t>175</w:t>
            </w:r>
          </w:p>
        </w:tc>
        <w:tc>
          <w:tcPr>
            <w:tcW w:w="508" w:type="pct"/>
            <w:tcBorders>
              <w:left w:val="single" w:sz="4" w:space="0" w:color="auto"/>
              <w:right w:val="single" w:sz="4" w:space="0" w:color="auto"/>
            </w:tcBorders>
            <w:vAlign w:val="bottom"/>
          </w:tcPr>
          <w:p w14:paraId="7B0DC2CF" w14:textId="19B0C28A" w:rsidR="00D17754" w:rsidRPr="00D17754" w:rsidRDefault="00D17754" w:rsidP="00680CE4">
            <w:pPr>
              <w:pStyle w:val="Wartocitablicy"/>
              <w:spacing w:before="90"/>
              <w:rPr>
                <w:noProof/>
              </w:rPr>
            </w:pPr>
            <w:r w:rsidRPr="00D17754">
              <w:rPr>
                <w:noProof/>
              </w:rPr>
              <w:t>31</w:t>
            </w:r>
          </w:p>
        </w:tc>
        <w:tc>
          <w:tcPr>
            <w:tcW w:w="679" w:type="pct"/>
            <w:tcBorders>
              <w:left w:val="single" w:sz="4" w:space="0" w:color="auto"/>
            </w:tcBorders>
            <w:vAlign w:val="bottom"/>
          </w:tcPr>
          <w:p w14:paraId="59F786F8" w14:textId="55C64929" w:rsidR="00D17754" w:rsidRPr="00D17754" w:rsidRDefault="00D17754" w:rsidP="00680CE4">
            <w:pPr>
              <w:pStyle w:val="Wartocitablicy"/>
              <w:spacing w:before="90"/>
              <w:rPr>
                <w:noProof/>
              </w:rPr>
            </w:pPr>
            <w:r w:rsidRPr="00D17754">
              <w:rPr>
                <w:noProof/>
              </w:rPr>
              <w:t>278</w:t>
            </w:r>
          </w:p>
        </w:tc>
      </w:tr>
      <w:tr w:rsidR="00D17754" w:rsidRPr="00EF3DF5" w14:paraId="5358C9FC" w14:textId="77777777" w:rsidTr="006C5DB6">
        <w:trPr>
          <w:cantSplit/>
        </w:trPr>
        <w:tc>
          <w:tcPr>
            <w:tcW w:w="1150" w:type="pct"/>
          </w:tcPr>
          <w:p w14:paraId="46FF4DDF" w14:textId="77777777" w:rsidR="00D17754" w:rsidRPr="00EF3DF5" w:rsidRDefault="00D17754" w:rsidP="00D17754">
            <w:pPr>
              <w:tabs>
                <w:tab w:val="right" w:leader="dot" w:pos="1644"/>
              </w:tabs>
              <w:spacing w:after="0" w:line="144" w:lineRule="exact"/>
              <w:jc w:val="left"/>
              <w:rPr>
                <w:sz w:val="14"/>
              </w:rPr>
            </w:pPr>
          </w:p>
        </w:tc>
        <w:tc>
          <w:tcPr>
            <w:tcW w:w="333" w:type="pct"/>
            <w:tcBorders>
              <w:right w:val="single" w:sz="4" w:space="0" w:color="auto"/>
            </w:tcBorders>
            <w:vAlign w:val="bottom"/>
          </w:tcPr>
          <w:p w14:paraId="4B5B4019" w14:textId="7E0FDFA4" w:rsidR="00D17754" w:rsidRPr="00EF3DF5" w:rsidRDefault="00D17754" w:rsidP="00680CE4">
            <w:pPr>
              <w:pStyle w:val="Wartocitablicy"/>
              <w:spacing w:before="90"/>
              <w:rPr>
                <w:b/>
                <w:noProof/>
              </w:rPr>
            </w:pPr>
            <w:r w:rsidRPr="00E62B59">
              <w:rPr>
                <w:b/>
                <w:noProof/>
              </w:rPr>
              <w:t>20</w:t>
            </w:r>
            <w:r>
              <w:rPr>
                <w:b/>
                <w:noProof/>
              </w:rPr>
              <w:t>22</w:t>
            </w:r>
          </w:p>
        </w:tc>
        <w:tc>
          <w:tcPr>
            <w:tcW w:w="533" w:type="pct"/>
            <w:tcBorders>
              <w:left w:val="single" w:sz="4" w:space="0" w:color="auto"/>
              <w:right w:val="single" w:sz="4" w:space="0" w:color="auto"/>
            </w:tcBorders>
            <w:vAlign w:val="bottom"/>
          </w:tcPr>
          <w:p w14:paraId="06B6E1FE" w14:textId="3AE66410" w:rsidR="00D17754" w:rsidRPr="00EF3DF5" w:rsidRDefault="00D17754" w:rsidP="00680CE4">
            <w:pPr>
              <w:pStyle w:val="Wartocitablicy"/>
              <w:spacing w:before="90"/>
              <w:rPr>
                <w:b/>
                <w:noProof/>
              </w:rPr>
            </w:pPr>
            <w:r>
              <w:rPr>
                <w:b/>
                <w:noProof/>
              </w:rPr>
              <w:t>474</w:t>
            </w:r>
          </w:p>
        </w:tc>
        <w:tc>
          <w:tcPr>
            <w:tcW w:w="497" w:type="pct"/>
            <w:tcBorders>
              <w:left w:val="single" w:sz="4" w:space="0" w:color="auto"/>
              <w:right w:val="single" w:sz="4" w:space="0" w:color="auto"/>
            </w:tcBorders>
            <w:vAlign w:val="bottom"/>
          </w:tcPr>
          <w:p w14:paraId="310877C2" w14:textId="5A0C1765" w:rsidR="00D17754" w:rsidRPr="00EF3DF5" w:rsidRDefault="00D17754" w:rsidP="00680CE4">
            <w:pPr>
              <w:pStyle w:val="Wartocitablicy"/>
              <w:spacing w:before="90"/>
              <w:rPr>
                <w:b/>
                <w:noProof/>
              </w:rPr>
            </w:pPr>
            <w:r>
              <w:rPr>
                <w:b/>
                <w:noProof/>
              </w:rPr>
              <w:t>.</w:t>
            </w:r>
          </w:p>
        </w:tc>
        <w:tc>
          <w:tcPr>
            <w:tcW w:w="655" w:type="pct"/>
            <w:tcBorders>
              <w:left w:val="single" w:sz="4" w:space="0" w:color="auto"/>
              <w:right w:val="single" w:sz="4" w:space="0" w:color="auto"/>
            </w:tcBorders>
            <w:vAlign w:val="bottom"/>
          </w:tcPr>
          <w:p w14:paraId="2CE726F1" w14:textId="1CEA6445" w:rsidR="00D17754" w:rsidRPr="00EF3DF5" w:rsidRDefault="00D17754" w:rsidP="00680CE4">
            <w:pPr>
              <w:pStyle w:val="Wartocitablicy"/>
              <w:spacing w:before="90"/>
              <w:rPr>
                <w:b/>
                <w:noProof/>
              </w:rPr>
            </w:pPr>
            <w:r>
              <w:rPr>
                <w:b/>
                <w:noProof/>
              </w:rPr>
              <w:t>.</w:t>
            </w:r>
          </w:p>
        </w:tc>
        <w:tc>
          <w:tcPr>
            <w:tcW w:w="645" w:type="pct"/>
            <w:tcBorders>
              <w:left w:val="single" w:sz="4" w:space="0" w:color="auto"/>
              <w:right w:val="single" w:sz="4" w:space="0" w:color="auto"/>
            </w:tcBorders>
            <w:vAlign w:val="bottom"/>
          </w:tcPr>
          <w:p w14:paraId="3ACDC0BF" w14:textId="67157817" w:rsidR="00D17754" w:rsidRPr="00EF3DF5" w:rsidRDefault="00D17754" w:rsidP="00680CE4">
            <w:pPr>
              <w:pStyle w:val="Wartocitablicy"/>
              <w:spacing w:before="90"/>
              <w:rPr>
                <w:b/>
                <w:noProof/>
              </w:rPr>
            </w:pPr>
            <w:r>
              <w:rPr>
                <w:b/>
                <w:noProof/>
              </w:rPr>
              <w:t>.</w:t>
            </w:r>
          </w:p>
        </w:tc>
        <w:tc>
          <w:tcPr>
            <w:tcW w:w="508" w:type="pct"/>
            <w:tcBorders>
              <w:left w:val="single" w:sz="4" w:space="0" w:color="auto"/>
              <w:right w:val="single" w:sz="4" w:space="0" w:color="auto"/>
            </w:tcBorders>
            <w:vAlign w:val="bottom"/>
          </w:tcPr>
          <w:p w14:paraId="02682706" w14:textId="3DAD0011" w:rsidR="00D17754" w:rsidRPr="00EF3DF5" w:rsidRDefault="00D17754" w:rsidP="00680CE4">
            <w:pPr>
              <w:pStyle w:val="Wartocitablicy"/>
              <w:spacing w:before="90"/>
              <w:rPr>
                <w:b/>
                <w:noProof/>
              </w:rPr>
            </w:pPr>
            <w:r>
              <w:rPr>
                <w:b/>
                <w:noProof/>
              </w:rPr>
              <w:t>.</w:t>
            </w:r>
          </w:p>
        </w:tc>
        <w:tc>
          <w:tcPr>
            <w:tcW w:w="679" w:type="pct"/>
            <w:tcBorders>
              <w:left w:val="single" w:sz="4" w:space="0" w:color="auto"/>
            </w:tcBorders>
            <w:vAlign w:val="bottom"/>
          </w:tcPr>
          <w:p w14:paraId="70ADB72A" w14:textId="30E873BA" w:rsidR="00D17754" w:rsidRPr="00EF3DF5" w:rsidRDefault="00D17754" w:rsidP="00680CE4">
            <w:pPr>
              <w:pStyle w:val="Wartocitablicy"/>
              <w:spacing w:before="90"/>
              <w:rPr>
                <w:b/>
                <w:noProof/>
              </w:rPr>
            </w:pPr>
            <w:r>
              <w:rPr>
                <w:b/>
                <w:noProof/>
              </w:rPr>
              <w:t>.</w:t>
            </w:r>
          </w:p>
        </w:tc>
      </w:tr>
    </w:tbl>
    <w:p w14:paraId="627C3841" w14:textId="77FEAA82" w:rsidR="00680CE4" w:rsidRDefault="00680CE4" w:rsidP="00680CE4">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78A163BD" w14:textId="091366D9" w:rsidR="00680CE4" w:rsidRDefault="00680CE4" w:rsidP="00680CE4">
      <w:pPr>
        <w:pStyle w:val="Notkaang"/>
        <w:rPr>
          <w:b/>
        </w:rPr>
      </w:pPr>
      <w:r w:rsidRPr="00680CE4">
        <w:t xml:space="preserve">a Since 2022, </w:t>
      </w:r>
      <w:r w:rsidRPr="00D7104E">
        <w:t xml:space="preserve">including </w:t>
      </w:r>
      <w:r w:rsidR="009854C7" w:rsidRPr="00D7104E">
        <w:t>stage II</w:t>
      </w:r>
      <w:r w:rsidRPr="00D7104E">
        <w:t xml:space="preserve"> sectoral vocational education. b Since 2020, including </w:t>
      </w:r>
      <w:r w:rsidR="009854C7" w:rsidRPr="00D7104E">
        <w:t>stage I</w:t>
      </w:r>
      <w:r w:rsidRPr="00F40239">
        <w:t xml:space="preserve"> sectoral vocational education</w:t>
      </w:r>
      <w:r>
        <w:t>.</w:t>
      </w:r>
    </w:p>
    <w:p w14:paraId="10499F8B" w14:textId="1D9046C2" w:rsidR="00EF3DF5" w:rsidRPr="00EF3DF5" w:rsidRDefault="00EF3DF5" w:rsidP="001B6C43">
      <w:pPr>
        <w:pStyle w:val="Tytutablicy"/>
        <w:spacing w:before="480"/>
      </w:pPr>
      <w:r w:rsidRPr="001B6C43">
        <w:rPr>
          <w:b w:val="0"/>
        </w:rPr>
        <w:t>TABL. 1</w:t>
      </w:r>
      <w:r w:rsidR="00D7104E">
        <w:rPr>
          <w:b w:val="0"/>
        </w:rPr>
        <w:t>5</w:t>
      </w:r>
      <w:r w:rsidRPr="001B6C43">
        <w:rPr>
          <w:b w:val="0"/>
        </w:rPr>
        <w:t xml:space="preserve"> (7</w:t>
      </w:r>
      <w:r w:rsidR="00D7104E">
        <w:rPr>
          <w:b w:val="0"/>
        </w:rPr>
        <w:t>9</w:t>
      </w:r>
      <w:r w:rsidRPr="001B6C43">
        <w:rPr>
          <w:b w:val="0"/>
        </w:rPr>
        <w:t>).</w:t>
      </w:r>
      <w:r w:rsidRPr="00EF3DF5">
        <w:tab/>
        <w:t>BEZROBOTNI ZAREJESTROWANI DO 25 ROKU ŻYCIA WEDŁUG CZASU POZOSTAWANIA BEZ PRACY</w:t>
      </w:r>
      <w:r w:rsidR="001B6C43" w:rsidRPr="001B6C43">
        <w:rPr>
          <w:b w:val="0"/>
          <w:caps w:val="0"/>
          <w:sz w:val="16"/>
          <w:szCs w:val="16"/>
          <w:vertAlign w:val="superscript"/>
        </w:rPr>
        <w:t xml:space="preserve"> a</w:t>
      </w:r>
    </w:p>
    <w:p w14:paraId="737A468C" w14:textId="77777777" w:rsidR="00EF3DF5" w:rsidRDefault="00EF3DF5" w:rsidP="001B6C43">
      <w:pPr>
        <w:pStyle w:val="Stan"/>
      </w:pPr>
      <w:r>
        <w:t xml:space="preserve">Stan w </w:t>
      </w:r>
      <w:proofErr w:type="spellStart"/>
      <w:r>
        <w:t>dniu</w:t>
      </w:r>
      <w:proofErr w:type="spellEnd"/>
      <w:r>
        <w:t xml:space="preserve"> 31 </w:t>
      </w:r>
      <w:proofErr w:type="spellStart"/>
      <w:r>
        <w:t>grudnia</w:t>
      </w:r>
      <w:proofErr w:type="spellEnd"/>
    </w:p>
    <w:p w14:paraId="34F16BC3" w14:textId="4810AD8E" w:rsidR="00EF3DF5" w:rsidRDefault="00EF3DF5" w:rsidP="001B6C43">
      <w:pPr>
        <w:pStyle w:val="Tytutablicyang"/>
        <w:spacing w:after="10"/>
      </w:pPr>
      <w:r>
        <w:t xml:space="preserve">REGISTERED UNEMPLOYED PERSONS UP TO 25 </w:t>
      </w:r>
      <w:r w:rsidRPr="007877A4">
        <w:t xml:space="preserve">YEARS </w:t>
      </w:r>
      <w:r w:rsidR="00E069EF" w:rsidRPr="007877A4">
        <w:t>of age</w:t>
      </w:r>
      <w:r w:rsidRPr="007877A4">
        <w:t xml:space="preserve"> BY</w:t>
      </w:r>
      <w:r>
        <w:t xml:space="preserve"> DURATION OF UNEMPLOYMENT</w:t>
      </w:r>
      <w:r w:rsidR="001B6C43" w:rsidRPr="001B6C43">
        <w:rPr>
          <w:caps w:val="0"/>
          <w:sz w:val="16"/>
          <w:szCs w:val="16"/>
          <w:vertAlign w:val="superscript"/>
        </w:rPr>
        <w:t xml:space="preserve"> a</w:t>
      </w:r>
    </w:p>
    <w:p w14:paraId="2CBFD7E8" w14:textId="77777777" w:rsidR="00EF3DF5" w:rsidRDefault="00EF3DF5" w:rsidP="001B6C43">
      <w:pPr>
        <w:pStyle w:val="Stanang"/>
      </w:pPr>
      <w:r>
        <w:t>As of 31 December</w:t>
      </w:r>
    </w:p>
    <w:tbl>
      <w:tblPr>
        <w:tblW w:w="7657" w:type="dxa"/>
        <w:tblLayout w:type="fixed"/>
        <w:tblCellMar>
          <w:left w:w="0" w:type="dxa"/>
          <w:right w:w="0" w:type="dxa"/>
        </w:tblCellMar>
        <w:tblLook w:val="04A0" w:firstRow="1" w:lastRow="0" w:firstColumn="1" w:lastColumn="0" w:noHBand="0" w:noVBand="1"/>
      </w:tblPr>
      <w:tblGrid>
        <w:gridCol w:w="1757"/>
        <w:gridCol w:w="511"/>
        <w:gridCol w:w="703"/>
        <w:gridCol w:w="779"/>
        <w:gridCol w:w="717"/>
        <w:gridCol w:w="714"/>
        <w:gridCol w:w="714"/>
        <w:gridCol w:w="845"/>
        <w:gridCol w:w="917"/>
      </w:tblGrid>
      <w:tr w:rsidR="00EF3DF5" w:rsidRPr="00EF3DF5" w14:paraId="32F5E319" w14:textId="77777777" w:rsidTr="00680CE4">
        <w:trPr>
          <w:cantSplit/>
          <w:trHeight w:val="397"/>
        </w:trPr>
        <w:tc>
          <w:tcPr>
            <w:tcW w:w="1481" w:type="pct"/>
            <w:gridSpan w:val="2"/>
            <w:vMerge w:val="restart"/>
            <w:tcBorders>
              <w:top w:val="single" w:sz="4" w:space="0" w:color="auto"/>
              <w:right w:val="single" w:sz="4" w:space="0" w:color="auto"/>
            </w:tcBorders>
            <w:vAlign w:val="center"/>
          </w:tcPr>
          <w:p w14:paraId="56CA9E5F" w14:textId="77777777" w:rsidR="00EF3DF5" w:rsidRPr="00EF3DF5" w:rsidRDefault="00EF3DF5" w:rsidP="009E51B1">
            <w:pPr>
              <w:pStyle w:val="Gwkatablicy"/>
              <w:rPr>
                <w:lang w:val="en-US"/>
              </w:rPr>
            </w:pPr>
            <w:r w:rsidRPr="00EF3DF5">
              <w:rPr>
                <w:lang w:val="en-US"/>
              </w:rPr>
              <w:t>L A T A</w:t>
            </w:r>
          </w:p>
          <w:p w14:paraId="362A7A1B" w14:textId="77777777" w:rsidR="00EF3DF5" w:rsidRPr="00EF3DF5" w:rsidRDefault="00EF3DF5" w:rsidP="009E51B1">
            <w:pPr>
              <w:pStyle w:val="Gwkatablicyang"/>
            </w:pPr>
            <w:r w:rsidRPr="00EF3DF5">
              <w:t>Y E A R S</w:t>
            </w:r>
          </w:p>
          <w:p w14:paraId="169B1E40" w14:textId="77777777" w:rsidR="00EF3DF5" w:rsidRPr="00EF3DF5" w:rsidRDefault="00EF3DF5" w:rsidP="009E51B1">
            <w:pPr>
              <w:pStyle w:val="Gwkatablicy"/>
              <w:rPr>
                <w:lang w:val="en-US"/>
              </w:rPr>
            </w:pPr>
            <w:r w:rsidRPr="00EF3DF5">
              <w:rPr>
                <w:lang w:val="en-US"/>
              </w:rPr>
              <w:t>P Ł E Ć</w:t>
            </w:r>
          </w:p>
          <w:p w14:paraId="57E438D1" w14:textId="77777777" w:rsidR="00EF3DF5" w:rsidRPr="00EF3DF5" w:rsidRDefault="00EF3DF5" w:rsidP="009E51B1">
            <w:pPr>
              <w:pStyle w:val="Gwkatablicyang"/>
            </w:pPr>
            <w:r w:rsidRPr="00EF3DF5">
              <w:t>S E X</w:t>
            </w:r>
          </w:p>
        </w:tc>
        <w:tc>
          <w:tcPr>
            <w:tcW w:w="459" w:type="pct"/>
            <w:vMerge w:val="restart"/>
            <w:tcBorders>
              <w:top w:val="single" w:sz="4" w:space="0" w:color="auto"/>
              <w:left w:val="single" w:sz="4" w:space="0" w:color="auto"/>
              <w:right w:val="single" w:sz="4" w:space="0" w:color="auto"/>
            </w:tcBorders>
            <w:vAlign w:val="center"/>
          </w:tcPr>
          <w:p w14:paraId="69649346" w14:textId="77777777" w:rsidR="00EF3DF5" w:rsidRPr="00EF3DF5" w:rsidRDefault="00EF3DF5" w:rsidP="009E51B1">
            <w:pPr>
              <w:pStyle w:val="Gwkatablicy"/>
            </w:pPr>
            <w:r w:rsidRPr="00EF3DF5">
              <w:t>Ogółem</w:t>
            </w:r>
          </w:p>
          <w:p w14:paraId="5272CD1B" w14:textId="77777777" w:rsidR="00EF3DF5" w:rsidRPr="00EF3DF5" w:rsidRDefault="00EF3DF5" w:rsidP="009E51B1">
            <w:pPr>
              <w:pStyle w:val="Gwkatablicyang"/>
            </w:pPr>
            <w:r w:rsidRPr="00EF3DF5">
              <w:t>Total</w:t>
            </w:r>
          </w:p>
        </w:tc>
        <w:tc>
          <w:tcPr>
            <w:tcW w:w="3060" w:type="pct"/>
            <w:gridSpan w:val="6"/>
            <w:tcBorders>
              <w:top w:val="single" w:sz="4" w:space="0" w:color="auto"/>
              <w:left w:val="single" w:sz="4" w:space="0" w:color="auto"/>
              <w:bottom w:val="single" w:sz="4" w:space="0" w:color="auto"/>
            </w:tcBorders>
            <w:vAlign w:val="center"/>
          </w:tcPr>
          <w:p w14:paraId="19335522" w14:textId="77777777" w:rsidR="00EF3DF5" w:rsidRPr="00EF3DF5" w:rsidRDefault="00EF3DF5" w:rsidP="009E51B1">
            <w:pPr>
              <w:pStyle w:val="Gwkatablicy"/>
            </w:pPr>
            <w:r w:rsidRPr="00EF3DF5">
              <w:t>Czas pozostawania bez pracy</w:t>
            </w:r>
          </w:p>
          <w:p w14:paraId="6155C866" w14:textId="77777777" w:rsidR="00EF3DF5" w:rsidRPr="001E6D60" w:rsidRDefault="00EF3DF5" w:rsidP="009E51B1">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EF3DF5" w14:paraId="3E955DF9" w14:textId="77777777" w:rsidTr="006C5DB6">
        <w:trPr>
          <w:cantSplit/>
          <w:trHeight w:val="624"/>
        </w:trPr>
        <w:tc>
          <w:tcPr>
            <w:tcW w:w="1481" w:type="pct"/>
            <w:gridSpan w:val="2"/>
            <w:vMerge/>
            <w:tcBorders>
              <w:bottom w:val="single" w:sz="4" w:space="0" w:color="auto"/>
              <w:right w:val="single" w:sz="4" w:space="0" w:color="auto"/>
            </w:tcBorders>
            <w:vAlign w:val="center"/>
          </w:tcPr>
          <w:p w14:paraId="1E15FB18"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59" w:type="pct"/>
            <w:vMerge/>
            <w:tcBorders>
              <w:left w:val="single" w:sz="4" w:space="0" w:color="auto"/>
              <w:bottom w:val="single" w:sz="4" w:space="0" w:color="auto"/>
              <w:right w:val="single" w:sz="4" w:space="0" w:color="auto"/>
            </w:tcBorders>
            <w:vAlign w:val="center"/>
          </w:tcPr>
          <w:p w14:paraId="4C4E865C"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09" w:type="pct"/>
            <w:tcBorders>
              <w:top w:val="single" w:sz="4" w:space="0" w:color="auto"/>
              <w:left w:val="single" w:sz="4" w:space="0" w:color="auto"/>
              <w:bottom w:val="single" w:sz="4" w:space="0" w:color="auto"/>
              <w:right w:val="single" w:sz="4" w:space="0" w:color="auto"/>
            </w:tcBorders>
            <w:vAlign w:val="center"/>
          </w:tcPr>
          <w:p w14:paraId="7B854B90" w14:textId="77777777" w:rsidR="00EF3DF5" w:rsidRPr="00EF3DF5" w:rsidRDefault="00EF3DF5" w:rsidP="009E51B1">
            <w:pPr>
              <w:pStyle w:val="Gwkatablicy"/>
            </w:pPr>
            <w:r w:rsidRPr="00EF3DF5">
              <w:t>1 miesiąc i mniej</w:t>
            </w:r>
          </w:p>
          <w:p w14:paraId="43B0D2D7" w14:textId="0C834BAE" w:rsidR="00EF3DF5" w:rsidRPr="00EF3DF5" w:rsidRDefault="00EF3DF5" w:rsidP="00E069EF">
            <w:pPr>
              <w:pStyle w:val="Gwkatablicyang"/>
            </w:pPr>
            <w:r w:rsidRPr="00EF3DF5">
              <w:t xml:space="preserve">1 month and </w:t>
            </w:r>
            <w:r w:rsidR="00E069EF" w:rsidRPr="00E069EF">
              <w:t>less</w:t>
            </w:r>
          </w:p>
        </w:tc>
        <w:tc>
          <w:tcPr>
            <w:tcW w:w="468" w:type="pct"/>
            <w:tcBorders>
              <w:top w:val="single" w:sz="4" w:space="0" w:color="auto"/>
              <w:left w:val="single" w:sz="4" w:space="0" w:color="auto"/>
              <w:bottom w:val="single" w:sz="4" w:space="0" w:color="auto"/>
              <w:right w:val="single" w:sz="4" w:space="0" w:color="auto"/>
            </w:tcBorders>
            <w:vAlign w:val="center"/>
          </w:tcPr>
          <w:p w14:paraId="719561F0" w14:textId="77777777" w:rsidR="00EF3DF5" w:rsidRPr="00EF3DF5" w:rsidRDefault="00EF3DF5" w:rsidP="009E51B1">
            <w:pPr>
              <w:pStyle w:val="Gwkatablicy"/>
            </w:pPr>
            <w:r w:rsidRPr="00EF3DF5">
              <w:t>1—3</w:t>
            </w:r>
          </w:p>
        </w:tc>
        <w:tc>
          <w:tcPr>
            <w:tcW w:w="466" w:type="pct"/>
            <w:tcBorders>
              <w:top w:val="single" w:sz="4" w:space="0" w:color="auto"/>
              <w:left w:val="single" w:sz="4" w:space="0" w:color="auto"/>
              <w:bottom w:val="single" w:sz="4" w:space="0" w:color="auto"/>
              <w:right w:val="single" w:sz="4" w:space="0" w:color="auto"/>
            </w:tcBorders>
            <w:vAlign w:val="center"/>
          </w:tcPr>
          <w:p w14:paraId="0ADB1A3E" w14:textId="77777777" w:rsidR="00EF3DF5" w:rsidRPr="00EF3DF5" w:rsidRDefault="00EF3DF5" w:rsidP="009E51B1">
            <w:pPr>
              <w:pStyle w:val="Gwkatablicy"/>
            </w:pPr>
            <w:r w:rsidRPr="00EF3DF5">
              <w:t>3—6</w:t>
            </w:r>
          </w:p>
        </w:tc>
        <w:tc>
          <w:tcPr>
            <w:tcW w:w="466" w:type="pct"/>
            <w:tcBorders>
              <w:left w:val="single" w:sz="4" w:space="0" w:color="auto"/>
              <w:bottom w:val="single" w:sz="4" w:space="0" w:color="auto"/>
              <w:right w:val="single" w:sz="4" w:space="0" w:color="auto"/>
            </w:tcBorders>
            <w:vAlign w:val="center"/>
          </w:tcPr>
          <w:p w14:paraId="128A7F4A" w14:textId="77777777" w:rsidR="00EF3DF5" w:rsidRPr="00EF3DF5" w:rsidRDefault="00EF3DF5" w:rsidP="009E51B1">
            <w:pPr>
              <w:pStyle w:val="Gwkatablicy"/>
            </w:pPr>
            <w:r w:rsidRPr="00EF3DF5">
              <w:t>6—12</w:t>
            </w:r>
          </w:p>
        </w:tc>
        <w:tc>
          <w:tcPr>
            <w:tcW w:w="552" w:type="pct"/>
            <w:tcBorders>
              <w:left w:val="single" w:sz="4" w:space="0" w:color="auto"/>
              <w:bottom w:val="single" w:sz="4" w:space="0" w:color="auto"/>
              <w:right w:val="single" w:sz="4" w:space="0" w:color="auto"/>
            </w:tcBorders>
            <w:vAlign w:val="center"/>
          </w:tcPr>
          <w:p w14:paraId="6641E74A" w14:textId="77777777" w:rsidR="00EF3DF5" w:rsidRPr="00EF3DF5" w:rsidRDefault="00EF3DF5" w:rsidP="009E51B1">
            <w:pPr>
              <w:pStyle w:val="Gwkatablicy"/>
            </w:pPr>
            <w:r w:rsidRPr="00EF3DF5">
              <w:t>12—24</w:t>
            </w:r>
          </w:p>
        </w:tc>
        <w:tc>
          <w:tcPr>
            <w:tcW w:w="599" w:type="pct"/>
            <w:tcBorders>
              <w:left w:val="single" w:sz="4" w:space="0" w:color="auto"/>
              <w:bottom w:val="single" w:sz="4" w:space="0" w:color="auto"/>
            </w:tcBorders>
            <w:vAlign w:val="center"/>
          </w:tcPr>
          <w:p w14:paraId="0952DE93" w14:textId="77777777" w:rsidR="00EF3DF5" w:rsidRPr="00EF3DF5" w:rsidRDefault="00EF3DF5" w:rsidP="009E51B1">
            <w:pPr>
              <w:pStyle w:val="Gwkatablicy"/>
            </w:pPr>
            <w:r w:rsidRPr="00EF3DF5">
              <w:t>powyżej 24 miesięcy</w:t>
            </w:r>
          </w:p>
          <w:p w14:paraId="4B3154F7" w14:textId="40361DA1" w:rsidR="00EF3DF5" w:rsidRPr="00EF3DF5" w:rsidRDefault="00E069EF" w:rsidP="009E51B1">
            <w:pPr>
              <w:pStyle w:val="Gwkatablicyang"/>
            </w:pPr>
            <w:r w:rsidRPr="007877A4">
              <w:t>over</w:t>
            </w:r>
            <w:r w:rsidR="00EF3DF5" w:rsidRPr="00EF3DF5">
              <w:t xml:space="preserve"> 24 months</w:t>
            </w:r>
          </w:p>
        </w:tc>
      </w:tr>
      <w:tr w:rsidR="00D832E6" w:rsidRPr="00EF3DF5" w14:paraId="6077A4D7" w14:textId="77777777" w:rsidTr="006C5DB6">
        <w:trPr>
          <w:cantSplit/>
        </w:trPr>
        <w:tc>
          <w:tcPr>
            <w:tcW w:w="1147" w:type="pct"/>
            <w:vAlign w:val="bottom"/>
          </w:tcPr>
          <w:p w14:paraId="0342F5EC" w14:textId="77777777" w:rsidR="00D832E6" w:rsidRPr="009E51B1" w:rsidRDefault="00D832E6" w:rsidP="00D832E6">
            <w:pPr>
              <w:pStyle w:val="Boczek4"/>
              <w:spacing w:before="60"/>
              <w:rPr>
                <w:b/>
              </w:rPr>
            </w:pPr>
            <w:r w:rsidRPr="009E51B1">
              <w:rPr>
                <w:b/>
              </w:rPr>
              <w:t xml:space="preserve">O G Ó Ł E M </w:t>
            </w:r>
            <w:r w:rsidRPr="009E51B1">
              <w:tab/>
            </w:r>
          </w:p>
        </w:tc>
        <w:tc>
          <w:tcPr>
            <w:tcW w:w="334" w:type="pct"/>
            <w:tcBorders>
              <w:right w:val="single" w:sz="4" w:space="0" w:color="auto"/>
            </w:tcBorders>
            <w:vAlign w:val="bottom"/>
          </w:tcPr>
          <w:p w14:paraId="3AE117C1" w14:textId="49B49795" w:rsidR="00D832E6" w:rsidRPr="00EF3DF5" w:rsidRDefault="00D832E6" w:rsidP="00D832E6">
            <w:pPr>
              <w:pStyle w:val="Wartocitablicy"/>
              <w:spacing w:before="60"/>
              <w:rPr>
                <w:noProof/>
              </w:rPr>
            </w:pPr>
            <w:r w:rsidRPr="00E62B59">
              <w:rPr>
                <w:noProof/>
              </w:rPr>
              <w:t>2015</w:t>
            </w:r>
          </w:p>
        </w:tc>
        <w:tc>
          <w:tcPr>
            <w:tcW w:w="459" w:type="pct"/>
            <w:tcBorders>
              <w:left w:val="single" w:sz="4" w:space="0" w:color="auto"/>
              <w:right w:val="single" w:sz="4" w:space="0" w:color="auto"/>
            </w:tcBorders>
            <w:vAlign w:val="bottom"/>
          </w:tcPr>
          <w:p w14:paraId="685929B8" w14:textId="7C2BB47C" w:rsidR="00D832E6" w:rsidRPr="00EF3DF5" w:rsidRDefault="00D832E6" w:rsidP="00D832E6">
            <w:pPr>
              <w:pStyle w:val="Wartocitablicy"/>
              <w:spacing w:before="60"/>
              <w:rPr>
                <w:noProof/>
              </w:rPr>
            </w:pPr>
            <w:r w:rsidRPr="00EF3DF5">
              <w:rPr>
                <w:noProof/>
              </w:rPr>
              <w:t>2086</w:t>
            </w:r>
          </w:p>
        </w:tc>
        <w:tc>
          <w:tcPr>
            <w:tcW w:w="509" w:type="pct"/>
            <w:tcBorders>
              <w:left w:val="single" w:sz="4" w:space="0" w:color="auto"/>
              <w:right w:val="single" w:sz="4" w:space="0" w:color="auto"/>
            </w:tcBorders>
            <w:vAlign w:val="bottom"/>
          </w:tcPr>
          <w:p w14:paraId="3FA26A2F" w14:textId="35858B1E" w:rsidR="00D832E6" w:rsidRPr="00EF3DF5" w:rsidRDefault="00D832E6" w:rsidP="00D832E6">
            <w:pPr>
              <w:pStyle w:val="Wartocitablicy"/>
              <w:spacing w:before="60"/>
              <w:rPr>
                <w:noProof/>
              </w:rPr>
            </w:pPr>
            <w:r w:rsidRPr="00EF3DF5">
              <w:rPr>
                <w:noProof/>
              </w:rPr>
              <w:t>376</w:t>
            </w:r>
          </w:p>
        </w:tc>
        <w:tc>
          <w:tcPr>
            <w:tcW w:w="468" w:type="pct"/>
            <w:tcBorders>
              <w:left w:val="single" w:sz="4" w:space="0" w:color="auto"/>
              <w:right w:val="single" w:sz="4" w:space="0" w:color="auto"/>
            </w:tcBorders>
            <w:vAlign w:val="bottom"/>
          </w:tcPr>
          <w:p w14:paraId="54D06DF5" w14:textId="530B4158" w:rsidR="00D832E6" w:rsidRPr="00EF3DF5" w:rsidRDefault="00D832E6" w:rsidP="00D832E6">
            <w:pPr>
              <w:pStyle w:val="Wartocitablicy"/>
              <w:spacing w:before="60"/>
              <w:rPr>
                <w:noProof/>
              </w:rPr>
            </w:pPr>
            <w:r w:rsidRPr="00EF3DF5">
              <w:rPr>
                <w:noProof/>
              </w:rPr>
              <w:t>639</w:t>
            </w:r>
          </w:p>
        </w:tc>
        <w:tc>
          <w:tcPr>
            <w:tcW w:w="466" w:type="pct"/>
            <w:tcBorders>
              <w:left w:val="single" w:sz="4" w:space="0" w:color="auto"/>
              <w:right w:val="single" w:sz="4" w:space="0" w:color="auto"/>
            </w:tcBorders>
            <w:vAlign w:val="bottom"/>
          </w:tcPr>
          <w:p w14:paraId="5B172486" w14:textId="542BB4F7" w:rsidR="00D832E6" w:rsidRPr="00EF3DF5" w:rsidRDefault="00D832E6" w:rsidP="00D832E6">
            <w:pPr>
              <w:pStyle w:val="Wartocitablicy"/>
              <w:spacing w:before="60"/>
              <w:rPr>
                <w:noProof/>
              </w:rPr>
            </w:pPr>
            <w:r w:rsidRPr="00EF3DF5">
              <w:rPr>
                <w:noProof/>
              </w:rPr>
              <w:t>447</w:t>
            </w:r>
          </w:p>
        </w:tc>
        <w:tc>
          <w:tcPr>
            <w:tcW w:w="466" w:type="pct"/>
            <w:tcBorders>
              <w:left w:val="single" w:sz="4" w:space="0" w:color="auto"/>
              <w:right w:val="single" w:sz="4" w:space="0" w:color="auto"/>
            </w:tcBorders>
            <w:vAlign w:val="bottom"/>
          </w:tcPr>
          <w:p w14:paraId="21E0FE53" w14:textId="07FA9E75" w:rsidR="00D832E6" w:rsidRPr="00EF3DF5" w:rsidRDefault="00D832E6" w:rsidP="00D832E6">
            <w:pPr>
              <w:pStyle w:val="Wartocitablicy"/>
              <w:spacing w:before="60"/>
              <w:rPr>
                <w:noProof/>
              </w:rPr>
            </w:pPr>
            <w:r w:rsidRPr="00EF3DF5">
              <w:rPr>
                <w:noProof/>
              </w:rPr>
              <w:t>333</w:t>
            </w:r>
          </w:p>
        </w:tc>
        <w:tc>
          <w:tcPr>
            <w:tcW w:w="552" w:type="pct"/>
            <w:tcBorders>
              <w:left w:val="single" w:sz="4" w:space="0" w:color="auto"/>
              <w:right w:val="single" w:sz="4" w:space="0" w:color="auto"/>
            </w:tcBorders>
            <w:vAlign w:val="bottom"/>
          </w:tcPr>
          <w:p w14:paraId="4F89813B" w14:textId="1FB4DC57" w:rsidR="00D832E6" w:rsidRPr="00EF3DF5" w:rsidRDefault="00D832E6" w:rsidP="00D832E6">
            <w:pPr>
              <w:pStyle w:val="Wartocitablicy"/>
              <w:spacing w:before="60"/>
              <w:rPr>
                <w:noProof/>
              </w:rPr>
            </w:pPr>
            <w:r w:rsidRPr="00EF3DF5">
              <w:rPr>
                <w:noProof/>
              </w:rPr>
              <w:t>214</w:t>
            </w:r>
          </w:p>
        </w:tc>
        <w:tc>
          <w:tcPr>
            <w:tcW w:w="599" w:type="pct"/>
            <w:tcBorders>
              <w:left w:val="single" w:sz="4" w:space="0" w:color="auto"/>
            </w:tcBorders>
            <w:vAlign w:val="bottom"/>
          </w:tcPr>
          <w:p w14:paraId="692F8E6C" w14:textId="557415D5" w:rsidR="00D832E6" w:rsidRPr="00EF3DF5" w:rsidRDefault="00D832E6" w:rsidP="00D832E6">
            <w:pPr>
              <w:pStyle w:val="Wartocitablicy"/>
              <w:spacing w:before="60"/>
              <w:rPr>
                <w:noProof/>
              </w:rPr>
            </w:pPr>
            <w:r w:rsidRPr="00EF3DF5">
              <w:rPr>
                <w:noProof/>
              </w:rPr>
              <w:t>77</w:t>
            </w:r>
          </w:p>
        </w:tc>
      </w:tr>
      <w:tr w:rsidR="00E65FB9" w:rsidRPr="00EF3DF5" w14:paraId="4C6C582D" w14:textId="77777777" w:rsidTr="006C5DB6">
        <w:trPr>
          <w:cantSplit/>
        </w:trPr>
        <w:tc>
          <w:tcPr>
            <w:tcW w:w="1147" w:type="pct"/>
          </w:tcPr>
          <w:p w14:paraId="68FBC39D" w14:textId="77777777" w:rsidR="00E65FB9" w:rsidRPr="009E51B1" w:rsidRDefault="00E65FB9" w:rsidP="00E65FB9">
            <w:pPr>
              <w:pStyle w:val="Boczek4ang"/>
              <w:rPr>
                <w:b/>
              </w:rPr>
            </w:pPr>
            <w:r w:rsidRPr="009E51B1">
              <w:rPr>
                <w:b/>
              </w:rPr>
              <w:t>T O T A L</w:t>
            </w:r>
          </w:p>
        </w:tc>
        <w:tc>
          <w:tcPr>
            <w:tcW w:w="334" w:type="pct"/>
            <w:tcBorders>
              <w:right w:val="single" w:sz="4" w:space="0" w:color="auto"/>
            </w:tcBorders>
            <w:vAlign w:val="bottom"/>
          </w:tcPr>
          <w:p w14:paraId="1D8C5360" w14:textId="48EF37D5" w:rsidR="00E65FB9" w:rsidRPr="00EF3DF5" w:rsidRDefault="00E65FB9" w:rsidP="00680CE4">
            <w:pPr>
              <w:pStyle w:val="Wartocitablicy"/>
              <w:spacing w:before="90"/>
              <w:rPr>
                <w:noProof/>
              </w:rPr>
            </w:pPr>
            <w:r w:rsidRPr="009E51B1">
              <w:rPr>
                <w:noProof/>
              </w:rPr>
              <w:t>2019</w:t>
            </w:r>
          </w:p>
        </w:tc>
        <w:tc>
          <w:tcPr>
            <w:tcW w:w="459" w:type="pct"/>
            <w:tcBorders>
              <w:left w:val="single" w:sz="4" w:space="0" w:color="auto"/>
              <w:right w:val="single" w:sz="4" w:space="0" w:color="auto"/>
            </w:tcBorders>
            <w:vAlign w:val="bottom"/>
          </w:tcPr>
          <w:p w14:paraId="2B674E96" w14:textId="0ADB354D" w:rsidR="00E65FB9" w:rsidRPr="00EF3DF5" w:rsidRDefault="00E65FB9" w:rsidP="00680CE4">
            <w:pPr>
              <w:pStyle w:val="Wartocitablicy"/>
              <w:spacing w:before="90"/>
              <w:rPr>
                <w:noProof/>
              </w:rPr>
            </w:pPr>
            <w:r w:rsidRPr="009E51B1">
              <w:rPr>
                <w:noProof/>
              </w:rPr>
              <w:t>736</w:t>
            </w:r>
          </w:p>
        </w:tc>
        <w:tc>
          <w:tcPr>
            <w:tcW w:w="509" w:type="pct"/>
            <w:tcBorders>
              <w:left w:val="single" w:sz="4" w:space="0" w:color="auto"/>
              <w:right w:val="single" w:sz="4" w:space="0" w:color="auto"/>
            </w:tcBorders>
            <w:vAlign w:val="bottom"/>
          </w:tcPr>
          <w:p w14:paraId="353E99A0" w14:textId="7220FFFE" w:rsidR="00E65FB9" w:rsidRPr="00EF3DF5" w:rsidRDefault="00E65FB9" w:rsidP="00680CE4">
            <w:pPr>
              <w:pStyle w:val="Wartocitablicy"/>
              <w:spacing w:before="90"/>
              <w:rPr>
                <w:noProof/>
              </w:rPr>
            </w:pPr>
            <w:r w:rsidRPr="009E51B1">
              <w:rPr>
                <w:noProof/>
              </w:rPr>
              <w:t>133</w:t>
            </w:r>
          </w:p>
        </w:tc>
        <w:tc>
          <w:tcPr>
            <w:tcW w:w="468" w:type="pct"/>
            <w:tcBorders>
              <w:left w:val="single" w:sz="4" w:space="0" w:color="auto"/>
              <w:right w:val="single" w:sz="4" w:space="0" w:color="auto"/>
            </w:tcBorders>
            <w:vAlign w:val="bottom"/>
          </w:tcPr>
          <w:p w14:paraId="3D984D64" w14:textId="46D0282E" w:rsidR="00E65FB9" w:rsidRPr="00EF3DF5" w:rsidRDefault="00E65FB9" w:rsidP="00680CE4">
            <w:pPr>
              <w:pStyle w:val="Wartocitablicy"/>
              <w:spacing w:before="90"/>
              <w:rPr>
                <w:noProof/>
              </w:rPr>
            </w:pPr>
            <w:r w:rsidRPr="009E51B1">
              <w:rPr>
                <w:noProof/>
              </w:rPr>
              <w:t>299</w:t>
            </w:r>
          </w:p>
        </w:tc>
        <w:tc>
          <w:tcPr>
            <w:tcW w:w="466" w:type="pct"/>
            <w:tcBorders>
              <w:left w:val="single" w:sz="4" w:space="0" w:color="auto"/>
              <w:right w:val="single" w:sz="4" w:space="0" w:color="auto"/>
            </w:tcBorders>
            <w:vAlign w:val="bottom"/>
          </w:tcPr>
          <w:p w14:paraId="16DDCCFF" w14:textId="7BD2FF69" w:rsidR="00E65FB9" w:rsidRPr="00EF3DF5" w:rsidRDefault="00E65FB9" w:rsidP="00680CE4">
            <w:pPr>
              <w:pStyle w:val="Wartocitablicy"/>
              <w:spacing w:before="90"/>
              <w:rPr>
                <w:noProof/>
              </w:rPr>
            </w:pPr>
            <w:r w:rsidRPr="009E51B1">
              <w:rPr>
                <w:noProof/>
              </w:rPr>
              <w:t>110</w:t>
            </w:r>
          </w:p>
        </w:tc>
        <w:tc>
          <w:tcPr>
            <w:tcW w:w="466" w:type="pct"/>
            <w:tcBorders>
              <w:left w:val="single" w:sz="4" w:space="0" w:color="auto"/>
              <w:right w:val="single" w:sz="4" w:space="0" w:color="auto"/>
            </w:tcBorders>
            <w:vAlign w:val="bottom"/>
          </w:tcPr>
          <w:p w14:paraId="560E1A0B" w14:textId="7A53D493" w:rsidR="00E65FB9" w:rsidRPr="00EF3DF5" w:rsidRDefault="00E65FB9" w:rsidP="00680CE4">
            <w:pPr>
              <w:pStyle w:val="Wartocitablicy"/>
              <w:spacing w:before="90"/>
              <w:rPr>
                <w:noProof/>
              </w:rPr>
            </w:pPr>
            <w:r w:rsidRPr="009E51B1">
              <w:rPr>
                <w:noProof/>
              </w:rPr>
              <w:t>90</w:t>
            </w:r>
          </w:p>
        </w:tc>
        <w:tc>
          <w:tcPr>
            <w:tcW w:w="552" w:type="pct"/>
            <w:tcBorders>
              <w:left w:val="single" w:sz="4" w:space="0" w:color="auto"/>
              <w:right w:val="single" w:sz="4" w:space="0" w:color="auto"/>
            </w:tcBorders>
            <w:vAlign w:val="bottom"/>
          </w:tcPr>
          <w:p w14:paraId="7609F5CE" w14:textId="423D8D83" w:rsidR="00E65FB9" w:rsidRPr="00EF3DF5" w:rsidRDefault="00E65FB9" w:rsidP="00680CE4">
            <w:pPr>
              <w:pStyle w:val="Wartocitablicy"/>
              <w:spacing w:before="90"/>
              <w:rPr>
                <w:noProof/>
              </w:rPr>
            </w:pPr>
            <w:r w:rsidRPr="009E51B1">
              <w:rPr>
                <w:noProof/>
              </w:rPr>
              <w:t>78</w:t>
            </w:r>
          </w:p>
        </w:tc>
        <w:tc>
          <w:tcPr>
            <w:tcW w:w="599" w:type="pct"/>
            <w:tcBorders>
              <w:left w:val="single" w:sz="4" w:space="0" w:color="auto"/>
            </w:tcBorders>
            <w:vAlign w:val="bottom"/>
          </w:tcPr>
          <w:p w14:paraId="7727C98F" w14:textId="6CB5C75B" w:rsidR="00E65FB9" w:rsidRPr="00EF3DF5" w:rsidRDefault="00E65FB9" w:rsidP="00680CE4">
            <w:pPr>
              <w:pStyle w:val="Wartocitablicy"/>
              <w:spacing w:before="90"/>
              <w:rPr>
                <w:noProof/>
              </w:rPr>
            </w:pPr>
            <w:r w:rsidRPr="009E51B1">
              <w:rPr>
                <w:noProof/>
              </w:rPr>
              <w:t>26</w:t>
            </w:r>
          </w:p>
        </w:tc>
      </w:tr>
      <w:tr w:rsidR="00E65FB9" w:rsidRPr="00EF3DF5" w14:paraId="3B120C7E" w14:textId="77777777" w:rsidTr="006C5DB6">
        <w:trPr>
          <w:cantSplit/>
        </w:trPr>
        <w:tc>
          <w:tcPr>
            <w:tcW w:w="1147" w:type="pct"/>
          </w:tcPr>
          <w:p w14:paraId="737F9F78" w14:textId="77777777" w:rsidR="00E65FB9" w:rsidRPr="00EF3DF5" w:rsidRDefault="00E65FB9" w:rsidP="00E65FB9">
            <w:pPr>
              <w:tabs>
                <w:tab w:val="right" w:leader="dot" w:pos="1644"/>
              </w:tabs>
              <w:spacing w:after="0" w:line="144" w:lineRule="exact"/>
              <w:jc w:val="left"/>
              <w:rPr>
                <w:sz w:val="14"/>
              </w:rPr>
            </w:pPr>
          </w:p>
        </w:tc>
        <w:tc>
          <w:tcPr>
            <w:tcW w:w="334" w:type="pct"/>
            <w:tcBorders>
              <w:right w:val="single" w:sz="4" w:space="0" w:color="auto"/>
            </w:tcBorders>
            <w:vAlign w:val="bottom"/>
          </w:tcPr>
          <w:p w14:paraId="0215B8BB" w14:textId="6FCE0FC2" w:rsidR="00E65FB9" w:rsidRPr="00E65FB9" w:rsidRDefault="00E65FB9" w:rsidP="00680CE4">
            <w:pPr>
              <w:pStyle w:val="Wartocitablicy"/>
              <w:spacing w:before="90"/>
              <w:rPr>
                <w:noProof/>
              </w:rPr>
            </w:pPr>
            <w:r w:rsidRPr="00E65FB9">
              <w:rPr>
                <w:noProof/>
              </w:rPr>
              <w:t>2020</w:t>
            </w:r>
          </w:p>
        </w:tc>
        <w:tc>
          <w:tcPr>
            <w:tcW w:w="459" w:type="pct"/>
            <w:tcBorders>
              <w:left w:val="single" w:sz="4" w:space="0" w:color="auto"/>
              <w:right w:val="single" w:sz="4" w:space="0" w:color="auto"/>
            </w:tcBorders>
            <w:vAlign w:val="bottom"/>
          </w:tcPr>
          <w:p w14:paraId="165C9469" w14:textId="4E944873" w:rsidR="00E65FB9" w:rsidRPr="00E65FB9" w:rsidRDefault="00E65FB9" w:rsidP="00680CE4">
            <w:pPr>
              <w:pStyle w:val="Wartocitablicy"/>
              <w:spacing w:before="90"/>
              <w:rPr>
                <w:noProof/>
              </w:rPr>
            </w:pPr>
            <w:r w:rsidRPr="00E65FB9">
              <w:rPr>
                <w:noProof/>
              </w:rPr>
              <w:t>1202</w:t>
            </w:r>
          </w:p>
        </w:tc>
        <w:tc>
          <w:tcPr>
            <w:tcW w:w="509" w:type="pct"/>
            <w:tcBorders>
              <w:left w:val="single" w:sz="4" w:space="0" w:color="auto"/>
              <w:right w:val="single" w:sz="4" w:space="0" w:color="auto"/>
            </w:tcBorders>
            <w:vAlign w:val="bottom"/>
          </w:tcPr>
          <w:p w14:paraId="78B635A4" w14:textId="4FB648B7" w:rsidR="00E65FB9" w:rsidRPr="00E65FB9" w:rsidRDefault="00E65FB9" w:rsidP="00680CE4">
            <w:pPr>
              <w:pStyle w:val="Wartocitablicy"/>
              <w:spacing w:before="90"/>
              <w:rPr>
                <w:noProof/>
              </w:rPr>
            </w:pPr>
            <w:r w:rsidRPr="00E65FB9">
              <w:rPr>
                <w:noProof/>
              </w:rPr>
              <w:t>188</w:t>
            </w:r>
          </w:p>
        </w:tc>
        <w:tc>
          <w:tcPr>
            <w:tcW w:w="468" w:type="pct"/>
            <w:tcBorders>
              <w:left w:val="single" w:sz="4" w:space="0" w:color="auto"/>
              <w:right w:val="single" w:sz="4" w:space="0" w:color="auto"/>
            </w:tcBorders>
            <w:vAlign w:val="bottom"/>
          </w:tcPr>
          <w:p w14:paraId="0134DFF3" w14:textId="576A4EAC" w:rsidR="00E65FB9" w:rsidRPr="00E65FB9" w:rsidRDefault="00E65FB9" w:rsidP="00680CE4">
            <w:pPr>
              <w:pStyle w:val="Wartocitablicy"/>
              <w:spacing w:before="90"/>
              <w:rPr>
                <w:noProof/>
              </w:rPr>
            </w:pPr>
            <w:r w:rsidRPr="00E65FB9">
              <w:rPr>
                <w:noProof/>
              </w:rPr>
              <w:t>355</w:t>
            </w:r>
          </w:p>
        </w:tc>
        <w:tc>
          <w:tcPr>
            <w:tcW w:w="466" w:type="pct"/>
            <w:tcBorders>
              <w:left w:val="single" w:sz="4" w:space="0" w:color="auto"/>
              <w:right w:val="single" w:sz="4" w:space="0" w:color="auto"/>
            </w:tcBorders>
            <w:vAlign w:val="bottom"/>
          </w:tcPr>
          <w:p w14:paraId="64801B0E" w14:textId="0475B9C0" w:rsidR="00E65FB9" w:rsidRPr="00E65FB9" w:rsidRDefault="00E65FB9" w:rsidP="00680CE4">
            <w:pPr>
              <w:pStyle w:val="Wartocitablicy"/>
              <w:spacing w:before="90"/>
              <w:rPr>
                <w:noProof/>
              </w:rPr>
            </w:pPr>
            <w:r w:rsidRPr="00E65FB9">
              <w:rPr>
                <w:noProof/>
              </w:rPr>
              <w:t>227</w:t>
            </w:r>
          </w:p>
        </w:tc>
        <w:tc>
          <w:tcPr>
            <w:tcW w:w="466" w:type="pct"/>
            <w:tcBorders>
              <w:left w:val="single" w:sz="4" w:space="0" w:color="auto"/>
              <w:right w:val="single" w:sz="4" w:space="0" w:color="auto"/>
            </w:tcBorders>
            <w:vAlign w:val="bottom"/>
          </w:tcPr>
          <w:p w14:paraId="219AE79E" w14:textId="11C69CC1" w:rsidR="00E65FB9" w:rsidRPr="00E65FB9" w:rsidRDefault="00E65FB9" w:rsidP="00680CE4">
            <w:pPr>
              <w:pStyle w:val="Wartocitablicy"/>
              <w:spacing w:before="90"/>
              <w:rPr>
                <w:noProof/>
              </w:rPr>
            </w:pPr>
            <w:r w:rsidRPr="00E65FB9">
              <w:rPr>
                <w:noProof/>
              </w:rPr>
              <w:t>271</w:t>
            </w:r>
          </w:p>
        </w:tc>
        <w:tc>
          <w:tcPr>
            <w:tcW w:w="552" w:type="pct"/>
            <w:tcBorders>
              <w:left w:val="single" w:sz="4" w:space="0" w:color="auto"/>
              <w:right w:val="single" w:sz="4" w:space="0" w:color="auto"/>
            </w:tcBorders>
            <w:vAlign w:val="bottom"/>
          </w:tcPr>
          <w:p w14:paraId="4EB45D2F" w14:textId="22CD3C73" w:rsidR="00E65FB9" w:rsidRPr="00E65FB9" w:rsidRDefault="00E65FB9" w:rsidP="00680CE4">
            <w:pPr>
              <w:pStyle w:val="Wartocitablicy"/>
              <w:spacing w:before="90"/>
              <w:rPr>
                <w:noProof/>
              </w:rPr>
            </w:pPr>
            <w:r w:rsidRPr="00E65FB9">
              <w:rPr>
                <w:noProof/>
              </w:rPr>
              <w:t>121</w:t>
            </w:r>
          </w:p>
        </w:tc>
        <w:tc>
          <w:tcPr>
            <w:tcW w:w="599" w:type="pct"/>
            <w:tcBorders>
              <w:left w:val="single" w:sz="4" w:space="0" w:color="auto"/>
            </w:tcBorders>
            <w:vAlign w:val="bottom"/>
          </w:tcPr>
          <w:p w14:paraId="7867A42B" w14:textId="05A0BE9B" w:rsidR="00E65FB9" w:rsidRPr="00E65FB9" w:rsidRDefault="00E65FB9" w:rsidP="00680CE4">
            <w:pPr>
              <w:pStyle w:val="Wartocitablicy"/>
              <w:spacing w:before="90"/>
              <w:rPr>
                <w:noProof/>
              </w:rPr>
            </w:pPr>
            <w:r w:rsidRPr="00E65FB9">
              <w:rPr>
                <w:noProof/>
              </w:rPr>
              <w:t>40</w:t>
            </w:r>
          </w:p>
        </w:tc>
      </w:tr>
      <w:tr w:rsidR="00E65FB9" w:rsidRPr="00EF3DF5" w14:paraId="24498955" w14:textId="77777777" w:rsidTr="006C5DB6">
        <w:trPr>
          <w:cantSplit/>
        </w:trPr>
        <w:tc>
          <w:tcPr>
            <w:tcW w:w="1147" w:type="pct"/>
          </w:tcPr>
          <w:p w14:paraId="3E7615D1" w14:textId="77777777" w:rsidR="00E65FB9" w:rsidRPr="00EF3DF5" w:rsidRDefault="00E65FB9" w:rsidP="00E65FB9">
            <w:pPr>
              <w:tabs>
                <w:tab w:val="right" w:leader="dot" w:pos="1644"/>
              </w:tabs>
              <w:spacing w:after="0" w:line="144" w:lineRule="exact"/>
              <w:jc w:val="left"/>
              <w:rPr>
                <w:sz w:val="14"/>
              </w:rPr>
            </w:pPr>
          </w:p>
        </w:tc>
        <w:tc>
          <w:tcPr>
            <w:tcW w:w="334" w:type="pct"/>
            <w:tcBorders>
              <w:right w:val="single" w:sz="4" w:space="0" w:color="auto"/>
            </w:tcBorders>
            <w:vAlign w:val="bottom"/>
          </w:tcPr>
          <w:p w14:paraId="532FB6CF" w14:textId="7DEEF11A" w:rsidR="00E65FB9" w:rsidRPr="00EF3DF5" w:rsidRDefault="00E65FB9" w:rsidP="00680CE4">
            <w:pPr>
              <w:pStyle w:val="Wartocitablicy"/>
              <w:spacing w:before="90"/>
              <w:rPr>
                <w:b/>
                <w:noProof/>
              </w:rPr>
            </w:pPr>
            <w:r w:rsidRPr="00E62B59">
              <w:rPr>
                <w:b/>
                <w:noProof/>
              </w:rPr>
              <w:t>20</w:t>
            </w:r>
            <w:r>
              <w:rPr>
                <w:b/>
                <w:noProof/>
              </w:rPr>
              <w:t>22</w:t>
            </w:r>
          </w:p>
        </w:tc>
        <w:tc>
          <w:tcPr>
            <w:tcW w:w="459" w:type="pct"/>
            <w:tcBorders>
              <w:left w:val="single" w:sz="4" w:space="0" w:color="auto"/>
              <w:right w:val="single" w:sz="4" w:space="0" w:color="auto"/>
            </w:tcBorders>
            <w:vAlign w:val="bottom"/>
          </w:tcPr>
          <w:p w14:paraId="688512C4" w14:textId="7B43AEC8" w:rsidR="00E65FB9" w:rsidRPr="00EF3DF5" w:rsidRDefault="00E65FB9" w:rsidP="00680CE4">
            <w:pPr>
              <w:pStyle w:val="Wartocitablicy"/>
              <w:spacing w:before="90"/>
              <w:rPr>
                <w:b/>
                <w:noProof/>
              </w:rPr>
            </w:pPr>
            <w:r>
              <w:rPr>
                <w:b/>
                <w:noProof/>
              </w:rPr>
              <w:t>864</w:t>
            </w:r>
          </w:p>
        </w:tc>
        <w:tc>
          <w:tcPr>
            <w:tcW w:w="509" w:type="pct"/>
            <w:tcBorders>
              <w:left w:val="single" w:sz="4" w:space="0" w:color="auto"/>
              <w:right w:val="single" w:sz="4" w:space="0" w:color="auto"/>
            </w:tcBorders>
            <w:vAlign w:val="bottom"/>
          </w:tcPr>
          <w:p w14:paraId="542DD4CD" w14:textId="6E95287D" w:rsidR="00E65FB9" w:rsidRPr="00EF3DF5" w:rsidRDefault="00E65FB9" w:rsidP="00680CE4">
            <w:pPr>
              <w:pStyle w:val="Wartocitablicy"/>
              <w:spacing w:before="90"/>
              <w:rPr>
                <w:b/>
                <w:noProof/>
              </w:rPr>
            </w:pPr>
            <w:r>
              <w:rPr>
                <w:b/>
                <w:noProof/>
              </w:rPr>
              <w:t>175</w:t>
            </w:r>
          </w:p>
        </w:tc>
        <w:tc>
          <w:tcPr>
            <w:tcW w:w="468" w:type="pct"/>
            <w:tcBorders>
              <w:left w:val="single" w:sz="4" w:space="0" w:color="auto"/>
              <w:right w:val="single" w:sz="4" w:space="0" w:color="auto"/>
            </w:tcBorders>
            <w:vAlign w:val="bottom"/>
          </w:tcPr>
          <w:p w14:paraId="7D499004" w14:textId="6B3F2ABC" w:rsidR="00E65FB9" w:rsidRPr="00EF3DF5" w:rsidRDefault="00E65FB9" w:rsidP="00680CE4">
            <w:pPr>
              <w:pStyle w:val="Wartocitablicy"/>
              <w:spacing w:before="90"/>
              <w:rPr>
                <w:b/>
                <w:noProof/>
              </w:rPr>
            </w:pPr>
            <w:r>
              <w:rPr>
                <w:b/>
                <w:noProof/>
              </w:rPr>
              <w:t>356</w:t>
            </w:r>
          </w:p>
        </w:tc>
        <w:tc>
          <w:tcPr>
            <w:tcW w:w="466" w:type="pct"/>
            <w:tcBorders>
              <w:left w:val="single" w:sz="4" w:space="0" w:color="auto"/>
              <w:right w:val="single" w:sz="4" w:space="0" w:color="auto"/>
            </w:tcBorders>
            <w:vAlign w:val="bottom"/>
          </w:tcPr>
          <w:p w14:paraId="0A26D79A" w14:textId="71575AB7" w:rsidR="00E65FB9" w:rsidRPr="00EF3DF5" w:rsidRDefault="00E65FB9" w:rsidP="00680CE4">
            <w:pPr>
              <w:pStyle w:val="Wartocitablicy"/>
              <w:spacing w:before="90"/>
              <w:rPr>
                <w:b/>
                <w:noProof/>
              </w:rPr>
            </w:pPr>
            <w:r>
              <w:rPr>
                <w:b/>
                <w:noProof/>
              </w:rPr>
              <w:t>148</w:t>
            </w:r>
          </w:p>
        </w:tc>
        <w:tc>
          <w:tcPr>
            <w:tcW w:w="466" w:type="pct"/>
            <w:tcBorders>
              <w:left w:val="single" w:sz="4" w:space="0" w:color="auto"/>
              <w:right w:val="single" w:sz="4" w:space="0" w:color="auto"/>
            </w:tcBorders>
            <w:vAlign w:val="bottom"/>
          </w:tcPr>
          <w:p w14:paraId="0F29E306" w14:textId="3F401864" w:rsidR="00E65FB9" w:rsidRPr="00EF3DF5" w:rsidRDefault="00E65FB9" w:rsidP="00680CE4">
            <w:pPr>
              <w:pStyle w:val="Wartocitablicy"/>
              <w:spacing w:before="90"/>
              <w:rPr>
                <w:b/>
                <w:noProof/>
              </w:rPr>
            </w:pPr>
            <w:r>
              <w:rPr>
                <w:b/>
                <w:noProof/>
              </w:rPr>
              <w:t>83</w:t>
            </w:r>
          </w:p>
        </w:tc>
        <w:tc>
          <w:tcPr>
            <w:tcW w:w="552" w:type="pct"/>
            <w:tcBorders>
              <w:left w:val="single" w:sz="4" w:space="0" w:color="auto"/>
              <w:right w:val="single" w:sz="4" w:space="0" w:color="auto"/>
            </w:tcBorders>
            <w:vAlign w:val="bottom"/>
          </w:tcPr>
          <w:p w14:paraId="54F719DF" w14:textId="18F47C30" w:rsidR="00E65FB9" w:rsidRPr="00EF3DF5" w:rsidRDefault="00E65FB9" w:rsidP="00680CE4">
            <w:pPr>
              <w:pStyle w:val="Wartocitablicy"/>
              <w:spacing w:before="90"/>
              <w:rPr>
                <w:b/>
                <w:noProof/>
              </w:rPr>
            </w:pPr>
            <w:r>
              <w:rPr>
                <w:b/>
                <w:noProof/>
              </w:rPr>
              <w:t>66</w:t>
            </w:r>
          </w:p>
        </w:tc>
        <w:tc>
          <w:tcPr>
            <w:tcW w:w="599" w:type="pct"/>
            <w:tcBorders>
              <w:left w:val="single" w:sz="4" w:space="0" w:color="auto"/>
            </w:tcBorders>
            <w:vAlign w:val="bottom"/>
          </w:tcPr>
          <w:p w14:paraId="26A85ECC" w14:textId="764CF854" w:rsidR="00E65FB9" w:rsidRPr="00EF3DF5" w:rsidRDefault="00E65FB9" w:rsidP="00680CE4">
            <w:pPr>
              <w:pStyle w:val="Wartocitablicy"/>
              <w:spacing w:before="90"/>
              <w:rPr>
                <w:b/>
                <w:noProof/>
              </w:rPr>
            </w:pPr>
            <w:r>
              <w:rPr>
                <w:b/>
                <w:noProof/>
              </w:rPr>
              <w:t>36</w:t>
            </w:r>
          </w:p>
        </w:tc>
      </w:tr>
      <w:tr w:rsidR="00E65FB9" w:rsidRPr="00EF3DF5" w14:paraId="5590D4CC" w14:textId="77777777" w:rsidTr="006C5DB6">
        <w:trPr>
          <w:cantSplit/>
        </w:trPr>
        <w:tc>
          <w:tcPr>
            <w:tcW w:w="1147" w:type="pct"/>
            <w:vAlign w:val="bottom"/>
          </w:tcPr>
          <w:p w14:paraId="342657D3" w14:textId="77777777" w:rsidR="00E65FB9" w:rsidRPr="00EF3DF5" w:rsidRDefault="00E65FB9" w:rsidP="00E65FB9">
            <w:pPr>
              <w:pStyle w:val="Boczek4"/>
              <w:spacing w:before="160"/>
            </w:pPr>
            <w:r w:rsidRPr="00EF3DF5">
              <w:t xml:space="preserve">Mężczyźni </w:t>
            </w:r>
            <w:r w:rsidRPr="00EF3DF5">
              <w:tab/>
            </w:r>
          </w:p>
        </w:tc>
        <w:tc>
          <w:tcPr>
            <w:tcW w:w="334" w:type="pct"/>
            <w:tcBorders>
              <w:right w:val="single" w:sz="4" w:space="0" w:color="auto"/>
            </w:tcBorders>
            <w:vAlign w:val="bottom"/>
          </w:tcPr>
          <w:p w14:paraId="3E03FA3E" w14:textId="09E33B3A" w:rsidR="00E65FB9" w:rsidRPr="00EF3DF5" w:rsidRDefault="00E65FB9" w:rsidP="00E65FB9">
            <w:pPr>
              <w:pStyle w:val="Wartocitablicy"/>
              <w:spacing w:before="160"/>
              <w:rPr>
                <w:noProof/>
              </w:rPr>
            </w:pPr>
            <w:r w:rsidRPr="00E62B59">
              <w:rPr>
                <w:noProof/>
              </w:rPr>
              <w:t>2015</w:t>
            </w:r>
          </w:p>
        </w:tc>
        <w:tc>
          <w:tcPr>
            <w:tcW w:w="459" w:type="pct"/>
            <w:tcBorders>
              <w:left w:val="single" w:sz="4" w:space="0" w:color="auto"/>
              <w:right w:val="single" w:sz="4" w:space="0" w:color="auto"/>
            </w:tcBorders>
            <w:vAlign w:val="bottom"/>
          </w:tcPr>
          <w:p w14:paraId="39A3E607" w14:textId="6D5C59B4" w:rsidR="00E65FB9" w:rsidRPr="00EF3DF5" w:rsidRDefault="00E65FB9" w:rsidP="00E65FB9">
            <w:pPr>
              <w:pStyle w:val="Wartocitablicy"/>
              <w:spacing w:before="160"/>
              <w:rPr>
                <w:noProof/>
              </w:rPr>
            </w:pPr>
            <w:r w:rsidRPr="00EF3DF5">
              <w:rPr>
                <w:noProof/>
              </w:rPr>
              <w:t>933</w:t>
            </w:r>
          </w:p>
        </w:tc>
        <w:tc>
          <w:tcPr>
            <w:tcW w:w="509" w:type="pct"/>
            <w:tcBorders>
              <w:left w:val="single" w:sz="4" w:space="0" w:color="auto"/>
              <w:right w:val="single" w:sz="4" w:space="0" w:color="auto"/>
            </w:tcBorders>
            <w:vAlign w:val="bottom"/>
          </w:tcPr>
          <w:p w14:paraId="5FBC7BA6" w14:textId="568E94BA" w:rsidR="00E65FB9" w:rsidRPr="00EF3DF5" w:rsidRDefault="00E65FB9" w:rsidP="00E65FB9">
            <w:pPr>
              <w:pStyle w:val="Wartocitablicy"/>
              <w:spacing w:before="160"/>
              <w:rPr>
                <w:noProof/>
              </w:rPr>
            </w:pPr>
            <w:r w:rsidRPr="00EF3DF5">
              <w:rPr>
                <w:noProof/>
              </w:rPr>
              <w:t>211</w:t>
            </w:r>
          </w:p>
        </w:tc>
        <w:tc>
          <w:tcPr>
            <w:tcW w:w="468" w:type="pct"/>
            <w:tcBorders>
              <w:left w:val="single" w:sz="4" w:space="0" w:color="auto"/>
              <w:right w:val="single" w:sz="4" w:space="0" w:color="auto"/>
            </w:tcBorders>
            <w:vAlign w:val="bottom"/>
          </w:tcPr>
          <w:p w14:paraId="5CE078BA" w14:textId="2CAA7341" w:rsidR="00E65FB9" w:rsidRPr="00EF3DF5" w:rsidRDefault="00E65FB9" w:rsidP="00E65FB9">
            <w:pPr>
              <w:pStyle w:val="Wartocitablicy"/>
              <w:spacing w:before="160"/>
              <w:rPr>
                <w:noProof/>
              </w:rPr>
            </w:pPr>
            <w:r w:rsidRPr="00EF3DF5">
              <w:rPr>
                <w:noProof/>
              </w:rPr>
              <w:t>305</w:t>
            </w:r>
          </w:p>
        </w:tc>
        <w:tc>
          <w:tcPr>
            <w:tcW w:w="466" w:type="pct"/>
            <w:tcBorders>
              <w:left w:val="single" w:sz="4" w:space="0" w:color="auto"/>
              <w:right w:val="single" w:sz="4" w:space="0" w:color="auto"/>
            </w:tcBorders>
            <w:vAlign w:val="bottom"/>
          </w:tcPr>
          <w:p w14:paraId="2A846737" w14:textId="7F4ADE68" w:rsidR="00E65FB9" w:rsidRPr="00EF3DF5" w:rsidRDefault="00E65FB9" w:rsidP="00E65FB9">
            <w:pPr>
              <w:pStyle w:val="Wartocitablicy"/>
              <w:spacing w:before="160"/>
              <w:rPr>
                <w:noProof/>
              </w:rPr>
            </w:pPr>
            <w:r w:rsidRPr="00EF3DF5">
              <w:rPr>
                <w:noProof/>
              </w:rPr>
              <w:t>213</w:t>
            </w:r>
          </w:p>
        </w:tc>
        <w:tc>
          <w:tcPr>
            <w:tcW w:w="466" w:type="pct"/>
            <w:tcBorders>
              <w:left w:val="single" w:sz="4" w:space="0" w:color="auto"/>
              <w:right w:val="single" w:sz="4" w:space="0" w:color="auto"/>
            </w:tcBorders>
            <w:vAlign w:val="bottom"/>
          </w:tcPr>
          <w:p w14:paraId="3478752F" w14:textId="0E9D0AA3" w:rsidR="00E65FB9" w:rsidRPr="00EF3DF5" w:rsidRDefault="00E65FB9" w:rsidP="00E65FB9">
            <w:pPr>
              <w:pStyle w:val="Wartocitablicy"/>
              <w:spacing w:before="160"/>
              <w:rPr>
                <w:noProof/>
              </w:rPr>
            </w:pPr>
            <w:r w:rsidRPr="00EF3DF5">
              <w:rPr>
                <w:noProof/>
              </w:rPr>
              <w:t>124</w:t>
            </w:r>
          </w:p>
        </w:tc>
        <w:tc>
          <w:tcPr>
            <w:tcW w:w="552" w:type="pct"/>
            <w:tcBorders>
              <w:left w:val="single" w:sz="4" w:space="0" w:color="auto"/>
              <w:right w:val="single" w:sz="4" w:space="0" w:color="auto"/>
            </w:tcBorders>
            <w:vAlign w:val="bottom"/>
          </w:tcPr>
          <w:p w14:paraId="0C345B80" w14:textId="59F05386" w:rsidR="00E65FB9" w:rsidRPr="00EF3DF5" w:rsidRDefault="00E65FB9" w:rsidP="00E65FB9">
            <w:pPr>
              <w:pStyle w:val="Wartocitablicy"/>
              <w:spacing w:before="160"/>
              <w:rPr>
                <w:noProof/>
              </w:rPr>
            </w:pPr>
            <w:r w:rsidRPr="00EF3DF5">
              <w:rPr>
                <w:noProof/>
              </w:rPr>
              <w:t>64</w:t>
            </w:r>
          </w:p>
        </w:tc>
        <w:tc>
          <w:tcPr>
            <w:tcW w:w="599" w:type="pct"/>
            <w:tcBorders>
              <w:left w:val="single" w:sz="4" w:space="0" w:color="auto"/>
            </w:tcBorders>
            <w:vAlign w:val="bottom"/>
          </w:tcPr>
          <w:p w14:paraId="4FA705A8" w14:textId="52FB8EA0" w:rsidR="00E65FB9" w:rsidRPr="00EF3DF5" w:rsidRDefault="00E65FB9" w:rsidP="00E65FB9">
            <w:pPr>
              <w:pStyle w:val="Wartocitablicy"/>
              <w:spacing w:before="160"/>
              <w:rPr>
                <w:noProof/>
              </w:rPr>
            </w:pPr>
            <w:r w:rsidRPr="00EF3DF5">
              <w:rPr>
                <w:noProof/>
              </w:rPr>
              <w:t>16</w:t>
            </w:r>
          </w:p>
        </w:tc>
      </w:tr>
      <w:tr w:rsidR="00E65FB9" w:rsidRPr="00EF3DF5" w14:paraId="4023410D" w14:textId="77777777" w:rsidTr="006C5DB6">
        <w:trPr>
          <w:cantSplit/>
        </w:trPr>
        <w:tc>
          <w:tcPr>
            <w:tcW w:w="1147" w:type="pct"/>
          </w:tcPr>
          <w:p w14:paraId="30407CFD" w14:textId="3C8D3FD0" w:rsidR="00E65FB9" w:rsidRPr="00D7104E" w:rsidRDefault="009854C7" w:rsidP="00E65FB9">
            <w:pPr>
              <w:pStyle w:val="Boczek4ang"/>
            </w:pPr>
            <w:r w:rsidRPr="00D7104E">
              <w:t>Men</w:t>
            </w:r>
          </w:p>
        </w:tc>
        <w:tc>
          <w:tcPr>
            <w:tcW w:w="334" w:type="pct"/>
            <w:tcBorders>
              <w:right w:val="single" w:sz="4" w:space="0" w:color="auto"/>
            </w:tcBorders>
            <w:vAlign w:val="bottom"/>
          </w:tcPr>
          <w:p w14:paraId="3507B873" w14:textId="570D76F0" w:rsidR="00E65FB9" w:rsidRPr="00EF3DF5" w:rsidRDefault="00E65FB9" w:rsidP="00680CE4">
            <w:pPr>
              <w:pStyle w:val="Wartocitablicy"/>
              <w:spacing w:before="90"/>
              <w:rPr>
                <w:noProof/>
              </w:rPr>
            </w:pPr>
            <w:r w:rsidRPr="009E51B1">
              <w:rPr>
                <w:noProof/>
              </w:rPr>
              <w:t>2019</w:t>
            </w:r>
          </w:p>
        </w:tc>
        <w:tc>
          <w:tcPr>
            <w:tcW w:w="459" w:type="pct"/>
            <w:tcBorders>
              <w:left w:val="single" w:sz="4" w:space="0" w:color="auto"/>
              <w:right w:val="single" w:sz="4" w:space="0" w:color="auto"/>
            </w:tcBorders>
            <w:vAlign w:val="bottom"/>
          </w:tcPr>
          <w:p w14:paraId="043BD2A5" w14:textId="0E7F7138" w:rsidR="00E65FB9" w:rsidRPr="00EF3DF5" w:rsidRDefault="00E65FB9" w:rsidP="00680CE4">
            <w:pPr>
              <w:pStyle w:val="Wartocitablicy"/>
              <w:spacing w:before="90"/>
              <w:rPr>
                <w:noProof/>
              </w:rPr>
            </w:pPr>
            <w:r w:rsidRPr="009E51B1">
              <w:rPr>
                <w:noProof/>
              </w:rPr>
              <w:t>289</w:t>
            </w:r>
          </w:p>
        </w:tc>
        <w:tc>
          <w:tcPr>
            <w:tcW w:w="509" w:type="pct"/>
            <w:tcBorders>
              <w:left w:val="single" w:sz="4" w:space="0" w:color="auto"/>
              <w:right w:val="single" w:sz="4" w:space="0" w:color="auto"/>
            </w:tcBorders>
            <w:vAlign w:val="bottom"/>
          </w:tcPr>
          <w:p w14:paraId="060CC6A2" w14:textId="5AAB1EBC" w:rsidR="00E65FB9" w:rsidRPr="00EF3DF5" w:rsidRDefault="00E65FB9" w:rsidP="00680CE4">
            <w:pPr>
              <w:pStyle w:val="Wartocitablicy"/>
              <w:spacing w:before="90"/>
              <w:rPr>
                <w:noProof/>
              </w:rPr>
            </w:pPr>
            <w:r w:rsidRPr="009E51B1">
              <w:rPr>
                <w:noProof/>
              </w:rPr>
              <w:t>74</w:t>
            </w:r>
          </w:p>
        </w:tc>
        <w:tc>
          <w:tcPr>
            <w:tcW w:w="468" w:type="pct"/>
            <w:tcBorders>
              <w:left w:val="single" w:sz="4" w:space="0" w:color="auto"/>
              <w:right w:val="single" w:sz="4" w:space="0" w:color="auto"/>
            </w:tcBorders>
            <w:vAlign w:val="bottom"/>
          </w:tcPr>
          <w:p w14:paraId="332CDB4A" w14:textId="7B01227B" w:rsidR="00E65FB9" w:rsidRPr="00EF3DF5" w:rsidRDefault="00E65FB9" w:rsidP="00680CE4">
            <w:pPr>
              <w:pStyle w:val="Wartocitablicy"/>
              <w:spacing w:before="90"/>
              <w:rPr>
                <w:noProof/>
              </w:rPr>
            </w:pPr>
            <w:r w:rsidRPr="009E51B1">
              <w:rPr>
                <w:noProof/>
              </w:rPr>
              <w:t>148</w:t>
            </w:r>
          </w:p>
        </w:tc>
        <w:tc>
          <w:tcPr>
            <w:tcW w:w="466" w:type="pct"/>
            <w:tcBorders>
              <w:left w:val="single" w:sz="4" w:space="0" w:color="auto"/>
              <w:right w:val="single" w:sz="4" w:space="0" w:color="auto"/>
            </w:tcBorders>
            <w:vAlign w:val="bottom"/>
          </w:tcPr>
          <w:p w14:paraId="5AE586B0" w14:textId="68FF71CB" w:rsidR="00E65FB9" w:rsidRPr="00EF3DF5" w:rsidRDefault="00E65FB9" w:rsidP="00680CE4">
            <w:pPr>
              <w:pStyle w:val="Wartocitablicy"/>
              <w:spacing w:before="90"/>
              <w:rPr>
                <w:noProof/>
              </w:rPr>
            </w:pPr>
            <w:r w:rsidRPr="009E51B1">
              <w:rPr>
                <w:noProof/>
              </w:rPr>
              <w:t>39</w:t>
            </w:r>
          </w:p>
        </w:tc>
        <w:tc>
          <w:tcPr>
            <w:tcW w:w="466" w:type="pct"/>
            <w:tcBorders>
              <w:left w:val="single" w:sz="4" w:space="0" w:color="auto"/>
              <w:right w:val="single" w:sz="4" w:space="0" w:color="auto"/>
            </w:tcBorders>
            <w:vAlign w:val="bottom"/>
          </w:tcPr>
          <w:p w14:paraId="326D01DA" w14:textId="4106DD43" w:rsidR="00E65FB9" w:rsidRPr="00EF3DF5" w:rsidRDefault="00E65FB9" w:rsidP="00680CE4">
            <w:pPr>
              <w:pStyle w:val="Wartocitablicy"/>
              <w:spacing w:before="90"/>
              <w:rPr>
                <w:noProof/>
              </w:rPr>
            </w:pPr>
            <w:r w:rsidRPr="009E51B1">
              <w:rPr>
                <w:noProof/>
              </w:rPr>
              <w:t>21</w:t>
            </w:r>
          </w:p>
        </w:tc>
        <w:tc>
          <w:tcPr>
            <w:tcW w:w="552" w:type="pct"/>
            <w:tcBorders>
              <w:left w:val="single" w:sz="4" w:space="0" w:color="auto"/>
              <w:right w:val="single" w:sz="4" w:space="0" w:color="auto"/>
            </w:tcBorders>
            <w:vAlign w:val="bottom"/>
          </w:tcPr>
          <w:p w14:paraId="1AECE1F6" w14:textId="5930E1BF" w:rsidR="00E65FB9" w:rsidRPr="00EF3DF5" w:rsidRDefault="00E65FB9" w:rsidP="00680CE4">
            <w:pPr>
              <w:pStyle w:val="Wartocitablicy"/>
              <w:spacing w:before="90"/>
              <w:rPr>
                <w:noProof/>
              </w:rPr>
            </w:pPr>
            <w:r w:rsidRPr="009E51B1">
              <w:rPr>
                <w:noProof/>
              </w:rPr>
              <w:t>7</w:t>
            </w:r>
          </w:p>
        </w:tc>
        <w:tc>
          <w:tcPr>
            <w:tcW w:w="599" w:type="pct"/>
            <w:tcBorders>
              <w:left w:val="single" w:sz="4" w:space="0" w:color="auto"/>
            </w:tcBorders>
            <w:vAlign w:val="bottom"/>
          </w:tcPr>
          <w:p w14:paraId="0CA56513" w14:textId="1EFE90B5" w:rsidR="00E65FB9" w:rsidRPr="00EF3DF5" w:rsidRDefault="00E65FB9" w:rsidP="00680CE4">
            <w:pPr>
              <w:pStyle w:val="Wartocitablicy"/>
              <w:spacing w:before="90"/>
              <w:rPr>
                <w:noProof/>
              </w:rPr>
            </w:pPr>
            <w:r w:rsidRPr="009E51B1">
              <w:rPr>
                <w:noProof/>
              </w:rPr>
              <w:t>–</w:t>
            </w:r>
          </w:p>
        </w:tc>
      </w:tr>
      <w:tr w:rsidR="00E65FB9" w:rsidRPr="00EF3DF5" w14:paraId="2CE7707B" w14:textId="77777777" w:rsidTr="006C5DB6">
        <w:trPr>
          <w:cantSplit/>
        </w:trPr>
        <w:tc>
          <w:tcPr>
            <w:tcW w:w="1147" w:type="pct"/>
          </w:tcPr>
          <w:p w14:paraId="23835D93" w14:textId="77777777" w:rsidR="00E65FB9" w:rsidRPr="00D7104E" w:rsidRDefault="00E65FB9" w:rsidP="00E65FB9">
            <w:pPr>
              <w:tabs>
                <w:tab w:val="right" w:leader="dot" w:pos="1644"/>
              </w:tabs>
              <w:spacing w:after="0" w:line="144" w:lineRule="exact"/>
              <w:jc w:val="left"/>
              <w:rPr>
                <w:sz w:val="14"/>
              </w:rPr>
            </w:pPr>
          </w:p>
        </w:tc>
        <w:tc>
          <w:tcPr>
            <w:tcW w:w="334" w:type="pct"/>
            <w:tcBorders>
              <w:right w:val="single" w:sz="4" w:space="0" w:color="auto"/>
            </w:tcBorders>
            <w:vAlign w:val="bottom"/>
          </w:tcPr>
          <w:p w14:paraId="01A99FAE" w14:textId="1BE573E1" w:rsidR="00E65FB9" w:rsidRPr="00E65FB9" w:rsidRDefault="00E65FB9" w:rsidP="00680CE4">
            <w:pPr>
              <w:pStyle w:val="Wartocitablicy"/>
              <w:spacing w:before="90"/>
              <w:rPr>
                <w:noProof/>
              </w:rPr>
            </w:pPr>
            <w:r w:rsidRPr="00E65FB9">
              <w:rPr>
                <w:noProof/>
              </w:rPr>
              <w:t>2020</w:t>
            </w:r>
          </w:p>
        </w:tc>
        <w:tc>
          <w:tcPr>
            <w:tcW w:w="459" w:type="pct"/>
            <w:tcBorders>
              <w:left w:val="single" w:sz="4" w:space="0" w:color="auto"/>
              <w:right w:val="single" w:sz="4" w:space="0" w:color="auto"/>
            </w:tcBorders>
            <w:vAlign w:val="bottom"/>
          </w:tcPr>
          <w:p w14:paraId="635F906E" w14:textId="7A522918" w:rsidR="00E65FB9" w:rsidRPr="00E65FB9" w:rsidRDefault="00E65FB9" w:rsidP="00680CE4">
            <w:pPr>
              <w:pStyle w:val="Wartocitablicy"/>
              <w:spacing w:before="90"/>
              <w:rPr>
                <w:noProof/>
              </w:rPr>
            </w:pPr>
            <w:r w:rsidRPr="00E65FB9">
              <w:rPr>
                <w:noProof/>
              </w:rPr>
              <w:t>528</w:t>
            </w:r>
          </w:p>
        </w:tc>
        <w:tc>
          <w:tcPr>
            <w:tcW w:w="509" w:type="pct"/>
            <w:tcBorders>
              <w:left w:val="single" w:sz="4" w:space="0" w:color="auto"/>
              <w:right w:val="single" w:sz="4" w:space="0" w:color="auto"/>
            </w:tcBorders>
            <w:vAlign w:val="bottom"/>
          </w:tcPr>
          <w:p w14:paraId="6434AAF8" w14:textId="31ED48B4" w:rsidR="00E65FB9" w:rsidRPr="00E65FB9" w:rsidRDefault="00E65FB9" w:rsidP="00680CE4">
            <w:pPr>
              <w:pStyle w:val="Wartocitablicy"/>
              <w:spacing w:before="90"/>
              <w:rPr>
                <w:noProof/>
              </w:rPr>
            </w:pPr>
            <w:r w:rsidRPr="00E65FB9">
              <w:rPr>
                <w:noProof/>
              </w:rPr>
              <w:t>84</w:t>
            </w:r>
          </w:p>
        </w:tc>
        <w:tc>
          <w:tcPr>
            <w:tcW w:w="468" w:type="pct"/>
            <w:tcBorders>
              <w:left w:val="single" w:sz="4" w:space="0" w:color="auto"/>
              <w:right w:val="single" w:sz="4" w:space="0" w:color="auto"/>
            </w:tcBorders>
            <w:vAlign w:val="bottom"/>
          </w:tcPr>
          <w:p w14:paraId="538FDDAF" w14:textId="7BB3B3D6" w:rsidR="00E65FB9" w:rsidRPr="00E65FB9" w:rsidRDefault="00E65FB9" w:rsidP="00680CE4">
            <w:pPr>
              <w:pStyle w:val="Wartocitablicy"/>
              <w:spacing w:before="90"/>
              <w:rPr>
                <w:noProof/>
              </w:rPr>
            </w:pPr>
            <w:r w:rsidRPr="00E65FB9">
              <w:rPr>
                <w:noProof/>
              </w:rPr>
              <w:t>177</w:t>
            </w:r>
          </w:p>
        </w:tc>
        <w:tc>
          <w:tcPr>
            <w:tcW w:w="466" w:type="pct"/>
            <w:tcBorders>
              <w:left w:val="single" w:sz="4" w:space="0" w:color="auto"/>
              <w:right w:val="single" w:sz="4" w:space="0" w:color="auto"/>
            </w:tcBorders>
            <w:vAlign w:val="bottom"/>
          </w:tcPr>
          <w:p w14:paraId="51386A80" w14:textId="00247265" w:rsidR="00E65FB9" w:rsidRPr="00E65FB9" w:rsidRDefault="00E65FB9" w:rsidP="00680CE4">
            <w:pPr>
              <w:pStyle w:val="Wartocitablicy"/>
              <w:spacing w:before="90"/>
              <w:rPr>
                <w:noProof/>
              </w:rPr>
            </w:pPr>
            <w:r w:rsidRPr="00E65FB9">
              <w:rPr>
                <w:noProof/>
              </w:rPr>
              <w:t>111</w:t>
            </w:r>
          </w:p>
        </w:tc>
        <w:tc>
          <w:tcPr>
            <w:tcW w:w="466" w:type="pct"/>
            <w:tcBorders>
              <w:left w:val="single" w:sz="4" w:space="0" w:color="auto"/>
              <w:right w:val="single" w:sz="4" w:space="0" w:color="auto"/>
            </w:tcBorders>
            <w:vAlign w:val="bottom"/>
          </w:tcPr>
          <w:p w14:paraId="7C5A87DD" w14:textId="26E138A3" w:rsidR="00E65FB9" w:rsidRPr="00E65FB9" w:rsidRDefault="00E65FB9" w:rsidP="00680CE4">
            <w:pPr>
              <w:pStyle w:val="Wartocitablicy"/>
              <w:spacing w:before="90"/>
              <w:rPr>
                <w:noProof/>
              </w:rPr>
            </w:pPr>
            <w:r w:rsidRPr="00E65FB9">
              <w:rPr>
                <w:noProof/>
              </w:rPr>
              <w:t>115</w:t>
            </w:r>
          </w:p>
        </w:tc>
        <w:tc>
          <w:tcPr>
            <w:tcW w:w="552" w:type="pct"/>
            <w:tcBorders>
              <w:left w:val="single" w:sz="4" w:space="0" w:color="auto"/>
              <w:right w:val="single" w:sz="4" w:space="0" w:color="auto"/>
            </w:tcBorders>
            <w:vAlign w:val="bottom"/>
          </w:tcPr>
          <w:p w14:paraId="381B218C" w14:textId="10119235" w:rsidR="00E65FB9" w:rsidRPr="00E65FB9" w:rsidRDefault="00E65FB9" w:rsidP="00680CE4">
            <w:pPr>
              <w:pStyle w:val="Wartocitablicy"/>
              <w:spacing w:before="90"/>
              <w:rPr>
                <w:noProof/>
              </w:rPr>
            </w:pPr>
            <w:r w:rsidRPr="00E65FB9">
              <w:rPr>
                <w:noProof/>
              </w:rPr>
              <w:t>35</w:t>
            </w:r>
          </w:p>
        </w:tc>
        <w:tc>
          <w:tcPr>
            <w:tcW w:w="599" w:type="pct"/>
            <w:tcBorders>
              <w:left w:val="single" w:sz="4" w:space="0" w:color="auto"/>
            </w:tcBorders>
            <w:vAlign w:val="bottom"/>
          </w:tcPr>
          <w:p w14:paraId="03E2BFDF" w14:textId="07E37E9B" w:rsidR="00E65FB9" w:rsidRPr="00E65FB9" w:rsidRDefault="00E65FB9" w:rsidP="00680CE4">
            <w:pPr>
              <w:pStyle w:val="Wartocitablicy"/>
              <w:spacing w:before="90"/>
              <w:rPr>
                <w:noProof/>
              </w:rPr>
            </w:pPr>
            <w:r w:rsidRPr="00E65FB9">
              <w:rPr>
                <w:noProof/>
              </w:rPr>
              <w:t>6</w:t>
            </w:r>
          </w:p>
        </w:tc>
      </w:tr>
      <w:tr w:rsidR="00E65FB9" w:rsidRPr="00EF3DF5" w14:paraId="684069CF" w14:textId="77777777" w:rsidTr="006C5DB6">
        <w:trPr>
          <w:cantSplit/>
        </w:trPr>
        <w:tc>
          <w:tcPr>
            <w:tcW w:w="1147" w:type="pct"/>
          </w:tcPr>
          <w:p w14:paraId="45D2E770" w14:textId="77777777" w:rsidR="00E65FB9" w:rsidRPr="00D7104E" w:rsidRDefault="00E65FB9" w:rsidP="00E65FB9">
            <w:pPr>
              <w:tabs>
                <w:tab w:val="right" w:leader="dot" w:pos="1644"/>
              </w:tabs>
              <w:spacing w:after="0" w:line="144" w:lineRule="exact"/>
              <w:jc w:val="left"/>
              <w:rPr>
                <w:sz w:val="14"/>
              </w:rPr>
            </w:pPr>
          </w:p>
        </w:tc>
        <w:tc>
          <w:tcPr>
            <w:tcW w:w="334" w:type="pct"/>
            <w:tcBorders>
              <w:right w:val="single" w:sz="4" w:space="0" w:color="auto"/>
            </w:tcBorders>
            <w:vAlign w:val="bottom"/>
          </w:tcPr>
          <w:p w14:paraId="47059BD6" w14:textId="50B259FF" w:rsidR="00E65FB9" w:rsidRPr="00EF3DF5" w:rsidRDefault="00E65FB9" w:rsidP="00680CE4">
            <w:pPr>
              <w:pStyle w:val="Wartocitablicy"/>
              <w:spacing w:before="90"/>
              <w:rPr>
                <w:b/>
                <w:noProof/>
              </w:rPr>
            </w:pPr>
            <w:r w:rsidRPr="00E62B59">
              <w:rPr>
                <w:b/>
                <w:noProof/>
              </w:rPr>
              <w:t>20</w:t>
            </w:r>
            <w:r>
              <w:rPr>
                <w:b/>
                <w:noProof/>
              </w:rPr>
              <w:t>22</w:t>
            </w:r>
          </w:p>
        </w:tc>
        <w:tc>
          <w:tcPr>
            <w:tcW w:w="459" w:type="pct"/>
            <w:tcBorders>
              <w:left w:val="single" w:sz="4" w:space="0" w:color="auto"/>
              <w:right w:val="single" w:sz="4" w:space="0" w:color="auto"/>
            </w:tcBorders>
            <w:vAlign w:val="bottom"/>
          </w:tcPr>
          <w:p w14:paraId="3D384D04" w14:textId="54EF4C01" w:rsidR="00E65FB9" w:rsidRPr="00EF3DF5" w:rsidRDefault="00E65FB9" w:rsidP="00680CE4">
            <w:pPr>
              <w:pStyle w:val="Wartocitablicy"/>
              <w:spacing w:before="90"/>
              <w:rPr>
                <w:b/>
                <w:noProof/>
              </w:rPr>
            </w:pPr>
            <w:r>
              <w:rPr>
                <w:b/>
                <w:noProof/>
              </w:rPr>
              <w:t>390</w:t>
            </w:r>
          </w:p>
        </w:tc>
        <w:tc>
          <w:tcPr>
            <w:tcW w:w="509" w:type="pct"/>
            <w:tcBorders>
              <w:left w:val="single" w:sz="4" w:space="0" w:color="auto"/>
              <w:right w:val="single" w:sz="4" w:space="0" w:color="auto"/>
            </w:tcBorders>
            <w:vAlign w:val="bottom"/>
          </w:tcPr>
          <w:p w14:paraId="33EF57FD" w14:textId="7BEB69D9" w:rsidR="00E65FB9" w:rsidRPr="00EF3DF5" w:rsidRDefault="00E65FB9" w:rsidP="00680CE4">
            <w:pPr>
              <w:pStyle w:val="Wartocitablicy"/>
              <w:spacing w:before="90"/>
              <w:rPr>
                <w:b/>
                <w:noProof/>
              </w:rPr>
            </w:pPr>
            <w:r>
              <w:rPr>
                <w:b/>
                <w:noProof/>
              </w:rPr>
              <w:t>.</w:t>
            </w:r>
          </w:p>
        </w:tc>
        <w:tc>
          <w:tcPr>
            <w:tcW w:w="468" w:type="pct"/>
            <w:tcBorders>
              <w:left w:val="single" w:sz="4" w:space="0" w:color="auto"/>
              <w:right w:val="single" w:sz="4" w:space="0" w:color="auto"/>
            </w:tcBorders>
            <w:vAlign w:val="bottom"/>
          </w:tcPr>
          <w:p w14:paraId="000F4DF8" w14:textId="1148A41F" w:rsidR="00E65FB9" w:rsidRPr="00EF3DF5" w:rsidRDefault="00E65FB9" w:rsidP="00680CE4">
            <w:pPr>
              <w:pStyle w:val="Wartocitablicy"/>
              <w:spacing w:before="90"/>
              <w:rPr>
                <w:b/>
                <w:noProof/>
              </w:rPr>
            </w:pPr>
            <w:r>
              <w:rPr>
                <w:b/>
                <w:noProof/>
              </w:rPr>
              <w:t>.</w:t>
            </w:r>
          </w:p>
        </w:tc>
        <w:tc>
          <w:tcPr>
            <w:tcW w:w="466" w:type="pct"/>
            <w:tcBorders>
              <w:left w:val="single" w:sz="4" w:space="0" w:color="auto"/>
              <w:right w:val="single" w:sz="4" w:space="0" w:color="auto"/>
            </w:tcBorders>
            <w:vAlign w:val="bottom"/>
          </w:tcPr>
          <w:p w14:paraId="662EDA64" w14:textId="2ACCEE3D" w:rsidR="00E65FB9" w:rsidRPr="00EF3DF5" w:rsidRDefault="00E65FB9" w:rsidP="00680CE4">
            <w:pPr>
              <w:pStyle w:val="Wartocitablicy"/>
              <w:spacing w:before="90"/>
              <w:rPr>
                <w:b/>
                <w:noProof/>
              </w:rPr>
            </w:pPr>
            <w:r>
              <w:rPr>
                <w:b/>
                <w:noProof/>
              </w:rPr>
              <w:t>.</w:t>
            </w:r>
          </w:p>
        </w:tc>
        <w:tc>
          <w:tcPr>
            <w:tcW w:w="466" w:type="pct"/>
            <w:tcBorders>
              <w:left w:val="single" w:sz="4" w:space="0" w:color="auto"/>
              <w:right w:val="single" w:sz="4" w:space="0" w:color="auto"/>
            </w:tcBorders>
            <w:vAlign w:val="bottom"/>
          </w:tcPr>
          <w:p w14:paraId="2E7D0A1E" w14:textId="12DC5DC0" w:rsidR="00E65FB9" w:rsidRPr="00EF3DF5" w:rsidRDefault="00E65FB9" w:rsidP="00680CE4">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0DF9F592" w14:textId="2B053C15" w:rsidR="00E65FB9" w:rsidRPr="00EF3DF5" w:rsidRDefault="00E65FB9" w:rsidP="00680CE4">
            <w:pPr>
              <w:pStyle w:val="Wartocitablicy"/>
              <w:spacing w:before="90"/>
              <w:rPr>
                <w:b/>
                <w:noProof/>
              </w:rPr>
            </w:pPr>
            <w:r>
              <w:rPr>
                <w:b/>
                <w:noProof/>
              </w:rPr>
              <w:t>.</w:t>
            </w:r>
          </w:p>
        </w:tc>
        <w:tc>
          <w:tcPr>
            <w:tcW w:w="599" w:type="pct"/>
            <w:tcBorders>
              <w:left w:val="single" w:sz="4" w:space="0" w:color="auto"/>
            </w:tcBorders>
            <w:vAlign w:val="bottom"/>
          </w:tcPr>
          <w:p w14:paraId="494E9F41" w14:textId="01DFA5E1" w:rsidR="00E65FB9" w:rsidRPr="00EF3DF5" w:rsidRDefault="00E65FB9" w:rsidP="00680CE4">
            <w:pPr>
              <w:pStyle w:val="Wartocitablicy"/>
              <w:spacing w:before="90"/>
              <w:rPr>
                <w:b/>
                <w:noProof/>
              </w:rPr>
            </w:pPr>
            <w:r>
              <w:rPr>
                <w:b/>
                <w:noProof/>
              </w:rPr>
              <w:t>.</w:t>
            </w:r>
          </w:p>
        </w:tc>
      </w:tr>
      <w:tr w:rsidR="00E65FB9" w:rsidRPr="00EF3DF5" w14:paraId="39E2C6AD" w14:textId="77777777" w:rsidTr="006C5DB6">
        <w:trPr>
          <w:cantSplit/>
        </w:trPr>
        <w:tc>
          <w:tcPr>
            <w:tcW w:w="1147" w:type="pct"/>
            <w:vAlign w:val="bottom"/>
          </w:tcPr>
          <w:p w14:paraId="0A282B4E" w14:textId="77777777" w:rsidR="00E65FB9" w:rsidRPr="00D7104E" w:rsidRDefault="00E65FB9" w:rsidP="00E65FB9">
            <w:pPr>
              <w:pStyle w:val="Boczek4"/>
              <w:spacing w:before="160"/>
            </w:pPr>
            <w:r w:rsidRPr="00D7104E">
              <w:t xml:space="preserve">Kobiety </w:t>
            </w:r>
            <w:r w:rsidRPr="00D7104E">
              <w:tab/>
            </w:r>
          </w:p>
        </w:tc>
        <w:tc>
          <w:tcPr>
            <w:tcW w:w="334" w:type="pct"/>
            <w:tcBorders>
              <w:right w:val="single" w:sz="4" w:space="0" w:color="auto"/>
            </w:tcBorders>
            <w:vAlign w:val="bottom"/>
          </w:tcPr>
          <w:p w14:paraId="4212018A" w14:textId="00418591" w:rsidR="00E65FB9" w:rsidRPr="00EF3DF5" w:rsidRDefault="00E65FB9" w:rsidP="00E65FB9">
            <w:pPr>
              <w:pStyle w:val="Wartocitablicy"/>
              <w:spacing w:before="160"/>
              <w:rPr>
                <w:noProof/>
              </w:rPr>
            </w:pPr>
            <w:r w:rsidRPr="00E62B59">
              <w:rPr>
                <w:noProof/>
              </w:rPr>
              <w:t>2015</w:t>
            </w:r>
          </w:p>
        </w:tc>
        <w:tc>
          <w:tcPr>
            <w:tcW w:w="459" w:type="pct"/>
            <w:tcBorders>
              <w:left w:val="single" w:sz="4" w:space="0" w:color="auto"/>
              <w:right w:val="single" w:sz="4" w:space="0" w:color="auto"/>
            </w:tcBorders>
            <w:vAlign w:val="bottom"/>
          </w:tcPr>
          <w:p w14:paraId="47D1D96F" w14:textId="69D85DED" w:rsidR="00E65FB9" w:rsidRPr="00EF3DF5" w:rsidRDefault="00E65FB9" w:rsidP="00E65FB9">
            <w:pPr>
              <w:pStyle w:val="Wartocitablicy"/>
              <w:spacing w:before="160"/>
              <w:rPr>
                <w:noProof/>
              </w:rPr>
            </w:pPr>
            <w:r w:rsidRPr="00EF3DF5">
              <w:rPr>
                <w:noProof/>
              </w:rPr>
              <w:t>1153</w:t>
            </w:r>
          </w:p>
        </w:tc>
        <w:tc>
          <w:tcPr>
            <w:tcW w:w="509" w:type="pct"/>
            <w:tcBorders>
              <w:left w:val="single" w:sz="4" w:space="0" w:color="auto"/>
              <w:right w:val="single" w:sz="4" w:space="0" w:color="auto"/>
            </w:tcBorders>
            <w:vAlign w:val="bottom"/>
          </w:tcPr>
          <w:p w14:paraId="588F4A0B" w14:textId="67EECAC2" w:rsidR="00E65FB9" w:rsidRPr="00EF3DF5" w:rsidRDefault="00E65FB9" w:rsidP="00E65FB9">
            <w:pPr>
              <w:pStyle w:val="Wartocitablicy"/>
              <w:spacing w:before="160"/>
              <w:rPr>
                <w:noProof/>
              </w:rPr>
            </w:pPr>
            <w:r w:rsidRPr="00EF3DF5">
              <w:rPr>
                <w:noProof/>
              </w:rPr>
              <w:t>165</w:t>
            </w:r>
          </w:p>
        </w:tc>
        <w:tc>
          <w:tcPr>
            <w:tcW w:w="468" w:type="pct"/>
            <w:tcBorders>
              <w:left w:val="single" w:sz="4" w:space="0" w:color="auto"/>
              <w:right w:val="single" w:sz="4" w:space="0" w:color="auto"/>
            </w:tcBorders>
            <w:vAlign w:val="bottom"/>
          </w:tcPr>
          <w:p w14:paraId="0C187638" w14:textId="5008536E" w:rsidR="00E65FB9" w:rsidRPr="00EF3DF5" w:rsidRDefault="00E65FB9" w:rsidP="00E65FB9">
            <w:pPr>
              <w:pStyle w:val="Wartocitablicy"/>
              <w:spacing w:before="160"/>
              <w:rPr>
                <w:noProof/>
              </w:rPr>
            </w:pPr>
            <w:r w:rsidRPr="00EF3DF5">
              <w:rPr>
                <w:noProof/>
              </w:rPr>
              <w:t>334</w:t>
            </w:r>
          </w:p>
        </w:tc>
        <w:tc>
          <w:tcPr>
            <w:tcW w:w="466" w:type="pct"/>
            <w:tcBorders>
              <w:left w:val="single" w:sz="4" w:space="0" w:color="auto"/>
              <w:right w:val="single" w:sz="4" w:space="0" w:color="auto"/>
            </w:tcBorders>
            <w:vAlign w:val="bottom"/>
          </w:tcPr>
          <w:p w14:paraId="217BFD3D" w14:textId="3A27604A" w:rsidR="00E65FB9" w:rsidRPr="00EF3DF5" w:rsidRDefault="00E65FB9" w:rsidP="00E65FB9">
            <w:pPr>
              <w:pStyle w:val="Wartocitablicy"/>
              <w:spacing w:before="160"/>
              <w:rPr>
                <w:noProof/>
              </w:rPr>
            </w:pPr>
            <w:r w:rsidRPr="00EF3DF5">
              <w:rPr>
                <w:noProof/>
              </w:rPr>
              <w:t>234</w:t>
            </w:r>
          </w:p>
        </w:tc>
        <w:tc>
          <w:tcPr>
            <w:tcW w:w="466" w:type="pct"/>
            <w:tcBorders>
              <w:left w:val="single" w:sz="4" w:space="0" w:color="auto"/>
              <w:right w:val="single" w:sz="4" w:space="0" w:color="auto"/>
            </w:tcBorders>
            <w:vAlign w:val="bottom"/>
          </w:tcPr>
          <w:p w14:paraId="2CAEDE29" w14:textId="5A50C5DF" w:rsidR="00E65FB9" w:rsidRPr="00EF3DF5" w:rsidRDefault="00E65FB9" w:rsidP="00E65FB9">
            <w:pPr>
              <w:pStyle w:val="Wartocitablicy"/>
              <w:spacing w:before="160"/>
              <w:rPr>
                <w:noProof/>
              </w:rPr>
            </w:pPr>
            <w:r w:rsidRPr="00EF3DF5">
              <w:rPr>
                <w:noProof/>
              </w:rPr>
              <w:t>209</w:t>
            </w:r>
          </w:p>
        </w:tc>
        <w:tc>
          <w:tcPr>
            <w:tcW w:w="552" w:type="pct"/>
            <w:tcBorders>
              <w:left w:val="single" w:sz="4" w:space="0" w:color="auto"/>
              <w:right w:val="single" w:sz="4" w:space="0" w:color="auto"/>
            </w:tcBorders>
            <w:vAlign w:val="bottom"/>
          </w:tcPr>
          <w:p w14:paraId="4B8D8BEF" w14:textId="5F9F35FA" w:rsidR="00E65FB9" w:rsidRPr="00EF3DF5" w:rsidRDefault="00E65FB9" w:rsidP="00E65FB9">
            <w:pPr>
              <w:pStyle w:val="Wartocitablicy"/>
              <w:spacing w:before="160"/>
              <w:rPr>
                <w:noProof/>
              </w:rPr>
            </w:pPr>
            <w:r w:rsidRPr="00EF3DF5">
              <w:rPr>
                <w:noProof/>
              </w:rPr>
              <w:t>150</w:t>
            </w:r>
          </w:p>
        </w:tc>
        <w:tc>
          <w:tcPr>
            <w:tcW w:w="599" w:type="pct"/>
            <w:tcBorders>
              <w:left w:val="single" w:sz="4" w:space="0" w:color="auto"/>
            </w:tcBorders>
            <w:vAlign w:val="bottom"/>
          </w:tcPr>
          <w:p w14:paraId="103E1CC7" w14:textId="1FEFD53B" w:rsidR="00E65FB9" w:rsidRPr="00EF3DF5" w:rsidRDefault="00E65FB9" w:rsidP="00E65FB9">
            <w:pPr>
              <w:pStyle w:val="Wartocitablicy"/>
              <w:spacing w:before="160"/>
              <w:rPr>
                <w:noProof/>
              </w:rPr>
            </w:pPr>
            <w:r w:rsidRPr="00EF3DF5">
              <w:rPr>
                <w:noProof/>
              </w:rPr>
              <w:t>61</w:t>
            </w:r>
          </w:p>
        </w:tc>
      </w:tr>
      <w:tr w:rsidR="00E65FB9" w:rsidRPr="00EF3DF5" w14:paraId="615D240D" w14:textId="77777777" w:rsidTr="006C5DB6">
        <w:trPr>
          <w:cantSplit/>
        </w:trPr>
        <w:tc>
          <w:tcPr>
            <w:tcW w:w="1147" w:type="pct"/>
          </w:tcPr>
          <w:p w14:paraId="4BECA028" w14:textId="55477457" w:rsidR="00E65FB9" w:rsidRPr="00D7104E" w:rsidRDefault="009854C7" w:rsidP="00E65FB9">
            <w:pPr>
              <w:pStyle w:val="Boczek4ang"/>
            </w:pPr>
            <w:r w:rsidRPr="00D7104E">
              <w:t>Women</w:t>
            </w:r>
          </w:p>
        </w:tc>
        <w:tc>
          <w:tcPr>
            <w:tcW w:w="334" w:type="pct"/>
            <w:tcBorders>
              <w:right w:val="single" w:sz="4" w:space="0" w:color="auto"/>
            </w:tcBorders>
            <w:vAlign w:val="bottom"/>
          </w:tcPr>
          <w:p w14:paraId="4FC8F90B" w14:textId="22596C0D" w:rsidR="00E65FB9" w:rsidRPr="00EF3DF5" w:rsidRDefault="00E65FB9" w:rsidP="00680CE4">
            <w:pPr>
              <w:pStyle w:val="Wartocitablicy"/>
              <w:spacing w:before="90"/>
              <w:rPr>
                <w:noProof/>
              </w:rPr>
            </w:pPr>
            <w:r w:rsidRPr="009E51B1">
              <w:rPr>
                <w:noProof/>
              </w:rPr>
              <w:t>2019</w:t>
            </w:r>
          </w:p>
        </w:tc>
        <w:tc>
          <w:tcPr>
            <w:tcW w:w="459" w:type="pct"/>
            <w:tcBorders>
              <w:left w:val="single" w:sz="4" w:space="0" w:color="auto"/>
              <w:right w:val="single" w:sz="4" w:space="0" w:color="auto"/>
            </w:tcBorders>
            <w:vAlign w:val="bottom"/>
          </w:tcPr>
          <w:p w14:paraId="6C070504" w14:textId="2F8ED296" w:rsidR="00E65FB9" w:rsidRPr="00EF3DF5" w:rsidRDefault="00E65FB9" w:rsidP="00680CE4">
            <w:pPr>
              <w:pStyle w:val="Wartocitablicy"/>
              <w:spacing w:before="90"/>
              <w:rPr>
                <w:noProof/>
              </w:rPr>
            </w:pPr>
            <w:r w:rsidRPr="009E51B1">
              <w:rPr>
                <w:noProof/>
              </w:rPr>
              <w:t>447</w:t>
            </w:r>
          </w:p>
        </w:tc>
        <w:tc>
          <w:tcPr>
            <w:tcW w:w="509" w:type="pct"/>
            <w:tcBorders>
              <w:left w:val="single" w:sz="4" w:space="0" w:color="auto"/>
              <w:right w:val="single" w:sz="4" w:space="0" w:color="auto"/>
            </w:tcBorders>
            <w:vAlign w:val="bottom"/>
          </w:tcPr>
          <w:p w14:paraId="64586B7A" w14:textId="28103D08" w:rsidR="00E65FB9" w:rsidRPr="00EF3DF5" w:rsidRDefault="00E65FB9" w:rsidP="00680CE4">
            <w:pPr>
              <w:pStyle w:val="Wartocitablicy"/>
              <w:spacing w:before="90"/>
              <w:rPr>
                <w:noProof/>
              </w:rPr>
            </w:pPr>
            <w:r w:rsidRPr="009E51B1">
              <w:rPr>
                <w:noProof/>
              </w:rPr>
              <w:t>59</w:t>
            </w:r>
          </w:p>
        </w:tc>
        <w:tc>
          <w:tcPr>
            <w:tcW w:w="468" w:type="pct"/>
            <w:tcBorders>
              <w:left w:val="single" w:sz="4" w:space="0" w:color="auto"/>
              <w:right w:val="single" w:sz="4" w:space="0" w:color="auto"/>
            </w:tcBorders>
            <w:vAlign w:val="bottom"/>
          </w:tcPr>
          <w:p w14:paraId="2F201F6F" w14:textId="7798ABCB" w:rsidR="00E65FB9" w:rsidRPr="00EF3DF5" w:rsidRDefault="00E65FB9" w:rsidP="00680CE4">
            <w:pPr>
              <w:pStyle w:val="Wartocitablicy"/>
              <w:spacing w:before="90"/>
              <w:rPr>
                <w:noProof/>
              </w:rPr>
            </w:pPr>
            <w:r w:rsidRPr="009E51B1">
              <w:rPr>
                <w:noProof/>
              </w:rPr>
              <w:t>151</w:t>
            </w:r>
          </w:p>
        </w:tc>
        <w:tc>
          <w:tcPr>
            <w:tcW w:w="466" w:type="pct"/>
            <w:tcBorders>
              <w:left w:val="single" w:sz="4" w:space="0" w:color="auto"/>
              <w:right w:val="single" w:sz="4" w:space="0" w:color="auto"/>
            </w:tcBorders>
            <w:vAlign w:val="bottom"/>
          </w:tcPr>
          <w:p w14:paraId="7E629F51" w14:textId="1A502822" w:rsidR="00E65FB9" w:rsidRPr="00EF3DF5" w:rsidRDefault="00E65FB9" w:rsidP="00680CE4">
            <w:pPr>
              <w:pStyle w:val="Wartocitablicy"/>
              <w:spacing w:before="90"/>
              <w:rPr>
                <w:noProof/>
              </w:rPr>
            </w:pPr>
            <w:r w:rsidRPr="009E51B1">
              <w:rPr>
                <w:noProof/>
              </w:rPr>
              <w:t>71</w:t>
            </w:r>
          </w:p>
        </w:tc>
        <w:tc>
          <w:tcPr>
            <w:tcW w:w="466" w:type="pct"/>
            <w:tcBorders>
              <w:left w:val="single" w:sz="4" w:space="0" w:color="auto"/>
              <w:right w:val="single" w:sz="4" w:space="0" w:color="auto"/>
            </w:tcBorders>
            <w:vAlign w:val="bottom"/>
          </w:tcPr>
          <w:p w14:paraId="2886D6E5" w14:textId="44C0CC3A" w:rsidR="00E65FB9" w:rsidRPr="00EF3DF5" w:rsidRDefault="00E65FB9" w:rsidP="00680CE4">
            <w:pPr>
              <w:pStyle w:val="Wartocitablicy"/>
              <w:spacing w:before="90"/>
              <w:rPr>
                <w:noProof/>
              </w:rPr>
            </w:pPr>
            <w:r w:rsidRPr="009E51B1">
              <w:rPr>
                <w:noProof/>
              </w:rPr>
              <w:t>69</w:t>
            </w:r>
          </w:p>
        </w:tc>
        <w:tc>
          <w:tcPr>
            <w:tcW w:w="552" w:type="pct"/>
            <w:tcBorders>
              <w:left w:val="single" w:sz="4" w:space="0" w:color="auto"/>
              <w:right w:val="single" w:sz="4" w:space="0" w:color="auto"/>
            </w:tcBorders>
            <w:vAlign w:val="bottom"/>
          </w:tcPr>
          <w:p w14:paraId="57EEDB64" w14:textId="2D46CA1E" w:rsidR="00E65FB9" w:rsidRPr="00EF3DF5" w:rsidRDefault="00E65FB9" w:rsidP="00680CE4">
            <w:pPr>
              <w:pStyle w:val="Wartocitablicy"/>
              <w:spacing w:before="90"/>
              <w:rPr>
                <w:noProof/>
              </w:rPr>
            </w:pPr>
            <w:r w:rsidRPr="009E51B1">
              <w:rPr>
                <w:noProof/>
              </w:rPr>
              <w:t>71</w:t>
            </w:r>
          </w:p>
        </w:tc>
        <w:tc>
          <w:tcPr>
            <w:tcW w:w="599" w:type="pct"/>
            <w:tcBorders>
              <w:left w:val="single" w:sz="4" w:space="0" w:color="auto"/>
            </w:tcBorders>
            <w:vAlign w:val="bottom"/>
          </w:tcPr>
          <w:p w14:paraId="0163811F" w14:textId="04DE88A5" w:rsidR="00E65FB9" w:rsidRPr="00EF3DF5" w:rsidRDefault="00E65FB9" w:rsidP="00680CE4">
            <w:pPr>
              <w:pStyle w:val="Wartocitablicy"/>
              <w:spacing w:before="90"/>
              <w:rPr>
                <w:noProof/>
              </w:rPr>
            </w:pPr>
            <w:r w:rsidRPr="009E51B1">
              <w:rPr>
                <w:noProof/>
              </w:rPr>
              <w:t>26</w:t>
            </w:r>
          </w:p>
        </w:tc>
      </w:tr>
      <w:tr w:rsidR="00E65FB9" w:rsidRPr="00EF3DF5" w14:paraId="238E6FDE" w14:textId="77777777" w:rsidTr="006C5DB6">
        <w:trPr>
          <w:cantSplit/>
        </w:trPr>
        <w:tc>
          <w:tcPr>
            <w:tcW w:w="1147" w:type="pct"/>
          </w:tcPr>
          <w:p w14:paraId="4D3D03DB" w14:textId="77777777" w:rsidR="00E65FB9" w:rsidRPr="00EF3DF5" w:rsidRDefault="00E65FB9" w:rsidP="00E65FB9">
            <w:pPr>
              <w:tabs>
                <w:tab w:val="right" w:leader="dot" w:pos="1644"/>
              </w:tabs>
              <w:spacing w:after="0" w:line="144" w:lineRule="exact"/>
              <w:jc w:val="left"/>
              <w:rPr>
                <w:sz w:val="14"/>
              </w:rPr>
            </w:pPr>
          </w:p>
        </w:tc>
        <w:tc>
          <w:tcPr>
            <w:tcW w:w="334" w:type="pct"/>
            <w:tcBorders>
              <w:right w:val="single" w:sz="4" w:space="0" w:color="auto"/>
            </w:tcBorders>
            <w:vAlign w:val="bottom"/>
          </w:tcPr>
          <w:p w14:paraId="38C9B489" w14:textId="19B9AA6B" w:rsidR="00E65FB9" w:rsidRPr="00E65FB9" w:rsidRDefault="00E65FB9" w:rsidP="00680CE4">
            <w:pPr>
              <w:pStyle w:val="Wartocitablicy"/>
              <w:spacing w:before="90"/>
              <w:rPr>
                <w:noProof/>
              </w:rPr>
            </w:pPr>
            <w:r w:rsidRPr="00E65FB9">
              <w:rPr>
                <w:noProof/>
              </w:rPr>
              <w:t>2020</w:t>
            </w:r>
          </w:p>
        </w:tc>
        <w:tc>
          <w:tcPr>
            <w:tcW w:w="459" w:type="pct"/>
            <w:tcBorders>
              <w:left w:val="single" w:sz="4" w:space="0" w:color="auto"/>
              <w:right w:val="single" w:sz="4" w:space="0" w:color="auto"/>
            </w:tcBorders>
            <w:vAlign w:val="bottom"/>
          </w:tcPr>
          <w:p w14:paraId="2D1FCCA7" w14:textId="55B1F75F" w:rsidR="00E65FB9" w:rsidRPr="00E65FB9" w:rsidRDefault="00E65FB9" w:rsidP="00680CE4">
            <w:pPr>
              <w:pStyle w:val="Wartocitablicy"/>
              <w:spacing w:before="90"/>
              <w:rPr>
                <w:noProof/>
              </w:rPr>
            </w:pPr>
            <w:r w:rsidRPr="00E65FB9">
              <w:rPr>
                <w:noProof/>
              </w:rPr>
              <w:t>674</w:t>
            </w:r>
          </w:p>
        </w:tc>
        <w:tc>
          <w:tcPr>
            <w:tcW w:w="509" w:type="pct"/>
            <w:tcBorders>
              <w:left w:val="single" w:sz="4" w:space="0" w:color="auto"/>
              <w:right w:val="single" w:sz="4" w:space="0" w:color="auto"/>
            </w:tcBorders>
            <w:vAlign w:val="bottom"/>
          </w:tcPr>
          <w:p w14:paraId="37FAF730" w14:textId="6F6225D3" w:rsidR="00E65FB9" w:rsidRPr="00E65FB9" w:rsidRDefault="00E65FB9" w:rsidP="00680CE4">
            <w:pPr>
              <w:pStyle w:val="Wartocitablicy"/>
              <w:spacing w:before="90"/>
              <w:rPr>
                <w:noProof/>
              </w:rPr>
            </w:pPr>
            <w:r w:rsidRPr="00E65FB9">
              <w:rPr>
                <w:noProof/>
              </w:rPr>
              <w:t>104</w:t>
            </w:r>
          </w:p>
        </w:tc>
        <w:tc>
          <w:tcPr>
            <w:tcW w:w="468" w:type="pct"/>
            <w:tcBorders>
              <w:left w:val="single" w:sz="4" w:space="0" w:color="auto"/>
              <w:right w:val="single" w:sz="4" w:space="0" w:color="auto"/>
            </w:tcBorders>
            <w:vAlign w:val="bottom"/>
          </w:tcPr>
          <w:p w14:paraId="31E9C215" w14:textId="1A60028A" w:rsidR="00E65FB9" w:rsidRPr="00E65FB9" w:rsidRDefault="00E65FB9" w:rsidP="00680CE4">
            <w:pPr>
              <w:pStyle w:val="Wartocitablicy"/>
              <w:spacing w:before="90"/>
              <w:rPr>
                <w:noProof/>
              </w:rPr>
            </w:pPr>
            <w:r w:rsidRPr="00E65FB9">
              <w:rPr>
                <w:noProof/>
              </w:rPr>
              <w:t>178</w:t>
            </w:r>
          </w:p>
        </w:tc>
        <w:tc>
          <w:tcPr>
            <w:tcW w:w="466" w:type="pct"/>
            <w:tcBorders>
              <w:left w:val="single" w:sz="4" w:space="0" w:color="auto"/>
              <w:right w:val="single" w:sz="4" w:space="0" w:color="auto"/>
            </w:tcBorders>
            <w:vAlign w:val="bottom"/>
          </w:tcPr>
          <w:p w14:paraId="6FC76AB4" w14:textId="7EFEE76B" w:rsidR="00E65FB9" w:rsidRPr="00E65FB9" w:rsidRDefault="00E65FB9" w:rsidP="00680CE4">
            <w:pPr>
              <w:pStyle w:val="Wartocitablicy"/>
              <w:spacing w:before="90"/>
              <w:rPr>
                <w:noProof/>
              </w:rPr>
            </w:pPr>
            <w:r w:rsidRPr="00E65FB9">
              <w:rPr>
                <w:noProof/>
              </w:rPr>
              <w:t>116</w:t>
            </w:r>
          </w:p>
        </w:tc>
        <w:tc>
          <w:tcPr>
            <w:tcW w:w="466" w:type="pct"/>
            <w:tcBorders>
              <w:left w:val="single" w:sz="4" w:space="0" w:color="auto"/>
              <w:right w:val="single" w:sz="4" w:space="0" w:color="auto"/>
            </w:tcBorders>
            <w:vAlign w:val="bottom"/>
          </w:tcPr>
          <w:p w14:paraId="50557BBE" w14:textId="03D9CC11" w:rsidR="00E65FB9" w:rsidRPr="00E65FB9" w:rsidRDefault="00E65FB9" w:rsidP="00680CE4">
            <w:pPr>
              <w:pStyle w:val="Wartocitablicy"/>
              <w:spacing w:before="90"/>
              <w:rPr>
                <w:noProof/>
              </w:rPr>
            </w:pPr>
            <w:r w:rsidRPr="00E65FB9">
              <w:rPr>
                <w:noProof/>
              </w:rPr>
              <w:t>156</w:t>
            </w:r>
          </w:p>
        </w:tc>
        <w:tc>
          <w:tcPr>
            <w:tcW w:w="552" w:type="pct"/>
            <w:tcBorders>
              <w:left w:val="single" w:sz="4" w:space="0" w:color="auto"/>
              <w:right w:val="single" w:sz="4" w:space="0" w:color="auto"/>
            </w:tcBorders>
            <w:vAlign w:val="bottom"/>
          </w:tcPr>
          <w:p w14:paraId="7A7907B4" w14:textId="38C685EB" w:rsidR="00E65FB9" w:rsidRPr="00E65FB9" w:rsidRDefault="00E65FB9" w:rsidP="00680CE4">
            <w:pPr>
              <w:pStyle w:val="Wartocitablicy"/>
              <w:spacing w:before="90"/>
              <w:rPr>
                <w:noProof/>
              </w:rPr>
            </w:pPr>
            <w:r w:rsidRPr="00E65FB9">
              <w:rPr>
                <w:noProof/>
              </w:rPr>
              <w:t>86</w:t>
            </w:r>
          </w:p>
        </w:tc>
        <w:tc>
          <w:tcPr>
            <w:tcW w:w="599" w:type="pct"/>
            <w:tcBorders>
              <w:left w:val="single" w:sz="4" w:space="0" w:color="auto"/>
            </w:tcBorders>
            <w:vAlign w:val="bottom"/>
          </w:tcPr>
          <w:p w14:paraId="102982DF" w14:textId="7C03F017" w:rsidR="00E65FB9" w:rsidRPr="00E65FB9" w:rsidRDefault="00E65FB9" w:rsidP="00680CE4">
            <w:pPr>
              <w:pStyle w:val="Wartocitablicy"/>
              <w:spacing w:before="90"/>
              <w:rPr>
                <w:noProof/>
              </w:rPr>
            </w:pPr>
            <w:r w:rsidRPr="00E65FB9">
              <w:rPr>
                <w:noProof/>
              </w:rPr>
              <w:t>34</w:t>
            </w:r>
          </w:p>
        </w:tc>
      </w:tr>
      <w:tr w:rsidR="00E65FB9" w:rsidRPr="00EF3DF5" w14:paraId="3F1D074D" w14:textId="77777777" w:rsidTr="006C5DB6">
        <w:trPr>
          <w:cantSplit/>
        </w:trPr>
        <w:tc>
          <w:tcPr>
            <w:tcW w:w="1147" w:type="pct"/>
          </w:tcPr>
          <w:p w14:paraId="2A665CBC" w14:textId="77777777" w:rsidR="00E65FB9" w:rsidRPr="00EF3DF5" w:rsidRDefault="00E65FB9" w:rsidP="00E65FB9">
            <w:pPr>
              <w:tabs>
                <w:tab w:val="right" w:leader="dot" w:pos="1644"/>
              </w:tabs>
              <w:spacing w:after="0" w:line="144" w:lineRule="exact"/>
              <w:jc w:val="left"/>
              <w:rPr>
                <w:sz w:val="14"/>
              </w:rPr>
            </w:pPr>
          </w:p>
        </w:tc>
        <w:tc>
          <w:tcPr>
            <w:tcW w:w="334" w:type="pct"/>
            <w:tcBorders>
              <w:right w:val="single" w:sz="4" w:space="0" w:color="auto"/>
            </w:tcBorders>
            <w:vAlign w:val="bottom"/>
          </w:tcPr>
          <w:p w14:paraId="34005DE8" w14:textId="1446AC1E" w:rsidR="00E65FB9" w:rsidRPr="00EF3DF5" w:rsidRDefault="00E65FB9" w:rsidP="00680CE4">
            <w:pPr>
              <w:pStyle w:val="Wartocitablicy"/>
              <w:spacing w:before="90"/>
              <w:rPr>
                <w:b/>
                <w:noProof/>
              </w:rPr>
            </w:pPr>
            <w:r w:rsidRPr="00E62B59">
              <w:rPr>
                <w:b/>
                <w:noProof/>
              </w:rPr>
              <w:t>20</w:t>
            </w:r>
            <w:r>
              <w:rPr>
                <w:b/>
                <w:noProof/>
              </w:rPr>
              <w:t>22</w:t>
            </w:r>
          </w:p>
        </w:tc>
        <w:tc>
          <w:tcPr>
            <w:tcW w:w="459" w:type="pct"/>
            <w:tcBorders>
              <w:left w:val="single" w:sz="4" w:space="0" w:color="auto"/>
              <w:right w:val="single" w:sz="4" w:space="0" w:color="auto"/>
            </w:tcBorders>
            <w:vAlign w:val="bottom"/>
          </w:tcPr>
          <w:p w14:paraId="0D1F5D4F" w14:textId="60AC8175" w:rsidR="00E65FB9" w:rsidRPr="00EF3DF5" w:rsidRDefault="00E65FB9" w:rsidP="00680CE4">
            <w:pPr>
              <w:pStyle w:val="Wartocitablicy"/>
              <w:spacing w:before="90"/>
              <w:rPr>
                <w:b/>
                <w:noProof/>
              </w:rPr>
            </w:pPr>
            <w:r>
              <w:rPr>
                <w:b/>
                <w:noProof/>
              </w:rPr>
              <w:t>474</w:t>
            </w:r>
          </w:p>
        </w:tc>
        <w:tc>
          <w:tcPr>
            <w:tcW w:w="509" w:type="pct"/>
            <w:tcBorders>
              <w:left w:val="single" w:sz="4" w:space="0" w:color="auto"/>
              <w:right w:val="single" w:sz="4" w:space="0" w:color="auto"/>
            </w:tcBorders>
            <w:vAlign w:val="bottom"/>
          </w:tcPr>
          <w:p w14:paraId="074B52E1" w14:textId="02DEC75A" w:rsidR="00E65FB9" w:rsidRPr="00EF3DF5" w:rsidRDefault="00E65FB9" w:rsidP="00680CE4">
            <w:pPr>
              <w:pStyle w:val="Wartocitablicy"/>
              <w:spacing w:before="90"/>
              <w:rPr>
                <w:b/>
                <w:noProof/>
              </w:rPr>
            </w:pPr>
            <w:r>
              <w:rPr>
                <w:b/>
                <w:noProof/>
              </w:rPr>
              <w:t>.</w:t>
            </w:r>
          </w:p>
        </w:tc>
        <w:tc>
          <w:tcPr>
            <w:tcW w:w="468" w:type="pct"/>
            <w:tcBorders>
              <w:left w:val="single" w:sz="4" w:space="0" w:color="auto"/>
              <w:right w:val="single" w:sz="4" w:space="0" w:color="auto"/>
            </w:tcBorders>
            <w:vAlign w:val="bottom"/>
          </w:tcPr>
          <w:p w14:paraId="6FB73789" w14:textId="37927361" w:rsidR="00E65FB9" w:rsidRPr="00EF3DF5" w:rsidRDefault="00E65FB9" w:rsidP="00680CE4">
            <w:pPr>
              <w:pStyle w:val="Wartocitablicy"/>
              <w:spacing w:before="90"/>
              <w:rPr>
                <w:b/>
                <w:noProof/>
              </w:rPr>
            </w:pPr>
            <w:r>
              <w:rPr>
                <w:b/>
                <w:noProof/>
              </w:rPr>
              <w:t>.</w:t>
            </w:r>
          </w:p>
        </w:tc>
        <w:tc>
          <w:tcPr>
            <w:tcW w:w="466" w:type="pct"/>
            <w:tcBorders>
              <w:left w:val="single" w:sz="4" w:space="0" w:color="auto"/>
              <w:right w:val="single" w:sz="4" w:space="0" w:color="auto"/>
            </w:tcBorders>
            <w:vAlign w:val="bottom"/>
          </w:tcPr>
          <w:p w14:paraId="62DA6CA4" w14:textId="0861261D" w:rsidR="00E65FB9" w:rsidRPr="00EF3DF5" w:rsidRDefault="00E65FB9" w:rsidP="00680CE4">
            <w:pPr>
              <w:pStyle w:val="Wartocitablicy"/>
              <w:spacing w:before="90"/>
              <w:rPr>
                <w:b/>
                <w:noProof/>
              </w:rPr>
            </w:pPr>
            <w:r>
              <w:rPr>
                <w:b/>
                <w:noProof/>
              </w:rPr>
              <w:t>.</w:t>
            </w:r>
          </w:p>
        </w:tc>
        <w:tc>
          <w:tcPr>
            <w:tcW w:w="466" w:type="pct"/>
            <w:tcBorders>
              <w:left w:val="single" w:sz="4" w:space="0" w:color="auto"/>
              <w:right w:val="single" w:sz="4" w:space="0" w:color="auto"/>
            </w:tcBorders>
            <w:vAlign w:val="bottom"/>
          </w:tcPr>
          <w:p w14:paraId="7086C2BE" w14:textId="11FFD0CC" w:rsidR="00E65FB9" w:rsidRPr="00EF3DF5" w:rsidRDefault="00E65FB9" w:rsidP="00680CE4">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7CE9D3D4" w14:textId="1DF9E6AC" w:rsidR="00E65FB9" w:rsidRPr="00EF3DF5" w:rsidRDefault="00E65FB9" w:rsidP="00680CE4">
            <w:pPr>
              <w:pStyle w:val="Wartocitablicy"/>
              <w:spacing w:before="90"/>
              <w:rPr>
                <w:b/>
                <w:noProof/>
              </w:rPr>
            </w:pPr>
            <w:r>
              <w:rPr>
                <w:b/>
                <w:noProof/>
              </w:rPr>
              <w:t>.</w:t>
            </w:r>
          </w:p>
        </w:tc>
        <w:tc>
          <w:tcPr>
            <w:tcW w:w="599" w:type="pct"/>
            <w:tcBorders>
              <w:left w:val="single" w:sz="4" w:space="0" w:color="auto"/>
            </w:tcBorders>
            <w:vAlign w:val="bottom"/>
          </w:tcPr>
          <w:p w14:paraId="31705FEE" w14:textId="17130FAE" w:rsidR="00E65FB9" w:rsidRPr="00EF3DF5" w:rsidRDefault="00E65FB9" w:rsidP="00680CE4">
            <w:pPr>
              <w:pStyle w:val="Wartocitablicy"/>
              <w:spacing w:before="90"/>
              <w:rPr>
                <w:b/>
                <w:noProof/>
              </w:rPr>
            </w:pPr>
            <w:r>
              <w:rPr>
                <w:b/>
                <w:noProof/>
              </w:rPr>
              <w:t>.</w:t>
            </w:r>
          </w:p>
        </w:tc>
      </w:tr>
    </w:tbl>
    <w:p w14:paraId="57ADE6A5" w14:textId="77777777" w:rsidR="00EF3DF5" w:rsidRPr="007877A4" w:rsidRDefault="00EF3DF5" w:rsidP="001B6C43">
      <w:pPr>
        <w:pStyle w:val="Notka"/>
      </w:pPr>
      <w:r w:rsidRPr="00EF3DF5">
        <w:t xml:space="preserve">a Od momentu rejestracji w urzędzie pracy; przedziały zostały domknięte prawostronnie, np. w przedziale 3—6 uwzględniono osoby, które </w:t>
      </w:r>
      <w:r w:rsidRPr="007877A4">
        <w:t>pozostawały bez pracy 3 miesiące i 1 dzień do 6 miesięcy.</w:t>
      </w:r>
    </w:p>
    <w:p w14:paraId="45762155" w14:textId="31C99EB9" w:rsidR="001B6C43" w:rsidRDefault="00EF3DF5" w:rsidP="001B6C43">
      <w:pPr>
        <w:pStyle w:val="Notkaang"/>
      </w:pPr>
      <w:r w:rsidRPr="007877A4">
        <w:t xml:space="preserve">a From the date of registering in </w:t>
      </w:r>
      <w:r w:rsidR="00E069EF" w:rsidRPr="007877A4">
        <w:t>a</w:t>
      </w:r>
      <w:r w:rsidRPr="007877A4">
        <w:t xml:space="preserve"> labour office; intervals were shifted upward, e.g., in the interval 3—6 persons unemployed from 3 months and 1 day to 6 months were included.</w:t>
      </w:r>
      <w:r w:rsidR="001B6C43">
        <w:br w:type="page"/>
      </w:r>
    </w:p>
    <w:p w14:paraId="5FE9881A" w14:textId="759F6D35" w:rsidR="00EF3DF5" w:rsidRPr="00EF3DF5" w:rsidRDefault="00EF3DF5" w:rsidP="002C137A">
      <w:pPr>
        <w:pStyle w:val="Tytutablicy"/>
      </w:pPr>
      <w:r w:rsidRPr="002C137A">
        <w:rPr>
          <w:b w:val="0"/>
        </w:rPr>
        <w:lastRenderedPageBreak/>
        <w:t>TABL. 1</w:t>
      </w:r>
      <w:r w:rsidR="00D7104E">
        <w:rPr>
          <w:b w:val="0"/>
        </w:rPr>
        <w:t>6</w:t>
      </w:r>
      <w:r w:rsidRPr="002C137A">
        <w:rPr>
          <w:b w:val="0"/>
        </w:rPr>
        <w:t xml:space="preserve"> (</w:t>
      </w:r>
      <w:r w:rsidR="00D7104E">
        <w:rPr>
          <w:b w:val="0"/>
        </w:rPr>
        <w:t>80</w:t>
      </w:r>
      <w:r w:rsidRPr="002C137A">
        <w:rPr>
          <w:b w:val="0"/>
        </w:rPr>
        <w:t>).</w:t>
      </w:r>
      <w:r w:rsidRPr="00EF3DF5">
        <w:tab/>
        <w:t>BEZROBOTNI ZAREJESTROWANI DO 25 ROKU ŻYCIA WEDŁUG STAŻU PRACY</w:t>
      </w:r>
    </w:p>
    <w:p w14:paraId="1D173F90" w14:textId="77777777" w:rsidR="00EF3DF5" w:rsidRDefault="00EF3DF5" w:rsidP="002C137A">
      <w:pPr>
        <w:pStyle w:val="Stan"/>
      </w:pPr>
      <w:r>
        <w:t xml:space="preserve">Stan w </w:t>
      </w:r>
      <w:proofErr w:type="spellStart"/>
      <w:r>
        <w:t>dniu</w:t>
      </w:r>
      <w:proofErr w:type="spellEnd"/>
      <w:r>
        <w:t xml:space="preserve"> 31 </w:t>
      </w:r>
      <w:proofErr w:type="spellStart"/>
      <w:r>
        <w:t>grudnia</w:t>
      </w:r>
      <w:proofErr w:type="spellEnd"/>
    </w:p>
    <w:p w14:paraId="1FEE434B" w14:textId="4D77E23C" w:rsidR="00EF3DF5" w:rsidRDefault="00EF3DF5" w:rsidP="002C137A">
      <w:pPr>
        <w:pStyle w:val="Tytutablicyang"/>
        <w:spacing w:after="10"/>
      </w:pPr>
      <w:r>
        <w:t xml:space="preserve">REGISTERED </w:t>
      </w:r>
      <w:r w:rsidRPr="002C137A">
        <w:t>UNEMPLOYED</w:t>
      </w:r>
      <w:r>
        <w:t xml:space="preserve"> PERSONS UP TO 25 </w:t>
      </w:r>
      <w:r w:rsidRPr="007877A4">
        <w:t xml:space="preserve">YEARS </w:t>
      </w:r>
      <w:r w:rsidR="00E069EF" w:rsidRPr="007877A4">
        <w:t>of age</w:t>
      </w:r>
      <w:r w:rsidRPr="007877A4">
        <w:t xml:space="preserve"> BY</w:t>
      </w:r>
      <w:r>
        <w:t xml:space="preserve"> WORK SENIORITY</w:t>
      </w:r>
    </w:p>
    <w:p w14:paraId="12984EC5" w14:textId="77777777" w:rsidR="00EF3DF5" w:rsidRDefault="00EF3DF5" w:rsidP="002C137A">
      <w:pPr>
        <w:pStyle w:val="Stanang"/>
      </w:pPr>
      <w:r>
        <w:t>As of 31 December</w:t>
      </w:r>
    </w:p>
    <w:tbl>
      <w:tblPr>
        <w:tblW w:w="7652" w:type="dxa"/>
        <w:tblLayout w:type="fixed"/>
        <w:tblCellMar>
          <w:left w:w="0" w:type="dxa"/>
          <w:right w:w="0" w:type="dxa"/>
        </w:tblCellMar>
        <w:tblLook w:val="04A0" w:firstRow="1" w:lastRow="0" w:firstColumn="1" w:lastColumn="0" w:noHBand="0" w:noVBand="1"/>
      </w:tblPr>
      <w:tblGrid>
        <w:gridCol w:w="1800"/>
        <w:gridCol w:w="471"/>
        <w:gridCol w:w="976"/>
        <w:gridCol w:w="1102"/>
        <w:gridCol w:w="1102"/>
        <w:gridCol w:w="1102"/>
        <w:gridCol w:w="1099"/>
      </w:tblGrid>
      <w:tr w:rsidR="00EF3DF5" w:rsidRPr="002D29BB" w14:paraId="7804B485" w14:textId="77777777" w:rsidTr="00680CE4">
        <w:trPr>
          <w:cantSplit/>
          <w:trHeight w:val="340"/>
        </w:trPr>
        <w:tc>
          <w:tcPr>
            <w:tcW w:w="1484" w:type="pct"/>
            <w:gridSpan w:val="2"/>
            <w:vMerge w:val="restart"/>
            <w:tcBorders>
              <w:top w:val="single" w:sz="4" w:space="0" w:color="auto"/>
              <w:right w:val="single" w:sz="4" w:space="0" w:color="auto"/>
            </w:tcBorders>
            <w:vAlign w:val="center"/>
          </w:tcPr>
          <w:p w14:paraId="781289B8" w14:textId="77777777" w:rsidR="00EF3DF5" w:rsidRPr="00EF3DF5" w:rsidRDefault="00EF3DF5" w:rsidP="00C366FC">
            <w:pPr>
              <w:pStyle w:val="Gwkatablicy"/>
              <w:rPr>
                <w:lang w:val="en-US"/>
              </w:rPr>
            </w:pPr>
            <w:r w:rsidRPr="00EF3DF5">
              <w:rPr>
                <w:lang w:val="en-US"/>
              </w:rPr>
              <w:t>L A T A</w:t>
            </w:r>
          </w:p>
          <w:p w14:paraId="7A3A53D9" w14:textId="77777777" w:rsidR="00EF3DF5" w:rsidRPr="00EF3DF5" w:rsidRDefault="00EF3DF5" w:rsidP="00C366FC">
            <w:pPr>
              <w:pStyle w:val="Gwkatablicyang"/>
            </w:pPr>
            <w:r w:rsidRPr="00EF3DF5">
              <w:t>Y E A R S</w:t>
            </w:r>
          </w:p>
          <w:p w14:paraId="2AAF9D5A" w14:textId="77777777" w:rsidR="00EF3DF5" w:rsidRPr="00EF3DF5" w:rsidRDefault="00EF3DF5" w:rsidP="00C366FC">
            <w:pPr>
              <w:pStyle w:val="Gwkatablicy"/>
              <w:rPr>
                <w:lang w:val="en-US"/>
              </w:rPr>
            </w:pPr>
            <w:r w:rsidRPr="00EF3DF5">
              <w:rPr>
                <w:lang w:val="en-US"/>
              </w:rPr>
              <w:t>P Ł E Ć</w:t>
            </w:r>
          </w:p>
          <w:p w14:paraId="2E34405E" w14:textId="77777777" w:rsidR="00EF3DF5" w:rsidRPr="00EF3DF5" w:rsidRDefault="00EF3DF5" w:rsidP="00C366FC">
            <w:pPr>
              <w:pStyle w:val="Gwkatablicyang"/>
            </w:pPr>
            <w:r w:rsidRPr="00EF3DF5">
              <w:t>S E X</w:t>
            </w:r>
          </w:p>
        </w:tc>
        <w:tc>
          <w:tcPr>
            <w:tcW w:w="638" w:type="pct"/>
            <w:vMerge w:val="restart"/>
            <w:tcBorders>
              <w:top w:val="single" w:sz="4" w:space="0" w:color="auto"/>
              <w:left w:val="single" w:sz="4" w:space="0" w:color="auto"/>
              <w:right w:val="single" w:sz="4" w:space="0" w:color="auto"/>
            </w:tcBorders>
            <w:vAlign w:val="center"/>
          </w:tcPr>
          <w:p w14:paraId="2596123E" w14:textId="77777777" w:rsidR="00EF3DF5" w:rsidRPr="00EF3DF5" w:rsidRDefault="00EF3DF5" w:rsidP="00C366FC">
            <w:pPr>
              <w:pStyle w:val="Gwkatablicy"/>
            </w:pPr>
            <w:r w:rsidRPr="00EF3DF5">
              <w:t>Ogółem</w:t>
            </w:r>
          </w:p>
          <w:p w14:paraId="0946A1EE" w14:textId="77777777" w:rsidR="00EF3DF5" w:rsidRPr="00EF3DF5" w:rsidRDefault="00EF3DF5" w:rsidP="00C366FC">
            <w:pPr>
              <w:pStyle w:val="Gwkatablicyang"/>
            </w:pPr>
            <w:r w:rsidRPr="00EF3DF5">
              <w:t>Total</w:t>
            </w:r>
          </w:p>
        </w:tc>
        <w:tc>
          <w:tcPr>
            <w:tcW w:w="720" w:type="pct"/>
            <w:vMerge w:val="restart"/>
            <w:tcBorders>
              <w:top w:val="single" w:sz="4" w:space="0" w:color="auto"/>
              <w:left w:val="single" w:sz="4" w:space="0" w:color="auto"/>
            </w:tcBorders>
            <w:vAlign w:val="center"/>
          </w:tcPr>
          <w:p w14:paraId="75BECCEC" w14:textId="77777777" w:rsidR="00EF3DF5" w:rsidRPr="00EF3DF5" w:rsidRDefault="00EF3DF5" w:rsidP="00C366FC">
            <w:pPr>
              <w:pStyle w:val="Gwkatablicy"/>
            </w:pPr>
            <w:r w:rsidRPr="00EF3DF5">
              <w:t>Bez stażu pracy</w:t>
            </w:r>
          </w:p>
          <w:p w14:paraId="33C8730B" w14:textId="77777777" w:rsidR="00EF3DF5" w:rsidRPr="001E6D60" w:rsidRDefault="00EF3DF5" w:rsidP="00C366FC">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r w:rsidRPr="001E6D60">
              <w:rPr>
                <w:lang w:val="pl-PL"/>
              </w:rPr>
              <w:br/>
            </w:r>
            <w:proofErr w:type="spellStart"/>
            <w:r w:rsidRPr="001E6D60">
              <w:rPr>
                <w:lang w:val="pl-PL"/>
              </w:rPr>
              <w:t>seniority</w:t>
            </w:r>
            <w:proofErr w:type="spellEnd"/>
          </w:p>
        </w:tc>
        <w:tc>
          <w:tcPr>
            <w:tcW w:w="2158" w:type="pct"/>
            <w:gridSpan w:val="3"/>
            <w:tcBorders>
              <w:top w:val="single" w:sz="4" w:space="0" w:color="auto"/>
              <w:left w:val="single" w:sz="4" w:space="0" w:color="auto"/>
              <w:bottom w:val="single" w:sz="4" w:space="0" w:color="auto"/>
            </w:tcBorders>
            <w:vAlign w:val="center"/>
          </w:tcPr>
          <w:p w14:paraId="2BF249D5" w14:textId="77777777" w:rsidR="00EF3DF5" w:rsidRPr="00EF3DF5" w:rsidRDefault="00EF3DF5" w:rsidP="00C366FC">
            <w:pPr>
              <w:pStyle w:val="Gwkatablicy"/>
              <w:rPr>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00C366FC" w:rsidRPr="00C366FC">
              <w:rPr>
                <w:sz w:val="16"/>
                <w:szCs w:val="16"/>
                <w:vertAlign w:val="superscript"/>
                <w:lang w:val="en-US"/>
              </w:rPr>
              <w:t xml:space="preserve"> </w:t>
            </w:r>
            <w:r w:rsidRPr="00C366FC">
              <w:rPr>
                <w:sz w:val="16"/>
                <w:szCs w:val="16"/>
                <w:vertAlign w:val="superscript"/>
                <w:lang w:val="en-US"/>
              </w:rPr>
              <w:t>a</w:t>
            </w:r>
          </w:p>
          <w:p w14:paraId="09074C3F" w14:textId="77777777" w:rsidR="00EF3DF5" w:rsidRPr="00EF3DF5" w:rsidRDefault="00EF3DF5" w:rsidP="00C366FC">
            <w:pPr>
              <w:pStyle w:val="Gwkatablicyang"/>
              <w:rPr>
                <w:lang w:val="en-US"/>
              </w:rPr>
            </w:pPr>
            <w:r w:rsidRPr="00EF3DF5">
              <w:t>With work seniority</w:t>
            </w:r>
            <w:r w:rsidR="00C366FC" w:rsidRPr="00C366FC">
              <w:rPr>
                <w:sz w:val="16"/>
                <w:szCs w:val="16"/>
                <w:vertAlign w:val="superscript"/>
              </w:rPr>
              <w:t xml:space="preserve"> </w:t>
            </w:r>
            <w:r w:rsidRPr="00C366FC">
              <w:rPr>
                <w:sz w:val="16"/>
                <w:szCs w:val="16"/>
                <w:vertAlign w:val="superscript"/>
              </w:rPr>
              <w:t>a</w:t>
            </w:r>
          </w:p>
        </w:tc>
      </w:tr>
      <w:tr w:rsidR="00EF3DF5" w:rsidRPr="00EF3DF5" w14:paraId="055562DC" w14:textId="77777777" w:rsidTr="006C5DB6">
        <w:trPr>
          <w:cantSplit/>
          <w:trHeight w:val="510"/>
        </w:trPr>
        <w:tc>
          <w:tcPr>
            <w:tcW w:w="1484" w:type="pct"/>
            <w:gridSpan w:val="2"/>
            <w:vMerge/>
            <w:tcBorders>
              <w:bottom w:val="single" w:sz="4" w:space="0" w:color="auto"/>
              <w:right w:val="single" w:sz="4" w:space="0" w:color="auto"/>
            </w:tcBorders>
            <w:vAlign w:val="center"/>
          </w:tcPr>
          <w:p w14:paraId="678E55E3"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638" w:type="pct"/>
            <w:vMerge/>
            <w:tcBorders>
              <w:left w:val="single" w:sz="4" w:space="0" w:color="auto"/>
              <w:bottom w:val="single" w:sz="4" w:space="0" w:color="auto"/>
              <w:right w:val="single" w:sz="4" w:space="0" w:color="auto"/>
            </w:tcBorders>
            <w:vAlign w:val="center"/>
          </w:tcPr>
          <w:p w14:paraId="5A81E42B"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720" w:type="pct"/>
            <w:vMerge/>
            <w:tcBorders>
              <w:left w:val="single" w:sz="4" w:space="0" w:color="auto"/>
              <w:bottom w:val="single" w:sz="4" w:space="0" w:color="auto"/>
              <w:right w:val="single" w:sz="4" w:space="0" w:color="auto"/>
            </w:tcBorders>
            <w:vAlign w:val="center"/>
          </w:tcPr>
          <w:p w14:paraId="441B2561"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720" w:type="pct"/>
            <w:tcBorders>
              <w:top w:val="single" w:sz="4" w:space="0" w:color="auto"/>
              <w:left w:val="single" w:sz="4" w:space="0" w:color="auto"/>
              <w:bottom w:val="single" w:sz="4" w:space="0" w:color="auto"/>
              <w:right w:val="single" w:sz="4" w:space="0" w:color="auto"/>
            </w:tcBorders>
            <w:vAlign w:val="center"/>
          </w:tcPr>
          <w:p w14:paraId="6075D952" w14:textId="77777777" w:rsidR="00EF3DF5" w:rsidRPr="00EF3DF5" w:rsidRDefault="00EF3DF5" w:rsidP="00C366FC">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241F0BE3" w14:textId="77777777" w:rsidR="00EF3DF5" w:rsidRPr="00EF3DF5" w:rsidRDefault="00EF3DF5" w:rsidP="00C366FC">
            <w:pPr>
              <w:pStyle w:val="Gwkatablicyang"/>
            </w:pPr>
            <w:r w:rsidRPr="00EF3DF5">
              <w:t>1 year and less</w:t>
            </w:r>
          </w:p>
        </w:tc>
        <w:tc>
          <w:tcPr>
            <w:tcW w:w="720" w:type="pct"/>
            <w:tcBorders>
              <w:top w:val="single" w:sz="4" w:space="0" w:color="auto"/>
              <w:left w:val="single" w:sz="4" w:space="0" w:color="auto"/>
              <w:bottom w:val="single" w:sz="4" w:space="0" w:color="auto"/>
              <w:right w:val="single" w:sz="4" w:space="0" w:color="auto"/>
            </w:tcBorders>
            <w:vAlign w:val="center"/>
          </w:tcPr>
          <w:p w14:paraId="5617C8EC" w14:textId="77777777" w:rsidR="00EF3DF5" w:rsidRPr="00EF3DF5" w:rsidRDefault="00EF3DF5" w:rsidP="00C366FC">
            <w:pPr>
              <w:pStyle w:val="Gwkatablicy"/>
            </w:pPr>
            <w:r w:rsidRPr="00EF3DF5">
              <w:t>1—5</w:t>
            </w:r>
          </w:p>
        </w:tc>
        <w:tc>
          <w:tcPr>
            <w:tcW w:w="718" w:type="pct"/>
            <w:tcBorders>
              <w:left w:val="single" w:sz="4" w:space="0" w:color="auto"/>
              <w:bottom w:val="single" w:sz="4" w:space="0" w:color="auto"/>
            </w:tcBorders>
            <w:vAlign w:val="center"/>
          </w:tcPr>
          <w:p w14:paraId="6983EE2F" w14:textId="77777777" w:rsidR="00EF3DF5" w:rsidRPr="00EF3DF5" w:rsidRDefault="00EF3DF5" w:rsidP="00C366FC">
            <w:pPr>
              <w:pStyle w:val="Gwkatablicy"/>
            </w:pPr>
            <w:r w:rsidRPr="00EF3DF5">
              <w:t>5–10</w:t>
            </w:r>
          </w:p>
        </w:tc>
      </w:tr>
      <w:tr w:rsidR="00E179BA" w:rsidRPr="00EF3DF5" w14:paraId="553F8828" w14:textId="77777777" w:rsidTr="006C5DB6">
        <w:trPr>
          <w:cantSplit/>
        </w:trPr>
        <w:tc>
          <w:tcPr>
            <w:tcW w:w="1176" w:type="pct"/>
            <w:vAlign w:val="bottom"/>
          </w:tcPr>
          <w:p w14:paraId="37BE46F9" w14:textId="77777777" w:rsidR="00E179BA" w:rsidRPr="00C366FC" w:rsidRDefault="00E179BA" w:rsidP="00E179BA">
            <w:pPr>
              <w:pStyle w:val="Boczek4"/>
              <w:spacing w:before="60"/>
              <w:rPr>
                <w:b/>
              </w:rPr>
            </w:pPr>
            <w:r w:rsidRPr="00C366FC">
              <w:rPr>
                <w:b/>
              </w:rPr>
              <w:t xml:space="preserve">O G Ó Ł E M </w:t>
            </w:r>
            <w:r w:rsidRPr="00C366FC">
              <w:tab/>
            </w:r>
          </w:p>
        </w:tc>
        <w:tc>
          <w:tcPr>
            <w:tcW w:w="308" w:type="pct"/>
            <w:tcBorders>
              <w:right w:val="single" w:sz="4" w:space="0" w:color="auto"/>
            </w:tcBorders>
            <w:vAlign w:val="bottom"/>
          </w:tcPr>
          <w:p w14:paraId="19B58903" w14:textId="73828755" w:rsidR="00E179BA" w:rsidRPr="00EF3DF5" w:rsidRDefault="00E179BA" w:rsidP="00E179BA">
            <w:pPr>
              <w:pStyle w:val="Wartocitablicy"/>
              <w:tabs>
                <w:tab w:val="left" w:pos="268"/>
              </w:tabs>
              <w:spacing w:before="60"/>
              <w:rPr>
                <w:noProof/>
              </w:rPr>
            </w:pPr>
            <w:r w:rsidRPr="00E62B59">
              <w:rPr>
                <w:noProof/>
              </w:rPr>
              <w:t>2015</w:t>
            </w:r>
          </w:p>
        </w:tc>
        <w:tc>
          <w:tcPr>
            <w:tcW w:w="638" w:type="pct"/>
            <w:tcBorders>
              <w:left w:val="single" w:sz="4" w:space="0" w:color="auto"/>
              <w:right w:val="single" w:sz="4" w:space="0" w:color="auto"/>
            </w:tcBorders>
            <w:vAlign w:val="bottom"/>
          </w:tcPr>
          <w:p w14:paraId="645607A9" w14:textId="43B0BA1E" w:rsidR="00E179BA" w:rsidRPr="00EF3DF5" w:rsidRDefault="00E179BA" w:rsidP="00E179BA">
            <w:pPr>
              <w:pStyle w:val="Wartocitablicy"/>
              <w:spacing w:before="60"/>
              <w:rPr>
                <w:noProof/>
              </w:rPr>
            </w:pPr>
            <w:r w:rsidRPr="00EF3DF5">
              <w:rPr>
                <w:noProof/>
              </w:rPr>
              <w:t>2086</w:t>
            </w:r>
          </w:p>
        </w:tc>
        <w:tc>
          <w:tcPr>
            <w:tcW w:w="720" w:type="pct"/>
            <w:tcBorders>
              <w:left w:val="single" w:sz="4" w:space="0" w:color="auto"/>
              <w:right w:val="single" w:sz="4" w:space="0" w:color="auto"/>
            </w:tcBorders>
            <w:vAlign w:val="bottom"/>
          </w:tcPr>
          <w:p w14:paraId="5370DAD9" w14:textId="69B0F9C9" w:rsidR="00E179BA" w:rsidRPr="00EF3DF5" w:rsidRDefault="00E179BA" w:rsidP="00E179BA">
            <w:pPr>
              <w:pStyle w:val="Wartocitablicy"/>
              <w:spacing w:before="60"/>
              <w:rPr>
                <w:noProof/>
              </w:rPr>
            </w:pPr>
            <w:r w:rsidRPr="00EF3DF5">
              <w:rPr>
                <w:noProof/>
              </w:rPr>
              <w:t>1038</w:t>
            </w:r>
          </w:p>
        </w:tc>
        <w:tc>
          <w:tcPr>
            <w:tcW w:w="720" w:type="pct"/>
            <w:tcBorders>
              <w:left w:val="single" w:sz="4" w:space="0" w:color="auto"/>
              <w:right w:val="single" w:sz="4" w:space="0" w:color="auto"/>
            </w:tcBorders>
            <w:vAlign w:val="bottom"/>
          </w:tcPr>
          <w:p w14:paraId="2B88ABB9" w14:textId="48A9BCD5" w:rsidR="00E179BA" w:rsidRPr="00EF3DF5" w:rsidRDefault="00E179BA" w:rsidP="00E179BA">
            <w:pPr>
              <w:pStyle w:val="Wartocitablicy"/>
              <w:spacing w:before="60"/>
              <w:rPr>
                <w:noProof/>
              </w:rPr>
            </w:pPr>
            <w:r w:rsidRPr="00EF3DF5">
              <w:rPr>
                <w:noProof/>
              </w:rPr>
              <w:t>854</w:t>
            </w:r>
          </w:p>
        </w:tc>
        <w:tc>
          <w:tcPr>
            <w:tcW w:w="720" w:type="pct"/>
            <w:tcBorders>
              <w:left w:val="single" w:sz="4" w:space="0" w:color="auto"/>
              <w:right w:val="single" w:sz="4" w:space="0" w:color="auto"/>
            </w:tcBorders>
            <w:vAlign w:val="bottom"/>
          </w:tcPr>
          <w:p w14:paraId="35309978" w14:textId="3E79BC1B" w:rsidR="00E179BA" w:rsidRPr="00EF3DF5" w:rsidRDefault="00E179BA" w:rsidP="00E179BA">
            <w:pPr>
              <w:pStyle w:val="Wartocitablicy"/>
              <w:spacing w:before="60"/>
              <w:rPr>
                <w:noProof/>
              </w:rPr>
            </w:pPr>
            <w:r w:rsidRPr="00EF3DF5">
              <w:rPr>
                <w:noProof/>
              </w:rPr>
              <w:t>193</w:t>
            </w:r>
          </w:p>
        </w:tc>
        <w:tc>
          <w:tcPr>
            <w:tcW w:w="718" w:type="pct"/>
            <w:tcBorders>
              <w:left w:val="single" w:sz="4" w:space="0" w:color="auto"/>
            </w:tcBorders>
            <w:vAlign w:val="bottom"/>
          </w:tcPr>
          <w:p w14:paraId="247C7274" w14:textId="22AA8A5C" w:rsidR="00E179BA" w:rsidRPr="00EF3DF5" w:rsidRDefault="00E179BA" w:rsidP="00E179BA">
            <w:pPr>
              <w:pStyle w:val="Wartocitablicy"/>
              <w:spacing w:before="60"/>
              <w:rPr>
                <w:noProof/>
              </w:rPr>
            </w:pPr>
            <w:r w:rsidRPr="00EF3DF5">
              <w:rPr>
                <w:noProof/>
              </w:rPr>
              <w:t>1</w:t>
            </w:r>
          </w:p>
        </w:tc>
      </w:tr>
      <w:tr w:rsidR="00E65FB9" w:rsidRPr="00EF3DF5" w14:paraId="3A4199F1" w14:textId="77777777" w:rsidTr="006C5DB6">
        <w:trPr>
          <w:cantSplit/>
        </w:trPr>
        <w:tc>
          <w:tcPr>
            <w:tcW w:w="1176" w:type="pct"/>
          </w:tcPr>
          <w:p w14:paraId="01575355" w14:textId="77777777" w:rsidR="00E65FB9" w:rsidRPr="00C366FC" w:rsidRDefault="00E65FB9" w:rsidP="00E65FB9">
            <w:pPr>
              <w:pStyle w:val="Boczek4ang"/>
              <w:rPr>
                <w:b/>
              </w:rPr>
            </w:pPr>
            <w:r w:rsidRPr="00C366FC">
              <w:rPr>
                <w:b/>
              </w:rPr>
              <w:t>T O T A L</w:t>
            </w:r>
          </w:p>
        </w:tc>
        <w:tc>
          <w:tcPr>
            <w:tcW w:w="308" w:type="pct"/>
            <w:tcBorders>
              <w:right w:val="single" w:sz="4" w:space="0" w:color="auto"/>
            </w:tcBorders>
            <w:vAlign w:val="bottom"/>
          </w:tcPr>
          <w:p w14:paraId="0E248D78" w14:textId="3B440EC6" w:rsidR="00E65FB9" w:rsidRPr="00EF3DF5" w:rsidRDefault="00E65FB9" w:rsidP="00680CE4">
            <w:pPr>
              <w:pStyle w:val="Wartocitablicy"/>
              <w:spacing w:before="90"/>
              <w:rPr>
                <w:noProof/>
              </w:rPr>
            </w:pPr>
            <w:r w:rsidRPr="00C366FC">
              <w:rPr>
                <w:noProof/>
              </w:rPr>
              <w:t>2019</w:t>
            </w:r>
          </w:p>
        </w:tc>
        <w:tc>
          <w:tcPr>
            <w:tcW w:w="638" w:type="pct"/>
            <w:tcBorders>
              <w:left w:val="single" w:sz="4" w:space="0" w:color="auto"/>
              <w:right w:val="single" w:sz="4" w:space="0" w:color="auto"/>
            </w:tcBorders>
            <w:vAlign w:val="bottom"/>
          </w:tcPr>
          <w:p w14:paraId="2B53E0CE" w14:textId="7E56F1D1" w:rsidR="00E65FB9" w:rsidRPr="00EF3DF5" w:rsidRDefault="00E65FB9" w:rsidP="00680CE4">
            <w:pPr>
              <w:pStyle w:val="Wartocitablicy"/>
              <w:spacing w:before="90"/>
              <w:rPr>
                <w:noProof/>
              </w:rPr>
            </w:pPr>
            <w:r w:rsidRPr="00C366FC">
              <w:rPr>
                <w:noProof/>
              </w:rPr>
              <w:t>736</w:t>
            </w:r>
          </w:p>
        </w:tc>
        <w:tc>
          <w:tcPr>
            <w:tcW w:w="720" w:type="pct"/>
            <w:tcBorders>
              <w:left w:val="single" w:sz="4" w:space="0" w:color="auto"/>
              <w:right w:val="single" w:sz="4" w:space="0" w:color="auto"/>
            </w:tcBorders>
            <w:vAlign w:val="bottom"/>
          </w:tcPr>
          <w:p w14:paraId="4BE40442" w14:textId="409E9A1E" w:rsidR="00E65FB9" w:rsidRPr="00EF3DF5" w:rsidRDefault="00E65FB9" w:rsidP="00680CE4">
            <w:pPr>
              <w:pStyle w:val="Wartocitablicy"/>
              <w:spacing w:before="90"/>
              <w:rPr>
                <w:noProof/>
              </w:rPr>
            </w:pPr>
            <w:r w:rsidRPr="00C366FC">
              <w:rPr>
                <w:noProof/>
              </w:rPr>
              <w:t>300</w:t>
            </w:r>
          </w:p>
        </w:tc>
        <w:tc>
          <w:tcPr>
            <w:tcW w:w="720" w:type="pct"/>
            <w:tcBorders>
              <w:left w:val="single" w:sz="4" w:space="0" w:color="auto"/>
              <w:right w:val="single" w:sz="4" w:space="0" w:color="auto"/>
            </w:tcBorders>
            <w:vAlign w:val="bottom"/>
          </w:tcPr>
          <w:p w14:paraId="058429C4" w14:textId="3B43C2EA" w:rsidR="00E65FB9" w:rsidRPr="00EF3DF5" w:rsidRDefault="00E65FB9" w:rsidP="00680CE4">
            <w:pPr>
              <w:pStyle w:val="Wartocitablicy"/>
              <w:spacing w:before="90"/>
              <w:rPr>
                <w:noProof/>
              </w:rPr>
            </w:pPr>
            <w:r w:rsidRPr="00C366FC">
              <w:rPr>
                <w:noProof/>
              </w:rPr>
              <w:t>344</w:t>
            </w:r>
          </w:p>
        </w:tc>
        <w:tc>
          <w:tcPr>
            <w:tcW w:w="720" w:type="pct"/>
            <w:tcBorders>
              <w:left w:val="single" w:sz="4" w:space="0" w:color="auto"/>
              <w:right w:val="single" w:sz="4" w:space="0" w:color="auto"/>
            </w:tcBorders>
            <w:vAlign w:val="bottom"/>
          </w:tcPr>
          <w:p w14:paraId="3A42EE77" w14:textId="632F1C7A" w:rsidR="00E65FB9" w:rsidRPr="00EF3DF5" w:rsidRDefault="00E65FB9" w:rsidP="00680CE4">
            <w:pPr>
              <w:pStyle w:val="Wartocitablicy"/>
              <w:spacing w:before="90"/>
              <w:rPr>
                <w:noProof/>
              </w:rPr>
            </w:pPr>
            <w:r w:rsidRPr="00C366FC">
              <w:rPr>
                <w:noProof/>
              </w:rPr>
              <w:t>92</w:t>
            </w:r>
          </w:p>
        </w:tc>
        <w:tc>
          <w:tcPr>
            <w:tcW w:w="718" w:type="pct"/>
            <w:tcBorders>
              <w:left w:val="single" w:sz="4" w:space="0" w:color="auto"/>
            </w:tcBorders>
            <w:vAlign w:val="bottom"/>
          </w:tcPr>
          <w:p w14:paraId="34C30FCA" w14:textId="25612FA8" w:rsidR="00E65FB9" w:rsidRPr="00EF3DF5" w:rsidRDefault="00E65FB9" w:rsidP="00680CE4">
            <w:pPr>
              <w:pStyle w:val="Wartocitablicy"/>
              <w:spacing w:before="90"/>
              <w:rPr>
                <w:noProof/>
              </w:rPr>
            </w:pPr>
            <w:r w:rsidRPr="00C366FC">
              <w:rPr>
                <w:noProof/>
              </w:rPr>
              <w:t>–</w:t>
            </w:r>
          </w:p>
        </w:tc>
      </w:tr>
      <w:tr w:rsidR="00E65FB9" w:rsidRPr="00EF3DF5" w14:paraId="61BE6D99" w14:textId="77777777" w:rsidTr="006C5DB6">
        <w:trPr>
          <w:cantSplit/>
        </w:trPr>
        <w:tc>
          <w:tcPr>
            <w:tcW w:w="1176" w:type="pct"/>
          </w:tcPr>
          <w:p w14:paraId="01BB7910" w14:textId="77777777" w:rsidR="00E65FB9" w:rsidRPr="00EF3DF5" w:rsidRDefault="00E65FB9" w:rsidP="00E65FB9">
            <w:pPr>
              <w:tabs>
                <w:tab w:val="right" w:leader="dot" w:pos="1644"/>
              </w:tabs>
              <w:spacing w:after="0" w:line="144" w:lineRule="exact"/>
              <w:jc w:val="left"/>
              <w:rPr>
                <w:sz w:val="14"/>
              </w:rPr>
            </w:pPr>
          </w:p>
        </w:tc>
        <w:tc>
          <w:tcPr>
            <w:tcW w:w="308" w:type="pct"/>
            <w:tcBorders>
              <w:right w:val="single" w:sz="4" w:space="0" w:color="auto"/>
            </w:tcBorders>
            <w:vAlign w:val="bottom"/>
          </w:tcPr>
          <w:p w14:paraId="10200B5F" w14:textId="436559E7" w:rsidR="00E65FB9" w:rsidRPr="00E65FB9" w:rsidRDefault="00E65FB9" w:rsidP="00680CE4">
            <w:pPr>
              <w:pStyle w:val="Wartocitablicy"/>
              <w:spacing w:before="90"/>
              <w:rPr>
                <w:noProof/>
              </w:rPr>
            </w:pPr>
            <w:r w:rsidRPr="00E65FB9">
              <w:rPr>
                <w:noProof/>
              </w:rPr>
              <w:t>2020</w:t>
            </w:r>
          </w:p>
        </w:tc>
        <w:tc>
          <w:tcPr>
            <w:tcW w:w="638" w:type="pct"/>
            <w:tcBorders>
              <w:left w:val="single" w:sz="4" w:space="0" w:color="auto"/>
              <w:right w:val="single" w:sz="4" w:space="0" w:color="auto"/>
            </w:tcBorders>
            <w:vAlign w:val="bottom"/>
          </w:tcPr>
          <w:p w14:paraId="3860E39A" w14:textId="2DA185E6" w:rsidR="00E65FB9" w:rsidRPr="00E65FB9" w:rsidRDefault="00E65FB9" w:rsidP="00680CE4">
            <w:pPr>
              <w:pStyle w:val="Wartocitablicy"/>
              <w:spacing w:before="90"/>
              <w:rPr>
                <w:noProof/>
              </w:rPr>
            </w:pPr>
            <w:r w:rsidRPr="00E65FB9">
              <w:rPr>
                <w:noProof/>
              </w:rPr>
              <w:t>1202</w:t>
            </w:r>
          </w:p>
        </w:tc>
        <w:tc>
          <w:tcPr>
            <w:tcW w:w="720" w:type="pct"/>
            <w:tcBorders>
              <w:left w:val="single" w:sz="4" w:space="0" w:color="auto"/>
              <w:right w:val="single" w:sz="4" w:space="0" w:color="auto"/>
            </w:tcBorders>
            <w:vAlign w:val="bottom"/>
          </w:tcPr>
          <w:p w14:paraId="78085C3D" w14:textId="4AA0648D" w:rsidR="00E65FB9" w:rsidRPr="00E65FB9" w:rsidRDefault="00E65FB9" w:rsidP="00680CE4">
            <w:pPr>
              <w:pStyle w:val="Wartocitablicy"/>
              <w:spacing w:before="90"/>
              <w:rPr>
                <w:noProof/>
              </w:rPr>
            </w:pPr>
            <w:r w:rsidRPr="00E65FB9">
              <w:rPr>
                <w:noProof/>
              </w:rPr>
              <w:t>429</w:t>
            </w:r>
          </w:p>
        </w:tc>
        <w:tc>
          <w:tcPr>
            <w:tcW w:w="720" w:type="pct"/>
            <w:tcBorders>
              <w:left w:val="single" w:sz="4" w:space="0" w:color="auto"/>
              <w:right w:val="single" w:sz="4" w:space="0" w:color="auto"/>
            </w:tcBorders>
            <w:vAlign w:val="bottom"/>
          </w:tcPr>
          <w:p w14:paraId="73C7936F" w14:textId="1F690A9E" w:rsidR="00E65FB9" w:rsidRPr="00E65FB9" w:rsidRDefault="00E65FB9" w:rsidP="00680CE4">
            <w:pPr>
              <w:pStyle w:val="Wartocitablicy"/>
              <w:spacing w:before="90"/>
              <w:rPr>
                <w:noProof/>
              </w:rPr>
            </w:pPr>
            <w:r w:rsidRPr="00E65FB9">
              <w:rPr>
                <w:noProof/>
              </w:rPr>
              <w:t>576</w:t>
            </w:r>
          </w:p>
        </w:tc>
        <w:tc>
          <w:tcPr>
            <w:tcW w:w="720" w:type="pct"/>
            <w:tcBorders>
              <w:left w:val="single" w:sz="4" w:space="0" w:color="auto"/>
              <w:right w:val="single" w:sz="4" w:space="0" w:color="auto"/>
            </w:tcBorders>
            <w:vAlign w:val="bottom"/>
          </w:tcPr>
          <w:p w14:paraId="4A6FEC28" w14:textId="0A0CF6B7" w:rsidR="00E65FB9" w:rsidRPr="00E65FB9" w:rsidRDefault="00E65FB9" w:rsidP="00680CE4">
            <w:pPr>
              <w:pStyle w:val="Wartocitablicy"/>
              <w:spacing w:before="90"/>
              <w:rPr>
                <w:noProof/>
              </w:rPr>
            </w:pPr>
            <w:r w:rsidRPr="00E65FB9">
              <w:rPr>
                <w:noProof/>
              </w:rPr>
              <w:t>196</w:t>
            </w:r>
          </w:p>
        </w:tc>
        <w:tc>
          <w:tcPr>
            <w:tcW w:w="718" w:type="pct"/>
            <w:tcBorders>
              <w:left w:val="single" w:sz="4" w:space="0" w:color="auto"/>
            </w:tcBorders>
            <w:vAlign w:val="bottom"/>
          </w:tcPr>
          <w:p w14:paraId="42C3847C" w14:textId="6B94A3E9" w:rsidR="00E65FB9" w:rsidRPr="00E65FB9" w:rsidRDefault="00E65FB9" w:rsidP="00680CE4">
            <w:pPr>
              <w:pStyle w:val="Wartocitablicy"/>
              <w:spacing w:before="90"/>
              <w:rPr>
                <w:noProof/>
              </w:rPr>
            </w:pPr>
            <w:r w:rsidRPr="00E65FB9">
              <w:rPr>
                <w:noProof/>
              </w:rPr>
              <w:t>1</w:t>
            </w:r>
          </w:p>
        </w:tc>
      </w:tr>
      <w:tr w:rsidR="00E65FB9" w:rsidRPr="00EF3DF5" w14:paraId="0DF8C198" w14:textId="77777777" w:rsidTr="006C5DB6">
        <w:trPr>
          <w:cantSplit/>
        </w:trPr>
        <w:tc>
          <w:tcPr>
            <w:tcW w:w="1176" w:type="pct"/>
          </w:tcPr>
          <w:p w14:paraId="617F7DA4" w14:textId="77777777" w:rsidR="00E65FB9" w:rsidRPr="00EF3DF5" w:rsidRDefault="00E65FB9" w:rsidP="00E65FB9">
            <w:pPr>
              <w:tabs>
                <w:tab w:val="right" w:leader="dot" w:pos="1644"/>
              </w:tabs>
              <w:spacing w:after="0" w:line="144" w:lineRule="exact"/>
              <w:jc w:val="left"/>
              <w:rPr>
                <w:sz w:val="14"/>
              </w:rPr>
            </w:pPr>
          </w:p>
        </w:tc>
        <w:tc>
          <w:tcPr>
            <w:tcW w:w="308" w:type="pct"/>
            <w:tcBorders>
              <w:right w:val="single" w:sz="4" w:space="0" w:color="auto"/>
            </w:tcBorders>
            <w:vAlign w:val="bottom"/>
          </w:tcPr>
          <w:p w14:paraId="7303EE77" w14:textId="570C419C" w:rsidR="00E65FB9" w:rsidRPr="00EF3DF5" w:rsidRDefault="00E65FB9" w:rsidP="00680CE4">
            <w:pPr>
              <w:pStyle w:val="Wartocitablicy"/>
              <w:spacing w:before="90"/>
              <w:rPr>
                <w:b/>
                <w:noProof/>
              </w:rPr>
            </w:pPr>
            <w:r w:rsidRPr="00E62B59">
              <w:rPr>
                <w:b/>
                <w:noProof/>
              </w:rPr>
              <w:t>20</w:t>
            </w:r>
            <w:r>
              <w:rPr>
                <w:b/>
                <w:noProof/>
              </w:rPr>
              <w:t>22</w:t>
            </w:r>
          </w:p>
        </w:tc>
        <w:tc>
          <w:tcPr>
            <w:tcW w:w="638" w:type="pct"/>
            <w:tcBorders>
              <w:left w:val="single" w:sz="4" w:space="0" w:color="auto"/>
              <w:right w:val="single" w:sz="4" w:space="0" w:color="auto"/>
            </w:tcBorders>
            <w:vAlign w:val="bottom"/>
          </w:tcPr>
          <w:p w14:paraId="78E04F07" w14:textId="514D4CB8" w:rsidR="00E65FB9" w:rsidRPr="00EF3DF5" w:rsidRDefault="00E65FB9" w:rsidP="00680CE4">
            <w:pPr>
              <w:pStyle w:val="Wartocitablicy"/>
              <w:spacing w:before="90"/>
              <w:rPr>
                <w:b/>
                <w:noProof/>
              </w:rPr>
            </w:pPr>
            <w:r>
              <w:rPr>
                <w:b/>
                <w:noProof/>
              </w:rPr>
              <w:t>864</w:t>
            </w:r>
          </w:p>
        </w:tc>
        <w:tc>
          <w:tcPr>
            <w:tcW w:w="720" w:type="pct"/>
            <w:tcBorders>
              <w:left w:val="single" w:sz="4" w:space="0" w:color="auto"/>
              <w:right w:val="single" w:sz="4" w:space="0" w:color="auto"/>
            </w:tcBorders>
            <w:vAlign w:val="bottom"/>
          </w:tcPr>
          <w:p w14:paraId="5044ACDD" w14:textId="7CC86593" w:rsidR="00E65FB9" w:rsidRPr="00EF3DF5" w:rsidRDefault="00E65FB9" w:rsidP="00680CE4">
            <w:pPr>
              <w:pStyle w:val="Wartocitablicy"/>
              <w:spacing w:before="90"/>
              <w:rPr>
                <w:b/>
                <w:noProof/>
              </w:rPr>
            </w:pPr>
            <w:r>
              <w:rPr>
                <w:b/>
                <w:noProof/>
              </w:rPr>
              <w:t>37</w:t>
            </w:r>
            <w:r w:rsidR="00F40239">
              <w:rPr>
                <w:b/>
                <w:noProof/>
              </w:rPr>
              <w:t>5</w:t>
            </w:r>
          </w:p>
        </w:tc>
        <w:tc>
          <w:tcPr>
            <w:tcW w:w="720" w:type="pct"/>
            <w:tcBorders>
              <w:left w:val="single" w:sz="4" w:space="0" w:color="auto"/>
              <w:right w:val="single" w:sz="4" w:space="0" w:color="auto"/>
            </w:tcBorders>
            <w:vAlign w:val="bottom"/>
          </w:tcPr>
          <w:p w14:paraId="75A874B8" w14:textId="133AD84B" w:rsidR="00E65FB9" w:rsidRPr="00EF3DF5" w:rsidRDefault="00E65FB9" w:rsidP="00680CE4">
            <w:pPr>
              <w:pStyle w:val="Wartocitablicy"/>
              <w:spacing w:before="90"/>
              <w:rPr>
                <w:b/>
                <w:noProof/>
              </w:rPr>
            </w:pPr>
            <w:r>
              <w:rPr>
                <w:b/>
                <w:noProof/>
              </w:rPr>
              <w:t>383</w:t>
            </w:r>
          </w:p>
        </w:tc>
        <w:tc>
          <w:tcPr>
            <w:tcW w:w="720" w:type="pct"/>
            <w:tcBorders>
              <w:left w:val="single" w:sz="4" w:space="0" w:color="auto"/>
              <w:right w:val="single" w:sz="4" w:space="0" w:color="auto"/>
            </w:tcBorders>
            <w:vAlign w:val="bottom"/>
          </w:tcPr>
          <w:p w14:paraId="5A92C043" w14:textId="53886F8A" w:rsidR="00E65FB9" w:rsidRPr="00EF3DF5" w:rsidRDefault="00E65FB9" w:rsidP="00680CE4">
            <w:pPr>
              <w:pStyle w:val="Wartocitablicy"/>
              <w:spacing w:before="90"/>
              <w:rPr>
                <w:b/>
                <w:noProof/>
              </w:rPr>
            </w:pPr>
            <w:r>
              <w:rPr>
                <w:b/>
                <w:noProof/>
              </w:rPr>
              <w:t>104</w:t>
            </w:r>
          </w:p>
        </w:tc>
        <w:tc>
          <w:tcPr>
            <w:tcW w:w="718" w:type="pct"/>
            <w:tcBorders>
              <w:left w:val="single" w:sz="4" w:space="0" w:color="auto"/>
            </w:tcBorders>
            <w:vAlign w:val="bottom"/>
          </w:tcPr>
          <w:p w14:paraId="4AE6A946" w14:textId="342BE71C" w:rsidR="00E65FB9" w:rsidRPr="00EF3DF5" w:rsidRDefault="00E65FB9" w:rsidP="00680CE4">
            <w:pPr>
              <w:pStyle w:val="Wartocitablicy"/>
              <w:spacing w:before="90"/>
              <w:rPr>
                <w:b/>
                <w:noProof/>
              </w:rPr>
            </w:pPr>
            <w:r>
              <w:rPr>
                <w:b/>
                <w:noProof/>
              </w:rPr>
              <w:t>2</w:t>
            </w:r>
          </w:p>
        </w:tc>
      </w:tr>
      <w:tr w:rsidR="00E65FB9" w:rsidRPr="00EF3DF5" w14:paraId="27141F77" w14:textId="77777777" w:rsidTr="006C5DB6">
        <w:trPr>
          <w:cantSplit/>
        </w:trPr>
        <w:tc>
          <w:tcPr>
            <w:tcW w:w="1176" w:type="pct"/>
            <w:vAlign w:val="bottom"/>
          </w:tcPr>
          <w:p w14:paraId="1B278B8F" w14:textId="77777777" w:rsidR="00E65FB9" w:rsidRPr="00EF3DF5" w:rsidRDefault="00E65FB9" w:rsidP="00E65FB9">
            <w:pPr>
              <w:pStyle w:val="Boczek4"/>
              <w:spacing w:before="160"/>
            </w:pPr>
            <w:r w:rsidRPr="00EF3DF5">
              <w:t xml:space="preserve">Mężczyźni </w:t>
            </w:r>
            <w:r w:rsidRPr="00EF3DF5">
              <w:tab/>
            </w:r>
          </w:p>
        </w:tc>
        <w:tc>
          <w:tcPr>
            <w:tcW w:w="308" w:type="pct"/>
            <w:tcBorders>
              <w:right w:val="single" w:sz="4" w:space="0" w:color="auto"/>
            </w:tcBorders>
            <w:vAlign w:val="bottom"/>
          </w:tcPr>
          <w:p w14:paraId="5721AE49" w14:textId="3C1CC747" w:rsidR="00E65FB9" w:rsidRPr="00EF3DF5" w:rsidRDefault="00E65FB9" w:rsidP="00E65FB9">
            <w:pPr>
              <w:pStyle w:val="Wartocitablicy"/>
              <w:spacing w:before="160"/>
              <w:rPr>
                <w:noProof/>
              </w:rPr>
            </w:pPr>
            <w:r w:rsidRPr="00E62B59">
              <w:rPr>
                <w:noProof/>
              </w:rPr>
              <w:t>2015</w:t>
            </w:r>
          </w:p>
        </w:tc>
        <w:tc>
          <w:tcPr>
            <w:tcW w:w="638" w:type="pct"/>
            <w:tcBorders>
              <w:left w:val="single" w:sz="4" w:space="0" w:color="auto"/>
              <w:right w:val="single" w:sz="4" w:space="0" w:color="auto"/>
            </w:tcBorders>
            <w:vAlign w:val="bottom"/>
          </w:tcPr>
          <w:p w14:paraId="42280F58" w14:textId="53F9B2C2" w:rsidR="00E65FB9" w:rsidRPr="00EF3DF5" w:rsidRDefault="00E65FB9" w:rsidP="00E65FB9">
            <w:pPr>
              <w:pStyle w:val="Wartocitablicy"/>
              <w:spacing w:before="160"/>
              <w:rPr>
                <w:noProof/>
              </w:rPr>
            </w:pPr>
            <w:r w:rsidRPr="00EF3DF5">
              <w:rPr>
                <w:noProof/>
              </w:rPr>
              <w:t>933</w:t>
            </w:r>
          </w:p>
        </w:tc>
        <w:tc>
          <w:tcPr>
            <w:tcW w:w="720" w:type="pct"/>
            <w:tcBorders>
              <w:left w:val="single" w:sz="4" w:space="0" w:color="auto"/>
              <w:right w:val="single" w:sz="4" w:space="0" w:color="auto"/>
            </w:tcBorders>
            <w:vAlign w:val="bottom"/>
          </w:tcPr>
          <w:p w14:paraId="15E1813B" w14:textId="480BFBFA" w:rsidR="00E65FB9" w:rsidRPr="00EF3DF5" w:rsidRDefault="00E65FB9" w:rsidP="00E65FB9">
            <w:pPr>
              <w:pStyle w:val="Wartocitablicy"/>
              <w:spacing w:before="160"/>
              <w:rPr>
                <w:noProof/>
              </w:rPr>
            </w:pPr>
            <w:r w:rsidRPr="00EF3DF5">
              <w:rPr>
                <w:noProof/>
              </w:rPr>
              <w:t>489</w:t>
            </w:r>
          </w:p>
        </w:tc>
        <w:tc>
          <w:tcPr>
            <w:tcW w:w="720" w:type="pct"/>
            <w:tcBorders>
              <w:left w:val="single" w:sz="4" w:space="0" w:color="auto"/>
              <w:right w:val="single" w:sz="4" w:space="0" w:color="auto"/>
            </w:tcBorders>
            <w:vAlign w:val="bottom"/>
          </w:tcPr>
          <w:p w14:paraId="07277B3F" w14:textId="20E50083" w:rsidR="00E65FB9" w:rsidRPr="00EF3DF5" w:rsidRDefault="00E65FB9" w:rsidP="00E65FB9">
            <w:pPr>
              <w:pStyle w:val="Wartocitablicy"/>
              <w:spacing w:before="160"/>
              <w:rPr>
                <w:noProof/>
              </w:rPr>
            </w:pPr>
            <w:r w:rsidRPr="00EF3DF5">
              <w:rPr>
                <w:noProof/>
              </w:rPr>
              <w:t>369</w:t>
            </w:r>
          </w:p>
        </w:tc>
        <w:tc>
          <w:tcPr>
            <w:tcW w:w="720" w:type="pct"/>
            <w:tcBorders>
              <w:left w:val="single" w:sz="4" w:space="0" w:color="auto"/>
              <w:right w:val="single" w:sz="4" w:space="0" w:color="auto"/>
            </w:tcBorders>
            <w:vAlign w:val="bottom"/>
          </w:tcPr>
          <w:p w14:paraId="10AFC5F4" w14:textId="28E58B94" w:rsidR="00E65FB9" w:rsidRPr="00EF3DF5" w:rsidRDefault="00E65FB9" w:rsidP="00E65FB9">
            <w:pPr>
              <w:pStyle w:val="Wartocitablicy"/>
              <w:spacing w:before="160"/>
              <w:rPr>
                <w:noProof/>
              </w:rPr>
            </w:pPr>
            <w:r w:rsidRPr="00EF3DF5">
              <w:rPr>
                <w:noProof/>
              </w:rPr>
              <w:t>75</w:t>
            </w:r>
          </w:p>
        </w:tc>
        <w:tc>
          <w:tcPr>
            <w:tcW w:w="718" w:type="pct"/>
            <w:tcBorders>
              <w:left w:val="single" w:sz="4" w:space="0" w:color="auto"/>
            </w:tcBorders>
            <w:vAlign w:val="bottom"/>
          </w:tcPr>
          <w:p w14:paraId="4249DF9B" w14:textId="72A6DB24" w:rsidR="00E65FB9" w:rsidRPr="00EF3DF5" w:rsidRDefault="00E65FB9" w:rsidP="00E65FB9">
            <w:pPr>
              <w:pStyle w:val="Wartocitablicy"/>
              <w:spacing w:before="160"/>
              <w:rPr>
                <w:noProof/>
              </w:rPr>
            </w:pPr>
            <w:r w:rsidRPr="00EF3DF5">
              <w:rPr>
                <w:noProof/>
              </w:rPr>
              <w:t>–</w:t>
            </w:r>
          </w:p>
        </w:tc>
      </w:tr>
      <w:tr w:rsidR="00E65FB9" w:rsidRPr="00EF3DF5" w14:paraId="2BB306F5" w14:textId="77777777" w:rsidTr="006C5DB6">
        <w:trPr>
          <w:cantSplit/>
        </w:trPr>
        <w:tc>
          <w:tcPr>
            <w:tcW w:w="1176" w:type="pct"/>
          </w:tcPr>
          <w:p w14:paraId="4A07F01F" w14:textId="0EE0FBF9" w:rsidR="00E65FB9" w:rsidRPr="00D7104E" w:rsidRDefault="009854C7" w:rsidP="00E65FB9">
            <w:pPr>
              <w:pStyle w:val="Boczek4ang"/>
            </w:pPr>
            <w:r w:rsidRPr="00D7104E">
              <w:t>Men</w:t>
            </w:r>
          </w:p>
        </w:tc>
        <w:tc>
          <w:tcPr>
            <w:tcW w:w="308" w:type="pct"/>
            <w:tcBorders>
              <w:right w:val="single" w:sz="4" w:space="0" w:color="auto"/>
            </w:tcBorders>
            <w:vAlign w:val="bottom"/>
          </w:tcPr>
          <w:p w14:paraId="2D93B193" w14:textId="03FA595D" w:rsidR="00E65FB9" w:rsidRPr="00EF3DF5" w:rsidRDefault="00E65FB9" w:rsidP="00680CE4">
            <w:pPr>
              <w:pStyle w:val="Wartocitablicy"/>
              <w:spacing w:before="90"/>
              <w:rPr>
                <w:noProof/>
              </w:rPr>
            </w:pPr>
            <w:r w:rsidRPr="00C366FC">
              <w:rPr>
                <w:noProof/>
              </w:rPr>
              <w:t>2019</w:t>
            </w:r>
          </w:p>
        </w:tc>
        <w:tc>
          <w:tcPr>
            <w:tcW w:w="638" w:type="pct"/>
            <w:tcBorders>
              <w:left w:val="single" w:sz="4" w:space="0" w:color="auto"/>
              <w:right w:val="single" w:sz="4" w:space="0" w:color="auto"/>
            </w:tcBorders>
            <w:vAlign w:val="bottom"/>
          </w:tcPr>
          <w:p w14:paraId="161025DA" w14:textId="408EA748" w:rsidR="00E65FB9" w:rsidRPr="00EF3DF5" w:rsidRDefault="00E65FB9" w:rsidP="00680CE4">
            <w:pPr>
              <w:pStyle w:val="Wartocitablicy"/>
              <w:spacing w:before="90"/>
              <w:rPr>
                <w:noProof/>
              </w:rPr>
            </w:pPr>
            <w:r w:rsidRPr="00C366FC">
              <w:rPr>
                <w:noProof/>
              </w:rPr>
              <w:t>289</w:t>
            </w:r>
          </w:p>
        </w:tc>
        <w:tc>
          <w:tcPr>
            <w:tcW w:w="720" w:type="pct"/>
            <w:tcBorders>
              <w:left w:val="single" w:sz="4" w:space="0" w:color="auto"/>
              <w:right w:val="single" w:sz="4" w:space="0" w:color="auto"/>
            </w:tcBorders>
            <w:vAlign w:val="bottom"/>
          </w:tcPr>
          <w:p w14:paraId="0488E0AF" w14:textId="0F3EBEB3" w:rsidR="00E65FB9" w:rsidRPr="00EF3DF5" w:rsidRDefault="00E65FB9" w:rsidP="00680CE4">
            <w:pPr>
              <w:pStyle w:val="Wartocitablicy"/>
              <w:spacing w:before="90"/>
              <w:rPr>
                <w:noProof/>
              </w:rPr>
            </w:pPr>
            <w:r w:rsidRPr="00C366FC">
              <w:rPr>
                <w:noProof/>
              </w:rPr>
              <w:t>137</w:t>
            </w:r>
          </w:p>
        </w:tc>
        <w:tc>
          <w:tcPr>
            <w:tcW w:w="720" w:type="pct"/>
            <w:tcBorders>
              <w:left w:val="single" w:sz="4" w:space="0" w:color="auto"/>
              <w:right w:val="single" w:sz="4" w:space="0" w:color="auto"/>
            </w:tcBorders>
            <w:vAlign w:val="bottom"/>
          </w:tcPr>
          <w:p w14:paraId="12204DCD" w14:textId="64B20DF8" w:rsidR="00E65FB9" w:rsidRPr="00EF3DF5" w:rsidRDefault="00E65FB9" w:rsidP="00680CE4">
            <w:pPr>
              <w:pStyle w:val="Wartocitablicy"/>
              <w:spacing w:before="90"/>
              <w:rPr>
                <w:noProof/>
              </w:rPr>
            </w:pPr>
            <w:r w:rsidRPr="00C366FC">
              <w:rPr>
                <w:noProof/>
              </w:rPr>
              <w:t>113</w:t>
            </w:r>
          </w:p>
        </w:tc>
        <w:tc>
          <w:tcPr>
            <w:tcW w:w="720" w:type="pct"/>
            <w:tcBorders>
              <w:left w:val="single" w:sz="4" w:space="0" w:color="auto"/>
              <w:right w:val="single" w:sz="4" w:space="0" w:color="auto"/>
            </w:tcBorders>
            <w:vAlign w:val="bottom"/>
          </w:tcPr>
          <w:p w14:paraId="7C557C19" w14:textId="246E723B" w:rsidR="00E65FB9" w:rsidRPr="00EF3DF5" w:rsidRDefault="00E65FB9" w:rsidP="00680CE4">
            <w:pPr>
              <w:pStyle w:val="Wartocitablicy"/>
              <w:spacing w:before="90"/>
              <w:rPr>
                <w:noProof/>
              </w:rPr>
            </w:pPr>
            <w:r w:rsidRPr="00C366FC">
              <w:rPr>
                <w:noProof/>
              </w:rPr>
              <w:t>39</w:t>
            </w:r>
          </w:p>
        </w:tc>
        <w:tc>
          <w:tcPr>
            <w:tcW w:w="718" w:type="pct"/>
            <w:tcBorders>
              <w:left w:val="single" w:sz="4" w:space="0" w:color="auto"/>
            </w:tcBorders>
            <w:vAlign w:val="bottom"/>
          </w:tcPr>
          <w:p w14:paraId="7686C7FC" w14:textId="5CB8A2C1" w:rsidR="00E65FB9" w:rsidRPr="00EF3DF5" w:rsidRDefault="00E65FB9" w:rsidP="00680CE4">
            <w:pPr>
              <w:pStyle w:val="Wartocitablicy"/>
              <w:spacing w:before="90"/>
              <w:rPr>
                <w:noProof/>
              </w:rPr>
            </w:pPr>
            <w:r w:rsidRPr="00C366FC">
              <w:rPr>
                <w:noProof/>
              </w:rPr>
              <w:t>–</w:t>
            </w:r>
          </w:p>
        </w:tc>
      </w:tr>
      <w:tr w:rsidR="00E65FB9" w:rsidRPr="00EF3DF5" w14:paraId="442B5D20" w14:textId="77777777" w:rsidTr="006C5DB6">
        <w:trPr>
          <w:cantSplit/>
        </w:trPr>
        <w:tc>
          <w:tcPr>
            <w:tcW w:w="1176" w:type="pct"/>
          </w:tcPr>
          <w:p w14:paraId="0E1EBAF3" w14:textId="77777777" w:rsidR="00E65FB9" w:rsidRPr="00D7104E" w:rsidRDefault="00E65FB9" w:rsidP="00E65FB9">
            <w:pPr>
              <w:tabs>
                <w:tab w:val="right" w:leader="dot" w:pos="1644"/>
              </w:tabs>
              <w:spacing w:after="0" w:line="144" w:lineRule="exact"/>
              <w:jc w:val="left"/>
              <w:rPr>
                <w:sz w:val="14"/>
              </w:rPr>
            </w:pPr>
          </w:p>
        </w:tc>
        <w:tc>
          <w:tcPr>
            <w:tcW w:w="308" w:type="pct"/>
            <w:tcBorders>
              <w:right w:val="single" w:sz="4" w:space="0" w:color="auto"/>
            </w:tcBorders>
            <w:vAlign w:val="bottom"/>
          </w:tcPr>
          <w:p w14:paraId="4BF6BCDD" w14:textId="2C182CAB" w:rsidR="00E65FB9" w:rsidRPr="00E65FB9" w:rsidRDefault="00E65FB9" w:rsidP="00680CE4">
            <w:pPr>
              <w:pStyle w:val="Wartocitablicy"/>
              <w:spacing w:before="90"/>
              <w:rPr>
                <w:noProof/>
              </w:rPr>
            </w:pPr>
            <w:r w:rsidRPr="00E65FB9">
              <w:rPr>
                <w:noProof/>
              </w:rPr>
              <w:t>2020</w:t>
            </w:r>
          </w:p>
        </w:tc>
        <w:tc>
          <w:tcPr>
            <w:tcW w:w="638" w:type="pct"/>
            <w:tcBorders>
              <w:left w:val="single" w:sz="4" w:space="0" w:color="auto"/>
              <w:right w:val="single" w:sz="4" w:space="0" w:color="auto"/>
            </w:tcBorders>
            <w:vAlign w:val="bottom"/>
          </w:tcPr>
          <w:p w14:paraId="53B85A27" w14:textId="793C342D" w:rsidR="00E65FB9" w:rsidRPr="00E65FB9" w:rsidRDefault="00E65FB9" w:rsidP="00680CE4">
            <w:pPr>
              <w:pStyle w:val="Wartocitablicy"/>
              <w:spacing w:before="90"/>
              <w:rPr>
                <w:noProof/>
              </w:rPr>
            </w:pPr>
            <w:r w:rsidRPr="00E65FB9">
              <w:rPr>
                <w:noProof/>
              </w:rPr>
              <w:t>528</w:t>
            </w:r>
          </w:p>
        </w:tc>
        <w:tc>
          <w:tcPr>
            <w:tcW w:w="720" w:type="pct"/>
            <w:tcBorders>
              <w:left w:val="single" w:sz="4" w:space="0" w:color="auto"/>
              <w:right w:val="single" w:sz="4" w:space="0" w:color="auto"/>
            </w:tcBorders>
            <w:vAlign w:val="bottom"/>
          </w:tcPr>
          <w:p w14:paraId="62676B46" w14:textId="4ADDB2FE" w:rsidR="00E65FB9" w:rsidRPr="00E65FB9" w:rsidRDefault="00E65FB9" w:rsidP="00680CE4">
            <w:pPr>
              <w:pStyle w:val="Wartocitablicy"/>
              <w:spacing w:before="90"/>
              <w:rPr>
                <w:noProof/>
              </w:rPr>
            </w:pPr>
            <w:r w:rsidRPr="00E65FB9">
              <w:rPr>
                <w:noProof/>
              </w:rPr>
              <w:t>219</w:t>
            </w:r>
          </w:p>
        </w:tc>
        <w:tc>
          <w:tcPr>
            <w:tcW w:w="720" w:type="pct"/>
            <w:tcBorders>
              <w:left w:val="single" w:sz="4" w:space="0" w:color="auto"/>
              <w:right w:val="single" w:sz="4" w:space="0" w:color="auto"/>
            </w:tcBorders>
            <w:vAlign w:val="bottom"/>
          </w:tcPr>
          <w:p w14:paraId="348B45DB" w14:textId="4C59DEA2" w:rsidR="00E65FB9" w:rsidRPr="00E65FB9" w:rsidRDefault="00E65FB9" w:rsidP="00680CE4">
            <w:pPr>
              <w:pStyle w:val="Wartocitablicy"/>
              <w:spacing w:before="90"/>
              <w:rPr>
                <w:noProof/>
              </w:rPr>
            </w:pPr>
            <w:r w:rsidRPr="00E65FB9">
              <w:rPr>
                <w:noProof/>
              </w:rPr>
              <w:t>232</w:t>
            </w:r>
          </w:p>
        </w:tc>
        <w:tc>
          <w:tcPr>
            <w:tcW w:w="720" w:type="pct"/>
            <w:tcBorders>
              <w:left w:val="single" w:sz="4" w:space="0" w:color="auto"/>
              <w:right w:val="single" w:sz="4" w:space="0" w:color="auto"/>
            </w:tcBorders>
            <w:vAlign w:val="bottom"/>
          </w:tcPr>
          <w:p w14:paraId="5E03ABD6" w14:textId="65B9FE6A" w:rsidR="00E65FB9" w:rsidRPr="00E65FB9" w:rsidRDefault="00E65FB9" w:rsidP="00680CE4">
            <w:pPr>
              <w:pStyle w:val="Wartocitablicy"/>
              <w:spacing w:before="90"/>
              <w:rPr>
                <w:noProof/>
              </w:rPr>
            </w:pPr>
            <w:r w:rsidRPr="00E65FB9">
              <w:rPr>
                <w:noProof/>
              </w:rPr>
              <w:t>77</w:t>
            </w:r>
          </w:p>
        </w:tc>
        <w:tc>
          <w:tcPr>
            <w:tcW w:w="718" w:type="pct"/>
            <w:tcBorders>
              <w:left w:val="single" w:sz="4" w:space="0" w:color="auto"/>
            </w:tcBorders>
            <w:vAlign w:val="bottom"/>
          </w:tcPr>
          <w:p w14:paraId="4DE4234F" w14:textId="6BAD2EBB" w:rsidR="00E65FB9" w:rsidRPr="00E65FB9" w:rsidRDefault="00E65FB9" w:rsidP="00680CE4">
            <w:pPr>
              <w:pStyle w:val="Wartocitablicy"/>
              <w:spacing w:before="90"/>
              <w:rPr>
                <w:noProof/>
              </w:rPr>
            </w:pPr>
            <w:r w:rsidRPr="00E65FB9">
              <w:rPr>
                <w:noProof/>
              </w:rPr>
              <w:t>–</w:t>
            </w:r>
          </w:p>
        </w:tc>
      </w:tr>
      <w:tr w:rsidR="00E65FB9" w:rsidRPr="00EF3DF5" w14:paraId="6DE043A1" w14:textId="77777777" w:rsidTr="006C5DB6">
        <w:trPr>
          <w:cantSplit/>
        </w:trPr>
        <w:tc>
          <w:tcPr>
            <w:tcW w:w="1176" w:type="pct"/>
          </w:tcPr>
          <w:p w14:paraId="4EA05CC8" w14:textId="77777777" w:rsidR="00E65FB9" w:rsidRPr="00D7104E" w:rsidRDefault="00E65FB9" w:rsidP="00E65FB9">
            <w:pPr>
              <w:tabs>
                <w:tab w:val="right" w:leader="dot" w:pos="1644"/>
              </w:tabs>
              <w:spacing w:after="0" w:line="144" w:lineRule="exact"/>
              <w:jc w:val="left"/>
              <w:rPr>
                <w:sz w:val="14"/>
              </w:rPr>
            </w:pPr>
          </w:p>
        </w:tc>
        <w:tc>
          <w:tcPr>
            <w:tcW w:w="308" w:type="pct"/>
            <w:tcBorders>
              <w:right w:val="single" w:sz="4" w:space="0" w:color="auto"/>
            </w:tcBorders>
            <w:vAlign w:val="bottom"/>
          </w:tcPr>
          <w:p w14:paraId="79143B6C" w14:textId="0252C201" w:rsidR="00E65FB9" w:rsidRPr="00EF3DF5" w:rsidRDefault="00E65FB9" w:rsidP="00680CE4">
            <w:pPr>
              <w:pStyle w:val="Wartocitablicy"/>
              <w:spacing w:before="90"/>
              <w:rPr>
                <w:b/>
                <w:noProof/>
              </w:rPr>
            </w:pPr>
            <w:r w:rsidRPr="00E62B59">
              <w:rPr>
                <w:b/>
                <w:noProof/>
              </w:rPr>
              <w:t>20</w:t>
            </w:r>
            <w:r>
              <w:rPr>
                <w:b/>
                <w:noProof/>
              </w:rPr>
              <w:t>22</w:t>
            </w:r>
          </w:p>
        </w:tc>
        <w:tc>
          <w:tcPr>
            <w:tcW w:w="638" w:type="pct"/>
            <w:tcBorders>
              <w:left w:val="single" w:sz="4" w:space="0" w:color="auto"/>
              <w:right w:val="single" w:sz="4" w:space="0" w:color="auto"/>
            </w:tcBorders>
            <w:vAlign w:val="bottom"/>
          </w:tcPr>
          <w:p w14:paraId="1838851D" w14:textId="134DFF2E" w:rsidR="00E65FB9" w:rsidRPr="00EF3DF5" w:rsidRDefault="00E65FB9" w:rsidP="00680CE4">
            <w:pPr>
              <w:pStyle w:val="Wartocitablicy"/>
              <w:spacing w:before="90"/>
              <w:rPr>
                <w:b/>
                <w:noProof/>
              </w:rPr>
            </w:pPr>
            <w:r>
              <w:rPr>
                <w:b/>
                <w:noProof/>
              </w:rPr>
              <w:t>390</w:t>
            </w:r>
          </w:p>
        </w:tc>
        <w:tc>
          <w:tcPr>
            <w:tcW w:w="720" w:type="pct"/>
            <w:tcBorders>
              <w:left w:val="single" w:sz="4" w:space="0" w:color="auto"/>
              <w:right w:val="single" w:sz="4" w:space="0" w:color="auto"/>
            </w:tcBorders>
            <w:vAlign w:val="bottom"/>
          </w:tcPr>
          <w:p w14:paraId="4B576C25" w14:textId="5BA0CB4F" w:rsidR="00E65FB9" w:rsidRPr="00EF3DF5" w:rsidRDefault="00E65FB9" w:rsidP="00680CE4">
            <w:pPr>
              <w:pStyle w:val="Wartocitablicy"/>
              <w:spacing w:before="90"/>
              <w:rPr>
                <w:b/>
                <w:noProof/>
              </w:rPr>
            </w:pPr>
            <w:r>
              <w:rPr>
                <w:b/>
                <w:noProof/>
              </w:rPr>
              <w:t>.</w:t>
            </w:r>
          </w:p>
        </w:tc>
        <w:tc>
          <w:tcPr>
            <w:tcW w:w="720" w:type="pct"/>
            <w:tcBorders>
              <w:left w:val="single" w:sz="4" w:space="0" w:color="auto"/>
              <w:right w:val="single" w:sz="4" w:space="0" w:color="auto"/>
            </w:tcBorders>
            <w:vAlign w:val="bottom"/>
          </w:tcPr>
          <w:p w14:paraId="73DCB3A3" w14:textId="42A48CC3" w:rsidR="00E65FB9" w:rsidRPr="00EF3DF5" w:rsidRDefault="00E65FB9" w:rsidP="00680CE4">
            <w:pPr>
              <w:pStyle w:val="Wartocitablicy"/>
              <w:spacing w:before="90"/>
              <w:rPr>
                <w:b/>
                <w:noProof/>
              </w:rPr>
            </w:pPr>
            <w:r>
              <w:rPr>
                <w:b/>
                <w:noProof/>
              </w:rPr>
              <w:t>.</w:t>
            </w:r>
          </w:p>
        </w:tc>
        <w:tc>
          <w:tcPr>
            <w:tcW w:w="720" w:type="pct"/>
            <w:tcBorders>
              <w:left w:val="single" w:sz="4" w:space="0" w:color="auto"/>
              <w:right w:val="single" w:sz="4" w:space="0" w:color="auto"/>
            </w:tcBorders>
            <w:vAlign w:val="bottom"/>
          </w:tcPr>
          <w:p w14:paraId="74E45924" w14:textId="3DB8E05E" w:rsidR="00E65FB9" w:rsidRPr="00EF3DF5" w:rsidRDefault="00E65FB9" w:rsidP="00680CE4">
            <w:pPr>
              <w:pStyle w:val="Wartocitablicy"/>
              <w:spacing w:before="90"/>
              <w:rPr>
                <w:b/>
                <w:noProof/>
              </w:rPr>
            </w:pPr>
            <w:r>
              <w:rPr>
                <w:b/>
                <w:noProof/>
              </w:rPr>
              <w:t>.</w:t>
            </w:r>
          </w:p>
        </w:tc>
        <w:tc>
          <w:tcPr>
            <w:tcW w:w="718" w:type="pct"/>
            <w:tcBorders>
              <w:left w:val="single" w:sz="4" w:space="0" w:color="auto"/>
            </w:tcBorders>
            <w:vAlign w:val="bottom"/>
          </w:tcPr>
          <w:p w14:paraId="773CADB0" w14:textId="78845395" w:rsidR="00E65FB9" w:rsidRPr="00EF3DF5" w:rsidRDefault="00E65FB9" w:rsidP="00680CE4">
            <w:pPr>
              <w:pStyle w:val="Wartocitablicy"/>
              <w:spacing w:before="90"/>
              <w:rPr>
                <w:b/>
                <w:noProof/>
              </w:rPr>
            </w:pPr>
            <w:r>
              <w:rPr>
                <w:b/>
                <w:noProof/>
              </w:rPr>
              <w:t>.</w:t>
            </w:r>
          </w:p>
        </w:tc>
      </w:tr>
      <w:tr w:rsidR="00E65FB9" w:rsidRPr="00EF3DF5" w14:paraId="0ABB2CD8" w14:textId="77777777" w:rsidTr="006C5DB6">
        <w:trPr>
          <w:cantSplit/>
        </w:trPr>
        <w:tc>
          <w:tcPr>
            <w:tcW w:w="1176" w:type="pct"/>
            <w:vAlign w:val="bottom"/>
          </w:tcPr>
          <w:p w14:paraId="4F8F59B8" w14:textId="77777777" w:rsidR="00E65FB9" w:rsidRPr="00D7104E" w:rsidRDefault="00E65FB9" w:rsidP="00E65FB9">
            <w:pPr>
              <w:tabs>
                <w:tab w:val="right" w:leader="dot" w:pos="1644"/>
              </w:tabs>
              <w:spacing w:before="160" w:after="0" w:line="144" w:lineRule="exact"/>
              <w:jc w:val="left"/>
              <w:rPr>
                <w:sz w:val="14"/>
              </w:rPr>
            </w:pPr>
            <w:r w:rsidRPr="00D7104E">
              <w:rPr>
                <w:sz w:val="14"/>
              </w:rPr>
              <w:t xml:space="preserve">Kobiety </w:t>
            </w:r>
            <w:r w:rsidRPr="00D7104E">
              <w:rPr>
                <w:sz w:val="14"/>
              </w:rPr>
              <w:tab/>
            </w:r>
          </w:p>
        </w:tc>
        <w:tc>
          <w:tcPr>
            <w:tcW w:w="308" w:type="pct"/>
            <w:tcBorders>
              <w:right w:val="single" w:sz="4" w:space="0" w:color="auto"/>
            </w:tcBorders>
            <w:vAlign w:val="bottom"/>
          </w:tcPr>
          <w:p w14:paraId="4971C6C7" w14:textId="008A3910" w:rsidR="00E65FB9" w:rsidRPr="00EF3DF5" w:rsidRDefault="00E65FB9" w:rsidP="00E65FB9">
            <w:pPr>
              <w:pStyle w:val="Wartocitablicy"/>
              <w:spacing w:before="160"/>
              <w:rPr>
                <w:noProof/>
              </w:rPr>
            </w:pPr>
            <w:r w:rsidRPr="00E62B59">
              <w:rPr>
                <w:noProof/>
              </w:rPr>
              <w:t>2015</w:t>
            </w:r>
          </w:p>
        </w:tc>
        <w:tc>
          <w:tcPr>
            <w:tcW w:w="638" w:type="pct"/>
            <w:tcBorders>
              <w:left w:val="single" w:sz="4" w:space="0" w:color="auto"/>
              <w:right w:val="single" w:sz="4" w:space="0" w:color="auto"/>
            </w:tcBorders>
            <w:vAlign w:val="bottom"/>
          </w:tcPr>
          <w:p w14:paraId="2CE39F74" w14:textId="4D6123DB" w:rsidR="00E65FB9" w:rsidRPr="00EF3DF5" w:rsidRDefault="00E65FB9" w:rsidP="00E65FB9">
            <w:pPr>
              <w:pStyle w:val="Wartocitablicy"/>
              <w:spacing w:before="160"/>
              <w:rPr>
                <w:noProof/>
              </w:rPr>
            </w:pPr>
            <w:r w:rsidRPr="00EF3DF5">
              <w:rPr>
                <w:noProof/>
              </w:rPr>
              <w:t>1153</w:t>
            </w:r>
          </w:p>
        </w:tc>
        <w:tc>
          <w:tcPr>
            <w:tcW w:w="720" w:type="pct"/>
            <w:tcBorders>
              <w:left w:val="single" w:sz="4" w:space="0" w:color="auto"/>
              <w:right w:val="single" w:sz="4" w:space="0" w:color="auto"/>
            </w:tcBorders>
            <w:vAlign w:val="bottom"/>
          </w:tcPr>
          <w:p w14:paraId="3368F2D8" w14:textId="5A3E918C" w:rsidR="00E65FB9" w:rsidRPr="00EF3DF5" w:rsidRDefault="00E65FB9" w:rsidP="00E65FB9">
            <w:pPr>
              <w:pStyle w:val="Wartocitablicy"/>
              <w:spacing w:before="160"/>
              <w:rPr>
                <w:noProof/>
              </w:rPr>
            </w:pPr>
            <w:r w:rsidRPr="00EF3DF5">
              <w:rPr>
                <w:noProof/>
              </w:rPr>
              <w:t>549</w:t>
            </w:r>
          </w:p>
        </w:tc>
        <w:tc>
          <w:tcPr>
            <w:tcW w:w="720" w:type="pct"/>
            <w:tcBorders>
              <w:left w:val="single" w:sz="4" w:space="0" w:color="auto"/>
              <w:right w:val="single" w:sz="4" w:space="0" w:color="auto"/>
            </w:tcBorders>
            <w:vAlign w:val="bottom"/>
          </w:tcPr>
          <w:p w14:paraId="5C3909CE" w14:textId="3B830EBF" w:rsidR="00E65FB9" w:rsidRPr="00EF3DF5" w:rsidRDefault="00E65FB9" w:rsidP="00E65FB9">
            <w:pPr>
              <w:pStyle w:val="Wartocitablicy"/>
              <w:spacing w:before="160"/>
              <w:rPr>
                <w:noProof/>
              </w:rPr>
            </w:pPr>
            <w:r w:rsidRPr="00EF3DF5">
              <w:rPr>
                <w:noProof/>
              </w:rPr>
              <w:t>485</w:t>
            </w:r>
          </w:p>
        </w:tc>
        <w:tc>
          <w:tcPr>
            <w:tcW w:w="720" w:type="pct"/>
            <w:tcBorders>
              <w:left w:val="single" w:sz="4" w:space="0" w:color="auto"/>
              <w:right w:val="single" w:sz="4" w:space="0" w:color="auto"/>
            </w:tcBorders>
            <w:vAlign w:val="bottom"/>
          </w:tcPr>
          <w:p w14:paraId="133A0CAA" w14:textId="0C6A0BFD" w:rsidR="00E65FB9" w:rsidRPr="00EF3DF5" w:rsidRDefault="00E65FB9" w:rsidP="00E65FB9">
            <w:pPr>
              <w:pStyle w:val="Wartocitablicy"/>
              <w:spacing w:before="160"/>
              <w:rPr>
                <w:noProof/>
              </w:rPr>
            </w:pPr>
            <w:r w:rsidRPr="00EF3DF5">
              <w:rPr>
                <w:noProof/>
              </w:rPr>
              <w:t>118</w:t>
            </w:r>
          </w:p>
        </w:tc>
        <w:tc>
          <w:tcPr>
            <w:tcW w:w="718" w:type="pct"/>
            <w:tcBorders>
              <w:left w:val="single" w:sz="4" w:space="0" w:color="auto"/>
            </w:tcBorders>
            <w:vAlign w:val="bottom"/>
          </w:tcPr>
          <w:p w14:paraId="35048DA8" w14:textId="40DA74DB" w:rsidR="00E65FB9" w:rsidRPr="00EF3DF5" w:rsidRDefault="00E65FB9" w:rsidP="00E65FB9">
            <w:pPr>
              <w:pStyle w:val="Wartocitablicy"/>
              <w:spacing w:before="160"/>
              <w:rPr>
                <w:noProof/>
              </w:rPr>
            </w:pPr>
            <w:r w:rsidRPr="00EF3DF5">
              <w:rPr>
                <w:noProof/>
              </w:rPr>
              <w:t>1</w:t>
            </w:r>
          </w:p>
        </w:tc>
      </w:tr>
      <w:tr w:rsidR="00E65FB9" w:rsidRPr="00EF3DF5" w14:paraId="350D2E07" w14:textId="77777777" w:rsidTr="006C5DB6">
        <w:trPr>
          <w:cantSplit/>
        </w:trPr>
        <w:tc>
          <w:tcPr>
            <w:tcW w:w="1176" w:type="pct"/>
          </w:tcPr>
          <w:p w14:paraId="49B40088" w14:textId="7951037F" w:rsidR="00E65FB9" w:rsidRPr="00D7104E" w:rsidRDefault="009854C7" w:rsidP="00E65FB9">
            <w:pPr>
              <w:pStyle w:val="Boczek4ang"/>
            </w:pPr>
            <w:r w:rsidRPr="00D7104E">
              <w:t>Women</w:t>
            </w:r>
          </w:p>
        </w:tc>
        <w:tc>
          <w:tcPr>
            <w:tcW w:w="308" w:type="pct"/>
            <w:tcBorders>
              <w:right w:val="single" w:sz="4" w:space="0" w:color="auto"/>
            </w:tcBorders>
            <w:vAlign w:val="bottom"/>
          </w:tcPr>
          <w:p w14:paraId="198545BD" w14:textId="1AEDD981" w:rsidR="00E65FB9" w:rsidRPr="00EF3DF5" w:rsidRDefault="00E65FB9" w:rsidP="00680CE4">
            <w:pPr>
              <w:pStyle w:val="Wartocitablicy"/>
              <w:spacing w:before="90"/>
              <w:rPr>
                <w:noProof/>
              </w:rPr>
            </w:pPr>
            <w:r w:rsidRPr="00C366FC">
              <w:rPr>
                <w:noProof/>
              </w:rPr>
              <w:t>2019</w:t>
            </w:r>
          </w:p>
        </w:tc>
        <w:tc>
          <w:tcPr>
            <w:tcW w:w="638" w:type="pct"/>
            <w:tcBorders>
              <w:left w:val="single" w:sz="4" w:space="0" w:color="auto"/>
              <w:right w:val="single" w:sz="4" w:space="0" w:color="auto"/>
            </w:tcBorders>
            <w:vAlign w:val="bottom"/>
          </w:tcPr>
          <w:p w14:paraId="28D11F74" w14:textId="604231D7" w:rsidR="00E65FB9" w:rsidRPr="00EF3DF5" w:rsidRDefault="00E65FB9" w:rsidP="00680CE4">
            <w:pPr>
              <w:pStyle w:val="Wartocitablicy"/>
              <w:spacing w:before="90"/>
              <w:rPr>
                <w:noProof/>
              </w:rPr>
            </w:pPr>
            <w:r w:rsidRPr="00C366FC">
              <w:rPr>
                <w:noProof/>
              </w:rPr>
              <w:t>447</w:t>
            </w:r>
          </w:p>
        </w:tc>
        <w:tc>
          <w:tcPr>
            <w:tcW w:w="720" w:type="pct"/>
            <w:tcBorders>
              <w:left w:val="single" w:sz="4" w:space="0" w:color="auto"/>
              <w:right w:val="single" w:sz="4" w:space="0" w:color="auto"/>
            </w:tcBorders>
            <w:vAlign w:val="bottom"/>
          </w:tcPr>
          <w:p w14:paraId="79B07D07" w14:textId="2CC5B561" w:rsidR="00E65FB9" w:rsidRPr="00EF3DF5" w:rsidRDefault="00E65FB9" w:rsidP="00680CE4">
            <w:pPr>
              <w:pStyle w:val="Wartocitablicy"/>
              <w:spacing w:before="90"/>
              <w:rPr>
                <w:noProof/>
              </w:rPr>
            </w:pPr>
            <w:r w:rsidRPr="00C366FC">
              <w:rPr>
                <w:noProof/>
              </w:rPr>
              <w:t>163</w:t>
            </w:r>
          </w:p>
        </w:tc>
        <w:tc>
          <w:tcPr>
            <w:tcW w:w="720" w:type="pct"/>
            <w:tcBorders>
              <w:left w:val="single" w:sz="4" w:space="0" w:color="auto"/>
              <w:right w:val="single" w:sz="4" w:space="0" w:color="auto"/>
            </w:tcBorders>
            <w:vAlign w:val="bottom"/>
          </w:tcPr>
          <w:p w14:paraId="02B97839" w14:textId="2C99B010" w:rsidR="00E65FB9" w:rsidRPr="00EF3DF5" w:rsidRDefault="00E65FB9" w:rsidP="00680CE4">
            <w:pPr>
              <w:pStyle w:val="Wartocitablicy"/>
              <w:spacing w:before="90"/>
              <w:rPr>
                <w:noProof/>
              </w:rPr>
            </w:pPr>
            <w:r w:rsidRPr="00C366FC">
              <w:rPr>
                <w:noProof/>
              </w:rPr>
              <w:t>231</w:t>
            </w:r>
          </w:p>
        </w:tc>
        <w:tc>
          <w:tcPr>
            <w:tcW w:w="720" w:type="pct"/>
            <w:tcBorders>
              <w:left w:val="single" w:sz="4" w:space="0" w:color="auto"/>
              <w:right w:val="single" w:sz="4" w:space="0" w:color="auto"/>
            </w:tcBorders>
            <w:vAlign w:val="bottom"/>
          </w:tcPr>
          <w:p w14:paraId="2045CDCB" w14:textId="7A329E8D" w:rsidR="00E65FB9" w:rsidRPr="00EF3DF5" w:rsidRDefault="00E65FB9" w:rsidP="00680CE4">
            <w:pPr>
              <w:pStyle w:val="Wartocitablicy"/>
              <w:spacing w:before="90"/>
              <w:rPr>
                <w:noProof/>
              </w:rPr>
            </w:pPr>
            <w:r w:rsidRPr="00C366FC">
              <w:rPr>
                <w:noProof/>
              </w:rPr>
              <w:t>53</w:t>
            </w:r>
          </w:p>
        </w:tc>
        <w:tc>
          <w:tcPr>
            <w:tcW w:w="718" w:type="pct"/>
            <w:tcBorders>
              <w:left w:val="single" w:sz="4" w:space="0" w:color="auto"/>
            </w:tcBorders>
            <w:vAlign w:val="bottom"/>
          </w:tcPr>
          <w:p w14:paraId="30F4A93C" w14:textId="371591A4" w:rsidR="00E65FB9" w:rsidRPr="00EF3DF5" w:rsidRDefault="00E65FB9" w:rsidP="00680CE4">
            <w:pPr>
              <w:pStyle w:val="Wartocitablicy"/>
              <w:spacing w:before="90"/>
              <w:rPr>
                <w:noProof/>
              </w:rPr>
            </w:pPr>
            <w:r w:rsidRPr="00C366FC">
              <w:rPr>
                <w:noProof/>
              </w:rPr>
              <w:t>–</w:t>
            </w:r>
          </w:p>
        </w:tc>
      </w:tr>
      <w:tr w:rsidR="00E65FB9" w:rsidRPr="00EF3DF5" w14:paraId="396F645C" w14:textId="77777777" w:rsidTr="006C5DB6">
        <w:trPr>
          <w:cantSplit/>
        </w:trPr>
        <w:tc>
          <w:tcPr>
            <w:tcW w:w="1176" w:type="pct"/>
          </w:tcPr>
          <w:p w14:paraId="55AB841B" w14:textId="77777777" w:rsidR="00E65FB9" w:rsidRPr="00EF3DF5" w:rsidRDefault="00E65FB9" w:rsidP="00E65FB9">
            <w:pPr>
              <w:tabs>
                <w:tab w:val="right" w:leader="dot" w:pos="1644"/>
              </w:tabs>
              <w:spacing w:after="0" w:line="144" w:lineRule="exact"/>
              <w:jc w:val="left"/>
              <w:rPr>
                <w:sz w:val="14"/>
              </w:rPr>
            </w:pPr>
          </w:p>
        </w:tc>
        <w:tc>
          <w:tcPr>
            <w:tcW w:w="308" w:type="pct"/>
            <w:tcBorders>
              <w:right w:val="single" w:sz="4" w:space="0" w:color="auto"/>
            </w:tcBorders>
            <w:vAlign w:val="bottom"/>
          </w:tcPr>
          <w:p w14:paraId="2FF7D72D" w14:textId="61D3B88D" w:rsidR="00E65FB9" w:rsidRPr="00E65FB9" w:rsidRDefault="00E65FB9" w:rsidP="00680CE4">
            <w:pPr>
              <w:pStyle w:val="Wartocitablicy"/>
              <w:spacing w:before="90"/>
              <w:rPr>
                <w:noProof/>
              </w:rPr>
            </w:pPr>
            <w:r w:rsidRPr="00E65FB9">
              <w:rPr>
                <w:noProof/>
              </w:rPr>
              <w:t>2020</w:t>
            </w:r>
          </w:p>
        </w:tc>
        <w:tc>
          <w:tcPr>
            <w:tcW w:w="638" w:type="pct"/>
            <w:tcBorders>
              <w:left w:val="single" w:sz="4" w:space="0" w:color="auto"/>
              <w:right w:val="single" w:sz="4" w:space="0" w:color="auto"/>
            </w:tcBorders>
            <w:vAlign w:val="bottom"/>
          </w:tcPr>
          <w:p w14:paraId="5206AB3E" w14:textId="6B4EF55B" w:rsidR="00E65FB9" w:rsidRPr="00E65FB9" w:rsidRDefault="00E65FB9" w:rsidP="00680CE4">
            <w:pPr>
              <w:pStyle w:val="Wartocitablicy"/>
              <w:spacing w:before="90"/>
              <w:rPr>
                <w:noProof/>
              </w:rPr>
            </w:pPr>
            <w:r w:rsidRPr="00E65FB9">
              <w:rPr>
                <w:noProof/>
              </w:rPr>
              <w:t>674</w:t>
            </w:r>
          </w:p>
        </w:tc>
        <w:tc>
          <w:tcPr>
            <w:tcW w:w="720" w:type="pct"/>
            <w:tcBorders>
              <w:left w:val="single" w:sz="4" w:space="0" w:color="auto"/>
              <w:right w:val="single" w:sz="4" w:space="0" w:color="auto"/>
            </w:tcBorders>
            <w:vAlign w:val="bottom"/>
          </w:tcPr>
          <w:p w14:paraId="64E457D1" w14:textId="3DD87B78" w:rsidR="00E65FB9" w:rsidRPr="00E65FB9" w:rsidRDefault="00E65FB9" w:rsidP="00680CE4">
            <w:pPr>
              <w:pStyle w:val="Wartocitablicy"/>
              <w:spacing w:before="90"/>
              <w:rPr>
                <w:noProof/>
              </w:rPr>
            </w:pPr>
            <w:r w:rsidRPr="00E65FB9">
              <w:rPr>
                <w:noProof/>
              </w:rPr>
              <w:t>210</w:t>
            </w:r>
          </w:p>
        </w:tc>
        <w:tc>
          <w:tcPr>
            <w:tcW w:w="720" w:type="pct"/>
            <w:tcBorders>
              <w:left w:val="single" w:sz="4" w:space="0" w:color="auto"/>
              <w:right w:val="single" w:sz="4" w:space="0" w:color="auto"/>
            </w:tcBorders>
            <w:vAlign w:val="bottom"/>
          </w:tcPr>
          <w:p w14:paraId="2709D527" w14:textId="2D8BA0F5" w:rsidR="00E65FB9" w:rsidRPr="00E65FB9" w:rsidRDefault="00E65FB9" w:rsidP="00680CE4">
            <w:pPr>
              <w:pStyle w:val="Wartocitablicy"/>
              <w:spacing w:before="90"/>
              <w:rPr>
                <w:noProof/>
              </w:rPr>
            </w:pPr>
            <w:r w:rsidRPr="00E65FB9">
              <w:rPr>
                <w:noProof/>
              </w:rPr>
              <w:t>344</w:t>
            </w:r>
          </w:p>
        </w:tc>
        <w:tc>
          <w:tcPr>
            <w:tcW w:w="720" w:type="pct"/>
            <w:tcBorders>
              <w:left w:val="single" w:sz="4" w:space="0" w:color="auto"/>
              <w:right w:val="single" w:sz="4" w:space="0" w:color="auto"/>
            </w:tcBorders>
            <w:vAlign w:val="bottom"/>
          </w:tcPr>
          <w:p w14:paraId="3F43060B" w14:textId="0DB412A3" w:rsidR="00E65FB9" w:rsidRPr="00E65FB9" w:rsidRDefault="00E65FB9" w:rsidP="00680CE4">
            <w:pPr>
              <w:pStyle w:val="Wartocitablicy"/>
              <w:spacing w:before="90"/>
              <w:rPr>
                <w:noProof/>
              </w:rPr>
            </w:pPr>
            <w:r w:rsidRPr="00E65FB9">
              <w:rPr>
                <w:noProof/>
              </w:rPr>
              <w:t>119</w:t>
            </w:r>
          </w:p>
        </w:tc>
        <w:tc>
          <w:tcPr>
            <w:tcW w:w="718" w:type="pct"/>
            <w:tcBorders>
              <w:left w:val="single" w:sz="4" w:space="0" w:color="auto"/>
            </w:tcBorders>
            <w:vAlign w:val="bottom"/>
          </w:tcPr>
          <w:p w14:paraId="094BBBC7" w14:textId="1E12A2D3" w:rsidR="00E65FB9" w:rsidRPr="00E65FB9" w:rsidRDefault="00E65FB9" w:rsidP="00680CE4">
            <w:pPr>
              <w:pStyle w:val="Wartocitablicy"/>
              <w:spacing w:before="90"/>
              <w:rPr>
                <w:noProof/>
              </w:rPr>
            </w:pPr>
            <w:r w:rsidRPr="00E65FB9">
              <w:rPr>
                <w:noProof/>
              </w:rPr>
              <w:t>1</w:t>
            </w:r>
          </w:p>
        </w:tc>
      </w:tr>
      <w:tr w:rsidR="00E65FB9" w:rsidRPr="00EF3DF5" w14:paraId="29CE8E0D" w14:textId="77777777" w:rsidTr="006C5DB6">
        <w:trPr>
          <w:cantSplit/>
        </w:trPr>
        <w:tc>
          <w:tcPr>
            <w:tcW w:w="1176" w:type="pct"/>
          </w:tcPr>
          <w:p w14:paraId="0169F791" w14:textId="77777777" w:rsidR="00E65FB9" w:rsidRPr="00EF3DF5" w:rsidRDefault="00E65FB9" w:rsidP="00E65FB9">
            <w:pPr>
              <w:tabs>
                <w:tab w:val="right" w:leader="dot" w:pos="1644"/>
              </w:tabs>
              <w:spacing w:after="0" w:line="144" w:lineRule="exact"/>
              <w:jc w:val="left"/>
              <w:rPr>
                <w:sz w:val="14"/>
              </w:rPr>
            </w:pPr>
          </w:p>
        </w:tc>
        <w:tc>
          <w:tcPr>
            <w:tcW w:w="308" w:type="pct"/>
            <w:tcBorders>
              <w:right w:val="single" w:sz="4" w:space="0" w:color="auto"/>
            </w:tcBorders>
            <w:vAlign w:val="bottom"/>
          </w:tcPr>
          <w:p w14:paraId="594B167E" w14:textId="26C65744" w:rsidR="00E65FB9" w:rsidRPr="00EF3DF5" w:rsidRDefault="00E65FB9" w:rsidP="00680CE4">
            <w:pPr>
              <w:pStyle w:val="Wartocitablicy"/>
              <w:spacing w:before="90"/>
              <w:rPr>
                <w:b/>
                <w:noProof/>
              </w:rPr>
            </w:pPr>
            <w:r w:rsidRPr="00E62B59">
              <w:rPr>
                <w:b/>
                <w:noProof/>
              </w:rPr>
              <w:t>20</w:t>
            </w:r>
            <w:r>
              <w:rPr>
                <w:b/>
                <w:noProof/>
              </w:rPr>
              <w:t>22</w:t>
            </w:r>
          </w:p>
        </w:tc>
        <w:tc>
          <w:tcPr>
            <w:tcW w:w="638" w:type="pct"/>
            <w:tcBorders>
              <w:left w:val="single" w:sz="4" w:space="0" w:color="auto"/>
              <w:right w:val="single" w:sz="4" w:space="0" w:color="auto"/>
            </w:tcBorders>
            <w:vAlign w:val="bottom"/>
          </w:tcPr>
          <w:p w14:paraId="30AACF0B" w14:textId="324351AB" w:rsidR="00E65FB9" w:rsidRPr="00EF3DF5" w:rsidRDefault="00E65FB9" w:rsidP="00680CE4">
            <w:pPr>
              <w:pStyle w:val="Wartocitablicy"/>
              <w:spacing w:before="90"/>
              <w:rPr>
                <w:b/>
                <w:noProof/>
              </w:rPr>
            </w:pPr>
            <w:r>
              <w:rPr>
                <w:b/>
                <w:noProof/>
              </w:rPr>
              <w:t>474</w:t>
            </w:r>
          </w:p>
        </w:tc>
        <w:tc>
          <w:tcPr>
            <w:tcW w:w="720" w:type="pct"/>
            <w:tcBorders>
              <w:left w:val="single" w:sz="4" w:space="0" w:color="auto"/>
              <w:right w:val="single" w:sz="4" w:space="0" w:color="auto"/>
            </w:tcBorders>
            <w:vAlign w:val="bottom"/>
          </w:tcPr>
          <w:p w14:paraId="23D5B430" w14:textId="07876861" w:rsidR="00E65FB9" w:rsidRPr="00EF3DF5" w:rsidRDefault="00E65FB9" w:rsidP="00680CE4">
            <w:pPr>
              <w:pStyle w:val="Wartocitablicy"/>
              <w:spacing w:before="90"/>
              <w:rPr>
                <w:b/>
                <w:noProof/>
              </w:rPr>
            </w:pPr>
            <w:r>
              <w:rPr>
                <w:b/>
                <w:noProof/>
              </w:rPr>
              <w:t>.</w:t>
            </w:r>
          </w:p>
        </w:tc>
        <w:tc>
          <w:tcPr>
            <w:tcW w:w="720" w:type="pct"/>
            <w:tcBorders>
              <w:left w:val="single" w:sz="4" w:space="0" w:color="auto"/>
              <w:right w:val="single" w:sz="4" w:space="0" w:color="auto"/>
            </w:tcBorders>
            <w:vAlign w:val="bottom"/>
          </w:tcPr>
          <w:p w14:paraId="586E4B16" w14:textId="70BBFE6B" w:rsidR="00E65FB9" w:rsidRPr="00EF3DF5" w:rsidRDefault="00E65FB9" w:rsidP="00680CE4">
            <w:pPr>
              <w:pStyle w:val="Wartocitablicy"/>
              <w:spacing w:before="90"/>
              <w:rPr>
                <w:b/>
                <w:noProof/>
              </w:rPr>
            </w:pPr>
            <w:r>
              <w:rPr>
                <w:b/>
                <w:noProof/>
              </w:rPr>
              <w:t>.</w:t>
            </w:r>
          </w:p>
        </w:tc>
        <w:tc>
          <w:tcPr>
            <w:tcW w:w="720" w:type="pct"/>
            <w:tcBorders>
              <w:left w:val="single" w:sz="4" w:space="0" w:color="auto"/>
              <w:right w:val="single" w:sz="4" w:space="0" w:color="auto"/>
            </w:tcBorders>
            <w:vAlign w:val="bottom"/>
          </w:tcPr>
          <w:p w14:paraId="1A4366EF" w14:textId="771C3D03" w:rsidR="00E65FB9" w:rsidRPr="00EF3DF5" w:rsidRDefault="00E65FB9" w:rsidP="00680CE4">
            <w:pPr>
              <w:pStyle w:val="Wartocitablicy"/>
              <w:spacing w:before="90"/>
              <w:rPr>
                <w:b/>
                <w:noProof/>
              </w:rPr>
            </w:pPr>
            <w:r>
              <w:rPr>
                <w:b/>
                <w:noProof/>
              </w:rPr>
              <w:t>.</w:t>
            </w:r>
          </w:p>
        </w:tc>
        <w:tc>
          <w:tcPr>
            <w:tcW w:w="718" w:type="pct"/>
            <w:tcBorders>
              <w:left w:val="single" w:sz="4" w:space="0" w:color="auto"/>
            </w:tcBorders>
            <w:vAlign w:val="bottom"/>
          </w:tcPr>
          <w:p w14:paraId="26D08D6E" w14:textId="115D9CE5" w:rsidR="00E65FB9" w:rsidRPr="00EF3DF5" w:rsidRDefault="00E65FB9" w:rsidP="00680CE4">
            <w:pPr>
              <w:pStyle w:val="Wartocitablicy"/>
              <w:spacing w:before="90"/>
              <w:rPr>
                <w:b/>
                <w:noProof/>
              </w:rPr>
            </w:pPr>
            <w:r>
              <w:rPr>
                <w:b/>
                <w:noProof/>
              </w:rPr>
              <w:t>.</w:t>
            </w:r>
          </w:p>
        </w:tc>
      </w:tr>
    </w:tbl>
    <w:p w14:paraId="742C616F" w14:textId="77777777" w:rsidR="00EF3DF5" w:rsidRPr="00EF3DF5" w:rsidRDefault="00EF3DF5" w:rsidP="002C137A">
      <w:pPr>
        <w:pStyle w:val="Notka"/>
      </w:pPr>
      <w:r w:rsidRPr="00EF3DF5">
        <w:t>a Przedziały zostały domknięte prawostronnie, np. w przedziale 1—5 uwzględniono osoby, które pracowały 1 rok i 1 dzień do 5 lat.</w:t>
      </w:r>
    </w:p>
    <w:p w14:paraId="65A2E1EC" w14:textId="77777777" w:rsidR="00EF3DF5" w:rsidRDefault="00EF3DF5" w:rsidP="002C137A">
      <w:pPr>
        <w:pStyle w:val="Notkaang"/>
      </w:pPr>
      <w:proofErr w:type="spellStart"/>
      <w:r>
        <w:t>a</w:t>
      </w:r>
      <w:proofErr w:type="spellEnd"/>
      <w:r>
        <w:t xml:space="preserve"> Intervals were shifted upward, e.g., in the interval 1—5 persons who worked 1 year and 1 day to 5 years were included.</w:t>
      </w:r>
    </w:p>
    <w:p w14:paraId="34C20BA7" w14:textId="1CECD05B" w:rsidR="00EF3DF5" w:rsidRPr="00EF3DF5" w:rsidRDefault="00EF3DF5" w:rsidP="002C137A">
      <w:pPr>
        <w:pStyle w:val="Tytutablicy"/>
        <w:spacing w:before="480"/>
      </w:pPr>
      <w:r w:rsidRPr="002C137A">
        <w:rPr>
          <w:b w:val="0"/>
        </w:rPr>
        <w:t>TABL. 1</w:t>
      </w:r>
      <w:r w:rsidR="00D7104E">
        <w:rPr>
          <w:b w:val="0"/>
        </w:rPr>
        <w:t>7</w:t>
      </w:r>
      <w:r w:rsidRPr="002C137A">
        <w:rPr>
          <w:b w:val="0"/>
        </w:rPr>
        <w:t xml:space="preserve"> (</w:t>
      </w:r>
      <w:r w:rsidR="00D7104E">
        <w:rPr>
          <w:b w:val="0"/>
        </w:rPr>
        <w:t>81</w:t>
      </w:r>
      <w:r w:rsidRPr="002C137A">
        <w:rPr>
          <w:b w:val="0"/>
        </w:rPr>
        <w:t>).</w:t>
      </w:r>
      <w:r w:rsidRPr="00EF3DF5">
        <w:tab/>
        <w:t>BEZROBOTNI ZAREJESTROWANI POWYŻEJ 50 ROKU ŻYCIA WEDŁUG POZIOMU WYKSZTAŁCENIA</w:t>
      </w:r>
    </w:p>
    <w:p w14:paraId="1345D53F" w14:textId="77777777" w:rsidR="00EF3DF5" w:rsidRDefault="00EF3DF5" w:rsidP="002C137A">
      <w:pPr>
        <w:pStyle w:val="Stan"/>
      </w:pPr>
      <w:r>
        <w:t xml:space="preserve">Stan w </w:t>
      </w:r>
      <w:proofErr w:type="spellStart"/>
      <w:r>
        <w:t>dniu</w:t>
      </w:r>
      <w:proofErr w:type="spellEnd"/>
      <w:r>
        <w:t xml:space="preserve"> 31 </w:t>
      </w:r>
      <w:proofErr w:type="spellStart"/>
      <w:r>
        <w:t>grudnia</w:t>
      </w:r>
      <w:proofErr w:type="spellEnd"/>
    </w:p>
    <w:p w14:paraId="7912819D" w14:textId="6F6797E6" w:rsidR="00EF3DF5" w:rsidRPr="007877A4" w:rsidRDefault="00EF3DF5" w:rsidP="002C137A">
      <w:pPr>
        <w:pStyle w:val="Tytutablicyang"/>
        <w:spacing w:after="10"/>
      </w:pPr>
      <w:r>
        <w:t>REGISTERE</w:t>
      </w:r>
      <w:r w:rsidRPr="007877A4">
        <w:t>D UNE</w:t>
      </w:r>
      <w:r w:rsidR="00E069EF" w:rsidRPr="007877A4">
        <w:t>m</w:t>
      </w:r>
      <w:r w:rsidRPr="007877A4">
        <w:t xml:space="preserve">PLOYED PERSONS AGED 50 AND MORE BY EDUCATIONAL </w:t>
      </w:r>
      <w:r w:rsidR="00A26C4D">
        <w:t>LEVEL</w:t>
      </w:r>
    </w:p>
    <w:p w14:paraId="560358EC" w14:textId="77777777" w:rsidR="00EF3DF5" w:rsidRPr="007877A4" w:rsidRDefault="00EF3DF5" w:rsidP="002C137A">
      <w:pPr>
        <w:pStyle w:val="Stanang"/>
      </w:pPr>
      <w:r w:rsidRPr="007877A4">
        <w:t>As of 31 December</w:t>
      </w:r>
    </w:p>
    <w:tbl>
      <w:tblPr>
        <w:tblW w:w="7655" w:type="dxa"/>
        <w:tblLayout w:type="fixed"/>
        <w:tblCellMar>
          <w:left w:w="0" w:type="dxa"/>
          <w:right w:w="0" w:type="dxa"/>
        </w:tblCellMar>
        <w:tblLook w:val="04A0" w:firstRow="1" w:lastRow="0" w:firstColumn="1" w:lastColumn="0" w:noHBand="0" w:noVBand="1"/>
      </w:tblPr>
      <w:tblGrid>
        <w:gridCol w:w="1794"/>
        <w:gridCol w:w="472"/>
        <w:gridCol w:w="932"/>
        <w:gridCol w:w="821"/>
        <w:gridCol w:w="911"/>
        <w:gridCol w:w="911"/>
        <w:gridCol w:w="911"/>
        <w:gridCol w:w="903"/>
      </w:tblGrid>
      <w:tr w:rsidR="00EF3DF5" w:rsidRPr="002A17C9" w14:paraId="1C03E2AD" w14:textId="77777777" w:rsidTr="00680CE4">
        <w:trPr>
          <w:cantSplit/>
          <w:trHeight w:val="340"/>
        </w:trPr>
        <w:tc>
          <w:tcPr>
            <w:tcW w:w="1480" w:type="pct"/>
            <w:gridSpan w:val="2"/>
            <w:vMerge w:val="restart"/>
            <w:tcBorders>
              <w:top w:val="single" w:sz="4" w:space="0" w:color="auto"/>
              <w:right w:val="single" w:sz="4" w:space="0" w:color="auto"/>
            </w:tcBorders>
            <w:vAlign w:val="center"/>
          </w:tcPr>
          <w:p w14:paraId="59773D5C" w14:textId="77777777" w:rsidR="00EF3DF5" w:rsidRPr="007877A4" w:rsidRDefault="00EF3DF5" w:rsidP="008D0BBF">
            <w:pPr>
              <w:pStyle w:val="Gwkatablicy"/>
              <w:rPr>
                <w:lang w:val="en-US"/>
              </w:rPr>
            </w:pPr>
            <w:r w:rsidRPr="007877A4">
              <w:rPr>
                <w:lang w:val="en-US"/>
              </w:rPr>
              <w:t>L A T A</w:t>
            </w:r>
          </w:p>
          <w:p w14:paraId="4E79D447" w14:textId="77777777" w:rsidR="00EF3DF5" w:rsidRPr="007877A4" w:rsidRDefault="00EF3DF5" w:rsidP="008D0BBF">
            <w:pPr>
              <w:pStyle w:val="Gwkatablicyang"/>
            </w:pPr>
            <w:r w:rsidRPr="007877A4">
              <w:t>Y E A R S</w:t>
            </w:r>
          </w:p>
          <w:p w14:paraId="32D18A2D" w14:textId="77777777" w:rsidR="00EF3DF5" w:rsidRPr="007877A4" w:rsidRDefault="00EF3DF5" w:rsidP="008D0BBF">
            <w:pPr>
              <w:pStyle w:val="Gwkatablicy"/>
              <w:rPr>
                <w:lang w:val="en-US"/>
              </w:rPr>
            </w:pPr>
            <w:r w:rsidRPr="007877A4">
              <w:rPr>
                <w:lang w:val="en-US"/>
              </w:rPr>
              <w:t>P Ł E Ć</w:t>
            </w:r>
          </w:p>
          <w:p w14:paraId="2BAEA6C8" w14:textId="77777777" w:rsidR="00EF3DF5" w:rsidRPr="007877A4" w:rsidRDefault="00EF3DF5" w:rsidP="008D0BBF">
            <w:pPr>
              <w:pStyle w:val="Gwkatablicyang"/>
            </w:pPr>
            <w:r w:rsidRPr="007877A4">
              <w:t>S E X</w:t>
            </w:r>
          </w:p>
        </w:tc>
        <w:tc>
          <w:tcPr>
            <w:tcW w:w="609" w:type="pct"/>
            <w:vMerge w:val="restart"/>
            <w:tcBorders>
              <w:top w:val="single" w:sz="4" w:space="0" w:color="auto"/>
              <w:left w:val="single" w:sz="4" w:space="0" w:color="auto"/>
              <w:right w:val="single" w:sz="4" w:space="0" w:color="auto"/>
            </w:tcBorders>
            <w:vAlign w:val="center"/>
          </w:tcPr>
          <w:p w14:paraId="6641169A" w14:textId="77777777" w:rsidR="00EF3DF5" w:rsidRPr="007877A4" w:rsidRDefault="00EF3DF5" w:rsidP="008D0BBF">
            <w:pPr>
              <w:pStyle w:val="Gwkatablicy"/>
            </w:pPr>
            <w:r w:rsidRPr="007877A4">
              <w:t>Ogółem</w:t>
            </w:r>
          </w:p>
          <w:p w14:paraId="6A0D0AE1" w14:textId="77777777" w:rsidR="00EF3DF5" w:rsidRPr="007877A4" w:rsidRDefault="00EF3DF5" w:rsidP="008D0BBF">
            <w:pPr>
              <w:pStyle w:val="Gwkatablicyang"/>
            </w:pPr>
            <w:r w:rsidRPr="007877A4">
              <w:t>Total</w:t>
            </w:r>
          </w:p>
        </w:tc>
        <w:tc>
          <w:tcPr>
            <w:tcW w:w="2911" w:type="pct"/>
            <w:gridSpan w:val="5"/>
            <w:tcBorders>
              <w:top w:val="single" w:sz="4" w:space="0" w:color="auto"/>
              <w:left w:val="single" w:sz="4" w:space="0" w:color="auto"/>
              <w:bottom w:val="single" w:sz="4" w:space="0" w:color="auto"/>
            </w:tcBorders>
            <w:vAlign w:val="center"/>
          </w:tcPr>
          <w:p w14:paraId="11673A06" w14:textId="77777777" w:rsidR="00EF3DF5" w:rsidRPr="007877A4" w:rsidRDefault="00EF3DF5" w:rsidP="008D0BBF">
            <w:pPr>
              <w:pStyle w:val="Gwkatablicy"/>
              <w:rPr>
                <w:lang w:val="en-US"/>
              </w:rPr>
            </w:pPr>
            <w:r w:rsidRPr="007877A4">
              <w:rPr>
                <w:lang w:val="en-US"/>
              </w:rPr>
              <w:t xml:space="preserve">Z </w:t>
            </w:r>
            <w:proofErr w:type="spellStart"/>
            <w:r w:rsidRPr="007877A4">
              <w:rPr>
                <w:lang w:val="en-US"/>
              </w:rPr>
              <w:t>wykształceniem</w:t>
            </w:r>
            <w:proofErr w:type="spellEnd"/>
          </w:p>
          <w:p w14:paraId="4029BB51" w14:textId="21DFF9DD" w:rsidR="00EF3DF5" w:rsidRPr="00EF3DF5" w:rsidRDefault="00EF3DF5" w:rsidP="008D0BBF">
            <w:pPr>
              <w:pStyle w:val="Gwkatablicyang"/>
            </w:pPr>
            <w:r w:rsidRPr="007877A4">
              <w:t>With education</w:t>
            </w:r>
            <w:r w:rsidR="006A2B84" w:rsidRPr="007877A4">
              <w:t>al</w:t>
            </w:r>
            <w:r w:rsidR="00A26C4D">
              <w:t xml:space="preserve"> level</w:t>
            </w:r>
          </w:p>
        </w:tc>
      </w:tr>
      <w:tr w:rsidR="00680CE4" w:rsidRPr="00EF3DF5" w14:paraId="2B3CB6F8" w14:textId="77777777" w:rsidTr="00680CE4">
        <w:trPr>
          <w:cantSplit/>
          <w:trHeight w:val="1587"/>
        </w:trPr>
        <w:tc>
          <w:tcPr>
            <w:tcW w:w="1480" w:type="pct"/>
            <w:gridSpan w:val="2"/>
            <w:vMerge/>
            <w:tcBorders>
              <w:bottom w:val="single" w:sz="4" w:space="0" w:color="auto"/>
              <w:right w:val="single" w:sz="4" w:space="0" w:color="auto"/>
            </w:tcBorders>
            <w:vAlign w:val="center"/>
          </w:tcPr>
          <w:p w14:paraId="5C1BCEED" w14:textId="77777777" w:rsidR="00680CE4" w:rsidRPr="00E069EF" w:rsidRDefault="00680CE4" w:rsidP="00680CE4">
            <w:pPr>
              <w:spacing w:after="0" w:line="144" w:lineRule="exact"/>
              <w:jc w:val="center"/>
              <w:rPr>
                <w:rFonts w:eastAsia="Times New Roman" w:cs="Times New Roman"/>
                <w:sz w:val="14"/>
                <w:szCs w:val="20"/>
                <w:lang w:val="en-US" w:eastAsia="pl-PL"/>
              </w:rPr>
            </w:pPr>
          </w:p>
        </w:tc>
        <w:tc>
          <w:tcPr>
            <w:tcW w:w="609" w:type="pct"/>
            <w:vMerge/>
            <w:tcBorders>
              <w:left w:val="single" w:sz="4" w:space="0" w:color="auto"/>
              <w:bottom w:val="single" w:sz="4" w:space="0" w:color="auto"/>
              <w:right w:val="single" w:sz="4" w:space="0" w:color="auto"/>
            </w:tcBorders>
            <w:vAlign w:val="center"/>
          </w:tcPr>
          <w:p w14:paraId="31DE5043" w14:textId="77777777" w:rsidR="00680CE4" w:rsidRPr="00E069EF" w:rsidRDefault="00680CE4" w:rsidP="00680CE4">
            <w:pPr>
              <w:spacing w:after="0" w:line="144" w:lineRule="exact"/>
              <w:jc w:val="center"/>
              <w:rPr>
                <w:rFonts w:eastAsia="Times New Roman" w:cs="Times New Roman"/>
                <w:sz w:val="14"/>
                <w:szCs w:val="20"/>
                <w:lang w:val="en-US" w:eastAsia="pl-PL"/>
              </w:rPr>
            </w:pPr>
          </w:p>
        </w:tc>
        <w:tc>
          <w:tcPr>
            <w:tcW w:w="536" w:type="pct"/>
            <w:tcBorders>
              <w:top w:val="single" w:sz="4" w:space="0" w:color="auto"/>
              <w:left w:val="single" w:sz="4" w:space="0" w:color="auto"/>
              <w:bottom w:val="single" w:sz="4" w:space="0" w:color="auto"/>
              <w:right w:val="single" w:sz="4" w:space="0" w:color="auto"/>
            </w:tcBorders>
            <w:vAlign w:val="center"/>
          </w:tcPr>
          <w:p w14:paraId="38B9DEFA" w14:textId="77777777" w:rsidR="00680CE4" w:rsidRPr="00EF3DF5" w:rsidRDefault="00680CE4" w:rsidP="00680CE4">
            <w:pPr>
              <w:pStyle w:val="Gwkatablicy"/>
            </w:pPr>
            <w:r w:rsidRPr="00EF3DF5">
              <w:t>wyższym</w:t>
            </w:r>
          </w:p>
          <w:p w14:paraId="4DABDEFB" w14:textId="77777777" w:rsidR="00680CE4" w:rsidRPr="00EF3DF5" w:rsidRDefault="00680CE4" w:rsidP="00680CE4">
            <w:pPr>
              <w:pStyle w:val="Gwkatablicyang"/>
            </w:pPr>
            <w:r w:rsidRPr="00EF3DF5">
              <w:t>tertiary</w:t>
            </w:r>
          </w:p>
        </w:tc>
        <w:tc>
          <w:tcPr>
            <w:tcW w:w="595" w:type="pct"/>
            <w:tcBorders>
              <w:top w:val="single" w:sz="4" w:space="0" w:color="auto"/>
              <w:left w:val="single" w:sz="4" w:space="0" w:color="auto"/>
              <w:bottom w:val="single" w:sz="4" w:space="0" w:color="auto"/>
              <w:right w:val="single" w:sz="4" w:space="0" w:color="auto"/>
            </w:tcBorders>
            <w:vAlign w:val="center"/>
          </w:tcPr>
          <w:p w14:paraId="7CE4FF94" w14:textId="77777777" w:rsidR="00680CE4" w:rsidRPr="00E62B59" w:rsidRDefault="00680CE4" w:rsidP="00680CE4">
            <w:pPr>
              <w:pStyle w:val="Gwkatablicy"/>
            </w:pPr>
            <w:r w:rsidRPr="00E62B59">
              <w:t xml:space="preserve">policealnym oraz średnim </w:t>
            </w:r>
            <w:proofErr w:type="spellStart"/>
            <w:r w:rsidRPr="00E62B59">
              <w:t>zawodowym</w:t>
            </w:r>
            <w:r w:rsidRPr="00F40239">
              <w:rPr>
                <w:sz w:val="16"/>
                <w:szCs w:val="16"/>
                <w:vertAlign w:val="superscript"/>
              </w:rPr>
              <w:t>a</w:t>
            </w:r>
            <w:proofErr w:type="spellEnd"/>
          </w:p>
          <w:p w14:paraId="7D20471D" w14:textId="782DCBF2" w:rsidR="00680CE4" w:rsidRPr="00EF3DF5" w:rsidRDefault="00680CE4" w:rsidP="00680CE4">
            <w:pPr>
              <w:pStyle w:val="Gwkatablicyang"/>
            </w:pPr>
            <w:r w:rsidRPr="00E62B59">
              <w:t xml:space="preserve">post-secondary and vocational </w:t>
            </w:r>
            <w:proofErr w:type="spellStart"/>
            <w:r w:rsidRPr="00E62B59">
              <w:t>secondary</w:t>
            </w:r>
            <w:r>
              <w:rPr>
                <w:sz w:val="16"/>
                <w:szCs w:val="16"/>
                <w:vertAlign w:val="superscript"/>
              </w:rPr>
              <w:t>a</w:t>
            </w:r>
            <w:proofErr w:type="spellEnd"/>
          </w:p>
        </w:tc>
        <w:tc>
          <w:tcPr>
            <w:tcW w:w="595" w:type="pct"/>
            <w:tcBorders>
              <w:left w:val="single" w:sz="4" w:space="0" w:color="auto"/>
              <w:bottom w:val="single" w:sz="4" w:space="0" w:color="auto"/>
              <w:right w:val="single" w:sz="4" w:space="0" w:color="auto"/>
            </w:tcBorders>
            <w:vAlign w:val="center"/>
          </w:tcPr>
          <w:p w14:paraId="69AF00FE" w14:textId="77777777" w:rsidR="00680CE4" w:rsidRPr="00E62B59" w:rsidRDefault="00680CE4" w:rsidP="00680CE4">
            <w:pPr>
              <w:pStyle w:val="Gwkatablicy"/>
            </w:pPr>
            <w:r w:rsidRPr="00E62B59">
              <w:t>średnim ogólnokształcącym</w:t>
            </w:r>
          </w:p>
          <w:p w14:paraId="0D0CD512" w14:textId="79C5F2BA" w:rsidR="00680CE4" w:rsidRPr="00EF3DF5" w:rsidRDefault="00680CE4" w:rsidP="00680CE4">
            <w:pPr>
              <w:pStyle w:val="Gwkatablicyang"/>
            </w:pPr>
            <w:r w:rsidRPr="00E62B59">
              <w:t>general secondary</w:t>
            </w:r>
          </w:p>
        </w:tc>
        <w:tc>
          <w:tcPr>
            <w:tcW w:w="595" w:type="pct"/>
            <w:tcBorders>
              <w:left w:val="single" w:sz="4" w:space="0" w:color="auto"/>
              <w:bottom w:val="single" w:sz="4" w:space="0" w:color="auto"/>
              <w:right w:val="single" w:sz="4" w:space="0" w:color="auto"/>
            </w:tcBorders>
            <w:vAlign w:val="center"/>
          </w:tcPr>
          <w:p w14:paraId="56555825" w14:textId="77777777" w:rsidR="00680CE4" w:rsidRPr="002A17C9" w:rsidRDefault="00680CE4" w:rsidP="00680CE4">
            <w:pPr>
              <w:pStyle w:val="Gwkatablicy"/>
            </w:pPr>
            <w:r w:rsidRPr="002A17C9">
              <w:t xml:space="preserve">zasadniczym </w:t>
            </w:r>
            <w:proofErr w:type="spellStart"/>
            <w:r w:rsidRPr="002A17C9">
              <w:t>zawod</w:t>
            </w:r>
            <w:r>
              <w:t>o</w:t>
            </w:r>
            <w:r w:rsidRPr="002A17C9">
              <w:t>wym</w:t>
            </w:r>
            <w:r>
              <w:rPr>
                <w:sz w:val="16"/>
                <w:szCs w:val="16"/>
                <w:vertAlign w:val="superscript"/>
              </w:rPr>
              <w:t>b</w:t>
            </w:r>
            <w:proofErr w:type="spellEnd"/>
          </w:p>
          <w:p w14:paraId="5E373DF1" w14:textId="23235D5C" w:rsidR="00680CE4" w:rsidRPr="00B80A12" w:rsidRDefault="00680CE4" w:rsidP="00680CE4">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vocational</w:t>
            </w:r>
            <w:r>
              <w:rPr>
                <w:sz w:val="16"/>
                <w:szCs w:val="16"/>
                <w:vertAlign w:val="superscript"/>
                <w:lang w:val="pl-PL"/>
              </w:rPr>
              <w:t>b</w:t>
            </w:r>
            <w:proofErr w:type="spellEnd"/>
            <w:r w:rsidRPr="002A17C9">
              <w:rPr>
                <w:lang w:val="pl-PL"/>
              </w:rPr>
              <w:t xml:space="preserve"> </w:t>
            </w:r>
          </w:p>
        </w:tc>
        <w:tc>
          <w:tcPr>
            <w:tcW w:w="590" w:type="pct"/>
            <w:tcBorders>
              <w:left w:val="single" w:sz="4" w:space="0" w:color="auto"/>
              <w:bottom w:val="single" w:sz="4" w:space="0" w:color="auto"/>
            </w:tcBorders>
            <w:vAlign w:val="center"/>
          </w:tcPr>
          <w:p w14:paraId="08501C92" w14:textId="77777777" w:rsidR="00680CE4" w:rsidRPr="00EF3DF5" w:rsidRDefault="00680CE4" w:rsidP="00680CE4">
            <w:pPr>
              <w:pStyle w:val="Gwkatablicy"/>
            </w:pPr>
            <w:r w:rsidRPr="00EF3DF5">
              <w:t xml:space="preserve">gimnazjalnym, podstawowym </w:t>
            </w:r>
            <w:r w:rsidRPr="00EF3DF5">
              <w:br/>
              <w:t>i niepełnym podstawowym</w:t>
            </w:r>
          </w:p>
          <w:p w14:paraId="0464D499" w14:textId="77777777" w:rsidR="00680CE4" w:rsidRPr="001E6D60" w:rsidRDefault="00680CE4" w:rsidP="00680CE4">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DE55F3" w:rsidRPr="00EF3DF5" w14:paraId="493AFD88" w14:textId="77777777" w:rsidTr="001D6FA3">
        <w:trPr>
          <w:cantSplit/>
        </w:trPr>
        <w:tc>
          <w:tcPr>
            <w:tcW w:w="1172" w:type="pct"/>
            <w:vAlign w:val="bottom"/>
          </w:tcPr>
          <w:p w14:paraId="53440336" w14:textId="77777777" w:rsidR="00DE55F3" w:rsidRPr="008D0BBF" w:rsidRDefault="00DE55F3" w:rsidP="00DE55F3">
            <w:pPr>
              <w:pStyle w:val="Boczek4"/>
              <w:spacing w:before="60"/>
              <w:rPr>
                <w:b/>
              </w:rPr>
            </w:pPr>
            <w:r w:rsidRPr="008D0BBF">
              <w:rPr>
                <w:b/>
              </w:rPr>
              <w:t xml:space="preserve">O G Ó Ł E M </w:t>
            </w:r>
            <w:r w:rsidRPr="008D0BBF">
              <w:tab/>
            </w:r>
          </w:p>
        </w:tc>
        <w:tc>
          <w:tcPr>
            <w:tcW w:w="308" w:type="pct"/>
            <w:tcBorders>
              <w:right w:val="single" w:sz="4" w:space="0" w:color="auto"/>
            </w:tcBorders>
            <w:vAlign w:val="bottom"/>
          </w:tcPr>
          <w:p w14:paraId="733C1484" w14:textId="1AD89C9D" w:rsidR="00DE55F3" w:rsidRPr="00EF3DF5" w:rsidRDefault="00DE55F3" w:rsidP="00DE55F3">
            <w:pPr>
              <w:pStyle w:val="Wartocitablicy"/>
              <w:spacing w:before="60"/>
              <w:rPr>
                <w:noProof/>
              </w:rPr>
            </w:pPr>
            <w:r w:rsidRPr="00E62B59">
              <w:rPr>
                <w:noProof/>
              </w:rPr>
              <w:t>2015</w:t>
            </w:r>
          </w:p>
        </w:tc>
        <w:tc>
          <w:tcPr>
            <w:tcW w:w="609" w:type="pct"/>
            <w:tcBorders>
              <w:left w:val="single" w:sz="4" w:space="0" w:color="auto"/>
              <w:right w:val="single" w:sz="4" w:space="0" w:color="auto"/>
            </w:tcBorders>
            <w:vAlign w:val="bottom"/>
          </w:tcPr>
          <w:p w14:paraId="62EC0D5A" w14:textId="1D2B2931" w:rsidR="00DE55F3" w:rsidRPr="00EF3DF5" w:rsidRDefault="00DE55F3" w:rsidP="00DE55F3">
            <w:pPr>
              <w:pStyle w:val="Wartocitablicy"/>
              <w:spacing w:before="60"/>
              <w:rPr>
                <w:noProof/>
              </w:rPr>
            </w:pPr>
            <w:r w:rsidRPr="00E62B59">
              <w:rPr>
                <w:noProof/>
              </w:rPr>
              <w:t>14596</w:t>
            </w:r>
          </w:p>
        </w:tc>
        <w:tc>
          <w:tcPr>
            <w:tcW w:w="536" w:type="pct"/>
            <w:tcBorders>
              <w:left w:val="single" w:sz="4" w:space="0" w:color="auto"/>
              <w:right w:val="single" w:sz="4" w:space="0" w:color="auto"/>
            </w:tcBorders>
            <w:vAlign w:val="bottom"/>
          </w:tcPr>
          <w:p w14:paraId="14C92A36" w14:textId="1B14C1DF" w:rsidR="00DE55F3" w:rsidRPr="00EF3DF5" w:rsidRDefault="00DE55F3" w:rsidP="00DE55F3">
            <w:pPr>
              <w:pStyle w:val="Wartocitablicy"/>
              <w:spacing w:before="60"/>
              <w:rPr>
                <w:noProof/>
              </w:rPr>
            </w:pPr>
            <w:r w:rsidRPr="00EF3DF5">
              <w:rPr>
                <w:noProof/>
              </w:rPr>
              <w:t>2661</w:t>
            </w:r>
          </w:p>
        </w:tc>
        <w:tc>
          <w:tcPr>
            <w:tcW w:w="595" w:type="pct"/>
            <w:tcBorders>
              <w:left w:val="single" w:sz="4" w:space="0" w:color="auto"/>
              <w:right w:val="single" w:sz="4" w:space="0" w:color="auto"/>
            </w:tcBorders>
            <w:vAlign w:val="bottom"/>
          </w:tcPr>
          <w:p w14:paraId="04651E68" w14:textId="68DD936A" w:rsidR="00DE55F3" w:rsidRPr="00EF3DF5" w:rsidRDefault="00DE55F3" w:rsidP="00DE55F3">
            <w:pPr>
              <w:pStyle w:val="Wartocitablicy"/>
              <w:spacing w:before="60"/>
              <w:rPr>
                <w:noProof/>
              </w:rPr>
            </w:pPr>
            <w:r w:rsidRPr="00EF3DF5">
              <w:rPr>
                <w:noProof/>
              </w:rPr>
              <w:t>4524</w:t>
            </w:r>
          </w:p>
        </w:tc>
        <w:tc>
          <w:tcPr>
            <w:tcW w:w="595" w:type="pct"/>
            <w:tcBorders>
              <w:left w:val="single" w:sz="4" w:space="0" w:color="auto"/>
              <w:right w:val="single" w:sz="4" w:space="0" w:color="auto"/>
            </w:tcBorders>
            <w:vAlign w:val="bottom"/>
          </w:tcPr>
          <w:p w14:paraId="364C2584" w14:textId="557E0AA0" w:rsidR="00DE55F3" w:rsidRPr="00EF3DF5" w:rsidRDefault="00DE55F3" w:rsidP="00DE55F3">
            <w:pPr>
              <w:pStyle w:val="Wartocitablicy"/>
              <w:spacing w:before="60"/>
              <w:rPr>
                <w:noProof/>
              </w:rPr>
            </w:pPr>
            <w:r w:rsidRPr="00EF3DF5">
              <w:rPr>
                <w:noProof/>
              </w:rPr>
              <w:t>1074</w:t>
            </w:r>
          </w:p>
        </w:tc>
        <w:tc>
          <w:tcPr>
            <w:tcW w:w="595" w:type="pct"/>
            <w:tcBorders>
              <w:left w:val="single" w:sz="4" w:space="0" w:color="auto"/>
              <w:right w:val="single" w:sz="4" w:space="0" w:color="auto"/>
            </w:tcBorders>
            <w:vAlign w:val="bottom"/>
          </w:tcPr>
          <w:p w14:paraId="22481977" w14:textId="15025676" w:rsidR="00DE55F3" w:rsidRPr="00EF3DF5" w:rsidRDefault="00DE55F3" w:rsidP="00DE55F3">
            <w:pPr>
              <w:pStyle w:val="Wartocitablicy"/>
              <w:spacing w:before="60"/>
              <w:rPr>
                <w:noProof/>
              </w:rPr>
            </w:pPr>
            <w:r w:rsidRPr="00EF3DF5">
              <w:rPr>
                <w:noProof/>
              </w:rPr>
              <w:t>2719</w:t>
            </w:r>
          </w:p>
        </w:tc>
        <w:tc>
          <w:tcPr>
            <w:tcW w:w="590" w:type="pct"/>
            <w:tcBorders>
              <w:left w:val="single" w:sz="4" w:space="0" w:color="auto"/>
            </w:tcBorders>
            <w:vAlign w:val="bottom"/>
          </w:tcPr>
          <w:p w14:paraId="43059BE8" w14:textId="5CA0E382" w:rsidR="00DE55F3" w:rsidRPr="00EF3DF5" w:rsidRDefault="00DE55F3" w:rsidP="00DE55F3">
            <w:pPr>
              <w:pStyle w:val="Wartocitablicy"/>
              <w:spacing w:before="60"/>
              <w:rPr>
                <w:noProof/>
              </w:rPr>
            </w:pPr>
            <w:r w:rsidRPr="00EF3DF5">
              <w:rPr>
                <w:noProof/>
              </w:rPr>
              <w:t>3618</w:t>
            </w:r>
          </w:p>
        </w:tc>
      </w:tr>
      <w:tr w:rsidR="00924EE9" w:rsidRPr="00EF3DF5" w14:paraId="084B70EE" w14:textId="77777777" w:rsidTr="001D6FA3">
        <w:trPr>
          <w:cantSplit/>
        </w:trPr>
        <w:tc>
          <w:tcPr>
            <w:tcW w:w="1172" w:type="pct"/>
          </w:tcPr>
          <w:p w14:paraId="771D139C" w14:textId="77777777" w:rsidR="00924EE9" w:rsidRPr="008D0BBF" w:rsidRDefault="00924EE9" w:rsidP="00924EE9">
            <w:pPr>
              <w:pStyle w:val="Boczek4ang"/>
              <w:rPr>
                <w:b/>
              </w:rPr>
            </w:pPr>
            <w:r w:rsidRPr="008D0BBF">
              <w:rPr>
                <w:b/>
              </w:rPr>
              <w:t>T O T A L</w:t>
            </w:r>
          </w:p>
        </w:tc>
        <w:tc>
          <w:tcPr>
            <w:tcW w:w="308" w:type="pct"/>
            <w:tcBorders>
              <w:right w:val="single" w:sz="4" w:space="0" w:color="auto"/>
            </w:tcBorders>
            <w:vAlign w:val="bottom"/>
          </w:tcPr>
          <w:p w14:paraId="31863345" w14:textId="5B6B0DFD" w:rsidR="00924EE9" w:rsidRPr="00EF3DF5" w:rsidRDefault="00924EE9" w:rsidP="00680CE4">
            <w:pPr>
              <w:pStyle w:val="Wartocitablicy"/>
              <w:spacing w:before="90"/>
              <w:rPr>
                <w:noProof/>
              </w:rPr>
            </w:pPr>
            <w:r w:rsidRPr="00F45748">
              <w:rPr>
                <w:noProof/>
              </w:rPr>
              <w:t>2019</w:t>
            </w:r>
          </w:p>
        </w:tc>
        <w:tc>
          <w:tcPr>
            <w:tcW w:w="609" w:type="pct"/>
            <w:tcBorders>
              <w:left w:val="single" w:sz="4" w:space="0" w:color="auto"/>
              <w:right w:val="single" w:sz="4" w:space="0" w:color="auto"/>
            </w:tcBorders>
            <w:vAlign w:val="bottom"/>
          </w:tcPr>
          <w:p w14:paraId="0469B19E" w14:textId="08B3FD9B" w:rsidR="00924EE9" w:rsidRPr="00EF3DF5" w:rsidRDefault="00924EE9" w:rsidP="00680CE4">
            <w:pPr>
              <w:pStyle w:val="Wartocitablicy"/>
              <w:spacing w:before="90"/>
              <w:rPr>
                <w:noProof/>
              </w:rPr>
            </w:pPr>
            <w:r w:rsidRPr="00F45748">
              <w:rPr>
                <w:noProof/>
              </w:rPr>
              <w:t>6052</w:t>
            </w:r>
          </w:p>
        </w:tc>
        <w:tc>
          <w:tcPr>
            <w:tcW w:w="536" w:type="pct"/>
            <w:tcBorders>
              <w:left w:val="single" w:sz="4" w:space="0" w:color="auto"/>
              <w:right w:val="single" w:sz="4" w:space="0" w:color="auto"/>
            </w:tcBorders>
            <w:vAlign w:val="bottom"/>
          </w:tcPr>
          <w:p w14:paraId="65CF9BD1" w14:textId="4763C479" w:rsidR="00924EE9" w:rsidRPr="00EF3DF5" w:rsidRDefault="00924EE9" w:rsidP="00680CE4">
            <w:pPr>
              <w:pStyle w:val="Wartocitablicy"/>
              <w:spacing w:before="90"/>
              <w:rPr>
                <w:noProof/>
              </w:rPr>
            </w:pPr>
            <w:r w:rsidRPr="00F45748">
              <w:rPr>
                <w:noProof/>
              </w:rPr>
              <w:t>1479</w:t>
            </w:r>
          </w:p>
        </w:tc>
        <w:tc>
          <w:tcPr>
            <w:tcW w:w="595" w:type="pct"/>
            <w:tcBorders>
              <w:left w:val="single" w:sz="4" w:space="0" w:color="auto"/>
              <w:right w:val="single" w:sz="4" w:space="0" w:color="auto"/>
            </w:tcBorders>
            <w:vAlign w:val="bottom"/>
          </w:tcPr>
          <w:p w14:paraId="68997B36" w14:textId="029D156B" w:rsidR="00924EE9" w:rsidRPr="00EF3DF5" w:rsidRDefault="00924EE9" w:rsidP="00680CE4">
            <w:pPr>
              <w:pStyle w:val="Wartocitablicy"/>
              <w:spacing w:before="90"/>
              <w:rPr>
                <w:noProof/>
              </w:rPr>
            </w:pPr>
            <w:r w:rsidRPr="00F45748">
              <w:rPr>
                <w:noProof/>
              </w:rPr>
              <w:t>1687</w:t>
            </w:r>
          </w:p>
        </w:tc>
        <w:tc>
          <w:tcPr>
            <w:tcW w:w="595" w:type="pct"/>
            <w:tcBorders>
              <w:left w:val="single" w:sz="4" w:space="0" w:color="auto"/>
              <w:right w:val="single" w:sz="4" w:space="0" w:color="auto"/>
            </w:tcBorders>
            <w:vAlign w:val="bottom"/>
          </w:tcPr>
          <w:p w14:paraId="6318C219" w14:textId="6ADB5EE6" w:rsidR="00924EE9" w:rsidRPr="00EF3DF5" w:rsidRDefault="00924EE9" w:rsidP="00680CE4">
            <w:pPr>
              <w:pStyle w:val="Wartocitablicy"/>
              <w:spacing w:before="90"/>
              <w:rPr>
                <w:noProof/>
              </w:rPr>
            </w:pPr>
            <w:r w:rsidRPr="00F45748">
              <w:rPr>
                <w:noProof/>
              </w:rPr>
              <w:t>438</w:t>
            </w:r>
          </w:p>
        </w:tc>
        <w:tc>
          <w:tcPr>
            <w:tcW w:w="595" w:type="pct"/>
            <w:tcBorders>
              <w:left w:val="single" w:sz="4" w:space="0" w:color="auto"/>
              <w:right w:val="single" w:sz="4" w:space="0" w:color="auto"/>
            </w:tcBorders>
            <w:vAlign w:val="bottom"/>
          </w:tcPr>
          <w:p w14:paraId="47DB201C" w14:textId="011CEB07" w:rsidR="00924EE9" w:rsidRPr="00EF3DF5" w:rsidRDefault="00924EE9" w:rsidP="00680CE4">
            <w:pPr>
              <w:pStyle w:val="Wartocitablicy"/>
              <w:spacing w:before="90"/>
              <w:rPr>
                <w:noProof/>
              </w:rPr>
            </w:pPr>
            <w:r w:rsidRPr="00F45748">
              <w:rPr>
                <w:noProof/>
              </w:rPr>
              <w:t>1033</w:t>
            </w:r>
          </w:p>
        </w:tc>
        <w:tc>
          <w:tcPr>
            <w:tcW w:w="590" w:type="pct"/>
            <w:tcBorders>
              <w:left w:val="single" w:sz="4" w:space="0" w:color="auto"/>
            </w:tcBorders>
            <w:vAlign w:val="bottom"/>
          </w:tcPr>
          <w:p w14:paraId="3C6BA2A5" w14:textId="06A0616D" w:rsidR="00924EE9" w:rsidRPr="00EF3DF5" w:rsidRDefault="00924EE9" w:rsidP="00680CE4">
            <w:pPr>
              <w:pStyle w:val="Wartocitablicy"/>
              <w:spacing w:before="90"/>
              <w:rPr>
                <w:noProof/>
              </w:rPr>
            </w:pPr>
            <w:r w:rsidRPr="00F45748">
              <w:rPr>
                <w:noProof/>
              </w:rPr>
              <w:t>1415</w:t>
            </w:r>
          </w:p>
        </w:tc>
      </w:tr>
      <w:tr w:rsidR="00924EE9" w:rsidRPr="00EF3DF5" w14:paraId="0C95C11E" w14:textId="77777777" w:rsidTr="001D6FA3">
        <w:trPr>
          <w:cantSplit/>
        </w:trPr>
        <w:tc>
          <w:tcPr>
            <w:tcW w:w="1172" w:type="pct"/>
          </w:tcPr>
          <w:p w14:paraId="51381DE5" w14:textId="77777777" w:rsidR="00924EE9" w:rsidRPr="00EF3DF5"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70DFC64F" w14:textId="3EA636A2" w:rsidR="00924EE9" w:rsidRPr="00924EE9" w:rsidRDefault="00924EE9" w:rsidP="00680CE4">
            <w:pPr>
              <w:pStyle w:val="Wartocitablicy"/>
              <w:spacing w:before="90"/>
              <w:rPr>
                <w:noProof/>
              </w:rPr>
            </w:pPr>
            <w:r w:rsidRPr="00924EE9">
              <w:rPr>
                <w:noProof/>
              </w:rPr>
              <w:t>2020</w:t>
            </w:r>
          </w:p>
        </w:tc>
        <w:tc>
          <w:tcPr>
            <w:tcW w:w="609" w:type="pct"/>
            <w:tcBorders>
              <w:left w:val="single" w:sz="4" w:space="0" w:color="auto"/>
              <w:right w:val="single" w:sz="4" w:space="0" w:color="auto"/>
            </w:tcBorders>
            <w:vAlign w:val="bottom"/>
          </w:tcPr>
          <w:p w14:paraId="53C7C906" w14:textId="2CED2504" w:rsidR="00924EE9" w:rsidRPr="00924EE9" w:rsidRDefault="00924EE9" w:rsidP="00680CE4">
            <w:pPr>
              <w:pStyle w:val="Wartocitablicy"/>
              <w:spacing w:before="90"/>
              <w:rPr>
                <w:noProof/>
              </w:rPr>
            </w:pPr>
            <w:r w:rsidRPr="00924EE9">
              <w:rPr>
                <w:noProof/>
              </w:rPr>
              <w:t>7442</w:t>
            </w:r>
          </w:p>
        </w:tc>
        <w:tc>
          <w:tcPr>
            <w:tcW w:w="536" w:type="pct"/>
            <w:tcBorders>
              <w:left w:val="single" w:sz="4" w:space="0" w:color="auto"/>
              <w:right w:val="single" w:sz="4" w:space="0" w:color="auto"/>
            </w:tcBorders>
            <w:vAlign w:val="bottom"/>
          </w:tcPr>
          <w:p w14:paraId="3277BCA1" w14:textId="5F48B431" w:rsidR="00924EE9" w:rsidRPr="00924EE9" w:rsidRDefault="00924EE9" w:rsidP="00680CE4">
            <w:pPr>
              <w:pStyle w:val="Wartocitablicy"/>
              <w:spacing w:before="90"/>
              <w:rPr>
                <w:noProof/>
              </w:rPr>
            </w:pPr>
            <w:r w:rsidRPr="00924EE9">
              <w:rPr>
                <w:noProof/>
              </w:rPr>
              <w:t>1735</w:t>
            </w:r>
          </w:p>
        </w:tc>
        <w:tc>
          <w:tcPr>
            <w:tcW w:w="595" w:type="pct"/>
            <w:tcBorders>
              <w:left w:val="single" w:sz="4" w:space="0" w:color="auto"/>
              <w:right w:val="single" w:sz="4" w:space="0" w:color="auto"/>
            </w:tcBorders>
            <w:vAlign w:val="bottom"/>
          </w:tcPr>
          <w:p w14:paraId="368C30F9" w14:textId="393EEBD0" w:rsidR="00924EE9" w:rsidRPr="00924EE9" w:rsidRDefault="00924EE9" w:rsidP="00680CE4">
            <w:pPr>
              <w:pStyle w:val="Wartocitablicy"/>
              <w:spacing w:before="90"/>
              <w:rPr>
                <w:noProof/>
              </w:rPr>
            </w:pPr>
            <w:r w:rsidRPr="00924EE9">
              <w:rPr>
                <w:noProof/>
              </w:rPr>
              <w:t>2002</w:t>
            </w:r>
          </w:p>
        </w:tc>
        <w:tc>
          <w:tcPr>
            <w:tcW w:w="595" w:type="pct"/>
            <w:tcBorders>
              <w:left w:val="single" w:sz="4" w:space="0" w:color="auto"/>
              <w:right w:val="single" w:sz="4" w:space="0" w:color="auto"/>
            </w:tcBorders>
            <w:vAlign w:val="bottom"/>
          </w:tcPr>
          <w:p w14:paraId="3B3F9B0C" w14:textId="3B7BE617" w:rsidR="00924EE9" w:rsidRPr="00924EE9" w:rsidRDefault="00924EE9" w:rsidP="00680CE4">
            <w:pPr>
              <w:pStyle w:val="Wartocitablicy"/>
              <w:spacing w:before="90"/>
              <w:rPr>
                <w:noProof/>
              </w:rPr>
            </w:pPr>
            <w:r w:rsidRPr="00924EE9">
              <w:rPr>
                <w:noProof/>
              </w:rPr>
              <w:t>537</w:t>
            </w:r>
          </w:p>
        </w:tc>
        <w:tc>
          <w:tcPr>
            <w:tcW w:w="595" w:type="pct"/>
            <w:tcBorders>
              <w:left w:val="single" w:sz="4" w:space="0" w:color="auto"/>
              <w:right w:val="single" w:sz="4" w:space="0" w:color="auto"/>
            </w:tcBorders>
            <w:vAlign w:val="bottom"/>
          </w:tcPr>
          <w:p w14:paraId="122BE5FE" w14:textId="1E97AD4B" w:rsidR="00924EE9" w:rsidRPr="00924EE9" w:rsidRDefault="00924EE9" w:rsidP="00680CE4">
            <w:pPr>
              <w:pStyle w:val="Wartocitablicy"/>
              <w:spacing w:before="90"/>
              <w:rPr>
                <w:noProof/>
              </w:rPr>
            </w:pPr>
            <w:r w:rsidRPr="00924EE9">
              <w:rPr>
                <w:noProof/>
              </w:rPr>
              <w:t>1290</w:t>
            </w:r>
          </w:p>
        </w:tc>
        <w:tc>
          <w:tcPr>
            <w:tcW w:w="590" w:type="pct"/>
            <w:tcBorders>
              <w:left w:val="single" w:sz="4" w:space="0" w:color="auto"/>
            </w:tcBorders>
            <w:vAlign w:val="bottom"/>
          </w:tcPr>
          <w:p w14:paraId="3922F174" w14:textId="13C34A73" w:rsidR="00924EE9" w:rsidRPr="00924EE9" w:rsidRDefault="00924EE9" w:rsidP="00680CE4">
            <w:pPr>
              <w:pStyle w:val="Wartocitablicy"/>
              <w:spacing w:before="90"/>
              <w:rPr>
                <w:noProof/>
              </w:rPr>
            </w:pPr>
            <w:r w:rsidRPr="00924EE9">
              <w:rPr>
                <w:noProof/>
              </w:rPr>
              <w:t>1878</w:t>
            </w:r>
          </w:p>
        </w:tc>
      </w:tr>
      <w:tr w:rsidR="00924EE9" w:rsidRPr="00EF3DF5" w14:paraId="17DEE43A" w14:textId="77777777" w:rsidTr="001D6FA3">
        <w:trPr>
          <w:cantSplit/>
        </w:trPr>
        <w:tc>
          <w:tcPr>
            <w:tcW w:w="1172" w:type="pct"/>
          </w:tcPr>
          <w:p w14:paraId="681E446F" w14:textId="77777777" w:rsidR="00924EE9" w:rsidRPr="00EF3DF5"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6C343A6D" w14:textId="66063DD9" w:rsidR="00924EE9" w:rsidRPr="00EF3DF5" w:rsidRDefault="00924EE9" w:rsidP="00680CE4">
            <w:pPr>
              <w:pStyle w:val="Wartocitablicy"/>
              <w:spacing w:before="90"/>
              <w:rPr>
                <w:b/>
                <w:noProof/>
              </w:rPr>
            </w:pPr>
            <w:r w:rsidRPr="00E62B59">
              <w:rPr>
                <w:b/>
                <w:noProof/>
              </w:rPr>
              <w:t>20</w:t>
            </w:r>
            <w:r>
              <w:rPr>
                <w:b/>
                <w:noProof/>
              </w:rPr>
              <w:t>22</w:t>
            </w:r>
          </w:p>
        </w:tc>
        <w:tc>
          <w:tcPr>
            <w:tcW w:w="609" w:type="pct"/>
            <w:tcBorders>
              <w:left w:val="single" w:sz="4" w:space="0" w:color="auto"/>
              <w:right w:val="single" w:sz="4" w:space="0" w:color="auto"/>
            </w:tcBorders>
            <w:vAlign w:val="bottom"/>
          </w:tcPr>
          <w:p w14:paraId="2AB25B37" w14:textId="006E47F8" w:rsidR="00924EE9" w:rsidRPr="00EF3DF5" w:rsidRDefault="00924EE9" w:rsidP="00680CE4">
            <w:pPr>
              <w:pStyle w:val="Wartocitablicy"/>
              <w:spacing w:before="90"/>
              <w:rPr>
                <w:b/>
                <w:noProof/>
              </w:rPr>
            </w:pPr>
            <w:r>
              <w:rPr>
                <w:b/>
                <w:noProof/>
              </w:rPr>
              <w:t>6883</w:t>
            </w:r>
          </w:p>
        </w:tc>
        <w:tc>
          <w:tcPr>
            <w:tcW w:w="536" w:type="pct"/>
            <w:tcBorders>
              <w:left w:val="single" w:sz="4" w:space="0" w:color="auto"/>
              <w:right w:val="single" w:sz="4" w:space="0" w:color="auto"/>
            </w:tcBorders>
            <w:vAlign w:val="bottom"/>
          </w:tcPr>
          <w:p w14:paraId="17620AF3" w14:textId="0F362834" w:rsidR="00924EE9" w:rsidRPr="00EF3DF5" w:rsidRDefault="00924EE9" w:rsidP="00680CE4">
            <w:pPr>
              <w:pStyle w:val="Wartocitablicy"/>
              <w:spacing w:before="90"/>
              <w:rPr>
                <w:b/>
                <w:noProof/>
              </w:rPr>
            </w:pPr>
            <w:r>
              <w:rPr>
                <w:b/>
                <w:noProof/>
              </w:rPr>
              <w:t>1731</w:t>
            </w:r>
          </w:p>
        </w:tc>
        <w:tc>
          <w:tcPr>
            <w:tcW w:w="595" w:type="pct"/>
            <w:tcBorders>
              <w:left w:val="single" w:sz="4" w:space="0" w:color="auto"/>
              <w:right w:val="single" w:sz="4" w:space="0" w:color="auto"/>
            </w:tcBorders>
            <w:vAlign w:val="bottom"/>
          </w:tcPr>
          <w:p w14:paraId="274AC812" w14:textId="2BB11727" w:rsidR="00924EE9" w:rsidRPr="00EF3DF5" w:rsidRDefault="00924EE9" w:rsidP="00680CE4">
            <w:pPr>
              <w:pStyle w:val="Wartocitablicy"/>
              <w:spacing w:before="90"/>
              <w:rPr>
                <w:b/>
                <w:noProof/>
              </w:rPr>
            </w:pPr>
            <w:r>
              <w:rPr>
                <w:b/>
                <w:noProof/>
              </w:rPr>
              <w:t>1709</w:t>
            </w:r>
          </w:p>
        </w:tc>
        <w:tc>
          <w:tcPr>
            <w:tcW w:w="595" w:type="pct"/>
            <w:tcBorders>
              <w:left w:val="single" w:sz="4" w:space="0" w:color="auto"/>
              <w:right w:val="single" w:sz="4" w:space="0" w:color="auto"/>
            </w:tcBorders>
            <w:vAlign w:val="bottom"/>
          </w:tcPr>
          <w:p w14:paraId="7AEA326D" w14:textId="43D1F8DA" w:rsidR="00924EE9" w:rsidRPr="00EF3DF5" w:rsidRDefault="00924EE9" w:rsidP="00680CE4">
            <w:pPr>
              <w:pStyle w:val="Wartocitablicy"/>
              <w:spacing w:before="90"/>
              <w:rPr>
                <w:b/>
                <w:noProof/>
              </w:rPr>
            </w:pPr>
            <w:r>
              <w:rPr>
                <w:b/>
                <w:noProof/>
              </w:rPr>
              <w:t>513</w:t>
            </w:r>
          </w:p>
        </w:tc>
        <w:tc>
          <w:tcPr>
            <w:tcW w:w="595" w:type="pct"/>
            <w:tcBorders>
              <w:left w:val="single" w:sz="4" w:space="0" w:color="auto"/>
              <w:right w:val="single" w:sz="4" w:space="0" w:color="auto"/>
            </w:tcBorders>
            <w:vAlign w:val="bottom"/>
          </w:tcPr>
          <w:p w14:paraId="059D8247" w14:textId="69449A2F" w:rsidR="00924EE9" w:rsidRPr="00EF3DF5" w:rsidRDefault="00924EE9" w:rsidP="00680CE4">
            <w:pPr>
              <w:pStyle w:val="Wartocitablicy"/>
              <w:spacing w:before="90"/>
              <w:rPr>
                <w:b/>
                <w:noProof/>
              </w:rPr>
            </w:pPr>
            <w:r>
              <w:rPr>
                <w:b/>
                <w:noProof/>
              </w:rPr>
              <w:t>1096</w:t>
            </w:r>
          </w:p>
        </w:tc>
        <w:tc>
          <w:tcPr>
            <w:tcW w:w="590" w:type="pct"/>
            <w:tcBorders>
              <w:left w:val="single" w:sz="4" w:space="0" w:color="auto"/>
            </w:tcBorders>
            <w:vAlign w:val="bottom"/>
          </w:tcPr>
          <w:p w14:paraId="069B88E1" w14:textId="07DBF8DC" w:rsidR="00924EE9" w:rsidRPr="00EF3DF5" w:rsidRDefault="00924EE9" w:rsidP="00680CE4">
            <w:pPr>
              <w:pStyle w:val="Wartocitablicy"/>
              <w:spacing w:before="90"/>
              <w:rPr>
                <w:b/>
                <w:noProof/>
              </w:rPr>
            </w:pPr>
            <w:r>
              <w:rPr>
                <w:b/>
                <w:noProof/>
              </w:rPr>
              <w:t>1834</w:t>
            </w:r>
          </w:p>
        </w:tc>
      </w:tr>
      <w:tr w:rsidR="00924EE9" w:rsidRPr="00EF3DF5" w14:paraId="38191D30" w14:textId="77777777" w:rsidTr="001D6FA3">
        <w:trPr>
          <w:cantSplit/>
        </w:trPr>
        <w:tc>
          <w:tcPr>
            <w:tcW w:w="1172" w:type="pct"/>
            <w:vAlign w:val="bottom"/>
          </w:tcPr>
          <w:p w14:paraId="5CE6394B" w14:textId="77777777" w:rsidR="00924EE9" w:rsidRPr="00D7104E" w:rsidRDefault="00924EE9" w:rsidP="00924EE9">
            <w:pPr>
              <w:pStyle w:val="Boczek4"/>
              <w:spacing w:before="160"/>
            </w:pPr>
            <w:r w:rsidRPr="00D7104E">
              <w:t xml:space="preserve">Mężczyźni </w:t>
            </w:r>
            <w:r w:rsidRPr="00D7104E">
              <w:tab/>
            </w:r>
          </w:p>
        </w:tc>
        <w:tc>
          <w:tcPr>
            <w:tcW w:w="308" w:type="pct"/>
            <w:tcBorders>
              <w:right w:val="single" w:sz="4" w:space="0" w:color="auto"/>
            </w:tcBorders>
            <w:vAlign w:val="bottom"/>
          </w:tcPr>
          <w:p w14:paraId="0730E33E" w14:textId="72E8BC19" w:rsidR="00924EE9" w:rsidRPr="00EF3DF5" w:rsidRDefault="00924EE9" w:rsidP="00924EE9">
            <w:pPr>
              <w:pStyle w:val="Wartocitablicy"/>
              <w:spacing w:before="160"/>
              <w:rPr>
                <w:noProof/>
              </w:rPr>
            </w:pPr>
            <w:r w:rsidRPr="00E62B59">
              <w:rPr>
                <w:noProof/>
              </w:rPr>
              <w:t>2015</w:t>
            </w:r>
          </w:p>
        </w:tc>
        <w:tc>
          <w:tcPr>
            <w:tcW w:w="609" w:type="pct"/>
            <w:tcBorders>
              <w:left w:val="single" w:sz="4" w:space="0" w:color="auto"/>
              <w:right w:val="single" w:sz="4" w:space="0" w:color="auto"/>
            </w:tcBorders>
            <w:vAlign w:val="bottom"/>
          </w:tcPr>
          <w:p w14:paraId="798A71B3" w14:textId="1EFD2478" w:rsidR="00924EE9" w:rsidRPr="00EF3DF5" w:rsidRDefault="00924EE9" w:rsidP="00924EE9">
            <w:pPr>
              <w:pStyle w:val="Wartocitablicy"/>
              <w:spacing w:before="160"/>
              <w:rPr>
                <w:noProof/>
              </w:rPr>
            </w:pPr>
            <w:r w:rsidRPr="00E62B59">
              <w:rPr>
                <w:noProof/>
              </w:rPr>
              <w:t>9045</w:t>
            </w:r>
          </w:p>
        </w:tc>
        <w:tc>
          <w:tcPr>
            <w:tcW w:w="536" w:type="pct"/>
            <w:tcBorders>
              <w:left w:val="single" w:sz="4" w:space="0" w:color="auto"/>
              <w:right w:val="single" w:sz="4" w:space="0" w:color="auto"/>
            </w:tcBorders>
            <w:vAlign w:val="bottom"/>
          </w:tcPr>
          <w:p w14:paraId="4F38D85D" w14:textId="27A6D9BC" w:rsidR="00924EE9" w:rsidRPr="00EF3DF5" w:rsidRDefault="00924EE9" w:rsidP="00924EE9">
            <w:pPr>
              <w:pStyle w:val="Wartocitablicy"/>
              <w:spacing w:before="160"/>
              <w:rPr>
                <w:noProof/>
              </w:rPr>
            </w:pPr>
            <w:r w:rsidRPr="00EF3DF5">
              <w:rPr>
                <w:noProof/>
              </w:rPr>
              <w:t>1586</w:t>
            </w:r>
          </w:p>
        </w:tc>
        <w:tc>
          <w:tcPr>
            <w:tcW w:w="595" w:type="pct"/>
            <w:tcBorders>
              <w:left w:val="single" w:sz="4" w:space="0" w:color="auto"/>
              <w:right w:val="single" w:sz="4" w:space="0" w:color="auto"/>
            </w:tcBorders>
            <w:vAlign w:val="bottom"/>
          </w:tcPr>
          <w:p w14:paraId="52D136D5" w14:textId="422A77E7" w:rsidR="00924EE9" w:rsidRPr="00EF3DF5" w:rsidRDefault="00924EE9" w:rsidP="00924EE9">
            <w:pPr>
              <w:pStyle w:val="Wartocitablicy"/>
              <w:spacing w:before="160"/>
              <w:rPr>
                <w:noProof/>
              </w:rPr>
            </w:pPr>
            <w:r w:rsidRPr="00EF3DF5">
              <w:rPr>
                <w:noProof/>
              </w:rPr>
              <w:t>2481</w:t>
            </w:r>
          </w:p>
        </w:tc>
        <w:tc>
          <w:tcPr>
            <w:tcW w:w="595" w:type="pct"/>
            <w:tcBorders>
              <w:left w:val="single" w:sz="4" w:space="0" w:color="auto"/>
              <w:right w:val="single" w:sz="4" w:space="0" w:color="auto"/>
            </w:tcBorders>
            <w:vAlign w:val="bottom"/>
          </w:tcPr>
          <w:p w14:paraId="3F317B6C" w14:textId="1CDFF2AD" w:rsidR="00924EE9" w:rsidRPr="00EF3DF5" w:rsidRDefault="00924EE9" w:rsidP="00924EE9">
            <w:pPr>
              <w:pStyle w:val="Wartocitablicy"/>
              <w:spacing w:before="160"/>
              <w:rPr>
                <w:noProof/>
              </w:rPr>
            </w:pPr>
            <w:r w:rsidRPr="00EF3DF5">
              <w:rPr>
                <w:noProof/>
              </w:rPr>
              <w:t>427</w:t>
            </w:r>
          </w:p>
        </w:tc>
        <w:tc>
          <w:tcPr>
            <w:tcW w:w="595" w:type="pct"/>
            <w:tcBorders>
              <w:left w:val="single" w:sz="4" w:space="0" w:color="auto"/>
              <w:right w:val="single" w:sz="4" w:space="0" w:color="auto"/>
            </w:tcBorders>
            <w:vAlign w:val="bottom"/>
          </w:tcPr>
          <w:p w14:paraId="6858A33E" w14:textId="47B0322A" w:rsidR="00924EE9" w:rsidRPr="00EF3DF5" w:rsidRDefault="00924EE9" w:rsidP="00924EE9">
            <w:pPr>
              <w:pStyle w:val="Wartocitablicy"/>
              <w:spacing w:before="160"/>
              <w:rPr>
                <w:noProof/>
              </w:rPr>
            </w:pPr>
            <w:r w:rsidRPr="00EF3DF5">
              <w:rPr>
                <w:noProof/>
              </w:rPr>
              <w:t>2081</w:t>
            </w:r>
          </w:p>
        </w:tc>
        <w:tc>
          <w:tcPr>
            <w:tcW w:w="590" w:type="pct"/>
            <w:tcBorders>
              <w:left w:val="single" w:sz="4" w:space="0" w:color="auto"/>
            </w:tcBorders>
            <w:vAlign w:val="bottom"/>
          </w:tcPr>
          <w:p w14:paraId="2B7B6687" w14:textId="73431515" w:rsidR="00924EE9" w:rsidRPr="00EF3DF5" w:rsidRDefault="00924EE9" w:rsidP="00924EE9">
            <w:pPr>
              <w:pStyle w:val="Wartocitablicy"/>
              <w:spacing w:before="160"/>
              <w:rPr>
                <w:noProof/>
              </w:rPr>
            </w:pPr>
            <w:r w:rsidRPr="00EF3DF5">
              <w:rPr>
                <w:noProof/>
              </w:rPr>
              <w:t>2470</w:t>
            </w:r>
          </w:p>
        </w:tc>
      </w:tr>
      <w:tr w:rsidR="00924EE9" w:rsidRPr="00EF3DF5" w14:paraId="5BB0B044" w14:textId="77777777" w:rsidTr="001D6FA3">
        <w:trPr>
          <w:cantSplit/>
        </w:trPr>
        <w:tc>
          <w:tcPr>
            <w:tcW w:w="1172" w:type="pct"/>
          </w:tcPr>
          <w:p w14:paraId="3681939A" w14:textId="036042B3" w:rsidR="00924EE9" w:rsidRPr="00D7104E" w:rsidRDefault="009854C7" w:rsidP="00924EE9">
            <w:pPr>
              <w:pStyle w:val="Boczek4ang"/>
            </w:pPr>
            <w:r w:rsidRPr="00D7104E">
              <w:t>Men</w:t>
            </w:r>
          </w:p>
        </w:tc>
        <w:tc>
          <w:tcPr>
            <w:tcW w:w="308" w:type="pct"/>
            <w:tcBorders>
              <w:right w:val="single" w:sz="4" w:space="0" w:color="auto"/>
            </w:tcBorders>
            <w:vAlign w:val="bottom"/>
          </w:tcPr>
          <w:p w14:paraId="24085AA1" w14:textId="128CED69" w:rsidR="00924EE9" w:rsidRPr="00EF3DF5" w:rsidRDefault="00924EE9" w:rsidP="00680CE4">
            <w:pPr>
              <w:pStyle w:val="Wartocitablicy"/>
              <w:spacing w:before="90"/>
              <w:rPr>
                <w:noProof/>
              </w:rPr>
            </w:pPr>
            <w:r w:rsidRPr="00F45748">
              <w:rPr>
                <w:noProof/>
              </w:rPr>
              <w:t>2019</w:t>
            </w:r>
          </w:p>
        </w:tc>
        <w:tc>
          <w:tcPr>
            <w:tcW w:w="609" w:type="pct"/>
            <w:tcBorders>
              <w:left w:val="single" w:sz="4" w:space="0" w:color="auto"/>
              <w:right w:val="single" w:sz="4" w:space="0" w:color="auto"/>
            </w:tcBorders>
            <w:vAlign w:val="bottom"/>
          </w:tcPr>
          <w:p w14:paraId="6F89AA9A" w14:textId="1B69CF3F" w:rsidR="00924EE9" w:rsidRPr="00EF3DF5" w:rsidRDefault="00924EE9" w:rsidP="00680CE4">
            <w:pPr>
              <w:pStyle w:val="Wartocitablicy"/>
              <w:spacing w:before="90"/>
              <w:rPr>
                <w:noProof/>
              </w:rPr>
            </w:pPr>
            <w:r w:rsidRPr="00F45748">
              <w:rPr>
                <w:noProof/>
              </w:rPr>
              <w:t>4102</w:t>
            </w:r>
          </w:p>
        </w:tc>
        <w:tc>
          <w:tcPr>
            <w:tcW w:w="536" w:type="pct"/>
            <w:tcBorders>
              <w:left w:val="single" w:sz="4" w:space="0" w:color="auto"/>
              <w:right w:val="single" w:sz="4" w:space="0" w:color="auto"/>
            </w:tcBorders>
            <w:vAlign w:val="bottom"/>
          </w:tcPr>
          <w:p w14:paraId="0F62C72A" w14:textId="5338BBDE" w:rsidR="00924EE9" w:rsidRPr="00EF3DF5" w:rsidRDefault="00924EE9" w:rsidP="00680CE4">
            <w:pPr>
              <w:pStyle w:val="Wartocitablicy"/>
              <w:spacing w:before="90"/>
              <w:rPr>
                <w:noProof/>
              </w:rPr>
            </w:pPr>
            <w:r w:rsidRPr="00F45748">
              <w:rPr>
                <w:noProof/>
              </w:rPr>
              <w:t>884</w:t>
            </w:r>
          </w:p>
        </w:tc>
        <w:tc>
          <w:tcPr>
            <w:tcW w:w="595" w:type="pct"/>
            <w:tcBorders>
              <w:left w:val="single" w:sz="4" w:space="0" w:color="auto"/>
              <w:right w:val="single" w:sz="4" w:space="0" w:color="auto"/>
            </w:tcBorders>
            <w:vAlign w:val="bottom"/>
          </w:tcPr>
          <w:p w14:paraId="5B7F5B6A" w14:textId="11758B84" w:rsidR="00924EE9" w:rsidRPr="00EF3DF5" w:rsidRDefault="00924EE9" w:rsidP="00680CE4">
            <w:pPr>
              <w:pStyle w:val="Wartocitablicy"/>
              <w:spacing w:before="90"/>
              <w:rPr>
                <w:noProof/>
              </w:rPr>
            </w:pPr>
            <w:r w:rsidRPr="00F45748">
              <w:rPr>
                <w:noProof/>
              </w:rPr>
              <w:t>1090</w:t>
            </w:r>
          </w:p>
        </w:tc>
        <w:tc>
          <w:tcPr>
            <w:tcW w:w="595" w:type="pct"/>
            <w:tcBorders>
              <w:left w:val="single" w:sz="4" w:space="0" w:color="auto"/>
              <w:right w:val="single" w:sz="4" w:space="0" w:color="auto"/>
            </w:tcBorders>
            <w:vAlign w:val="bottom"/>
          </w:tcPr>
          <w:p w14:paraId="3FE2E473" w14:textId="7CF4FE86" w:rsidR="00924EE9" w:rsidRPr="00EF3DF5" w:rsidRDefault="00924EE9" w:rsidP="00680CE4">
            <w:pPr>
              <w:pStyle w:val="Wartocitablicy"/>
              <w:spacing w:before="90"/>
              <w:rPr>
                <w:noProof/>
              </w:rPr>
            </w:pPr>
            <w:r w:rsidRPr="00F45748">
              <w:rPr>
                <w:noProof/>
              </w:rPr>
              <w:t>232</w:t>
            </w:r>
          </w:p>
        </w:tc>
        <w:tc>
          <w:tcPr>
            <w:tcW w:w="595" w:type="pct"/>
            <w:tcBorders>
              <w:left w:val="single" w:sz="4" w:space="0" w:color="auto"/>
              <w:right w:val="single" w:sz="4" w:space="0" w:color="auto"/>
            </w:tcBorders>
            <w:vAlign w:val="bottom"/>
          </w:tcPr>
          <w:p w14:paraId="7E62DBAD" w14:textId="5A1B43BB" w:rsidR="00924EE9" w:rsidRPr="00EF3DF5" w:rsidRDefault="00924EE9" w:rsidP="00680CE4">
            <w:pPr>
              <w:pStyle w:val="Wartocitablicy"/>
              <w:spacing w:before="90"/>
              <w:rPr>
                <w:noProof/>
              </w:rPr>
            </w:pPr>
            <w:r w:rsidRPr="00F45748">
              <w:rPr>
                <w:noProof/>
              </w:rPr>
              <w:t>848</w:t>
            </w:r>
          </w:p>
        </w:tc>
        <w:tc>
          <w:tcPr>
            <w:tcW w:w="590" w:type="pct"/>
            <w:tcBorders>
              <w:left w:val="single" w:sz="4" w:space="0" w:color="auto"/>
            </w:tcBorders>
            <w:vAlign w:val="bottom"/>
          </w:tcPr>
          <w:p w14:paraId="31927C20" w14:textId="68CAE6C7" w:rsidR="00924EE9" w:rsidRPr="00EF3DF5" w:rsidRDefault="00924EE9" w:rsidP="00680CE4">
            <w:pPr>
              <w:pStyle w:val="Wartocitablicy"/>
              <w:spacing w:before="90"/>
              <w:rPr>
                <w:noProof/>
              </w:rPr>
            </w:pPr>
            <w:r w:rsidRPr="00F45748">
              <w:rPr>
                <w:noProof/>
              </w:rPr>
              <w:t>1048</w:t>
            </w:r>
          </w:p>
        </w:tc>
      </w:tr>
      <w:tr w:rsidR="00924EE9" w:rsidRPr="00EF3DF5" w14:paraId="5763DC40" w14:textId="77777777" w:rsidTr="001D6FA3">
        <w:trPr>
          <w:cantSplit/>
        </w:trPr>
        <w:tc>
          <w:tcPr>
            <w:tcW w:w="1172" w:type="pct"/>
          </w:tcPr>
          <w:p w14:paraId="2466F5F9" w14:textId="77777777" w:rsidR="00924EE9" w:rsidRPr="00D7104E"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1CF7200F" w14:textId="00336E1E" w:rsidR="00924EE9" w:rsidRPr="00924EE9" w:rsidRDefault="00924EE9" w:rsidP="00680CE4">
            <w:pPr>
              <w:pStyle w:val="Wartocitablicy"/>
              <w:spacing w:before="90"/>
              <w:rPr>
                <w:noProof/>
              </w:rPr>
            </w:pPr>
            <w:r w:rsidRPr="00924EE9">
              <w:rPr>
                <w:noProof/>
              </w:rPr>
              <w:t>2020</w:t>
            </w:r>
          </w:p>
        </w:tc>
        <w:tc>
          <w:tcPr>
            <w:tcW w:w="609" w:type="pct"/>
            <w:tcBorders>
              <w:left w:val="single" w:sz="4" w:space="0" w:color="auto"/>
              <w:right w:val="single" w:sz="4" w:space="0" w:color="auto"/>
            </w:tcBorders>
            <w:vAlign w:val="bottom"/>
          </w:tcPr>
          <w:p w14:paraId="4F95A7AE" w14:textId="2F862640" w:rsidR="00924EE9" w:rsidRPr="00924EE9" w:rsidRDefault="00924EE9" w:rsidP="00680CE4">
            <w:pPr>
              <w:pStyle w:val="Wartocitablicy"/>
              <w:spacing w:before="90"/>
              <w:rPr>
                <w:noProof/>
              </w:rPr>
            </w:pPr>
            <w:r w:rsidRPr="00924EE9">
              <w:rPr>
                <w:noProof/>
              </w:rPr>
              <w:t>5031</w:t>
            </w:r>
          </w:p>
        </w:tc>
        <w:tc>
          <w:tcPr>
            <w:tcW w:w="536" w:type="pct"/>
            <w:tcBorders>
              <w:left w:val="single" w:sz="4" w:space="0" w:color="auto"/>
              <w:right w:val="single" w:sz="4" w:space="0" w:color="auto"/>
            </w:tcBorders>
            <w:vAlign w:val="bottom"/>
          </w:tcPr>
          <w:p w14:paraId="3B4E9BF2" w14:textId="78096D6F" w:rsidR="00924EE9" w:rsidRPr="00924EE9" w:rsidRDefault="00924EE9" w:rsidP="00680CE4">
            <w:pPr>
              <w:pStyle w:val="Wartocitablicy"/>
              <w:spacing w:before="90"/>
              <w:rPr>
                <w:noProof/>
              </w:rPr>
            </w:pPr>
            <w:r w:rsidRPr="00924EE9">
              <w:rPr>
                <w:noProof/>
              </w:rPr>
              <w:t>1034</w:t>
            </w:r>
          </w:p>
        </w:tc>
        <w:tc>
          <w:tcPr>
            <w:tcW w:w="595" w:type="pct"/>
            <w:tcBorders>
              <w:left w:val="single" w:sz="4" w:space="0" w:color="auto"/>
              <w:right w:val="single" w:sz="4" w:space="0" w:color="auto"/>
            </w:tcBorders>
            <w:vAlign w:val="bottom"/>
          </w:tcPr>
          <w:p w14:paraId="51C175AB" w14:textId="623262D3" w:rsidR="00924EE9" w:rsidRPr="00924EE9" w:rsidRDefault="00924EE9" w:rsidP="00680CE4">
            <w:pPr>
              <w:pStyle w:val="Wartocitablicy"/>
              <w:spacing w:before="90"/>
              <w:rPr>
                <w:noProof/>
              </w:rPr>
            </w:pPr>
            <w:r w:rsidRPr="00924EE9">
              <w:rPr>
                <w:noProof/>
              </w:rPr>
              <w:t>1297</w:t>
            </w:r>
          </w:p>
        </w:tc>
        <w:tc>
          <w:tcPr>
            <w:tcW w:w="595" w:type="pct"/>
            <w:tcBorders>
              <w:left w:val="single" w:sz="4" w:space="0" w:color="auto"/>
              <w:right w:val="single" w:sz="4" w:space="0" w:color="auto"/>
            </w:tcBorders>
            <w:vAlign w:val="bottom"/>
          </w:tcPr>
          <w:p w14:paraId="05CC0A66" w14:textId="0327A217" w:rsidR="00924EE9" w:rsidRPr="00924EE9" w:rsidRDefault="00924EE9" w:rsidP="00680CE4">
            <w:pPr>
              <w:pStyle w:val="Wartocitablicy"/>
              <w:spacing w:before="90"/>
              <w:rPr>
                <w:noProof/>
              </w:rPr>
            </w:pPr>
            <w:r w:rsidRPr="00924EE9">
              <w:rPr>
                <w:noProof/>
              </w:rPr>
              <w:t>275</w:t>
            </w:r>
          </w:p>
        </w:tc>
        <w:tc>
          <w:tcPr>
            <w:tcW w:w="595" w:type="pct"/>
            <w:tcBorders>
              <w:left w:val="single" w:sz="4" w:space="0" w:color="auto"/>
              <w:right w:val="single" w:sz="4" w:space="0" w:color="auto"/>
            </w:tcBorders>
            <w:vAlign w:val="bottom"/>
          </w:tcPr>
          <w:p w14:paraId="7FB7A665" w14:textId="6E6BD521" w:rsidR="00924EE9" w:rsidRPr="00924EE9" w:rsidRDefault="00924EE9" w:rsidP="00680CE4">
            <w:pPr>
              <w:pStyle w:val="Wartocitablicy"/>
              <w:spacing w:before="90"/>
              <w:rPr>
                <w:noProof/>
              </w:rPr>
            </w:pPr>
            <w:r w:rsidRPr="00924EE9">
              <w:rPr>
                <w:noProof/>
              </w:rPr>
              <w:t>1015</w:t>
            </w:r>
          </w:p>
        </w:tc>
        <w:tc>
          <w:tcPr>
            <w:tcW w:w="590" w:type="pct"/>
            <w:tcBorders>
              <w:left w:val="single" w:sz="4" w:space="0" w:color="auto"/>
            </w:tcBorders>
            <w:vAlign w:val="bottom"/>
          </w:tcPr>
          <w:p w14:paraId="43776B80" w14:textId="55000A15" w:rsidR="00924EE9" w:rsidRPr="00924EE9" w:rsidRDefault="00924EE9" w:rsidP="00680CE4">
            <w:pPr>
              <w:pStyle w:val="Wartocitablicy"/>
              <w:spacing w:before="90"/>
              <w:rPr>
                <w:noProof/>
              </w:rPr>
            </w:pPr>
            <w:r w:rsidRPr="00924EE9">
              <w:rPr>
                <w:noProof/>
              </w:rPr>
              <w:t>1410</w:t>
            </w:r>
          </w:p>
        </w:tc>
      </w:tr>
      <w:tr w:rsidR="00924EE9" w:rsidRPr="00EF3DF5" w14:paraId="47CD932A" w14:textId="77777777" w:rsidTr="001D6FA3">
        <w:trPr>
          <w:cantSplit/>
        </w:trPr>
        <w:tc>
          <w:tcPr>
            <w:tcW w:w="1172" w:type="pct"/>
          </w:tcPr>
          <w:p w14:paraId="2D05596B" w14:textId="77777777" w:rsidR="00924EE9" w:rsidRPr="00D7104E"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4144335D" w14:textId="2C6338AA" w:rsidR="00924EE9" w:rsidRPr="00EF3DF5" w:rsidRDefault="00924EE9" w:rsidP="00680CE4">
            <w:pPr>
              <w:pStyle w:val="Wartocitablicy"/>
              <w:spacing w:before="90"/>
              <w:rPr>
                <w:b/>
                <w:noProof/>
              </w:rPr>
            </w:pPr>
            <w:r w:rsidRPr="00E62B59">
              <w:rPr>
                <w:b/>
                <w:noProof/>
              </w:rPr>
              <w:t>20</w:t>
            </w:r>
            <w:r>
              <w:rPr>
                <w:b/>
                <w:noProof/>
              </w:rPr>
              <w:t>22</w:t>
            </w:r>
          </w:p>
        </w:tc>
        <w:tc>
          <w:tcPr>
            <w:tcW w:w="609" w:type="pct"/>
            <w:tcBorders>
              <w:left w:val="single" w:sz="4" w:space="0" w:color="auto"/>
              <w:right w:val="single" w:sz="4" w:space="0" w:color="auto"/>
            </w:tcBorders>
            <w:vAlign w:val="bottom"/>
          </w:tcPr>
          <w:p w14:paraId="70735A4A" w14:textId="400C9128" w:rsidR="00924EE9" w:rsidRPr="00EF3DF5" w:rsidRDefault="00924EE9" w:rsidP="00680CE4">
            <w:pPr>
              <w:pStyle w:val="Wartocitablicy"/>
              <w:spacing w:before="90"/>
              <w:rPr>
                <w:b/>
                <w:noProof/>
              </w:rPr>
            </w:pPr>
            <w:r>
              <w:rPr>
                <w:b/>
                <w:noProof/>
              </w:rPr>
              <w:t>4449</w:t>
            </w:r>
          </w:p>
        </w:tc>
        <w:tc>
          <w:tcPr>
            <w:tcW w:w="536" w:type="pct"/>
            <w:tcBorders>
              <w:left w:val="single" w:sz="4" w:space="0" w:color="auto"/>
              <w:right w:val="single" w:sz="4" w:space="0" w:color="auto"/>
            </w:tcBorders>
            <w:vAlign w:val="bottom"/>
          </w:tcPr>
          <w:p w14:paraId="145BAB1E" w14:textId="19FB74BE" w:rsidR="00924EE9" w:rsidRPr="00EF3DF5" w:rsidRDefault="00924EE9" w:rsidP="00680CE4">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1BC05679" w14:textId="5EBA5E36" w:rsidR="00924EE9" w:rsidRPr="00EF3DF5" w:rsidRDefault="00924EE9" w:rsidP="00680CE4">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3CC218C1" w14:textId="2EBD1882" w:rsidR="00924EE9" w:rsidRPr="00EF3DF5" w:rsidRDefault="00924EE9" w:rsidP="00680CE4">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7D3C71CF" w14:textId="2761F35E" w:rsidR="00924EE9" w:rsidRPr="00EF3DF5" w:rsidRDefault="00924EE9" w:rsidP="00680CE4">
            <w:pPr>
              <w:pStyle w:val="Wartocitablicy"/>
              <w:spacing w:before="90"/>
              <w:rPr>
                <w:b/>
                <w:noProof/>
              </w:rPr>
            </w:pPr>
            <w:r>
              <w:rPr>
                <w:b/>
                <w:noProof/>
              </w:rPr>
              <w:t>.</w:t>
            </w:r>
          </w:p>
        </w:tc>
        <w:tc>
          <w:tcPr>
            <w:tcW w:w="590" w:type="pct"/>
            <w:tcBorders>
              <w:left w:val="single" w:sz="4" w:space="0" w:color="auto"/>
            </w:tcBorders>
            <w:vAlign w:val="bottom"/>
          </w:tcPr>
          <w:p w14:paraId="12E72044" w14:textId="73C22334" w:rsidR="00924EE9" w:rsidRPr="00EF3DF5" w:rsidRDefault="00924EE9" w:rsidP="00680CE4">
            <w:pPr>
              <w:pStyle w:val="Wartocitablicy"/>
              <w:spacing w:before="90"/>
              <w:rPr>
                <w:b/>
                <w:noProof/>
              </w:rPr>
            </w:pPr>
            <w:r>
              <w:rPr>
                <w:b/>
                <w:noProof/>
              </w:rPr>
              <w:t>.</w:t>
            </w:r>
          </w:p>
        </w:tc>
      </w:tr>
      <w:tr w:rsidR="00924EE9" w:rsidRPr="00EF3DF5" w14:paraId="5CC5C596" w14:textId="77777777" w:rsidTr="001D6FA3">
        <w:trPr>
          <w:cantSplit/>
        </w:trPr>
        <w:tc>
          <w:tcPr>
            <w:tcW w:w="1172" w:type="pct"/>
            <w:vAlign w:val="bottom"/>
          </w:tcPr>
          <w:p w14:paraId="34939085" w14:textId="77777777" w:rsidR="00924EE9" w:rsidRPr="00D7104E" w:rsidRDefault="00924EE9" w:rsidP="00924EE9">
            <w:pPr>
              <w:pStyle w:val="Boczek4"/>
              <w:spacing w:before="160"/>
            </w:pPr>
            <w:r w:rsidRPr="00D7104E">
              <w:t xml:space="preserve">Kobiety </w:t>
            </w:r>
            <w:r w:rsidRPr="00D7104E">
              <w:tab/>
            </w:r>
          </w:p>
        </w:tc>
        <w:tc>
          <w:tcPr>
            <w:tcW w:w="308" w:type="pct"/>
            <w:tcBorders>
              <w:right w:val="single" w:sz="4" w:space="0" w:color="auto"/>
            </w:tcBorders>
            <w:vAlign w:val="bottom"/>
          </w:tcPr>
          <w:p w14:paraId="1C1C0520" w14:textId="06B88B43" w:rsidR="00924EE9" w:rsidRPr="00EF3DF5" w:rsidRDefault="00924EE9" w:rsidP="00924EE9">
            <w:pPr>
              <w:pStyle w:val="Wartocitablicy"/>
              <w:spacing w:before="160"/>
              <w:rPr>
                <w:noProof/>
              </w:rPr>
            </w:pPr>
            <w:r w:rsidRPr="00E62B59">
              <w:rPr>
                <w:noProof/>
              </w:rPr>
              <w:t>2015</w:t>
            </w:r>
          </w:p>
        </w:tc>
        <w:tc>
          <w:tcPr>
            <w:tcW w:w="609" w:type="pct"/>
            <w:tcBorders>
              <w:left w:val="single" w:sz="4" w:space="0" w:color="auto"/>
              <w:right w:val="single" w:sz="4" w:space="0" w:color="auto"/>
            </w:tcBorders>
            <w:vAlign w:val="bottom"/>
          </w:tcPr>
          <w:p w14:paraId="79FD690C" w14:textId="7CC900DD" w:rsidR="00924EE9" w:rsidRPr="00EF3DF5" w:rsidRDefault="00924EE9" w:rsidP="00924EE9">
            <w:pPr>
              <w:pStyle w:val="Wartocitablicy"/>
              <w:spacing w:before="160"/>
              <w:rPr>
                <w:noProof/>
              </w:rPr>
            </w:pPr>
            <w:r w:rsidRPr="00E62B59">
              <w:rPr>
                <w:noProof/>
              </w:rPr>
              <w:t>5551</w:t>
            </w:r>
          </w:p>
        </w:tc>
        <w:tc>
          <w:tcPr>
            <w:tcW w:w="536" w:type="pct"/>
            <w:tcBorders>
              <w:left w:val="single" w:sz="4" w:space="0" w:color="auto"/>
              <w:right w:val="single" w:sz="4" w:space="0" w:color="auto"/>
            </w:tcBorders>
            <w:vAlign w:val="bottom"/>
          </w:tcPr>
          <w:p w14:paraId="09B3FC0E" w14:textId="3C55AF74" w:rsidR="00924EE9" w:rsidRPr="00EF3DF5" w:rsidRDefault="00924EE9" w:rsidP="00924EE9">
            <w:pPr>
              <w:pStyle w:val="Wartocitablicy"/>
              <w:spacing w:before="160"/>
              <w:rPr>
                <w:noProof/>
              </w:rPr>
            </w:pPr>
            <w:r w:rsidRPr="00EF3DF5">
              <w:rPr>
                <w:noProof/>
              </w:rPr>
              <w:t>1075</w:t>
            </w:r>
          </w:p>
        </w:tc>
        <w:tc>
          <w:tcPr>
            <w:tcW w:w="595" w:type="pct"/>
            <w:tcBorders>
              <w:left w:val="single" w:sz="4" w:space="0" w:color="auto"/>
              <w:right w:val="single" w:sz="4" w:space="0" w:color="auto"/>
            </w:tcBorders>
            <w:vAlign w:val="bottom"/>
          </w:tcPr>
          <w:p w14:paraId="58D960F4" w14:textId="214A28CF" w:rsidR="00924EE9" w:rsidRPr="00EF3DF5" w:rsidRDefault="00924EE9" w:rsidP="00924EE9">
            <w:pPr>
              <w:pStyle w:val="Wartocitablicy"/>
              <w:spacing w:before="160"/>
              <w:rPr>
                <w:noProof/>
              </w:rPr>
            </w:pPr>
            <w:r w:rsidRPr="00EF3DF5">
              <w:rPr>
                <w:noProof/>
              </w:rPr>
              <w:t>2043</w:t>
            </w:r>
          </w:p>
        </w:tc>
        <w:tc>
          <w:tcPr>
            <w:tcW w:w="595" w:type="pct"/>
            <w:tcBorders>
              <w:left w:val="single" w:sz="4" w:space="0" w:color="auto"/>
              <w:right w:val="single" w:sz="4" w:space="0" w:color="auto"/>
            </w:tcBorders>
            <w:vAlign w:val="bottom"/>
          </w:tcPr>
          <w:p w14:paraId="26694F80" w14:textId="36FF4622" w:rsidR="00924EE9" w:rsidRPr="00EF3DF5" w:rsidRDefault="00924EE9" w:rsidP="00924EE9">
            <w:pPr>
              <w:pStyle w:val="Wartocitablicy"/>
              <w:spacing w:before="160"/>
              <w:rPr>
                <w:noProof/>
              </w:rPr>
            </w:pPr>
            <w:r w:rsidRPr="00EF3DF5">
              <w:rPr>
                <w:noProof/>
              </w:rPr>
              <w:t>647</w:t>
            </w:r>
          </w:p>
        </w:tc>
        <w:tc>
          <w:tcPr>
            <w:tcW w:w="595" w:type="pct"/>
            <w:tcBorders>
              <w:left w:val="single" w:sz="4" w:space="0" w:color="auto"/>
              <w:right w:val="single" w:sz="4" w:space="0" w:color="auto"/>
            </w:tcBorders>
            <w:vAlign w:val="bottom"/>
          </w:tcPr>
          <w:p w14:paraId="311BB9B1" w14:textId="7A813F62" w:rsidR="00924EE9" w:rsidRPr="00EF3DF5" w:rsidRDefault="00924EE9" w:rsidP="00924EE9">
            <w:pPr>
              <w:pStyle w:val="Wartocitablicy"/>
              <w:spacing w:before="160"/>
              <w:rPr>
                <w:noProof/>
              </w:rPr>
            </w:pPr>
            <w:r w:rsidRPr="00EF3DF5">
              <w:rPr>
                <w:noProof/>
              </w:rPr>
              <w:t>638</w:t>
            </w:r>
          </w:p>
        </w:tc>
        <w:tc>
          <w:tcPr>
            <w:tcW w:w="590" w:type="pct"/>
            <w:tcBorders>
              <w:left w:val="single" w:sz="4" w:space="0" w:color="auto"/>
            </w:tcBorders>
            <w:vAlign w:val="bottom"/>
          </w:tcPr>
          <w:p w14:paraId="0FAF8D20" w14:textId="29F2D473" w:rsidR="00924EE9" w:rsidRPr="00EF3DF5" w:rsidRDefault="00924EE9" w:rsidP="00924EE9">
            <w:pPr>
              <w:pStyle w:val="Wartocitablicy"/>
              <w:spacing w:before="160"/>
              <w:rPr>
                <w:noProof/>
              </w:rPr>
            </w:pPr>
            <w:r w:rsidRPr="00EF3DF5">
              <w:rPr>
                <w:noProof/>
              </w:rPr>
              <w:t>1148</w:t>
            </w:r>
          </w:p>
        </w:tc>
      </w:tr>
      <w:tr w:rsidR="00924EE9" w:rsidRPr="00EF3DF5" w14:paraId="5D226F05" w14:textId="77777777" w:rsidTr="001D6FA3">
        <w:trPr>
          <w:cantSplit/>
        </w:trPr>
        <w:tc>
          <w:tcPr>
            <w:tcW w:w="1172" w:type="pct"/>
          </w:tcPr>
          <w:p w14:paraId="2A39F7D7" w14:textId="4B154D64" w:rsidR="00924EE9" w:rsidRPr="00D7104E" w:rsidRDefault="009854C7" w:rsidP="00924EE9">
            <w:pPr>
              <w:pStyle w:val="Boczek4ang"/>
            </w:pPr>
            <w:r w:rsidRPr="00D7104E">
              <w:t>Women</w:t>
            </w:r>
          </w:p>
        </w:tc>
        <w:tc>
          <w:tcPr>
            <w:tcW w:w="308" w:type="pct"/>
            <w:tcBorders>
              <w:right w:val="single" w:sz="4" w:space="0" w:color="auto"/>
            </w:tcBorders>
            <w:vAlign w:val="bottom"/>
          </w:tcPr>
          <w:p w14:paraId="0CE5BF9C" w14:textId="6F6AA9D1" w:rsidR="00924EE9" w:rsidRPr="00EF3DF5" w:rsidRDefault="00924EE9" w:rsidP="00680CE4">
            <w:pPr>
              <w:pStyle w:val="Wartocitablicy"/>
              <w:spacing w:before="90"/>
              <w:rPr>
                <w:noProof/>
              </w:rPr>
            </w:pPr>
            <w:r w:rsidRPr="00F45748">
              <w:rPr>
                <w:noProof/>
              </w:rPr>
              <w:t>2019</w:t>
            </w:r>
          </w:p>
        </w:tc>
        <w:tc>
          <w:tcPr>
            <w:tcW w:w="609" w:type="pct"/>
            <w:tcBorders>
              <w:left w:val="single" w:sz="4" w:space="0" w:color="auto"/>
              <w:right w:val="single" w:sz="4" w:space="0" w:color="auto"/>
            </w:tcBorders>
            <w:vAlign w:val="bottom"/>
          </w:tcPr>
          <w:p w14:paraId="64F4889B" w14:textId="5B3DA860" w:rsidR="00924EE9" w:rsidRPr="00EF3DF5" w:rsidRDefault="00924EE9" w:rsidP="00680CE4">
            <w:pPr>
              <w:pStyle w:val="Wartocitablicy"/>
              <w:spacing w:before="90"/>
              <w:rPr>
                <w:noProof/>
              </w:rPr>
            </w:pPr>
            <w:r w:rsidRPr="00F45748">
              <w:rPr>
                <w:noProof/>
              </w:rPr>
              <w:t>1950</w:t>
            </w:r>
          </w:p>
        </w:tc>
        <w:tc>
          <w:tcPr>
            <w:tcW w:w="536" w:type="pct"/>
            <w:tcBorders>
              <w:left w:val="single" w:sz="4" w:space="0" w:color="auto"/>
              <w:right w:val="single" w:sz="4" w:space="0" w:color="auto"/>
            </w:tcBorders>
            <w:vAlign w:val="bottom"/>
          </w:tcPr>
          <w:p w14:paraId="14298059" w14:textId="03C41FD9" w:rsidR="00924EE9" w:rsidRPr="00EF3DF5" w:rsidRDefault="00924EE9" w:rsidP="00680CE4">
            <w:pPr>
              <w:pStyle w:val="Wartocitablicy"/>
              <w:spacing w:before="90"/>
              <w:rPr>
                <w:noProof/>
              </w:rPr>
            </w:pPr>
            <w:r w:rsidRPr="00F45748">
              <w:rPr>
                <w:noProof/>
              </w:rPr>
              <w:t>595</w:t>
            </w:r>
          </w:p>
        </w:tc>
        <w:tc>
          <w:tcPr>
            <w:tcW w:w="595" w:type="pct"/>
            <w:tcBorders>
              <w:left w:val="single" w:sz="4" w:space="0" w:color="auto"/>
              <w:right w:val="single" w:sz="4" w:space="0" w:color="auto"/>
            </w:tcBorders>
            <w:vAlign w:val="bottom"/>
          </w:tcPr>
          <w:p w14:paraId="172D883D" w14:textId="12DD6A0E" w:rsidR="00924EE9" w:rsidRPr="00EF3DF5" w:rsidRDefault="00924EE9" w:rsidP="00680CE4">
            <w:pPr>
              <w:pStyle w:val="Wartocitablicy"/>
              <w:spacing w:before="90"/>
              <w:rPr>
                <w:noProof/>
              </w:rPr>
            </w:pPr>
            <w:r w:rsidRPr="00F45748">
              <w:rPr>
                <w:noProof/>
              </w:rPr>
              <w:t>597</w:t>
            </w:r>
          </w:p>
        </w:tc>
        <w:tc>
          <w:tcPr>
            <w:tcW w:w="595" w:type="pct"/>
            <w:tcBorders>
              <w:left w:val="single" w:sz="4" w:space="0" w:color="auto"/>
              <w:right w:val="single" w:sz="4" w:space="0" w:color="auto"/>
            </w:tcBorders>
            <w:vAlign w:val="bottom"/>
          </w:tcPr>
          <w:p w14:paraId="48D03E96" w14:textId="7E74A106" w:rsidR="00924EE9" w:rsidRPr="00EF3DF5" w:rsidRDefault="00924EE9" w:rsidP="00680CE4">
            <w:pPr>
              <w:pStyle w:val="Wartocitablicy"/>
              <w:spacing w:before="90"/>
              <w:rPr>
                <w:noProof/>
              </w:rPr>
            </w:pPr>
            <w:r w:rsidRPr="00F45748">
              <w:rPr>
                <w:noProof/>
              </w:rPr>
              <w:t>206</w:t>
            </w:r>
          </w:p>
        </w:tc>
        <w:tc>
          <w:tcPr>
            <w:tcW w:w="595" w:type="pct"/>
            <w:tcBorders>
              <w:left w:val="single" w:sz="4" w:space="0" w:color="auto"/>
              <w:right w:val="single" w:sz="4" w:space="0" w:color="auto"/>
            </w:tcBorders>
            <w:vAlign w:val="bottom"/>
          </w:tcPr>
          <w:p w14:paraId="77FDE3B2" w14:textId="03C10CA9" w:rsidR="00924EE9" w:rsidRPr="00EF3DF5" w:rsidRDefault="00924EE9" w:rsidP="00680CE4">
            <w:pPr>
              <w:pStyle w:val="Wartocitablicy"/>
              <w:spacing w:before="90"/>
              <w:rPr>
                <w:noProof/>
              </w:rPr>
            </w:pPr>
            <w:r w:rsidRPr="00F45748">
              <w:rPr>
                <w:noProof/>
              </w:rPr>
              <w:t>185</w:t>
            </w:r>
          </w:p>
        </w:tc>
        <w:tc>
          <w:tcPr>
            <w:tcW w:w="590" w:type="pct"/>
            <w:tcBorders>
              <w:left w:val="single" w:sz="4" w:space="0" w:color="auto"/>
            </w:tcBorders>
            <w:vAlign w:val="bottom"/>
          </w:tcPr>
          <w:p w14:paraId="62151062" w14:textId="06E112C0" w:rsidR="00924EE9" w:rsidRPr="00EF3DF5" w:rsidRDefault="00924EE9" w:rsidP="00680CE4">
            <w:pPr>
              <w:pStyle w:val="Wartocitablicy"/>
              <w:spacing w:before="90"/>
              <w:rPr>
                <w:noProof/>
              </w:rPr>
            </w:pPr>
            <w:r w:rsidRPr="00F45748">
              <w:rPr>
                <w:noProof/>
              </w:rPr>
              <w:t>367</w:t>
            </w:r>
          </w:p>
        </w:tc>
      </w:tr>
      <w:tr w:rsidR="00924EE9" w:rsidRPr="00EF3DF5" w14:paraId="0078C22E" w14:textId="77777777" w:rsidTr="001D6FA3">
        <w:trPr>
          <w:cantSplit/>
        </w:trPr>
        <w:tc>
          <w:tcPr>
            <w:tcW w:w="1172" w:type="pct"/>
          </w:tcPr>
          <w:p w14:paraId="0D09F07B" w14:textId="77777777" w:rsidR="00924EE9" w:rsidRPr="00EF3DF5"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515B541B" w14:textId="21D565F5" w:rsidR="00924EE9" w:rsidRPr="00924EE9" w:rsidRDefault="00924EE9" w:rsidP="00680CE4">
            <w:pPr>
              <w:pStyle w:val="Wartocitablicy"/>
              <w:spacing w:before="90"/>
              <w:rPr>
                <w:noProof/>
              </w:rPr>
            </w:pPr>
            <w:r w:rsidRPr="00924EE9">
              <w:rPr>
                <w:noProof/>
              </w:rPr>
              <w:t>2020</w:t>
            </w:r>
          </w:p>
        </w:tc>
        <w:tc>
          <w:tcPr>
            <w:tcW w:w="609" w:type="pct"/>
            <w:tcBorders>
              <w:left w:val="single" w:sz="4" w:space="0" w:color="auto"/>
              <w:right w:val="single" w:sz="4" w:space="0" w:color="auto"/>
            </w:tcBorders>
            <w:vAlign w:val="bottom"/>
          </w:tcPr>
          <w:p w14:paraId="37B67D34" w14:textId="4C198AC1" w:rsidR="00924EE9" w:rsidRPr="00924EE9" w:rsidRDefault="00924EE9" w:rsidP="00680CE4">
            <w:pPr>
              <w:pStyle w:val="Wartocitablicy"/>
              <w:spacing w:before="90"/>
              <w:rPr>
                <w:noProof/>
              </w:rPr>
            </w:pPr>
            <w:r w:rsidRPr="00924EE9">
              <w:rPr>
                <w:noProof/>
              </w:rPr>
              <w:t>2411</w:t>
            </w:r>
          </w:p>
        </w:tc>
        <w:tc>
          <w:tcPr>
            <w:tcW w:w="536" w:type="pct"/>
            <w:tcBorders>
              <w:left w:val="single" w:sz="4" w:space="0" w:color="auto"/>
              <w:right w:val="single" w:sz="4" w:space="0" w:color="auto"/>
            </w:tcBorders>
            <w:vAlign w:val="bottom"/>
          </w:tcPr>
          <w:p w14:paraId="6EEE1538" w14:textId="40EC8663" w:rsidR="00924EE9" w:rsidRPr="00924EE9" w:rsidRDefault="00924EE9" w:rsidP="00680CE4">
            <w:pPr>
              <w:pStyle w:val="Wartocitablicy"/>
              <w:spacing w:before="90"/>
              <w:rPr>
                <w:noProof/>
              </w:rPr>
            </w:pPr>
            <w:r w:rsidRPr="00924EE9">
              <w:rPr>
                <w:noProof/>
              </w:rPr>
              <w:t>701</w:t>
            </w:r>
          </w:p>
        </w:tc>
        <w:tc>
          <w:tcPr>
            <w:tcW w:w="595" w:type="pct"/>
            <w:tcBorders>
              <w:left w:val="single" w:sz="4" w:space="0" w:color="auto"/>
              <w:right w:val="single" w:sz="4" w:space="0" w:color="auto"/>
            </w:tcBorders>
            <w:vAlign w:val="bottom"/>
          </w:tcPr>
          <w:p w14:paraId="3EB103AC" w14:textId="20DAB067" w:rsidR="00924EE9" w:rsidRPr="00924EE9" w:rsidRDefault="00924EE9" w:rsidP="00680CE4">
            <w:pPr>
              <w:pStyle w:val="Wartocitablicy"/>
              <w:spacing w:before="90"/>
              <w:rPr>
                <w:noProof/>
              </w:rPr>
            </w:pPr>
            <w:r w:rsidRPr="00924EE9">
              <w:rPr>
                <w:noProof/>
              </w:rPr>
              <w:t>705</w:t>
            </w:r>
          </w:p>
        </w:tc>
        <w:tc>
          <w:tcPr>
            <w:tcW w:w="595" w:type="pct"/>
            <w:tcBorders>
              <w:left w:val="single" w:sz="4" w:space="0" w:color="auto"/>
              <w:right w:val="single" w:sz="4" w:space="0" w:color="auto"/>
            </w:tcBorders>
            <w:vAlign w:val="bottom"/>
          </w:tcPr>
          <w:p w14:paraId="27E6C0EA" w14:textId="311A8CBC" w:rsidR="00924EE9" w:rsidRPr="00924EE9" w:rsidRDefault="00924EE9" w:rsidP="00680CE4">
            <w:pPr>
              <w:pStyle w:val="Wartocitablicy"/>
              <w:spacing w:before="90"/>
              <w:rPr>
                <w:noProof/>
              </w:rPr>
            </w:pPr>
            <w:r w:rsidRPr="00924EE9">
              <w:rPr>
                <w:noProof/>
              </w:rPr>
              <w:t>262</w:t>
            </w:r>
          </w:p>
        </w:tc>
        <w:tc>
          <w:tcPr>
            <w:tcW w:w="595" w:type="pct"/>
            <w:tcBorders>
              <w:left w:val="single" w:sz="4" w:space="0" w:color="auto"/>
              <w:right w:val="single" w:sz="4" w:space="0" w:color="auto"/>
            </w:tcBorders>
            <w:vAlign w:val="bottom"/>
          </w:tcPr>
          <w:p w14:paraId="5A83AC45" w14:textId="2A61DDC7" w:rsidR="00924EE9" w:rsidRPr="00924EE9" w:rsidRDefault="00924EE9" w:rsidP="00680CE4">
            <w:pPr>
              <w:pStyle w:val="Wartocitablicy"/>
              <w:spacing w:before="90"/>
              <w:rPr>
                <w:noProof/>
              </w:rPr>
            </w:pPr>
            <w:r w:rsidRPr="00924EE9">
              <w:rPr>
                <w:noProof/>
              </w:rPr>
              <w:t>275</w:t>
            </w:r>
          </w:p>
        </w:tc>
        <w:tc>
          <w:tcPr>
            <w:tcW w:w="590" w:type="pct"/>
            <w:tcBorders>
              <w:left w:val="single" w:sz="4" w:space="0" w:color="auto"/>
            </w:tcBorders>
            <w:vAlign w:val="bottom"/>
          </w:tcPr>
          <w:p w14:paraId="0874B60D" w14:textId="38A9D011" w:rsidR="00924EE9" w:rsidRPr="00924EE9" w:rsidRDefault="00924EE9" w:rsidP="00680CE4">
            <w:pPr>
              <w:pStyle w:val="Wartocitablicy"/>
              <w:spacing w:before="90"/>
              <w:rPr>
                <w:noProof/>
              </w:rPr>
            </w:pPr>
            <w:r w:rsidRPr="00924EE9">
              <w:rPr>
                <w:noProof/>
              </w:rPr>
              <w:t>468</w:t>
            </w:r>
          </w:p>
        </w:tc>
      </w:tr>
      <w:tr w:rsidR="00924EE9" w:rsidRPr="00EF3DF5" w14:paraId="15187C24" w14:textId="77777777" w:rsidTr="001D6FA3">
        <w:trPr>
          <w:cantSplit/>
        </w:trPr>
        <w:tc>
          <w:tcPr>
            <w:tcW w:w="1172" w:type="pct"/>
          </w:tcPr>
          <w:p w14:paraId="33BE0DB1" w14:textId="77777777" w:rsidR="00924EE9" w:rsidRPr="00EF3DF5"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1D2014DF" w14:textId="5D1D8D02" w:rsidR="00924EE9" w:rsidRPr="00EF3DF5" w:rsidRDefault="00924EE9" w:rsidP="00680CE4">
            <w:pPr>
              <w:pStyle w:val="Wartocitablicy"/>
              <w:spacing w:before="90"/>
              <w:rPr>
                <w:b/>
                <w:noProof/>
              </w:rPr>
            </w:pPr>
            <w:r w:rsidRPr="00E62B59">
              <w:rPr>
                <w:b/>
                <w:noProof/>
              </w:rPr>
              <w:t>20</w:t>
            </w:r>
            <w:r>
              <w:rPr>
                <w:b/>
                <w:noProof/>
              </w:rPr>
              <w:t>22</w:t>
            </w:r>
          </w:p>
        </w:tc>
        <w:tc>
          <w:tcPr>
            <w:tcW w:w="609" w:type="pct"/>
            <w:tcBorders>
              <w:left w:val="single" w:sz="4" w:space="0" w:color="auto"/>
              <w:right w:val="single" w:sz="4" w:space="0" w:color="auto"/>
            </w:tcBorders>
            <w:vAlign w:val="bottom"/>
          </w:tcPr>
          <w:p w14:paraId="72CD7E9F" w14:textId="1F8B7C84" w:rsidR="00924EE9" w:rsidRPr="00F45748" w:rsidRDefault="00924EE9" w:rsidP="00680CE4">
            <w:pPr>
              <w:pStyle w:val="Wartocitablicy"/>
              <w:spacing w:before="90"/>
              <w:rPr>
                <w:b/>
                <w:noProof/>
              </w:rPr>
            </w:pPr>
            <w:r>
              <w:rPr>
                <w:b/>
                <w:noProof/>
              </w:rPr>
              <w:t>2434</w:t>
            </w:r>
          </w:p>
        </w:tc>
        <w:tc>
          <w:tcPr>
            <w:tcW w:w="536" w:type="pct"/>
            <w:tcBorders>
              <w:left w:val="single" w:sz="4" w:space="0" w:color="auto"/>
              <w:right w:val="single" w:sz="4" w:space="0" w:color="auto"/>
            </w:tcBorders>
            <w:vAlign w:val="bottom"/>
          </w:tcPr>
          <w:p w14:paraId="507F8685" w14:textId="79CD7BB9" w:rsidR="00924EE9" w:rsidRPr="00F45748" w:rsidRDefault="00924EE9" w:rsidP="00680CE4">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47587C00" w14:textId="5B104F88" w:rsidR="00924EE9" w:rsidRPr="00F45748" w:rsidRDefault="00924EE9" w:rsidP="00680CE4">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2899E41E" w14:textId="1BC800D4" w:rsidR="00924EE9" w:rsidRPr="00F45748" w:rsidRDefault="00924EE9" w:rsidP="00680CE4">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32D11DC1" w14:textId="62D4987C" w:rsidR="00924EE9" w:rsidRPr="00F45748" w:rsidRDefault="00924EE9" w:rsidP="00680CE4">
            <w:pPr>
              <w:pStyle w:val="Wartocitablicy"/>
              <w:spacing w:before="90"/>
              <w:rPr>
                <w:b/>
                <w:noProof/>
              </w:rPr>
            </w:pPr>
            <w:r>
              <w:rPr>
                <w:b/>
                <w:noProof/>
              </w:rPr>
              <w:t>.</w:t>
            </w:r>
          </w:p>
        </w:tc>
        <w:tc>
          <w:tcPr>
            <w:tcW w:w="590" w:type="pct"/>
            <w:tcBorders>
              <w:left w:val="single" w:sz="4" w:space="0" w:color="auto"/>
            </w:tcBorders>
            <w:vAlign w:val="bottom"/>
          </w:tcPr>
          <w:p w14:paraId="1B6F3A33" w14:textId="10EAB43A" w:rsidR="00924EE9" w:rsidRPr="00F45748" w:rsidRDefault="00924EE9" w:rsidP="00680CE4">
            <w:pPr>
              <w:pStyle w:val="Wartocitablicy"/>
              <w:spacing w:before="90"/>
              <w:rPr>
                <w:b/>
                <w:noProof/>
              </w:rPr>
            </w:pPr>
            <w:r>
              <w:rPr>
                <w:b/>
                <w:noProof/>
              </w:rPr>
              <w:t>.</w:t>
            </w:r>
          </w:p>
        </w:tc>
      </w:tr>
    </w:tbl>
    <w:p w14:paraId="1E328017" w14:textId="59061241" w:rsidR="00680CE4" w:rsidRDefault="00680CE4" w:rsidP="00680CE4">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675F1ABC" w14:textId="0B42CE65" w:rsidR="002C137A" w:rsidRPr="00A60517" w:rsidRDefault="00680CE4" w:rsidP="00680CE4">
      <w:pPr>
        <w:pStyle w:val="Notkaang"/>
      </w:pPr>
      <w:r w:rsidRPr="00F40239">
        <w:t xml:space="preserve">a Since 2022, </w:t>
      </w:r>
      <w:r w:rsidRPr="00D7104E">
        <w:t xml:space="preserve">including </w:t>
      </w:r>
      <w:r w:rsidR="009854C7" w:rsidRPr="00D7104E">
        <w:t>stage II</w:t>
      </w:r>
      <w:r w:rsidRPr="00D7104E">
        <w:t xml:space="preserve"> sectoral vocational education. b Since 2020, including </w:t>
      </w:r>
      <w:r w:rsidR="009854C7" w:rsidRPr="00D7104E">
        <w:t>stage I</w:t>
      </w:r>
      <w:r w:rsidRPr="00F40239">
        <w:t xml:space="preserve"> sectoral vocational education</w:t>
      </w:r>
      <w:r>
        <w:t>.</w:t>
      </w:r>
      <w:r w:rsidRPr="00F40239">
        <w:t xml:space="preserve"> </w:t>
      </w:r>
      <w:r w:rsidR="002C137A" w:rsidRPr="00A60517">
        <w:br w:type="page"/>
      </w:r>
    </w:p>
    <w:p w14:paraId="46919E33" w14:textId="0714DA3C" w:rsidR="00EF3DF5" w:rsidRPr="00EF3DF5" w:rsidRDefault="00EF3DF5" w:rsidP="00033C27">
      <w:pPr>
        <w:pStyle w:val="Tytutablicy"/>
      </w:pPr>
      <w:r w:rsidRPr="00033C27">
        <w:rPr>
          <w:b w:val="0"/>
        </w:rPr>
        <w:lastRenderedPageBreak/>
        <w:t>TABL. 1</w:t>
      </w:r>
      <w:r w:rsidR="00D7104E">
        <w:rPr>
          <w:b w:val="0"/>
        </w:rPr>
        <w:t>8</w:t>
      </w:r>
      <w:r w:rsidR="000874E6">
        <w:rPr>
          <w:b w:val="0"/>
        </w:rPr>
        <w:t xml:space="preserve"> (8</w:t>
      </w:r>
      <w:r w:rsidR="00D7104E">
        <w:rPr>
          <w:b w:val="0"/>
        </w:rPr>
        <w:t>2</w:t>
      </w:r>
      <w:r w:rsidRPr="00033C27">
        <w:rPr>
          <w:b w:val="0"/>
        </w:rPr>
        <w:t>).</w:t>
      </w:r>
      <w:r w:rsidRPr="00EF3DF5">
        <w:tab/>
        <w:t>BEZROBOTNI ZAREJESTROWANI POWYŻEJ 50 ROKU ŻYCIA WEDŁUG CZASU POZOSTAWANIA BEZ PRACY</w:t>
      </w:r>
      <w:r w:rsidR="00033C27" w:rsidRPr="00033C27">
        <w:rPr>
          <w:b w:val="0"/>
          <w:caps w:val="0"/>
          <w:sz w:val="16"/>
          <w:szCs w:val="16"/>
          <w:vertAlign w:val="superscript"/>
        </w:rPr>
        <w:t xml:space="preserve"> a</w:t>
      </w:r>
    </w:p>
    <w:p w14:paraId="5B6EE6B0" w14:textId="77777777" w:rsidR="00EF3DF5" w:rsidRDefault="00EF3DF5" w:rsidP="00033C27">
      <w:pPr>
        <w:pStyle w:val="Stan"/>
      </w:pPr>
      <w:r>
        <w:t xml:space="preserve">Stan w </w:t>
      </w:r>
      <w:proofErr w:type="spellStart"/>
      <w:r>
        <w:t>dniu</w:t>
      </w:r>
      <w:proofErr w:type="spellEnd"/>
      <w:r>
        <w:t xml:space="preserve"> 31 </w:t>
      </w:r>
      <w:proofErr w:type="spellStart"/>
      <w:r>
        <w:t>grudnia</w:t>
      </w:r>
      <w:proofErr w:type="spellEnd"/>
    </w:p>
    <w:p w14:paraId="4894D7D0" w14:textId="77777777" w:rsidR="00EF3DF5" w:rsidRDefault="00EF3DF5" w:rsidP="00033C27">
      <w:pPr>
        <w:pStyle w:val="Tytutablicyang"/>
        <w:spacing w:after="10"/>
      </w:pPr>
      <w:r>
        <w:t>REGISTERED UNEMPLOYED PERSONS AGED 50 AND MORE BY DURATION OF UNEMPLOYMENT</w:t>
      </w:r>
      <w:r w:rsidR="00033C27" w:rsidRPr="00033C27">
        <w:rPr>
          <w:caps w:val="0"/>
          <w:sz w:val="16"/>
          <w:szCs w:val="16"/>
          <w:vertAlign w:val="superscript"/>
        </w:rPr>
        <w:t xml:space="preserve"> a</w:t>
      </w:r>
    </w:p>
    <w:p w14:paraId="1128134B" w14:textId="77777777" w:rsidR="00EF3DF5" w:rsidRDefault="00EF3DF5" w:rsidP="00033C27">
      <w:pPr>
        <w:pStyle w:val="Stanang"/>
      </w:pPr>
      <w:r>
        <w:t>As of 31 December</w:t>
      </w:r>
    </w:p>
    <w:tbl>
      <w:tblPr>
        <w:tblW w:w="7654" w:type="dxa"/>
        <w:tblLayout w:type="fixed"/>
        <w:tblCellMar>
          <w:left w:w="0" w:type="dxa"/>
          <w:right w:w="0" w:type="dxa"/>
        </w:tblCellMar>
        <w:tblLook w:val="04A0" w:firstRow="1" w:lastRow="0" w:firstColumn="1" w:lastColumn="0" w:noHBand="0" w:noVBand="1"/>
      </w:tblPr>
      <w:tblGrid>
        <w:gridCol w:w="1799"/>
        <w:gridCol w:w="471"/>
        <w:gridCol w:w="738"/>
        <w:gridCol w:w="710"/>
        <w:gridCol w:w="787"/>
        <w:gridCol w:w="787"/>
        <w:gridCol w:w="787"/>
        <w:gridCol w:w="787"/>
        <w:gridCol w:w="788"/>
      </w:tblGrid>
      <w:tr w:rsidR="00EF3DF5" w:rsidRPr="00EF3DF5" w14:paraId="7F5F87C5" w14:textId="77777777" w:rsidTr="003F1D41">
        <w:trPr>
          <w:cantSplit/>
          <w:trHeight w:val="397"/>
        </w:trPr>
        <w:tc>
          <w:tcPr>
            <w:tcW w:w="1483" w:type="pct"/>
            <w:gridSpan w:val="2"/>
            <w:vMerge w:val="restart"/>
            <w:tcBorders>
              <w:top w:val="single" w:sz="4" w:space="0" w:color="auto"/>
              <w:right w:val="single" w:sz="4" w:space="0" w:color="auto"/>
            </w:tcBorders>
            <w:vAlign w:val="center"/>
          </w:tcPr>
          <w:p w14:paraId="4978D7B9" w14:textId="77777777" w:rsidR="00EF3DF5" w:rsidRPr="00EF3DF5" w:rsidRDefault="00EF3DF5" w:rsidP="006F46B4">
            <w:pPr>
              <w:pStyle w:val="Gwkatablicy"/>
              <w:rPr>
                <w:lang w:val="en-US"/>
              </w:rPr>
            </w:pPr>
            <w:r w:rsidRPr="00EF3DF5">
              <w:rPr>
                <w:lang w:val="en-US"/>
              </w:rPr>
              <w:t>L A T A</w:t>
            </w:r>
          </w:p>
          <w:p w14:paraId="3BF8A5E1" w14:textId="77777777" w:rsidR="00EF3DF5" w:rsidRPr="00EF3DF5" w:rsidRDefault="00EF3DF5" w:rsidP="006F46B4">
            <w:pPr>
              <w:pStyle w:val="Gwkatablicyang"/>
            </w:pPr>
            <w:r w:rsidRPr="00EF3DF5">
              <w:t>Y E A R S</w:t>
            </w:r>
          </w:p>
          <w:p w14:paraId="4D008221" w14:textId="77777777" w:rsidR="00EF3DF5" w:rsidRPr="00EF3DF5" w:rsidRDefault="00EF3DF5" w:rsidP="006F46B4">
            <w:pPr>
              <w:pStyle w:val="Gwkatablicy"/>
              <w:rPr>
                <w:lang w:val="en-US"/>
              </w:rPr>
            </w:pPr>
            <w:r w:rsidRPr="00EF3DF5">
              <w:rPr>
                <w:lang w:val="en-US"/>
              </w:rPr>
              <w:t>P Ł E Ć</w:t>
            </w:r>
          </w:p>
          <w:p w14:paraId="278CFA37" w14:textId="77777777" w:rsidR="00EF3DF5" w:rsidRPr="00EF3DF5" w:rsidRDefault="00EF3DF5" w:rsidP="006F46B4">
            <w:pPr>
              <w:pStyle w:val="Gwkatablicyang"/>
            </w:pPr>
            <w:r w:rsidRPr="00EF3DF5">
              <w:t>S E X</w:t>
            </w:r>
          </w:p>
        </w:tc>
        <w:tc>
          <w:tcPr>
            <w:tcW w:w="482" w:type="pct"/>
            <w:vMerge w:val="restart"/>
            <w:tcBorders>
              <w:top w:val="single" w:sz="4" w:space="0" w:color="auto"/>
              <w:left w:val="single" w:sz="4" w:space="0" w:color="auto"/>
              <w:right w:val="single" w:sz="4" w:space="0" w:color="auto"/>
            </w:tcBorders>
            <w:vAlign w:val="center"/>
          </w:tcPr>
          <w:p w14:paraId="6667DBBB" w14:textId="77777777" w:rsidR="00EF3DF5" w:rsidRPr="00EF3DF5" w:rsidRDefault="00EF3DF5" w:rsidP="006F46B4">
            <w:pPr>
              <w:pStyle w:val="Gwkatablicy"/>
            </w:pPr>
            <w:r w:rsidRPr="00EF3DF5">
              <w:t>Ogółem</w:t>
            </w:r>
          </w:p>
          <w:p w14:paraId="39658746" w14:textId="77777777" w:rsidR="00EF3DF5" w:rsidRPr="00EF3DF5" w:rsidRDefault="00EF3DF5" w:rsidP="006F46B4">
            <w:pPr>
              <w:pStyle w:val="Gwkatablicyang"/>
            </w:pPr>
            <w:r w:rsidRPr="00EF3DF5">
              <w:t>Total</w:t>
            </w:r>
          </w:p>
        </w:tc>
        <w:tc>
          <w:tcPr>
            <w:tcW w:w="3035" w:type="pct"/>
            <w:gridSpan w:val="6"/>
            <w:tcBorders>
              <w:top w:val="single" w:sz="4" w:space="0" w:color="auto"/>
              <w:left w:val="single" w:sz="4" w:space="0" w:color="auto"/>
              <w:bottom w:val="single" w:sz="4" w:space="0" w:color="auto"/>
            </w:tcBorders>
            <w:vAlign w:val="center"/>
          </w:tcPr>
          <w:p w14:paraId="07036951" w14:textId="77777777" w:rsidR="00EF3DF5" w:rsidRPr="00EF3DF5" w:rsidRDefault="00EF3DF5" w:rsidP="006F46B4">
            <w:pPr>
              <w:pStyle w:val="Gwkatablicy"/>
            </w:pPr>
            <w:r w:rsidRPr="00EF3DF5">
              <w:t>Czas pozostawania bez pracy</w:t>
            </w:r>
          </w:p>
          <w:p w14:paraId="28EBF695" w14:textId="77777777" w:rsidR="00EF3DF5" w:rsidRPr="001E6D60" w:rsidRDefault="00EF3DF5" w:rsidP="006F46B4">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EF3DF5" w14:paraId="209DC561" w14:textId="77777777" w:rsidTr="003F1D41">
        <w:trPr>
          <w:cantSplit/>
          <w:trHeight w:val="907"/>
        </w:trPr>
        <w:tc>
          <w:tcPr>
            <w:tcW w:w="1483" w:type="pct"/>
            <w:gridSpan w:val="2"/>
            <w:vMerge/>
            <w:tcBorders>
              <w:bottom w:val="single" w:sz="4" w:space="0" w:color="auto"/>
              <w:right w:val="single" w:sz="4" w:space="0" w:color="auto"/>
            </w:tcBorders>
            <w:vAlign w:val="center"/>
          </w:tcPr>
          <w:p w14:paraId="0EE88203"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82" w:type="pct"/>
            <w:vMerge/>
            <w:tcBorders>
              <w:left w:val="single" w:sz="4" w:space="0" w:color="auto"/>
              <w:bottom w:val="single" w:sz="4" w:space="0" w:color="auto"/>
              <w:right w:val="single" w:sz="4" w:space="0" w:color="auto"/>
            </w:tcBorders>
            <w:vAlign w:val="center"/>
          </w:tcPr>
          <w:p w14:paraId="08D060DE"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64" w:type="pct"/>
            <w:tcBorders>
              <w:top w:val="single" w:sz="4" w:space="0" w:color="auto"/>
              <w:left w:val="single" w:sz="4" w:space="0" w:color="auto"/>
              <w:bottom w:val="single" w:sz="4" w:space="0" w:color="auto"/>
              <w:right w:val="single" w:sz="4" w:space="0" w:color="auto"/>
            </w:tcBorders>
            <w:vAlign w:val="center"/>
          </w:tcPr>
          <w:p w14:paraId="3D20EBD5" w14:textId="77777777" w:rsidR="00EF3DF5" w:rsidRPr="00EF3DF5" w:rsidRDefault="00EF3DF5" w:rsidP="006F46B4">
            <w:pPr>
              <w:pStyle w:val="Gwkatablicy"/>
            </w:pPr>
            <w:r w:rsidRPr="00EF3DF5">
              <w:t>1 miesiąc i mniej</w:t>
            </w:r>
          </w:p>
          <w:p w14:paraId="33041349" w14:textId="77777777" w:rsidR="00EF3DF5" w:rsidRPr="00EF3DF5" w:rsidRDefault="00EF3DF5" w:rsidP="006F46B4">
            <w:pPr>
              <w:pStyle w:val="Gwkatablicyang"/>
            </w:pPr>
            <w:r w:rsidRPr="00EF3DF5">
              <w:t>1 month and less</w:t>
            </w:r>
          </w:p>
        </w:tc>
        <w:tc>
          <w:tcPr>
            <w:tcW w:w="514" w:type="pct"/>
            <w:tcBorders>
              <w:top w:val="single" w:sz="4" w:space="0" w:color="auto"/>
              <w:left w:val="single" w:sz="4" w:space="0" w:color="auto"/>
              <w:bottom w:val="single" w:sz="4" w:space="0" w:color="auto"/>
              <w:right w:val="single" w:sz="4" w:space="0" w:color="auto"/>
            </w:tcBorders>
            <w:vAlign w:val="center"/>
          </w:tcPr>
          <w:p w14:paraId="3E64A73E" w14:textId="77777777" w:rsidR="00EF3DF5" w:rsidRPr="00EF3DF5" w:rsidRDefault="00EF3DF5" w:rsidP="006F46B4">
            <w:pPr>
              <w:pStyle w:val="Gwkatablicy"/>
            </w:pPr>
            <w:r w:rsidRPr="00EF3DF5">
              <w:t>1—3</w:t>
            </w:r>
          </w:p>
        </w:tc>
        <w:tc>
          <w:tcPr>
            <w:tcW w:w="514" w:type="pct"/>
            <w:tcBorders>
              <w:top w:val="single" w:sz="4" w:space="0" w:color="auto"/>
              <w:left w:val="single" w:sz="4" w:space="0" w:color="auto"/>
              <w:bottom w:val="single" w:sz="4" w:space="0" w:color="auto"/>
              <w:right w:val="single" w:sz="4" w:space="0" w:color="auto"/>
            </w:tcBorders>
            <w:vAlign w:val="center"/>
          </w:tcPr>
          <w:p w14:paraId="3670D98E" w14:textId="77777777" w:rsidR="00EF3DF5" w:rsidRPr="00EF3DF5" w:rsidRDefault="00EF3DF5" w:rsidP="006F46B4">
            <w:pPr>
              <w:pStyle w:val="Gwkatablicy"/>
            </w:pPr>
            <w:r w:rsidRPr="00EF3DF5">
              <w:t>3—6</w:t>
            </w:r>
          </w:p>
        </w:tc>
        <w:tc>
          <w:tcPr>
            <w:tcW w:w="514" w:type="pct"/>
            <w:tcBorders>
              <w:left w:val="single" w:sz="4" w:space="0" w:color="auto"/>
              <w:bottom w:val="single" w:sz="4" w:space="0" w:color="auto"/>
              <w:right w:val="single" w:sz="4" w:space="0" w:color="auto"/>
            </w:tcBorders>
            <w:vAlign w:val="center"/>
          </w:tcPr>
          <w:p w14:paraId="2256E2DF" w14:textId="77777777" w:rsidR="00EF3DF5" w:rsidRPr="00EF3DF5" w:rsidRDefault="00EF3DF5" w:rsidP="006F46B4">
            <w:pPr>
              <w:pStyle w:val="Gwkatablicy"/>
            </w:pPr>
            <w:r w:rsidRPr="00EF3DF5">
              <w:t>6—12</w:t>
            </w:r>
          </w:p>
        </w:tc>
        <w:tc>
          <w:tcPr>
            <w:tcW w:w="514" w:type="pct"/>
            <w:tcBorders>
              <w:left w:val="single" w:sz="4" w:space="0" w:color="auto"/>
              <w:bottom w:val="single" w:sz="4" w:space="0" w:color="auto"/>
              <w:right w:val="single" w:sz="4" w:space="0" w:color="auto"/>
            </w:tcBorders>
            <w:vAlign w:val="center"/>
          </w:tcPr>
          <w:p w14:paraId="7A4A4705" w14:textId="77777777" w:rsidR="00EF3DF5" w:rsidRPr="00EF3DF5" w:rsidRDefault="00EF3DF5" w:rsidP="006F46B4">
            <w:pPr>
              <w:pStyle w:val="Gwkatablicy"/>
            </w:pPr>
            <w:r w:rsidRPr="00EF3DF5">
              <w:t>12—24</w:t>
            </w:r>
          </w:p>
        </w:tc>
        <w:tc>
          <w:tcPr>
            <w:tcW w:w="515" w:type="pct"/>
            <w:tcBorders>
              <w:left w:val="single" w:sz="4" w:space="0" w:color="auto"/>
              <w:bottom w:val="single" w:sz="4" w:space="0" w:color="auto"/>
            </w:tcBorders>
            <w:vAlign w:val="center"/>
          </w:tcPr>
          <w:p w14:paraId="0E938BFF" w14:textId="77777777" w:rsidR="00EF3DF5" w:rsidRPr="00EF3DF5" w:rsidRDefault="00EF3DF5" w:rsidP="006F46B4">
            <w:pPr>
              <w:pStyle w:val="Gwkatablicy"/>
            </w:pPr>
            <w:r w:rsidRPr="00EF3DF5">
              <w:t>powyżej 24 miesięcy</w:t>
            </w:r>
          </w:p>
          <w:p w14:paraId="4D6E6ECE" w14:textId="6167C275" w:rsidR="00EF3DF5" w:rsidRPr="00EF3DF5" w:rsidRDefault="00E069EF" w:rsidP="006F46B4">
            <w:pPr>
              <w:pStyle w:val="Gwkatablicyang"/>
            </w:pPr>
            <w:r w:rsidRPr="007877A4">
              <w:t>over</w:t>
            </w:r>
            <w:r w:rsidR="00EF3DF5" w:rsidRPr="007877A4">
              <w:t xml:space="preserve"> 24 months</w:t>
            </w:r>
          </w:p>
        </w:tc>
      </w:tr>
      <w:tr w:rsidR="00DE55F3" w:rsidRPr="00EF3DF5" w14:paraId="383D572D" w14:textId="77777777" w:rsidTr="003F1D41">
        <w:trPr>
          <w:cantSplit/>
        </w:trPr>
        <w:tc>
          <w:tcPr>
            <w:tcW w:w="1175" w:type="pct"/>
            <w:vAlign w:val="bottom"/>
          </w:tcPr>
          <w:p w14:paraId="5FA9ED55" w14:textId="77777777" w:rsidR="00DE55F3" w:rsidRPr="00033C27" w:rsidRDefault="00DE55F3" w:rsidP="00DE55F3">
            <w:pPr>
              <w:pStyle w:val="Boczek4"/>
              <w:spacing w:before="60"/>
              <w:rPr>
                <w:b/>
              </w:rPr>
            </w:pPr>
            <w:r w:rsidRPr="00033C27">
              <w:rPr>
                <w:b/>
              </w:rPr>
              <w:t xml:space="preserve">O G Ó Ł E M </w:t>
            </w:r>
            <w:r w:rsidRPr="00033C27">
              <w:tab/>
            </w:r>
          </w:p>
        </w:tc>
        <w:tc>
          <w:tcPr>
            <w:tcW w:w="308" w:type="pct"/>
            <w:tcBorders>
              <w:right w:val="single" w:sz="4" w:space="0" w:color="auto"/>
            </w:tcBorders>
            <w:vAlign w:val="bottom"/>
          </w:tcPr>
          <w:p w14:paraId="1502C094" w14:textId="57A3AC40" w:rsidR="00DE55F3" w:rsidRPr="00EF3DF5" w:rsidRDefault="00DE55F3" w:rsidP="00DE55F3">
            <w:pPr>
              <w:pStyle w:val="Wartocitablicy"/>
              <w:spacing w:before="60"/>
              <w:rPr>
                <w:noProof/>
              </w:rPr>
            </w:pPr>
            <w:r w:rsidRPr="00E62B59">
              <w:rPr>
                <w:noProof/>
              </w:rPr>
              <w:t>2015</w:t>
            </w:r>
          </w:p>
        </w:tc>
        <w:tc>
          <w:tcPr>
            <w:tcW w:w="482" w:type="pct"/>
            <w:tcBorders>
              <w:left w:val="single" w:sz="4" w:space="0" w:color="auto"/>
              <w:right w:val="single" w:sz="4" w:space="0" w:color="auto"/>
            </w:tcBorders>
            <w:vAlign w:val="bottom"/>
          </w:tcPr>
          <w:p w14:paraId="25A2BA6B" w14:textId="6694EE3F" w:rsidR="00DE55F3" w:rsidRPr="00EF3DF5" w:rsidRDefault="00DE55F3" w:rsidP="00DE55F3">
            <w:pPr>
              <w:pStyle w:val="Wartocitablicy"/>
              <w:spacing w:before="60"/>
              <w:rPr>
                <w:noProof/>
              </w:rPr>
            </w:pPr>
            <w:r w:rsidRPr="00E62B59">
              <w:rPr>
                <w:noProof/>
              </w:rPr>
              <w:t>14596</w:t>
            </w:r>
          </w:p>
        </w:tc>
        <w:tc>
          <w:tcPr>
            <w:tcW w:w="464" w:type="pct"/>
            <w:tcBorders>
              <w:left w:val="single" w:sz="4" w:space="0" w:color="auto"/>
              <w:right w:val="single" w:sz="4" w:space="0" w:color="auto"/>
            </w:tcBorders>
            <w:vAlign w:val="bottom"/>
          </w:tcPr>
          <w:p w14:paraId="6ED66DBD" w14:textId="7A9B0767" w:rsidR="00DE55F3" w:rsidRPr="00EF3DF5" w:rsidRDefault="00DE55F3" w:rsidP="00DE55F3">
            <w:pPr>
              <w:pStyle w:val="Wartocitablicy"/>
              <w:spacing w:before="60"/>
              <w:rPr>
                <w:noProof/>
              </w:rPr>
            </w:pPr>
            <w:r w:rsidRPr="00EF3DF5">
              <w:rPr>
                <w:noProof/>
              </w:rPr>
              <w:t>711</w:t>
            </w:r>
          </w:p>
        </w:tc>
        <w:tc>
          <w:tcPr>
            <w:tcW w:w="514" w:type="pct"/>
            <w:tcBorders>
              <w:left w:val="single" w:sz="4" w:space="0" w:color="auto"/>
              <w:right w:val="single" w:sz="4" w:space="0" w:color="auto"/>
            </w:tcBorders>
            <w:vAlign w:val="bottom"/>
          </w:tcPr>
          <w:p w14:paraId="333CE7D1" w14:textId="1BABB08C" w:rsidR="00DE55F3" w:rsidRPr="00EF3DF5" w:rsidRDefault="00DE55F3" w:rsidP="00DE55F3">
            <w:pPr>
              <w:pStyle w:val="Wartocitablicy"/>
              <w:spacing w:before="60"/>
              <w:rPr>
                <w:noProof/>
              </w:rPr>
            </w:pPr>
            <w:r w:rsidRPr="00EF3DF5">
              <w:rPr>
                <w:noProof/>
              </w:rPr>
              <w:t>1419</w:t>
            </w:r>
          </w:p>
        </w:tc>
        <w:tc>
          <w:tcPr>
            <w:tcW w:w="514" w:type="pct"/>
            <w:tcBorders>
              <w:left w:val="single" w:sz="4" w:space="0" w:color="auto"/>
              <w:right w:val="single" w:sz="4" w:space="0" w:color="auto"/>
            </w:tcBorders>
            <w:vAlign w:val="bottom"/>
          </w:tcPr>
          <w:p w14:paraId="42961604" w14:textId="4162B55A" w:rsidR="00DE55F3" w:rsidRPr="00EF3DF5" w:rsidRDefault="00DE55F3" w:rsidP="00DE55F3">
            <w:pPr>
              <w:pStyle w:val="Wartocitablicy"/>
              <w:spacing w:before="60"/>
              <w:rPr>
                <w:noProof/>
              </w:rPr>
            </w:pPr>
            <w:r w:rsidRPr="00EF3DF5">
              <w:rPr>
                <w:noProof/>
              </w:rPr>
              <w:t>1795</w:t>
            </w:r>
          </w:p>
        </w:tc>
        <w:tc>
          <w:tcPr>
            <w:tcW w:w="514" w:type="pct"/>
            <w:tcBorders>
              <w:left w:val="single" w:sz="4" w:space="0" w:color="auto"/>
              <w:right w:val="single" w:sz="4" w:space="0" w:color="auto"/>
            </w:tcBorders>
            <w:vAlign w:val="bottom"/>
          </w:tcPr>
          <w:p w14:paraId="12D7702C" w14:textId="1FB6FC00" w:rsidR="00DE55F3" w:rsidRPr="00EF3DF5" w:rsidRDefault="00DE55F3" w:rsidP="00DE55F3">
            <w:pPr>
              <w:pStyle w:val="Wartocitablicy"/>
              <w:spacing w:before="60"/>
              <w:rPr>
                <w:noProof/>
              </w:rPr>
            </w:pPr>
            <w:r w:rsidRPr="00EF3DF5">
              <w:rPr>
                <w:noProof/>
              </w:rPr>
              <w:t>2540</w:t>
            </w:r>
          </w:p>
        </w:tc>
        <w:tc>
          <w:tcPr>
            <w:tcW w:w="514" w:type="pct"/>
            <w:tcBorders>
              <w:left w:val="single" w:sz="4" w:space="0" w:color="auto"/>
              <w:right w:val="single" w:sz="4" w:space="0" w:color="auto"/>
            </w:tcBorders>
            <w:vAlign w:val="bottom"/>
          </w:tcPr>
          <w:p w14:paraId="6DF6FDDB" w14:textId="57F7069A" w:rsidR="00DE55F3" w:rsidRPr="00EF3DF5" w:rsidRDefault="00DE55F3" w:rsidP="00DE55F3">
            <w:pPr>
              <w:pStyle w:val="Wartocitablicy"/>
              <w:spacing w:before="60"/>
              <w:rPr>
                <w:noProof/>
              </w:rPr>
            </w:pPr>
            <w:r w:rsidRPr="00EF3DF5">
              <w:rPr>
                <w:noProof/>
              </w:rPr>
              <w:t>3070</w:t>
            </w:r>
          </w:p>
        </w:tc>
        <w:tc>
          <w:tcPr>
            <w:tcW w:w="515" w:type="pct"/>
            <w:tcBorders>
              <w:left w:val="single" w:sz="4" w:space="0" w:color="auto"/>
            </w:tcBorders>
            <w:vAlign w:val="bottom"/>
          </w:tcPr>
          <w:p w14:paraId="3775AB67" w14:textId="370CBC97" w:rsidR="00DE55F3" w:rsidRPr="00EF3DF5" w:rsidRDefault="00DE55F3" w:rsidP="00DE55F3">
            <w:pPr>
              <w:pStyle w:val="Wartocitablicy"/>
              <w:spacing w:before="60"/>
              <w:rPr>
                <w:noProof/>
              </w:rPr>
            </w:pPr>
            <w:r w:rsidRPr="00EF3DF5">
              <w:rPr>
                <w:noProof/>
              </w:rPr>
              <w:t>5061</w:t>
            </w:r>
          </w:p>
        </w:tc>
      </w:tr>
      <w:tr w:rsidR="00924EE9" w:rsidRPr="00EF3DF5" w14:paraId="2BA4B16A" w14:textId="77777777" w:rsidTr="003F1D41">
        <w:trPr>
          <w:cantSplit/>
        </w:trPr>
        <w:tc>
          <w:tcPr>
            <w:tcW w:w="1175" w:type="pct"/>
          </w:tcPr>
          <w:p w14:paraId="24461B23" w14:textId="77777777" w:rsidR="00924EE9" w:rsidRPr="00033C27" w:rsidRDefault="00924EE9" w:rsidP="00924EE9">
            <w:pPr>
              <w:pStyle w:val="Boczek4ang"/>
              <w:rPr>
                <w:b/>
              </w:rPr>
            </w:pPr>
            <w:r w:rsidRPr="00033C27">
              <w:rPr>
                <w:b/>
              </w:rPr>
              <w:t>T O T A L</w:t>
            </w:r>
          </w:p>
        </w:tc>
        <w:tc>
          <w:tcPr>
            <w:tcW w:w="308" w:type="pct"/>
            <w:tcBorders>
              <w:right w:val="single" w:sz="4" w:space="0" w:color="auto"/>
            </w:tcBorders>
            <w:vAlign w:val="bottom"/>
          </w:tcPr>
          <w:p w14:paraId="308BD3A0" w14:textId="4D74CF1D" w:rsidR="00924EE9" w:rsidRPr="00EF3DF5" w:rsidRDefault="00924EE9" w:rsidP="00924EE9">
            <w:pPr>
              <w:pStyle w:val="Wartocitablicy"/>
              <w:spacing w:before="80"/>
              <w:rPr>
                <w:noProof/>
              </w:rPr>
            </w:pPr>
            <w:r w:rsidRPr="00825733">
              <w:rPr>
                <w:noProof/>
              </w:rPr>
              <w:t>2019</w:t>
            </w:r>
          </w:p>
        </w:tc>
        <w:tc>
          <w:tcPr>
            <w:tcW w:w="482" w:type="pct"/>
            <w:tcBorders>
              <w:left w:val="single" w:sz="4" w:space="0" w:color="auto"/>
              <w:right w:val="single" w:sz="4" w:space="0" w:color="auto"/>
            </w:tcBorders>
            <w:vAlign w:val="bottom"/>
          </w:tcPr>
          <w:p w14:paraId="7F4266A8" w14:textId="7A953976" w:rsidR="00924EE9" w:rsidRPr="00EF3DF5" w:rsidRDefault="00924EE9" w:rsidP="00924EE9">
            <w:pPr>
              <w:pStyle w:val="Wartocitablicy"/>
              <w:spacing w:before="80"/>
              <w:rPr>
                <w:noProof/>
              </w:rPr>
            </w:pPr>
            <w:r w:rsidRPr="00825733">
              <w:rPr>
                <w:noProof/>
              </w:rPr>
              <w:t>6052</w:t>
            </w:r>
          </w:p>
        </w:tc>
        <w:tc>
          <w:tcPr>
            <w:tcW w:w="464" w:type="pct"/>
            <w:tcBorders>
              <w:left w:val="single" w:sz="4" w:space="0" w:color="auto"/>
              <w:right w:val="single" w:sz="4" w:space="0" w:color="auto"/>
            </w:tcBorders>
            <w:vAlign w:val="bottom"/>
          </w:tcPr>
          <w:p w14:paraId="31692A73" w14:textId="71BBF752" w:rsidR="00924EE9" w:rsidRPr="00EF3DF5" w:rsidRDefault="00924EE9" w:rsidP="00924EE9">
            <w:pPr>
              <w:pStyle w:val="Wartocitablicy"/>
              <w:spacing w:before="80"/>
              <w:rPr>
                <w:noProof/>
              </w:rPr>
            </w:pPr>
            <w:r w:rsidRPr="00825733">
              <w:rPr>
                <w:noProof/>
              </w:rPr>
              <w:t>472</w:t>
            </w:r>
          </w:p>
        </w:tc>
        <w:tc>
          <w:tcPr>
            <w:tcW w:w="514" w:type="pct"/>
            <w:tcBorders>
              <w:left w:val="single" w:sz="4" w:space="0" w:color="auto"/>
              <w:right w:val="single" w:sz="4" w:space="0" w:color="auto"/>
            </w:tcBorders>
            <w:vAlign w:val="bottom"/>
          </w:tcPr>
          <w:p w14:paraId="2A8E5B84" w14:textId="0EE07955" w:rsidR="00924EE9" w:rsidRPr="00EF3DF5" w:rsidRDefault="00924EE9" w:rsidP="00924EE9">
            <w:pPr>
              <w:pStyle w:val="Wartocitablicy"/>
              <w:spacing w:before="80"/>
              <w:rPr>
                <w:noProof/>
              </w:rPr>
            </w:pPr>
            <w:r w:rsidRPr="00825733">
              <w:rPr>
                <w:noProof/>
              </w:rPr>
              <w:t>890</w:t>
            </w:r>
          </w:p>
        </w:tc>
        <w:tc>
          <w:tcPr>
            <w:tcW w:w="514" w:type="pct"/>
            <w:tcBorders>
              <w:left w:val="single" w:sz="4" w:space="0" w:color="auto"/>
              <w:right w:val="single" w:sz="4" w:space="0" w:color="auto"/>
            </w:tcBorders>
            <w:vAlign w:val="bottom"/>
          </w:tcPr>
          <w:p w14:paraId="32599359" w14:textId="68C2C345" w:rsidR="00924EE9" w:rsidRPr="00EF3DF5" w:rsidRDefault="00924EE9" w:rsidP="00924EE9">
            <w:pPr>
              <w:pStyle w:val="Wartocitablicy"/>
              <w:spacing w:before="80"/>
              <w:rPr>
                <w:noProof/>
              </w:rPr>
            </w:pPr>
            <w:r w:rsidRPr="00825733">
              <w:rPr>
                <w:noProof/>
              </w:rPr>
              <w:t>922</w:t>
            </w:r>
          </w:p>
        </w:tc>
        <w:tc>
          <w:tcPr>
            <w:tcW w:w="514" w:type="pct"/>
            <w:tcBorders>
              <w:left w:val="single" w:sz="4" w:space="0" w:color="auto"/>
              <w:right w:val="single" w:sz="4" w:space="0" w:color="auto"/>
            </w:tcBorders>
            <w:vAlign w:val="bottom"/>
          </w:tcPr>
          <w:p w14:paraId="3176803F" w14:textId="7110423A" w:rsidR="00924EE9" w:rsidRPr="00EF3DF5" w:rsidRDefault="00924EE9" w:rsidP="00924EE9">
            <w:pPr>
              <w:pStyle w:val="Wartocitablicy"/>
              <w:spacing w:before="80"/>
              <w:rPr>
                <w:noProof/>
              </w:rPr>
            </w:pPr>
            <w:r w:rsidRPr="00825733">
              <w:rPr>
                <w:noProof/>
              </w:rPr>
              <w:t>1189</w:t>
            </w:r>
          </w:p>
        </w:tc>
        <w:tc>
          <w:tcPr>
            <w:tcW w:w="514" w:type="pct"/>
            <w:tcBorders>
              <w:left w:val="single" w:sz="4" w:space="0" w:color="auto"/>
              <w:right w:val="single" w:sz="4" w:space="0" w:color="auto"/>
            </w:tcBorders>
            <w:vAlign w:val="bottom"/>
          </w:tcPr>
          <w:p w14:paraId="2A22AC3B" w14:textId="2E1895A0" w:rsidR="00924EE9" w:rsidRPr="00EF3DF5" w:rsidRDefault="00924EE9" w:rsidP="00924EE9">
            <w:pPr>
              <w:pStyle w:val="Wartocitablicy"/>
              <w:spacing w:before="80"/>
              <w:rPr>
                <w:noProof/>
              </w:rPr>
            </w:pPr>
            <w:r w:rsidRPr="00825733">
              <w:rPr>
                <w:noProof/>
              </w:rPr>
              <w:t>981</w:t>
            </w:r>
          </w:p>
        </w:tc>
        <w:tc>
          <w:tcPr>
            <w:tcW w:w="515" w:type="pct"/>
            <w:tcBorders>
              <w:left w:val="single" w:sz="4" w:space="0" w:color="auto"/>
            </w:tcBorders>
            <w:vAlign w:val="bottom"/>
          </w:tcPr>
          <w:p w14:paraId="0F3627E2" w14:textId="6E2D3C30" w:rsidR="00924EE9" w:rsidRPr="00EF3DF5" w:rsidRDefault="00924EE9" w:rsidP="00924EE9">
            <w:pPr>
              <w:pStyle w:val="Wartocitablicy"/>
              <w:spacing w:before="80"/>
              <w:rPr>
                <w:noProof/>
              </w:rPr>
            </w:pPr>
            <w:r w:rsidRPr="00825733">
              <w:rPr>
                <w:noProof/>
              </w:rPr>
              <w:t>1598</w:t>
            </w:r>
          </w:p>
        </w:tc>
      </w:tr>
      <w:tr w:rsidR="00924EE9" w:rsidRPr="00EF3DF5" w14:paraId="153251A1" w14:textId="77777777" w:rsidTr="003F1D41">
        <w:trPr>
          <w:cantSplit/>
        </w:trPr>
        <w:tc>
          <w:tcPr>
            <w:tcW w:w="1175" w:type="pct"/>
          </w:tcPr>
          <w:p w14:paraId="6836FEB4" w14:textId="77777777" w:rsidR="00924EE9" w:rsidRPr="00EF3DF5"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20D63F5F" w14:textId="1AE7C445" w:rsidR="00924EE9" w:rsidRPr="00924EE9" w:rsidRDefault="00924EE9" w:rsidP="00924EE9">
            <w:pPr>
              <w:pStyle w:val="Wartocitablicy"/>
              <w:spacing w:before="80"/>
              <w:rPr>
                <w:noProof/>
              </w:rPr>
            </w:pPr>
            <w:r w:rsidRPr="00924EE9">
              <w:rPr>
                <w:noProof/>
              </w:rPr>
              <w:t>2020</w:t>
            </w:r>
          </w:p>
        </w:tc>
        <w:tc>
          <w:tcPr>
            <w:tcW w:w="482" w:type="pct"/>
            <w:tcBorders>
              <w:left w:val="single" w:sz="4" w:space="0" w:color="auto"/>
              <w:right w:val="single" w:sz="4" w:space="0" w:color="auto"/>
            </w:tcBorders>
            <w:vAlign w:val="bottom"/>
          </w:tcPr>
          <w:p w14:paraId="5649DC47" w14:textId="56D13ED9" w:rsidR="00924EE9" w:rsidRPr="00924EE9" w:rsidRDefault="00924EE9" w:rsidP="00924EE9">
            <w:pPr>
              <w:pStyle w:val="Wartocitablicy"/>
              <w:spacing w:before="80"/>
              <w:rPr>
                <w:noProof/>
              </w:rPr>
            </w:pPr>
            <w:r w:rsidRPr="00924EE9">
              <w:rPr>
                <w:noProof/>
              </w:rPr>
              <w:t>7442</w:t>
            </w:r>
          </w:p>
        </w:tc>
        <w:tc>
          <w:tcPr>
            <w:tcW w:w="464" w:type="pct"/>
            <w:tcBorders>
              <w:left w:val="single" w:sz="4" w:space="0" w:color="auto"/>
              <w:right w:val="single" w:sz="4" w:space="0" w:color="auto"/>
            </w:tcBorders>
            <w:vAlign w:val="bottom"/>
          </w:tcPr>
          <w:p w14:paraId="6A94758B" w14:textId="1D355134" w:rsidR="00924EE9" w:rsidRPr="00924EE9" w:rsidRDefault="00924EE9" w:rsidP="00924EE9">
            <w:pPr>
              <w:pStyle w:val="Wartocitablicy"/>
              <w:spacing w:before="80"/>
              <w:rPr>
                <w:noProof/>
              </w:rPr>
            </w:pPr>
            <w:r w:rsidRPr="00924EE9">
              <w:rPr>
                <w:noProof/>
              </w:rPr>
              <w:t>419</w:t>
            </w:r>
          </w:p>
        </w:tc>
        <w:tc>
          <w:tcPr>
            <w:tcW w:w="514" w:type="pct"/>
            <w:tcBorders>
              <w:left w:val="single" w:sz="4" w:space="0" w:color="auto"/>
              <w:right w:val="single" w:sz="4" w:space="0" w:color="auto"/>
            </w:tcBorders>
            <w:vAlign w:val="bottom"/>
          </w:tcPr>
          <w:p w14:paraId="5C6E48F6" w14:textId="37EFDB0D" w:rsidR="00924EE9" w:rsidRPr="00924EE9" w:rsidRDefault="00924EE9" w:rsidP="00924EE9">
            <w:pPr>
              <w:pStyle w:val="Wartocitablicy"/>
              <w:spacing w:before="80"/>
              <w:rPr>
                <w:noProof/>
              </w:rPr>
            </w:pPr>
            <w:r w:rsidRPr="00924EE9">
              <w:rPr>
                <w:noProof/>
              </w:rPr>
              <w:t>818</w:t>
            </w:r>
          </w:p>
        </w:tc>
        <w:tc>
          <w:tcPr>
            <w:tcW w:w="514" w:type="pct"/>
            <w:tcBorders>
              <w:left w:val="single" w:sz="4" w:space="0" w:color="auto"/>
              <w:right w:val="single" w:sz="4" w:space="0" w:color="auto"/>
            </w:tcBorders>
            <w:vAlign w:val="bottom"/>
          </w:tcPr>
          <w:p w14:paraId="0DF1DBB0" w14:textId="0805C6E4" w:rsidR="00924EE9" w:rsidRPr="00924EE9" w:rsidRDefault="00924EE9" w:rsidP="00924EE9">
            <w:pPr>
              <w:pStyle w:val="Wartocitablicy"/>
              <w:spacing w:before="80"/>
              <w:rPr>
                <w:noProof/>
              </w:rPr>
            </w:pPr>
            <w:r w:rsidRPr="00924EE9">
              <w:rPr>
                <w:noProof/>
              </w:rPr>
              <w:t>1198</w:t>
            </w:r>
          </w:p>
        </w:tc>
        <w:tc>
          <w:tcPr>
            <w:tcW w:w="514" w:type="pct"/>
            <w:tcBorders>
              <w:left w:val="single" w:sz="4" w:space="0" w:color="auto"/>
              <w:right w:val="single" w:sz="4" w:space="0" w:color="auto"/>
            </w:tcBorders>
            <w:vAlign w:val="bottom"/>
          </w:tcPr>
          <w:p w14:paraId="1285AC02" w14:textId="3B64AB84" w:rsidR="00924EE9" w:rsidRPr="00924EE9" w:rsidRDefault="00924EE9" w:rsidP="00924EE9">
            <w:pPr>
              <w:pStyle w:val="Wartocitablicy"/>
              <w:spacing w:before="80"/>
              <w:rPr>
                <w:noProof/>
              </w:rPr>
            </w:pPr>
            <w:r w:rsidRPr="00924EE9">
              <w:rPr>
                <w:noProof/>
              </w:rPr>
              <w:t>1770</w:t>
            </w:r>
          </w:p>
        </w:tc>
        <w:tc>
          <w:tcPr>
            <w:tcW w:w="514" w:type="pct"/>
            <w:tcBorders>
              <w:left w:val="single" w:sz="4" w:space="0" w:color="auto"/>
              <w:right w:val="single" w:sz="4" w:space="0" w:color="auto"/>
            </w:tcBorders>
            <w:vAlign w:val="bottom"/>
          </w:tcPr>
          <w:p w14:paraId="2D247DA1" w14:textId="550FF61E" w:rsidR="00924EE9" w:rsidRPr="00924EE9" w:rsidRDefault="00924EE9" w:rsidP="00924EE9">
            <w:pPr>
              <w:pStyle w:val="Wartocitablicy"/>
              <w:spacing w:before="80"/>
              <w:rPr>
                <w:noProof/>
              </w:rPr>
            </w:pPr>
            <w:r w:rsidRPr="00924EE9">
              <w:rPr>
                <w:noProof/>
              </w:rPr>
              <w:t>1621</w:t>
            </w:r>
          </w:p>
        </w:tc>
        <w:tc>
          <w:tcPr>
            <w:tcW w:w="515" w:type="pct"/>
            <w:tcBorders>
              <w:left w:val="single" w:sz="4" w:space="0" w:color="auto"/>
            </w:tcBorders>
            <w:vAlign w:val="bottom"/>
          </w:tcPr>
          <w:p w14:paraId="6BF4461A" w14:textId="2294C0D7" w:rsidR="00924EE9" w:rsidRPr="00924EE9" w:rsidRDefault="00924EE9" w:rsidP="00924EE9">
            <w:pPr>
              <w:pStyle w:val="Wartocitablicy"/>
              <w:spacing w:before="80"/>
              <w:rPr>
                <w:noProof/>
              </w:rPr>
            </w:pPr>
            <w:r w:rsidRPr="00924EE9">
              <w:rPr>
                <w:noProof/>
              </w:rPr>
              <w:t>1616</w:t>
            </w:r>
          </w:p>
        </w:tc>
      </w:tr>
      <w:tr w:rsidR="00924EE9" w:rsidRPr="00EF3DF5" w14:paraId="05D3C8C3" w14:textId="77777777" w:rsidTr="003F1D41">
        <w:trPr>
          <w:cantSplit/>
        </w:trPr>
        <w:tc>
          <w:tcPr>
            <w:tcW w:w="1175" w:type="pct"/>
          </w:tcPr>
          <w:p w14:paraId="46723C78" w14:textId="77777777" w:rsidR="00924EE9" w:rsidRPr="00EF3DF5"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27869D2A" w14:textId="1989DFF6" w:rsidR="00924EE9" w:rsidRPr="00EF3DF5" w:rsidRDefault="00924EE9" w:rsidP="00924EE9">
            <w:pPr>
              <w:pStyle w:val="Wartocitablicy"/>
              <w:spacing w:before="80"/>
              <w:rPr>
                <w:b/>
                <w:noProof/>
              </w:rPr>
            </w:pPr>
            <w:r w:rsidRPr="00E62B59">
              <w:rPr>
                <w:b/>
                <w:noProof/>
              </w:rPr>
              <w:t>20</w:t>
            </w:r>
            <w:r>
              <w:rPr>
                <w:b/>
                <w:noProof/>
              </w:rPr>
              <w:t>22</w:t>
            </w:r>
          </w:p>
        </w:tc>
        <w:tc>
          <w:tcPr>
            <w:tcW w:w="482" w:type="pct"/>
            <w:tcBorders>
              <w:left w:val="single" w:sz="4" w:space="0" w:color="auto"/>
              <w:right w:val="single" w:sz="4" w:space="0" w:color="auto"/>
            </w:tcBorders>
            <w:vAlign w:val="bottom"/>
          </w:tcPr>
          <w:p w14:paraId="7248185D" w14:textId="4AC4585B" w:rsidR="00924EE9" w:rsidRPr="00EF3DF5" w:rsidRDefault="00924EE9" w:rsidP="00924EE9">
            <w:pPr>
              <w:pStyle w:val="Wartocitablicy"/>
              <w:spacing w:before="80"/>
              <w:rPr>
                <w:b/>
                <w:noProof/>
              </w:rPr>
            </w:pPr>
            <w:r>
              <w:rPr>
                <w:b/>
                <w:noProof/>
              </w:rPr>
              <w:t>6883</w:t>
            </w:r>
          </w:p>
        </w:tc>
        <w:tc>
          <w:tcPr>
            <w:tcW w:w="464" w:type="pct"/>
            <w:tcBorders>
              <w:left w:val="single" w:sz="4" w:space="0" w:color="auto"/>
              <w:right w:val="single" w:sz="4" w:space="0" w:color="auto"/>
            </w:tcBorders>
            <w:vAlign w:val="bottom"/>
          </w:tcPr>
          <w:p w14:paraId="52DBAC42" w14:textId="743E3814" w:rsidR="00924EE9" w:rsidRPr="00EF3DF5" w:rsidRDefault="00924EE9" w:rsidP="00924EE9">
            <w:pPr>
              <w:pStyle w:val="Wartocitablicy"/>
              <w:spacing w:before="80"/>
              <w:rPr>
                <w:b/>
                <w:noProof/>
              </w:rPr>
            </w:pPr>
            <w:r>
              <w:rPr>
                <w:b/>
                <w:noProof/>
              </w:rPr>
              <w:t>455</w:t>
            </w:r>
          </w:p>
        </w:tc>
        <w:tc>
          <w:tcPr>
            <w:tcW w:w="514" w:type="pct"/>
            <w:tcBorders>
              <w:left w:val="single" w:sz="4" w:space="0" w:color="auto"/>
              <w:right w:val="single" w:sz="4" w:space="0" w:color="auto"/>
            </w:tcBorders>
            <w:vAlign w:val="bottom"/>
          </w:tcPr>
          <w:p w14:paraId="506C3F36" w14:textId="11FA4A95" w:rsidR="00924EE9" w:rsidRPr="00EF3DF5" w:rsidRDefault="00924EE9" w:rsidP="00924EE9">
            <w:pPr>
              <w:pStyle w:val="Wartocitablicy"/>
              <w:spacing w:before="80"/>
              <w:rPr>
                <w:b/>
                <w:noProof/>
              </w:rPr>
            </w:pPr>
            <w:r>
              <w:rPr>
                <w:b/>
                <w:noProof/>
              </w:rPr>
              <w:t>928</w:t>
            </w:r>
          </w:p>
        </w:tc>
        <w:tc>
          <w:tcPr>
            <w:tcW w:w="514" w:type="pct"/>
            <w:tcBorders>
              <w:left w:val="single" w:sz="4" w:space="0" w:color="auto"/>
              <w:right w:val="single" w:sz="4" w:space="0" w:color="auto"/>
            </w:tcBorders>
            <w:vAlign w:val="bottom"/>
          </w:tcPr>
          <w:p w14:paraId="63C1CF49" w14:textId="4A0BFE96" w:rsidR="00924EE9" w:rsidRPr="00EF3DF5" w:rsidRDefault="00924EE9" w:rsidP="00924EE9">
            <w:pPr>
              <w:pStyle w:val="Wartocitablicy"/>
              <w:spacing w:before="80"/>
              <w:rPr>
                <w:b/>
                <w:noProof/>
              </w:rPr>
            </w:pPr>
            <w:r>
              <w:rPr>
                <w:b/>
                <w:noProof/>
              </w:rPr>
              <w:t>857</w:t>
            </w:r>
          </w:p>
        </w:tc>
        <w:tc>
          <w:tcPr>
            <w:tcW w:w="514" w:type="pct"/>
            <w:tcBorders>
              <w:left w:val="single" w:sz="4" w:space="0" w:color="auto"/>
              <w:right w:val="single" w:sz="4" w:space="0" w:color="auto"/>
            </w:tcBorders>
            <w:vAlign w:val="bottom"/>
          </w:tcPr>
          <w:p w14:paraId="1D3A071A" w14:textId="49328CC5" w:rsidR="00924EE9" w:rsidRPr="00EF3DF5" w:rsidRDefault="00924EE9" w:rsidP="00924EE9">
            <w:pPr>
              <w:pStyle w:val="Wartocitablicy"/>
              <w:spacing w:before="80"/>
              <w:rPr>
                <w:b/>
                <w:noProof/>
              </w:rPr>
            </w:pPr>
            <w:r>
              <w:rPr>
                <w:b/>
                <w:noProof/>
              </w:rPr>
              <w:t>1041</w:t>
            </w:r>
          </w:p>
        </w:tc>
        <w:tc>
          <w:tcPr>
            <w:tcW w:w="514" w:type="pct"/>
            <w:tcBorders>
              <w:left w:val="single" w:sz="4" w:space="0" w:color="auto"/>
              <w:right w:val="single" w:sz="4" w:space="0" w:color="auto"/>
            </w:tcBorders>
            <w:vAlign w:val="bottom"/>
          </w:tcPr>
          <w:p w14:paraId="562F3348" w14:textId="334F37F6" w:rsidR="00924EE9" w:rsidRPr="00EF3DF5" w:rsidRDefault="00924EE9" w:rsidP="00924EE9">
            <w:pPr>
              <w:pStyle w:val="Wartocitablicy"/>
              <w:spacing w:before="80"/>
              <w:rPr>
                <w:b/>
                <w:noProof/>
              </w:rPr>
            </w:pPr>
            <w:r>
              <w:rPr>
                <w:b/>
                <w:noProof/>
              </w:rPr>
              <w:t>1176</w:t>
            </w:r>
          </w:p>
        </w:tc>
        <w:tc>
          <w:tcPr>
            <w:tcW w:w="515" w:type="pct"/>
            <w:tcBorders>
              <w:left w:val="single" w:sz="4" w:space="0" w:color="auto"/>
            </w:tcBorders>
            <w:vAlign w:val="bottom"/>
          </w:tcPr>
          <w:p w14:paraId="6BCF2BE4" w14:textId="01229C68" w:rsidR="00924EE9" w:rsidRPr="00EF3DF5" w:rsidRDefault="00924EE9" w:rsidP="00924EE9">
            <w:pPr>
              <w:pStyle w:val="Wartocitablicy"/>
              <w:spacing w:before="80"/>
              <w:rPr>
                <w:b/>
                <w:noProof/>
              </w:rPr>
            </w:pPr>
            <w:r>
              <w:rPr>
                <w:b/>
                <w:noProof/>
              </w:rPr>
              <w:t>2426</w:t>
            </w:r>
          </w:p>
        </w:tc>
      </w:tr>
      <w:tr w:rsidR="00924EE9" w:rsidRPr="00EF3DF5" w14:paraId="2355700B" w14:textId="77777777" w:rsidTr="003F1D41">
        <w:trPr>
          <w:cantSplit/>
        </w:trPr>
        <w:tc>
          <w:tcPr>
            <w:tcW w:w="1175" w:type="pct"/>
            <w:vAlign w:val="bottom"/>
          </w:tcPr>
          <w:p w14:paraId="28C988EE" w14:textId="77777777" w:rsidR="00924EE9" w:rsidRPr="00D7104E" w:rsidRDefault="00924EE9" w:rsidP="00924EE9">
            <w:pPr>
              <w:pStyle w:val="Boczek4"/>
              <w:spacing w:before="160"/>
            </w:pPr>
            <w:r w:rsidRPr="00D7104E">
              <w:t xml:space="preserve">Mężczyźni </w:t>
            </w:r>
            <w:r w:rsidRPr="00D7104E">
              <w:tab/>
            </w:r>
          </w:p>
        </w:tc>
        <w:tc>
          <w:tcPr>
            <w:tcW w:w="308" w:type="pct"/>
            <w:tcBorders>
              <w:right w:val="single" w:sz="4" w:space="0" w:color="auto"/>
            </w:tcBorders>
            <w:vAlign w:val="bottom"/>
          </w:tcPr>
          <w:p w14:paraId="5696CCC1" w14:textId="11C77C3E" w:rsidR="00924EE9" w:rsidRPr="00EF3DF5" w:rsidRDefault="00924EE9" w:rsidP="00924EE9">
            <w:pPr>
              <w:pStyle w:val="Wartocitablicy"/>
              <w:spacing w:before="160"/>
              <w:rPr>
                <w:noProof/>
              </w:rPr>
            </w:pPr>
            <w:r w:rsidRPr="00E62B59">
              <w:rPr>
                <w:noProof/>
              </w:rPr>
              <w:t>2015</w:t>
            </w:r>
          </w:p>
        </w:tc>
        <w:tc>
          <w:tcPr>
            <w:tcW w:w="482" w:type="pct"/>
            <w:tcBorders>
              <w:left w:val="single" w:sz="4" w:space="0" w:color="auto"/>
              <w:right w:val="single" w:sz="4" w:space="0" w:color="auto"/>
            </w:tcBorders>
            <w:vAlign w:val="bottom"/>
          </w:tcPr>
          <w:p w14:paraId="7239EE17" w14:textId="327CF70E" w:rsidR="00924EE9" w:rsidRPr="00EF3DF5" w:rsidRDefault="00924EE9" w:rsidP="00924EE9">
            <w:pPr>
              <w:pStyle w:val="Wartocitablicy"/>
              <w:spacing w:before="160"/>
              <w:rPr>
                <w:noProof/>
              </w:rPr>
            </w:pPr>
            <w:r w:rsidRPr="00E62B59">
              <w:rPr>
                <w:noProof/>
              </w:rPr>
              <w:t>9045</w:t>
            </w:r>
          </w:p>
        </w:tc>
        <w:tc>
          <w:tcPr>
            <w:tcW w:w="464" w:type="pct"/>
            <w:tcBorders>
              <w:left w:val="single" w:sz="4" w:space="0" w:color="auto"/>
              <w:right w:val="single" w:sz="4" w:space="0" w:color="auto"/>
            </w:tcBorders>
            <w:vAlign w:val="bottom"/>
          </w:tcPr>
          <w:p w14:paraId="336FCA5D" w14:textId="40E2C062" w:rsidR="00924EE9" w:rsidRPr="00EF3DF5" w:rsidRDefault="00924EE9" w:rsidP="00924EE9">
            <w:pPr>
              <w:pStyle w:val="Wartocitablicy"/>
              <w:spacing w:before="160"/>
              <w:rPr>
                <w:noProof/>
              </w:rPr>
            </w:pPr>
            <w:r w:rsidRPr="00EF3DF5">
              <w:rPr>
                <w:noProof/>
              </w:rPr>
              <w:t>436</w:t>
            </w:r>
          </w:p>
        </w:tc>
        <w:tc>
          <w:tcPr>
            <w:tcW w:w="514" w:type="pct"/>
            <w:tcBorders>
              <w:left w:val="single" w:sz="4" w:space="0" w:color="auto"/>
              <w:right w:val="single" w:sz="4" w:space="0" w:color="auto"/>
            </w:tcBorders>
            <w:vAlign w:val="bottom"/>
          </w:tcPr>
          <w:p w14:paraId="62B31BBD" w14:textId="22B37771" w:rsidR="00924EE9" w:rsidRPr="00EF3DF5" w:rsidRDefault="00924EE9" w:rsidP="00924EE9">
            <w:pPr>
              <w:pStyle w:val="Wartocitablicy"/>
              <w:spacing w:before="160"/>
              <w:rPr>
                <w:noProof/>
              </w:rPr>
            </w:pPr>
            <w:r w:rsidRPr="00EF3DF5">
              <w:rPr>
                <w:noProof/>
              </w:rPr>
              <w:t>889</w:t>
            </w:r>
          </w:p>
        </w:tc>
        <w:tc>
          <w:tcPr>
            <w:tcW w:w="514" w:type="pct"/>
            <w:tcBorders>
              <w:left w:val="single" w:sz="4" w:space="0" w:color="auto"/>
              <w:right w:val="single" w:sz="4" w:space="0" w:color="auto"/>
            </w:tcBorders>
            <w:vAlign w:val="bottom"/>
          </w:tcPr>
          <w:p w14:paraId="0C3C0638" w14:textId="65C20707" w:rsidR="00924EE9" w:rsidRPr="00EF3DF5" w:rsidRDefault="00924EE9" w:rsidP="00924EE9">
            <w:pPr>
              <w:pStyle w:val="Wartocitablicy"/>
              <w:spacing w:before="160"/>
              <w:rPr>
                <w:noProof/>
              </w:rPr>
            </w:pPr>
            <w:r w:rsidRPr="00EF3DF5">
              <w:rPr>
                <w:noProof/>
              </w:rPr>
              <w:t>1053</w:t>
            </w:r>
          </w:p>
        </w:tc>
        <w:tc>
          <w:tcPr>
            <w:tcW w:w="514" w:type="pct"/>
            <w:tcBorders>
              <w:left w:val="single" w:sz="4" w:space="0" w:color="auto"/>
              <w:right w:val="single" w:sz="4" w:space="0" w:color="auto"/>
            </w:tcBorders>
            <w:vAlign w:val="bottom"/>
          </w:tcPr>
          <w:p w14:paraId="75C73CAD" w14:textId="5E02206F" w:rsidR="00924EE9" w:rsidRPr="00EF3DF5" w:rsidRDefault="00924EE9" w:rsidP="00924EE9">
            <w:pPr>
              <w:pStyle w:val="Wartocitablicy"/>
              <w:spacing w:before="160"/>
              <w:rPr>
                <w:noProof/>
              </w:rPr>
            </w:pPr>
            <w:r w:rsidRPr="00EF3DF5">
              <w:rPr>
                <w:noProof/>
              </w:rPr>
              <w:t>1559</w:t>
            </w:r>
          </w:p>
        </w:tc>
        <w:tc>
          <w:tcPr>
            <w:tcW w:w="514" w:type="pct"/>
            <w:tcBorders>
              <w:left w:val="single" w:sz="4" w:space="0" w:color="auto"/>
              <w:right w:val="single" w:sz="4" w:space="0" w:color="auto"/>
            </w:tcBorders>
            <w:vAlign w:val="bottom"/>
          </w:tcPr>
          <w:p w14:paraId="776FAABC" w14:textId="19538837" w:rsidR="00924EE9" w:rsidRPr="00EF3DF5" w:rsidRDefault="00924EE9" w:rsidP="00924EE9">
            <w:pPr>
              <w:pStyle w:val="Wartocitablicy"/>
              <w:spacing w:before="160"/>
              <w:rPr>
                <w:noProof/>
              </w:rPr>
            </w:pPr>
            <w:r w:rsidRPr="00EF3DF5">
              <w:rPr>
                <w:noProof/>
              </w:rPr>
              <w:t>1856</w:t>
            </w:r>
          </w:p>
        </w:tc>
        <w:tc>
          <w:tcPr>
            <w:tcW w:w="515" w:type="pct"/>
            <w:tcBorders>
              <w:left w:val="single" w:sz="4" w:space="0" w:color="auto"/>
            </w:tcBorders>
            <w:vAlign w:val="bottom"/>
          </w:tcPr>
          <w:p w14:paraId="11F5F219" w14:textId="1266DBB9" w:rsidR="00924EE9" w:rsidRPr="00EF3DF5" w:rsidRDefault="00924EE9" w:rsidP="00924EE9">
            <w:pPr>
              <w:pStyle w:val="Wartocitablicy"/>
              <w:spacing w:before="160"/>
              <w:rPr>
                <w:noProof/>
              </w:rPr>
            </w:pPr>
            <w:r w:rsidRPr="00EF3DF5">
              <w:rPr>
                <w:noProof/>
              </w:rPr>
              <w:t>3252</w:t>
            </w:r>
          </w:p>
        </w:tc>
      </w:tr>
      <w:tr w:rsidR="00924EE9" w:rsidRPr="00EF3DF5" w14:paraId="5F907B16" w14:textId="77777777" w:rsidTr="003F1D41">
        <w:trPr>
          <w:cantSplit/>
        </w:trPr>
        <w:tc>
          <w:tcPr>
            <w:tcW w:w="1175" w:type="pct"/>
          </w:tcPr>
          <w:p w14:paraId="1FB80A00" w14:textId="6F2ABA10" w:rsidR="00924EE9" w:rsidRPr="00D7104E" w:rsidRDefault="009854C7" w:rsidP="00924EE9">
            <w:pPr>
              <w:pStyle w:val="Boczek4ang"/>
            </w:pPr>
            <w:r w:rsidRPr="00D7104E">
              <w:t>Men</w:t>
            </w:r>
          </w:p>
        </w:tc>
        <w:tc>
          <w:tcPr>
            <w:tcW w:w="308" w:type="pct"/>
            <w:tcBorders>
              <w:right w:val="single" w:sz="4" w:space="0" w:color="auto"/>
            </w:tcBorders>
            <w:vAlign w:val="bottom"/>
          </w:tcPr>
          <w:p w14:paraId="726457B9" w14:textId="05596CB0" w:rsidR="00924EE9" w:rsidRPr="00EF3DF5" w:rsidRDefault="00924EE9" w:rsidP="00924EE9">
            <w:pPr>
              <w:pStyle w:val="Wartocitablicy"/>
              <w:spacing w:before="80"/>
              <w:rPr>
                <w:noProof/>
              </w:rPr>
            </w:pPr>
            <w:r w:rsidRPr="00825733">
              <w:rPr>
                <w:noProof/>
              </w:rPr>
              <w:t>2019</w:t>
            </w:r>
          </w:p>
        </w:tc>
        <w:tc>
          <w:tcPr>
            <w:tcW w:w="482" w:type="pct"/>
            <w:tcBorders>
              <w:left w:val="single" w:sz="4" w:space="0" w:color="auto"/>
              <w:right w:val="single" w:sz="4" w:space="0" w:color="auto"/>
            </w:tcBorders>
            <w:vAlign w:val="bottom"/>
          </w:tcPr>
          <w:p w14:paraId="0E86371E" w14:textId="1046505D" w:rsidR="00924EE9" w:rsidRPr="00EF3DF5" w:rsidRDefault="00924EE9" w:rsidP="00924EE9">
            <w:pPr>
              <w:pStyle w:val="Wartocitablicy"/>
              <w:spacing w:before="80"/>
              <w:rPr>
                <w:noProof/>
              </w:rPr>
            </w:pPr>
            <w:r w:rsidRPr="00825733">
              <w:rPr>
                <w:noProof/>
              </w:rPr>
              <w:t>4102</w:t>
            </w:r>
          </w:p>
        </w:tc>
        <w:tc>
          <w:tcPr>
            <w:tcW w:w="464" w:type="pct"/>
            <w:tcBorders>
              <w:left w:val="single" w:sz="4" w:space="0" w:color="auto"/>
              <w:right w:val="single" w:sz="4" w:space="0" w:color="auto"/>
            </w:tcBorders>
            <w:vAlign w:val="bottom"/>
          </w:tcPr>
          <w:p w14:paraId="4DFD2462" w14:textId="4BC45A46" w:rsidR="00924EE9" w:rsidRPr="00EF3DF5" w:rsidRDefault="00924EE9" w:rsidP="00924EE9">
            <w:pPr>
              <w:pStyle w:val="Wartocitablicy"/>
              <w:spacing w:before="80"/>
              <w:rPr>
                <w:noProof/>
              </w:rPr>
            </w:pPr>
            <w:r w:rsidRPr="00825733">
              <w:rPr>
                <w:noProof/>
              </w:rPr>
              <w:t>324</w:t>
            </w:r>
          </w:p>
        </w:tc>
        <w:tc>
          <w:tcPr>
            <w:tcW w:w="514" w:type="pct"/>
            <w:tcBorders>
              <w:left w:val="single" w:sz="4" w:space="0" w:color="auto"/>
              <w:right w:val="single" w:sz="4" w:space="0" w:color="auto"/>
            </w:tcBorders>
            <w:vAlign w:val="bottom"/>
          </w:tcPr>
          <w:p w14:paraId="03699D12" w14:textId="03F8A3A8" w:rsidR="00924EE9" w:rsidRPr="00EF3DF5" w:rsidRDefault="00924EE9" w:rsidP="00924EE9">
            <w:pPr>
              <w:pStyle w:val="Wartocitablicy"/>
              <w:spacing w:before="80"/>
              <w:rPr>
                <w:noProof/>
              </w:rPr>
            </w:pPr>
            <w:r w:rsidRPr="00825733">
              <w:rPr>
                <w:noProof/>
              </w:rPr>
              <w:t>576</w:t>
            </w:r>
          </w:p>
        </w:tc>
        <w:tc>
          <w:tcPr>
            <w:tcW w:w="514" w:type="pct"/>
            <w:tcBorders>
              <w:left w:val="single" w:sz="4" w:space="0" w:color="auto"/>
              <w:right w:val="single" w:sz="4" w:space="0" w:color="auto"/>
            </w:tcBorders>
            <w:vAlign w:val="bottom"/>
          </w:tcPr>
          <w:p w14:paraId="05BB6A60" w14:textId="6072C1C3" w:rsidR="00924EE9" w:rsidRPr="00EF3DF5" w:rsidRDefault="00924EE9" w:rsidP="00924EE9">
            <w:pPr>
              <w:pStyle w:val="Wartocitablicy"/>
              <w:spacing w:before="80"/>
              <w:rPr>
                <w:noProof/>
              </w:rPr>
            </w:pPr>
            <w:r w:rsidRPr="00825733">
              <w:rPr>
                <w:noProof/>
              </w:rPr>
              <w:t>587</w:t>
            </w:r>
          </w:p>
        </w:tc>
        <w:tc>
          <w:tcPr>
            <w:tcW w:w="514" w:type="pct"/>
            <w:tcBorders>
              <w:left w:val="single" w:sz="4" w:space="0" w:color="auto"/>
              <w:right w:val="single" w:sz="4" w:space="0" w:color="auto"/>
            </w:tcBorders>
            <w:vAlign w:val="bottom"/>
          </w:tcPr>
          <w:p w14:paraId="01EC8626" w14:textId="2C6F5854" w:rsidR="00924EE9" w:rsidRPr="00EF3DF5" w:rsidRDefault="00924EE9" w:rsidP="00924EE9">
            <w:pPr>
              <w:pStyle w:val="Wartocitablicy"/>
              <w:spacing w:before="80"/>
              <w:rPr>
                <w:noProof/>
              </w:rPr>
            </w:pPr>
            <w:r w:rsidRPr="00825733">
              <w:rPr>
                <w:noProof/>
              </w:rPr>
              <w:t>807</w:t>
            </w:r>
          </w:p>
        </w:tc>
        <w:tc>
          <w:tcPr>
            <w:tcW w:w="514" w:type="pct"/>
            <w:tcBorders>
              <w:left w:val="single" w:sz="4" w:space="0" w:color="auto"/>
              <w:right w:val="single" w:sz="4" w:space="0" w:color="auto"/>
            </w:tcBorders>
            <w:vAlign w:val="bottom"/>
          </w:tcPr>
          <w:p w14:paraId="69E305CB" w14:textId="78148B78" w:rsidR="00924EE9" w:rsidRPr="00EF3DF5" w:rsidRDefault="00924EE9" w:rsidP="00924EE9">
            <w:pPr>
              <w:pStyle w:val="Wartocitablicy"/>
              <w:spacing w:before="80"/>
              <w:rPr>
                <w:noProof/>
              </w:rPr>
            </w:pPr>
            <w:r w:rsidRPr="00825733">
              <w:rPr>
                <w:noProof/>
              </w:rPr>
              <w:t>696</w:t>
            </w:r>
          </w:p>
        </w:tc>
        <w:tc>
          <w:tcPr>
            <w:tcW w:w="515" w:type="pct"/>
            <w:tcBorders>
              <w:left w:val="single" w:sz="4" w:space="0" w:color="auto"/>
            </w:tcBorders>
            <w:vAlign w:val="bottom"/>
          </w:tcPr>
          <w:p w14:paraId="45621A1C" w14:textId="37C7A656" w:rsidR="00924EE9" w:rsidRPr="00EF3DF5" w:rsidRDefault="00924EE9" w:rsidP="00924EE9">
            <w:pPr>
              <w:pStyle w:val="Wartocitablicy"/>
              <w:spacing w:before="80"/>
              <w:rPr>
                <w:noProof/>
              </w:rPr>
            </w:pPr>
            <w:r w:rsidRPr="00825733">
              <w:rPr>
                <w:noProof/>
              </w:rPr>
              <w:t>1112</w:t>
            </w:r>
          </w:p>
        </w:tc>
      </w:tr>
      <w:tr w:rsidR="00924EE9" w:rsidRPr="00EF3DF5" w14:paraId="37EBBC20" w14:textId="77777777" w:rsidTr="003F1D41">
        <w:trPr>
          <w:cantSplit/>
        </w:trPr>
        <w:tc>
          <w:tcPr>
            <w:tcW w:w="1175" w:type="pct"/>
          </w:tcPr>
          <w:p w14:paraId="44CEEFCE" w14:textId="77777777" w:rsidR="00924EE9" w:rsidRPr="00D7104E"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51D2927E" w14:textId="526203CE" w:rsidR="00924EE9" w:rsidRPr="00924EE9" w:rsidRDefault="00924EE9" w:rsidP="00924EE9">
            <w:pPr>
              <w:pStyle w:val="Wartocitablicy"/>
              <w:spacing w:before="80"/>
              <w:rPr>
                <w:noProof/>
              </w:rPr>
            </w:pPr>
            <w:r w:rsidRPr="00924EE9">
              <w:rPr>
                <w:noProof/>
              </w:rPr>
              <w:t>2020</w:t>
            </w:r>
          </w:p>
        </w:tc>
        <w:tc>
          <w:tcPr>
            <w:tcW w:w="482" w:type="pct"/>
            <w:tcBorders>
              <w:left w:val="single" w:sz="4" w:space="0" w:color="auto"/>
              <w:right w:val="single" w:sz="4" w:space="0" w:color="auto"/>
            </w:tcBorders>
            <w:vAlign w:val="bottom"/>
          </w:tcPr>
          <w:p w14:paraId="164AD1C1" w14:textId="431EB378" w:rsidR="00924EE9" w:rsidRPr="00924EE9" w:rsidRDefault="00924EE9" w:rsidP="00924EE9">
            <w:pPr>
              <w:pStyle w:val="Wartocitablicy"/>
              <w:spacing w:before="80"/>
              <w:rPr>
                <w:noProof/>
              </w:rPr>
            </w:pPr>
            <w:r w:rsidRPr="00924EE9">
              <w:rPr>
                <w:noProof/>
              </w:rPr>
              <w:t>5031</w:t>
            </w:r>
          </w:p>
        </w:tc>
        <w:tc>
          <w:tcPr>
            <w:tcW w:w="464" w:type="pct"/>
            <w:tcBorders>
              <w:left w:val="single" w:sz="4" w:space="0" w:color="auto"/>
              <w:right w:val="single" w:sz="4" w:space="0" w:color="auto"/>
            </w:tcBorders>
            <w:vAlign w:val="bottom"/>
          </w:tcPr>
          <w:p w14:paraId="4F5D94C1" w14:textId="74E54C56" w:rsidR="00924EE9" w:rsidRPr="00924EE9" w:rsidRDefault="00924EE9" w:rsidP="00924EE9">
            <w:pPr>
              <w:pStyle w:val="Wartocitablicy"/>
              <w:spacing w:before="80"/>
              <w:rPr>
                <w:noProof/>
              </w:rPr>
            </w:pPr>
            <w:r w:rsidRPr="00924EE9">
              <w:rPr>
                <w:noProof/>
              </w:rPr>
              <w:t>289</w:t>
            </w:r>
          </w:p>
        </w:tc>
        <w:tc>
          <w:tcPr>
            <w:tcW w:w="514" w:type="pct"/>
            <w:tcBorders>
              <w:left w:val="single" w:sz="4" w:space="0" w:color="auto"/>
              <w:right w:val="single" w:sz="4" w:space="0" w:color="auto"/>
            </w:tcBorders>
            <w:vAlign w:val="bottom"/>
          </w:tcPr>
          <w:p w14:paraId="5420A06E" w14:textId="0E67E0AB" w:rsidR="00924EE9" w:rsidRPr="00924EE9" w:rsidRDefault="00924EE9" w:rsidP="00924EE9">
            <w:pPr>
              <w:pStyle w:val="Wartocitablicy"/>
              <w:spacing w:before="80"/>
              <w:rPr>
                <w:noProof/>
              </w:rPr>
            </w:pPr>
            <w:r w:rsidRPr="00924EE9">
              <w:rPr>
                <w:noProof/>
              </w:rPr>
              <w:t>527</w:t>
            </w:r>
          </w:p>
        </w:tc>
        <w:tc>
          <w:tcPr>
            <w:tcW w:w="514" w:type="pct"/>
            <w:tcBorders>
              <w:left w:val="single" w:sz="4" w:space="0" w:color="auto"/>
              <w:right w:val="single" w:sz="4" w:space="0" w:color="auto"/>
            </w:tcBorders>
            <w:vAlign w:val="bottom"/>
          </w:tcPr>
          <w:p w14:paraId="02B78085" w14:textId="4784AF70" w:rsidR="00924EE9" w:rsidRPr="00924EE9" w:rsidRDefault="00924EE9" w:rsidP="00924EE9">
            <w:pPr>
              <w:pStyle w:val="Wartocitablicy"/>
              <w:spacing w:before="80"/>
              <w:rPr>
                <w:noProof/>
              </w:rPr>
            </w:pPr>
            <w:r w:rsidRPr="00924EE9">
              <w:rPr>
                <w:noProof/>
              </w:rPr>
              <w:t>770</w:t>
            </w:r>
          </w:p>
        </w:tc>
        <w:tc>
          <w:tcPr>
            <w:tcW w:w="514" w:type="pct"/>
            <w:tcBorders>
              <w:left w:val="single" w:sz="4" w:space="0" w:color="auto"/>
              <w:right w:val="single" w:sz="4" w:space="0" w:color="auto"/>
            </w:tcBorders>
            <w:vAlign w:val="bottom"/>
          </w:tcPr>
          <w:p w14:paraId="54CA18A6" w14:textId="061B0732" w:rsidR="00924EE9" w:rsidRPr="00924EE9" w:rsidRDefault="00924EE9" w:rsidP="00924EE9">
            <w:pPr>
              <w:pStyle w:val="Wartocitablicy"/>
              <w:spacing w:before="80"/>
              <w:rPr>
                <w:noProof/>
              </w:rPr>
            </w:pPr>
            <w:r w:rsidRPr="00924EE9">
              <w:rPr>
                <w:noProof/>
              </w:rPr>
              <w:t>1203</w:t>
            </w:r>
          </w:p>
        </w:tc>
        <w:tc>
          <w:tcPr>
            <w:tcW w:w="514" w:type="pct"/>
            <w:tcBorders>
              <w:left w:val="single" w:sz="4" w:space="0" w:color="auto"/>
              <w:right w:val="single" w:sz="4" w:space="0" w:color="auto"/>
            </w:tcBorders>
            <w:vAlign w:val="bottom"/>
          </w:tcPr>
          <w:p w14:paraId="68208A32" w14:textId="6A02074A" w:rsidR="00924EE9" w:rsidRPr="00924EE9" w:rsidRDefault="00924EE9" w:rsidP="00924EE9">
            <w:pPr>
              <w:pStyle w:val="Wartocitablicy"/>
              <w:spacing w:before="80"/>
              <w:rPr>
                <w:noProof/>
              </w:rPr>
            </w:pPr>
            <w:r w:rsidRPr="00924EE9">
              <w:rPr>
                <w:noProof/>
              </w:rPr>
              <w:t>1081</w:t>
            </w:r>
          </w:p>
        </w:tc>
        <w:tc>
          <w:tcPr>
            <w:tcW w:w="515" w:type="pct"/>
            <w:tcBorders>
              <w:left w:val="single" w:sz="4" w:space="0" w:color="auto"/>
            </w:tcBorders>
            <w:vAlign w:val="bottom"/>
          </w:tcPr>
          <w:p w14:paraId="4362949A" w14:textId="785C2A6A" w:rsidR="00924EE9" w:rsidRPr="00924EE9" w:rsidRDefault="00924EE9" w:rsidP="00924EE9">
            <w:pPr>
              <w:pStyle w:val="Wartocitablicy"/>
              <w:spacing w:before="80"/>
              <w:rPr>
                <w:noProof/>
              </w:rPr>
            </w:pPr>
            <w:r w:rsidRPr="00924EE9">
              <w:rPr>
                <w:noProof/>
              </w:rPr>
              <w:t>1161</w:t>
            </w:r>
          </w:p>
        </w:tc>
      </w:tr>
      <w:tr w:rsidR="00924EE9" w:rsidRPr="00EF3DF5" w14:paraId="6616FC20" w14:textId="77777777" w:rsidTr="003F1D41">
        <w:trPr>
          <w:cantSplit/>
        </w:trPr>
        <w:tc>
          <w:tcPr>
            <w:tcW w:w="1175" w:type="pct"/>
          </w:tcPr>
          <w:p w14:paraId="699CEBD8" w14:textId="77777777" w:rsidR="00924EE9" w:rsidRPr="00D7104E"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44109D9A" w14:textId="3A93E02C" w:rsidR="00924EE9" w:rsidRPr="00EF3DF5" w:rsidRDefault="00924EE9" w:rsidP="00924EE9">
            <w:pPr>
              <w:pStyle w:val="Wartocitablicy"/>
              <w:spacing w:before="80"/>
              <w:rPr>
                <w:b/>
                <w:noProof/>
              </w:rPr>
            </w:pPr>
            <w:r w:rsidRPr="00E62B59">
              <w:rPr>
                <w:b/>
                <w:noProof/>
              </w:rPr>
              <w:t>20</w:t>
            </w:r>
            <w:r>
              <w:rPr>
                <w:b/>
                <w:noProof/>
              </w:rPr>
              <w:t>22</w:t>
            </w:r>
          </w:p>
        </w:tc>
        <w:tc>
          <w:tcPr>
            <w:tcW w:w="482" w:type="pct"/>
            <w:tcBorders>
              <w:left w:val="single" w:sz="4" w:space="0" w:color="auto"/>
              <w:right w:val="single" w:sz="4" w:space="0" w:color="auto"/>
            </w:tcBorders>
            <w:vAlign w:val="bottom"/>
          </w:tcPr>
          <w:p w14:paraId="4C7AF882" w14:textId="317C46F8" w:rsidR="00924EE9" w:rsidRPr="00EF3DF5" w:rsidRDefault="00924EE9" w:rsidP="00924EE9">
            <w:pPr>
              <w:pStyle w:val="Wartocitablicy"/>
              <w:spacing w:before="80"/>
              <w:rPr>
                <w:b/>
                <w:noProof/>
              </w:rPr>
            </w:pPr>
            <w:r>
              <w:rPr>
                <w:b/>
                <w:noProof/>
              </w:rPr>
              <w:t>4449</w:t>
            </w:r>
          </w:p>
        </w:tc>
        <w:tc>
          <w:tcPr>
            <w:tcW w:w="464" w:type="pct"/>
            <w:tcBorders>
              <w:left w:val="single" w:sz="4" w:space="0" w:color="auto"/>
              <w:right w:val="single" w:sz="4" w:space="0" w:color="auto"/>
            </w:tcBorders>
            <w:vAlign w:val="bottom"/>
          </w:tcPr>
          <w:p w14:paraId="249C6BB8" w14:textId="27D6F290" w:rsidR="00924EE9" w:rsidRPr="00EF3DF5" w:rsidRDefault="00924EE9" w:rsidP="00924EE9">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1FDD392E" w14:textId="7C243B4D" w:rsidR="00924EE9" w:rsidRPr="00EF3DF5" w:rsidRDefault="00924EE9" w:rsidP="00924EE9">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04E74A32" w14:textId="1503FF22" w:rsidR="00924EE9" w:rsidRPr="00EF3DF5" w:rsidRDefault="00924EE9" w:rsidP="00924EE9">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38160148" w14:textId="555F8AD9" w:rsidR="00924EE9" w:rsidRPr="00EF3DF5" w:rsidRDefault="00924EE9" w:rsidP="00924EE9">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3F3C0BEF" w14:textId="4D5E9C52" w:rsidR="00924EE9" w:rsidRPr="00EF3DF5" w:rsidRDefault="00924EE9" w:rsidP="00924EE9">
            <w:pPr>
              <w:pStyle w:val="Wartocitablicy"/>
              <w:spacing w:before="80"/>
              <w:rPr>
                <w:b/>
                <w:noProof/>
              </w:rPr>
            </w:pPr>
            <w:r>
              <w:rPr>
                <w:b/>
                <w:noProof/>
              </w:rPr>
              <w:t>.</w:t>
            </w:r>
          </w:p>
        </w:tc>
        <w:tc>
          <w:tcPr>
            <w:tcW w:w="515" w:type="pct"/>
            <w:tcBorders>
              <w:left w:val="single" w:sz="4" w:space="0" w:color="auto"/>
            </w:tcBorders>
            <w:vAlign w:val="bottom"/>
          </w:tcPr>
          <w:p w14:paraId="7DA2B56C" w14:textId="419FC86F" w:rsidR="00924EE9" w:rsidRPr="00EF3DF5" w:rsidRDefault="00924EE9" w:rsidP="00924EE9">
            <w:pPr>
              <w:pStyle w:val="Wartocitablicy"/>
              <w:spacing w:before="80"/>
              <w:rPr>
                <w:b/>
                <w:noProof/>
              </w:rPr>
            </w:pPr>
            <w:r>
              <w:rPr>
                <w:b/>
                <w:noProof/>
              </w:rPr>
              <w:t>.</w:t>
            </w:r>
          </w:p>
        </w:tc>
      </w:tr>
      <w:tr w:rsidR="00924EE9" w:rsidRPr="00EF3DF5" w14:paraId="5BEC4235" w14:textId="77777777" w:rsidTr="003F1D41">
        <w:trPr>
          <w:cantSplit/>
        </w:trPr>
        <w:tc>
          <w:tcPr>
            <w:tcW w:w="1175" w:type="pct"/>
            <w:vAlign w:val="bottom"/>
          </w:tcPr>
          <w:p w14:paraId="1AD33643" w14:textId="77777777" w:rsidR="00924EE9" w:rsidRPr="00D7104E" w:rsidRDefault="00924EE9" w:rsidP="00924EE9">
            <w:pPr>
              <w:pStyle w:val="Boczek4"/>
              <w:spacing w:before="160"/>
            </w:pPr>
            <w:r w:rsidRPr="00D7104E">
              <w:t xml:space="preserve">Kobiety </w:t>
            </w:r>
            <w:r w:rsidRPr="00D7104E">
              <w:tab/>
            </w:r>
          </w:p>
        </w:tc>
        <w:tc>
          <w:tcPr>
            <w:tcW w:w="308" w:type="pct"/>
            <w:tcBorders>
              <w:right w:val="single" w:sz="4" w:space="0" w:color="auto"/>
            </w:tcBorders>
            <w:vAlign w:val="bottom"/>
          </w:tcPr>
          <w:p w14:paraId="33D56BA0" w14:textId="1C97932F" w:rsidR="00924EE9" w:rsidRPr="00EF3DF5" w:rsidRDefault="00924EE9" w:rsidP="00924EE9">
            <w:pPr>
              <w:pStyle w:val="Wartocitablicy"/>
              <w:spacing w:before="160"/>
              <w:rPr>
                <w:noProof/>
              </w:rPr>
            </w:pPr>
            <w:r w:rsidRPr="00E62B59">
              <w:rPr>
                <w:noProof/>
              </w:rPr>
              <w:t>2015</w:t>
            </w:r>
          </w:p>
        </w:tc>
        <w:tc>
          <w:tcPr>
            <w:tcW w:w="482" w:type="pct"/>
            <w:tcBorders>
              <w:left w:val="single" w:sz="4" w:space="0" w:color="auto"/>
              <w:right w:val="single" w:sz="4" w:space="0" w:color="auto"/>
            </w:tcBorders>
            <w:vAlign w:val="bottom"/>
          </w:tcPr>
          <w:p w14:paraId="1D8EB750" w14:textId="3B962070" w:rsidR="00924EE9" w:rsidRPr="00EF3DF5" w:rsidRDefault="00924EE9" w:rsidP="00924EE9">
            <w:pPr>
              <w:pStyle w:val="Wartocitablicy"/>
              <w:spacing w:before="160"/>
              <w:rPr>
                <w:noProof/>
              </w:rPr>
            </w:pPr>
            <w:r w:rsidRPr="00E62B59">
              <w:rPr>
                <w:noProof/>
              </w:rPr>
              <w:t>5551</w:t>
            </w:r>
          </w:p>
        </w:tc>
        <w:tc>
          <w:tcPr>
            <w:tcW w:w="464" w:type="pct"/>
            <w:tcBorders>
              <w:left w:val="single" w:sz="4" w:space="0" w:color="auto"/>
              <w:right w:val="single" w:sz="4" w:space="0" w:color="auto"/>
            </w:tcBorders>
            <w:vAlign w:val="bottom"/>
          </w:tcPr>
          <w:p w14:paraId="071B37E8" w14:textId="01ED3F79" w:rsidR="00924EE9" w:rsidRPr="00EF3DF5" w:rsidRDefault="00924EE9" w:rsidP="00924EE9">
            <w:pPr>
              <w:pStyle w:val="Wartocitablicy"/>
              <w:spacing w:before="160"/>
              <w:rPr>
                <w:noProof/>
              </w:rPr>
            </w:pPr>
            <w:r w:rsidRPr="00EF3DF5">
              <w:rPr>
                <w:noProof/>
              </w:rPr>
              <w:t>275</w:t>
            </w:r>
          </w:p>
        </w:tc>
        <w:tc>
          <w:tcPr>
            <w:tcW w:w="514" w:type="pct"/>
            <w:tcBorders>
              <w:left w:val="single" w:sz="4" w:space="0" w:color="auto"/>
              <w:right w:val="single" w:sz="4" w:space="0" w:color="auto"/>
            </w:tcBorders>
            <w:vAlign w:val="bottom"/>
          </w:tcPr>
          <w:p w14:paraId="3A3C6977" w14:textId="33F4D4CB" w:rsidR="00924EE9" w:rsidRPr="00EF3DF5" w:rsidRDefault="00924EE9" w:rsidP="00924EE9">
            <w:pPr>
              <w:pStyle w:val="Wartocitablicy"/>
              <w:spacing w:before="160"/>
              <w:rPr>
                <w:noProof/>
              </w:rPr>
            </w:pPr>
            <w:r w:rsidRPr="00EF3DF5">
              <w:rPr>
                <w:noProof/>
              </w:rPr>
              <w:t>530</w:t>
            </w:r>
          </w:p>
        </w:tc>
        <w:tc>
          <w:tcPr>
            <w:tcW w:w="514" w:type="pct"/>
            <w:tcBorders>
              <w:left w:val="single" w:sz="4" w:space="0" w:color="auto"/>
              <w:right w:val="single" w:sz="4" w:space="0" w:color="auto"/>
            </w:tcBorders>
            <w:vAlign w:val="bottom"/>
          </w:tcPr>
          <w:p w14:paraId="3AA6DE2F" w14:textId="1D395C4E" w:rsidR="00924EE9" w:rsidRPr="00EF3DF5" w:rsidRDefault="00924EE9" w:rsidP="00924EE9">
            <w:pPr>
              <w:pStyle w:val="Wartocitablicy"/>
              <w:spacing w:before="160"/>
              <w:rPr>
                <w:noProof/>
              </w:rPr>
            </w:pPr>
            <w:r w:rsidRPr="00EF3DF5">
              <w:rPr>
                <w:noProof/>
              </w:rPr>
              <w:t>742</w:t>
            </w:r>
          </w:p>
        </w:tc>
        <w:tc>
          <w:tcPr>
            <w:tcW w:w="514" w:type="pct"/>
            <w:tcBorders>
              <w:left w:val="single" w:sz="4" w:space="0" w:color="auto"/>
              <w:right w:val="single" w:sz="4" w:space="0" w:color="auto"/>
            </w:tcBorders>
            <w:vAlign w:val="bottom"/>
          </w:tcPr>
          <w:p w14:paraId="2EA696C1" w14:textId="032A73A8" w:rsidR="00924EE9" w:rsidRPr="00EF3DF5" w:rsidRDefault="00924EE9" w:rsidP="00924EE9">
            <w:pPr>
              <w:pStyle w:val="Wartocitablicy"/>
              <w:spacing w:before="160"/>
              <w:rPr>
                <w:noProof/>
              </w:rPr>
            </w:pPr>
            <w:r w:rsidRPr="00EF3DF5">
              <w:rPr>
                <w:noProof/>
              </w:rPr>
              <w:t>981</w:t>
            </w:r>
          </w:p>
        </w:tc>
        <w:tc>
          <w:tcPr>
            <w:tcW w:w="514" w:type="pct"/>
            <w:tcBorders>
              <w:left w:val="single" w:sz="4" w:space="0" w:color="auto"/>
              <w:right w:val="single" w:sz="4" w:space="0" w:color="auto"/>
            </w:tcBorders>
            <w:vAlign w:val="bottom"/>
          </w:tcPr>
          <w:p w14:paraId="47F2303F" w14:textId="38CB077A" w:rsidR="00924EE9" w:rsidRPr="00EF3DF5" w:rsidRDefault="00924EE9" w:rsidP="00924EE9">
            <w:pPr>
              <w:pStyle w:val="Wartocitablicy"/>
              <w:spacing w:before="160"/>
              <w:rPr>
                <w:noProof/>
              </w:rPr>
            </w:pPr>
            <w:r w:rsidRPr="00EF3DF5">
              <w:rPr>
                <w:noProof/>
              </w:rPr>
              <w:t>1214</w:t>
            </w:r>
          </w:p>
        </w:tc>
        <w:tc>
          <w:tcPr>
            <w:tcW w:w="515" w:type="pct"/>
            <w:tcBorders>
              <w:left w:val="single" w:sz="4" w:space="0" w:color="auto"/>
            </w:tcBorders>
            <w:vAlign w:val="bottom"/>
          </w:tcPr>
          <w:p w14:paraId="3131BB54" w14:textId="48B15330" w:rsidR="00924EE9" w:rsidRPr="00EF3DF5" w:rsidRDefault="00924EE9" w:rsidP="00924EE9">
            <w:pPr>
              <w:pStyle w:val="Wartocitablicy"/>
              <w:spacing w:before="160"/>
              <w:rPr>
                <w:noProof/>
              </w:rPr>
            </w:pPr>
            <w:r w:rsidRPr="00EF3DF5">
              <w:rPr>
                <w:noProof/>
              </w:rPr>
              <w:t>1809</w:t>
            </w:r>
          </w:p>
        </w:tc>
      </w:tr>
      <w:tr w:rsidR="00924EE9" w:rsidRPr="00EF3DF5" w14:paraId="091B88C6" w14:textId="77777777" w:rsidTr="003F1D41">
        <w:trPr>
          <w:cantSplit/>
        </w:trPr>
        <w:tc>
          <w:tcPr>
            <w:tcW w:w="1175" w:type="pct"/>
          </w:tcPr>
          <w:p w14:paraId="11B4CA0B" w14:textId="4E32569E" w:rsidR="00924EE9" w:rsidRPr="00D7104E" w:rsidRDefault="009854C7" w:rsidP="00924EE9">
            <w:pPr>
              <w:pStyle w:val="Boczek4ang"/>
            </w:pPr>
            <w:r w:rsidRPr="00D7104E">
              <w:t>Women</w:t>
            </w:r>
          </w:p>
        </w:tc>
        <w:tc>
          <w:tcPr>
            <w:tcW w:w="308" w:type="pct"/>
            <w:tcBorders>
              <w:right w:val="single" w:sz="4" w:space="0" w:color="auto"/>
            </w:tcBorders>
            <w:vAlign w:val="bottom"/>
          </w:tcPr>
          <w:p w14:paraId="5FB7B2DA" w14:textId="1A2C5B37" w:rsidR="00924EE9" w:rsidRPr="00EF3DF5" w:rsidRDefault="00924EE9" w:rsidP="00924EE9">
            <w:pPr>
              <w:pStyle w:val="Wartocitablicy"/>
              <w:spacing w:before="80"/>
              <w:rPr>
                <w:noProof/>
              </w:rPr>
            </w:pPr>
            <w:r w:rsidRPr="00825733">
              <w:rPr>
                <w:noProof/>
              </w:rPr>
              <w:t>2019</w:t>
            </w:r>
          </w:p>
        </w:tc>
        <w:tc>
          <w:tcPr>
            <w:tcW w:w="482" w:type="pct"/>
            <w:tcBorders>
              <w:left w:val="single" w:sz="4" w:space="0" w:color="auto"/>
              <w:right w:val="single" w:sz="4" w:space="0" w:color="auto"/>
            </w:tcBorders>
            <w:vAlign w:val="bottom"/>
          </w:tcPr>
          <w:p w14:paraId="25555181" w14:textId="420EB14F" w:rsidR="00924EE9" w:rsidRPr="00EF3DF5" w:rsidRDefault="00924EE9" w:rsidP="00924EE9">
            <w:pPr>
              <w:pStyle w:val="Wartocitablicy"/>
              <w:spacing w:before="80"/>
              <w:rPr>
                <w:noProof/>
              </w:rPr>
            </w:pPr>
            <w:r w:rsidRPr="00825733">
              <w:rPr>
                <w:noProof/>
              </w:rPr>
              <w:t>1950</w:t>
            </w:r>
          </w:p>
        </w:tc>
        <w:tc>
          <w:tcPr>
            <w:tcW w:w="464" w:type="pct"/>
            <w:tcBorders>
              <w:left w:val="single" w:sz="4" w:space="0" w:color="auto"/>
              <w:right w:val="single" w:sz="4" w:space="0" w:color="auto"/>
            </w:tcBorders>
            <w:vAlign w:val="bottom"/>
          </w:tcPr>
          <w:p w14:paraId="55248273" w14:textId="62AEA5F5" w:rsidR="00924EE9" w:rsidRPr="00EF3DF5" w:rsidRDefault="00924EE9" w:rsidP="00924EE9">
            <w:pPr>
              <w:pStyle w:val="Wartocitablicy"/>
              <w:spacing w:before="80"/>
              <w:rPr>
                <w:noProof/>
              </w:rPr>
            </w:pPr>
            <w:r w:rsidRPr="00825733">
              <w:rPr>
                <w:noProof/>
              </w:rPr>
              <w:t>148</w:t>
            </w:r>
          </w:p>
        </w:tc>
        <w:tc>
          <w:tcPr>
            <w:tcW w:w="514" w:type="pct"/>
            <w:tcBorders>
              <w:left w:val="single" w:sz="4" w:space="0" w:color="auto"/>
              <w:right w:val="single" w:sz="4" w:space="0" w:color="auto"/>
            </w:tcBorders>
            <w:vAlign w:val="bottom"/>
          </w:tcPr>
          <w:p w14:paraId="74AD65A4" w14:textId="6116E3C1" w:rsidR="00924EE9" w:rsidRPr="00EF3DF5" w:rsidRDefault="00924EE9" w:rsidP="00924EE9">
            <w:pPr>
              <w:pStyle w:val="Wartocitablicy"/>
              <w:spacing w:before="80"/>
              <w:rPr>
                <w:noProof/>
              </w:rPr>
            </w:pPr>
            <w:r w:rsidRPr="00825733">
              <w:rPr>
                <w:noProof/>
              </w:rPr>
              <w:t>314</w:t>
            </w:r>
          </w:p>
        </w:tc>
        <w:tc>
          <w:tcPr>
            <w:tcW w:w="514" w:type="pct"/>
            <w:tcBorders>
              <w:left w:val="single" w:sz="4" w:space="0" w:color="auto"/>
              <w:right w:val="single" w:sz="4" w:space="0" w:color="auto"/>
            </w:tcBorders>
            <w:vAlign w:val="bottom"/>
          </w:tcPr>
          <w:p w14:paraId="3B214C0D" w14:textId="2DB1C5B5" w:rsidR="00924EE9" w:rsidRPr="00EF3DF5" w:rsidRDefault="00924EE9" w:rsidP="00924EE9">
            <w:pPr>
              <w:pStyle w:val="Wartocitablicy"/>
              <w:spacing w:before="80"/>
              <w:rPr>
                <w:noProof/>
              </w:rPr>
            </w:pPr>
            <w:r w:rsidRPr="00825733">
              <w:rPr>
                <w:noProof/>
              </w:rPr>
              <w:t>335</w:t>
            </w:r>
          </w:p>
        </w:tc>
        <w:tc>
          <w:tcPr>
            <w:tcW w:w="514" w:type="pct"/>
            <w:tcBorders>
              <w:left w:val="single" w:sz="4" w:space="0" w:color="auto"/>
              <w:right w:val="single" w:sz="4" w:space="0" w:color="auto"/>
            </w:tcBorders>
            <w:vAlign w:val="bottom"/>
          </w:tcPr>
          <w:p w14:paraId="076F51CA" w14:textId="7D5F6C08" w:rsidR="00924EE9" w:rsidRPr="00EF3DF5" w:rsidRDefault="00924EE9" w:rsidP="00924EE9">
            <w:pPr>
              <w:pStyle w:val="Wartocitablicy"/>
              <w:spacing w:before="80"/>
              <w:rPr>
                <w:noProof/>
              </w:rPr>
            </w:pPr>
            <w:r w:rsidRPr="00825733">
              <w:rPr>
                <w:noProof/>
              </w:rPr>
              <w:t>382</w:t>
            </w:r>
          </w:p>
        </w:tc>
        <w:tc>
          <w:tcPr>
            <w:tcW w:w="514" w:type="pct"/>
            <w:tcBorders>
              <w:left w:val="single" w:sz="4" w:space="0" w:color="auto"/>
              <w:right w:val="single" w:sz="4" w:space="0" w:color="auto"/>
            </w:tcBorders>
            <w:vAlign w:val="bottom"/>
          </w:tcPr>
          <w:p w14:paraId="54A1554C" w14:textId="0059A399" w:rsidR="00924EE9" w:rsidRPr="00EF3DF5" w:rsidRDefault="00924EE9" w:rsidP="00924EE9">
            <w:pPr>
              <w:pStyle w:val="Wartocitablicy"/>
              <w:spacing w:before="80"/>
              <w:rPr>
                <w:noProof/>
              </w:rPr>
            </w:pPr>
            <w:r w:rsidRPr="00825733">
              <w:rPr>
                <w:noProof/>
              </w:rPr>
              <w:t>285</w:t>
            </w:r>
          </w:p>
        </w:tc>
        <w:tc>
          <w:tcPr>
            <w:tcW w:w="515" w:type="pct"/>
            <w:tcBorders>
              <w:left w:val="single" w:sz="4" w:space="0" w:color="auto"/>
            </w:tcBorders>
            <w:vAlign w:val="bottom"/>
          </w:tcPr>
          <w:p w14:paraId="4C52372D" w14:textId="4FE0FD2B" w:rsidR="00924EE9" w:rsidRPr="00EF3DF5" w:rsidRDefault="00924EE9" w:rsidP="00924EE9">
            <w:pPr>
              <w:pStyle w:val="Wartocitablicy"/>
              <w:spacing w:before="80"/>
              <w:rPr>
                <w:noProof/>
              </w:rPr>
            </w:pPr>
            <w:r w:rsidRPr="00825733">
              <w:rPr>
                <w:noProof/>
              </w:rPr>
              <w:t>486</w:t>
            </w:r>
          </w:p>
        </w:tc>
      </w:tr>
      <w:tr w:rsidR="00924EE9" w:rsidRPr="00EF3DF5" w14:paraId="0770A3BC" w14:textId="77777777" w:rsidTr="003F1D41">
        <w:trPr>
          <w:cantSplit/>
        </w:trPr>
        <w:tc>
          <w:tcPr>
            <w:tcW w:w="1175" w:type="pct"/>
          </w:tcPr>
          <w:p w14:paraId="005ADC17" w14:textId="77777777" w:rsidR="00924EE9" w:rsidRPr="00EF3DF5"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38BA0EC3" w14:textId="63C6279F" w:rsidR="00924EE9" w:rsidRPr="00924EE9" w:rsidRDefault="00924EE9" w:rsidP="00924EE9">
            <w:pPr>
              <w:pStyle w:val="Wartocitablicy"/>
              <w:spacing w:before="80"/>
              <w:rPr>
                <w:noProof/>
              </w:rPr>
            </w:pPr>
            <w:r w:rsidRPr="00924EE9">
              <w:rPr>
                <w:noProof/>
              </w:rPr>
              <w:t>2020</w:t>
            </w:r>
          </w:p>
        </w:tc>
        <w:tc>
          <w:tcPr>
            <w:tcW w:w="482" w:type="pct"/>
            <w:tcBorders>
              <w:left w:val="single" w:sz="4" w:space="0" w:color="auto"/>
              <w:right w:val="single" w:sz="4" w:space="0" w:color="auto"/>
            </w:tcBorders>
            <w:vAlign w:val="bottom"/>
          </w:tcPr>
          <w:p w14:paraId="54D50F5B" w14:textId="248FB198" w:rsidR="00924EE9" w:rsidRPr="00924EE9" w:rsidRDefault="00924EE9" w:rsidP="00924EE9">
            <w:pPr>
              <w:pStyle w:val="Wartocitablicy"/>
              <w:spacing w:before="80"/>
              <w:rPr>
                <w:noProof/>
              </w:rPr>
            </w:pPr>
            <w:r w:rsidRPr="00924EE9">
              <w:rPr>
                <w:noProof/>
              </w:rPr>
              <w:t>2411</w:t>
            </w:r>
          </w:p>
        </w:tc>
        <w:tc>
          <w:tcPr>
            <w:tcW w:w="464" w:type="pct"/>
            <w:tcBorders>
              <w:left w:val="single" w:sz="4" w:space="0" w:color="auto"/>
              <w:right w:val="single" w:sz="4" w:space="0" w:color="auto"/>
            </w:tcBorders>
            <w:vAlign w:val="bottom"/>
          </w:tcPr>
          <w:p w14:paraId="0CBAE6FC" w14:textId="14A2E978" w:rsidR="00924EE9" w:rsidRPr="00924EE9" w:rsidRDefault="00924EE9" w:rsidP="00924EE9">
            <w:pPr>
              <w:pStyle w:val="Wartocitablicy"/>
              <w:spacing w:before="80"/>
              <w:rPr>
                <w:noProof/>
              </w:rPr>
            </w:pPr>
            <w:r w:rsidRPr="00924EE9">
              <w:rPr>
                <w:noProof/>
              </w:rPr>
              <w:t>130</w:t>
            </w:r>
          </w:p>
        </w:tc>
        <w:tc>
          <w:tcPr>
            <w:tcW w:w="514" w:type="pct"/>
            <w:tcBorders>
              <w:left w:val="single" w:sz="4" w:space="0" w:color="auto"/>
              <w:right w:val="single" w:sz="4" w:space="0" w:color="auto"/>
            </w:tcBorders>
            <w:vAlign w:val="bottom"/>
          </w:tcPr>
          <w:p w14:paraId="793C0B9D" w14:textId="54A9E1DF" w:rsidR="00924EE9" w:rsidRPr="00924EE9" w:rsidRDefault="00924EE9" w:rsidP="00924EE9">
            <w:pPr>
              <w:pStyle w:val="Wartocitablicy"/>
              <w:spacing w:before="80"/>
              <w:rPr>
                <w:noProof/>
              </w:rPr>
            </w:pPr>
            <w:r w:rsidRPr="00924EE9">
              <w:rPr>
                <w:noProof/>
              </w:rPr>
              <w:t>291</w:t>
            </w:r>
          </w:p>
        </w:tc>
        <w:tc>
          <w:tcPr>
            <w:tcW w:w="514" w:type="pct"/>
            <w:tcBorders>
              <w:left w:val="single" w:sz="4" w:space="0" w:color="auto"/>
              <w:right w:val="single" w:sz="4" w:space="0" w:color="auto"/>
            </w:tcBorders>
            <w:vAlign w:val="bottom"/>
          </w:tcPr>
          <w:p w14:paraId="0F967D79" w14:textId="20BD49E4" w:rsidR="00924EE9" w:rsidRPr="00924EE9" w:rsidRDefault="00924EE9" w:rsidP="00924EE9">
            <w:pPr>
              <w:pStyle w:val="Wartocitablicy"/>
              <w:spacing w:before="80"/>
              <w:rPr>
                <w:noProof/>
              </w:rPr>
            </w:pPr>
            <w:r w:rsidRPr="00924EE9">
              <w:rPr>
                <w:noProof/>
              </w:rPr>
              <w:t>428</w:t>
            </w:r>
          </w:p>
        </w:tc>
        <w:tc>
          <w:tcPr>
            <w:tcW w:w="514" w:type="pct"/>
            <w:tcBorders>
              <w:left w:val="single" w:sz="4" w:space="0" w:color="auto"/>
              <w:right w:val="single" w:sz="4" w:space="0" w:color="auto"/>
            </w:tcBorders>
            <w:vAlign w:val="bottom"/>
          </w:tcPr>
          <w:p w14:paraId="1B58531E" w14:textId="5B5CD015" w:rsidR="00924EE9" w:rsidRPr="00924EE9" w:rsidRDefault="00924EE9" w:rsidP="00924EE9">
            <w:pPr>
              <w:pStyle w:val="Wartocitablicy"/>
              <w:spacing w:before="80"/>
              <w:rPr>
                <w:noProof/>
              </w:rPr>
            </w:pPr>
            <w:r w:rsidRPr="00924EE9">
              <w:rPr>
                <w:noProof/>
              </w:rPr>
              <w:t>567</w:t>
            </w:r>
          </w:p>
        </w:tc>
        <w:tc>
          <w:tcPr>
            <w:tcW w:w="514" w:type="pct"/>
            <w:tcBorders>
              <w:left w:val="single" w:sz="4" w:space="0" w:color="auto"/>
              <w:right w:val="single" w:sz="4" w:space="0" w:color="auto"/>
            </w:tcBorders>
            <w:vAlign w:val="bottom"/>
          </w:tcPr>
          <w:p w14:paraId="2679564E" w14:textId="4487BA1D" w:rsidR="00924EE9" w:rsidRPr="00924EE9" w:rsidRDefault="00924EE9" w:rsidP="00924EE9">
            <w:pPr>
              <w:pStyle w:val="Wartocitablicy"/>
              <w:spacing w:before="80"/>
              <w:rPr>
                <w:noProof/>
              </w:rPr>
            </w:pPr>
            <w:r w:rsidRPr="00924EE9">
              <w:rPr>
                <w:noProof/>
              </w:rPr>
              <w:t>540</w:t>
            </w:r>
          </w:p>
        </w:tc>
        <w:tc>
          <w:tcPr>
            <w:tcW w:w="515" w:type="pct"/>
            <w:tcBorders>
              <w:left w:val="single" w:sz="4" w:space="0" w:color="auto"/>
            </w:tcBorders>
            <w:vAlign w:val="bottom"/>
          </w:tcPr>
          <w:p w14:paraId="17F0AEDA" w14:textId="486134C3" w:rsidR="00924EE9" w:rsidRPr="00924EE9" w:rsidRDefault="00924EE9" w:rsidP="00924EE9">
            <w:pPr>
              <w:pStyle w:val="Wartocitablicy"/>
              <w:spacing w:before="80"/>
              <w:rPr>
                <w:noProof/>
              </w:rPr>
            </w:pPr>
            <w:r w:rsidRPr="00924EE9">
              <w:rPr>
                <w:noProof/>
              </w:rPr>
              <w:t>455</w:t>
            </w:r>
          </w:p>
        </w:tc>
      </w:tr>
      <w:tr w:rsidR="00924EE9" w:rsidRPr="00EF3DF5" w14:paraId="4EF90C06" w14:textId="77777777" w:rsidTr="003F1D41">
        <w:trPr>
          <w:cantSplit/>
        </w:trPr>
        <w:tc>
          <w:tcPr>
            <w:tcW w:w="1175" w:type="pct"/>
          </w:tcPr>
          <w:p w14:paraId="0746222A" w14:textId="77777777" w:rsidR="00924EE9" w:rsidRPr="00EF3DF5" w:rsidRDefault="00924EE9" w:rsidP="00924EE9">
            <w:pPr>
              <w:tabs>
                <w:tab w:val="right" w:leader="dot" w:pos="1644"/>
              </w:tabs>
              <w:spacing w:after="0" w:line="144" w:lineRule="exact"/>
              <w:jc w:val="left"/>
              <w:rPr>
                <w:sz w:val="14"/>
              </w:rPr>
            </w:pPr>
          </w:p>
        </w:tc>
        <w:tc>
          <w:tcPr>
            <w:tcW w:w="308" w:type="pct"/>
            <w:tcBorders>
              <w:right w:val="single" w:sz="4" w:space="0" w:color="auto"/>
            </w:tcBorders>
            <w:vAlign w:val="bottom"/>
          </w:tcPr>
          <w:p w14:paraId="289967F2" w14:textId="391BA8EA" w:rsidR="00924EE9" w:rsidRPr="00EF3DF5" w:rsidRDefault="00924EE9" w:rsidP="00924EE9">
            <w:pPr>
              <w:pStyle w:val="Wartocitablicy"/>
              <w:spacing w:before="80"/>
              <w:rPr>
                <w:b/>
                <w:noProof/>
              </w:rPr>
            </w:pPr>
            <w:r w:rsidRPr="00E62B59">
              <w:rPr>
                <w:b/>
                <w:noProof/>
              </w:rPr>
              <w:t>20</w:t>
            </w:r>
            <w:r>
              <w:rPr>
                <w:b/>
                <w:noProof/>
              </w:rPr>
              <w:t>22</w:t>
            </w:r>
          </w:p>
        </w:tc>
        <w:tc>
          <w:tcPr>
            <w:tcW w:w="482" w:type="pct"/>
            <w:tcBorders>
              <w:left w:val="single" w:sz="4" w:space="0" w:color="auto"/>
              <w:right w:val="single" w:sz="4" w:space="0" w:color="auto"/>
            </w:tcBorders>
            <w:vAlign w:val="bottom"/>
          </w:tcPr>
          <w:p w14:paraId="20357BB8" w14:textId="6340045A" w:rsidR="00924EE9" w:rsidRPr="00EF3DF5" w:rsidRDefault="00924EE9" w:rsidP="00924EE9">
            <w:pPr>
              <w:pStyle w:val="Wartocitablicy"/>
              <w:spacing w:before="80"/>
              <w:rPr>
                <w:b/>
                <w:noProof/>
              </w:rPr>
            </w:pPr>
            <w:r>
              <w:rPr>
                <w:b/>
                <w:noProof/>
              </w:rPr>
              <w:t>2434</w:t>
            </w:r>
          </w:p>
        </w:tc>
        <w:tc>
          <w:tcPr>
            <w:tcW w:w="464" w:type="pct"/>
            <w:tcBorders>
              <w:left w:val="single" w:sz="4" w:space="0" w:color="auto"/>
              <w:right w:val="single" w:sz="4" w:space="0" w:color="auto"/>
            </w:tcBorders>
            <w:vAlign w:val="bottom"/>
          </w:tcPr>
          <w:p w14:paraId="3ED7FC4A" w14:textId="29D93194" w:rsidR="00924EE9" w:rsidRPr="00EF3DF5" w:rsidRDefault="00924EE9" w:rsidP="00924EE9">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7EF6706E" w14:textId="0C4FB9C9" w:rsidR="00924EE9" w:rsidRPr="00EF3DF5" w:rsidRDefault="00924EE9" w:rsidP="00924EE9">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4F442C16" w14:textId="6996FE47" w:rsidR="00924EE9" w:rsidRPr="00EF3DF5" w:rsidRDefault="00924EE9" w:rsidP="00924EE9">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055C3936" w14:textId="60A5D4B7" w:rsidR="00924EE9" w:rsidRPr="00EF3DF5" w:rsidRDefault="00924EE9" w:rsidP="00924EE9">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3E0B91B4" w14:textId="54DE5209" w:rsidR="00924EE9" w:rsidRPr="00EF3DF5" w:rsidRDefault="00924EE9" w:rsidP="00924EE9">
            <w:pPr>
              <w:pStyle w:val="Wartocitablicy"/>
              <w:spacing w:before="80"/>
              <w:rPr>
                <w:b/>
                <w:noProof/>
              </w:rPr>
            </w:pPr>
            <w:r>
              <w:rPr>
                <w:b/>
                <w:noProof/>
              </w:rPr>
              <w:t>.</w:t>
            </w:r>
          </w:p>
        </w:tc>
        <w:tc>
          <w:tcPr>
            <w:tcW w:w="515" w:type="pct"/>
            <w:tcBorders>
              <w:left w:val="single" w:sz="4" w:space="0" w:color="auto"/>
            </w:tcBorders>
            <w:vAlign w:val="bottom"/>
          </w:tcPr>
          <w:p w14:paraId="5CE16BFF" w14:textId="6FFE1023" w:rsidR="00924EE9" w:rsidRPr="00EF3DF5" w:rsidRDefault="00924EE9" w:rsidP="00924EE9">
            <w:pPr>
              <w:pStyle w:val="Wartocitablicy"/>
              <w:spacing w:before="80"/>
              <w:rPr>
                <w:b/>
                <w:noProof/>
              </w:rPr>
            </w:pPr>
            <w:r>
              <w:rPr>
                <w:b/>
                <w:noProof/>
              </w:rPr>
              <w:t>.</w:t>
            </w:r>
          </w:p>
        </w:tc>
      </w:tr>
    </w:tbl>
    <w:p w14:paraId="434F1BB8" w14:textId="77777777" w:rsidR="00EF3DF5" w:rsidRPr="00EF3DF5" w:rsidRDefault="00EF3DF5" w:rsidP="00DC0D0A">
      <w:pPr>
        <w:pStyle w:val="Notka"/>
      </w:pPr>
      <w:r w:rsidRPr="00EF3DF5">
        <w:t>a Od momentu rejestracji w urzędzie pracy; przedziały zostały domknięte prawostronnie, np. w przedziale 3—6 uwzględniono osoby, które pozostawały bez pracy 3 miesiące i 1 dzień do 6 miesięcy.</w:t>
      </w:r>
    </w:p>
    <w:p w14:paraId="4CE73E01" w14:textId="649BE0C3" w:rsidR="00EF3DF5" w:rsidRDefault="00EF3DF5" w:rsidP="00DC0D0A">
      <w:pPr>
        <w:pStyle w:val="Notkaang"/>
      </w:pPr>
      <w:r>
        <w:t xml:space="preserve">a From the date of registering in a labour office; intervals were shifted upward, e.g., in the interval 3—6 </w:t>
      </w:r>
      <w:r w:rsidRPr="007877A4">
        <w:t>persons unemployed from 3 months and 1 day to 6 months were included.</w:t>
      </w:r>
    </w:p>
    <w:p w14:paraId="5E42963C" w14:textId="6528B851" w:rsidR="00EF3DF5" w:rsidRPr="00EF3DF5" w:rsidRDefault="00EF3DF5" w:rsidP="00DC0D0A">
      <w:pPr>
        <w:pStyle w:val="Tytutablicy"/>
        <w:spacing w:before="480"/>
      </w:pPr>
      <w:r w:rsidRPr="00DC0D0A">
        <w:rPr>
          <w:b w:val="0"/>
        </w:rPr>
        <w:t xml:space="preserve">TABL. </w:t>
      </w:r>
      <w:r w:rsidR="0087121A">
        <w:rPr>
          <w:b w:val="0"/>
        </w:rPr>
        <w:t>1</w:t>
      </w:r>
      <w:r w:rsidR="00D7104E">
        <w:rPr>
          <w:b w:val="0"/>
        </w:rPr>
        <w:t>9</w:t>
      </w:r>
      <w:r w:rsidRPr="00DC0D0A">
        <w:rPr>
          <w:b w:val="0"/>
        </w:rPr>
        <w:t xml:space="preserve"> (</w:t>
      </w:r>
      <w:r w:rsidR="000874E6">
        <w:rPr>
          <w:b w:val="0"/>
        </w:rPr>
        <w:t>8</w:t>
      </w:r>
      <w:r w:rsidR="00D7104E">
        <w:rPr>
          <w:b w:val="0"/>
        </w:rPr>
        <w:t>3</w:t>
      </w:r>
      <w:r w:rsidRPr="00DC0D0A">
        <w:rPr>
          <w:b w:val="0"/>
        </w:rPr>
        <w:t>).</w:t>
      </w:r>
      <w:r w:rsidRPr="00EF3DF5">
        <w:t xml:space="preserve"> BEZROBOTNI ZAREJESTROWANI POWYŻEJ 50 ROKU ŻYCIA WEDŁUG STAŻU PRACY</w:t>
      </w:r>
    </w:p>
    <w:p w14:paraId="3B8A6EE3" w14:textId="77777777" w:rsidR="00EF3DF5" w:rsidRDefault="00EF3DF5" w:rsidP="00DC0D0A">
      <w:pPr>
        <w:pStyle w:val="Stan"/>
      </w:pPr>
      <w:r>
        <w:t xml:space="preserve">Stan w </w:t>
      </w:r>
      <w:proofErr w:type="spellStart"/>
      <w:r>
        <w:t>dniu</w:t>
      </w:r>
      <w:proofErr w:type="spellEnd"/>
      <w:r>
        <w:t xml:space="preserve"> 31 </w:t>
      </w:r>
      <w:proofErr w:type="spellStart"/>
      <w:r>
        <w:t>grudnia</w:t>
      </w:r>
      <w:proofErr w:type="spellEnd"/>
    </w:p>
    <w:p w14:paraId="48CCD44E" w14:textId="47F49917" w:rsidR="00EF3DF5" w:rsidRDefault="00EF3DF5" w:rsidP="00DC0D0A">
      <w:pPr>
        <w:pStyle w:val="Tytutablicyang"/>
        <w:spacing w:after="10"/>
      </w:pPr>
      <w:r>
        <w:t xml:space="preserve">REGISTERED UNEMPLOYED PERSONS AGED </w:t>
      </w:r>
      <w:r w:rsidR="006A2B84">
        <w:t xml:space="preserve">over 50 </w:t>
      </w:r>
      <w:r>
        <w:t>BY WORK SENIORITY</w:t>
      </w:r>
    </w:p>
    <w:p w14:paraId="74F98601" w14:textId="77777777" w:rsidR="00EF3DF5" w:rsidRDefault="00EF3DF5" w:rsidP="00DC0D0A">
      <w:pPr>
        <w:pStyle w:val="Stanang"/>
      </w:pPr>
      <w:r>
        <w:t>As of 31 December</w:t>
      </w:r>
    </w:p>
    <w:tbl>
      <w:tblPr>
        <w:tblW w:w="7650" w:type="dxa"/>
        <w:tblLayout w:type="fixed"/>
        <w:tblCellMar>
          <w:left w:w="0" w:type="dxa"/>
          <w:right w:w="0" w:type="dxa"/>
        </w:tblCellMar>
        <w:tblLook w:val="04A0" w:firstRow="1" w:lastRow="0" w:firstColumn="1" w:lastColumn="0" w:noHBand="0" w:noVBand="1"/>
      </w:tblPr>
      <w:tblGrid>
        <w:gridCol w:w="1797"/>
        <w:gridCol w:w="469"/>
        <w:gridCol w:w="682"/>
        <w:gridCol w:w="687"/>
        <w:gridCol w:w="669"/>
        <w:gridCol w:w="669"/>
        <w:gridCol w:w="669"/>
        <w:gridCol w:w="669"/>
        <w:gridCol w:w="669"/>
        <w:gridCol w:w="529"/>
        <w:gridCol w:w="141"/>
      </w:tblGrid>
      <w:tr w:rsidR="00B779AE" w:rsidRPr="002D29BB" w14:paraId="358D0C33" w14:textId="77777777" w:rsidTr="00924EE9">
        <w:trPr>
          <w:gridAfter w:val="1"/>
          <w:wAfter w:w="93" w:type="pct"/>
          <w:cantSplit/>
          <w:trHeight w:val="397"/>
        </w:trPr>
        <w:tc>
          <w:tcPr>
            <w:tcW w:w="1481" w:type="pct"/>
            <w:gridSpan w:val="2"/>
            <w:vMerge w:val="restart"/>
            <w:tcBorders>
              <w:top w:val="single" w:sz="4" w:space="0" w:color="auto"/>
              <w:right w:val="single" w:sz="4" w:space="0" w:color="auto"/>
            </w:tcBorders>
            <w:vAlign w:val="center"/>
          </w:tcPr>
          <w:p w14:paraId="2396D41E" w14:textId="77777777" w:rsidR="00B779AE" w:rsidRPr="00EF3DF5" w:rsidRDefault="00B779AE" w:rsidP="00033C27">
            <w:pPr>
              <w:pStyle w:val="Gwkatablicy"/>
              <w:rPr>
                <w:lang w:val="en-US"/>
              </w:rPr>
            </w:pPr>
            <w:r w:rsidRPr="00EF3DF5">
              <w:rPr>
                <w:lang w:val="en-US"/>
              </w:rPr>
              <w:t>L A T A</w:t>
            </w:r>
          </w:p>
          <w:p w14:paraId="6C545132" w14:textId="77777777" w:rsidR="00B779AE" w:rsidRPr="00EF3DF5" w:rsidRDefault="00B779AE" w:rsidP="00033C27">
            <w:pPr>
              <w:pStyle w:val="Gwkatablicyang"/>
            </w:pPr>
            <w:r w:rsidRPr="00EF3DF5">
              <w:t>Y E A R S</w:t>
            </w:r>
          </w:p>
          <w:p w14:paraId="79BBE43F" w14:textId="77777777" w:rsidR="00B779AE" w:rsidRPr="00EF3DF5" w:rsidRDefault="00B779AE" w:rsidP="00033C27">
            <w:pPr>
              <w:pStyle w:val="Gwkatablicy"/>
              <w:rPr>
                <w:lang w:val="en-US"/>
              </w:rPr>
            </w:pPr>
            <w:r w:rsidRPr="00EF3DF5">
              <w:rPr>
                <w:lang w:val="en-US"/>
              </w:rPr>
              <w:t>P Ł E Ć</w:t>
            </w:r>
          </w:p>
          <w:p w14:paraId="3830331B" w14:textId="77777777" w:rsidR="00B779AE" w:rsidRPr="00EF3DF5" w:rsidRDefault="00B779AE" w:rsidP="00033C27">
            <w:pPr>
              <w:pStyle w:val="Gwkatablicyang"/>
            </w:pPr>
            <w:r w:rsidRPr="00EF3DF5">
              <w:t>S E X</w:t>
            </w:r>
          </w:p>
        </w:tc>
        <w:tc>
          <w:tcPr>
            <w:tcW w:w="446" w:type="pct"/>
            <w:vMerge w:val="restart"/>
            <w:tcBorders>
              <w:top w:val="single" w:sz="4" w:space="0" w:color="auto"/>
              <w:left w:val="single" w:sz="4" w:space="0" w:color="auto"/>
              <w:right w:val="single" w:sz="4" w:space="0" w:color="auto"/>
            </w:tcBorders>
            <w:vAlign w:val="center"/>
          </w:tcPr>
          <w:p w14:paraId="2C257424" w14:textId="77777777" w:rsidR="00B779AE" w:rsidRPr="00EF3DF5" w:rsidRDefault="00B779AE" w:rsidP="00033C27">
            <w:pPr>
              <w:pStyle w:val="Gwkatablicy"/>
            </w:pPr>
            <w:r w:rsidRPr="00EF3DF5">
              <w:t>Ogółem</w:t>
            </w:r>
          </w:p>
          <w:p w14:paraId="33E5610C" w14:textId="77777777" w:rsidR="00B779AE" w:rsidRPr="00EF3DF5" w:rsidRDefault="00B779AE" w:rsidP="00033C27">
            <w:pPr>
              <w:pStyle w:val="Gwkatablicyang"/>
            </w:pPr>
            <w:r w:rsidRPr="00EF3DF5">
              <w:t>Total</w:t>
            </w:r>
          </w:p>
        </w:tc>
        <w:tc>
          <w:tcPr>
            <w:tcW w:w="449" w:type="pct"/>
            <w:vMerge w:val="restart"/>
            <w:tcBorders>
              <w:top w:val="single" w:sz="4" w:space="0" w:color="auto"/>
              <w:left w:val="single" w:sz="4" w:space="0" w:color="auto"/>
            </w:tcBorders>
            <w:vAlign w:val="center"/>
          </w:tcPr>
          <w:p w14:paraId="01C8C648" w14:textId="77777777" w:rsidR="00B779AE" w:rsidRPr="00EF3DF5" w:rsidRDefault="00B779AE" w:rsidP="00033C27">
            <w:pPr>
              <w:pStyle w:val="Gwkatablicy"/>
            </w:pPr>
            <w:r w:rsidRPr="00EF3DF5">
              <w:t>Bez stażu pracy</w:t>
            </w:r>
          </w:p>
          <w:p w14:paraId="0E6B5F1F" w14:textId="77777777" w:rsidR="00B779AE" w:rsidRPr="001E6D60" w:rsidRDefault="00B779AE" w:rsidP="00033C27">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531" w:type="pct"/>
            <w:gridSpan w:val="6"/>
            <w:tcBorders>
              <w:top w:val="single" w:sz="4" w:space="0" w:color="auto"/>
              <w:left w:val="single" w:sz="4" w:space="0" w:color="auto"/>
              <w:bottom w:val="single" w:sz="4" w:space="0" w:color="auto"/>
            </w:tcBorders>
            <w:vAlign w:val="center"/>
          </w:tcPr>
          <w:p w14:paraId="482CED1F" w14:textId="77777777" w:rsidR="00B779AE" w:rsidRPr="00EF3DF5" w:rsidRDefault="00B779AE" w:rsidP="00033C27">
            <w:pPr>
              <w:pStyle w:val="Gwkatablicy"/>
              <w:rPr>
                <w:szCs w:val="16"/>
                <w:vertAlign w:val="superscript"/>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Pr="00033C27">
              <w:rPr>
                <w:sz w:val="16"/>
                <w:szCs w:val="16"/>
                <w:vertAlign w:val="superscript"/>
                <w:lang w:val="en-US"/>
              </w:rPr>
              <w:t xml:space="preserve"> a</w:t>
            </w:r>
          </w:p>
          <w:p w14:paraId="7E91AC54" w14:textId="77777777" w:rsidR="00B779AE" w:rsidRPr="00EF3DF5" w:rsidRDefault="00B779AE" w:rsidP="00033C27">
            <w:pPr>
              <w:pStyle w:val="Gwkatablicyang"/>
            </w:pPr>
            <w:r w:rsidRPr="00EF3DF5">
              <w:t>With work seniority</w:t>
            </w:r>
            <w:r w:rsidRPr="00033C27">
              <w:rPr>
                <w:sz w:val="16"/>
                <w:szCs w:val="16"/>
                <w:vertAlign w:val="superscript"/>
              </w:rPr>
              <w:t xml:space="preserve"> a</w:t>
            </w:r>
          </w:p>
        </w:tc>
      </w:tr>
      <w:tr w:rsidR="00B779AE" w:rsidRPr="00E90C77" w14:paraId="55ED8B59" w14:textId="77777777" w:rsidTr="00FC1DA5">
        <w:trPr>
          <w:cantSplit/>
          <w:trHeight w:val="907"/>
        </w:trPr>
        <w:tc>
          <w:tcPr>
            <w:tcW w:w="1481" w:type="pct"/>
            <w:gridSpan w:val="2"/>
            <w:vMerge/>
            <w:tcBorders>
              <w:bottom w:val="single" w:sz="4" w:space="0" w:color="auto"/>
              <w:right w:val="single" w:sz="4" w:space="0" w:color="auto"/>
            </w:tcBorders>
            <w:vAlign w:val="center"/>
          </w:tcPr>
          <w:p w14:paraId="7F19D9C3"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46" w:type="pct"/>
            <w:vMerge/>
            <w:tcBorders>
              <w:left w:val="single" w:sz="4" w:space="0" w:color="auto"/>
              <w:bottom w:val="single" w:sz="4" w:space="0" w:color="auto"/>
              <w:right w:val="single" w:sz="4" w:space="0" w:color="auto"/>
            </w:tcBorders>
            <w:vAlign w:val="center"/>
          </w:tcPr>
          <w:p w14:paraId="1DC41ADB"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49" w:type="pct"/>
            <w:vMerge/>
            <w:tcBorders>
              <w:left w:val="single" w:sz="4" w:space="0" w:color="auto"/>
              <w:bottom w:val="single" w:sz="4" w:space="0" w:color="auto"/>
              <w:right w:val="single" w:sz="4" w:space="0" w:color="auto"/>
            </w:tcBorders>
            <w:vAlign w:val="center"/>
          </w:tcPr>
          <w:p w14:paraId="074717B5"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37" w:type="pct"/>
            <w:tcBorders>
              <w:top w:val="single" w:sz="4" w:space="0" w:color="auto"/>
              <w:left w:val="single" w:sz="4" w:space="0" w:color="auto"/>
              <w:bottom w:val="single" w:sz="4" w:space="0" w:color="auto"/>
              <w:right w:val="single" w:sz="4" w:space="0" w:color="auto"/>
            </w:tcBorders>
            <w:vAlign w:val="center"/>
          </w:tcPr>
          <w:p w14:paraId="4D652D8E" w14:textId="77777777" w:rsidR="00B779AE" w:rsidRPr="00EF3DF5" w:rsidRDefault="00B779AE" w:rsidP="00033C27">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3D918045" w14:textId="77777777" w:rsidR="00B779AE" w:rsidRPr="00EF3DF5" w:rsidRDefault="00B779AE" w:rsidP="00033C27">
            <w:pPr>
              <w:pStyle w:val="Gwkatablicyang"/>
            </w:pPr>
            <w:r w:rsidRPr="00EF3DF5">
              <w:t>1 year and less</w:t>
            </w:r>
          </w:p>
        </w:tc>
        <w:tc>
          <w:tcPr>
            <w:tcW w:w="437" w:type="pct"/>
            <w:tcBorders>
              <w:top w:val="single" w:sz="4" w:space="0" w:color="auto"/>
              <w:left w:val="single" w:sz="4" w:space="0" w:color="auto"/>
              <w:bottom w:val="single" w:sz="4" w:space="0" w:color="auto"/>
              <w:right w:val="single" w:sz="4" w:space="0" w:color="auto"/>
            </w:tcBorders>
            <w:vAlign w:val="center"/>
          </w:tcPr>
          <w:p w14:paraId="11F2AF2F" w14:textId="77777777" w:rsidR="00B779AE" w:rsidRPr="00EF3DF5" w:rsidRDefault="00B779AE" w:rsidP="00033C27">
            <w:pPr>
              <w:pStyle w:val="Gwkatablicy"/>
            </w:pPr>
            <w:r w:rsidRPr="00EF3DF5">
              <w:t>1—5</w:t>
            </w:r>
          </w:p>
        </w:tc>
        <w:tc>
          <w:tcPr>
            <w:tcW w:w="437" w:type="pct"/>
            <w:tcBorders>
              <w:left w:val="single" w:sz="4" w:space="0" w:color="auto"/>
              <w:bottom w:val="single" w:sz="4" w:space="0" w:color="auto"/>
              <w:right w:val="single" w:sz="4" w:space="0" w:color="auto"/>
            </w:tcBorders>
            <w:vAlign w:val="center"/>
          </w:tcPr>
          <w:p w14:paraId="263768EE" w14:textId="77777777" w:rsidR="00B779AE" w:rsidRPr="00EF3DF5" w:rsidRDefault="00B779AE" w:rsidP="00033C27">
            <w:pPr>
              <w:pStyle w:val="Gwkatablicy"/>
            </w:pPr>
            <w:r w:rsidRPr="00EF3DF5">
              <w:t>5—10</w:t>
            </w:r>
          </w:p>
        </w:tc>
        <w:tc>
          <w:tcPr>
            <w:tcW w:w="437" w:type="pct"/>
            <w:tcBorders>
              <w:left w:val="single" w:sz="4" w:space="0" w:color="auto"/>
              <w:bottom w:val="single" w:sz="4" w:space="0" w:color="auto"/>
              <w:right w:val="single" w:sz="4" w:space="0" w:color="auto"/>
            </w:tcBorders>
            <w:vAlign w:val="center"/>
          </w:tcPr>
          <w:p w14:paraId="36C1378C" w14:textId="77777777" w:rsidR="00B779AE" w:rsidRPr="00EF3DF5" w:rsidRDefault="00B779AE" w:rsidP="00033C27">
            <w:pPr>
              <w:pStyle w:val="Gwkatablicy"/>
            </w:pPr>
            <w:r w:rsidRPr="00EF3DF5">
              <w:t>10—20</w:t>
            </w:r>
          </w:p>
        </w:tc>
        <w:tc>
          <w:tcPr>
            <w:tcW w:w="437" w:type="pct"/>
            <w:tcBorders>
              <w:left w:val="single" w:sz="4" w:space="0" w:color="auto"/>
              <w:bottom w:val="single" w:sz="4" w:space="0" w:color="auto"/>
              <w:right w:val="single" w:sz="4" w:space="0" w:color="auto"/>
            </w:tcBorders>
            <w:vAlign w:val="center"/>
          </w:tcPr>
          <w:p w14:paraId="2D7CBB78" w14:textId="77777777" w:rsidR="00B779AE" w:rsidRPr="00EF3DF5" w:rsidRDefault="00B779AE" w:rsidP="00033C27">
            <w:pPr>
              <w:pStyle w:val="Gwkatablicy"/>
            </w:pPr>
            <w:r w:rsidRPr="00EF3DF5">
              <w:t>20—30</w:t>
            </w:r>
          </w:p>
        </w:tc>
        <w:tc>
          <w:tcPr>
            <w:tcW w:w="438" w:type="pct"/>
            <w:gridSpan w:val="2"/>
            <w:tcBorders>
              <w:left w:val="single" w:sz="4" w:space="0" w:color="auto"/>
              <w:bottom w:val="single" w:sz="4" w:space="0" w:color="auto"/>
            </w:tcBorders>
            <w:vAlign w:val="center"/>
          </w:tcPr>
          <w:p w14:paraId="2530BA9E" w14:textId="77777777" w:rsidR="00B779AE" w:rsidRPr="00EF3DF5" w:rsidRDefault="00B779AE" w:rsidP="00033C27">
            <w:pPr>
              <w:pStyle w:val="Gwkatablicy"/>
              <w:rPr>
                <w:lang w:val="en-US"/>
              </w:rPr>
            </w:pPr>
            <w:proofErr w:type="spellStart"/>
            <w:r w:rsidRPr="00EF3DF5">
              <w:rPr>
                <w:lang w:val="en-US"/>
              </w:rPr>
              <w:t>powyżej</w:t>
            </w:r>
            <w:proofErr w:type="spellEnd"/>
            <w:r w:rsidRPr="00EF3DF5">
              <w:rPr>
                <w:lang w:val="en-US"/>
              </w:rPr>
              <w:t xml:space="preserve"> 30 </w:t>
            </w:r>
            <w:proofErr w:type="spellStart"/>
            <w:r w:rsidRPr="00EF3DF5">
              <w:rPr>
                <w:lang w:val="en-US"/>
              </w:rPr>
              <w:t>lat</w:t>
            </w:r>
            <w:proofErr w:type="spellEnd"/>
          </w:p>
          <w:p w14:paraId="597418F0" w14:textId="6DC3ED84" w:rsidR="00B779AE" w:rsidRPr="00EF3DF5" w:rsidRDefault="00E069EF" w:rsidP="00033C27">
            <w:pPr>
              <w:pStyle w:val="Gwkatablicyang"/>
            </w:pPr>
            <w:r w:rsidRPr="007877A4">
              <w:t>over</w:t>
            </w:r>
            <w:r w:rsidR="00B779AE" w:rsidRPr="007877A4">
              <w:t xml:space="preserve"> 3</w:t>
            </w:r>
            <w:r w:rsidR="00B779AE" w:rsidRPr="00EF3DF5">
              <w:t>0 years</w:t>
            </w:r>
          </w:p>
        </w:tc>
      </w:tr>
      <w:tr w:rsidR="00DE55F3" w:rsidRPr="00EF3DF5" w14:paraId="39C9FBFF" w14:textId="77777777" w:rsidTr="00FC1DA5">
        <w:trPr>
          <w:cantSplit/>
        </w:trPr>
        <w:tc>
          <w:tcPr>
            <w:tcW w:w="1175" w:type="pct"/>
            <w:vAlign w:val="bottom"/>
          </w:tcPr>
          <w:p w14:paraId="1507BF35" w14:textId="77777777" w:rsidR="00DE55F3" w:rsidRPr="00DC0D0A" w:rsidRDefault="00DE55F3" w:rsidP="00DE55F3">
            <w:pPr>
              <w:pStyle w:val="Boczek4"/>
              <w:spacing w:before="60"/>
              <w:rPr>
                <w:b/>
              </w:rPr>
            </w:pPr>
            <w:r w:rsidRPr="00DC0D0A">
              <w:rPr>
                <w:b/>
              </w:rPr>
              <w:t xml:space="preserve">O G Ó Ł E M </w:t>
            </w:r>
            <w:r w:rsidRPr="00DC0D0A">
              <w:tab/>
            </w:r>
          </w:p>
        </w:tc>
        <w:tc>
          <w:tcPr>
            <w:tcW w:w="307" w:type="pct"/>
            <w:tcBorders>
              <w:right w:val="single" w:sz="4" w:space="0" w:color="auto"/>
            </w:tcBorders>
            <w:vAlign w:val="bottom"/>
          </w:tcPr>
          <w:p w14:paraId="653F20FB" w14:textId="79002C19" w:rsidR="00DE55F3" w:rsidRPr="00EF3DF5" w:rsidRDefault="00DE55F3" w:rsidP="00DE55F3">
            <w:pPr>
              <w:pStyle w:val="Wartocitablicy"/>
              <w:spacing w:before="60"/>
              <w:rPr>
                <w:noProof/>
              </w:rPr>
            </w:pPr>
            <w:r w:rsidRPr="00E62B59">
              <w:rPr>
                <w:noProof/>
              </w:rPr>
              <w:t>2015</w:t>
            </w:r>
          </w:p>
        </w:tc>
        <w:tc>
          <w:tcPr>
            <w:tcW w:w="446" w:type="pct"/>
            <w:tcBorders>
              <w:left w:val="single" w:sz="4" w:space="0" w:color="auto"/>
              <w:right w:val="single" w:sz="4" w:space="0" w:color="auto"/>
            </w:tcBorders>
            <w:vAlign w:val="bottom"/>
          </w:tcPr>
          <w:p w14:paraId="41E11706" w14:textId="7C894023" w:rsidR="00DE55F3" w:rsidRPr="00EF3DF5" w:rsidRDefault="00DE55F3" w:rsidP="00DE55F3">
            <w:pPr>
              <w:pStyle w:val="Wartocitablicy"/>
              <w:spacing w:before="60"/>
              <w:rPr>
                <w:noProof/>
              </w:rPr>
            </w:pPr>
            <w:r w:rsidRPr="00E62B59">
              <w:rPr>
                <w:noProof/>
              </w:rPr>
              <w:t>14596</w:t>
            </w:r>
          </w:p>
        </w:tc>
        <w:tc>
          <w:tcPr>
            <w:tcW w:w="449" w:type="pct"/>
            <w:tcBorders>
              <w:left w:val="single" w:sz="4" w:space="0" w:color="auto"/>
              <w:right w:val="single" w:sz="4" w:space="0" w:color="auto"/>
            </w:tcBorders>
            <w:vAlign w:val="bottom"/>
          </w:tcPr>
          <w:p w14:paraId="733D12D9" w14:textId="3A640522" w:rsidR="00DE55F3" w:rsidRPr="00EF3DF5" w:rsidRDefault="00DE55F3" w:rsidP="00DE55F3">
            <w:pPr>
              <w:pStyle w:val="Wartocitablicy"/>
              <w:spacing w:before="60"/>
              <w:rPr>
                <w:noProof/>
              </w:rPr>
            </w:pPr>
            <w:r w:rsidRPr="00EF3DF5">
              <w:rPr>
                <w:noProof/>
              </w:rPr>
              <w:t>517</w:t>
            </w:r>
          </w:p>
        </w:tc>
        <w:tc>
          <w:tcPr>
            <w:tcW w:w="437" w:type="pct"/>
            <w:tcBorders>
              <w:left w:val="single" w:sz="4" w:space="0" w:color="auto"/>
              <w:right w:val="single" w:sz="4" w:space="0" w:color="auto"/>
            </w:tcBorders>
            <w:vAlign w:val="bottom"/>
          </w:tcPr>
          <w:p w14:paraId="09090E97" w14:textId="04091422" w:rsidR="00DE55F3" w:rsidRPr="00EF3DF5" w:rsidRDefault="00DE55F3" w:rsidP="00DE55F3">
            <w:pPr>
              <w:pStyle w:val="Wartocitablicy"/>
              <w:spacing w:before="60"/>
              <w:rPr>
                <w:noProof/>
              </w:rPr>
            </w:pPr>
            <w:r w:rsidRPr="00EF3DF5">
              <w:rPr>
                <w:noProof/>
              </w:rPr>
              <w:t>1872</w:t>
            </w:r>
          </w:p>
        </w:tc>
        <w:tc>
          <w:tcPr>
            <w:tcW w:w="437" w:type="pct"/>
            <w:tcBorders>
              <w:left w:val="single" w:sz="4" w:space="0" w:color="auto"/>
              <w:right w:val="single" w:sz="4" w:space="0" w:color="auto"/>
            </w:tcBorders>
            <w:vAlign w:val="bottom"/>
          </w:tcPr>
          <w:p w14:paraId="3B815ECB" w14:textId="617BB4BC" w:rsidR="00DE55F3" w:rsidRPr="00EF3DF5" w:rsidRDefault="00DE55F3" w:rsidP="00DE55F3">
            <w:pPr>
              <w:pStyle w:val="Wartocitablicy"/>
              <w:spacing w:before="60"/>
              <w:rPr>
                <w:noProof/>
              </w:rPr>
            </w:pPr>
            <w:r w:rsidRPr="00EF3DF5">
              <w:rPr>
                <w:noProof/>
              </w:rPr>
              <w:t>1099</w:t>
            </w:r>
          </w:p>
        </w:tc>
        <w:tc>
          <w:tcPr>
            <w:tcW w:w="437" w:type="pct"/>
            <w:tcBorders>
              <w:left w:val="single" w:sz="4" w:space="0" w:color="auto"/>
              <w:right w:val="single" w:sz="4" w:space="0" w:color="auto"/>
            </w:tcBorders>
            <w:vAlign w:val="bottom"/>
          </w:tcPr>
          <w:p w14:paraId="6D1E6477" w14:textId="3D3FEB97" w:rsidR="00DE55F3" w:rsidRPr="00EF3DF5" w:rsidRDefault="00DE55F3" w:rsidP="00DE55F3">
            <w:pPr>
              <w:pStyle w:val="Wartocitablicy"/>
              <w:spacing w:before="60"/>
              <w:rPr>
                <w:noProof/>
              </w:rPr>
            </w:pPr>
            <w:r w:rsidRPr="00EF3DF5">
              <w:rPr>
                <w:noProof/>
              </w:rPr>
              <w:t>1192</w:t>
            </w:r>
          </w:p>
        </w:tc>
        <w:tc>
          <w:tcPr>
            <w:tcW w:w="437" w:type="pct"/>
            <w:tcBorders>
              <w:left w:val="single" w:sz="4" w:space="0" w:color="auto"/>
              <w:right w:val="single" w:sz="4" w:space="0" w:color="auto"/>
            </w:tcBorders>
            <w:vAlign w:val="bottom"/>
          </w:tcPr>
          <w:p w14:paraId="42011773" w14:textId="5676A31D" w:rsidR="00DE55F3" w:rsidRPr="00EF3DF5" w:rsidRDefault="00DE55F3" w:rsidP="00DE55F3">
            <w:pPr>
              <w:pStyle w:val="Wartocitablicy"/>
              <w:spacing w:before="60"/>
              <w:rPr>
                <w:noProof/>
              </w:rPr>
            </w:pPr>
            <w:r w:rsidRPr="00EF3DF5">
              <w:rPr>
                <w:noProof/>
              </w:rPr>
              <w:t>2557</w:t>
            </w:r>
          </w:p>
        </w:tc>
        <w:tc>
          <w:tcPr>
            <w:tcW w:w="437" w:type="pct"/>
            <w:tcBorders>
              <w:left w:val="single" w:sz="4" w:space="0" w:color="auto"/>
              <w:right w:val="single" w:sz="4" w:space="0" w:color="auto"/>
            </w:tcBorders>
            <w:vAlign w:val="bottom"/>
          </w:tcPr>
          <w:p w14:paraId="3EED781C" w14:textId="14CD5358" w:rsidR="00DE55F3" w:rsidRPr="00EF3DF5" w:rsidRDefault="00DE55F3" w:rsidP="00DE55F3">
            <w:pPr>
              <w:pStyle w:val="Wartocitablicy"/>
              <w:spacing w:before="60"/>
              <w:rPr>
                <w:noProof/>
              </w:rPr>
            </w:pPr>
            <w:r w:rsidRPr="00EF3DF5">
              <w:rPr>
                <w:noProof/>
              </w:rPr>
              <w:t>4919</w:t>
            </w:r>
          </w:p>
        </w:tc>
        <w:tc>
          <w:tcPr>
            <w:tcW w:w="438" w:type="pct"/>
            <w:gridSpan w:val="2"/>
            <w:tcBorders>
              <w:left w:val="single" w:sz="4" w:space="0" w:color="auto"/>
            </w:tcBorders>
            <w:vAlign w:val="bottom"/>
          </w:tcPr>
          <w:p w14:paraId="3725A223" w14:textId="22BD5436" w:rsidR="00DE55F3" w:rsidRPr="00EF3DF5" w:rsidRDefault="00DE55F3" w:rsidP="00DE55F3">
            <w:pPr>
              <w:pStyle w:val="Wartocitablicy"/>
              <w:spacing w:before="60"/>
              <w:rPr>
                <w:noProof/>
              </w:rPr>
            </w:pPr>
            <w:r w:rsidRPr="00EF3DF5">
              <w:rPr>
                <w:noProof/>
              </w:rPr>
              <w:t>2440</w:t>
            </w:r>
          </w:p>
        </w:tc>
      </w:tr>
      <w:tr w:rsidR="00924EE9" w:rsidRPr="00EF3DF5" w14:paraId="2260D202" w14:textId="77777777" w:rsidTr="00FC1DA5">
        <w:trPr>
          <w:cantSplit/>
        </w:trPr>
        <w:tc>
          <w:tcPr>
            <w:tcW w:w="1175" w:type="pct"/>
          </w:tcPr>
          <w:p w14:paraId="14D532F7" w14:textId="77777777" w:rsidR="00924EE9" w:rsidRPr="00DC0D0A" w:rsidRDefault="00924EE9" w:rsidP="00924EE9">
            <w:pPr>
              <w:pStyle w:val="Boczek4ang"/>
              <w:rPr>
                <w:b/>
              </w:rPr>
            </w:pPr>
            <w:r w:rsidRPr="00DC0D0A">
              <w:rPr>
                <w:b/>
              </w:rPr>
              <w:t>T O T A L</w:t>
            </w:r>
          </w:p>
        </w:tc>
        <w:tc>
          <w:tcPr>
            <w:tcW w:w="307" w:type="pct"/>
            <w:tcBorders>
              <w:right w:val="single" w:sz="4" w:space="0" w:color="auto"/>
            </w:tcBorders>
            <w:vAlign w:val="bottom"/>
          </w:tcPr>
          <w:p w14:paraId="5210F297" w14:textId="04E6B158" w:rsidR="00924EE9" w:rsidRPr="00EF3DF5" w:rsidRDefault="00924EE9" w:rsidP="00924EE9">
            <w:pPr>
              <w:pStyle w:val="Wartocitablicy"/>
              <w:spacing w:before="80"/>
              <w:rPr>
                <w:noProof/>
              </w:rPr>
            </w:pPr>
            <w:r w:rsidRPr="00825733">
              <w:rPr>
                <w:noProof/>
              </w:rPr>
              <w:t>2019</w:t>
            </w:r>
          </w:p>
        </w:tc>
        <w:tc>
          <w:tcPr>
            <w:tcW w:w="446" w:type="pct"/>
            <w:tcBorders>
              <w:left w:val="single" w:sz="4" w:space="0" w:color="auto"/>
              <w:right w:val="single" w:sz="4" w:space="0" w:color="auto"/>
            </w:tcBorders>
            <w:vAlign w:val="bottom"/>
          </w:tcPr>
          <w:p w14:paraId="6F3761EB" w14:textId="028FA7E7" w:rsidR="00924EE9" w:rsidRPr="00EF3DF5" w:rsidRDefault="00924EE9" w:rsidP="00924EE9">
            <w:pPr>
              <w:pStyle w:val="Wartocitablicy"/>
              <w:spacing w:before="80"/>
              <w:rPr>
                <w:noProof/>
              </w:rPr>
            </w:pPr>
            <w:r w:rsidRPr="00825733">
              <w:rPr>
                <w:noProof/>
              </w:rPr>
              <w:t>6052</w:t>
            </w:r>
          </w:p>
        </w:tc>
        <w:tc>
          <w:tcPr>
            <w:tcW w:w="449" w:type="pct"/>
            <w:tcBorders>
              <w:left w:val="single" w:sz="4" w:space="0" w:color="auto"/>
              <w:right w:val="single" w:sz="4" w:space="0" w:color="auto"/>
            </w:tcBorders>
            <w:vAlign w:val="bottom"/>
          </w:tcPr>
          <w:p w14:paraId="3AB4771F" w14:textId="2B228379" w:rsidR="00924EE9" w:rsidRPr="00EF3DF5" w:rsidRDefault="00924EE9" w:rsidP="00924EE9">
            <w:pPr>
              <w:pStyle w:val="Wartocitablicy"/>
              <w:spacing w:before="80"/>
              <w:rPr>
                <w:noProof/>
              </w:rPr>
            </w:pPr>
            <w:r w:rsidRPr="00825733">
              <w:rPr>
                <w:noProof/>
              </w:rPr>
              <w:t>258</w:t>
            </w:r>
          </w:p>
        </w:tc>
        <w:tc>
          <w:tcPr>
            <w:tcW w:w="437" w:type="pct"/>
            <w:tcBorders>
              <w:left w:val="single" w:sz="4" w:space="0" w:color="auto"/>
              <w:right w:val="single" w:sz="4" w:space="0" w:color="auto"/>
            </w:tcBorders>
            <w:vAlign w:val="bottom"/>
          </w:tcPr>
          <w:p w14:paraId="384AB8C1" w14:textId="1FB30501" w:rsidR="00924EE9" w:rsidRPr="00EF3DF5" w:rsidRDefault="00924EE9" w:rsidP="00924EE9">
            <w:pPr>
              <w:pStyle w:val="Wartocitablicy"/>
              <w:spacing w:before="80"/>
              <w:rPr>
                <w:noProof/>
              </w:rPr>
            </w:pPr>
            <w:r w:rsidRPr="00825733">
              <w:rPr>
                <w:noProof/>
              </w:rPr>
              <w:t>951</w:t>
            </w:r>
          </w:p>
        </w:tc>
        <w:tc>
          <w:tcPr>
            <w:tcW w:w="437" w:type="pct"/>
            <w:tcBorders>
              <w:left w:val="single" w:sz="4" w:space="0" w:color="auto"/>
              <w:right w:val="single" w:sz="4" w:space="0" w:color="auto"/>
            </w:tcBorders>
            <w:vAlign w:val="bottom"/>
          </w:tcPr>
          <w:p w14:paraId="259E8B72" w14:textId="253BB301" w:rsidR="00924EE9" w:rsidRPr="00EF3DF5" w:rsidRDefault="00924EE9" w:rsidP="00924EE9">
            <w:pPr>
              <w:pStyle w:val="Wartocitablicy"/>
              <w:spacing w:before="80"/>
              <w:rPr>
                <w:noProof/>
              </w:rPr>
            </w:pPr>
            <w:r w:rsidRPr="00825733">
              <w:rPr>
                <w:noProof/>
              </w:rPr>
              <w:t>550</w:t>
            </w:r>
          </w:p>
        </w:tc>
        <w:tc>
          <w:tcPr>
            <w:tcW w:w="437" w:type="pct"/>
            <w:tcBorders>
              <w:left w:val="single" w:sz="4" w:space="0" w:color="auto"/>
              <w:right w:val="single" w:sz="4" w:space="0" w:color="auto"/>
            </w:tcBorders>
            <w:vAlign w:val="bottom"/>
          </w:tcPr>
          <w:p w14:paraId="4E586B41" w14:textId="37DA12D1" w:rsidR="00924EE9" w:rsidRPr="00EF3DF5" w:rsidRDefault="00924EE9" w:rsidP="00924EE9">
            <w:pPr>
              <w:pStyle w:val="Wartocitablicy"/>
              <w:spacing w:before="80"/>
              <w:rPr>
                <w:noProof/>
              </w:rPr>
            </w:pPr>
            <w:r w:rsidRPr="00825733">
              <w:rPr>
                <w:noProof/>
              </w:rPr>
              <w:t>557</w:t>
            </w:r>
          </w:p>
        </w:tc>
        <w:tc>
          <w:tcPr>
            <w:tcW w:w="437" w:type="pct"/>
            <w:tcBorders>
              <w:left w:val="single" w:sz="4" w:space="0" w:color="auto"/>
              <w:right w:val="single" w:sz="4" w:space="0" w:color="auto"/>
            </w:tcBorders>
            <w:vAlign w:val="bottom"/>
          </w:tcPr>
          <w:p w14:paraId="31178A76" w14:textId="4C489DD8" w:rsidR="00924EE9" w:rsidRPr="00EF3DF5" w:rsidRDefault="00924EE9" w:rsidP="00924EE9">
            <w:pPr>
              <w:pStyle w:val="Wartocitablicy"/>
              <w:spacing w:before="80"/>
              <w:rPr>
                <w:noProof/>
              </w:rPr>
            </w:pPr>
            <w:r w:rsidRPr="00825733">
              <w:rPr>
                <w:noProof/>
              </w:rPr>
              <w:t>1146</w:t>
            </w:r>
          </w:p>
        </w:tc>
        <w:tc>
          <w:tcPr>
            <w:tcW w:w="437" w:type="pct"/>
            <w:tcBorders>
              <w:left w:val="single" w:sz="4" w:space="0" w:color="auto"/>
              <w:right w:val="single" w:sz="4" w:space="0" w:color="auto"/>
            </w:tcBorders>
            <w:vAlign w:val="bottom"/>
          </w:tcPr>
          <w:p w14:paraId="6F278F48" w14:textId="57B3637D" w:rsidR="00924EE9" w:rsidRPr="00EF3DF5" w:rsidRDefault="00924EE9" w:rsidP="00924EE9">
            <w:pPr>
              <w:pStyle w:val="Wartocitablicy"/>
              <w:spacing w:before="80"/>
              <w:rPr>
                <w:noProof/>
              </w:rPr>
            </w:pPr>
            <w:r w:rsidRPr="00825733">
              <w:rPr>
                <w:noProof/>
              </w:rPr>
              <w:t>1850</w:t>
            </w:r>
          </w:p>
        </w:tc>
        <w:tc>
          <w:tcPr>
            <w:tcW w:w="438" w:type="pct"/>
            <w:gridSpan w:val="2"/>
            <w:tcBorders>
              <w:left w:val="single" w:sz="4" w:space="0" w:color="auto"/>
            </w:tcBorders>
            <w:vAlign w:val="bottom"/>
          </w:tcPr>
          <w:p w14:paraId="5BB0A2C2" w14:textId="4DB74F44" w:rsidR="00924EE9" w:rsidRPr="00EF3DF5" w:rsidRDefault="00924EE9" w:rsidP="00924EE9">
            <w:pPr>
              <w:pStyle w:val="Wartocitablicy"/>
              <w:spacing w:before="80"/>
              <w:rPr>
                <w:noProof/>
              </w:rPr>
            </w:pPr>
            <w:r w:rsidRPr="00825733">
              <w:rPr>
                <w:noProof/>
              </w:rPr>
              <w:t>740</w:t>
            </w:r>
          </w:p>
        </w:tc>
      </w:tr>
      <w:tr w:rsidR="00924EE9" w:rsidRPr="00EF3DF5" w14:paraId="737DE359" w14:textId="77777777" w:rsidTr="00FC1DA5">
        <w:trPr>
          <w:cantSplit/>
        </w:trPr>
        <w:tc>
          <w:tcPr>
            <w:tcW w:w="1175" w:type="pct"/>
          </w:tcPr>
          <w:p w14:paraId="77654EEB" w14:textId="77777777" w:rsidR="00924EE9" w:rsidRPr="00EF3DF5" w:rsidRDefault="00924EE9" w:rsidP="00924EE9">
            <w:pPr>
              <w:tabs>
                <w:tab w:val="right" w:leader="dot" w:pos="1644"/>
              </w:tabs>
              <w:spacing w:after="0" w:line="144" w:lineRule="exact"/>
              <w:jc w:val="left"/>
              <w:rPr>
                <w:sz w:val="14"/>
              </w:rPr>
            </w:pPr>
          </w:p>
        </w:tc>
        <w:tc>
          <w:tcPr>
            <w:tcW w:w="307" w:type="pct"/>
            <w:tcBorders>
              <w:right w:val="single" w:sz="4" w:space="0" w:color="auto"/>
            </w:tcBorders>
            <w:vAlign w:val="bottom"/>
          </w:tcPr>
          <w:p w14:paraId="0491966B" w14:textId="2C94E8A1" w:rsidR="00924EE9" w:rsidRPr="00924EE9" w:rsidRDefault="00924EE9" w:rsidP="00924EE9">
            <w:pPr>
              <w:pStyle w:val="Wartocitablicy"/>
              <w:spacing w:before="80"/>
              <w:rPr>
                <w:noProof/>
              </w:rPr>
            </w:pPr>
            <w:r w:rsidRPr="00924EE9">
              <w:rPr>
                <w:noProof/>
              </w:rPr>
              <w:t>2020</w:t>
            </w:r>
          </w:p>
        </w:tc>
        <w:tc>
          <w:tcPr>
            <w:tcW w:w="446" w:type="pct"/>
            <w:tcBorders>
              <w:left w:val="single" w:sz="4" w:space="0" w:color="auto"/>
              <w:right w:val="single" w:sz="4" w:space="0" w:color="auto"/>
            </w:tcBorders>
            <w:vAlign w:val="bottom"/>
          </w:tcPr>
          <w:p w14:paraId="604442E3" w14:textId="7CB3E3BC" w:rsidR="00924EE9" w:rsidRPr="00924EE9" w:rsidRDefault="00924EE9" w:rsidP="00924EE9">
            <w:pPr>
              <w:pStyle w:val="Wartocitablicy"/>
              <w:spacing w:before="80"/>
              <w:rPr>
                <w:noProof/>
              </w:rPr>
            </w:pPr>
            <w:r w:rsidRPr="00924EE9">
              <w:rPr>
                <w:noProof/>
              </w:rPr>
              <w:t>7442</w:t>
            </w:r>
          </w:p>
        </w:tc>
        <w:tc>
          <w:tcPr>
            <w:tcW w:w="449" w:type="pct"/>
            <w:tcBorders>
              <w:left w:val="single" w:sz="4" w:space="0" w:color="auto"/>
              <w:right w:val="single" w:sz="4" w:space="0" w:color="auto"/>
            </w:tcBorders>
            <w:vAlign w:val="bottom"/>
          </w:tcPr>
          <w:p w14:paraId="35C6EB43" w14:textId="2C0964E2" w:rsidR="00924EE9" w:rsidRPr="00924EE9" w:rsidRDefault="00924EE9" w:rsidP="00924EE9">
            <w:pPr>
              <w:pStyle w:val="Wartocitablicy"/>
              <w:spacing w:before="80"/>
              <w:rPr>
                <w:noProof/>
              </w:rPr>
            </w:pPr>
            <w:r w:rsidRPr="00924EE9">
              <w:rPr>
                <w:noProof/>
              </w:rPr>
              <w:t>318</w:t>
            </w:r>
          </w:p>
        </w:tc>
        <w:tc>
          <w:tcPr>
            <w:tcW w:w="437" w:type="pct"/>
            <w:tcBorders>
              <w:left w:val="single" w:sz="4" w:space="0" w:color="auto"/>
              <w:right w:val="single" w:sz="4" w:space="0" w:color="auto"/>
            </w:tcBorders>
            <w:vAlign w:val="bottom"/>
          </w:tcPr>
          <w:p w14:paraId="2B3C394A" w14:textId="080B53CA" w:rsidR="00924EE9" w:rsidRPr="00924EE9" w:rsidRDefault="00924EE9" w:rsidP="00924EE9">
            <w:pPr>
              <w:pStyle w:val="Wartocitablicy"/>
              <w:spacing w:before="80"/>
              <w:rPr>
                <w:noProof/>
              </w:rPr>
            </w:pPr>
            <w:r w:rsidRPr="00924EE9">
              <w:rPr>
                <w:noProof/>
              </w:rPr>
              <w:t>1196</w:t>
            </w:r>
          </w:p>
        </w:tc>
        <w:tc>
          <w:tcPr>
            <w:tcW w:w="437" w:type="pct"/>
            <w:tcBorders>
              <w:left w:val="single" w:sz="4" w:space="0" w:color="auto"/>
              <w:right w:val="single" w:sz="4" w:space="0" w:color="auto"/>
            </w:tcBorders>
            <w:vAlign w:val="bottom"/>
          </w:tcPr>
          <w:p w14:paraId="406E9E74" w14:textId="72862675" w:rsidR="00924EE9" w:rsidRPr="00924EE9" w:rsidRDefault="00924EE9" w:rsidP="00924EE9">
            <w:pPr>
              <w:pStyle w:val="Wartocitablicy"/>
              <w:spacing w:before="80"/>
              <w:rPr>
                <w:noProof/>
              </w:rPr>
            </w:pPr>
            <w:r w:rsidRPr="00924EE9">
              <w:rPr>
                <w:noProof/>
              </w:rPr>
              <w:t>736</w:t>
            </w:r>
          </w:p>
        </w:tc>
        <w:tc>
          <w:tcPr>
            <w:tcW w:w="437" w:type="pct"/>
            <w:tcBorders>
              <w:left w:val="single" w:sz="4" w:space="0" w:color="auto"/>
              <w:right w:val="single" w:sz="4" w:space="0" w:color="auto"/>
            </w:tcBorders>
            <w:vAlign w:val="bottom"/>
          </w:tcPr>
          <w:p w14:paraId="6EC1A86C" w14:textId="49C9126B" w:rsidR="00924EE9" w:rsidRPr="00924EE9" w:rsidRDefault="00924EE9" w:rsidP="00924EE9">
            <w:pPr>
              <w:pStyle w:val="Wartocitablicy"/>
              <w:spacing w:before="80"/>
              <w:rPr>
                <w:noProof/>
              </w:rPr>
            </w:pPr>
            <w:r w:rsidRPr="00924EE9">
              <w:rPr>
                <w:noProof/>
              </w:rPr>
              <w:t>740</w:t>
            </w:r>
          </w:p>
        </w:tc>
        <w:tc>
          <w:tcPr>
            <w:tcW w:w="437" w:type="pct"/>
            <w:tcBorders>
              <w:left w:val="single" w:sz="4" w:space="0" w:color="auto"/>
              <w:right w:val="single" w:sz="4" w:space="0" w:color="auto"/>
            </w:tcBorders>
            <w:vAlign w:val="bottom"/>
          </w:tcPr>
          <w:p w14:paraId="166720BC" w14:textId="0E5B2848" w:rsidR="00924EE9" w:rsidRPr="00924EE9" w:rsidRDefault="00924EE9" w:rsidP="00924EE9">
            <w:pPr>
              <w:pStyle w:val="Wartocitablicy"/>
              <w:spacing w:before="80"/>
              <w:rPr>
                <w:noProof/>
              </w:rPr>
            </w:pPr>
            <w:r w:rsidRPr="00924EE9">
              <w:rPr>
                <w:noProof/>
              </w:rPr>
              <w:t>1426</w:t>
            </w:r>
          </w:p>
        </w:tc>
        <w:tc>
          <w:tcPr>
            <w:tcW w:w="437" w:type="pct"/>
            <w:tcBorders>
              <w:left w:val="single" w:sz="4" w:space="0" w:color="auto"/>
              <w:right w:val="single" w:sz="4" w:space="0" w:color="auto"/>
            </w:tcBorders>
            <w:vAlign w:val="bottom"/>
          </w:tcPr>
          <w:p w14:paraId="0D5F9C8C" w14:textId="5BCB6D33" w:rsidR="00924EE9" w:rsidRPr="00924EE9" w:rsidRDefault="00924EE9" w:rsidP="00924EE9">
            <w:pPr>
              <w:pStyle w:val="Wartocitablicy"/>
              <w:spacing w:before="80"/>
              <w:rPr>
                <w:noProof/>
              </w:rPr>
            </w:pPr>
            <w:r w:rsidRPr="00924EE9">
              <w:rPr>
                <w:noProof/>
              </w:rPr>
              <w:t>2179</w:t>
            </w:r>
          </w:p>
        </w:tc>
        <w:tc>
          <w:tcPr>
            <w:tcW w:w="438" w:type="pct"/>
            <w:gridSpan w:val="2"/>
            <w:tcBorders>
              <w:left w:val="single" w:sz="4" w:space="0" w:color="auto"/>
            </w:tcBorders>
            <w:vAlign w:val="bottom"/>
          </w:tcPr>
          <w:p w14:paraId="28056EF1" w14:textId="141B842C" w:rsidR="00924EE9" w:rsidRPr="00924EE9" w:rsidRDefault="00924EE9" w:rsidP="00924EE9">
            <w:pPr>
              <w:pStyle w:val="Wartocitablicy"/>
              <w:spacing w:before="80"/>
              <w:rPr>
                <w:noProof/>
              </w:rPr>
            </w:pPr>
            <w:r w:rsidRPr="00924EE9">
              <w:rPr>
                <w:noProof/>
              </w:rPr>
              <w:t>847</w:t>
            </w:r>
          </w:p>
        </w:tc>
      </w:tr>
      <w:tr w:rsidR="00924EE9" w:rsidRPr="00EF3DF5" w14:paraId="76043E49" w14:textId="77777777" w:rsidTr="00FC1DA5">
        <w:trPr>
          <w:cantSplit/>
        </w:trPr>
        <w:tc>
          <w:tcPr>
            <w:tcW w:w="1175" w:type="pct"/>
          </w:tcPr>
          <w:p w14:paraId="3F87B854" w14:textId="77777777" w:rsidR="00924EE9" w:rsidRPr="00EF3DF5" w:rsidRDefault="00924EE9" w:rsidP="00924EE9">
            <w:pPr>
              <w:tabs>
                <w:tab w:val="right" w:leader="dot" w:pos="1644"/>
              </w:tabs>
              <w:spacing w:after="0" w:line="144" w:lineRule="exact"/>
              <w:jc w:val="left"/>
              <w:rPr>
                <w:sz w:val="14"/>
              </w:rPr>
            </w:pPr>
          </w:p>
        </w:tc>
        <w:tc>
          <w:tcPr>
            <w:tcW w:w="307" w:type="pct"/>
            <w:tcBorders>
              <w:right w:val="single" w:sz="4" w:space="0" w:color="auto"/>
            </w:tcBorders>
            <w:vAlign w:val="bottom"/>
          </w:tcPr>
          <w:p w14:paraId="54B7570A" w14:textId="46E64897" w:rsidR="00924EE9" w:rsidRPr="00EF3DF5" w:rsidRDefault="00924EE9" w:rsidP="00924EE9">
            <w:pPr>
              <w:pStyle w:val="Wartocitablicy"/>
              <w:spacing w:before="80"/>
              <w:rPr>
                <w:b/>
                <w:noProof/>
              </w:rPr>
            </w:pPr>
            <w:r w:rsidRPr="00E62B59">
              <w:rPr>
                <w:b/>
                <w:noProof/>
              </w:rPr>
              <w:t>20</w:t>
            </w:r>
            <w:r>
              <w:rPr>
                <w:b/>
                <w:noProof/>
              </w:rPr>
              <w:t>22</w:t>
            </w:r>
          </w:p>
        </w:tc>
        <w:tc>
          <w:tcPr>
            <w:tcW w:w="446" w:type="pct"/>
            <w:tcBorders>
              <w:left w:val="single" w:sz="4" w:space="0" w:color="auto"/>
              <w:right w:val="single" w:sz="4" w:space="0" w:color="auto"/>
            </w:tcBorders>
            <w:vAlign w:val="bottom"/>
          </w:tcPr>
          <w:p w14:paraId="18930363" w14:textId="397B30F7" w:rsidR="00924EE9" w:rsidRPr="00EF3DF5" w:rsidRDefault="00924EE9" w:rsidP="00924EE9">
            <w:pPr>
              <w:pStyle w:val="Wartocitablicy"/>
              <w:spacing w:before="80"/>
              <w:rPr>
                <w:b/>
                <w:noProof/>
              </w:rPr>
            </w:pPr>
            <w:r>
              <w:rPr>
                <w:b/>
                <w:noProof/>
              </w:rPr>
              <w:t>6883</w:t>
            </w:r>
          </w:p>
        </w:tc>
        <w:tc>
          <w:tcPr>
            <w:tcW w:w="449" w:type="pct"/>
            <w:tcBorders>
              <w:left w:val="single" w:sz="4" w:space="0" w:color="auto"/>
              <w:right w:val="single" w:sz="4" w:space="0" w:color="auto"/>
            </w:tcBorders>
            <w:vAlign w:val="bottom"/>
          </w:tcPr>
          <w:p w14:paraId="5AF59DE4" w14:textId="6F030B21" w:rsidR="00924EE9" w:rsidRPr="00EF3DF5" w:rsidRDefault="00924EE9" w:rsidP="00924EE9">
            <w:pPr>
              <w:pStyle w:val="Wartocitablicy"/>
              <w:spacing w:before="80"/>
              <w:rPr>
                <w:b/>
                <w:noProof/>
              </w:rPr>
            </w:pPr>
            <w:r>
              <w:rPr>
                <w:b/>
                <w:noProof/>
              </w:rPr>
              <w:t>669</w:t>
            </w:r>
          </w:p>
        </w:tc>
        <w:tc>
          <w:tcPr>
            <w:tcW w:w="437" w:type="pct"/>
            <w:tcBorders>
              <w:left w:val="single" w:sz="4" w:space="0" w:color="auto"/>
              <w:right w:val="single" w:sz="4" w:space="0" w:color="auto"/>
            </w:tcBorders>
            <w:vAlign w:val="bottom"/>
          </w:tcPr>
          <w:p w14:paraId="1BB7251F" w14:textId="62CED46B" w:rsidR="00924EE9" w:rsidRPr="00EF3DF5" w:rsidRDefault="00924EE9" w:rsidP="00924EE9">
            <w:pPr>
              <w:pStyle w:val="Wartocitablicy"/>
              <w:spacing w:before="80"/>
              <w:rPr>
                <w:b/>
                <w:noProof/>
              </w:rPr>
            </w:pPr>
            <w:r>
              <w:rPr>
                <w:b/>
                <w:noProof/>
              </w:rPr>
              <w:t>1240</w:t>
            </w:r>
          </w:p>
        </w:tc>
        <w:tc>
          <w:tcPr>
            <w:tcW w:w="437" w:type="pct"/>
            <w:tcBorders>
              <w:left w:val="single" w:sz="4" w:space="0" w:color="auto"/>
              <w:right w:val="single" w:sz="4" w:space="0" w:color="auto"/>
            </w:tcBorders>
            <w:vAlign w:val="bottom"/>
          </w:tcPr>
          <w:p w14:paraId="5C17E250" w14:textId="33B7E836" w:rsidR="00924EE9" w:rsidRPr="00EF3DF5" w:rsidRDefault="00924EE9" w:rsidP="00924EE9">
            <w:pPr>
              <w:pStyle w:val="Wartocitablicy"/>
              <w:spacing w:before="80"/>
              <w:rPr>
                <w:b/>
                <w:noProof/>
              </w:rPr>
            </w:pPr>
            <w:r>
              <w:rPr>
                <w:b/>
                <w:noProof/>
              </w:rPr>
              <w:t>722</w:t>
            </w:r>
          </w:p>
        </w:tc>
        <w:tc>
          <w:tcPr>
            <w:tcW w:w="437" w:type="pct"/>
            <w:tcBorders>
              <w:left w:val="single" w:sz="4" w:space="0" w:color="auto"/>
              <w:right w:val="single" w:sz="4" w:space="0" w:color="auto"/>
            </w:tcBorders>
            <w:vAlign w:val="bottom"/>
          </w:tcPr>
          <w:p w14:paraId="1B51FEEA" w14:textId="31542334" w:rsidR="00924EE9" w:rsidRPr="00EF3DF5" w:rsidRDefault="00924EE9" w:rsidP="00924EE9">
            <w:pPr>
              <w:pStyle w:val="Wartocitablicy"/>
              <w:spacing w:before="80"/>
              <w:rPr>
                <w:b/>
                <w:noProof/>
              </w:rPr>
            </w:pPr>
            <w:r>
              <w:rPr>
                <w:b/>
                <w:noProof/>
              </w:rPr>
              <w:t>745</w:t>
            </w:r>
          </w:p>
        </w:tc>
        <w:tc>
          <w:tcPr>
            <w:tcW w:w="437" w:type="pct"/>
            <w:tcBorders>
              <w:left w:val="single" w:sz="4" w:space="0" w:color="auto"/>
              <w:right w:val="single" w:sz="4" w:space="0" w:color="auto"/>
            </w:tcBorders>
            <w:vAlign w:val="bottom"/>
          </w:tcPr>
          <w:p w14:paraId="33AD2768" w14:textId="03D75597" w:rsidR="00924EE9" w:rsidRPr="00EF3DF5" w:rsidRDefault="00924EE9" w:rsidP="00924EE9">
            <w:pPr>
              <w:pStyle w:val="Wartocitablicy"/>
              <w:spacing w:before="80"/>
              <w:rPr>
                <w:b/>
                <w:noProof/>
              </w:rPr>
            </w:pPr>
            <w:r>
              <w:rPr>
                <w:b/>
                <w:noProof/>
              </w:rPr>
              <w:t>1320</w:t>
            </w:r>
          </w:p>
        </w:tc>
        <w:tc>
          <w:tcPr>
            <w:tcW w:w="437" w:type="pct"/>
            <w:tcBorders>
              <w:left w:val="single" w:sz="4" w:space="0" w:color="auto"/>
              <w:right w:val="single" w:sz="4" w:space="0" w:color="auto"/>
            </w:tcBorders>
            <w:vAlign w:val="bottom"/>
          </w:tcPr>
          <w:p w14:paraId="14CD96CD" w14:textId="76FB3135" w:rsidR="00924EE9" w:rsidRPr="00EF3DF5" w:rsidRDefault="00924EE9" w:rsidP="00924EE9">
            <w:pPr>
              <w:pStyle w:val="Wartocitablicy"/>
              <w:spacing w:before="80"/>
              <w:rPr>
                <w:b/>
                <w:noProof/>
              </w:rPr>
            </w:pPr>
            <w:r>
              <w:rPr>
                <w:b/>
                <w:noProof/>
              </w:rPr>
              <w:t>1633</w:t>
            </w:r>
          </w:p>
        </w:tc>
        <w:tc>
          <w:tcPr>
            <w:tcW w:w="438" w:type="pct"/>
            <w:gridSpan w:val="2"/>
            <w:tcBorders>
              <w:left w:val="single" w:sz="4" w:space="0" w:color="auto"/>
            </w:tcBorders>
            <w:vAlign w:val="bottom"/>
          </w:tcPr>
          <w:p w14:paraId="2E1EFE08" w14:textId="1D9BB6AB" w:rsidR="00924EE9" w:rsidRPr="00EF3DF5" w:rsidRDefault="00924EE9" w:rsidP="00924EE9">
            <w:pPr>
              <w:pStyle w:val="Wartocitablicy"/>
              <w:spacing w:before="80"/>
              <w:rPr>
                <w:b/>
                <w:noProof/>
              </w:rPr>
            </w:pPr>
            <w:r>
              <w:rPr>
                <w:b/>
                <w:noProof/>
              </w:rPr>
              <w:t>554</w:t>
            </w:r>
          </w:p>
        </w:tc>
      </w:tr>
      <w:tr w:rsidR="00924EE9" w:rsidRPr="00EF3DF5" w14:paraId="5974DAD1" w14:textId="77777777" w:rsidTr="00FC1DA5">
        <w:trPr>
          <w:cantSplit/>
        </w:trPr>
        <w:tc>
          <w:tcPr>
            <w:tcW w:w="1175" w:type="pct"/>
            <w:vAlign w:val="bottom"/>
          </w:tcPr>
          <w:p w14:paraId="1BD67E5E" w14:textId="77777777" w:rsidR="00924EE9" w:rsidRPr="00EF3DF5" w:rsidRDefault="00924EE9" w:rsidP="00924EE9">
            <w:pPr>
              <w:pStyle w:val="Boczek4"/>
              <w:spacing w:before="120"/>
            </w:pPr>
            <w:r w:rsidRPr="00EF3DF5">
              <w:t xml:space="preserve">Mężczyźni </w:t>
            </w:r>
            <w:r w:rsidRPr="00EF3DF5">
              <w:tab/>
            </w:r>
          </w:p>
        </w:tc>
        <w:tc>
          <w:tcPr>
            <w:tcW w:w="307" w:type="pct"/>
            <w:tcBorders>
              <w:right w:val="single" w:sz="4" w:space="0" w:color="auto"/>
            </w:tcBorders>
            <w:vAlign w:val="bottom"/>
          </w:tcPr>
          <w:p w14:paraId="0EBA9BC4" w14:textId="21E68F49" w:rsidR="00924EE9" w:rsidRPr="00EF3DF5" w:rsidRDefault="00924EE9" w:rsidP="00924EE9">
            <w:pPr>
              <w:pStyle w:val="Wartocitablicy"/>
              <w:spacing w:before="160"/>
              <w:rPr>
                <w:noProof/>
              </w:rPr>
            </w:pPr>
            <w:r w:rsidRPr="00E62B59">
              <w:rPr>
                <w:noProof/>
              </w:rPr>
              <w:t>2015</w:t>
            </w:r>
          </w:p>
        </w:tc>
        <w:tc>
          <w:tcPr>
            <w:tcW w:w="446" w:type="pct"/>
            <w:tcBorders>
              <w:left w:val="single" w:sz="4" w:space="0" w:color="auto"/>
              <w:right w:val="single" w:sz="4" w:space="0" w:color="auto"/>
            </w:tcBorders>
            <w:vAlign w:val="bottom"/>
          </w:tcPr>
          <w:p w14:paraId="27F669D9" w14:textId="45DADB5C" w:rsidR="00924EE9" w:rsidRPr="00EF3DF5" w:rsidRDefault="00924EE9" w:rsidP="00924EE9">
            <w:pPr>
              <w:pStyle w:val="Wartocitablicy"/>
              <w:spacing w:before="160"/>
              <w:rPr>
                <w:noProof/>
              </w:rPr>
            </w:pPr>
            <w:r w:rsidRPr="00E62B59">
              <w:rPr>
                <w:noProof/>
              </w:rPr>
              <w:t>9045</w:t>
            </w:r>
          </w:p>
        </w:tc>
        <w:tc>
          <w:tcPr>
            <w:tcW w:w="449" w:type="pct"/>
            <w:tcBorders>
              <w:left w:val="single" w:sz="4" w:space="0" w:color="auto"/>
              <w:right w:val="single" w:sz="4" w:space="0" w:color="auto"/>
            </w:tcBorders>
            <w:vAlign w:val="bottom"/>
          </w:tcPr>
          <w:p w14:paraId="334773CA" w14:textId="767E9B8D" w:rsidR="00924EE9" w:rsidRPr="00EF3DF5" w:rsidRDefault="00924EE9" w:rsidP="00924EE9">
            <w:pPr>
              <w:pStyle w:val="Wartocitablicy"/>
              <w:spacing w:before="160"/>
              <w:rPr>
                <w:noProof/>
              </w:rPr>
            </w:pPr>
            <w:r w:rsidRPr="00EF3DF5">
              <w:rPr>
                <w:noProof/>
              </w:rPr>
              <w:t>375</w:t>
            </w:r>
          </w:p>
        </w:tc>
        <w:tc>
          <w:tcPr>
            <w:tcW w:w="437" w:type="pct"/>
            <w:tcBorders>
              <w:left w:val="single" w:sz="4" w:space="0" w:color="auto"/>
              <w:right w:val="single" w:sz="4" w:space="0" w:color="auto"/>
            </w:tcBorders>
            <w:vAlign w:val="bottom"/>
          </w:tcPr>
          <w:p w14:paraId="5731CA92" w14:textId="2A0707F9" w:rsidR="00924EE9" w:rsidRPr="00EF3DF5" w:rsidRDefault="00924EE9" w:rsidP="00924EE9">
            <w:pPr>
              <w:pStyle w:val="Wartocitablicy"/>
              <w:spacing w:before="160"/>
              <w:rPr>
                <w:noProof/>
              </w:rPr>
            </w:pPr>
            <w:r w:rsidRPr="00EF3DF5">
              <w:rPr>
                <w:noProof/>
              </w:rPr>
              <w:t>1371</w:t>
            </w:r>
          </w:p>
        </w:tc>
        <w:tc>
          <w:tcPr>
            <w:tcW w:w="437" w:type="pct"/>
            <w:tcBorders>
              <w:left w:val="single" w:sz="4" w:space="0" w:color="auto"/>
              <w:right w:val="single" w:sz="4" w:space="0" w:color="auto"/>
            </w:tcBorders>
            <w:vAlign w:val="bottom"/>
          </w:tcPr>
          <w:p w14:paraId="2C353A1A" w14:textId="54B91340" w:rsidR="00924EE9" w:rsidRPr="00EF3DF5" w:rsidRDefault="00924EE9" w:rsidP="00924EE9">
            <w:pPr>
              <w:pStyle w:val="Wartocitablicy"/>
              <w:spacing w:before="160"/>
              <w:rPr>
                <w:noProof/>
              </w:rPr>
            </w:pPr>
            <w:r w:rsidRPr="00EF3DF5">
              <w:rPr>
                <w:noProof/>
              </w:rPr>
              <w:t>771</w:t>
            </w:r>
          </w:p>
        </w:tc>
        <w:tc>
          <w:tcPr>
            <w:tcW w:w="437" w:type="pct"/>
            <w:tcBorders>
              <w:left w:val="single" w:sz="4" w:space="0" w:color="auto"/>
              <w:right w:val="single" w:sz="4" w:space="0" w:color="auto"/>
            </w:tcBorders>
            <w:vAlign w:val="bottom"/>
          </w:tcPr>
          <w:p w14:paraId="1102C2FA" w14:textId="1CA4B869" w:rsidR="00924EE9" w:rsidRPr="00EF3DF5" w:rsidRDefault="00924EE9" w:rsidP="00924EE9">
            <w:pPr>
              <w:pStyle w:val="Wartocitablicy"/>
              <w:spacing w:before="160"/>
              <w:rPr>
                <w:noProof/>
              </w:rPr>
            </w:pPr>
            <w:r w:rsidRPr="00EF3DF5">
              <w:rPr>
                <w:noProof/>
              </w:rPr>
              <w:t>722</w:t>
            </w:r>
          </w:p>
        </w:tc>
        <w:tc>
          <w:tcPr>
            <w:tcW w:w="437" w:type="pct"/>
            <w:tcBorders>
              <w:left w:val="single" w:sz="4" w:space="0" w:color="auto"/>
              <w:right w:val="single" w:sz="4" w:space="0" w:color="auto"/>
            </w:tcBorders>
            <w:vAlign w:val="bottom"/>
          </w:tcPr>
          <w:p w14:paraId="31FEA7E5" w14:textId="0E02B1BB" w:rsidR="00924EE9" w:rsidRPr="00EF3DF5" w:rsidRDefault="00924EE9" w:rsidP="00924EE9">
            <w:pPr>
              <w:pStyle w:val="Wartocitablicy"/>
              <w:spacing w:before="160"/>
              <w:rPr>
                <w:noProof/>
              </w:rPr>
            </w:pPr>
            <w:r w:rsidRPr="00EF3DF5">
              <w:rPr>
                <w:noProof/>
              </w:rPr>
              <w:t>1435</w:t>
            </w:r>
          </w:p>
        </w:tc>
        <w:tc>
          <w:tcPr>
            <w:tcW w:w="437" w:type="pct"/>
            <w:tcBorders>
              <w:left w:val="single" w:sz="4" w:space="0" w:color="auto"/>
              <w:right w:val="single" w:sz="4" w:space="0" w:color="auto"/>
            </w:tcBorders>
            <w:vAlign w:val="bottom"/>
          </w:tcPr>
          <w:p w14:paraId="117BC314" w14:textId="1083B7AE" w:rsidR="00924EE9" w:rsidRPr="00EF3DF5" w:rsidRDefault="00924EE9" w:rsidP="00924EE9">
            <w:pPr>
              <w:pStyle w:val="Wartocitablicy"/>
              <w:spacing w:before="160"/>
              <w:rPr>
                <w:noProof/>
              </w:rPr>
            </w:pPr>
            <w:r w:rsidRPr="00EF3DF5">
              <w:rPr>
                <w:noProof/>
              </w:rPr>
              <w:t>2766</w:t>
            </w:r>
          </w:p>
        </w:tc>
        <w:tc>
          <w:tcPr>
            <w:tcW w:w="438" w:type="pct"/>
            <w:gridSpan w:val="2"/>
            <w:tcBorders>
              <w:left w:val="single" w:sz="4" w:space="0" w:color="auto"/>
            </w:tcBorders>
            <w:vAlign w:val="bottom"/>
          </w:tcPr>
          <w:p w14:paraId="53F7834C" w14:textId="7B516A23" w:rsidR="00924EE9" w:rsidRPr="00EF3DF5" w:rsidRDefault="00924EE9" w:rsidP="00924EE9">
            <w:pPr>
              <w:pStyle w:val="Wartocitablicy"/>
              <w:spacing w:before="160"/>
              <w:rPr>
                <w:noProof/>
              </w:rPr>
            </w:pPr>
            <w:r w:rsidRPr="00EF3DF5">
              <w:rPr>
                <w:noProof/>
              </w:rPr>
              <w:t>1605</w:t>
            </w:r>
          </w:p>
        </w:tc>
      </w:tr>
      <w:tr w:rsidR="00924EE9" w:rsidRPr="00EF3DF5" w14:paraId="214C871F" w14:textId="77777777" w:rsidTr="00FC1DA5">
        <w:trPr>
          <w:cantSplit/>
        </w:trPr>
        <w:tc>
          <w:tcPr>
            <w:tcW w:w="1175" w:type="pct"/>
          </w:tcPr>
          <w:p w14:paraId="72FB6674" w14:textId="1C65A6F7" w:rsidR="00924EE9" w:rsidRPr="00D7104E" w:rsidRDefault="009854C7" w:rsidP="00924EE9">
            <w:pPr>
              <w:pStyle w:val="Boczek4ang"/>
            </w:pPr>
            <w:r w:rsidRPr="00D7104E">
              <w:t>Men</w:t>
            </w:r>
          </w:p>
        </w:tc>
        <w:tc>
          <w:tcPr>
            <w:tcW w:w="307" w:type="pct"/>
            <w:tcBorders>
              <w:right w:val="single" w:sz="4" w:space="0" w:color="auto"/>
            </w:tcBorders>
            <w:vAlign w:val="bottom"/>
          </w:tcPr>
          <w:p w14:paraId="31966AE0" w14:textId="45BE2491" w:rsidR="00924EE9" w:rsidRPr="00EF3DF5" w:rsidRDefault="00924EE9" w:rsidP="00924EE9">
            <w:pPr>
              <w:pStyle w:val="Wartocitablicy"/>
              <w:spacing w:before="80"/>
              <w:rPr>
                <w:noProof/>
              </w:rPr>
            </w:pPr>
            <w:r w:rsidRPr="00825733">
              <w:rPr>
                <w:noProof/>
              </w:rPr>
              <w:t>2019</w:t>
            </w:r>
          </w:p>
        </w:tc>
        <w:tc>
          <w:tcPr>
            <w:tcW w:w="446" w:type="pct"/>
            <w:tcBorders>
              <w:left w:val="single" w:sz="4" w:space="0" w:color="auto"/>
              <w:right w:val="single" w:sz="4" w:space="0" w:color="auto"/>
            </w:tcBorders>
            <w:vAlign w:val="bottom"/>
          </w:tcPr>
          <w:p w14:paraId="728EDB3A" w14:textId="156D19D0" w:rsidR="00924EE9" w:rsidRPr="00EF3DF5" w:rsidRDefault="00924EE9" w:rsidP="00924EE9">
            <w:pPr>
              <w:pStyle w:val="Wartocitablicy"/>
              <w:spacing w:before="80"/>
              <w:rPr>
                <w:noProof/>
              </w:rPr>
            </w:pPr>
            <w:r w:rsidRPr="00825733">
              <w:rPr>
                <w:noProof/>
              </w:rPr>
              <w:t>4102</w:t>
            </w:r>
          </w:p>
        </w:tc>
        <w:tc>
          <w:tcPr>
            <w:tcW w:w="449" w:type="pct"/>
            <w:tcBorders>
              <w:left w:val="single" w:sz="4" w:space="0" w:color="auto"/>
              <w:right w:val="single" w:sz="4" w:space="0" w:color="auto"/>
            </w:tcBorders>
            <w:vAlign w:val="bottom"/>
          </w:tcPr>
          <w:p w14:paraId="6D7D47B0" w14:textId="02A61044" w:rsidR="00924EE9" w:rsidRPr="00EF3DF5" w:rsidRDefault="00924EE9" w:rsidP="00924EE9">
            <w:pPr>
              <w:pStyle w:val="Wartocitablicy"/>
              <w:spacing w:before="80"/>
              <w:rPr>
                <w:noProof/>
              </w:rPr>
            </w:pPr>
            <w:r w:rsidRPr="00825733">
              <w:rPr>
                <w:noProof/>
              </w:rPr>
              <w:t>183</w:t>
            </w:r>
          </w:p>
        </w:tc>
        <w:tc>
          <w:tcPr>
            <w:tcW w:w="437" w:type="pct"/>
            <w:tcBorders>
              <w:left w:val="single" w:sz="4" w:space="0" w:color="auto"/>
              <w:right w:val="single" w:sz="4" w:space="0" w:color="auto"/>
            </w:tcBorders>
            <w:vAlign w:val="bottom"/>
          </w:tcPr>
          <w:p w14:paraId="7A342272" w14:textId="754707B4" w:rsidR="00924EE9" w:rsidRPr="00EF3DF5" w:rsidRDefault="00924EE9" w:rsidP="00924EE9">
            <w:pPr>
              <w:pStyle w:val="Wartocitablicy"/>
              <w:spacing w:before="80"/>
              <w:rPr>
                <w:noProof/>
              </w:rPr>
            </w:pPr>
            <w:r w:rsidRPr="00825733">
              <w:rPr>
                <w:noProof/>
              </w:rPr>
              <w:t>725</w:t>
            </w:r>
          </w:p>
        </w:tc>
        <w:tc>
          <w:tcPr>
            <w:tcW w:w="437" w:type="pct"/>
            <w:tcBorders>
              <w:left w:val="single" w:sz="4" w:space="0" w:color="auto"/>
              <w:right w:val="single" w:sz="4" w:space="0" w:color="auto"/>
            </w:tcBorders>
            <w:vAlign w:val="bottom"/>
          </w:tcPr>
          <w:p w14:paraId="3D1A64D4" w14:textId="238EE3FD" w:rsidR="00924EE9" w:rsidRPr="00EF3DF5" w:rsidRDefault="00924EE9" w:rsidP="00924EE9">
            <w:pPr>
              <w:pStyle w:val="Wartocitablicy"/>
              <w:spacing w:before="80"/>
              <w:rPr>
                <w:noProof/>
              </w:rPr>
            </w:pPr>
            <w:r w:rsidRPr="00825733">
              <w:rPr>
                <w:noProof/>
              </w:rPr>
              <w:t>396</w:t>
            </w:r>
          </w:p>
        </w:tc>
        <w:tc>
          <w:tcPr>
            <w:tcW w:w="437" w:type="pct"/>
            <w:tcBorders>
              <w:left w:val="single" w:sz="4" w:space="0" w:color="auto"/>
              <w:right w:val="single" w:sz="4" w:space="0" w:color="auto"/>
            </w:tcBorders>
            <w:vAlign w:val="bottom"/>
          </w:tcPr>
          <w:p w14:paraId="389AE4C5" w14:textId="4740385E" w:rsidR="00924EE9" w:rsidRPr="00EF3DF5" w:rsidRDefault="00924EE9" w:rsidP="00924EE9">
            <w:pPr>
              <w:pStyle w:val="Wartocitablicy"/>
              <w:spacing w:before="80"/>
              <w:rPr>
                <w:noProof/>
              </w:rPr>
            </w:pPr>
            <w:r w:rsidRPr="00825733">
              <w:rPr>
                <w:noProof/>
              </w:rPr>
              <w:t>382</w:t>
            </w:r>
          </w:p>
        </w:tc>
        <w:tc>
          <w:tcPr>
            <w:tcW w:w="437" w:type="pct"/>
            <w:tcBorders>
              <w:left w:val="single" w:sz="4" w:space="0" w:color="auto"/>
              <w:right w:val="single" w:sz="4" w:space="0" w:color="auto"/>
            </w:tcBorders>
            <w:vAlign w:val="bottom"/>
          </w:tcPr>
          <w:p w14:paraId="2947258C" w14:textId="161FA7C0" w:rsidR="00924EE9" w:rsidRPr="00EF3DF5" w:rsidRDefault="00924EE9" w:rsidP="00924EE9">
            <w:pPr>
              <w:pStyle w:val="Wartocitablicy"/>
              <w:spacing w:before="80"/>
              <w:rPr>
                <w:noProof/>
              </w:rPr>
            </w:pPr>
            <w:r w:rsidRPr="00825733">
              <w:rPr>
                <w:noProof/>
              </w:rPr>
              <w:t>729</w:t>
            </w:r>
          </w:p>
        </w:tc>
        <w:tc>
          <w:tcPr>
            <w:tcW w:w="437" w:type="pct"/>
            <w:tcBorders>
              <w:left w:val="single" w:sz="4" w:space="0" w:color="auto"/>
              <w:right w:val="single" w:sz="4" w:space="0" w:color="auto"/>
            </w:tcBorders>
            <w:vAlign w:val="bottom"/>
          </w:tcPr>
          <w:p w14:paraId="29782661" w14:textId="76FF79B7" w:rsidR="00924EE9" w:rsidRPr="00EF3DF5" w:rsidRDefault="00924EE9" w:rsidP="00924EE9">
            <w:pPr>
              <w:pStyle w:val="Wartocitablicy"/>
              <w:spacing w:before="80"/>
              <w:rPr>
                <w:noProof/>
              </w:rPr>
            </w:pPr>
            <w:r w:rsidRPr="00825733">
              <w:rPr>
                <w:noProof/>
              </w:rPr>
              <w:t>1130</w:t>
            </w:r>
          </w:p>
        </w:tc>
        <w:tc>
          <w:tcPr>
            <w:tcW w:w="438" w:type="pct"/>
            <w:gridSpan w:val="2"/>
            <w:tcBorders>
              <w:left w:val="single" w:sz="4" w:space="0" w:color="auto"/>
            </w:tcBorders>
            <w:vAlign w:val="bottom"/>
          </w:tcPr>
          <w:p w14:paraId="01652BC3" w14:textId="47AD0C38" w:rsidR="00924EE9" w:rsidRPr="00EF3DF5" w:rsidRDefault="00924EE9" w:rsidP="00924EE9">
            <w:pPr>
              <w:pStyle w:val="Wartocitablicy"/>
              <w:spacing w:before="80"/>
              <w:rPr>
                <w:noProof/>
              </w:rPr>
            </w:pPr>
            <w:r w:rsidRPr="00825733">
              <w:rPr>
                <w:noProof/>
              </w:rPr>
              <w:t>557</w:t>
            </w:r>
          </w:p>
        </w:tc>
      </w:tr>
      <w:tr w:rsidR="00924EE9" w:rsidRPr="00EF3DF5" w14:paraId="2C30A6B6" w14:textId="77777777" w:rsidTr="00FC1DA5">
        <w:trPr>
          <w:cantSplit/>
        </w:trPr>
        <w:tc>
          <w:tcPr>
            <w:tcW w:w="1175" w:type="pct"/>
          </w:tcPr>
          <w:p w14:paraId="0FE87B58" w14:textId="77777777" w:rsidR="00924EE9" w:rsidRPr="00D7104E" w:rsidRDefault="00924EE9" w:rsidP="00924EE9">
            <w:pPr>
              <w:tabs>
                <w:tab w:val="right" w:leader="dot" w:pos="1644"/>
              </w:tabs>
              <w:spacing w:after="0" w:line="144" w:lineRule="exact"/>
              <w:jc w:val="left"/>
              <w:rPr>
                <w:sz w:val="14"/>
              </w:rPr>
            </w:pPr>
          </w:p>
        </w:tc>
        <w:tc>
          <w:tcPr>
            <w:tcW w:w="307" w:type="pct"/>
            <w:tcBorders>
              <w:right w:val="single" w:sz="4" w:space="0" w:color="auto"/>
            </w:tcBorders>
            <w:vAlign w:val="bottom"/>
          </w:tcPr>
          <w:p w14:paraId="64D09E18" w14:textId="1657E7A3" w:rsidR="00924EE9" w:rsidRPr="00924EE9" w:rsidRDefault="00924EE9" w:rsidP="00924EE9">
            <w:pPr>
              <w:pStyle w:val="Wartocitablicy"/>
              <w:spacing w:before="80"/>
              <w:rPr>
                <w:noProof/>
              </w:rPr>
            </w:pPr>
            <w:r w:rsidRPr="00924EE9">
              <w:rPr>
                <w:noProof/>
              </w:rPr>
              <w:t>2020</w:t>
            </w:r>
          </w:p>
        </w:tc>
        <w:tc>
          <w:tcPr>
            <w:tcW w:w="446" w:type="pct"/>
            <w:tcBorders>
              <w:left w:val="single" w:sz="4" w:space="0" w:color="auto"/>
              <w:right w:val="single" w:sz="4" w:space="0" w:color="auto"/>
            </w:tcBorders>
            <w:vAlign w:val="bottom"/>
          </w:tcPr>
          <w:p w14:paraId="324DECFA" w14:textId="446931AC" w:rsidR="00924EE9" w:rsidRPr="00924EE9" w:rsidRDefault="00924EE9" w:rsidP="00924EE9">
            <w:pPr>
              <w:pStyle w:val="Wartocitablicy"/>
              <w:spacing w:before="80"/>
              <w:rPr>
                <w:noProof/>
              </w:rPr>
            </w:pPr>
            <w:r w:rsidRPr="00924EE9">
              <w:rPr>
                <w:noProof/>
              </w:rPr>
              <w:t>5031</w:t>
            </w:r>
          </w:p>
        </w:tc>
        <w:tc>
          <w:tcPr>
            <w:tcW w:w="449" w:type="pct"/>
            <w:tcBorders>
              <w:left w:val="single" w:sz="4" w:space="0" w:color="auto"/>
              <w:right w:val="single" w:sz="4" w:space="0" w:color="auto"/>
            </w:tcBorders>
            <w:vAlign w:val="bottom"/>
          </w:tcPr>
          <w:p w14:paraId="72890457" w14:textId="2041965F" w:rsidR="00924EE9" w:rsidRPr="00924EE9" w:rsidRDefault="00924EE9" w:rsidP="00924EE9">
            <w:pPr>
              <w:pStyle w:val="Wartocitablicy"/>
              <w:spacing w:before="80"/>
              <w:rPr>
                <w:noProof/>
              </w:rPr>
            </w:pPr>
            <w:r w:rsidRPr="00924EE9">
              <w:rPr>
                <w:noProof/>
              </w:rPr>
              <w:t>235</w:t>
            </w:r>
          </w:p>
        </w:tc>
        <w:tc>
          <w:tcPr>
            <w:tcW w:w="437" w:type="pct"/>
            <w:tcBorders>
              <w:left w:val="single" w:sz="4" w:space="0" w:color="auto"/>
              <w:right w:val="single" w:sz="4" w:space="0" w:color="auto"/>
            </w:tcBorders>
            <w:vAlign w:val="bottom"/>
          </w:tcPr>
          <w:p w14:paraId="0D786F6D" w14:textId="21B17B09" w:rsidR="00924EE9" w:rsidRPr="00924EE9" w:rsidRDefault="00924EE9" w:rsidP="00924EE9">
            <w:pPr>
              <w:pStyle w:val="Wartocitablicy"/>
              <w:spacing w:before="80"/>
              <w:rPr>
                <w:noProof/>
              </w:rPr>
            </w:pPr>
            <w:r w:rsidRPr="00924EE9">
              <w:rPr>
                <w:noProof/>
              </w:rPr>
              <w:t>896</w:t>
            </w:r>
          </w:p>
        </w:tc>
        <w:tc>
          <w:tcPr>
            <w:tcW w:w="437" w:type="pct"/>
            <w:tcBorders>
              <w:left w:val="single" w:sz="4" w:space="0" w:color="auto"/>
              <w:right w:val="single" w:sz="4" w:space="0" w:color="auto"/>
            </w:tcBorders>
            <w:vAlign w:val="bottom"/>
          </w:tcPr>
          <w:p w14:paraId="605758C6" w14:textId="474573C6" w:rsidR="00924EE9" w:rsidRPr="00924EE9" w:rsidRDefault="00924EE9" w:rsidP="00924EE9">
            <w:pPr>
              <w:pStyle w:val="Wartocitablicy"/>
              <w:spacing w:before="80"/>
              <w:rPr>
                <w:noProof/>
              </w:rPr>
            </w:pPr>
            <w:r w:rsidRPr="00924EE9">
              <w:rPr>
                <w:noProof/>
              </w:rPr>
              <w:t>529</w:t>
            </w:r>
          </w:p>
        </w:tc>
        <w:tc>
          <w:tcPr>
            <w:tcW w:w="437" w:type="pct"/>
            <w:tcBorders>
              <w:left w:val="single" w:sz="4" w:space="0" w:color="auto"/>
              <w:right w:val="single" w:sz="4" w:space="0" w:color="auto"/>
            </w:tcBorders>
            <w:vAlign w:val="bottom"/>
          </w:tcPr>
          <w:p w14:paraId="11F59C45" w14:textId="5089E198" w:rsidR="00924EE9" w:rsidRPr="00924EE9" w:rsidRDefault="00924EE9" w:rsidP="00924EE9">
            <w:pPr>
              <w:pStyle w:val="Wartocitablicy"/>
              <w:spacing w:before="80"/>
              <w:rPr>
                <w:noProof/>
              </w:rPr>
            </w:pPr>
            <w:r w:rsidRPr="00924EE9">
              <w:rPr>
                <w:noProof/>
              </w:rPr>
              <w:t>488</w:t>
            </w:r>
          </w:p>
        </w:tc>
        <w:tc>
          <w:tcPr>
            <w:tcW w:w="437" w:type="pct"/>
            <w:tcBorders>
              <w:left w:val="single" w:sz="4" w:space="0" w:color="auto"/>
              <w:right w:val="single" w:sz="4" w:space="0" w:color="auto"/>
            </w:tcBorders>
            <w:vAlign w:val="bottom"/>
          </w:tcPr>
          <w:p w14:paraId="1678AB9B" w14:textId="26C3DCF1" w:rsidR="00924EE9" w:rsidRPr="00924EE9" w:rsidRDefault="00924EE9" w:rsidP="00924EE9">
            <w:pPr>
              <w:pStyle w:val="Wartocitablicy"/>
              <w:spacing w:before="80"/>
              <w:rPr>
                <w:noProof/>
              </w:rPr>
            </w:pPr>
            <w:r w:rsidRPr="00924EE9">
              <w:rPr>
                <w:noProof/>
              </w:rPr>
              <w:t>890</w:t>
            </w:r>
          </w:p>
        </w:tc>
        <w:tc>
          <w:tcPr>
            <w:tcW w:w="437" w:type="pct"/>
            <w:tcBorders>
              <w:left w:val="single" w:sz="4" w:space="0" w:color="auto"/>
              <w:right w:val="single" w:sz="4" w:space="0" w:color="auto"/>
            </w:tcBorders>
            <w:vAlign w:val="bottom"/>
          </w:tcPr>
          <w:p w14:paraId="2E5C170D" w14:textId="6CBDB0C4" w:rsidR="00924EE9" w:rsidRPr="00924EE9" w:rsidRDefault="00924EE9" w:rsidP="00924EE9">
            <w:pPr>
              <w:pStyle w:val="Wartocitablicy"/>
              <w:spacing w:before="80"/>
              <w:rPr>
                <w:noProof/>
              </w:rPr>
            </w:pPr>
            <w:r w:rsidRPr="00924EE9">
              <w:rPr>
                <w:noProof/>
              </w:rPr>
              <w:t>1368</w:t>
            </w:r>
          </w:p>
        </w:tc>
        <w:tc>
          <w:tcPr>
            <w:tcW w:w="438" w:type="pct"/>
            <w:gridSpan w:val="2"/>
            <w:tcBorders>
              <w:left w:val="single" w:sz="4" w:space="0" w:color="auto"/>
            </w:tcBorders>
            <w:vAlign w:val="bottom"/>
          </w:tcPr>
          <w:p w14:paraId="1DED1AFA" w14:textId="7E1E4A3F" w:rsidR="00924EE9" w:rsidRPr="00924EE9" w:rsidRDefault="00924EE9" w:rsidP="00924EE9">
            <w:pPr>
              <w:pStyle w:val="Wartocitablicy"/>
              <w:spacing w:before="80"/>
              <w:rPr>
                <w:noProof/>
              </w:rPr>
            </w:pPr>
            <w:r w:rsidRPr="00924EE9">
              <w:rPr>
                <w:noProof/>
              </w:rPr>
              <w:t>625</w:t>
            </w:r>
          </w:p>
        </w:tc>
      </w:tr>
      <w:tr w:rsidR="00924EE9" w:rsidRPr="00EF3DF5" w14:paraId="557C40F9" w14:textId="77777777" w:rsidTr="00FC1DA5">
        <w:trPr>
          <w:cantSplit/>
        </w:trPr>
        <w:tc>
          <w:tcPr>
            <w:tcW w:w="1175" w:type="pct"/>
          </w:tcPr>
          <w:p w14:paraId="61786F4E" w14:textId="77777777" w:rsidR="00924EE9" w:rsidRPr="00D7104E" w:rsidRDefault="00924EE9" w:rsidP="00924EE9">
            <w:pPr>
              <w:tabs>
                <w:tab w:val="right" w:leader="dot" w:pos="1644"/>
              </w:tabs>
              <w:spacing w:after="0" w:line="144" w:lineRule="exact"/>
              <w:jc w:val="left"/>
              <w:rPr>
                <w:sz w:val="14"/>
              </w:rPr>
            </w:pPr>
          </w:p>
        </w:tc>
        <w:tc>
          <w:tcPr>
            <w:tcW w:w="307" w:type="pct"/>
            <w:tcBorders>
              <w:right w:val="single" w:sz="4" w:space="0" w:color="auto"/>
            </w:tcBorders>
            <w:vAlign w:val="bottom"/>
          </w:tcPr>
          <w:p w14:paraId="6452DF59" w14:textId="41DC0663" w:rsidR="00924EE9" w:rsidRPr="00EF3DF5" w:rsidRDefault="00924EE9" w:rsidP="00924EE9">
            <w:pPr>
              <w:pStyle w:val="Wartocitablicy"/>
              <w:spacing w:before="80"/>
              <w:rPr>
                <w:b/>
                <w:noProof/>
              </w:rPr>
            </w:pPr>
            <w:r w:rsidRPr="00E62B59">
              <w:rPr>
                <w:b/>
                <w:noProof/>
              </w:rPr>
              <w:t>20</w:t>
            </w:r>
            <w:r>
              <w:rPr>
                <w:b/>
                <w:noProof/>
              </w:rPr>
              <w:t>22</w:t>
            </w:r>
          </w:p>
        </w:tc>
        <w:tc>
          <w:tcPr>
            <w:tcW w:w="446" w:type="pct"/>
            <w:tcBorders>
              <w:left w:val="single" w:sz="4" w:space="0" w:color="auto"/>
              <w:right w:val="single" w:sz="4" w:space="0" w:color="auto"/>
            </w:tcBorders>
            <w:vAlign w:val="bottom"/>
          </w:tcPr>
          <w:p w14:paraId="5A4F3545" w14:textId="48F4D2B4" w:rsidR="00924EE9" w:rsidRPr="00EF3DF5" w:rsidRDefault="00924EE9" w:rsidP="00924EE9">
            <w:pPr>
              <w:pStyle w:val="Wartocitablicy"/>
              <w:spacing w:before="80"/>
              <w:rPr>
                <w:b/>
                <w:noProof/>
              </w:rPr>
            </w:pPr>
            <w:r>
              <w:rPr>
                <w:b/>
                <w:noProof/>
              </w:rPr>
              <w:t>4449</w:t>
            </w:r>
          </w:p>
        </w:tc>
        <w:tc>
          <w:tcPr>
            <w:tcW w:w="449" w:type="pct"/>
            <w:tcBorders>
              <w:left w:val="single" w:sz="4" w:space="0" w:color="auto"/>
              <w:right w:val="single" w:sz="4" w:space="0" w:color="auto"/>
            </w:tcBorders>
            <w:vAlign w:val="bottom"/>
          </w:tcPr>
          <w:p w14:paraId="2BBB6D09" w14:textId="79BB6DB3"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5052CB5C" w14:textId="266C52FB"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13506124" w14:textId="24B830D7"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0DAB57F4" w14:textId="493670C9"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0159F620" w14:textId="4891B034"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7343CBDD" w14:textId="182184EC" w:rsidR="00924EE9" w:rsidRPr="00EF3DF5" w:rsidRDefault="00924EE9" w:rsidP="00924EE9">
            <w:pPr>
              <w:pStyle w:val="Wartocitablicy"/>
              <w:spacing w:before="80"/>
              <w:rPr>
                <w:b/>
                <w:noProof/>
              </w:rPr>
            </w:pPr>
            <w:r>
              <w:rPr>
                <w:b/>
                <w:noProof/>
              </w:rPr>
              <w:t>.</w:t>
            </w:r>
          </w:p>
        </w:tc>
        <w:tc>
          <w:tcPr>
            <w:tcW w:w="438" w:type="pct"/>
            <w:gridSpan w:val="2"/>
            <w:tcBorders>
              <w:left w:val="single" w:sz="4" w:space="0" w:color="auto"/>
            </w:tcBorders>
            <w:vAlign w:val="bottom"/>
          </w:tcPr>
          <w:p w14:paraId="0AF0DDDE" w14:textId="58F516E4" w:rsidR="00924EE9" w:rsidRPr="00EF3DF5" w:rsidRDefault="00924EE9" w:rsidP="00924EE9">
            <w:pPr>
              <w:pStyle w:val="Wartocitablicy"/>
              <w:spacing w:before="80"/>
              <w:rPr>
                <w:b/>
                <w:noProof/>
              </w:rPr>
            </w:pPr>
            <w:r>
              <w:rPr>
                <w:b/>
                <w:noProof/>
              </w:rPr>
              <w:t>.</w:t>
            </w:r>
          </w:p>
        </w:tc>
      </w:tr>
      <w:tr w:rsidR="00924EE9" w:rsidRPr="00EF3DF5" w14:paraId="1DB87A58" w14:textId="77777777" w:rsidTr="00FC1DA5">
        <w:trPr>
          <w:cantSplit/>
        </w:trPr>
        <w:tc>
          <w:tcPr>
            <w:tcW w:w="1175" w:type="pct"/>
            <w:vAlign w:val="bottom"/>
          </w:tcPr>
          <w:p w14:paraId="1AD57A8F" w14:textId="77777777" w:rsidR="00924EE9" w:rsidRPr="00D7104E" w:rsidRDefault="00924EE9" w:rsidP="00924EE9">
            <w:pPr>
              <w:pStyle w:val="Boczek4"/>
              <w:spacing w:before="120"/>
            </w:pPr>
            <w:r w:rsidRPr="00D7104E">
              <w:t xml:space="preserve">Kobiety </w:t>
            </w:r>
            <w:r w:rsidRPr="00D7104E">
              <w:tab/>
            </w:r>
          </w:p>
        </w:tc>
        <w:tc>
          <w:tcPr>
            <w:tcW w:w="307" w:type="pct"/>
            <w:tcBorders>
              <w:right w:val="single" w:sz="4" w:space="0" w:color="auto"/>
            </w:tcBorders>
            <w:vAlign w:val="bottom"/>
          </w:tcPr>
          <w:p w14:paraId="0ACB7B39" w14:textId="2F438671" w:rsidR="00924EE9" w:rsidRPr="00EF3DF5" w:rsidRDefault="00924EE9" w:rsidP="00924EE9">
            <w:pPr>
              <w:pStyle w:val="Wartocitablicy"/>
              <w:spacing w:before="160"/>
              <w:rPr>
                <w:noProof/>
              </w:rPr>
            </w:pPr>
            <w:r w:rsidRPr="00E62B59">
              <w:rPr>
                <w:noProof/>
              </w:rPr>
              <w:t>2015</w:t>
            </w:r>
          </w:p>
        </w:tc>
        <w:tc>
          <w:tcPr>
            <w:tcW w:w="446" w:type="pct"/>
            <w:tcBorders>
              <w:left w:val="single" w:sz="4" w:space="0" w:color="auto"/>
              <w:right w:val="single" w:sz="4" w:space="0" w:color="auto"/>
            </w:tcBorders>
            <w:vAlign w:val="bottom"/>
          </w:tcPr>
          <w:p w14:paraId="3B42E0D2" w14:textId="197AF714" w:rsidR="00924EE9" w:rsidRPr="00EF3DF5" w:rsidRDefault="00924EE9" w:rsidP="00924EE9">
            <w:pPr>
              <w:pStyle w:val="Wartocitablicy"/>
              <w:spacing w:before="160"/>
              <w:rPr>
                <w:noProof/>
              </w:rPr>
            </w:pPr>
            <w:r w:rsidRPr="00E62B59">
              <w:rPr>
                <w:noProof/>
              </w:rPr>
              <w:t>5551</w:t>
            </w:r>
          </w:p>
        </w:tc>
        <w:tc>
          <w:tcPr>
            <w:tcW w:w="449" w:type="pct"/>
            <w:tcBorders>
              <w:left w:val="single" w:sz="4" w:space="0" w:color="auto"/>
              <w:right w:val="single" w:sz="4" w:space="0" w:color="auto"/>
            </w:tcBorders>
            <w:vAlign w:val="bottom"/>
          </w:tcPr>
          <w:p w14:paraId="0FB7AB17" w14:textId="0CB44110" w:rsidR="00924EE9" w:rsidRPr="00EF3DF5" w:rsidRDefault="00924EE9" w:rsidP="00924EE9">
            <w:pPr>
              <w:pStyle w:val="Wartocitablicy"/>
              <w:spacing w:before="160"/>
              <w:rPr>
                <w:noProof/>
              </w:rPr>
            </w:pPr>
            <w:r w:rsidRPr="00EF3DF5">
              <w:rPr>
                <w:noProof/>
              </w:rPr>
              <w:t>142</w:t>
            </w:r>
          </w:p>
        </w:tc>
        <w:tc>
          <w:tcPr>
            <w:tcW w:w="437" w:type="pct"/>
            <w:tcBorders>
              <w:left w:val="single" w:sz="4" w:space="0" w:color="auto"/>
              <w:right w:val="single" w:sz="4" w:space="0" w:color="auto"/>
            </w:tcBorders>
            <w:vAlign w:val="bottom"/>
          </w:tcPr>
          <w:p w14:paraId="142B39D2" w14:textId="3B40D5DF" w:rsidR="00924EE9" w:rsidRPr="00EF3DF5" w:rsidRDefault="00924EE9" w:rsidP="00924EE9">
            <w:pPr>
              <w:pStyle w:val="Wartocitablicy"/>
              <w:spacing w:before="160"/>
              <w:rPr>
                <w:noProof/>
              </w:rPr>
            </w:pPr>
            <w:r w:rsidRPr="00EF3DF5">
              <w:rPr>
                <w:noProof/>
              </w:rPr>
              <w:t>501</w:t>
            </w:r>
          </w:p>
        </w:tc>
        <w:tc>
          <w:tcPr>
            <w:tcW w:w="437" w:type="pct"/>
            <w:tcBorders>
              <w:left w:val="single" w:sz="4" w:space="0" w:color="auto"/>
              <w:right w:val="single" w:sz="4" w:space="0" w:color="auto"/>
            </w:tcBorders>
            <w:vAlign w:val="bottom"/>
          </w:tcPr>
          <w:p w14:paraId="5955E40F" w14:textId="27FFE513" w:rsidR="00924EE9" w:rsidRPr="00EF3DF5" w:rsidRDefault="00924EE9" w:rsidP="00924EE9">
            <w:pPr>
              <w:pStyle w:val="Wartocitablicy"/>
              <w:spacing w:before="160"/>
              <w:rPr>
                <w:noProof/>
              </w:rPr>
            </w:pPr>
            <w:r w:rsidRPr="00EF3DF5">
              <w:rPr>
                <w:noProof/>
              </w:rPr>
              <w:t>328</w:t>
            </w:r>
          </w:p>
        </w:tc>
        <w:tc>
          <w:tcPr>
            <w:tcW w:w="437" w:type="pct"/>
            <w:tcBorders>
              <w:left w:val="single" w:sz="4" w:space="0" w:color="auto"/>
              <w:right w:val="single" w:sz="4" w:space="0" w:color="auto"/>
            </w:tcBorders>
            <w:vAlign w:val="bottom"/>
          </w:tcPr>
          <w:p w14:paraId="4F1B0B2F" w14:textId="717316A5" w:rsidR="00924EE9" w:rsidRPr="00EF3DF5" w:rsidRDefault="00924EE9" w:rsidP="00924EE9">
            <w:pPr>
              <w:pStyle w:val="Wartocitablicy"/>
              <w:spacing w:before="160"/>
              <w:rPr>
                <w:noProof/>
              </w:rPr>
            </w:pPr>
            <w:r w:rsidRPr="00EF3DF5">
              <w:rPr>
                <w:noProof/>
              </w:rPr>
              <w:t>470</w:t>
            </w:r>
          </w:p>
        </w:tc>
        <w:tc>
          <w:tcPr>
            <w:tcW w:w="437" w:type="pct"/>
            <w:tcBorders>
              <w:left w:val="single" w:sz="4" w:space="0" w:color="auto"/>
              <w:right w:val="single" w:sz="4" w:space="0" w:color="auto"/>
            </w:tcBorders>
            <w:vAlign w:val="bottom"/>
          </w:tcPr>
          <w:p w14:paraId="5B88EDF4" w14:textId="027C5D8B" w:rsidR="00924EE9" w:rsidRPr="00EF3DF5" w:rsidRDefault="00924EE9" w:rsidP="00924EE9">
            <w:pPr>
              <w:pStyle w:val="Wartocitablicy"/>
              <w:spacing w:before="160"/>
              <w:rPr>
                <w:noProof/>
              </w:rPr>
            </w:pPr>
            <w:r w:rsidRPr="00EF3DF5">
              <w:rPr>
                <w:noProof/>
              </w:rPr>
              <w:t>1122</w:t>
            </w:r>
          </w:p>
        </w:tc>
        <w:tc>
          <w:tcPr>
            <w:tcW w:w="437" w:type="pct"/>
            <w:tcBorders>
              <w:left w:val="single" w:sz="4" w:space="0" w:color="auto"/>
              <w:right w:val="single" w:sz="4" w:space="0" w:color="auto"/>
            </w:tcBorders>
            <w:vAlign w:val="bottom"/>
          </w:tcPr>
          <w:p w14:paraId="2F1D885A" w14:textId="15E966F5" w:rsidR="00924EE9" w:rsidRPr="00EF3DF5" w:rsidRDefault="00924EE9" w:rsidP="00924EE9">
            <w:pPr>
              <w:pStyle w:val="Wartocitablicy"/>
              <w:spacing w:before="160"/>
              <w:rPr>
                <w:noProof/>
              </w:rPr>
            </w:pPr>
            <w:r w:rsidRPr="00EF3DF5">
              <w:rPr>
                <w:noProof/>
              </w:rPr>
              <w:t>2153</w:t>
            </w:r>
          </w:p>
        </w:tc>
        <w:tc>
          <w:tcPr>
            <w:tcW w:w="438" w:type="pct"/>
            <w:gridSpan w:val="2"/>
            <w:tcBorders>
              <w:left w:val="single" w:sz="4" w:space="0" w:color="auto"/>
            </w:tcBorders>
            <w:vAlign w:val="bottom"/>
          </w:tcPr>
          <w:p w14:paraId="1B04AEF4" w14:textId="6FB1601D" w:rsidR="00924EE9" w:rsidRPr="00EF3DF5" w:rsidRDefault="00924EE9" w:rsidP="00924EE9">
            <w:pPr>
              <w:pStyle w:val="Wartocitablicy"/>
              <w:spacing w:before="160"/>
              <w:rPr>
                <w:noProof/>
              </w:rPr>
            </w:pPr>
            <w:r w:rsidRPr="00EF3DF5">
              <w:rPr>
                <w:noProof/>
              </w:rPr>
              <w:t>835</w:t>
            </w:r>
          </w:p>
        </w:tc>
      </w:tr>
      <w:tr w:rsidR="00924EE9" w:rsidRPr="00EF3DF5" w14:paraId="44945B6B" w14:textId="77777777" w:rsidTr="00FC1DA5">
        <w:trPr>
          <w:cantSplit/>
        </w:trPr>
        <w:tc>
          <w:tcPr>
            <w:tcW w:w="1175" w:type="pct"/>
          </w:tcPr>
          <w:p w14:paraId="493A422F" w14:textId="0F3B4D76" w:rsidR="00924EE9" w:rsidRPr="00D7104E" w:rsidRDefault="009854C7" w:rsidP="00924EE9">
            <w:pPr>
              <w:pStyle w:val="Boczek4ang"/>
            </w:pPr>
            <w:r w:rsidRPr="00D7104E">
              <w:t>Women</w:t>
            </w:r>
          </w:p>
        </w:tc>
        <w:tc>
          <w:tcPr>
            <w:tcW w:w="307" w:type="pct"/>
            <w:tcBorders>
              <w:right w:val="single" w:sz="4" w:space="0" w:color="auto"/>
            </w:tcBorders>
            <w:vAlign w:val="bottom"/>
          </w:tcPr>
          <w:p w14:paraId="5B09D219" w14:textId="22E6F1BB" w:rsidR="00924EE9" w:rsidRPr="00EF3DF5" w:rsidRDefault="00924EE9" w:rsidP="00924EE9">
            <w:pPr>
              <w:pStyle w:val="Wartocitablicy"/>
              <w:spacing w:before="80"/>
              <w:rPr>
                <w:noProof/>
              </w:rPr>
            </w:pPr>
            <w:r w:rsidRPr="00825733">
              <w:rPr>
                <w:noProof/>
              </w:rPr>
              <w:t>2019</w:t>
            </w:r>
          </w:p>
        </w:tc>
        <w:tc>
          <w:tcPr>
            <w:tcW w:w="446" w:type="pct"/>
            <w:tcBorders>
              <w:left w:val="single" w:sz="4" w:space="0" w:color="auto"/>
              <w:right w:val="single" w:sz="4" w:space="0" w:color="auto"/>
            </w:tcBorders>
            <w:vAlign w:val="bottom"/>
          </w:tcPr>
          <w:p w14:paraId="22CDFECC" w14:textId="3EBFCC3A" w:rsidR="00924EE9" w:rsidRPr="00EF3DF5" w:rsidRDefault="00924EE9" w:rsidP="00924EE9">
            <w:pPr>
              <w:pStyle w:val="Wartocitablicy"/>
              <w:spacing w:before="80"/>
              <w:rPr>
                <w:noProof/>
              </w:rPr>
            </w:pPr>
            <w:r w:rsidRPr="00825733">
              <w:rPr>
                <w:noProof/>
              </w:rPr>
              <w:t>1950</w:t>
            </w:r>
          </w:p>
        </w:tc>
        <w:tc>
          <w:tcPr>
            <w:tcW w:w="449" w:type="pct"/>
            <w:tcBorders>
              <w:left w:val="single" w:sz="4" w:space="0" w:color="auto"/>
              <w:right w:val="single" w:sz="4" w:space="0" w:color="auto"/>
            </w:tcBorders>
            <w:vAlign w:val="bottom"/>
          </w:tcPr>
          <w:p w14:paraId="53B4994C" w14:textId="3392EE45" w:rsidR="00924EE9" w:rsidRPr="00EF3DF5" w:rsidRDefault="00924EE9" w:rsidP="00924EE9">
            <w:pPr>
              <w:pStyle w:val="Wartocitablicy"/>
              <w:spacing w:before="80"/>
              <w:rPr>
                <w:noProof/>
              </w:rPr>
            </w:pPr>
            <w:r w:rsidRPr="00825733">
              <w:rPr>
                <w:noProof/>
              </w:rPr>
              <w:t>75</w:t>
            </w:r>
          </w:p>
        </w:tc>
        <w:tc>
          <w:tcPr>
            <w:tcW w:w="437" w:type="pct"/>
            <w:tcBorders>
              <w:left w:val="single" w:sz="4" w:space="0" w:color="auto"/>
              <w:right w:val="single" w:sz="4" w:space="0" w:color="auto"/>
            </w:tcBorders>
            <w:vAlign w:val="bottom"/>
          </w:tcPr>
          <w:p w14:paraId="5269D37F" w14:textId="6CF46DC8" w:rsidR="00924EE9" w:rsidRPr="00EF3DF5" w:rsidRDefault="00924EE9" w:rsidP="00924EE9">
            <w:pPr>
              <w:pStyle w:val="Wartocitablicy"/>
              <w:spacing w:before="80"/>
              <w:rPr>
                <w:noProof/>
              </w:rPr>
            </w:pPr>
            <w:r w:rsidRPr="00825733">
              <w:rPr>
                <w:noProof/>
              </w:rPr>
              <w:t>226</w:t>
            </w:r>
          </w:p>
        </w:tc>
        <w:tc>
          <w:tcPr>
            <w:tcW w:w="437" w:type="pct"/>
            <w:tcBorders>
              <w:left w:val="single" w:sz="4" w:space="0" w:color="auto"/>
              <w:right w:val="single" w:sz="4" w:space="0" w:color="auto"/>
            </w:tcBorders>
            <w:vAlign w:val="bottom"/>
          </w:tcPr>
          <w:p w14:paraId="40E395A4" w14:textId="291CEECC" w:rsidR="00924EE9" w:rsidRPr="00EF3DF5" w:rsidRDefault="00924EE9" w:rsidP="00924EE9">
            <w:pPr>
              <w:pStyle w:val="Wartocitablicy"/>
              <w:spacing w:before="80"/>
              <w:rPr>
                <w:noProof/>
              </w:rPr>
            </w:pPr>
            <w:r w:rsidRPr="00825733">
              <w:rPr>
                <w:noProof/>
              </w:rPr>
              <w:t>154</w:t>
            </w:r>
          </w:p>
        </w:tc>
        <w:tc>
          <w:tcPr>
            <w:tcW w:w="437" w:type="pct"/>
            <w:tcBorders>
              <w:left w:val="single" w:sz="4" w:space="0" w:color="auto"/>
              <w:right w:val="single" w:sz="4" w:space="0" w:color="auto"/>
            </w:tcBorders>
            <w:vAlign w:val="bottom"/>
          </w:tcPr>
          <w:p w14:paraId="75F07AA2" w14:textId="201546A9" w:rsidR="00924EE9" w:rsidRPr="00EF3DF5" w:rsidRDefault="00924EE9" w:rsidP="00924EE9">
            <w:pPr>
              <w:pStyle w:val="Wartocitablicy"/>
              <w:spacing w:before="80"/>
              <w:rPr>
                <w:noProof/>
              </w:rPr>
            </w:pPr>
            <w:r w:rsidRPr="00825733">
              <w:rPr>
                <w:noProof/>
              </w:rPr>
              <w:t>175</w:t>
            </w:r>
          </w:p>
        </w:tc>
        <w:tc>
          <w:tcPr>
            <w:tcW w:w="437" w:type="pct"/>
            <w:tcBorders>
              <w:left w:val="single" w:sz="4" w:space="0" w:color="auto"/>
              <w:right w:val="single" w:sz="4" w:space="0" w:color="auto"/>
            </w:tcBorders>
            <w:vAlign w:val="bottom"/>
          </w:tcPr>
          <w:p w14:paraId="259D92B0" w14:textId="3E6C47DA" w:rsidR="00924EE9" w:rsidRPr="00EF3DF5" w:rsidRDefault="00924EE9" w:rsidP="00924EE9">
            <w:pPr>
              <w:pStyle w:val="Wartocitablicy"/>
              <w:spacing w:before="80"/>
              <w:rPr>
                <w:noProof/>
              </w:rPr>
            </w:pPr>
            <w:r w:rsidRPr="00825733">
              <w:rPr>
                <w:noProof/>
              </w:rPr>
              <w:t>417</w:t>
            </w:r>
          </w:p>
        </w:tc>
        <w:tc>
          <w:tcPr>
            <w:tcW w:w="437" w:type="pct"/>
            <w:tcBorders>
              <w:left w:val="single" w:sz="4" w:space="0" w:color="auto"/>
              <w:right w:val="single" w:sz="4" w:space="0" w:color="auto"/>
            </w:tcBorders>
            <w:vAlign w:val="bottom"/>
          </w:tcPr>
          <w:p w14:paraId="29112AE7" w14:textId="2AE0A2A1" w:rsidR="00924EE9" w:rsidRPr="00EF3DF5" w:rsidRDefault="00924EE9" w:rsidP="00924EE9">
            <w:pPr>
              <w:pStyle w:val="Wartocitablicy"/>
              <w:spacing w:before="80"/>
              <w:rPr>
                <w:noProof/>
              </w:rPr>
            </w:pPr>
            <w:r w:rsidRPr="00825733">
              <w:rPr>
                <w:noProof/>
              </w:rPr>
              <w:t>720</w:t>
            </w:r>
          </w:p>
        </w:tc>
        <w:tc>
          <w:tcPr>
            <w:tcW w:w="438" w:type="pct"/>
            <w:gridSpan w:val="2"/>
            <w:tcBorders>
              <w:left w:val="single" w:sz="4" w:space="0" w:color="auto"/>
            </w:tcBorders>
            <w:vAlign w:val="bottom"/>
          </w:tcPr>
          <w:p w14:paraId="12A7A5E7" w14:textId="536CB9E5" w:rsidR="00924EE9" w:rsidRPr="00EF3DF5" w:rsidRDefault="00924EE9" w:rsidP="00924EE9">
            <w:pPr>
              <w:pStyle w:val="Wartocitablicy"/>
              <w:spacing w:before="80"/>
              <w:rPr>
                <w:noProof/>
              </w:rPr>
            </w:pPr>
            <w:r w:rsidRPr="00825733">
              <w:rPr>
                <w:noProof/>
              </w:rPr>
              <w:t>183</w:t>
            </w:r>
          </w:p>
        </w:tc>
      </w:tr>
      <w:tr w:rsidR="00924EE9" w:rsidRPr="00EF3DF5" w14:paraId="3D9E0A49" w14:textId="77777777" w:rsidTr="00FC1DA5">
        <w:trPr>
          <w:cantSplit/>
        </w:trPr>
        <w:tc>
          <w:tcPr>
            <w:tcW w:w="1175" w:type="pct"/>
          </w:tcPr>
          <w:p w14:paraId="0A84032C" w14:textId="77777777" w:rsidR="00924EE9" w:rsidRPr="00EF3DF5" w:rsidRDefault="00924EE9" w:rsidP="00924EE9">
            <w:pPr>
              <w:tabs>
                <w:tab w:val="right" w:leader="dot" w:pos="1644"/>
              </w:tabs>
              <w:spacing w:after="0" w:line="144" w:lineRule="exact"/>
              <w:jc w:val="left"/>
              <w:rPr>
                <w:sz w:val="14"/>
              </w:rPr>
            </w:pPr>
          </w:p>
        </w:tc>
        <w:tc>
          <w:tcPr>
            <w:tcW w:w="307" w:type="pct"/>
            <w:tcBorders>
              <w:right w:val="single" w:sz="4" w:space="0" w:color="auto"/>
            </w:tcBorders>
            <w:vAlign w:val="bottom"/>
          </w:tcPr>
          <w:p w14:paraId="057A66A9" w14:textId="49ACCBBF" w:rsidR="00924EE9" w:rsidRPr="00924EE9" w:rsidRDefault="00924EE9" w:rsidP="00924EE9">
            <w:pPr>
              <w:pStyle w:val="Wartocitablicy"/>
              <w:spacing w:before="80"/>
              <w:rPr>
                <w:noProof/>
              </w:rPr>
            </w:pPr>
            <w:r w:rsidRPr="00924EE9">
              <w:rPr>
                <w:noProof/>
              </w:rPr>
              <w:t>2020</w:t>
            </w:r>
          </w:p>
        </w:tc>
        <w:tc>
          <w:tcPr>
            <w:tcW w:w="446" w:type="pct"/>
            <w:tcBorders>
              <w:left w:val="single" w:sz="4" w:space="0" w:color="auto"/>
              <w:right w:val="single" w:sz="4" w:space="0" w:color="auto"/>
            </w:tcBorders>
            <w:vAlign w:val="bottom"/>
          </w:tcPr>
          <w:p w14:paraId="43C1134C" w14:textId="02BD82B1" w:rsidR="00924EE9" w:rsidRPr="00924EE9" w:rsidRDefault="00924EE9" w:rsidP="00924EE9">
            <w:pPr>
              <w:pStyle w:val="Wartocitablicy"/>
              <w:spacing w:before="80"/>
              <w:rPr>
                <w:noProof/>
              </w:rPr>
            </w:pPr>
            <w:r w:rsidRPr="00924EE9">
              <w:rPr>
                <w:noProof/>
              </w:rPr>
              <w:t>2411</w:t>
            </w:r>
          </w:p>
        </w:tc>
        <w:tc>
          <w:tcPr>
            <w:tcW w:w="449" w:type="pct"/>
            <w:tcBorders>
              <w:left w:val="single" w:sz="4" w:space="0" w:color="auto"/>
              <w:right w:val="single" w:sz="4" w:space="0" w:color="auto"/>
            </w:tcBorders>
            <w:vAlign w:val="bottom"/>
          </w:tcPr>
          <w:p w14:paraId="610E2366" w14:textId="58B0EA73" w:rsidR="00924EE9" w:rsidRPr="00924EE9" w:rsidRDefault="00924EE9" w:rsidP="00924EE9">
            <w:pPr>
              <w:pStyle w:val="Wartocitablicy"/>
              <w:spacing w:before="80"/>
              <w:rPr>
                <w:noProof/>
              </w:rPr>
            </w:pPr>
            <w:r w:rsidRPr="00924EE9">
              <w:rPr>
                <w:noProof/>
              </w:rPr>
              <w:t>83</w:t>
            </w:r>
          </w:p>
        </w:tc>
        <w:tc>
          <w:tcPr>
            <w:tcW w:w="437" w:type="pct"/>
            <w:tcBorders>
              <w:left w:val="single" w:sz="4" w:space="0" w:color="auto"/>
              <w:right w:val="single" w:sz="4" w:space="0" w:color="auto"/>
            </w:tcBorders>
            <w:vAlign w:val="bottom"/>
          </w:tcPr>
          <w:p w14:paraId="7670E342" w14:textId="42C2AF98" w:rsidR="00924EE9" w:rsidRPr="00924EE9" w:rsidRDefault="00924EE9" w:rsidP="00924EE9">
            <w:pPr>
              <w:pStyle w:val="Wartocitablicy"/>
              <w:spacing w:before="80"/>
              <w:rPr>
                <w:noProof/>
              </w:rPr>
            </w:pPr>
            <w:r w:rsidRPr="00924EE9">
              <w:rPr>
                <w:noProof/>
              </w:rPr>
              <w:t>300</w:t>
            </w:r>
          </w:p>
        </w:tc>
        <w:tc>
          <w:tcPr>
            <w:tcW w:w="437" w:type="pct"/>
            <w:tcBorders>
              <w:left w:val="single" w:sz="4" w:space="0" w:color="auto"/>
              <w:right w:val="single" w:sz="4" w:space="0" w:color="auto"/>
            </w:tcBorders>
            <w:vAlign w:val="bottom"/>
          </w:tcPr>
          <w:p w14:paraId="63CB47B2" w14:textId="799B821B" w:rsidR="00924EE9" w:rsidRPr="00924EE9" w:rsidRDefault="00924EE9" w:rsidP="00924EE9">
            <w:pPr>
              <w:pStyle w:val="Wartocitablicy"/>
              <w:spacing w:before="80"/>
              <w:rPr>
                <w:noProof/>
              </w:rPr>
            </w:pPr>
            <w:r w:rsidRPr="00924EE9">
              <w:rPr>
                <w:noProof/>
              </w:rPr>
              <w:t>207</w:t>
            </w:r>
          </w:p>
        </w:tc>
        <w:tc>
          <w:tcPr>
            <w:tcW w:w="437" w:type="pct"/>
            <w:tcBorders>
              <w:left w:val="single" w:sz="4" w:space="0" w:color="auto"/>
              <w:right w:val="single" w:sz="4" w:space="0" w:color="auto"/>
            </w:tcBorders>
            <w:vAlign w:val="bottom"/>
          </w:tcPr>
          <w:p w14:paraId="088A6716" w14:textId="413C05B3" w:rsidR="00924EE9" w:rsidRPr="00924EE9" w:rsidRDefault="00924EE9" w:rsidP="00924EE9">
            <w:pPr>
              <w:pStyle w:val="Wartocitablicy"/>
              <w:spacing w:before="80"/>
              <w:rPr>
                <w:noProof/>
              </w:rPr>
            </w:pPr>
            <w:r w:rsidRPr="00924EE9">
              <w:rPr>
                <w:noProof/>
              </w:rPr>
              <w:t>252</w:t>
            </w:r>
          </w:p>
        </w:tc>
        <w:tc>
          <w:tcPr>
            <w:tcW w:w="437" w:type="pct"/>
            <w:tcBorders>
              <w:left w:val="single" w:sz="4" w:space="0" w:color="auto"/>
              <w:right w:val="single" w:sz="4" w:space="0" w:color="auto"/>
            </w:tcBorders>
            <w:vAlign w:val="bottom"/>
          </w:tcPr>
          <w:p w14:paraId="40A16E4A" w14:textId="1FBC9624" w:rsidR="00924EE9" w:rsidRPr="00924EE9" w:rsidRDefault="00924EE9" w:rsidP="00924EE9">
            <w:pPr>
              <w:pStyle w:val="Wartocitablicy"/>
              <w:spacing w:before="80"/>
              <w:rPr>
                <w:noProof/>
              </w:rPr>
            </w:pPr>
            <w:r w:rsidRPr="00924EE9">
              <w:rPr>
                <w:noProof/>
              </w:rPr>
              <w:t>536</w:t>
            </w:r>
          </w:p>
        </w:tc>
        <w:tc>
          <w:tcPr>
            <w:tcW w:w="437" w:type="pct"/>
            <w:tcBorders>
              <w:left w:val="single" w:sz="4" w:space="0" w:color="auto"/>
              <w:right w:val="single" w:sz="4" w:space="0" w:color="auto"/>
            </w:tcBorders>
            <w:vAlign w:val="bottom"/>
          </w:tcPr>
          <w:p w14:paraId="0C10E8AC" w14:textId="32285F55" w:rsidR="00924EE9" w:rsidRPr="00924EE9" w:rsidRDefault="00924EE9" w:rsidP="00924EE9">
            <w:pPr>
              <w:pStyle w:val="Wartocitablicy"/>
              <w:spacing w:before="80"/>
              <w:rPr>
                <w:noProof/>
              </w:rPr>
            </w:pPr>
            <w:r w:rsidRPr="00924EE9">
              <w:rPr>
                <w:noProof/>
              </w:rPr>
              <w:t>811</w:t>
            </w:r>
          </w:p>
        </w:tc>
        <w:tc>
          <w:tcPr>
            <w:tcW w:w="438" w:type="pct"/>
            <w:gridSpan w:val="2"/>
            <w:tcBorders>
              <w:left w:val="single" w:sz="4" w:space="0" w:color="auto"/>
            </w:tcBorders>
            <w:vAlign w:val="bottom"/>
          </w:tcPr>
          <w:p w14:paraId="7FBAD583" w14:textId="513711E2" w:rsidR="00924EE9" w:rsidRPr="00924EE9" w:rsidRDefault="00924EE9" w:rsidP="00924EE9">
            <w:pPr>
              <w:pStyle w:val="Wartocitablicy"/>
              <w:spacing w:before="80"/>
              <w:rPr>
                <w:noProof/>
              </w:rPr>
            </w:pPr>
            <w:r w:rsidRPr="00924EE9">
              <w:rPr>
                <w:noProof/>
              </w:rPr>
              <w:t>222</w:t>
            </w:r>
          </w:p>
        </w:tc>
      </w:tr>
      <w:tr w:rsidR="00924EE9" w:rsidRPr="00EF3DF5" w14:paraId="6C527AB4" w14:textId="77777777" w:rsidTr="00FC1DA5">
        <w:trPr>
          <w:cantSplit/>
        </w:trPr>
        <w:tc>
          <w:tcPr>
            <w:tcW w:w="1175" w:type="pct"/>
          </w:tcPr>
          <w:p w14:paraId="72FD6A8F" w14:textId="77777777" w:rsidR="00924EE9" w:rsidRPr="00EF3DF5" w:rsidRDefault="00924EE9" w:rsidP="00924EE9">
            <w:pPr>
              <w:tabs>
                <w:tab w:val="right" w:leader="dot" w:pos="1644"/>
              </w:tabs>
              <w:spacing w:after="0" w:line="144" w:lineRule="exact"/>
              <w:jc w:val="left"/>
              <w:rPr>
                <w:sz w:val="14"/>
              </w:rPr>
            </w:pPr>
          </w:p>
        </w:tc>
        <w:tc>
          <w:tcPr>
            <w:tcW w:w="307" w:type="pct"/>
            <w:tcBorders>
              <w:right w:val="single" w:sz="4" w:space="0" w:color="auto"/>
            </w:tcBorders>
            <w:vAlign w:val="bottom"/>
          </w:tcPr>
          <w:p w14:paraId="7EEDDA32" w14:textId="57C664FE" w:rsidR="00924EE9" w:rsidRPr="00EF3DF5" w:rsidRDefault="00924EE9" w:rsidP="00924EE9">
            <w:pPr>
              <w:pStyle w:val="Wartocitablicy"/>
              <w:spacing w:before="80"/>
              <w:rPr>
                <w:b/>
                <w:noProof/>
              </w:rPr>
            </w:pPr>
            <w:r w:rsidRPr="00E62B59">
              <w:rPr>
                <w:b/>
                <w:noProof/>
              </w:rPr>
              <w:t>20</w:t>
            </w:r>
            <w:r>
              <w:rPr>
                <w:b/>
                <w:noProof/>
              </w:rPr>
              <w:t>22</w:t>
            </w:r>
          </w:p>
        </w:tc>
        <w:tc>
          <w:tcPr>
            <w:tcW w:w="446" w:type="pct"/>
            <w:tcBorders>
              <w:left w:val="single" w:sz="4" w:space="0" w:color="auto"/>
              <w:right w:val="single" w:sz="4" w:space="0" w:color="auto"/>
            </w:tcBorders>
            <w:vAlign w:val="bottom"/>
          </w:tcPr>
          <w:p w14:paraId="05D89FE3" w14:textId="7B728AA8" w:rsidR="00924EE9" w:rsidRPr="00EF3DF5" w:rsidRDefault="00924EE9" w:rsidP="00924EE9">
            <w:pPr>
              <w:pStyle w:val="Wartocitablicy"/>
              <w:spacing w:before="80"/>
              <w:rPr>
                <w:b/>
                <w:noProof/>
              </w:rPr>
            </w:pPr>
            <w:r>
              <w:rPr>
                <w:b/>
                <w:noProof/>
              </w:rPr>
              <w:t>2434</w:t>
            </w:r>
          </w:p>
        </w:tc>
        <w:tc>
          <w:tcPr>
            <w:tcW w:w="449" w:type="pct"/>
            <w:tcBorders>
              <w:left w:val="single" w:sz="4" w:space="0" w:color="auto"/>
              <w:right w:val="single" w:sz="4" w:space="0" w:color="auto"/>
            </w:tcBorders>
            <w:vAlign w:val="bottom"/>
          </w:tcPr>
          <w:p w14:paraId="627A7458" w14:textId="4D7C1BC5"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0ECE4C9B" w14:textId="2D422078"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1B5D9AB8" w14:textId="5CE47582"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71055876" w14:textId="437CD4DE"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751F9BFA" w14:textId="26FF1DEB" w:rsidR="00924EE9" w:rsidRPr="00EF3DF5" w:rsidRDefault="00924EE9" w:rsidP="00924EE9">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58AFC26D" w14:textId="242B8EF9" w:rsidR="00924EE9" w:rsidRPr="00EF3DF5" w:rsidRDefault="00924EE9" w:rsidP="00924EE9">
            <w:pPr>
              <w:pStyle w:val="Wartocitablicy"/>
              <w:spacing w:before="80"/>
              <w:rPr>
                <w:b/>
                <w:noProof/>
              </w:rPr>
            </w:pPr>
            <w:r>
              <w:rPr>
                <w:b/>
                <w:noProof/>
              </w:rPr>
              <w:t>.</w:t>
            </w:r>
          </w:p>
        </w:tc>
        <w:tc>
          <w:tcPr>
            <w:tcW w:w="438" w:type="pct"/>
            <w:gridSpan w:val="2"/>
            <w:tcBorders>
              <w:left w:val="single" w:sz="4" w:space="0" w:color="auto"/>
            </w:tcBorders>
            <w:vAlign w:val="bottom"/>
          </w:tcPr>
          <w:p w14:paraId="69C2AC22" w14:textId="3618AEB0" w:rsidR="00924EE9" w:rsidRPr="00EF3DF5" w:rsidRDefault="00924EE9" w:rsidP="00924EE9">
            <w:pPr>
              <w:pStyle w:val="Wartocitablicy"/>
              <w:spacing w:before="80"/>
              <w:rPr>
                <w:b/>
                <w:noProof/>
              </w:rPr>
            </w:pPr>
            <w:r>
              <w:rPr>
                <w:b/>
                <w:noProof/>
              </w:rPr>
              <w:t>.</w:t>
            </w:r>
          </w:p>
        </w:tc>
      </w:tr>
    </w:tbl>
    <w:p w14:paraId="333A29E0" w14:textId="77777777" w:rsidR="00EF3DF5" w:rsidRPr="00EF3DF5" w:rsidRDefault="00EF3DF5" w:rsidP="00DC0D0A">
      <w:pPr>
        <w:pStyle w:val="Notka"/>
      </w:pPr>
      <w:r w:rsidRPr="00EF3DF5">
        <w:t>a Przedziały zostały domknięte prawostronnie, np. w przedziale 1—5 uwzględniono osoby, które pracowały 1 rok i 1 dzień do 5 lat.</w:t>
      </w:r>
    </w:p>
    <w:p w14:paraId="54485CE5" w14:textId="77777777" w:rsidR="003F1D41" w:rsidRDefault="00EF3DF5" w:rsidP="00DC0D0A">
      <w:pPr>
        <w:pStyle w:val="Notkaang"/>
      </w:pPr>
      <w:proofErr w:type="spellStart"/>
      <w:r>
        <w:t>a</w:t>
      </w:r>
      <w:proofErr w:type="spellEnd"/>
      <w:r>
        <w:t xml:space="preserve"> Intervals were shifted upward, e.g., in the interval 1—5  persons who worked 1 year and 1 day to 5 years were included.</w:t>
      </w:r>
    </w:p>
    <w:p w14:paraId="59655229" w14:textId="7720AEDB" w:rsidR="00DC0D0A" w:rsidRDefault="00DC0D0A" w:rsidP="00DC0D0A">
      <w:pPr>
        <w:pStyle w:val="Notkaang"/>
      </w:pPr>
      <w:r>
        <w:br w:type="page"/>
      </w:r>
    </w:p>
    <w:p w14:paraId="1F0DDC4B" w14:textId="2C5F439C" w:rsidR="00EF3DF5" w:rsidRPr="00EF3DF5" w:rsidRDefault="00EF3DF5" w:rsidP="00393CF9">
      <w:pPr>
        <w:pStyle w:val="Tytutablicy"/>
      </w:pPr>
      <w:r w:rsidRPr="00393CF9">
        <w:rPr>
          <w:b w:val="0"/>
        </w:rPr>
        <w:lastRenderedPageBreak/>
        <w:t xml:space="preserve">TABL. </w:t>
      </w:r>
      <w:r w:rsidR="00D7104E">
        <w:rPr>
          <w:b w:val="0"/>
        </w:rPr>
        <w:t>20</w:t>
      </w:r>
      <w:r w:rsidRPr="00393CF9">
        <w:rPr>
          <w:b w:val="0"/>
        </w:rPr>
        <w:t xml:space="preserve"> (</w:t>
      </w:r>
      <w:r w:rsidR="000874E6">
        <w:rPr>
          <w:b w:val="0"/>
        </w:rPr>
        <w:t>8</w:t>
      </w:r>
      <w:r w:rsidR="00D7104E">
        <w:rPr>
          <w:b w:val="0"/>
        </w:rPr>
        <w:t>4</w:t>
      </w:r>
      <w:r w:rsidRPr="00393CF9">
        <w:rPr>
          <w:b w:val="0"/>
        </w:rPr>
        <w:t>).</w:t>
      </w:r>
      <w:r w:rsidRPr="00EF3DF5">
        <w:tab/>
        <w:t>DŁUGOTRWALE BEZROBOTNI WEDŁUG WIEKU</w:t>
      </w:r>
    </w:p>
    <w:p w14:paraId="71C8E436" w14:textId="77777777" w:rsidR="00EF3DF5" w:rsidRPr="001E6D60" w:rsidRDefault="00EF3DF5" w:rsidP="00393CF9">
      <w:pPr>
        <w:pStyle w:val="Stan"/>
        <w:rPr>
          <w:lang w:val="pl-PL"/>
        </w:rPr>
      </w:pPr>
      <w:r w:rsidRPr="001E6D60">
        <w:rPr>
          <w:lang w:val="pl-PL"/>
        </w:rPr>
        <w:t>Stan w dniu 31 grudnia</w:t>
      </w:r>
    </w:p>
    <w:p w14:paraId="42E7E9F2" w14:textId="77777777" w:rsidR="00EF3DF5" w:rsidRDefault="00EF3DF5" w:rsidP="00F43208">
      <w:pPr>
        <w:pStyle w:val="Tytutablicyang"/>
        <w:spacing w:after="10"/>
      </w:pPr>
      <w:r>
        <w:t>LONG-TERM UNEMPLOYED PERSONS BY AGE</w:t>
      </w:r>
    </w:p>
    <w:p w14:paraId="5606CC58" w14:textId="77777777" w:rsidR="00EF3DF5" w:rsidRDefault="00EF3DF5" w:rsidP="00F43208">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96"/>
        <w:gridCol w:w="473"/>
        <w:gridCol w:w="830"/>
        <w:gridCol w:w="844"/>
        <w:gridCol w:w="845"/>
        <w:gridCol w:w="984"/>
        <w:gridCol w:w="845"/>
        <w:gridCol w:w="931"/>
        <w:gridCol w:w="107"/>
      </w:tblGrid>
      <w:tr w:rsidR="00EF3DF5" w:rsidRPr="00EF3DF5" w14:paraId="08FF41C5" w14:textId="77777777" w:rsidTr="00F201D7">
        <w:trPr>
          <w:cantSplit/>
          <w:trHeight w:val="454"/>
        </w:trPr>
        <w:tc>
          <w:tcPr>
            <w:tcW w:w="1482" w:type="pct"/>
            <w:gridSpan w:val="2"/>
            <w:vMerge w:val="restart"/>
            <w:tcBorders>
              <w:top w:val="single" w:sz="4" w:space="0" w:color="auto"/>
              <w:right w:val="single" w:sz="4" w:space="0" w:color="auto"/>
            </w:tcBorders>
            <w:vAlign w:val="center"/>
          </w:tcPr>
          <w:p w14:paraId="5DDA273B" w14:textId="77777777" w:rsidR="00EF3DF5" w:rsidRPr="00EF3DF5" w:rsidRDefault="00EF3DF5" w:rsidP="00393CF9">
            <w:pPr>
              <w:pStyle w:val="Gwkatablicy"/>
              <w:rPr>
                <w:lang w:val="en-US"/>
              </w:rPr>
            </w:pPr>
            <w:r w:rsidRPr="00EF3DF5">
              <w:rPr>
                <w:lang w:val="en-US"/>
              </w:rPr>
              <w:t>L A T A</w:t>
            </w:r>
          </w:p>
          <w:p w14:paraId="151FE56B" w14:textId="77777777" w:rsidR="00EF3DF5" w:rsidRPr="00EF3DF5" w:rsidRDefault="00EF3DF5" w:rsidP="00393CF9">
            <w:pPr>
              <w:pStyle w:val="Gwkatablicyang"/>
            </w:pPr>
            <w:r w:rsidRPr="00EF3DF5">
              <w:t>Y E A R S</w:t>
            </w:r>
          </w:p>
          <w:p w14:paraId="03B0EB54" w14:textId="77777777" w:rsidR="00EF3DF5" w:rsidRPr="00EF3DF5" w:rsidRDefault="00EF3DF5" w:rsidP="00393CF9">
            <w:pPr>
              <w:pStyle w:val="Gwkatablicy"/>
              <w:rPr>
                <w:lang w:val="en-US"/>
              </w:rPr>
            </w:pPr>
            <w:r w:rsidRPr="00EF3DF5">
              <w:rPr>
                <w:lang w:val="en-US"/>
              </w:rPr>
              <w:t>P Ł E Ć</w:t>
            </w:r>
          </w:p>
          <w:p w14:paraId="3540A47F" w14:textId="77777777" w:rsidR="00EF3DF5" w:rsidRPr="00EF3DF5" w:rsidRDefault="00EF3DF5" w:rsidP="00393CF9">
            <w:pPr>
              <w:pStyle w:val="Gwkatablicyang"/>
            </w:pPr>
            <w:r w:rsidRPr="00EF3DF5">
              <w:t>S E X</w:t>
            </w:r>
          </w:p>
        </w:tc>
        <w:tc>
          <w:tcPr>
            <w:tcW w:w="542" w:type="pct"/>
            <w:vMerge w:val="restart"/>
            <w:tcBorders>
              <w:top w:val="single" w:sz="4" w:space="0" w:color="auto"/>
              <w:left w:val="single" w:sz="4" w:space="0" w:color="auto"/>
              <w:right w:val="single" w:sz="4" w:space="0" w:color="auto"/>
            </w:tcBorders>
            <w:vAlign w:val="center"/>
          </w:tcPr>
          <w:p w14:paraId="0BF371B5" w14:textId="77777777" w:rsidR="00EF3DF5" w:rsidRPr="00EF3DF5" w:rsidRDefault="00EF3DF5" w:rsidP="00393CF9">
            <w:pPr>
              <w:pStyle w:val="Gwkatablicy"/>
              <w:rPr>
                <w:lang w:val="en-US"/>
              </w:rPr>
            </w:pPr>
            <w:r w:rsidRPr="00EF3DF5">
              <w:rPr>
                <w:lang w:val="en-US"/>
              </w:rPr>
              <w:t>Ogółem</w:t>
            </w:r>
          </w:p>
          <w:p w14:paraId="155DF0DE" w14:textId="77777777" w:rsidR="00EF3DF5" w:rsidRPr="00EF3DF5" w:rsidRDefault="00EF3DF5" w:rsidP="00393CF9">
            <w:pPr>
              <w:pStyle w:val="Gwkatablicyang"/>
            </w:pPr>
            <w:r w:rsidRPr="00EF3DF5">
              <w:t>Total</w:t>
            </w:r>
          </w:p>
        </w:tc>
        <w:tc>
          <w:tcPr>
            <w:tcW w:w="2976" w:type="pct"/>
            <w:gridSpan w:val="6"/>
            <w:tcBorders>
              <w:top w:val="single" w:sz="4" w:space="0" w:color="auto"/>
              <w:left w:val="single" w:sz="4" w:space="0" w:color="auto"/>
              <w:bottom w:val="single" w:sz="4" w:space="0" w:color="auto"/>
            </w:tcBorders>
            <w:vAlign w:val="center"/>
          </w:tcPr>
          <w:p w14:paraId="4FEE2C65" w14:textId="77777777" w:rsidR="00EF3DF5" w:rsidRPr="00EF3DF5" w:rsidRDefault="00EF3DF5" w:rsidP="00393CF9">
            <w:pPr>
              <w:pStyle w:val="Gwkatablicy"/>
              <w:rPr>
                <w:lang w:val="en-US"/>
              </w:rPr>
            </w:pPr>
            <w:r w:rsidRPr="00EF3DF5">
              <w:rPr>
                <w:lang w:val="en-US"/>
              </w:rPr>
              <w:t xml:space="preserve">W </w:t>
            </w:r>
            <w:proofErr w:type="spellStart"/>
            <w:r w:rsidRPr="00EF3DF5">
              <w:rPr>
                <w:lang w:val="en-US"/>
              </w:rPr>
              <w:t>wieku</w:t>
            </w:r>
            <w:proofErr w:type="spellEnd"/>
          </w:p>
          <w:p w14:paraId="7F29FDEC" w14:textId="77777777" w:rsidR="00EF3DF5" w:rsidRPr="00EF3DF5" w:rsidRDefault="00EF3DF5" w:rsidP="00393CF9">
            <w:pPr>
              <w:pStyle w:val="Gwkatablicyang"/>
            </w:pPr>
            <w:r w:rsidRPr="00EF3DF5">
              <w:t>By age</w:t>
            </w:r>
          </w:p>
        </w:tc>
      </w:tr>
      <w:tr w:rsidR="00EF3DF5" w:rsidRPr="00F27468" w14:paraId="31544428" w14:textId="77777777" w:rsidTr="00F201D7">
        <w:trPr>
          <w:cantSplit/>
          <w:trHeight w:val="624"/>
        </w:trPr>
        <w:tc>
          <w:tcPr>
            <w:tcW w:w="1482" w:type="pct"/>
            <w:gridSpan w:val="2"/>
            <w:vMerge/>
            <w:tcBorders>
              <w:bottom w:val="single" w:sz="4" w:space="0" w:color="auto"/>
              <w:right w:val="single" w:sz="4" w:space="0" w:color="auto"/>
            </w:tcBorders>
            <w:vAlign w:val="center"/>
          </w:tcPr>
          <w:p w14:paraId="438ADFEF"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42" w:type="pct"/>
            <w:vMerge/>
            <w:tcBorders>
              <w:left w:val="single" w:sz="4" w:space="0" w:color="auto"/>
              <w:bottom w:val="single" w:sz="4" w:space="0" w:color="auto"/>
              <w:right w:val="single" w:sz="4" w:space="0" w:color="auto"/>
            </w:tcBorders>
            <w:vAlign w:val="center"/>
          </w:tcPr>
          <w:p w14:paraId="41BDA499"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51" w:type="pct"/>
            <w:tcBorders>
              <w:top w:val="single" w:sz="4" w:space="0" w:color="auto"/>
              <w:left w:val="single" w:sz="4" w:space="0" w:color="auto"/>
              <w:bottom w:val="single" w:sz="4" w:space="0" w:color="auto"/>
              <w:right w:val="single" w:sz="4" w:space="0" w:color="auto"/>
            </w:tcBorders>
            <w:vAlign w:val="center"/>
          </w:tcPr>
          <w:p w14:paraId="23605415" w14:textId="77777777" w:rsidR="00EF3DF5" w:rsidRPr="00EF3DF5" w:rsidRDefault="00EF3DF5" w:rsidP="00393CF9">
            <w:pPr>
              <w:pStyle w:val="Gwkatablicy"/>
              <w:rPr>
                <w:lang w:val="en-US"/>
              </w:rPr>
            </w:pPr>
            <w:r w:rsidRPr="00EF3DF5">
              <w:rPr>
                <w:lang w:val="en-US"/>
              </w:rPr>
              <w:t xml:space="preserve">24 </w:t>
            </w:r>
            <w:proofErr w:type="spellStart"/>
            <w:r w:rsidRPr="00EF3DF5">
              <w:rPr>
                <w:lang w:val="en-US"/>
              </w:rPr>
              <w:t>lata</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41865C95" w14:textId="77777777" w:rsidR="00EF3DF5" w:rsidRPr="00EF3DF5" w:rsidRDefault="00EF3DF5" w:rsidP="00393CF9">
            <w:pPr>
              <w:pStyle w:val="Gwkatablicyang"/>
            </w:pPr>
            <w:r w:rsidRPr="00EF3DF5">
              <w:t xml:space="preserve">24 years </w:t>
            </w:r>
            <w:r w:rsidRPr="00EF3DF5">
              <w:br/>
              <w:t>and less</w:t>
            </w:r>
          </w:p>
        </w:tc>
        <w:tc>
          <w:tcPr>
            <w:tcW w:w="552" w:type="pct"/>
            <w:tcBorders>
              <w:top w:val="single" w:sz="4" w:space="0" w:color="auto"/>
              <w:left w:val="single" w:sz="4" w:space="0" w:color="auto"/>
              <w:bottom w:val="single" w:sz="4" w:space="0" w:color="auto"/>
              <w:right w:val="single" w:sz="4" w:space="0" w:color="auto"/>
            </w:tcBorders>
            <w:vAlign w:val="center"/>
          </w:tcPr>
          <w:p w14:paraId="5A9A8762" w14:textId="77777777" w:rsidR="00EF3DF5" w:rsidRPr="00EF3DF5" w:rsidRDefault="00EF3DF5" w:rsidP="00393CF9">
            <w:pPr>
              <w:pStyle w:val="Gwkatablicy"/>
            </w:pPr>
            <w:r w:rsidRPr="00EF3DF5">
              <w:t>25—34</w:t>
            </w:r>
          </w:p>
        </w:tc>
        <w:tc>
          <w:tcPr>
            <w:tcW w:w="643" w:type="pct"/>
            <w:tcBorders>
              <w:left w:val="single" w:sz="4" w:space="0" w:color="auto"/>
              <w:bottom w:val="single" w:sz="4" w:space="0" w:color="auto"/>
              <w:right w:val="single" w:sz="4" w:space="0" w:color="auto"/>
            </w:tcBorders>
            <w:vAlign w:val="center"/>
          </w:tcPr>
          <w:p w14:paraId="7548B0D6" w14:textId="77777777" w:rsidR="00EF3DF5" w:rsidRPr="00EF3DF5" w:rsidRDefault="00EF3DF5" w:rsidP="00393CF9">
            <w:pPr>
              <w:pStyle w:val="Gwkatablicy"/>
            </w:pPr>
            <w:r w:rsidRPr="00EF3DF5">
              <w:t>35—44</w:t>
            </w:r>
          </w:p>
        </w:tc>
        <w:tc>
          <w:tcPr>
            <w:tcW w:w="552" w:type="pct"/>
            <w:tcBorders>
              <w:left w:val="single" w:sz="4" w:space="0" w:color="auto"/>
              <w:bottom w:val="single" w:sz="4" w:space="0" w:color="auto"/>
              <w:right w:val="single" w:sz="4" w:space="0" w:color="auto"/>
            </w:tcBorders>
            <w:vAlign w:val="center"/>
          </w:tcPr>
          <w:p w14:paraId="00B4F3B6" w14:textId="77777777" w:rsidR="00EF3DF5" w:rsidRPr="00EF3DF5" w:rsidRDefault="00EF3DF5" w:rsidP="00393CF9">
            <w:pPr>
              <w:pStyle w:val="Gwkatablicy"/>
            </w:pPr>
            <w:r w:rsidRPr="00EF3DF5">
              <w:t>45—54</w:t>
            </w:r>
          </w:p>
        </w:tc>
        <w:tc>
          <w:tcPr>
            <w:tcW w:w="678" w:type="pct"/>
            <w:gridSpan w:val="2"/>
            <w:tcBorders>
              <w:left w:val="single" w:sz="4" w:space="0" w:color="auto"/>
              <w:bottom w:val="single" w:sz="4" w:space="0" w:color="auto"/>
            </w:tcBorders>
            <w:vAlign w:val="center"/>
          </w:tcPr>
          <w:p w14:paraId="38F64B3C" w14:textId="77777777" w:rsidR="00EF3DF5" w:rsidRPr="00EF3DF5" w:rsidRDefault="00EF3DF5" w:rsidP="00393CF9">
            <w:pPr>
              <w:pStyle w:val="Gwkatablicy"/>
              <w:rPr>
                <w:lang w:val="en-US"/>
              </w:rPr>
            </w:pPr>
            <w:r w:rsidRPr="00EF3DF5">
              <w:rPr>
                <w:lang w:val="en-US"/>
              </w:rPr>
              <w:t xml:space="preserve">55 </w:t>
            </w:r>
            <w:proofErr w:type="spellStart"/>
            <w:r w:rsidRPr="00EF3DF5">
              <w:rPr>
                <w:lang w:val="en-US"/>
              </w:rPr>
              <w:t>lat</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więcej</w:t>
            </w:r>
            <w:proofErr w:type="spellEnd"/>
          </w:p>
          <w:p w14:paraId="5BB10687" w14:textId="77777777" w:rsidR="00EF3DF5" w:rsidRPr="00EF3DF5" w:rsidRDefault="00EF3DF5" w:rsidP="00393CF9">
            <w:pPr>
              <w:pStyle w:val="Gwkatablicyang"/>
            </w:pPr>
            <w:r w:rsidRPr="00EF3DF5">
              <w:t xml:space="preserve">55 years </w:t>
            </w:r>
            <w:r w:rsidRPr="00EF3DF5">
              <w:br/>
              <w:t>and more</w:t>
            </w:r>
          </w:p>
        </w:tc>
      </w:tr>
      <w:tr w:rsidR="00A26D08" w:rsidRPr="00EF3DF5" w14:paraId="08CAA0FC" w14:textId="77777777" w:rsidTr="00F201D7">
        <w:trPr>
          <w:gridAfter w:val="1"/>
          <w:wAfter w:w="70" w:type="pct"/>
          <w:cantSplit/>
        </w:trPr>
        <w:tc>
          <w:tcPr>
            <w:tcW w:w="1173" w:type="pct"/>
            <w:vAlign w:val="bottom"/>
          </w:tcPr>
          <w:p w14:paraId="08C78794" w14:textId="77777777" w:rsidR="00A26D08" w:rsidRPr="00F43208" w:rsidRDefault="00A26D08" w:rsidP="00A26D08">
            <w:pPr>
              <w:pStyle w:val="Boczek4"/>
              <w:spacing w:before="60"/>
              <w:rPr>
                <w:b/>
              </w:rPr>
            </w:pPr>
            <w:r w:rsidRPr="00F43208">
              <w:rPr>
                <w:b/>
              </w:rPr>
              <w:t xml:space="preserve">O G Ó Ł E M </w:t>
            </w:r>
            <w:r w:rsidRPr="00F43208">
              <w:tab/>
            </w:r>
          </w:p>
        </w:tc>
        <w:tc>
          <w:tcPr>
            <w:tcW w:w="309" w:type="pct"/>
            <w:tcBorders>
              <w:right w:val="single" w:sz="4" w:space="0" w:color="auto"/>
            </w:tcBorders>
            <w:vAlign w:val="bottom"/>
          </w:tcPr>
          <w:p w14:paraId="69A8F275" w14:textId="48D387B4" w:rsidR="00A26D08" w:rsidRPr="00EF3DF5" w:rsidRDefault="00A26D08" w:rsidP="00A26D08">
            <w:pPr>
              <w:pStyle w:val="Wartocitablicy"/>
              <w:spacing w:before="60"/>
              <w:rPr>
                <w:noProof/>
              </w:rPr>
            </w:pPr>
            <w:r w:rsidRPr="00E62B59">
              <w:rPr>
                <w:noProof/>
              </w:rPr>
              <w:t>2015</w:t>
            </w:r>
          </w:p>
        </w:tc>
        <w:tc>
          <w:tcPr>
            <w:tcW w:w="542" w:type="pct"/>
            <w:tcBorders>
              <w:left w:val="single" w:sz="4" w:space="0" w:color="auto"/>
              <w:right w:val="single" w:sz="4" w:space="0" w:color="auto"/>
            </w:tcBorders>
            <w:vAlign w:val="bottom"/>
          </w:tcPr>
          <w:p w14:paraId="116A6D77" w14:textId="2AC99610" w:rsidR="00A26D08" w:rsidRPr="00EF3DF5" w:rsidRDefault="00A26D08" w:rsidP="00A26D08">
            <w:pPr>
              <w:pStyle w:val="Wartocitablicy"/>
              <w:spacing w:before="60"/>
              <w:rPr>
                <w:noProof/>
              </w:rPr>
            </w:pPr>
            <w:r w:rsidRPr="00E62B59">
              <w:rPr>
                <w:noProof/>
              </w:rPr>
              <w:t>21872</w:t>
            </w:r>
          </w:p>
        </w:tc>
        <w:tc>
          <w:tcPr>
            <w:tcW w:w="551" w:type="pct"/>
            <w:tcBorders>
              <w:left w:val="single" w:sz="4" w:space="0" w:color="auto"/>
              <w:right w:val="single" w:sz="4" w:space="0" w:color="auto"/>
            </w:tcBorders>
            <w:vAlign w:val="bottom"/>
          </w:tcPr>
          <w:p w14:paraId="3AF6247B" w14:textId="7FA293A2" w:rsidR="00A26D08" w:rsidRPr="00EF3DF5" w:rsidRDefault="00A26D08" w:rsidP="00A26D08">
            <w:pPr>
              <w:pStyle w:val="Wartocitablicy"/>
              <w:spacing w:before="60"/>
              <w:rPr>
                <w:noProof/>
              </w:rPr>
            </w:pPr>
            <w:r w:rsidRPr="00EF3DF5">
              <w:rPr>
                <w:noProof/>
              </w:rPr>
              <w:t>500</w:t>
            </w:r>
          </w:p>
        </w:tc>
        <w:tc>
          <w:tcPr>
            <w:tcW w:w="552" w:type="pct"/>
            <w:tcBorders>
              <w:left w:val="single" w:sz="4" w:space="0" w:color="auto"/>
              <w:right w:val="single" w:sz="4" w:space="0" w:color="auto"/>
            </w:tcBorders>
            <w:vAlign w:val="bottom"/>
          </w:tcPr>
          <w:p w14:paraId="0FE249A5" w14:textId="6A2502B2" w:rsidR="00A26D08" w:rsidRPr="00EF3DF5" w:rsidRDefault="00A26D08" w:rsidP="00A26D08">
            <w:pPr>
              <w:pStyle w:val="Wartocitablicy"/>
              <w:spacing w:before="60"/>
              <w:rPr>
                <w:noProof/>
              </w:rPr>
            </w:pPr>
            <w:r w:rsidRPr="00EF3DF5">
              <w:rPr>
                <w:noProof/>
              </w:rPr>
              <w:t>3924</w:t>
            </w:r>
          </w:p>
        </w:tc>
        <w:tc>
          <w:tcPr>
            <w:tcW w:w="643" w:type="pct"/>
            <w:tcBorders>
              <w:left w:val="single" w:sz="4" w:space="0" w:color="auto"/>
              <w:right w:val="single" w:sz="4" w:space="0" w:color="auto"/>
            </w:tcBorders>
            <w:vAlign w:val="bottom"/>
          </w:tcPr>
          <w:p w14:paraId="772FF2F0" w14:textId="015ADED6" w:rsidR="00A26D08" w:rsidRPr="00EF3DF5" w:rsidRDefault="00A26D08" w:rsidP="00A26D08">
            <w:pPr>
              <w:pStyle w:val="Wartocitablicy"/>
              <w:spacing w:before="60"/>
              <w:rPr>
                <w:noProof/>
              </w:rPr>
            </w:pPr>
            <w:r w:rsidRPr="00EF3DF5">
              <w:rPr>
                <w:noProof/>
              </w:rPr>
              <w:t>5524</w:t>
            </w:r>
          </w:p>
        </w:tc>
        <w:tc>
          <w:tcPr>
            <w:tcW w:w="552" w:type="pct"/>
            <w:tcBorders>
              <w:left w:val="single" w:sz="4" w:space="0" w:color="auto"/>
              <w:right w:val="single" w:sz="4" w:space="0" w:color="auto"/>
            </w:tcBorders>
            <w:vAlign w:val="bottom"/>
          </w:tcPr>
          <w:p w14:paraId="0587E3A4" w14:textId="67E3745E" w:rsidR="00A26D08" w:rsidRPr="00EF3DF5" w:rsidRDefault="00A26D08" w:rsidP="00A26D08">
            <w:pPr>
              <w:pStyle w:val="Wartocitablicy"/>
              <w:spacing w:before="60"/>
              <w:rPr>
                <w:noProof/>
              </w:rPr>
            </w:pPr>
            <w:r w:rsidRPr="00EF3DF5">
              <w:rPr>
                <w:noProof/>
              </w:rPr>
              <w:t>4821</w:t>
            </w:r>
          </w:p>
        </w:tc>
        <w:tc>
          <w:tcPr>
            <w:tcW w:w="608" w:type="pct"/>
            <w:tcBorders>
              <w:left w:val="single" w:sz="4" w:space="0" w:color="auto"/>
            </w:tcBorders>
            <w:vAlign w:val="bottom"/>
          </w:tcPr>
          <w:p w14:paraId="4934C732" w14:textId="0200E0D3" w:rsidR="00A26D08" w:rsidRPr="00EF3DF5" w:rsidRDefault="00A26D08" w:rsidP="00A26D08">
            <w:pPr>
              <w:pStyle w:val="Wartocitablicy"/>
              <w:spacing w:before="60"/>
              <w:rPr>
                <w:noProof/>
              </w:rPr>
            </w:pPr>
            <w:r w:rsidRPr="00EF3DF5">
              <w:rPr>
                <w:noProof/>
              </w:rPr>
              <w:t>7103</w:t>
            </w:r>
          </w:p>
        </w:tc>
      </w:tr>
      <w:tr w:rsidR="00CD0A68" w:rsidRPr="00EF3DF5" w14:paraId="7C74F353" w14:textId="77777777" w:rsidTr="00F201D7">
        <w:trPr>
          <w:gridAfter w:val="1"/>
          <w:wAfter w:w="70" w:type="pct"/>
          <w:cantSplit/>
        </w:trPr>
        <w:tc>
          <w:tcPr>
            <w:tcW w:w="1173" w:type="pct"/>
          </w:tcPr>
          <w:p w14:paraId="608E9286" w14:textId="77777777" w:rsidR="00CD0A68" w:rsidRPr="00F43208" w:rsidRDefault="00CD0A68" w:rsidP="00CD0A68">
            <w:pPr>
              <w:pStyle w:val="Boczek4ang"/>
              <w:rPr>
                <w:b/>
              </w:rPr>
            </w:pPr>
            <w:r w:rsidRPr="00F43208">
              <w:rPr>
                <w:b/>
              </w:rPr>
              <w:t>T O T A L</w:t>
            </w:r>
          </w:p>
        </w:tc>
        <w:tc>
          <w:tcPr>
            <w:tcW w:w="309" w:type="pct"/>
            <w:tcBorders>
              <w:right w:val="single" w:sz="4" w:space="0" w:color="auto"/>
            </w:tcBorders>
            <w:vAlign w:val="bottom"/>
          </w:tcPr>
          <w:p w14:paraId="58981A9C" w14:textId="17EF1F89" w:rsidR="00CD0A68" w:rsidRPr="00EF3DF5" w:rsidRDefault="00CD0A68" w:rsidP="00680CE4">
            <w:pPr>
              <w:pStyle w:val="Wartocitablicy"/>
              <w:spacing w:before="90"/>
              <w:rPr>
                <w:noProof/>
              </w:rPr>
            </w:pPr>
            <w:r w:rsidRPr="00F43208">
              <w:rPr>
                <w:noProof/>
              </w:rPr>
              <w:t>2019</w:t>
            </w:r>
          </w:p>
        </w:tc>
        <w:tc>
          <w:tcPr>
            <w:tcW w:w="542" w:type="pct"/>
            <w:tcBorders>
              <w:left w:val="single" w:sz="4" w:space="0" w:color="auto"/>
              <w:right w:val="single" w:sz="4" w:space="0" w:color="auto"/>
            </w:tcBorders>
            <w:vAlign w:val="bottom"/>
          </w:tcPr>
          <w:p w14:paraId="5E41BD25" w14:textId="5EC01830" w:rsidR="00CD0A68" w:rsidRPr="00EF3DF5" w:rsidRDefault="00CD0A68" w:rsidP="00680CE4">
            <w:pPr>
              <w:pStyle w:val="Wartocitablicy"/>
              <w:spacing w:before="90"/>
              <w:rPr>
                <w:noProof/>
              </w:rPr>
            </w:pPr>
            <w:r w:rsidRPr="00F43208">
              <w:rPr>
                <w:noProof/>
              </w:rPr>
              <w:t>7001</w:t>
            </w:r>
          </w:p>
        </w:tc>
        <w:tc>
          <w:tcPr>
            <w:tcW w:w="551" w:type="pct"/>
            <w:tcBorders>
              <w:left w:val="single" w:sz="4" w:space="0" w:color="auto"/>
              <w:right w:val="single" w:sz="4" w:space="0" w:color="auto"/>
            </w:tcBorders>
            <w:vAlign w:val="bottom"/>
          </w:tcPr>
          <w:p w14:paraId="1B02128E" w14:textId="0E3816AB" w:rsidR="00CD0A68" w:rsidRPr="00EF3DF5" w:rsidRDefault="00CD0A68" w:rsidP="00680CE4">
            <w:pPr>
              <w:pStyle w:val="Wartocitablicy"/>
              <w:spacing w:before="90"/>
              <w:rPr>
                <w:noProof/>
              </w:rPr>
            </w:pPr>
            <w:r w:rsidRPr="00F43208">
              <w:rPr>
                <w:noProof/>
              </w:rPr>
              <w:t>136</w:t>
            </w:r>
          </w:p>
        </w:tc>
        <w:tc>
          <w:tcPr>
            <w:tcW w:w="552" w:type="pct"/>
            <w:tcBorders>
              <w:left w:val="single" w:sz="4" w:space="0" w:color="auto"/>
              <w:right w:val="single" w:sz="4" w:space="0" w:color="auto"/>
            </w:tcBorders>
            <w:vAlign w:val="bottom"/>
          </w:tcPr>
          <w:p w14:paraId="398E8A75" w14:textId="2663D857" w:rsidR="00CD0A68" w:rsidRPr="00EF3DF5" w:rsidRDefault="00CD0A68" w:rsidP="00680CE4">
            <w:pPr>
              <w:pStyle w:val="Wartocitablicy"/>
              <w:spacing w:before="90"/>
              <w:rPr>
                <w:noProof/>
              </w:rPr>
            </w:pPr>
            <w:r w:rsidRPr="00F43208">
              <w:rPr>
                <w:noProof/>
              </w:rPr>
              <w:t>980</w:t>
            </w:r>
          </w:p>
        </w:tc>
        <w:tc>
          <w:tcPr>
            <w:tcW w:w="643" w:type="pct"/>
            <w:tcBorders>
              <w:left w:val="single" w:sz="4" w:space="0" w:color="auto"/>
              <w:right w:val="single" w:sz="4" w:space="0" w:color="auto"/>
            </w:tcBorders>
            <w:vAlign w:val="bottom"/>
          </w:tcPr>
          <w:p w14:paraId="2C627F2D" w14:textId="4AE39AD0" w:rsidR="00CD0A68" w:rsidRPr="00EF3DF5" w:rsidRDefault="00CD0A68" w:rsidP="00680CE4">
            <w:pPr>
              <w:pStyle w:val="Wartocitablicy"/>
              <w:spacing w:before="90"/>
              <w:rPr>
                <w:noProof/>
              </w:rPr>
            </w:pPr>
            <w:r w:rsidRPr="00F43208">
              <w:rPr>
                <w:noProof/>
              </w:rPr>
              <w:t>1790</w:t>
            </w:r>
          </w:p>
        </w:tc>
        <w:tc>
          <w:tcPr>
            <w:tcW w:w="552" w:type="pct"/>
            <w:tcBorders>
              <w:left w:val="single" w:sz="4" w:space="0" w:color="auto"/>
              <w:right w:val="single" w:sz="4" w:space="0" w:color="auto"/>
            </w:tcBorders>
            <w:vAlign w:val="bottom"/>
          </w:tcPr>
          <w:p w14:paraId="59B59E90" w14:textId="41181B3E" w:rsidR="00CD0A68" w:rsidRPr="00EF3DF5" w:rsidRDefault="00CD0A68" w:rsidP="00680CE4">
            <w:pPr>
              <w:pStyle w:val="Wartocitablicy"/>
              <w:spacing w:before="90"/>
              <w:rPr>
                <w:noProof/>
              </w:rPr>
            </w:pPr>
            <w:r w:rsidRPr="00F43208">
              <w:rPr>
                <w:noProof/>
              </w:rPr>
              <w:t>1608</w:t>
            </w:r>
          </w:p>
        </w:tc>
        <w:tc>
          <w:tcPr>
            <w:tcW w:w="608" w:type="pct"/>
            <w:tcBorders>
              <w:left w:val="single" w:sz="4" w:space="0" w:color="auto"/>
            </w:tcBorders>
            <w:vAlign w:val="bottom"/>
          </w:tcPr>
          <w:p w14:paraId="2790E383" w14:textId="46A51C1D" w:rsidR="00CD0A68" w:rsidRPr="00EF3DF5" w:rsidRDefault="00CD0A68" w:rsidP="00680CE4">
            <w:pPr>
              <w:pStyle w:val="Wartocitablicy"/>
              <w:spacing w:before="90"/>
              <w:rPr>
                <w:noProof/>
              </w:rPr>
            </w:pPr>
            <w:r w:rsidRPr="00F43208">
              <w:rPr>
                <w:noProof/>
              </w:rPr>
              <w:t>2487</w:t>
            </w:r>
          </w:p>
        </w:tc>
      </w:tr>
      <w:tr w:rsidR="00CD0A68" w:rsidRPr="00EF3DF5" w14:paraId="62D0F3F0" w14:textId="77777777" w:rsidTr="00F201D7">
        <w:trPr>
          <w:gridAfter w:val="1"/>
          <w:wAfter w:w="70" w:type="pct"/>
          <w:cantSplit/>
        </w:trPr>
        <w:tc>
          <w:tcPr>
            <w:tcW w:w="1173" w:type="pct"/>
          </w:tcPr>
          <w:p w14:paraId="2DA7B615" w14:textId="77777777" w:rsidR="00CD0A68" w:rsidRPr="00EF3DF5" w:rsidRDefault="00CD0A68" w:rsidP="00CD0A68">
            <w:pPr>
              <w:tabs>
                <w:tab w:val="right" w:leader="dot" w:pos="1644"/>
              </w:tabs>
              <w:spacing w:after="0" w:line="144" w:lineRule="exact"/>
              <w:jc w:val="left"/>
              <w:rPr>
                <w:sz w:val="14"/>
              </w:rPr>
            </w:pPr>
          </w:p>
        </w:tc>
        <w:tc>
          <w:tcPr>
            <w:tcW w:w="309" w:type="pct"/>
            <w:tcBorders>
              <w:right w:val="single" w:sz="4" w:space="0" w:color="auto"/>
            </w:tcBorders>
            <w:vAlign w:val="bottom"/>
          </w:tcPr>
          <w:p w14:paraId="16011215" w14:textId="40E70599" w:rsidR="00CD0A68" w:rsidRPr="00CD0A68" w:rsidRDefault="00CD0A68" w:rsidP="00680CE4">
            <w:pPr>
              <w:pStyle w:val="Wartocitablicy"/>
              <w:spacing w:before="90"/>
              <w:rPr>
                <w:noProof/>
              </w:rPr>
            </w:pPr>
            <w:r w:rsidRPr="00CD0A68">
              <w:rPr>
                <w:noProof/>
              </w:rPr>
              <w:t>2020</w:t>
            </w:r>
          </w:p>
        </w:tc>
        <w:tc>
          <w:tcPr>
            <w:tcW w:w="542" w:type="pct"/>
            <w:tcBorders>
              <w:left w:val="single" w:sz="4" w:space="0" w:color="auto"/>
              <w:right w:val="single" w:sz="4" w:space="0" w:color="auto"/>
            </w:tcBorders>
            <w:vAlign w:val="bottom"/>
          </w:tcPr>
          <w:p w14:paraId="421F69EC" w14:textId="0358D454" w:rsidR="00CD0A68" w:rsidRPr="00CD0A68" w:rsidRDefault="00CD0A68" w:rsidP="00680CE4">
            <w:pPr>
              <w:pStyle w:val="Wartocitablicy"/>
              <w:spacing w:before="90"/>
              <w:rPr>
                <w:noProof/>
              </w:rPr>
            </w:pPr>
            <w:r w:rsidRPr="00CD0A68">
              <w:rPr>
                <w:noProof/>
              </w:rPr>
              <w:t>9607</w:t>
            </w:r>
          </w:p>
        </w:tc>
        <w:tc>
          <w:tcPr>
            <w:tcW w:w="551" w:type="pct"/>
            <w:tcBorders>
              <w:left w:val="single" w:sz="4" w:space="0" w:color="auto"/>
              <w:right w:val="single" w:sz="4" w:space="0" w:color="auto"/>
            </w:tcBorders>
            <w:vAlign w:val="bottom"/>
          </w:tcPr>
          <w:p w14:paraId="4A2F68B6" w14:textId="1421EA78" w:rsidR="00CD0A68" w:rsidRPr="00CD0A68" w:rsidRDefault="00CD0A68" w:rsidP="00680CE4">
            <w:pPr>
              <w:pStyle w:val="Wartocitablicy"/>
              <w:spacing w:before="90"/>
              <w:rPr>
                <w:noProof/>
              </w:rPr>
            </w:pPr>
            <w:r w:rsidRPr="00CD0A68">
              <w:rPr>
                <w:noProof/>
              </w:rPr>
              <w:t>205</w:t>
            </w:r>
          </w:p>
        </w:tc>
        <w:tc>
          <w:tcPr>
            <w:tcW w:w="552" w:type="pct"/>
            <w:tcBorders>
              <w:left w:val="single" w:sz="4" w:space="0" w:color="auto"/>
              <w:right w:val="single" w:sz="4" w:space="0" w:color="auto"/>
            </w:tcBorders>
            <w:vAlign w:val="bottom"/>
          </w:tcPr>
          <w:p w14:paraId="17D0F020" w14:textId="70DFB03B" w:rsidR="00CD0A68" w:rsidRPr="00CD0A68" w:rsidRDefault="00CD0A68" w:rsidP="00680CE4">
            <w:pPr>
              <w:pStyle w:val="Wartocitablicy"/>
              <w:spacing w:before="90"/>
              <w:rPr>
                <w:noProof/>
              </w:rPr>
            </w:pPr>
            <w:r w:rsidRPr="00CD0A68">
              <w:rPr>
                <w:noProof/>
              </w:rPr>
              <w:t>1499</w:t>
            </w:r>
          </w:p>
        </w:tc>
        <w:tc>
          <w:tcPr>
            <w:tcW w:w="643" w:type="pct"/>
            <w:tcBorders>
              <w:left w:val="single" w:sz="4" w:space="0" w:color="auto"/>
              <w:right w:val="single" w:sz="4" w:space="0" w:color="auto"/>
            </w:tcBorders>
            <w:vAlign w:val="bottom"/>
          </w:tcPr>
          <w:p w14:paraId="4598C594" w14:textId="413130C2" w:rsidR="00CD0A68" w:rsidRPr="00CD0A68" w:rsidRDefault="00CD0A68" w:rsidP="00680CE4">
            <w:pPr>
              <w:pStyle w:val="Wartocitablicy"/>
              <w:spacing w:before="90"/>
              <w:rPr>
                <w:noProof/>
              </w:rPr>
            </w:pPr>
            <w:r w:rsidRPr="00CD0A68">
              <w:rPr>
                <w:noProof/>
              </w:rPr>
              <w:t>2805</w:t>
            </w:r>
          </w:p>
        </w:tc>
        <w:tc>
          <w:tcPr>
            <w:tcW w:w="552" w:type="pct"/>
            <w:tcBorders>
              <w:left w:val="single" w:sz="4" w:space="0" w:color="auto"/>
              <w:right w:val="single" w:sz="4" w:space="0" w:color="auto"/>
            </w:tcBorders>
            <w:vAlign w:val="bottom"/>
          </w:tcPr>
          <w:p w14:paraId="10E0A353" w14:textId="04B1E6D9" w:rsidR="00CD0A68" w:rsidRPr="00CD0A68" w:rsidRDefault="00CD0A68" w:rsidP="00680CE4">
            <w:pPr>
              <w:pStyle w:val="Wartocitablicy"/>
              <w:spacing w:before="90"/>
              <w:rPr>
                <w:noProof/>
              </w:rPr>
            </w:pPr>
            <w:r w:rsidRPr="00CD0A68">
              <w:rPr>
                <w:noProof/>
              </w:rPr>
              <w:t>2393</w:t>
            </w:r>
          </w:p>
        </w:tc>
        <w:tc>
          <w:tcPr>
            <w:tcW w:w="608" w:type="pct"/>
            <w:tcBorders>
              <w:left w:val="single" w:sz="4" w:space="0" w:color="auto"/>
            </w:tcBorders>
            <w:vAlign w:val="bottom"/>
          </w:tcPr>
          <w:p w14:paraId="14E6517D" w14:textId="525CEA58" w:rsidR="00CD0A68" w:rsidRPr="00CD0A68" w:rsidRDefault="00CD0A68" w:rsidP="00680CE4">
            <w:pPr>
              <w:pStyle w:val="Wartocitablicy"/>
              <w:spacing w:before="90"/>
              <w:rPr>
                <w:noProof/>
              </w:rPr>
            </w:pPr>
            <w:r w:rsidRPr="00CD0A68">
              <w:rPr>
                <w:noProof/>
              </w:rPr>
              <w:t>2705</w:t>
            </w:r>
          </w:p>
        </w:tc>
      </w:tr>
      <w:tr w:rsidR="00CD0A68" w:rsidRPr="00EF3DF5" w14:paraId="4F47BEFE" w14:textId="77777777" w:rsidTr="00F201D7">
        <w:trPr>
          <w:gridAfter w:val="1"/>
          <w:wAfter w:w="70" w:type="pct"/>
          <w:cantSplit/>
        </w:trPr>
        <w:tc>
          <w:tcPr>
            <w:tcW w:w="1173" w:type="pct"/>
          </w:tcPr>
          <w:p w14:paraId="052B1BA1" w14:textId="77777777" w:rsidR="00CD0A68" w:rsidRPr="00EF3DF5" w:rsidRDefault="00CD0A68" w:rsidP="00CD0A68">
            <w:pPr>
              <w:tabs>
                <w:tab w:val="right" w:leader="dot" w:pos="1644"/>
              </w:tabs>
              <w:spacing w:after="0" w:line="144" w:lineRule="exact"/>
              <w:jc w:val="left"/>
              <w:rPr>
                <w:sz w:val="14"/>
              </w:rPr>
            </w:pPr>
          </w:p>
        </w:tc>
        <w:tc>
          <w:tcPr>
            <w:tcW w:w="309" w:type="pct"/>
            <w:tcBorders>
              <w:right w:val="single" w:sz="4" w:space="0" w:color="auto"/>
            </w:tcBorders>
            <w:vAlign w:val="bottom"/>
          </w:tcPr>
          <w:p w14:paraId="61CF9001" w14:textId="33ED6554" w:rsidR="00CD0A68" w:rsidRPr="00EF3DF5" w:rsidRDefault="00CD0A68" w:rsidP="00680CE4">
            <w:pPr>
              <w:pStyle w:val="Wartocitablicy"/>
              <w:spacing w:before="90"/>
              <w:rPr>
                <w:b/>
                <w:noProof/>
              </w:rPr>
            </w:pPr>
            <w:r w:rsidRPr="00E62B59">
              <w:rPr>
                <w:b/>
                <w:noProof/>
              </w:rPr>
              <w:t>20</w:t>
            </w:r>
            <w:r>
              <w:rPr>
                <w:b/>
                <w:noProof/>
              </w:rPr>
              <w:t>22</w:t>
            </w:r>
          </w:p>
        </w:tc>
        <w:tc>
          <w:tcPr>
            <w:tcW w:w="542" w:type="pct"/>
            <w:tcBorders>
              <w:left w:val="single" w:sz="4" w:space="0" w:color="auto"/>
              <w:right w:val="single" w:sz="4" w:space="0" w:color="auto"/>
            </w:tcBorders>
            <w:vAlign w:val="bottom"/>
          </w:tcPr>
          <w:p w14:paraId="72D4701E" w14:textId="16013C9D" w:rsidR="00CD0A68" w:rsidRPr="00E62B59" w:rsidRDefault="00CD0A68" w:rsidP="00680CE4">
            <w:pPr>
              <w:pStyle w:val="Wartocitablicy"/>
              <w:spacing w:before="90"/>
              <w:rPr>
                <w:b/>
                <w:noProof/>
              </w:rPr>
            </w:pPr>
            <w:r>
              <w:rPr>
                <w:b/>
                <w:noProof/>
              </w:rPr>
              <w:t>9583</w:t>
            </w:r>
          </w:p>
        </w:tc>
        <w:tc>
          <w:tcPr>
            <w:tcW w:w="551" w:type="pct"/>
            <w:tcBorders>
              <w:left w:val="single" w:sz="4" w:space="0" w:color="auto"/>
              <w:right w:val="single" w:sz="4" w:space="0" w:color="auto"/>
            </w:tcBorders>
            <w:vAlign w:val="bottom"/>
          </w:tcPr>
          <w:p w14:paraId="5ADE3578" w14:textId="12661815" w:rsidR="00CD0A68" w:rsidRPr="00EF3DF5" w:rsidRDefault="00CD0A68" w:rsidP="00680CE4">
            <w:pPr>
              <w:pStyle w:val="Wartocitablicy"/>
              <w:spacing w:before="90"/>
              <w:rPr>
                <w:b/>
                <w:noProof/>
              </w:rPr>
            </w:pPr>
            <w:r>
              <w:rPr>
                <w:b/>
                <w:noProof/>
              </w:rPr>
              <w:t>138</w:t>
            </w:r>
          </w:p>
        </w:tc>
        <w:tc>
          <w:tcPr>
            <w:tcW w:w="552" w:type="pct"/>
            <w:tcBorders>
              <w:left w:val="single" w:sz="4" w:space="0" w:color="auto"/>
              <w:right w:val="single" w:sz="4" w:space="0" w:color="auto"/>
            </w:tcBorders>
            <w:vAlign w:val="bottom"/>
          </w:tcPr>
          <w:p w14:paraId="19B61F21" w14:textId="71B68E54" w:rsidR="00CD0A68" w:rsidRPr="00EF3DF5" w:rsidRDefault="00CD0A68" w:rsidP="00680CE4">
            <w:pPr>
              <w:pStyle w:val="Wartocitablicy"/>
              <w:spacing w:before="90"/>
              <w:rPr>
                <w:b/>
                <w:noProof/>
              </w:rPr>
            </w:pPr>
            <w:r>
              <w:rPr>
                <w:b/>
                <w:noProof/>
              </w:rPr>
              <w:t>1088</w:t>
            </w:r>
          </w:p>
        </w:tc>
        <w:tc>
          <w:tcPr>
            <w:tcW w:w="643" w:type="pct"/>
            <w:tcBorders>
              <w:left w:val="single" w:sz="4" w:space="0" w:color="auto"/>
              <w:right w:val="single" w:sz="4" w:space="0" w:color="auto"/>
            </w:tcBorders>
            <w:vAlign w:val="bottom"/>
          </w:tcPr>
          <w:p w14:paraId="7AD4E2FE" w14:textId="037F2F45" w:rsidR="00CD0A68" w:rsidRPr="00EF3DF5" w:rsidRDefault="00CD0A68" w:rsidP="00680CE4">
            <w:pPr>
              <w:pStyle w:val="Wartocitablicy"/>
              <w:spacing w:before="90"/>
              <w:rPr>
                <w:b/>
                <w:noProof/>
              </w:rPr>
            </w:pPr>
            <w:r>
              <w:rPr>
                <w:b/>
                <w:noProof/>
              </w:rPr>
              <w:t>2721</w:t>
            </w:r>
          </w:p>
        </w:tc>
        <w:tc>
          <w:tcPr>
            <w:tcW w:w="552" w:type="pct"/>
            <w:tcBorders>
              <w:left w:val="single" w:sz="4" w:space="0" w:color="auto"/>
              <w:right w:val="single" w:sz="4" w:space="0" w:color="auto"/>
            </w:tcBorders>
            <w:vAlign w:val="bottom"/>
          </w:tcPr>
          <w:p w14:paraId="54151858" w14:textId="41451C32" w:rsidR="00CD0A68" w:rsidRPr="00EF3DF5" w:rsidRDefault="00CD0A68" w:rsidP="00680CE4">
            <w:pPr>
              <w:pStyle w:val="Wartocitablicy"/>
              <w:spacing w:before="90"/>
              <w:rPr>
                <w:b/>
                <w:noProof/>
              </w:rPr>
            </w:pPr>
            <w:r>
              <w:rPr>
                <w:b/>
                <w:noProof/>
              </w:rPr>
              <w:t>2868</w:t>
            </w:r>
          </w:p>
        </w:tc>
        <w:tc>
          <w:tcPr>
            <w:tcW w:w="608" w:type="pct"/>
            <w:tcBorders>
              <w:left w:val="single" w:sz="4" w:space="0" w:color="auto"/>
            </w:tcBorders>
            <w:vAlign w:val="bottom"/>
          </w:tcPr>
          <w:p w14:paraId="4853BB5D" w14:textId="13577180" w:rsidR="00CD0A68" w:rsidRPr="00EF3DF5" w:rsidRDefault="00CD0A68" w:rsidP="00680CE4">
            <w:pPr>
              <w:pStyle w:val="Wartocitablicy"/>
              <w:spacing w:before="90"/>
              <w:rPr>
                <w:b/>
                <w:noProof/>
              </w:rPr>
            </w:pPr>
            <w:r>
              <w:rPr>
                <w:b/>
                <w:noProof/>
              </w:rPr>
              <w:t>2768</w:t>
            </w:r>
          </w:p>
        </w:tc>
      </w:tr>
      <w:tr w:rsidR="00CD0A68" w:rsidRPr="00EF3DF5" w14:paraId="68A03F14" w14:textId="77777777" w:rsidTr="00F201D7">
        <w:trPr>
          <w:gridAfter w:val="1"/>
          <w:wAfter w:w="70" w:type="pct"/>
          <w:cantSplit/>
        </w:trPr>
        <w:tc>
          <w:tcPr>
            <w:tcW w:w="1173" w:type="pct"/>
            <w:vAlign w:val="bottom"/>
          </w:tcPr>
          <w:p w14:paraId="0E76F8CF" w14:textId="77777777" w:rsidR="00CD0A68" w:rsidRPr="00EF3DF5" w:rsidRDefault="00CD0A68" w:rsidP="00CD0A68">
            <w:pPr>
              <w:pStyle w:val="Boczek4"/>
              <w:spacing w:before="180"/>
            </w:pPr>
            <w:r w:rsidRPr="00EF3DF5">
              <w:t xml:space="preserve">Mężczyźni </w:t>
            </w:r>
            <w:r w:rsidRPr="00EF3DF5">
              <w:tab/>
            </w:r>
          </w:p>
        </w:tc>
        <w:tc>
          <w:tcPr>
            <w:tcW w:w="309" w:type="pct"/>
            <w:tcBorders>
              <w:right w:val="single" w:sz="4" w:space="0" w:color="auto"/>
            </w:tcBorders>
            <w:vAlign w:val="bottom"/>
          </w:tcPr>
          <w:p w14:paraId="0533CB36" w14:textId="1DB11473" w:rsidR="00CD0A68" w:rsidRPr="00EF3DF5" w:rsidRDefault="00CD0A68" w:rsidP="00CD0A68">
            <w:pPr>
              <w:pStyle w:val="Wartocitablicy"/>
              <w:spacing w:before="180"/>
              <w:rPr>
                <w:noProof/>
              </w:rPr>
            </w:pPr>
            <w:r w:rsidRPr="00E62B59">
              <w:rPr>
                <w:noProof/>
              </w:rPr>
              <w:t>2015</w:t>
            </w:r>
          </w:p>
        </w:tc>
        <w:tc>
          <w:tcPr>
            <w:tcW w:w="542" w:type="pct"/>
            <w:tcBorders>
              <w:left w:val="single" w:sz="4" w:space="0" w:color="auto"/>
              <w:right w:val="single" w:sz="4" w:space="0" w:color="auto"/>
            </w:tcBorders>
            <w:vAlign w:val="bottom"/>
          </w:tcPr>
          <w:p w14:paraId="2F0777F6" w14:textId="4CA53BB3" w:rsidR="00CD0A68" w:rsidRPr="00E62B59" w:rsidRDefault="00CD0A68" w:rsidP="00CD0A68">
            <w:pPr>
              <w:pStyle w:val="Wartocitablicy"/>
              <w:spacing w:before="180"/>
              <w:rPr>
                <w:noProof/>
              </w:rPr>
            </w:pPr>
            <w:r w:rsidRPr="00E62B59">
              <w:rPr>
                <w:noProof/>
              </w:rPr>
              <w:t>11583</w:t>
            </w:r>
          </w:p>
        </w:tc>
        <w:tc>
          <w:tcPr>
            <w:tcW w:w="551" w:type="pct"/>
            <w:tcBorders>
              <w:left w:val="single" w:sz="4" w:space="0" w:color="auto"/>
              <w:right w:val="single" w:sz="4" w:space="0" w:color="auto"/>
            </w:tcBorders>
            <w:vAlign w:val="bottom"/>
          </w:tcPr>
          <w:p w14:paraId="4C91EBB0" w14:textId="0A0D056E" w:rsidR="00CD0A68" w:rsidRPr="00EF3DF5" w:rsidRDefault="00CD0A68" w:rsidP="00CD0A68">
            <w:pPr>
              <w:pStyle w:val="Wartocitablicy"/>
              <w:spacing w:before="180"/>
              <w:rPr>
                <w:noProof/>
              </w:rPr>
            </w:pPr>
            <w:r w:rsidRPr="00EF3DF5">
              <w:rPr>
                <w:noProof/>
              </w:rPr>
              <w:t>178</w:t>
            </w:r>
          </w:p>
        </w:tc>
        <w:tc>
          <w:tcPr>
            <w:tcW w:w="552" w:type="pct"/>
            <w:tcBorders>
              <w:left w:val="single" w:sz="4" w:space="0" w:color="auto"/>
              <w:right w:val="single" w:sz="4" w:space="0" w:color="auto"/>
            </w:tcBorders>
            <w:vAlign w:val="bottom"/>
          </w:tcPr>
          <w:p w14:paraId="150B982E" w14:textId="08225D44" w:rsidR="00CD0A68" w:rsidRPr="00EF3DF5" w:rsidRDefault="00CD0A68" w:rsidP="00CD0A68">
            <w:pPr>
              <w:pStyle w:val="Wartocitablicy"/>
              <w:spacing w:before="180"/>
              <w:rPr>
                <w:noProof/>
              </w:rPr>
            </w:pPr>
            <w:r w:rsidRPr="00EF3DF5">
              <w:rPr>
                <w:noProof/>
              </w:rPr>
              <w:t>1600</w:t>
            </w:r>
          </w:p>
        </w:tc>
        <w:tc>
          <w:tcPr>
            <w:tcW w:w="643" w:type="pct"/>
            <w:tcBorders>
              <w:left w:val="single" w:sz="4" w:space="0" w:color="auto"/>
              <w:right w:val="single" w:sz="4" w:space="0" w:color="auto"/>
            </w:tcBorders>
            <w:vAlign w:val="bottom"/>
          </w:tcPr>
          <w:p w14:paraId="78D9DCFF" w14:textId="7BD53B68" w:rsidR="00CD0A68" w:rsidRPr="00EF3DF5" w:rsidRDefault="00CD0A68" w:rsidP="00CD0A68">
            <w:pPr>
              <w:pStyle w:val="Wartocitablicy"/>
              <w:spacing w:before="180"/>
              <w:rPr>
                <w:noProof/>
              </w:rPr>
            </w:pPr>
            <w:r w:rsidRPr="00EF3DF5">
              <w:rPr>
                <w:noProof/>
              </w:rPr>
              <w:t>2509</w:t>
            </w:r>
          </w:p>
        </w:tc>
        <w:tc>
          <w:tcPr>
            <w:tcW w:w="552" w:type="pct"/>
            <w:tcBorders>
              <w:left w:val="single" w:sz="4" w:space="0" w:color="auto"/>
              <w:right w:val="single" w:sz="4" w:space="0" w:color="auto"/>
            </w:tcBorders>
            <w:vAlign w:val="bottom"/>
          </w:tcPr>
          <w:p w14:paraId="59001CFE" w14:textId="5E8D6AA4" w:rsidR="00CD0A68" w:rsidRPr="00EF3DF5" w:rsidRDefault="00CD0A68" w:rsidP="00CD0A68">
            <w:pPr>
              <w:pStyle w:val="Wartocitablicy"/>
              <w:spacing w:before="180"/>
              <w:rPr>
                <w:noProof/>
              </w:rPr>
            </w:pPr>
            <w:r w:rsidRPr="00EF3DF5">
              <w:rPr>
                <w:noProof/>
              </w:rPr>
              <w:t>2520</w:t>
            </w:r>
          </w:p>
        </w:tc>
        <w:tc>
          <w:tcPr>
            <w:tcW w:w="608" w:type="pct"/>
            <w:tcBorders>
              <w:left w:val="single" w:sz="4" w:space="0" w:color="auto"/>
            </w:tcBorders>
            <w:vAlign w:val="bottom"/>
          </w:tcPr>
          <w:p w14:paraId="74652DF0" w14:textId="4127C24B" w:rsidR="00CD0A68" w:rsidRPr="00EF3DF5" w:rsidRDefault="00CD0A68" w:rsidP="00CD0A68">
            <w:pPr>
              <w:pStyle w:val="Wartocitablicy"/>
              <w:spacing w:before="180"/>
              <w:rPr>
                <w:noProof/>
              </w:rPr>
            </w:pPr>
            <w:r w:rsidRPr="00EF3DF5">
              <w:rPr>
                <w:noProof/>
              </w:rPr>
              <w:t>4776</w:t>
            </w:r>
          </w:p>
        </w:tc>
      </w:tr>
      <w:tr w:rsidR="00CD0A68" w:rsidRPr="00EF3DF5" w14:paraId="1C1773B0" w14:textId="77777777" w:rsidTr="00F201D7">
        <w:trPr>
          <w:gridAfter w:val="1"/>
          <w:wAfter w:w="70" w:type="pct"/>
          <w:cantSplit/>
        </w:trPr>
        <w:tc>
          <w:tcPr>
            <w:tcW w:w="1173" w:type="pct"/>
          </w:tcPr>
          <w:p w14:paraId="66A0DBDF" w14:textId="2BA47EC7" w:rsidR="00CD0A68" w:rsidRPr="00D7104E" w:rsidRDefault="009854C7" w:rsidP="00CD0A68">
            <w:pPr>
              <w:pStyle w:val="Boczek4ang"/>
            </w:pPr>
            <w:r w:rsidRPr="00D7104E">
              <w:t>Men</w:t>
            </w:r>
          </w:p>
        </w:tc>
        <w:tc>
          <w:tcPr>
            <w:tcW w:w="309" w:type="pct"/>
            <w:tcBorders>
              <w:right w:val="single" w:sz="4" w:space="0" w:color="auto"/>
            </w:tcBorders>
            <w:vAlign w:val="bottom"/>
          </w:tcPr>
          <w:p w14:paraId="441FF2A5" w14:textId="6232489D" w:rsidR="00CD0A68" w:rsidRPr="00EF3DF5" w:rsidRDefault="00CD0A68" w:rsidP="00680CE4">
            <w:pPr>
              <w:pStyle w:val="Wartocitablicy"/>
              <w:spacing w:before="90"/>
              <w:rPr>
                <w:noProof/>
              </w:rPr>
            </w:pPr>
            <w:r w:rsidRPr="00F43208">
              <w:rPr>
                <w:noProof/>
              </w:rPr>
              <w:t>2019</w:t>
            </w:r>
          </w:p>
        </w:tc>
        <w:tc>
          <w:tcPr>
            <w:tcW w:w="542" w:type="pct"/>
            <w:tcBorders>
              <w:left w:val="single" w:sz="4" w:space="0" w:color="auto"/>
              <w:right w:val="single" w:sz="4" w:space="0" w:color="auto"/>
            </w:tcBorders>
            <w:vAlign w:val="bottom"/>
          </w:tcPr>
          <w:p w14:paraId="18AC8EB8" w14:textId="516CA6D6" w:rsidR="00CD0A68" w:rsidRPr="00E62B59" w:rsidRDefault="00CD0A68" w:rsidP="00680CE4">
            <w:pPr>
              <w:pStyle w:val="Wartocitablicy"/>
              <w:spacing w:before="90"/>
              <w:rPr>
                <w:noProof/>
              </w:rPr>
            </w:pPr>
            <w:r w:rsidRPr="0029578C">
              <w:rPr>
                <w:noProof/>
              </w:rPr>
              <w:t>3615</w:t>
            </w:r>
          </w:p>
        </w:tc>
        <w:tc>
          <w:tcPr>
            <w:tcW w:w="551" w:type="pct"/>
            <w:tcBorders>
              <w:left w:val="single" w:sz="4" w:space="0" w:color="auto"/>
              <w:right w:val="single" w:sz="4" w:space="0" w:color="auto"/>
            </w:tcBorders>
            <w:vAlign w:val="bottom"/>
          </w:tcPr>
          <w:p w14:paraId="2EEBD61A" w14:textId="23AEA0C0" w:rsidR="00CD0A68" w:rsidRPr="00EF3DF5" w:rsidRDefault="00CD0A68" w:rsidP="00680CE4">
            <w:pPr>
              <w:pStyle w:val="Wartocitablicy"/>
              <w:spacing w:before="90"/>
              <w:rPr>
                <w:noProof/>
              </w:rPr>
            </w:pPr>
            <w:r w:rsidRPr="00F43208">
              <w:rPr>
                <w:noProof/>
              </w:rPr>
              <w:t>16</w:t>
            </w:r>
          </w:p>
        </w:tc>
        <w:tc>
          <w:tcPr>
            <w:tcW w:w="552" w:type="pct"/>
            <w:tcBorders>
              <w:left w:val="single" w:sz="4" w:space="0" w:color="auto"/>
              <w:right w:val="single" w:sz="4" w:space="0" w:color="auto"/>
            </w:tcBorders>
            <w:vAlign w:val="bottom"/>
          </w:tcPr>
          <w:p w14:paraId="28817232" w14:textId="76B05A2E" w:rsidR="00CD0A68" w:rsidRPr="00EF3DF5" w:rsidRDefault="00CD0A68" w:rsidP="00680CE4">
            <w:pPr>
              <w:pStyle w:val="Wartocitablicy"/>
              <w:spacing w:before="90"/>
              <w:rPr>
                <w:noProof/>
              </w:rPr>
            </w:pPr>
            <w:r w:rsidRPr="00F43208">
              <w:rPr>
                <w:noProof/>
              </w:rPr>
              <w:t>204</w:t>
            </w:r>
          </w:p>
        </w:tc>
        <w:tc>
          <w:tcPr>
            <w:tcW w:w="643" w:type="pct"/>
            <w:tcBorders>
              <w:left w:val="single" w:sz="4" w:space="0" w:color="auto"/>
              <w:right w:val="single" w:sz="4" w:space="0" w:color="auto"/>
            </w:tcBorders>
            <w:vAlign w:val="bottom"/>
          </w:tcPr>
          <w:p w14:paraId="0906BE56" w14:textId="6D5B6A10" w:rsidR="00CD0A68" w:rsidRPr="00EF3DF5" w:rsidRDefault="00CD0A68" w:rsidP="00680CE4">
            <w:pPr>
              <w:pStyle w:val="Wartocitablicy"/>
              <w:spacing w:before="90"/>
              <w:rPr>
                <w:noProof/>
              </w:rPr>
            </w:pPr>
            <w:r w:rsidRPr="00F43208">
              <w:rPr>
                <w:noProof/>
              </w:rPr>
              <w:t>673</w:t>
            </w:r>
          </w:p>
        </w:tc>
        <w:tc>
          <w:tcPr>
            <w:tcW w:w="552" w:type="pct"/>
            <w:tcBorders>
              <w:left w:val="single" w:sz="4" w:space="0" w:color="auto"/>
              <w:right w:val="single" w:sz="4" w:space="0" w:color="auto"/>
            </w:tcBorders>
            <w:vAlign w:val="bottom"/>
          </w:tcPr>
          <w:p w14:paraId="62C0985F" w14:textId="2844D99D" w:rsidR="00CD0A68" w:rsidRPr="00EF3DF5" w:rsidRDefault="00CD0A68" w:rsidP="00680CE4">
            <w:pPr>
              <w:pStyle w:val="Wartocitablicy"/>
              <w:spacing w:before="90"/>
              <w:rPr>
                <w:noProof/>
              </w:rPr>
            </w:pPr>
            <w:r w:rsidRPr="00F43208">
              <w:rPr>
                <w:noProof/>
              </w:rPr>
              <w:t>864</w:t>
            </w:r>
          </w:p>
        </w:tc>
        <w:tc>
          <w:tcPr>
            <w:tcW w:w="608" w:type="pct"/>
            <w:tcBorders>
              <w:left w:val="single" w:sz="4" w:space="0" w:color="auto"/>
            </w:tcBorders>
            <w:vAlign w:val="bottom"/>
          </w:tcPr>
          <w:p w14:paraId="11A25805" w14:textId="34B25D86" w:rsidR="00CD0A68" w:rsidRPr="00EF3DF5" w:rsidRDefault="00CD0A68" w:rsidP="00680CE4">
            <w:pPr>
              <w:pStyle w:val="Wartocitablicy"/>
              <w:spacing w:before="90"/>
              <w:rPr>
                <w:noProof/>
              </w:rPr>
            </w:pPr>
            <w:r w:rsidRPr="00F43208">
              <w:rPr>
                <w:noProof/>
              </w:rPr>
              <w:t>1858</w:t>
            </w:r>
          </w:p>
        </w:tc>
      </w:tr>
      <w:tr w:rsidR="00CD0A68" w:rsidRPr="00EF3DF5" w14:paraId="4B7D55F3" w14:textId="77777777" w:rsidTr="00F201D7">
        <w:trPr>
          <w:gridAfter w:val="1"/>
          <w:wAfter w:w="70" w:type="pct"/>
          <w:cantSplit/>
        </w:trPr>
        <w:tc>
          <w:tcPr>
            <w:tcW w:w="1173" w:type="pct"/>
          </w:tcPr>
          <w:p w14:paraId="4ABDDF6F" w14:textId="77777777" w:rsidR="00CD0A68" w:rsidRPr="00D7104E" w:rsidRDefault="00CD0A68" w:rsidP="00CD0A68">
            <w:pPr>
              <w:tabs>
                <w:tab w:val="right" w:leader="dot" w:pos="1644"/>
              </w:tabs>
              <w:spacing w:after="0" w:line="144" w:lineRule="exact"/>
              <w:jc w:val="left"/>
              <w:rPr>
                <w:sz w:val="14"/>
              </w:rPr>
            </w:pPr>
          </w:p>
        </w:tc>
        <w:tc>
          <w:tcPr>
            <w:tcW w:w="309" w:type="pct"/>
            <w:tcBorders>
              <w:right w:val="single" w:sz="4" w:space="0" w:color="auto"/>
            </w:tcBorders>
            <w:vAlign w:val="bottom"/>
          </w:tcPr>
          <w:p w14:paraId="71317D83" w14:textId="4BFF70E7" w:rsidR="00CD0A68" w:rsidRPr="00CD0A68" w:rsidRDefault="00CD0A68" w:rsidP="00680CE4">
            <w:pPr>
              <w:pStyle w:val="Wartocitablicy"/>
              <w:spacing w:before="90"/>
              <w:rPr>
                <w:noProof/>
              </w:rPr>
            </w:pPr>
            <w:r w:rsidRPr="00CD0A68">
              <w:rPr>
                <w:noProof/>
              </w:rPr>
              <w:t>2020</w:t>
            </w:r>
          </w:p>
        </w:tc>
        <w:tc>
          <w:tcPr>
            <w:tcW w:w="542" w:type="pct"/>
            <w:tcBorders>
              <w:left w:val="single" w:sz="4" w:space="0" w:color="auto"/>
              <w:right w:val="single" w:sz="4" w:space="0" w:color="auto"/>
            </w:tcBorders>
            <w:vAlign w:val="bottom"/>
          </w:tcPr>
          <w:p w14:paraId="12A902C7" w14:textId="56122903" w:rsidR="00CD0A68" w:rsidRPr="00CD0A68" w:rsidRDefault="00CD0A68" w:rsidP="00680CE4">
            <w:pPr>
              <w:pStyle w:val="Wartocitablicy"/>
              <w:spacing w:before="90"/>
              <w:rPr>
                <w:noProof/>
              </w:rPr>
            </w:pPr>
            <w:r w:rsidRPr="00CD0A68">
              <w:rPr>
                <w:noProof/>
              </w:rPr>
              <w:t>4967</w:t>
            </w:r>
          </w:p>
        </w:tc>
        <w:tc>
          <w:tcPr>
            <w:tcW w:w="551" w:type="pct"/>
            <w:tcBorders>
              <w:left w:val="single" w:sz="4" w:space="0" w:color="auto"/>
              <w:right w:val="single" w:sz="4" w:space="0" w:color="auto"/>
            </w:tcBorders>
            <w:vAlign w:val="bottom"/>
          </w:tcPr>
          <w:p w14:paraId="78DC4D41" w14:textId="7E8BE9D5" w:rsidR="00CD0A68" w:rsidRPr="00CD0A68" w:rsidRDefault="00CD0A68" w:rsidP="00680CE4">
            <w:pPr>
              <w:pStyle w:val="Wartocitablicy"/>
              <w:spacing w:before="90"/>
              <w:rPr>
                <w:noProof/>
              </w:rPr>
            </w:pPr>
            <w:r w:rsidRPr="00CD0A68">
              <w:rPr>
                <w:noProof/>
              </w:rPr>
              <w:t>54</w:t>
            </w:r>
          </w:p>
        </w:tc>
        <w:tc>
          <w:tcPr>
            <w:tcW w:w="552" w:type="pct"/>
            <w:tcBorders>
              <w:left w:val="single" w:sz="4" w:space="0" w:color="auto"/>
              <w:right w:val="single" w:sz="4" w:space="0" w:color="auto"/>
            </w:tcBorders>
            <w:vAlign w:val="bottom"/>
          </w:tcPr>
          <w:p w14:paraId="368CA2F6" w14:textId="2329F665" w:rsidR="00CD0A68" w:rsidRPr="00CD0A68" w:rsidRDefault="00CD0A68" w:rsidP="00680CE4">
            <w:pPr>
              <w:pStyle w:val="Wartocitablicy"/>
              <w:spacing w:before="90"/>
              <w:rPr>
                <w:noProof/>
              </w:rPr>
            </w:pPr>
            <w:r w:rsidRPr="00CD0A68">
              <w:rPr>
                <w:noProof/>
              </w:rPr>
              <w:t>449</w:t>
            </w:r>
          </w:p>
        </w:tc>
        <w:tc>
          <w:tcPr>
            <w:tcW w:w="643" w:type="pct"/>
            <w:tcBorders>
              <w:left w:val="single" w:sz="4" w:space="0" w:color="auto"/>
              <w:right w:val="single" w:sz="4" w:space="0" w:color="auto"/>
            </w:tcBorders>
            <w:vAlign w:val="bottom"/>
          </w:tcPr>
          <w:p w14:paraId="4C548405" w14:textId="39F69F97" w:rsidR="00CD0A68" w:rsidRPr="00CD0A68" w:rsidRDefault="00CD0A68" w:rsidP="00680CE4">
            <w:pPr>
              <w:pStyle w:val="Wartocitablicy"/>
              <w:spacing w:before="90"/>
              <w:rPr>
                <w:noProof/>
              </w:rPr>
            </w:pPr>
            <w:r w:rsidRPr="00CD0A68">
              <w:rPr>
                <w:noProof/>
              </w:rPr>
              <w:t>1113</w:t>
            </w:r>
          </w:p>
        </w:tc>
        <w:tc>
          <w:tcPr>
            <w:tcW w:w="552" w:type="pct"/>
            <w:tcBorders>
              <w:left w:val="single" w:sz="4" w:space="0" w:color="auto"/>
              <w:right w:val="single" w:sz="4" w:space="0" w:color="auto"/>
            </w:tcBorders>
            <w:vAlign w:val="bottom"/>
          </w:tcPr>
          <w:p w14:paraId="615986AF" w14:textId="723B06B0" w:rsidR="00CD0A68" w:rsidRPr="00CD0A68" w:rsidRDefault="00CD0A68" w:rsidP="00680CE4">
            <w:pPr>
              <w:pStyle w:val="Wartocitablicy"/>
              <w:spacing w:before="90"/>
              <w:rPr>
                <w:noProof/>
              </w:rPr>
            </w:pPr>
            <w:r w:rsidRPr="00CD0A68">
              <w:rPr>
                <w:noProof/>
              </w:rPr>
              <w:t>1290</w:t>
            </w:r>
          </w:p>
        </w:tc>
        <w:tc>
          <w:tcPr>
            <w:tcW w:w="608" w:type="pct"/>
            <w:tcBorders>
              <w:left w:val="single" w:sz="4" w:space="0" w:color="auto"/>
            </w:tcBorders>
            <w:vAlign w:val="bottom"/>
          </w:tcPr>
          <w:p w14:paraId="4290E3BB" w14:textId="0B3E113E" w:rsidR="00CD0A68" w:rsidRPr="00CD0A68" w:rsidRDefault="00CD0A68" w:rsidP="00680CE4">
            <w:pPr>
              <w:pStyle w:val="Wartocitablicy"/>
              <w:spacing w:before="90"/>
              <w:rPr>
                <w:noProof/>
              </w:rPr>
            </w:pPr>
            <w:r w:rsidRPr="00CD0A68">
              <w:rPr>
                <w:noProof/>
              </w:rPr>
              <w:t>2061</w:t>
            </w:r>
          </w:p>
        </w:tc>
      </w:tr>
      <w:tr w:rsidR="00CD0A68" w:rsidRPr="00EF3DF5" w14:paraId="31930A2C" w14:textId="77777777" w:rsidTr="00F201D7">
        <w:trPr>
          <w:gridAfter w:val="1"/>
          <w:wAfter w:w="70" w:type="pct"/>
          <w:cantSplit/>
        </w:trPr>
        <w:tc>
          <w:tcPr>
            <w:tcW w:w="1173" w:type="pct"/>
          </w:tcPr>
          <w:p w14:paraId="22571D07" w14:textId="77777777" w:rsidR="00CD0A68" w:rsidRPr="00D7104E" w:rsidRDefault="00CD0A68" w:rsidP="00CD0A68">
            <w:pPr>
              <w:tabs>
                <w:tab w:val="right" w:leader="dot" w:pos="1644"/>
              </w:tabs>
              <w:spacing w:after="0" w:line="144" w:lineRule="exact"/>
              <w:jc w:val="left"/>
              <w:rPr>
                <w:sz w:val="14"/>
              </w:rPr>
            </w:pPr>
          </w:p>
        </w:tc>
        <w:tc>
          <w:tcPr>
            <w:tcW w:w="309" w:type="pct"/>
            <w:tcBorders>
              <w:right w:val="single" w:sz="4" w:space="0" w:color="auto"/>
            </w:tcBorders>
            <w:vAlign w:val="bottom"/>
          </w:tcPr>
          <w:p w14:paraId="03014F8B" w14:textId="176DCF7D" w:rsidR="00CD0A68" w:rsidRPr="00EF3DF5" w:rsidRDefault="00CD0A68" w:rsidP="00680CE4">
            <w:pPr>
              <w:pStyle w:val="Wartocitablicy"/>
              <w:spacing w:before="90"/>
              <w:rPr>
                <w:b/>
                <w:noProof/>
              </w:rPr>
            </w:pPr>
            <w:r w:rsidRPr="00E62B59">
              <w:rPr>
                <w:b/>
                <w:noProof/>
              </w:rPr>
              <w:t>20</w:t>
            </w:r>
            <w:r>
              <w:rPr>
                <w:b/>
                <w:noProof/>
              </w:rPr>
              <w:t>22</w:t>
            </w:r>
          </w:p>
        </w:tc>
        <w:tc>
          <w:tcPr>
            <w:tcW w:w="542" w:type="pct"/>
            <w:tcBorders>
              <w:left w:val="single" w:sz="4" w:space="0" w:color="auto"/>
              <w:right w:val="single" w:sz="4" w:space="0" w:color="auto"/>
            </w:tcBorders>
            <w:vAlign w:val="bottom"/>
          </w:tcPr>
          <w:p w14:paraId="64552B3C" w14:textId="5656CB92" w:rsidR="00CD0A68" w:rsidRPr="00E62B59" w:rsidRDefault="00CD0A68" w:rsidP="00680CE4">
            <w:pPr>
              <w:pStyle w:val="Wartocitablicy"/>
              <w:spacing w:before="90"/>
              <w:rPr>
                <w:b/>
                <w:noProof/>
              </w:rPr>
            </w:pPr>
            <w:r>
              <w:rPr>
                <w:b/>
                <w:noProof/>
              </w:rPr>
              <w:t>5107</w:t>
            </w:r>
          </w:p>
        </w:tc>
        <w:tc>
          <w:tcPr>
            <w:tcW w:w="551" w:type="pct"/>
            <w:tcBorders>
              <w:left w:val="single" w:sz="4" w:space="0" w:color="auto"/>
              <w:right w:val="single" w:sz="4" w:space="0" w:color="auto"/>
            </w:tcBorders>
            <w:vAlign w:val="bottom"/>
          </w:tcPr>
          <w:p w14:paraId="32688F4A" w14:textId="1CA9EBFB" w:rsidR="00CD0A68" w:rsidRPr="002242CE" w:rsidRDefault="00CD0A68" w:rsidP="00680CE4">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704DE957" w14:textId="3DCEC3AA" w:rsidR="00CD0A68" w:rsidRPr="002242CE" w:rsidRDefault="00CD0A68" w:rsidP="00680CE4">
            <w:pPr>
              <w:pStyle w:val="Wartocitablicy"/>
              <w:spacing w:before="90"/>
              <w:rPr>
                <w:b/>
                <w:noProof/>
              </w:rPr>
            </w:pPr>
            <w:r>
              <w:rPr>
                <w:b/>
                <w:noProof/>
              </w:rPr>
              <w:t>.</w:t>
            </w:r>
          </w:p>
        </w:tc>
        <w:tc>
          <w:tcPr>
            <w:tcW w:w="643" w:type="pct"/>
            <w:tcBorders>
              <w:left w:val="single" w:sz="4" w:space="0" w:color="auto"/>
              <w:right w:val="single" w:sz="4" w:space="0" w:color="auto"/>
            </w:tcBorders>
            <w:vAlign w:val="bottom"/>
          </w:tcPr>
          <w:p w14:paraId="77FD982D" w14:textId="40353589" w:rsidR="00CD0A68" w:rsidRPr="002242CE" w:rsidRDefault="00CD0A68" w:rsidP="00680CE4">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56C3F400" w14:textId="5453AE5F" w:rsidR="00CD0A68" w:rsidRPr="002242CE" w:rsidRDefault="00CD0A68" w:rsidP="00680CE4">
            <w:pPr>
              <w:pStyle w:val="Wartocitablicy"/>
              <w:spacing w:before="90"/>
              <w:rPr>
                <w:b/>
                <w:noProof/>
              </w:rPr>
            </w:pPr>
            <w:r>
              <w:rPr>
                <w:b/>
                <w:noProof/>
              </w:rPr>
              <w:t>.</w:t>
            </w:r>
          </w:p>
        </w:tc>
        <w:tc>
          <w:tcPr>
            <w:tcW w:w="608" w:type="pct"/>
            <w:tcBorders>
              <w:left w:val="single" w:sz="4" w:space="0" w:color="auto"/>
            </w:tcBorders>
            <w:vAlign w:val="bottom"/>
          </w:tcPr>
          <w:p w14:paraId="3674955E" w14:textId="2955580B" w:rsidR="00CD0A68" w:rsidRPr="002242CE" w:rsidRDefault="00CD0A68" w:rsidP="00680CE4">
            <w:pPr>
              <w:pStyle w:val="Wartocitablicy"/>
              <w:spacing w:before="90"/>
              <w:rPr>
                <w:b/>
                <w:noProof/>
              </w:rPr>
            </w:pPr>
            <w:r>
              <w:rPr>
                <w:b/>
                <w:noProof/>
              </w:rPr>
              <w:t>.</w:t>
            </w:r>
          </w:p>
        </w:tc>
      </w:tr>
      <w:tr w:rsidR="00CD0A68" w:rsidRPr="00EF3DF5" w14:paraId="39AAA942" w14:textId="77777777" w:rsidTr="00F201D7">
        <w:trPr>
          <w:gridAfter w:val="1"/>
          <w:wAfter w:w="70" w:type="pct"/>
          <w:cantSplit/>
        </w:trPr>
        <w:tc>
          <w:tcPr>
            <w:tcW w:w="1173" w:type="pct"/>
            <w:vAlign w:val="bottom"/>
          </w:tcPr>
          <w:p w14:paraId="70F9F759" w14:textId="77777777" w:rsidR="00CD0A68" w:rsidRPr="00D7104E" w:rsidRDefault="00CD0A68" w:rsidP="00CD0A68">
            <w:pPr>
              <w:pStyle w:val="Boczek4"/>
              <w:spacing w:before="180"/>
            </w:pPr>
            <w:r w:rsidRPr="00D7104E">
              <w:t xml:space="preserve">Kobiety </w:t>
            </w:r>
            <w:r w:rsidRPr="00D7104E">
              <w:tab/>
            </w:r>
          </w:p>
        </w:tc>
        <w:tc>
          <w:tcPr>
            <w:tcW w:w="309" w:type="pct"/>
            <w:tcBorders>
              <w:right w:val="single" w:sz="4" w:space="0" w:color="auto"/>
            </w:tcBorders>
            <w:vAlign w:val="bottom"/>
          </w:tcPr>
          <w:p w14:paraId="40930878" w14:textId="099EE021" w:rsidR="00CD0A68" w:rsidRPr="00EF3DF5" w:rsidRDefault="00CD0A68" w:rsidP="00CD0A68">
            <w:pPr>
              <w:pStyle w:val="Wartocitablicy"/>
              <w:spacing w:before="180"/>
              <w:rPr>
                <w:noProof/>
              </w:rPr>
            </w:pPr>
            <w:r w:rsidRPr="00E62B59">
              <w:rPr>
                <w:noProof/>
              </w:rPr>
              <w:t>2015</w:t>
            </w:r>
          </w:p>
        </w:tc>
        <w:tc>
          <w:tcPr>
            <w:tcW w:w="542" w:type="pct"/>
            <w:tcBorders>
              <w:left w:val="single" w:sz="4" w:space="0" w:color="auto"/>
              <w:right w:val="single" w:sz="4" w:space="0" w:color="auto"/>
            </w:tcBorders>
            <w:vAlign w:val="bottom"/>
          </w:tcPr>
          <w:p w14:paraId="63B8B63D" w14:textId="7232D57C" w:rsidR="00CD0A68" w:rsidRPr="00E62B59" w:rsidRDefault="00CD0A68" w:rsidP="00CD0A68">
            <w:pPr>
              <w:pStyle w:val="Wartocitablicy"/>
              <w:spacing w:before="180"/>
              <w:rPr>
                <w:noProof/>
              </w:rPr>
            </w:pPr>
            <w:r w:rsidRPr="00E62B59">
              <w:rPr>
                <w:noProof/>
              </w:rPr>
              <w:t>10289</w:t>
            </w:r>
          </w:p>
        </w:tc>
        <w:tc>
          <w:tcPr>
            <w:tcW w:w="551" w:type="pct"/>
            <w:tcBorders>
              <w:left w:val="single" w:sz="4" w:space="0" w:color="auto"/>
              <w:right w:val="single" w:sz="4" w:space="0" w:color="auto"/>
            </w:tcBorders>
            <w:vAlign w:val="bottom"/>
          </w:tcPr>
          <w:p w14:paraId="40342969" w14:textId="0FEF5C82" w:rsidR="00CD0A68" w:rsidRPr="00EF3DF5" w:rsidRDefault="00CD0A68" w:rsidP="00CD0A68">
            <w:pPr>
              <w:pStyle w:val="Wartocitablicy"/>
              <w:spacing w:before="180"/>
              <w:rPr>
                <w:noProof/>
              </w:rPr>
            </w:pPr>
            <w:r w:rsidRPr="00EF3DF5">
              <w:rPr>
                <w:noProof/>
              </w:rPr>
              <w:t>322</w:t>
            </w:r>
          </w:p>
        </w:tc>
        <w:tc>
          <w:tcPr>
            <w:tcW w:w="552" w:type="pct"/>
            <w:tcBorders>
              <w:left w:val="single" w:sz="4" w:space="0" w:color="auto"/>
              <w:right w:val="single" w:sz="4" w:space="0" w:color="auto"/>
            </w:tcBorders>
            <w:vAlign w:val="bottom"/>
          </w:tcPr>
          <w:p w14:paraId="2C258686" w14:textId="19A78727" w:rsidR="00CD0A68" w:rsidRPr="00EF3DF5" w:rsidRDefault="00CD0A68" w:rsidP="00CD0A68">
            <w:pPr>
              <w:pStyle w:val="Wartocitablicy"/>
              <w:spacing w:before="180"/>
              <w:rPr>
                <w:noProof/>
              </w:rPr>
            </w:pPr>
            <w:r w:rsidRPr="00EF3DF5">
              <w:rPr>
                <w:noProof/>
              </w:rPr>
              <w:t>2324</w:t>
            </w:r>
          </w:p>
        </w:tc>
        <w:tc>
          <w:tcPr>
            <w:tcW w:w="643" w:type="pct"/>
            <w:tcBorders>
              <w:left w:val="single" w:sz="4" w:space="0" w:color="auto"/>
              <w:right w:val="single" w:sz="4" w:space="0" w:color="auto"/>
            </w:tcBorders>
            <w:vAlign w:val="bottom"/>
          </w:tcPr>
          <w:p w14:paraId="36A6934E" w14:textId="3FD4714D" w:rsidR="00CD0A68" w:rsidRPr="00EF3DF5" w:rsidRDefault="00CD0A68" w:rsidP="00CD0A68">
            <w:pPr>
              <w:pStyle w:val="Wartocitablicy"/>
              <w:spacing w:before="180"/>
              <w:rPr>
                <w:noProof/>
              </w:rPr>
            </w:pPr>
            <w:r w:rsidRPr="00EF3DF5">
              <w:rPr>
                <w:noProof/>
              </w:rPr>
              <w:t>3015</w:t>
            </w:r>
          </w:p>
        </w:tc>
        <w:tc>
          <w:tcPr>
            <w:tcW w:w="552" w:type="pct"/>
            <w:tcBorders>
              <w:left w:val="single" w:sz="4" w:space="0" w:color="auto"/>
              <w:right w:val="single" w:sz="4" w:space="0" w:color="auto"/>
            </w:tcBorders>
            <w:vAlign w:val="bottom"/>
          </w:tcPr>
          <w:p w14:paraId="2F6DDBE6" w14:textId="54C2FAF1" w:rsidR="00CD0A68" w:rsidRPr="00EF3DF5" w:rsidRDefault="00CD0A68" w:rsidP="00CD0A68">
            <w:pPr>
              <w:pStyle w:val="Wartocitablicy"/>
              <w:spacing w:before="180"/>
              <w:rPr>
                <w:noProof/>
              </w:rPr>
            </w:pPr>
            <w:r w:rsidRPr="00EF3DF5">
              <w:rPr>
                <w:noProof/>
              </w:rPr>
              <w:t>2301</w:t>
            </w:r>
          </w:p>
        </w:tc>
        <w:tc>
          <w:tcPr>
            <w:tcW w:w="608" w:type="pct"/>
            <w:tcBorders>
              <w:left w:val="single" w:sz="4" w:space="0" w:color="auto"/>
            </w:tcBorders>
            <w:vAlign w:val="bottom"/>
          </w:tcPr>
          <w:p w14:paraId="2499C1C0" w14:textId="485FBA2B" w:rsidR="00CD0A68" w:rsidRPr="00EF3DF5" w:rsidRDefault="00CD0A68" w:rsidP="00CD0A68">
            <w:pPr>
              <w:pStyle w:val="Wartocitablicy"/>
              <w:spacing w:before="180"/>
              <w:rPr>
                <w:noProof/>
              </w:rPr>
            </w:pPr>
            <w:r w:rsidRPr="00EF3DF5">
              <w:rPr>
                <w:noProof/>
              </w:rPr>
              <w:t>2327</w:t>
            </w:r>
          </w:p>
        </w:tc>
      </w:tr>
      <w:tr w:rsidR="00CD0A68" w:rsidRPr="00EF3DF5" w14:paraId="3DAEFFC0" w14:textId="77777777" w:rsidTr="00F201D7">
        <w:trPr>
          <w:gridAfter w:val="1"/>
          <w:wAfter w:w="70" w:type="pct"/>
          <w:cantSplit/>
        </w:trPr>
        <w:tc>
          <w:tcPr>
            <w:tcW w:w="1173" w:type="pct"/>
          </w:tcPr>
          <w:p w14:paraId="632C1FE4" w14:textId="79495264" w:rsidR="00CD0A68" w:rsidRPr="00D7104E" w:rsidRDefault="009854C7" w:rsidP="00CD0A68">
            <w:pPr>
              <w:pStyle w:val="Boczek4ang"/>
            </w:pPr>
            <w:r w:rsidRPr="00D7104E">
              <w:t>Women</w:t>
            </w:r>
          </w:p>
        </w:tc>
        <w:tc>
          <w:tcPr>
            <w:tcW w:w="309" w:type="pct"/>
            <w:tcBorders>
              <w:right w:val="single" w:sz="4" w:space="0" w:color="auto"/>
            </w:tcBorders>
            <w:vAlign w:val="bottom"/>
          </w:tcPr>
          <w:p w14:paraId="2ED062A5" w14:textId="36FE9D4F" w:rsidR="00CD0A68" w:rsidRPr="00EF3DF5" w:rsidRDefault="00CD0A68" w:rsidP="00680CE4">
            <w:pPr>
              <w:pStyle w:val="Wartocitablicy"/>
              <w:spacing w:before="90"/>
              <w:rPr>
                <w:noProof/>
              </w:rPr>
            </w:pPr>
            <w:r w:rsidRPr="00F43208">
              <w:rPr>
                <w:noProof/>
              </w:rPr>
              <w:t>2019</w:t>
            </w:r>
          </w:p>
        </w:tc>
        <w:tc>
          <w:tcPr>
            <w:tcW w:w="542" w:type="pct"/>
            <w:tcBorders>
              <w:left w:val="single" w:sz="4" w:space="0" w:color="auto"/>
              <w:right w:val="single" w:sz="4" w:space="0" w:color="auto"/>
            </w:tcBorders>
            <w:vAlign w:val="bottom"/>
          </w:tcPr>
          <w:p w14:paraId="0B650E3D" w14:textId="682E3340" w:rsidR="00CD0A68" w:rsidRPr="00E62B59" w:rsidRDefault="00CD0A68" w:rsidP="00680CE4">
            <w:pPr>
              <w:pStyle w:val="Wartocitablicy"/>
              <w:spacing w:before="90"/>
              <w:rPr>
                <w:noProof/>
              </w:rPr>
            </w:pPr>
            <w:r w:rsidRPr="0029578C">
              <w:rPr>
                <w:noProof/>
              </w:rPr>
              <w:t>3386</w:t>
            </w:r>
          </w:p>
        </w:tc>
        <w:tc>
          <w:tcPr>
            <w:tcW w:w="551" w:type="pct"/>
            <w:tcBorders>
              <w:left w:val="single" w:sz="4" w:space="0" w:color="auto"/>
              <w:right w:val="single" w:sz="4" w:space="0" w:color="auto"/>
            </w:tcBorders>
            <w:vAlign w:val="bottom"/>
          </w:tcPr>
          <w:p w14:paraId="3EDFF9C6" w14:textId="3FEF6DBB" w:rsidR="00CD0A68" w:rsidRPr="00EF3DF5" w:rsidRDefault="00CD0A68" w:rsidP="00680CE4">
            <w:pPr>
              <w:pStyle w:val="Wartocitablicy"/>
              <w:spacing w:before="90"/>
              <w:rPr>
                <w:noProof/>
              </w:rPr>
            </w:pPr>
            <w:r w:rsidRPr="00F43208">
              <w:rPr>
                <w:noProof/>
              </w:rPr>
              <w:t>120</w:t>
            </w:r>
          </w:p>
        </w:tc>
        <w:tc>
          <w:tcPr>
            <w:tcW w:w="552" w:type="pct"/>
            <w:tcBorders>
              <w:left w:val="single" w:sz="4" w:space="0" w:color="auto"/>
              <w:right w:val="single" w:sz="4" w:space="0" w:color="auto"/>
            </w:tcBorders>
            <w:vAlign w:val="bottom"/>
          </w:tcPr>
          <w:p w14:paraId="317E02F0" w14:textId="50E134A4" w:rsidR="00CD0A68" w:rsidRPr="00EF3DF5" w:rsidRDefault="00CD0A68" w:rsidP="00680CE4">
            <w:pPr>
              <w:pStyle w:val="Wartocitablicy"/>
              <w:spacing w:before="90"/>
              <w:rPr>
                <w:noProof/>
              </w:rPr>
            </w:pPr>
            <w:r w:rsidRPr="00F43208">
              <w:rPr>
                <w:noProof/>
              </w:rPr>
              <w:t>776</w:t>
            </w:r>
          </w:p>
        </w:tc>
        <w:tc>
          <w:tcPr>
            <w:tcW w:w="643" w:type="pct"/>
            <w:tcBorders>
              <w:left w:val="single" w:sz="4" w:space="0" w:color="auto"/>
              <w:right w:val="single" w:sz="4" w:space="0" w:color="auto"/>
            </w:tcBorders>
            <w:vAlign w:val="bottom"/>
          </w:tcPr>
          <w:p w14:paraId="4A437B24" w14:textId="14C616CE" w:rsidR="00CD0A68" w:rsidRPr="00EF3DF5" w:rsidRDefault="00CD0A68" w:rsidP="00680CE4">
            <w:pPr>
              <w:pStyle w:val="Wartocitablicy"/>
              <w:spacing w:before="90"/>
              <w:rPr>
                <w:noProof/>
              </w:rPr>
            </w:pPr>
            <w:r w:rsidRPr="00F43208">
              <w:rPr>
                <w:noProof/>
              </w:rPr>
              <w:t>1117</w:t>
            </w:r>
          </w:p>
        </w:tc>
        <w:tc>
          <w:tcPr>
            <w:tcW w:w="552" w:type="pct"/>
            <w:tcBorders>
              <w:left w:val="single" w:sz="4" w:space="0" w:color="auto"/>
              <w:right w:val="single" w:sz="4" w:space="0" w:color="auto"/>
            </w:tcBorders>
            <w:vAlign w:val="bottom"/>
          </w:tcPr>
          <w:p w14:paraId="19D7F8A2" w14:textId="6D2F72C3" w:rsidR="00CD0A68" w:rsidRPr="00EF3DF5" w:rsidRDefault="00CD0A68" w:rsidP="00680CE4">
            <w:pPr>
              <w:pStyle w:val="Wartocitablicy"/>
              <w:spacing w:before="90"/>
              <w:rPr>
                <w:noProof/>
              </w:rPr>
            </w:pPr>
            <w:r w:rsidRPr="00F43208">
              <w:rPr>
                <w:noProof/>
              </w:rPr>
              <w:t>744</w:t>
            </w:r>
          </w:p>
        </w:tc>
        <w:tc>
          <w:tcPr>
            <w:tcW w:w="608" w:type="pct"/>
            <w:tcBorders>
              <w:left w:val="single" w:sz="4" w:space="0" w:color="auto"/>
            </w:tcBorders>
            <w:vAlign w:val="bottom"/>
          </w:tcPr>
          <w:p w14:paraId="0D6A2F8E" w14:textId="0A32122F" w:rsidR="00CD0A68" w:rsidRPr="00EF3DF5" w:rsidRDefault="00CD0A68" w:rsidP="00680CE4">
            <w:pPr>
              <w:pStyle w:val="Wartocitablicy"/>
              <w:spacing w:before="90"/>
              <w:rPr>
                <w:noProof/>
              </w:rPr>
            </w:pPr>
            <w:r w:rsidRPr="00F43208">
              <w:rPr>
                <w:noProof/>
              </w:rPr>
              <w:t>629</w:t>
            </w:r>
          </w:p>
        </w:tc>
      </w:tr>
      <w:tr w:rsidR="00CD0A68" w:rsidRPr="00EF3DF5" w14:paraId="28CDA3FF" w14:textId="77777777" w:rsidTr="00F201D7">
        <w:trPr>
          <w:gridAfter w:val="1"/>
          <w:wAfter w:w="70" w:type="pct"/>
          <w:cantSplit/>
        </w:trPr>
        <w:tc>
          <w:tcPr>
            <w:tcW w:w="1173" w:type="pct"/>
          </w:tcPr>
          <w:p w14:paraId="7D96462F" w14:textId="77777777" w:rsidR="00CD0A68" w:rsidRPr="00D7104E" w:rsidRDefault="00CD0A68" w:rsidP="00CD0A68">
            <w:pPr>
              <w:tabs>
                <w:tab w:val="right" w:leader="dot" w:pos="1644"/>
              </w:tabs>
              <w:spacing w:after="0" w:line="144" w:lineRule="exact"/>
              <w:jc w:val="left"/>
              <w:rPr>
                <w:sz w:val="14"/>
              </w:rPr>
            </w:pPr>
          </w:p>
        </w:tc>
        <w:tc>
          <w:tcPr>
            <w:tcW w:w="309" w:type="pct"/>
            <w:tcBorders>
              <w:right w:val="single" w:sz="4" w:space="0" w:color="auto"/>
            </w:tcBorders>
            <w:vAlign w:val="bottom"/>
          </w:tcPr>
          <w:p w14:paraId="090F6653" w14:textId="43D49526" w:rsidR="00CD0A68" w:rsidRPr="00CD0A68" w:rsidRDefault="00CD0A68" w:rsidP="00680CE4">
            <w:pPr>
              <w:pStyle w:val="Wartocitablicy"/>
              <w:spacing w:before="90"/>
              <w:rPr>
                <w:noProof/>
              </w:rPr>
            </w:pPr>
            <w:r w:rsidRPr="00CD0A68">
              <w:rPr>
                <w:noProof/>
              </w:rPr>
              <w:t>2020</w:t>
            </w:r>
          </w:p>
        </w:tc>
        <w:tc>
          <w:tcPr>
            <w:tcW w:w="542" w:type="pct"/>
            <w:tcBorders>
              <w:left w:val="single" w:sz="4" w:space="0" w:color="auto"/>
              <w:right w:val="single" w:sz="4" w:space="0" w:color="auto"/>
            </w:tcBorders>
            <w:vAlign w:val="bottom"/>
          </w:tcPr>
          <w:p w14:paraId="2ED52B56" w14:textId="0F403532" w:rsidR="00CD0A68" w:rsidRPr="00CD0A68" w:rsidRDefault="00CD0A68" w:rsidP="00680CE4">
            <w:pPr>
              <w:pStyle w:val="Wartocitablicy"/>
              <w:spacing w:before="90"/>
              <w:rPr>
                <w:noProof/>
              </w:rPr>
            </w:pPr>
            <w:r w:rsidRPr="00CD0A68">
              <w:rPr>
                <w:noProof/>
              </w:rPr>
              <w:t>4640</w:t>
            </w:r>
          </w:p>
        </w:tc>
        <w:tc>
          <w:tcPr>
            <w:tcW w:w="551" w:type="pct"/>
            <w:tcBorders>
              <w:left w:val="single" w:sz="4" w:space="0" w:color="auto"/>
              <w:right w:val="single" w:sz="4" w:space="0" w:color="auto"/>
            </w:tcBorders>
            <w:vAlign w:val="bottom"/>
          </w:tcPr>
          <w:p w14:paraId="42EC4A06" w14:textId="5DD59D88" w:rsidR="00CD0A68" w:rsidRPr="00CD0A68" w:rsidRDefault="00CD0A68" w:rsidP="00680CE4">
            <w:pPr>
              <w:pStyle w:val="Wartocitablicy"/>
              <w:spacing w:before="90"/>
              <w:rPr>
                <w:noProof/>
              </w:rPr>
            </w:pPr>
            <w:r w:rsidRPr="00CD0A68">
              <w:rPr>
                <w:noProof/>
              </w:rPr>
              <w:t>151</w:t>
            </w:r>
          </w:p>
        </w:tc>
        <w:tc>
          <w:tcPr>
            <w:tcW w:w="552" w:type="pct"/>
            <w:tcBorders>
              <w:left w:val="single" w:sz="4" w:space="0" w:color="auto"/>
              <w:right w:val="single" w:sz="4" w:space="0" w:color="auto"/>
            </w:tcBorders>
            <w:vAlign w:val="bottom"/>
          </w:tcPr>
          <w:p w14:paraId="7DE0A277" w14:textId="6B1B8494" w:rsidR="00CD0A68" w:rsidRPr="00CD0A68" w:rsidRDefault="00CD0A68" w:rsidP="00680CE4">
            <w:pPr>
              <w:pStyle w:val="Wartocitablicy"/>
              <w:spacing w:before="90"/>
              <w:rPr>
                <w:noProof/>
              </w:rPr>
            </w:pPr>
            <w:r w:rsidRPr="00CD0A68">
              <w:rPr>
                <w:noProof/>
              </w:rPr>
              <w:t>1050</w:t>
            </w:r>
          </w:p>
        </w:tc>
        <w:tc>
          <w:tcPr>
            <w:tcW w:w="643" w:type="pct"/>
            <w:tcBorders>
              <w:left w:val="single" w:sz="4" w:space="0" w:color="auto"/>
              <w:right w:val="single" w:sz="4" w:space="0" w:color="auto"/>
            </w:tcBorders>
            <w:vAlign w:val="bottom"/>
          </w:tcPr>
          <w:p w14:paraId="2DC5AAB7" w14:textId="15095505" w:rsidR="00CD0A68" w:rsidRPr="00CD0A68" w:rsidRDefault="00CD0A68" w:rsidP="00680CE4">
            <w:pPr>
              <w:pStyle w:val="Wartocitablicy"/>
              <w:spacing w:before="90"/>
              <w:rPr>
                <w:noProof/>
              </w:rPr>
            </w:pPr>
            <w:r w:rsidRPr="00CD0A68">
              <w:rPr>
                <w:noProof/>
              </w:rPr>
              <w:t>1692</w:t>
            </w:r>
          </w:p>
        </w:tc>
        <w:tc>
          <w:tcPr>
            <w:tcW w:w="552" w:type="pct"/>
            <w:tcBorders>
              <w:left w:val="single" w:sz="4" w:space="0" w:color="auto"/>
              <w:right w:val="single" w:sz="4" w:space="0" w:color="auto"/>
            </w:tcBorders>
            <w:vAlign w:val="bottom"/>
          </w:tcPr>
          <w:p w14:paraId="1332EF26" w14:textId="4066BB53" w:rsidR="00CD0A68" w:rsidRPr="00CD0A68" w:rsidRDefault="00CD0A68" w:rsidP="00680CE4">
            <w:pPr>
              <w:pStyle w:val="Wartocitablicy"/>
              <w:spacing w:before="90"/>
              <w:rPr>
                <w:noProof/>
              </w:rPr>
            </w:pPr>
            <w:r w:rsidRPr="00CD0A68">
              <w:rPr>
                <w:noProof/>
              </w:rPr>
              <w:t>1103</w:t>
            </w:r>
          </w:p>
        </w:tc>
        <w:tc>
          <w:tcPr>
            <w:tcW w:w="608" w:type="pct"/>
            <w:tcBorders>
              <w:left w:val="single" w:sz="4" w:space="0" w:color="auto"/>
            </w:tcBorders>
            <w:vAlign w:val="bottom"/>
          </w:tcPr>
          <w:p w14:paraId="240D2EEB" w14:textId="21C51BE3" w:rsidR="00CD0A68" w:rsidRPr="00CD0A68" w:rsidRDefault="00CD0A68" w:rsidP="00680CE4">
            <w:pPr>
              <w:pStyle w:val="Wartocitablicy"/>
              <w:spacing w:before="90"/>
              <w:rPr>
                <w:noProof/>
              </w:rPr>
            </w:pPr>
            <w:r w:rsidRPr="00CD0A68">
              <w:rPr>
                <w:noProof/>
              </w:rPr>
              <w:t>644</w:t>
            </w:r>
          </w:p>
        </w:tc>
      </w:tr>
      <w:tr w:rsidR="00CD0A68" w:rsidRPr="00EF3DF5" w14:paraId="6C40E29F" w14:textId="77777777" w:rsidTr="00F201D7">
        <w:trPr>
          <w:gridAfter w:val="1"/>
          <w:wAfter w:w="70" w:type="pct"/>
          <w:cantSplit/>
        </w:trPr>
        <w:tc>
          <w:tcPr>
            <w:tcW w:w="1173" w:type="pct"/>
          </w:tcPr>
          <w:p w14:paraId="74193112" w14:textId="77777777" w:rsidR="00CD0A68" w:rsidRPr="00EF3DF5" w:rsidRDefault="00CD0A68" w:rsidP="00CD0A68">
            <w:pPr>
              <w:tabs>
                <w:tab w:val="right" w:leader="dot" w:pos="1644"/>
              </w:tabs>
              <w:spacing w:after="0" w:line="144" w:lineRule="exact"/>
              <w:jc w:val="left"/>
              <w:rPr>
                <w:sz w:val="14"/>
              </w:rPr>
            </w:pPr>
          </w:p>
        </w:tc>
        <w:tc>
          <w:tcPr>
            <w:tcW w:w="309" w:type="pct"/>
            <w:tcBorders>
              <w:right w:val="single" w:sz="4" w:space="0" w:color="auto"/>
            </w:tcBorders>
            <w:vAlign w:val="bottom"/>
          </w:tcPr>
          <w:p w14:paraId="057C6BAA" w14:textId="06F3CDBA" w:rsidR="00CD0A68" w:rsidRPr="00EF3DF5" w:rsidRDefault="00CD0A68" w:rsidP="00680CE4">
            <w:pPr>
              <w:pStyle w:val="Wartocitablicy"/>
              <w:spacing w:before="90"/>
              <w:rPr>
                <w:b/>
                <w:noProof/>
              </w:rPr>
            </w:pPr>
            <w:r w:rsidRPr="00E62B59">
              <w:rPr>
                <w:b/>
                <w:noProof/>
              </w:rPr>
              <w:t>20</w:t>
            </w:r>
            <w:r>
              <w:rPr>
                <w:b/>
                <w:noProof/>
              </w:rPr>
              <w:t>22</w:t>
            </w:r>
          </w:p>
        </w:tc>
        <w:tc>
          <w:tcPr>
            <w:tcW w:w="542" w:type="pct"/>
            <w:tcBorders>
              <w:left w:val="single" w:sz="4" w:space="0" w:color="auto"/>
              <w:right w:val="single" w:sz="4" w:space="0" w:color="auto"/>
            </w:tcBorders>
            <w:vAlign w:val="bottom"/>
          </w:tcPr>
          <w:p w14:paraId="113B106F" w14:textId="7DE72A47" w:rsidR="00CD0A68" w:rsidRPr="00E62B59" w:rsidRDefault="00CD0A68" w:rsidP="00680CE4">
            <w:pPr>
              <w:pStyle w:val="Wartocitablicy"/>
              <w:spacing w:before="90"/>
              <w:rPr>
                <w:b/>
                <w:noProof/>
              </w:rPr>
            </w:pPr>
            <w:r>
              <w:rPr>
                <w:b/>
                <w:noProof/>
              </w:rPr>
              <w:t>4476</w:t>
            </w:r>
          </w:p>
        </w:tc>
        <w:tc>
          <w:tcPr>
            <w:tcW w:w="551" w:type="pct"/>
            <w:tcBorders>
              <w:left w:val="single" w:sz="4" w:space="0" w:color="auto"/>
              <w:right w:val="single" w:sz="4" w:space="0" w:color="auto"/>
            </w:tcBorders>
            <w:vAlign w:val="bottom"/>
          </w:tcPr>
          <w:p w14:paraId="21F2243B" w14:textId="4A1F5631" w:rsidR="00CD0A68" w:rsidRPr="00EF3DF5" w:rsidRDefault="00CD0A68" w:rsidP="00680CE4">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61649DDC" w14:textId="2F3A787C" w:rsidR="00CD0A68" w:rsidRPr="00EF3DF5" w:rsidRDefault="00CD0A68" w:rsidP="00680CE4">
            <w:pPr>
              <w:pStyle w:val="Wartocitablicy"/>
              <w:spacing w:before="90"/>
              <w:rPr>
                <w:b/>
                <w:noProof/>
              </w:rPr>
            </w:pPr>
            <w:r>
              <w:rPr>
                <w:b/>
                <w:noProof/>
              </w:rPr>
              <w:t>.</w:t>
            </w:r>
          </w:p>
        </w:tc>
        <w:tc>
          <w:tcPr>
            <w:tcW w:w="643" w:type="pct"/>
            <w:tcBorders>
              <w:left w:val="single" w:sz="4" w:space="0" w:color="auto"/>
              <w:right w:val="single" w:sz="4" w:space="0" w:color="auto"/>
            </w:tcBorders>
            <w:vAlign w:val="bottom"/>
          </w:tcPr>
          <w:p w14:paraId="6C08E420" w14:textId="712CE8FD" w:rsidR="00CD0A68" w:rsidRPr="00EF3DF5" w:rsidRDefault="00CD0A68" w:rsidP="00680CE4">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2C248C59" w14:textId="62F317BC" w:rsidR="00CD0A68" w:rsidRPr="00EF3DF5" w:rsidRDefault="00CD0A68" w:rsidP="00680CE4">
            <w:pPr>
              <w:pStyle w:val="Wartocitablicy"/>
              <w:spacing w:before="90"/>
              <w:rPr>
                <w:b/>
                <w:noProof/>
              </w:rPr>
            </w:pPr>
            <w:r>
              <w:rPr>
                <w:b/>
                <w:noProof/>
              </w:rPr>
              <w:t>.</w:t>
            </w:r>
          </w:p>
        </w:tc>
        <w:tc>
          <w:tcPr>
            <w:tcW w:w="608" w:type="pct"/>
            <w:tcBorders>
              <w:left w:val="single" w:sz="4" w:space="0" w:color="auto"/>
            </w:tcBorders>
            <w:vAlign w:val="bottom"/>
          </w:tcPr>
          <w:p w14:paraId="1128FB64" w14:textId="22E281CF" w:rsidR="00CD0A68" w:rsidRPr="00EF3DF5" w:rsidRDefault="00CD0A68" w:rsidP="00680CE4">
            <w:pPr>
              <w:pStyle w:val="Wartocitablicy"/>
              <w:spacing w:before="90"/>
              <w:rPr>
                <w:b/>
                <w:noProof/>
              </w:rPr>
            </w:pPr>
            <w:r>
              <w:rPr>
                <w:b/>
                <w:noProof/>
              </w:rPr>
              <w:t>.</w:t>
            </w:r>
          </w:p>
        </w:tc>
      </w:tr>
    </w:tbl>
    <w:p w14:paraId="1042EFEA" w14:textId="16921E21" w:rsidR="00EF3DF5" w:rsidRPr="00EF3DF5" w:rsidRDefault="00EF3DF5" w:rsidP="00F43208">
      <w:pPr>
        <w:pStyle w:val="Tytutablicy"/>
        <w:spacing w:before="480"/>
      </w:pPr>
      <w:r w:rsidRPr="00F43208">
        <w:rPr>
          <w:b w:val="0"/>
        </w:rPr>
        <w:t>TABL. 2</w:t>
      </w:r>
      <w:r w:rsidR="00D7104E">
        <w:rPr>
          <w:b w:val="0"/>
        </w:rPr>
        <w:t>1</w:t>
      </w:r>
      <w:r w:rsidRPr="00F43208">
        <w:rPr>
          <w:b w:val="0"/>
        </w:rPr>
        <w:t xml:space="preserve"> (8</w:t>
      </w:r>
      <w:r w:rsidR="00D7104E">
        <w:rPr>
          <w:b w:val="0"/>
        </w:rPr>
        <w:t>5</w:t>
      </w:r>
      <w:r w:rsidRPr="00F43208">
        <w:rPr>
          <w:b w:val="0"/>
        </w:rPr>
        <w:t>).</w:t>
      </w:r>
      <w:r w:rsidR="00F43208">
        <w:tab/>
      </w:r>
      <w:r w:rsidRPr="00EF3DF5">
        <w:t>DŁUGOTRWALE BEZROBOTNI WEDŁUG POZIOMU WYKSZTAŁCENIA</w:t>
      </w:r>
    </w:p>
    <w:p w14:paraId="72FAAB1D" w14:textId="77777777" w:rsidR="00EF3DF5" w:rsidRPr="001E6D60" w:rsidRDefault="00EF3DF5" w:rsidP="00F43208">
      <w:pPr>
        <w:pStyle w:val="Stan"/>
      </w:pPr>
      <w:r w:rsidRPr="001E6D60">
        <w:t xml:space="preserve">Stan w </w:t>
      </w:r>
      <w:proofErr w:type="spellStart"/>
      <w:r w:rsidRPr="001E6D60">
        <w:t>dniu</w:t>
      </w:r>
      <w:proofErr w:type="spellEnd"/>
      <w:r w:rsidRPr="001E6D60">
        <w:t xml:space="preserve"> 31 </w:t>
      </w:r>
      <w:proofErr w:type="spellStart"/>
      <w:r w:rsidRPr="001E6D60">
        <w:t>grudnia</w:t>
      </w:r>
      <w:proofErr w:type="spellEnd"/>
    </w:p>
    <w:p w14:paraId="15835FD7" w14:textId="4D053ACD" w:rsidR="00EF3DF5" w:rsidRPr="007877A4" w:rsidRDefault="00EF3DF5" w:rsidP="00F43208">
      <w:pPr>
        <w:pStyle w:val="Tytutablicyang"/>
        <w:spacing w:after="10"/>
      </w:pPr>
      <w:r w:rsidRPr="001E6D60">
        <w:t xml:space="preserve">LONG-TERM UNEMPLOYED PERSONS BY </w:t>
      </w:r>
      <w:r w:rsidRPr="007877A4">
        <w:t xml:space="preserve">EDUCATIONAL </w:t>
      </w:r>
      <w:r w:rsidR="00A26C4D">
        <w:t>LEVEL</w:t>
      </w:r>
    </w:p>
    <w:p w14:paraId="6C006896" w14:textId="77777777" w:rsidR="00EF3DF5" w:rsidRPr="007877A4" w:rsidRDefault="00EF3DF5" w:rsidP="00F43208">
      <w:pPr>
        <w:pStyle w:val="Stanang"/>
        <w:rPr>
          <w:lang w:val="pl-PL"/>
        </w:rPr>
      </w:pPr>
      <w:r w:rsidRPr="007877A4">
        <w:rPr>
          <w:lang w:val="pl-PL"/>
        </w:rPr>
        <w:t xml:space="preserve">As of 31 </w:t>
      </w:r>
      <w:proofErr w:type="spellStart"/>
      <w:r w:rsidRPr="007877A4">
        <w:rPr>
          <w:lang w:val="pl-PL"/>
        </w:rPr>
        <w:t>December</w:t>
      </w:r>
      <w:proofErr w:type="spellEnd"/>
    </w:p>
    <w:tbl>
      <w:tblPr>
        <w:tblW w:w="7655" w:type="dxa"/>
        <w:tblLayout w:type="fixed"/>
        <w:tblCellMar>
          <w:left w:w="0" w:type="dxa"/>
          <w:right w:w="0" w:type="dxa"/>
        </w:tblCellMar>
        <w:tblLook w:val="04A0" w:firstRow="1" w:lastRow="0" w:firstColumn="1" w:lastColumn="0" w:noHBand="0" w:noVBand="1"/>
      </w:tblPr>
      <w:tblGrid>
        <w:gridCol w:w="1790"/>
        <w:gridCol w:w="477"/>
        <w:gridCol w:w="993"/>
        <w:gridCol w:w="708"/>
        <w:gridCol w:w="993"/>
        <w:gridCol w:w="850"/>
        <w:gridCol w:w="851"/>
        <w:gridCol w:w="868"/>
        <w:gridCol w:w="125"/>
      </w:tblGrid>
      <w:tr w:rsidR="00EF3DF5" w:rsidRPr="002A17C9" w14:paraId="6A933F3E" w14:textId="77777777" w:rsidTr="00F201D7">
        <w:trPr>
          <w:cantSplit/>
          <w:trHeight w:val="454"/>
        </w:trPr>
        <w:tc>
          <w:tcPr>
            <w:tcW w:w="2267" w:type="dxa"/>
            <w:gridSpan w:val="2"/>
            <w:vMerge w:val="restart"/>
            <w:tcBorders>
              <w:top w:val="single" w:sz="4" w:space="0" w:color="auto"/>
              <w:right w:val="single" w:sz="4" w:space="0" w:color="auto"/>
            </w:tcBorders>
            <w:vAlign w:val="center"/>
          </w:tcPr>
          <w:p w14:paraId="66B92625" w14:textId="77777777" w:rsidR="00EF3DF5" w:rsidRPr="007877A4" w:rsidRDefault="00EF3DF5" w:rsidP="00393CF9">
            <w:pPr>
              <w:pStyle w:val="Gwkatablicy"/>
              <w:rPr>
                <w:lang w:val="en-GB"/>
              </w:rPr>
            </w:pPr>
            <w:r w:rsidRPr="007877A4">
              <w:rPr>
                <w:lang w:val="en-GB"/>
              </w:rPr>
              <w:t>L A T A</w:t>
            </w:r>
          </w:p>
          <w:p w14:paraId="67F949C2" w14:textId="77777777" w:rsidR="00EF3DF5" w:rsidRPr="007877A4" w:rsidRDefault="00EF3DF5" w:rsidP="00393CF9">
            <w:pPr>
              <w:pStyle w:val="Gwkatablicyang"/>
            </w:pPr>
            <w:r w:rsidRPr="007877A4">
              <w:t>Y E A R S</w:t>
            </w:r>
          </w:p>
          <w:p w14:paraId="618F7C07" w14:textId="77777777" w:rsidR="00EF3DF5" w:rsidRPr="007877A4" w:rsidRDefault="00EF3DF5" w:rsidP="00393CF9">
            <w:pPr>
              <w:pStyle w:val="Gwkatablicy"/>
              <w:rPr>
                <w:lang w:val="en-GB"/>
              </w:rPr>
            </w:pPr>
            <w:r w:rsidRPr="007877A4">
              <w:rPr>
                <w:lang w:val="en-GB"/>
              </w:rPr>
              <w:t>P Ł E Ć</w:t>
            </w:r>
          </w:p>
          <w:p w14:paraId="58960F9A" w14:textId="77777777" w:rsidR="00EF3DF5" w:rsidRPr="007877A4" w:rsidRDefault="00EF3DF5" w:rsidP="00393CF9">
            <w:pPr>
              <w:pStyle w:val="Gwkatablicyang"/>
              <w:rPr>
                <w:lang w:val="pl-PL"/>
              </w:rPr>
            </w:pPr>
            <w:r w:rsidRPr="007877A4">
              <w:rPr>
                <w:lang w:val="pl-PL"/>
              </w:rPr>
              <w:t>S E X</w:t>
            </w:r>
          </w:p>
        </w:tc>
        <w:tc>
          <w:tcPr>
            <w:tcW w:w="993" w:type="dxa"/>
            <w:vMerge w:val="restart"/>
            <w:tcBorders>
              <w:top w:val="single" w:sz="4" w:space="0" w:color="auto"/>
              <w:left w:val="single" w:sz="4" w:space="0" w:color="auto"/>
              <w:right w:val="single" w:sz="4" w:space="0" w:color="auto"/>
            </w:tcBorders>
            <w:vAlign w:val="center"/>
          </w:tcPr>
          <w:p w14:paraId="0FE178D7" w14:textId="77777777" w:rsidR="00EF3DF5" w:rsidRPr="007877A4" w:rsidRDefault="00EF3DF5" w:rsidP="00393CF9">
            <w:pPr>
              <w:pStyle w:val="Gwkatablicy"/>
            </w:pPr>
            <w:r w:rsidRPr="007877A4">
              <w:t>Ogółem</w:t>
            </w:r>
          </w:p>
          <w:p w14:paraId="57E5872D" w14:textId="77777777" w:rsidR="00EF3DF5" w:rsidRPr="007877A4" w:rsidRDefault="00EF3DF5" w:rsidP="00393CF9">
            <w:pPr>
              <w:pStyle w:val="Gwkatablicyang"/>
            </w:pPr>
            <w:r w:rsidRPr="007877A4">
              <w:t>Total</w:t>
            </w:r>
          </w:p>
        </w:tc>
        <w:tc>
          <w:tcPr>
            <w:tcW w:w="4395" w:type="dxa"/>
            <w:gridSpan w:val="6"/>
            <w:tcBorders>
              <w:top w:val="single" w:sz="4" w:space="0" w:color="auto"/>
              <w:left w:val="single" w:sz="4" w:space="0" w:color="auto"/>
              <w:bottom w:val="single" w:sz="4" w:space="0" w:color="auto"/>
            </w:tcBorders>
            <w:vAlign w:val="center"/>
          </w:tcPr>
          <w:p w14:paraId="1B7FB698" w14:textId="77777777" w:rsidR="00EF3DF5" w:rsidRPr="007877A4" w:rsidRDefault="00EF3DF5" w:rsidP="00393CF9">
            <w:pPr>
              <w:pStyle w:val="Gwkatablicy"/>
              <w:rPr>
                <w:lang w:val="en-US"/>
              </w:rPr>
            </w:pPr>
            <w:r w:rsidRPr="007877A4">
              <w:rPr>
                <w:lang w:val="en-US"/>
              </w:rPr>
              <w:t xml:space="preserve">Z </w:t>
            </w:r>
            <w:proofErr w:type="spellStart"/>
            <w:r w:rsidRPr="007877A4">
              <w:rPr>
                <w:lang w:val="en-US"/>
              </w:rPr>
              <w:t>wykształceniem</w:t>
            </w:r>
            <w:proofErr w:type="spellEnd"/>
          </w:p>
          <w:p w14:paraId="0D8CB89E" w14:textId="0E069168" w:rsidR="00EF3DF5" w:rsidRPr="00EF3DF5" w:rsidRDefault="00EF3DF5" w:rsidP="00393CF9">
            <w:pPr>
              <w:pStyle w:val="Gwkatablicyang"/>
            </w:pPr>
            <w:r w:rsidRPr="007877A4">
              <w:t>With education</w:t>
            </w:r>
            <w:r w:rsidR="00A26C4D">
              <w:t>al level</w:t>
            </w:r>
          </w:p>
        </w:tc>
      </w:tr>
      <w:tr w:rsidR="00680CE4" w:rsidRPr="00EF3DF5" w14:paraId="7D4D5671" w14:textId="77777777" w:rsidTr="00F201D7">
        <w:trPr>
          <w:cantSplit/>
          <w:trHeight w:val="1701"/>
        </w:trPr>
        <w:tc>
          <w:tcPr>
            <w:tcW w:w="2267" w:type="dxa"/>
            <w:gridSpan w:val="2"/>
            <w:vMerge/>
            <w:tcBorders>
              <w:bottom w:val="single" w:sz="4" w:space="0" w:color="auto"/>
              <w:right w:val="single" w:sz="4" w:space="0" w:color="auto"/>
            </w:tcBorders>
            <w:vAlign w:val="center"/>
          </w:tcPr>
          <w:p w14:paraId="2DEE100E" w14:textId="77777777" w:rsidR="00680CE4" w:rsidRPr="006A2B84" w:rsidRDefault="00680CE4" w:rsidP="00680CE4">
            <w:pPr>
              <w:spacing w:after="0" w:line="144" w:lineRule="exact"/>
              <w:jc w:val="center"/>
              <w:rPr>
                <w:rFonts w:eastAsia="Times New Roman" w:cs="Times New Roman"/>
                <w:sz w:val="14"/>
                <w:szCs w:val="20"/>
                <w:lang w:val="en-US" w:eastAsia="pl-PL"/>
              </w:rPr>
            </w:pPr>
          </w:p>
        </w:tc>
        <w:tc>
          <w:tcPr>
            <w:tcW w:w="993" w:type="dxa"/>
            <w:vMerge/>
            <w:tcBorders>
              <w:left w:val="single" w:sz="4" w:space="0" w:color="auto"/>
              <w:bottom w:val="single" w:sz="4" w:space="0" w:color="auto"/>
              <w:right w:val="single" w:sz="4" w:space="0" w:color="auto"/>
            </w:tcBorders>
            <w:vAlign w:val="center"/>
          </w:tcPr>
          <w:p w14:paraId="20EABD75" w14:textId="77777777" w:rsidR="00680CE4" w:rsidRPr="006A2B84" w:rsidRDefault="00680CE4" w:rsidP="00680CE4">
            <w:pPr>
              <w:spacing w:after="0" w:line="144" w:lineRule="exact"/>
              <w:jc w:val="center"/>
              <w:rPr>
                <w:rFonts w:eastAsia="Times New Roman" w:cs="Times New Roman"/>
                <w:sz w:val="14"/>
                <w:szCs w:val="20"/>
                <w:lang w:val="en-US" w:eastAsia="pl-PL"/>
              </w:rPr>
            </w:pPr>
          </w:p>
        </w:tc>
        <w:tc>
          <w:tcPr>
            <w:tcW w:w="708" w:type="dxa"/>
            <w:tcBorders>
              <w:top w:val="single" w:sz="4" w:space="0" w:color="auto"/>
              <w:left w:val="single" w:sz="4" w:space="0" w:color="auto"/>
              <w:bottom w:val="single" w:sz="4" w:space="0" w:color="auto"/>
              <w:right w:val="single" w:sz="4" w:space="0" w:color="auto"/>
            </w:tcBorders>
            <w:vAlign w:val="center"/>
          </w:tcPr>
          <w:p w14:paraId="6872F935" w14:textId="77777777" w:rsidR="00680CE4" w:rsidRPr="00EF3DF5" w:rsidRDefault="00680CE4" w:rsidP="00680CE4">
            <w:pPr>
              <w:pStyle w:val="Gwkatablicy"/>
            </w:pPr>
            <w:r w:rsidRPr="00EF3DF5">
              <w:t>wyższym</w:t>
            </w:r>
          </w:p>
          <w:p w14:paraId="1DCF5FF1" w14:textId="77777777" w:rsidR="00680CE4" w:rsidRPr="00EF3DF5" w:rsidRDefault="00680CE4" w:rsidP="00680CE4">
            <w:pPr>
              <w:pStyle w:val="Gwkatablicyang"/>
            </w:pPr>
            <w:r w:rsidRPr="00EF3DF5">
              <w:t>tertiary</w:t>
            </w:r>
          </w:p>
        </w:tc>
        <w:tc>
          <w:tcPr>
            <w:tcW w:w="993" w:type="dxa"/>
            <w:tcBorders>
              <w:top w:val="single" w:sz="4" w:space="0" w:color="auto"/>
              <w:left w:val="single" w:sz="4" w:space="0" w:color="auto"/>
              <w:bottom w:val="single" w:sz="4" w:space="0" w:color="auto"/>
              <w:right w:val="single" w:sz="4" w:space="0" w:color="auto"/>
            </w:tcBorders>
            <w:vAlign w:val="center"/>
          </w:tcPr>
          <w:p w14:paraId="15D7AE32" w14:textId="77777777" w:rsidR="00680CE4" w:rsidRPr="00E62B59" w:rsidRDefault="00680CE4" w:rsidP="00680CE4">
            <w:pPr>
              <w:pStyle w:val="Gwkatablicy"/>
            </w:pPr>
            <w:r w:rsidRPr="00E62B59">
              <w:t xml:space="preserve">policealnym oraz średnim </w:t>
            </w:r>
            <w:proofErr w:type="spellStart"/>
            <w:r w:rsidRPr="00E62B59">
              <w:t>zawodowym</w:t>
            </w:r>
            <w:r w:rsidRPr="00F40239">
              <w:rPr>
                <w:sz w:val="16"/>
                <w:szCs w:val="16"/>
                <w:vertAlign w:val="superscript"/>
              </w:rPr>
              <w:t>a</w:t>
            </w:r>
            <w:proofErr w:type="spellEnd"/>
          </w:p>
          <w:p w14:paraId="1CAD6340" w14:textId="0E427355" w:rsidR="00680CE4" w:rsidRPr="00EF3DF5" w:rsidRDefault="00680CE4" w:rsidP="00680CE4">
            <w:pPr>
              <w:pStyle w:val="Gwkatablicyang"/>
            </w:pPr>
            <w:r w:rsidRPr="00E62B59">
              <w:t xml:space="preserve">post-secondary and vocational </w:t>
            </w:r>
            <w:proofErr w:type="spellStart"/>
            <w:r w:rsidRPr="00E62B59">
              <w:t>secondary</w:t>
            </w:r>
            <w:r>
              <w:rPr>
                <w:sz w:val="16"/>
                <w:szCs w:val="16"/>
                <w:vertAlign w:val="superscript"/>
              </w:rPr>
              <w:t>a</w:t>
            </w:r>
            <w:proofErr w:type="spellEnd"/>
          </w:p>
        </w:tc>
        <w:tc>
          <w:tcPr>
            <w:tcW w:w="850" w:type="dxa"/>
            <w:tcBorders>
              <w:left w:val="single" w:sz="4" w:space="0" w:color="auto"/>
              <w:bottom w:val="single" w:sz="4" w:space="0" w:color="auto"/>
              <w:right w:val="single" w:sz="4" w:space="0" w:color="auto"/>
            </w:tcBorders>
            <w:vAlign w:val="center"/>
          </w:tcPr>
          <w:p w14:paraId="48C08795" w14:textId="77777777" w:rsidR="00680CE4" w:rsidRPr="00E62B59" w:rsidRDefault="00680CE4" w:rsidP="00680CE4">
            <w:pPr>
              <w:pStyle w:val="Gwkatablicy"/>
            </w:pPr>
            <w:r w:rsidRPr="00E62B59">
              <w:t>średnim ogólnokształcącym</w:t>
            </w:r>
          </w:p>
          <w:p w14:paraId="2956D61E" w14:textId="1D1E4170" w:rsidR="00680CE4" w:rsidRPr="00EF3DF5" w:rsidRDefault="00680CE4" w:rsidP="00680CE4">
            <w:pPr>
              <w:pStyle w:val="Gwkatablicyang"/>
            </w:pPr>
            <w:r w:rsidRPr="00E62B59">
              <w:t>general secondary</w:t>
            </w:r>
          </w:p>
        </w:tc>
        <w:tc>
          <w:tcPr>
            <w:tcW w:w="851" w:type="dxa"/>
            <w:tcBorders>
              <w:left w:val="single" w:sz="4" w:space="0" w:color="auto"/>
              <w:bottom w:val="single" w:sz="4" w:space="0" w:color="auto"/>
              <w:right w:val="single" w:sz="4" w:space="0" w:color="auto"/>
            </w:tcBorders>
            <w:vAlign w:val="center"/>
          </w:tcPr>
          <w:p w14:paraId="08BB1D3E" w14:textId="77777777" w:rsidR="00680CE4" w:rsidRPr="002A17C9" w:rsidRDefault="00680CE4" w:rsidP="00680CE4">
            <w:pPr>
              <w:pStyle w:val="Gwkatablicy"/>
            </w:pPr>
            <w:r w:rsidRPr="002A17C9">
              <w:t xml:space="preserve">zasadniczym </w:t>
            </w:r>
            <w:proofErr w:type="spellStart"/>
            <w:r w:rsidRPr="002A17C9">
              <w:t>zawod</w:t>
            </w:r>
            <w:r>
              <w:t>o</w:t>
            </w:r>
            <w:r w:rsidRPr="002A17C9">
              <w:t>wym</w:t>
            </w:r>
            <w:r>
              <w:rPr>
                <w:sz w:val="16"/>
                <w:szCs w:val="16"/>
                <w:vertAlign w:val="superscript"/>
              </w:rPr>
              <w:t>b</w:t>
            </w:r>
            <w:proofErr w:type="spellEnd"/>
          </w:p>
          <w:p w14:paraId="3B0ECC3C" w14:textId="0D5D7F5C" w:rsidR="00680CE4" w:rsidRPr="00B80A12" w:rsidRDefault="00680CE4" w:rsidP="00680CE4">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vocational</w:t>
            </w:r>
            <w:r>
              <w:rPr>
                <w:sz w:val="16"/>
                <w:szCs w:val="16"/>
                <w:vertAlign w:val="superscript"/>
                <w:lang w:val="pl-PL"/>
              </w:rPr>
              <w:t>b</w:t>
            </w:r>
            <w:proofErr w:type="spellEnd"/>
            <w:r w:rsidRPr="002A17C9">
              <w:rPr>
                <w:lang w:val="pl-PL"/>
              </w:rPr>
              <w:t xml:space="preserve"> </w:t>
            </w:r>
          </w:p>
        </w:tc>
        <w:tc>
          <w:tcPr>
            <w:tcW w:w="993" w:type="dxa"/>
            <w:gridSpan w:val="2"/>
            <w:tcBorders>
              <w:left w:val="single" w:sz="4" w:space="0" w:color="auto"/>
              <w:bottom w:val="single" w:sz="4" w:space="0" w:color="auto"/>
            </w:tcBorders>
            <w:vAlign w:val="center"/>
          </w:tcPr>
          <w:p w14:paraId="41BDEBB2" w14:textId="77777777" w:rsidR="00680CE4" w:rsidRPr="00EF3DF5" w:rsidRDefault="00680CE4" w:rsidP="00680CE4">
            <w:pPr>
              <w:pStyle w:val="Gwkatablicy"/>
            </w:pPr>
            <w:r w:rsidRPr="00EF3DF5">
              <w:t xml:space="preserve">gimnazjalnym, podstawowym </w:t>
            </w:r>
            <w:r w:rsidRPr="00EF3DF5">
              <w:br/>
              <w:t>i niepełnym podstawowym</w:t>
            </w:r>
          </w:p>
          <w:p w14:paraId="2E07D399" w14:textId="77777777" w:rsidR="00680CE4" w:rsidRPr="001E6D60" w:rsidRDefault="00680CE4" w:rsidP="00680CE4">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A26D08" w:rsidRPr="00EF3DF5" w14:paraId="3586E0DE" w14:textId="77777777" w:rsidTr="00F201D7">
        <w:trPr>
          <w:gridAfter w:val="1"/>
          <w:wAfter w:w="125" w:type="dxa"/>
          <w:cantSplit/>
        </w:trPr>
        <w:tc>
          <w:tcPr>
            <w:tcW w:w="1790" w:type="dxa"/>
            <w:vAlign w:val="bottom"/>
          </w:tcPr>
          <w:p w14:paraId="1AFA204B" w14:textId="77777777" w:rsidR="00A26D08" w:rsidRPr="00D50EA2" w:rsidRDefault="00A26D08" w:rsidP="00A26D08">
            <w:pPr>
              <w:pStyle w:val="Boczek4"/>
              <w:spacing w:before="60"/>
              <w:rPr>
                <w:b/>
              </w:rPr>
            </w:pPr>
            <w:r w:rsidRPr="00D50EA2">
              <w:rPr>
                <w:b/>
              </w:rPr>
              <w:t xml:space="preserve">O G Ó Ł E M </w:t>
            </w:r>
            <w:r w:rsidRPr="00D50EA2">
              <w:tab/>
            </w:r>
          </w:p>
        </w:tc>
        <w:tc>
          <w:tcPr>
            <w:tcW w:w="477" w:type="dxa"/>
            <w:tcBorders>
              <w:right w:val="single" w:sz="4" w:space="0" w:color="auto"/>
            </w:tcBorders>
            <w:vAlign w:val="bottom"/>
          </w:tcPr>
          <w:p w14:paraId="08B59ED0" w14:textId="410157BE" w:rsidR="00A26D08" w:rsidRPr="00EF3DF5" w:rsidRDefault="00A26D08" w:rsidP="00A26D08">
            <w:pPr>
              <w:pStyle w:val="Wartocitablicy"/>
              <w:spacing w:before="60"/>
              <w:rPr>
                <w:noProof/>
              </w:rPr>
            </w:pPr>
            <w:r w:rsidRPr="00E62B59">
              <w:rPr>
                <w:noProof/>
              </w:rPr>
              <w:t>2015</w:t>
            </w:r>
          </w:p>
        </w:tc>
        <w:tc>
          <w:tcPr>
            <w:tcW w:w="993" w:type="dxa"/>
            <w:tcBorders>
              <w:left w:val="single" w:sz="4" w:space="0" w:color="auto"/>
              <w:right w:val="single" w:sz="4" w:space="0" w:color="auto"/>
            </w:tcBorders>
            <w:vAlign w:val="bottom"/>
          </w:tcPr>
          <w:p w14:paraId="3A9A4291" w14:textId="1CED0913" w:rsidR="00A26D08" w:rsidRPr="00EF3DF5" w:rsidRDefault="00A26D08" w:rsidP="00A26D08">
            <w:pPr>
              <w:pStyle w:val="Wartocitablicy"/>
              <w:spacing w:before="60"/>
              <w:rPr>
                <w:noProof/>
              </w:rPr>
            </w:pPr>
            <w:r w:rsidRPr="00E62B59">
              <w:rPr>
                <w:noProof/>
              </w:rPr>
              <w:t>21872</w:t>
            </w:r>
          </w:p>
        </w:tc>
        <w:tc>
          <w:tcPr>
            <w:tcW w:w="708" w:type="dxa"/>
            <w:tcBorders>
              <w:left w:val="single" w:sz="4" w:space="0" w:color="auto"/>
              <w:right w:val="single" w:sz="4" w:space="0" w:color="auto"/>
            </w:tcBorders>
            <w:vAlign w:val="bottom"/>
          </w:tcPr>
          <w:p w14:paraId="4AF88692" w14:textId="13A0D589" w:rsidR="00A26D08" w:rsidRPr="00EF3DF5" w:rsidRDefault="00A26D08" w:rsidP="00A26D08">
            <w:pPr>
              <w:pStyle w:val="Wartocitablicy"/>
              <w:spacing w:before="60"/>
              <w:rPr>
                <w:noProof/>
              </w:rPr>
            </w:pPr>
            <w:r w:rsidRPr="00EF3DF5">
              <w:rPr>
                <w:noProof/>
              </w:rPr>
              <w:t>5378</w:t>
            </w:r>
          </w:p>
        </w:tc>
        <w:tc>
          <w:tcPr>
            <w:tcW w:w="993" w:type="dxa"/>
            <w:tcBorders>
              <w:left w:val="single" w:sz="4" w:space="0" w:color="auto"/>
              <w:right w:val="single" w:sz="4" w:space="0" w:color="auto"/>
            </w:tcBorders>
            <w:vAlign w:val="bottom"/>
          </w:tcPr>
          <w:p w14:paraId="3B4F7D56" w14:textId="75C0B693" w:rsidR="00A26D08" w:rsidRPr="00EF3DF5" w:rsidRDefault="00A26D08" w:rsidP="00A26D08">
            <w:pPr>
              <w:pStyle w:val="Wartocitablicy"/>
              <w:spacing w:before="60"/>
              <w:rPr>
                <w:noProof/>
              </w:rPr>
            </w:pPr>
            <w:r w:rsidRPr="00EF3DF5">
              <w:rPr>
                <w:noProof/>
              </w:rPr>
              <w:t>5502</w:t>
            </w:r>
          </w:p>
        </w:tc>
        <w:tc>
          <w:tcPr>
            <w:tcW w:w="850" w:type="dxa"/>
            <w:tcBorders>
              <w:left w:val="single" w:sz="4" w:space="0" w:color="auto"/>
              <w:right w:val="single" w:sz="4" w:space="0" w:color="auto"/>
            </w:tcBorders>
            <w:vAlign w:val="bottom"/>
          </w:tcPr>
          <w:p w14:paraId="73880E1A" w14:textId="2C8F1456" w:rsidR="00A26D08" w:rsidRPr="00EF3DF5" w:rsidRDefault="00A26D08" w:rsidP="00A26D08">
            <w:pPr>
              <w:pStyle w:val="Wartocitablicy"/>
              <w:spacing w:before="60"/>
              <w:rPr>
                <w:noProof/>
              </w:rPr>
            </w:pPr>
            <w:r w:rsidRPr="00EF3DF5">
              <w:rPr>
                <w:noProof/>
              </w:rPr>
              <w:t>2302</w:t>
            </w:r>
          </w:p>
        </w:tc>
        <w:tc>
          <w:tcPr>
            <w:tcW w:w="851" w:type="dxa"/>
            <w:tcBorders>
              <w:left w:val="single" w:sz="4" w:space="0" w:color="auto"/>
              <w:right w:val="single" w:sz="4" w:space="0" w:color="auto"/>
            </w:tcBorders>
            <w:vAlign w:val="bottom"/>
          </w:tcPr>
          <w:p w14:paraId="4591EEAF" w14:textId="4CBDF4E4" w:rsidR="00A26D08" w:rsidRPr="00EF3DF5" w:rsidRDefault="00A26D08" w:rsidP="00A26D08">
            <w:pPr>
              <w:pStyle w:val="Wartocitablicy"/>
              <w:spacing w:before="60"/>
              <w:rPr>
                <w:noProof/>
              </w:rPr>
            </w:pPr>
            <w:r w:rsidRPr="00EF3DF5">
              <w:rPr>
                <w:noProof/>
              </w:rPr>
              <w:t>3312</w:t>
            </w:r>
          </w:p>
        </w:tc>
        <w:tc>
          <w:tcPr>
            <w:tcW w:w="868" w:type="dxa"/>
            <w:tcBorders>
              <w:left w:val="single" w:sz="4" w:space="0" w:color="auto"/>
            </w:tcBorders>
            <w:vAlign w:val="bottom"/>
          </w:tcPr>
          <w:p w14:paraId="0A7E9781" w14:textId="0071B5EB" w:rsidR="00A26D08" w:rsidRPr="00EF3DF5" w:rsidRDefault="00A26D08" w:rsidP="00A26D08">
            <w:pPr>
              <w:pStyle w:val="Wartocitablicy"/>
              <w:spacing w:before="60"/>
              <w:rPr>
                <w:noProof/>
              </w:rPr>
            </w:pPr>
            <w:r w:rsidRPr="00EF3DF5">
              <w:rPr>
                <w:noProof/>
              </w:rPr>
              <w:t>5378</w:t>
            </w:r>
          </w:p>
        </w:tc>
      </w:tr>
      <w:tr w:rsidR="00CD0A68" w:rsidRPr="00EF3DF5" w14:paraId="70EAF2AB" w14:textId="77777777" w:rsidTr="00F201D7">
        <w:trPr>
          <w:gridAfter w:val="1"/>
          <w:wAfter w:w="125" w:type="dxa"/>
          <w:cantSplit/>
        </w:trPr>
        <w:tc>
          <w:tcPr>
            <w:tcW w:w="1790" w:type="dxa"/>
          </w:tcPr>
          <w:p w14:paraId="126D768C" w14:textId="77777777" w:rsidR="00CD0A68" w:rsidRPr="00D50EA2" w:rsidRDefault="00CD0A68" w:rsidP="00CD0A68">
            <w:pPr>
              <w:pStyle w:val="Boczek4ang"/>
              <w:rPr>
                <w:b/>
              </w:rPr>
            </w:pPr>
            <w:r w:rsidRPr="00D50EA2">
              <w:rPr>
                <w:b/>
              </w:rPr>
              <w:t>T O T A L</w:t>
            </w:r>
          </w:p>
        </w:tc>
        <w:tc>
          <w:tcPr>
            <w:tcW w:w="477" w:type="dxa"/>
            <w:tcBorders>
              <w:right w:val="single" w:sz="4" w:space="0" w:color="auto"/>
            </w:tcBorders>
            <w:vAlign w:val="bottom"/>
          </w:tcPr>
          <w:p w14:paraId="0C69A0CB" w14:textId="3DD35782" w:rsidR="00CD0A68" w:rsidRPr="00EF3DF5" w:rsidRDefault="00CD0A68" w:rsidP="00680CE4">
            <w:pPr>
              <w:pStyle w:val="Wartocitablicy"/>
              <w:spacing w:before="90"/>
              <w:rPr>
                <w:noProof/>
              </w:rPr>
            </w:pPr>
            <w:r w:rsidRPr="00F81B0F">
              <w:rPr>
                <w:noProof/>
              </w:rPr>
              <w:t>2019</w:t>
            </w:r>
          </w:p>
        </w:tc>
        <w:tc>
          <w:tcPr>
            <w:tcW w:w="993" w:type="dxa"/>
            <w:tcBorders>
              <w:left w:val="single" w:sz="4" w:space="0" w:color="auto"/>
              <w:right w:val="single" w:sz="4" w:space="0" w:color="auto"/>
            </w:tcBorders>
            <w:vAlign w:val="bottom"/>
          </w:tcPr>
          <w:p w14:paraId="4B4A4D9C" w14:textId="3B632732" w:rsidR="00CD0A68" w:rsidRPr="00EF3DF5" w:rsidRDefault="00CD0A68" w:rsidP="00680CE4">
            <w:pPr>
              <w:pStyle w:val="Wartocitablicy"/>
              <w:spacing w:before="90"/>
              <w:rPr>
                <w:noProof/>
              </w:rPr>
            </w:pPr>
            <w:r w:rsidRPr="00F81B0F">
              <w:rPr>
                <w:noProof/>
              </w:rPr>
              <w:t>7001</w:t>
            </w:r>
          </w:p>
        </w:tc>
        <w:tc>
          <w:tcPr>
            <w:tcW w:w="708" w:type="dxa"/>
            <w:tcBorders>
              <w:left w:val="single" w:sz="4" w:space="0" w:color="auto"/>
              <w:right w:val="single" w:sz="4" w:space="0" w:color="auto"/>
            </w:tcBorders>
            <w:vAlign w:val="bottom"/>
          </w:tcPr>
          <w:p w14:paraId="7C90268C" w14:textId="646A8BEE" w:rsidR="00CD0A68" w:rsidRPr="00EF3DF5" w:rsidRDefault="00CD0A68" w:rsidP="00680CE4">
            <w:pPr>
              <w:pStyle w:val="Wartocitablicy"/>
              <w:spacing w:before="90"/>
              <w:rPr>
                <w:noProof/>
              </w:rPr>
            </w:pPr>
            <w:r w:rsidRPr="00F81B0F">
              <w:rPr>
                <w:noProof/>
              </w:rPr>
              <w:t>2260</w:t>
            </w:r>
          </w:p>
        </w:tc>
        <w:tc>
          <w:tcPr>
            <w:tcW w:w="993" w:type="dxa"/>
            <w:tcBorders>
              <w:left w:val="single" w:sz="4" w:space="0" w:color="auto"/>
              <w:right w:val="single" w:sz="4" w:space="0" w:color="auto"/>
            </w:tcBorders>
            <w:vAlign w:val="bottom"/>
          </w:tcPr>
          <w:p w14:paraId="4123B0A3" w14:textId="66F2177C" w:rsidR="00CD0A68" w:rsidRPr="00EF3DF5" w:rsidRDefault="00CD0A68" w:rsidP="00680CE4">
            <w:pPr>
              <w:pStyle w:val="Wartocitablicy"/>
              <w:spacing w:before="90"/>
              <w:rPr>
                <w:noProof/>
              </w:rPr>
            </w:pPr>
            <w:r w:rsidRPr="00F81B0F">
              <w:rPr>
                <w:noProof/>
              </w:rPr>
              <w:t>1566</w:t>
            </w:r>
          </w:p>
        </w:tc>
        <w:tc>
          <w:tcPr>
            <w:tcW w:w="850" w:type="dxa"/>
            <w:tcBorders>
              <w:left w:val="single" w:sz="4" w:space="0" w:color="auto"/>
              <w:right w:val="single" w:sz="4" w:space="0" w:color="auto"/>
            </w:tcBorders>
            <w:vAlign w:val="bottom"/>
          </w:tcPr>
          <w:p w14:paraId="113C26B9" w14:textId="5A753EAF" w:rsidR="00CD0A68" w:rsidRPr="00EF3DF5" w:rsidRDefault="00CD0A68" w:rsidP="00680CE4">
            <w:pPr>
              <w:pStyle w:val="Wartocitablicy"/>
              <w:spacing w:before="90"/>
              <w:rPr>
                <w:noProof/>
              </w:rPr>
            </w:pPr>
            <w:r w:rsidRPr="00F81B0F">
              <w:rPr>
                <w:noProof/>
              </w:rPr>
              <w:t>757</w:t>
            </w:r>
          </w:p>
        </w:tc>
        <w:tc>
          <w:tcPr>
            <w:tcW w:w="851" w:type="dxa"/>
            <w:tcBorders>
              <w:left w:val="single" w:sz="4" w:space="0" w:color="auto"/>
              <w:right w:val="single" w:sz="4" w:space="0" w:color="auto"/>
            </w:tcBorders>
            <w:vAlign w:val="bottom"/>
          </w:tcPr>
          <w:p w14:paraId="4BA641F3" w14:textId="1E053163" w:rsidR="00CD0A68" w:rsidRPr="00EF3DF5" w:rsidRDefault="00CD0A68" w:rsidP="00680CE4">
            <w:pPr>
              <w:pStyle w:val="Wartocitablicy"/>
              <w:spacing w:before="90"/>
              <w:rPr>
                <w:noProof/>
              </w:rPr>
            </w:pPr>
            <w:r w:rsidRPr="00F81B0F">
              <w:rPr>
                <w:noProof/>
              </w:rPr>
              <w:t>871</w:t>
            </w:r>
          </w:p>
        </w:tc>
        <w:tc>
          <w:tcPr>
            <w:tcW w:w="868" w:type="dxa"/>
            <w:tcBorders>
              <w:left w:val="single" w:sz="4" w:space="0" w:color="auto"/>
            </w:tcBorders>
            <w:vAlign w:val="bottom"/>
          </w:tcPr>
          <w:p w14:paraId="443CF0B4" w14:textId="01FCAFFC" w:rsidR="00CD0A68" w:rsidRPr="00EF3DF5" w:rsidRDefault="00CD0A68" w:rsidP="00680CE4">
            <w:pPr>
              <w:pStyle w:val="Wartocitablicy"/>
              <w:spacing w:before="90"/>
              <w:rPr>
                <w:noProof/>
              </w:rPr>
            </w:pPr>
            <w:r w:rsidRPr="00F81B0F">
              <w:rPr>
                <w:noProof/>
              </w:rPr>
              <w:t>1547</w:t>
            </w:r>
          </w:p>
        </w:tc>
      </w:tr>
      <w:tr w:rsidR="00CD0A68" w:rsidRPr="00EF3DF5" w14:paraId="29011507" w14:textId="77777777" w:rsidTr="00F201D7">
        <w:trPr>
          <w:gridAfter w:val="1"/>
          <w:wAfter w:w="125" w:type="dxa"/>
          <w:cantSplit/>
        </w:trPr>
        <w:tc>
          <w:tcPr>
            <w:tcW w:w="1790" w:type="dxa"/>
          </w:tcPr>
          <w:p w14:paraId="006C7CB1" w14:textId="77777777" w:rsidR="00CD0A68" w:rsidRPr="00EF3DF5" w:rsidRDefault="00CD0A68" w:rsidP="00CD0A68">
            <w:pPr>
              <w:tabs>
                <w:tab w:val="right" w:leader="dot" w:pos="1644"/>
              </w:tabs>
              <w:spacing w:after="0" w:line="144" w:lineRule="exact"/>
              <w:jc w:val="left"/>
              <w:rPr>
                <w:sz w:val="14"/>
              </w:rPr>
            </w:pPr>
          </w:p>
        </w:tc>
        <w:tc>
          <w:tcPr>
            <w:tcW w:w="477" w:type="dxa"/>
            <w:tcBorders>
              <w:right w:val="single" w:sz="4" w:space="0" w:color="auto"/>
            </w:tcBorders>
            <w:vAlign w:val="bottom"/>
          </w:tcPr>
          <w:p w14:paraId="5CF83B6F" w14:textId="2629EAED" w:rsidR="00CD0A68" w:rsidRPr="00CD0A68" w:rsidRDefault="00CD0A68" w:rsidP="00680CE4">
            <w:pPr>
              <w:pStyle w:val="Wartocitablicy"/>
              <w:spacing w:before="90"/>
              <w:rPr>
                <w:noProof/>
              </w:rPr>
            </w:pPr>
            <w:r w:rsidRPr="00CD0A68">
              <w:rPr>
                <w:noProof/>
              </w:rPr>
              <w:t>2020</w:t>
            </w:r>
          </w:p>
        </w:tc>
        <w:tc>
          <w:tcPr>
            <w:tcW w:w="993" w:type="dxa"/>
            <w:tcBorders>
              <w:left w:val="single" w:sz="4" w:space="0" w:color="auto"/>
              <w:right w:val="single" w:sz="4" w:space="0" w:color="auto"/>
            </w:tcBorders>
            <w:vAlign w:val="bottom"/>
          </w:tcPr>
          <w:p w14:paraId="3A0D06D0" w14:textId="26E53B40" w:rsidR="00CD0A68" w:rsidRPr="00CD0A68" w:rsidRDefault="00CD0A68" w:rsidP="00680CE4">
            <w:pPr>
              <w:pStyle w:val="Wartocitablicy"/>
              <w:spacing w:before="90"/>
              <w:rPr>
                <w:noProof/>
              </w:rPr>
            </w:pPr>
            <w:r w:rsidRPr="00CD0A68">
              <w:rPr>
                <w:noProof/>
              </w:rPr>
              <w:t>9607</w:t>
            </w:r>
          </w:p>
        </w:tc>
        <w:tc>
          <w:tcPr>
            <w:tcW w:w="708" w:type="dxa"/>
            <w:tcBorders>
              <w:left w:val="single" w:sz="4" w:space="0" w:color="auto"/>
              <w:right w:val="single" w:sz="4" w:space="0" w:color="auto"/>
            </w:tcBorders>
            <w:vAlign w:val="bottom"/>
          </w:tcPr>
          <w:p w14:paraId="20CB37AD" w14:textId="11375329" w:rsidR="00CD0A68" w:rsidRPr="00CD0A68" w:rsidRDefault="00CD0A68" w:rsidP="00680CE4">
            <w:pPr>
              <w:pStyle w:val="Wartocitablicy"/>
              <w:spacing w:before="90"/>
              <w:rPr>
                <w:noProof/>
              </w:rPr>
            </w:pPr>
            <w:r w:rsidRPr="00CD0A68">
              <w:rPr>
                <w:noProof/>
              </w:rPr>
              <w:t>3146</w:t>
            </w:r>
          </w:p>
        </w:tc>
        <w:tc>
          <w:tcPr>
            <w:tcW w:w="993" w:type="dxa"/>
            <w:tcBorders>
              <w:left w:val="single" w:sz="4" w:space="0" w:color="auto"/>
              <w:right w:val="single" w:sz="4" w:space="0" w:color="auto"/>
            </w:tcBorders>
            <w:vAlign w:val="bottom"/>
          </w:tcPr>
          <w:p w14:paraId="2F23A0B8" w14:textId="09EDEC54" w:rsidR="00CD0A68" w:rsidRPr="00CD0A68" w:rsidRDefault="00CD0A68" w:rsidP="00680CE4">
            <w:pPr>
              <w:pStyle w:val="Wartocitablicy"/>
              <w:spacing w:before="90"/>
              <w:rPr>
                <w:noProof/>
              </w:rPr>
            </w:pPr>
            <w:r w:rsidRPr="00CD0A68">
              <w:rPr>
                <w:noProof/>
              </w:rPr>
              <w:t>2009</w:t>
            </w:r>
          </w:p>
        </w:tc>
        <w:tc>
          <w:tcPr>
            <w:tcW w:w="850" w:type="dxa"/>
            <w:tcBorders>
              <w:left w:val="single" w:sz="4" w:space="0" w:color="auto"/>
              <w:right w:val="single" w:sz="4" w:space="0" w:color="auto"/>
            </w:tcBorders>
            <w:vAlign w:val="bottom"/>
          </w:tcPr>
          <w:p w14:paraId="04D98784" w14:textId="3D67BA3F" w:rsidR="00CD0A68" w:rsidRPr="00CD0A68" w:rsidRDefault="00CD0A68" w:rsidP="00680CE4">
            <w:pPr>
              <w:pStyle w:val="Wartocitablicy"/>
              <w:spacing w:before="90"/>
              <w:rPr>
                <w:noProof/>
              </w:rPr>
            </w:pPr>
            <w:r w:rsidRPr="00CD0A68">
              <w:rPr>
                <w:noProof/>
              </w:rPr>
              <w:t>1115</w:t>
            </w:r>
          </w:p>
        </w:tc>
        <w:tc>
          <w:tcPr>
            <w:tcW w:w="851" w:type="dxa"/>
            <w:tcBorders>
              <w:left w:val="single" w:sz="4" w:space="0" w:color="auto"/>
              <w:right w:val="single" w:sz="4" w:space="0" w:color="auto"/>
            </w:tcBorders>
            <w:vAlign w:val="bottom"/>
          </w:tcPr>
          <w:p w14:paraId="2830902C" w14:textId="4EF5A04A" w:rsidR="00CD0A68" w:rsidRPr="00CD0A68" w:rsidRDefault="00CD0A68" w:rsidP="00680CE4">
            <w:pPr>
              <w:pStyle w:val="Wartocitablicy"/>
              <w:spacing w:before="90"/>
              <w:rPr>
                <w:noProof/>
              </w:rPr>
            </w:pPr>
            <w:r w:rsidRPr="00CD0A68">
              <w:rPr>
                <w:noProof/>
              </w:rPr>
              <w:t>1134</w:t>
            </w:r>
          </w:p>
        </w:tc>
        <w:tc>
          <w:tcPr>
            <w:tcW w:w="868" w:type="dxa"/>
            <w:tcBorders>
              <w:left w:val="single" w:sz="4" w:space="0" w:color="auto"/>
            </w:tcBorders>
            <w:vAlign w:val="bottom"/>
          </w:tcPr>
          <w:p w14:paraId="6A17AAD1" w14:textId="3707F449" w:rsidR="00CD0A68" w:rsidRPr="00CD0A68" w:rsidRDefault="00CD0A68" w:rsidP="00680CE4">
            <w:pPr>
              <w:pStyle w:val="Wartocitablicy"/>
              <w:spacing w:before="90"/>
              <w:rPr>
                <w:noProof/>
              </w:rPr>
            </w:pPr>
            <w:r w:rsidRPr="00CD0A68">
              <w:rPr>
                <w:noProof/>
              </w:rPr>
              <w:t>2203</w:t>
            </w:r>
          </w:p>
        </w:tc>
      </w:tr>
      <w:tr w:rsidR="00CD0A68" w:rsidRPr="00EF3DF5" w14:paraId="5511567E" w14:textId="77777777" w:rsidTr="00F201D7">
        <w:trPr>
          <w:gridAfter w:val="1"/>
          <w:wAfter w:w="125" w:type="dxa"/>
          <w:cantSplit/>
        </w:trPr>
        <w:tc>
          <w:tcPr>
            <w:tcW w:w="1790" w:type="dxa"/>
          </w:tcPr>
          <w:p w14:paraId="2990861C" w14:textId="77777777" w:rsidR="00CD0A68" w:rsidRPr="00EF3DF5" w:rsidRDefault="00CD0A68" w:rsidP="00CD0A68">
            <w:pPr>
              <w:tabs>
                <w:tab w:val="right" w:leader="dot" w:pos="1644"/>
              </w:tabs>
              <w:spacing w:after="0" w:line="144" w:lineRule="exact"/>
              <w:jc w:val="left"/>
              <w:rPr>
                <w:sz w:val="14"/>
              </w:rPr>
            </w:pPr>
          </w:p>
        </w:tc>
        <w:tc>
          <w:tcPr>
            <w:tcW w:w="477" w:type="dxa"/>
            <w:tcBorders>
              <w:right w:val="single" w:sz="4" w:space="0" w:color="auto"/>
            </w:tcBorders>
            <w:vAlign w:val="bottom"/>
          </w:tcPr>
          <w:p w14:paraId="2875AE79" w14:textId="2BF9966D" w:rsidR="00CD0A68" w:rsidRPr="00EF3DF5" w:rsidRDefault="00CD0A68" w:rsidP="00680CE4">
            <w:pPr>
              <w:pStyle w:val="Wartocitablicy"/>
              <w:spacing w:before="90"/>
              <w:rPr>
                <w:b/>
                <w:noProof/>
              </w:rPr>
            </w:pPr>
            <w:r w:rsidRPr="00E62B59">
              <w:rPr>
                <w:b/>
                <w:noProof/>
              </w:rPr>
              <w:t>20</w:t>
            </w:r>
            <w:r>
              <w:rPr>
                <w:b/>
                <w:noProof/>
              </w:rPr>
              <w:t>22</w:t>
            </w:r>
          </w:p>
        </w:tc>
        <w:tc>
          <w:tcPr>
            <w:tcW w:w="993" w:type="dxa"/>
            <w:tcBorders>
              <w:left w:val="single" w:sz="4" w:space="0" w:color="auto"/>
              <w:right w:val="single" w:sz="4" w:space="0" w:color="auto"/>
            </w:tcBorders>
            <w:vAlign w:val="bottom"/>
          </w:tcPr>
          <w:p w14:paraId="45B32AAE" w14:textId="6EF8DDED" w:rsidR="00CD0A68" w:rsidRPr="00EF3DF5" w:rsidRDefault="00CD0A68" w:rsidP="00680CE4">
            <w:pPr>
              <w:pStyle w:val="Wartocitablicy"/>
              <w:spacing w:before="90"/>
              <w:rPr>
                <w:b/>
                <w:noProof/>
              </w:rPr>
            </w:pPr>
            <w:r>
              <w:rPr>
                <w:b/>
                <w:noProof/>
              </w:rPr>
              <w:t>9583</w:t>
            </w:r>
          </w:p>
        </w:tc>
        <w:tc>
          <w:tcPr>
            <w:tcW w:w="708" w:type="dxa"/>
            <w:tcBorders>
              <w:left w:val="single" w:sz="4" w:space="0" w:color="auto"/>
              <w:right w:val="single" w:sz="4" w:space="0" w:color="auto"/>
            </w:tcBorders>
            <w:vAlign w:val="bottom"/>
          </w:tcPr>
          <w:p w14:paraId="05791D12" w14:textId="669A9500" w:rsidR="00CD0A68" w:rsidRPr="00EF3DF5" w:rsidRDefault="00CD0A68" w:rsidP="00680CE4">
            <w:pPr>
              <w:pStyle w:val="Wartocitablicy"/>
              <w:spacing w:before="90"/>
              <w:rPr>
                <w:b/>
                <w:noProof/>
              </w:rPr>
            </w:pPr>
            <w:r>
              <w:rPr>
                <w:b/>
                <w:noProof/>
              </w:rPr>
              <w:t>2925</w:t>
            </w:r>
          </w:p>
        </w:tc>
        <w:tc>
          <w:tcPr>
            <w:tcW w:w="993" w:type="dxa"/>
            <w:tcBorders>
              <w:left w:val="single" w:sz="4" w:space="0" w:color="auto"/>
              <w:right w:val="single" w:sz="4" w:space="0" w:color="auto"/>
            </w:tcBorders>
            <w:vAlign w:val="bottom"/>
          </w:tcPr>
          <w:p w14:paraId="125CF670" w14:textId="535300AF" w:rsidR="00CD0A68" w:rsidRPr="00EF3DF5" w:rsidRDefault="00CD0A68" w:rsidP="00680CE4">
            <w:pPr>
              <w:pStyle w:val="Wartocitablicy"/>
              <w:spacing w:before="90"/>
              <w:rPr>
                <w:b/>
                <w:noProof/>
              </w:rPr>
            </w:pPr>
            <w:r>
              <w:rPr>
                <w:b/>
                <w:noProof/>
              </w:rPr>
              <w:t>1949</w:t>
            </w:r>
          </w:p>
        </w:tc>
        <w:tc>
          <w:tcPr>
            <w:tcW w:w="850" w:type="dxa"/>
            <w:tcBorders>
              <w:left w:val="single" w:sz="4" w:space="0" w:color="auto"/>
              <w:right w:val="single" w:sz="4" w:space="0" w:color="auto"/>
            </w:tcBorders>
            <w:vAlign w:val="bottom"/>
          </w:tcPr>
          <w:p w14:paraId="1366D153" w14:textId="324E11B1" w:rsidR="00CD0A68" w:rsidRPr="00EF3DF5" w:rsidRDefault="00CD0A68" w:rsidP="00680CE4">
            <w:pPr>
              <w:pStyle w:val="Wartocitablicy"/>
              <w:spacing w:before="90"/>
              <w:rPr>
                <w:b/>
                <w:noProof/>
              </w:rPr>
            </w:pPr>
            <w:r>
              <w:rPr>
                <w:b/>
                <w:noProof/>
              </w:rPr>
              <w:t>1139</w:t>
            </w:r>
          </w:p>
        </w:tc>
        <w:tc>
          <w:tcPr>
            <w:tcW w:w="851" w:type="dxa"/>
            <w:tcBorders>
              <w:left w:val="single" w:sz="4" w:space="0" w:color="auto"/>
              <w:right w:val="single" w:sz="4" w:space="0" w:color="auto"/>
            </w:tcBorders>
            <w:vAlign w:val="bottom"/>
          </w:tcPr>
          <w:p w14:paraId="6A791E30" w14:textId="78097E27" w:rsidR="00CD0A68" w:rsidRPr="00EF3DF5" w:rsidRDefault="00CD0A68" w:rsidP="00680CE4">
            <w:pPr>
              <w:pStyle w:val="Wartocitablicy"/>
              <w:spacing w:before="90"/>
              <w:rPr>
                <w:b/>
                <w:noProof/>
              </w:rPr>
            </w:pPr>
            <w:r>
              <w:rPr>
                <w:b/>
                <w:noProof/>
              </w:rPr>
              <w:t>1152</w:t>
            </w:r>
          </w:p>
        </w:tc>
        <w:tc>
          <w:tcPr>
            <w:tcW w:w="868" w:type="dxa"/>
            <w:tcBorders>
              <w:left w:val="single" w:sz="4" w:space="0" w:color="auto"/>
            </w:tcBorders>
            <w:vAlign w:val="bottom"/>
          </w:tcPr>
          <w:p w14:paraId="43880AC1" w14:textId="1F39899E" w:rsidR="00CD0A68" w:rsidRPr="00EF3DF5" w:rsidRDefault="00CD0A68" w:rsidP="00680CE4">
            <w:pPr>
              <w:pStyle w:val="Wartocitablicy"/>
              <w:spacing w:before="90"/>
              <w:rPr>
                <w:b/>
                <w:noProof/>
              </w:rPr>
            </w:pPr>
            <w:r>
              <w:rPr>
                <w:b/>
                <w:noProof/>
              </w:rPr>
              <w:t>2418</w:t>
            </w:r>
          </w:p>
        </w:tc>
      </w:tr>
      <w:tr w:rsidR="00CD0A68" w:rsidRPr="00EF3DF5" w14:paraId="752C1F06" w14:textId="77777777" w:rsidTr="00F201D7">
        <w:trPr>
          <w:gridAfter w:val="1"/>
          <w:wAfter w:w="125" w:type="dxa"/>
          <w:cantSplit/>
        </w:trPr>
        <w:tc>
          <w:tcPr>
            <w:tcW w:w="1790" w:type="dxa"/>
            <w:vAlign w:val="bottom"/>
          </w:tcPr>
          <w:p w14:paraId="15300B73" w14:textId="77777777" w:rsidR="00CD0A68" w:rsidRPr="00D7104E" w:rsidRDefault="00CD0A68" w:rsidP="00CD0A68">
            <w:pPr>
              <w:pStyle w:val="Boczek4"/>
              <w:spacing w:before="180"/>
            </w:pPr>
            <w:r w:rsidRPr="00D7104E">
              <w:t xml:space="preserve">Mężczyźni </w:t>
            </w:r>
            <w:r w:rsidRPr="00D7104E">
              <w:tab/>
            </w:r>
          </w:p>
        </w:tc>
        <w:tc>
          <w:tcPr>
            <w:tcW w:w="477" w:type="dxa"/>
            <w:tcBorders>
              <w:right w:val="single" w:sz="4" w:space="0" w:color="auto"/>
            </w:tcBorders>
            <w:vAlign w:val="bottom"/>
          </w:tcPr>
          <w:p w14:paraId="6F33EEED" w14:textId="7CEB046D" w:rsidR="00CD0A68" w:rsidRPr="00EF3DF5" w:rsidRDefault="00CD0A68" w:rsidP="00CD0A68">
            <w:pPr>
              <w:pStyle w:val="Wartocitablicy"/>
              <w:spacing w:before="180"/>
              <w:rPr>
                <w:noProof/>
              </w:rPr>
            </w:pPr>
            <w:r w:rsidRPr="00E62B59">
              <w:rPr>
                <w:noProof/>
              </w:rPr>
              <w:t>2015</w:t>
            </w:r>
          </w:p>
        </w:tc>
        <w:tc>
          <w:tcPr>
            <w:tcW w:w="993" w:type="dxa"/>
            <w:tcBorders>
              <w:left w:val="single" w:sz="4" w:space="0" w:color="auto"/>
              <w:right w:val="single" w:sz="4" w:space="0" w:color="auto"/>
            </w:tcBorders>
            <w:vAlign w:val="bottom"/>
          </w:tcPr>
          <w:p w14:paraId="3661E41F" w14:textId="69F98D1A" w:rsidR="00CD0A68" w:rsidRPr="00EF3DF5" w:rsidRDefault="00CD0A68" w:rsidP="00CD0A68">
            <w:pPr>
              <w:pStyle w:val="Wartocitablicy"/>
              <w:spacing w:before="180"/>
              <w:rPr>
                <w:noProof/>
              </w:rPr>
            </w:pPr>
            <w:r w:rsidRPr="00E62B59">
              <w:rPr>
                <w:noProof/>
              </w:rPr>
              <w:t>11583</w:t>
            </w:r>
          </w:p>
        </w:tc>
        <w:tc>
          <w:tcPr>
            <w:tcW w:w="708" w:type="dxa"/>
            <w:tcBorders>
              <w:left w:val="single" w:sz="4" w:space="0" w:color="auto"/>
              <w:right w:val="single" w:sz="4" w:space="0" w:color="auto"/>
            </w:tcBorders>
            <w:vAlign w:val="bottom"/>
          </w:tcPr>
          <w:p w14:paraId="647953FF" w14:textId="7077FB78" w:rsidR="00CD0A68" w:rsidRPr="00EF3DF5" w:rsidRDefault="00CD0A68" w:rsidP="00CD0A68">
            <w:pPr>
              <w:pStyle w:val="Wartocitablicy"/>
              <w:spacing w:before="180"/>
              <w:rPr>
                <w:noProof/>
              </w:rPr>
            </w:pPr>
            <w:r w:rsidRPr="00EF3DF5">
              <w:rPr>
                <w:noProof/>
              </w:rPr>
              <w:t>2362</w:t>
            </w:r>
          </w:p>
        </w:tc>
        <w:tc>
          <w:tcPr>
            <w:tcW w:w="993" w:type="dxa"/>
            <w:tcBorders>
              <w:left w:val="single" w:sz="4" w:space="0" w:color="auto"/>
              <w:right w:val="single" w:sz="4" w:space="0" w:color="auto"/>
            </w:tcBorders>
            <w:vAlign w:val="bottom"/>
          </w:tcPr>
          <w:p w14:paraId="1D985C91" w14:textId="32BC4DB1" w:rsidR="00CD0A68" w:rsidRPr="00EF3DF5" w:rsidRDefault="00CD0A68" w:rsidP="00CD0A68">
            <w:pPr>
              <w:pStyle w:val="Wartocitablicy"/>
              <w:spacing w:before="180"/>
              <w:rPr>
                <w:noProof/>
              </w:rPr>
            </w:pPr>
            <w:r w:rsidRPr="00EF3DF5">
              <w:rPr>
                <w:noProof/>
              </w:rPr>
              <w:t>2778</w:t>
            </w:r>
          </w:p>
        </w:tc>
        <w:tc>
          <w:tcPr>
            <w:tcW w:w="850" w:type="dxa"/>
            <w:tcBorders>
              <w:left w:val="single" w:sz="4" w:space="0" w:color="auto"/>
              <w:right w:val="single" w:sz="4" w:space="0" w:color="auto"/>
            </w:tcBorders>
            <w:vAlign w:val="bottom"/>
          </w:tcPr>
          <w:p w14:paraId="7923F4F9" w14:textId="1A0A5D07" w:rsidR="00CD0A68" w:rsidRPr="00EF3DF5" w:rsidRDefault="00CD0A68" w:rsidP="00CD0A68">
            <w:pPr>
              <w:pStyle w:val="Wartocitablicy"/>
              <w:spacing w:before="180"/>
              <w:rPr>
                <w:noProof/>
              </w:rPr>
            </w:pPr>
            <w:r w:rsidRPr="00EF3DF5">
              <w:rPr>
                <w:noProof/>
              </w:rPr>
              <w:t>969</w:t>
            </w:r>
          </w:p>
        </w:tc>
        <w:tc>
          <w:tcPr>
            <w:tcW w:w="851" w:type="dxa"/>
            <w:tcBorders>
              <w:left w:val="single" w:sz="4" w:space="0" w:color="auto"/>
              <w:right w:val="single" w:sz="4" w:space="0" w:color="auto"/>
            </w:tcBorders>
            <w:vAlign w:val="bottom"/>
          </w:tcPr>
          <w:p w14:paraId="7379ED8A" w14:textId="74DF9BEB" w:rsidR="00CD0A68" w:rsidRPr="00EF3DF5" w:rsidRDefault="00CD0A68" w:rsidP="00CD0A68">
            <w:pPr>
              <w:pStyle w:val="Wartocitablicy"/>
              <w:spacing w:before="180"/>
              <w:rPr>
                <w:noProof/>
              </w:rPr>
            </w:pPr>
            <w:r w:rsidRPr="00EF3DF5">
              <w:rPr>
                <w:noProof/>
              </w:rPr>
              <w:t>2284</w:t>
            </w:r>
          </w:p>
        </w:tc>
        <w:tc>
          <w:tcPr>
            <w:tcW w:w="868" w:type="dxa"/>
            <w:tcBorders>
              <w:left w:val="single" w:sz="4" w:space="0" w:color="auto"/>
            </w:tcBorders>
            <w:vAlign w:val="bottom"/>
          </w:tcPr>
          <w:p w14:paraId="279AB55B" w14:textId="1EF0A842" w:rsidR="00CD0A68" w:rsidRPr="00EF3DF5" w:rsidRDefault="00CD0A68" w:rsidP="00CD0A68">
            <w:pPr>
              <w:pStyle w:val="Wartocitablicy"/>
              <w:spacing w:before="180"/>
              <w:rPr>
                <w:noProof/>
              </w:rPr>
            </w:pPr>
            <w:r w:rsidRPr="00EF3DF5">
              <w:rPr>
                <w:noProof/>
              </w:rPr>
              <w:t>3190</w:t>
            </w:r>
          </w:p>
        </w:tc>
      </w:tr>
      <w:tr w:rsidR="00CD0A68" w:rsidRPr="00EF3DF5" w14:paraId="554323B3" w14:textId="77777777" w:rsidTr="00F201D7">
        <w:trPr>
          <w:gridAfter w:val="1"/>
          <w:wAfter w:w="125" w:type="dxa"/>
          <w:cantSplit/>
        </w:trPr>
        <w:tc>
          <w:tcPr>
            <w:tcW w:w="1790" w:type="dxa"/>
          </w:tcPr>
          <w:p w14:paraId="38AF2782" w14:textId="7F983F9E" w:rsidR="00CD0A68" w:rsidRPr="00D7104E" w:rsidRDefault="009854C7" w:rsidP="00CD0A68">
            <w:pPr>
              <w:pStyle w:val="Boczek4ang"/>
            </w:pPr>
            <w:r w:rsidRPr="00D7104E">
              <w:t>Men</w:t>
            </w:r>
          </w:p>
        </w:tc>
        <w:tc>
          <w:tcPr>
            <w:tcW w:w="477" w:type="dxa"/>
            <w:tcBorders>
              <w:right w:val="single" w:sz="4" w:space="0" w:color="auto"/>
            </w:tcBorders>
            <w:vAlign w:val="bottom"/>
          </w:tcPr>
          <w:p w14:paraId="328B89A8" w14:textId="53251A5E" w:rsidR="00CD0A68" w:rsidRPr="00EF3DF5" w:rsidRDefault="00CD0A68" w:rsidP="00680CE4">
            <w:pPr>
              <w:pStyle w:val="Wartocitablicy"/>
              <w:spacing w:before="90"/>
              <w:rPr>
                <w:noProof/>
              </w:rPr>
            </w:pPr>
            <w:r w:rsidRPr="00F81B0F">
              <w:rPr>
                <w:noProof/>
              </w:rPr>
              <w:t>2019</w:t>
            </w:r>
          </w:p>
        </w:tc>
        <w:tc>
          <w:tcPr>
            <w:tcW w:w="993" w:type="dxa"/>
            <w:tcBorders>
              <w:left w:val="single" w:sz="4" w:space="0" w:color="auto"/>
              <w:right w:val="single" w:sz="4" w:space="0" w:color="auto"/>
            </w:tcBorders>
            <w:vAlign w:val="bottom"/>
          </w:tcPr>
          <w:p w14:paraId="2E2CCD4C" w14:textId="076CA5B4" w:rsidR="00CD0A68" w:rsidRPr="00EF3DF5" w:rsidRDefault="00CD0A68" w:rsidP="00680CE4">
            <w:pPr>
              <w:pStyle w:val="Wartocitablicy"/>
              <w:spacing w:before="90"/>
              <w:rPr>
                <w:noProof/>
              </w:rPr>
            </w:pPr>
            <w:r w:rsidRPr="00F81B0F">
              <w:rPr>
                <w:noProof/>
              </w:rPr>
              <w:t>3615</w:t>
            </w:r>
          </w:p>
        </w:tc>
        <w:tc>
          <w:tcPr>
            <w:tcW w:w="708" w:type="dxa"/>
            <w:tcBorders>
              <w:left w:val="single" w:sz="4" w:space="0" w:color="auto"/>
              <w:right w:val="single" w:sz="4" w:space="0" w:color="auto"/>
            </w:tcBorders>
            <w:vAlign w:val="bottom"/>
          </w:tcPr>
          <w:p w14:paraId="07CC993B" w14:textId="02FE8B26" w:rsidR="00CD0A68" w:rsidRPr="00EF3DF5" w:rsidRDefault="00CD0A68" w:rsidP="00680CE4">
            <w:pPr>
              <w:pStyle w:val="Wartocitablicy"/>
              <w:spacing w:before="90"/>
              <w:rPr>
                <w:noProof/>
              </w:rPr>
            </w:pPr>
            <w:r w:rsidRPr="00F81B0F">
              <w:rPr>
                <w:noProof/>
              </w:rPr>
              <w:t>997</w:t>
            </w:r>
          </w:p>
        </w:tc>
        <w:tc>
          <w:tcPr>
            <w:tcW w:w="993" w:type="dxa"/>
            <w:tcBorders>
              <w:left w:val="single" w:sz="4" w:space="0" w:color="auto"/>
              <w:right w:val="single" w:sz="4" w:space="0" w:color="auto"/>
            </w:tcBorders>
            <w:vAlign w:val="bottom"/>
          </w:tcPr>
          <w:p w14:paraId="4F1F1DE3" w14:textId="28976050" w:rsidR="00CD0A68" w:rsidRPr="00EF3DF5" w:rsidRDefault="00CD0A68" w:rsidP="00680CE4">
            <w:pPr>
              <w:pStyle w:val="Wartocitablicy"/>
              <w:spacing w:before="90"/>
              <w:rPr>
                <w:noProof/>
              </w:rPr>
            </w:pPr>
            <w:r w:rsidRPr="00F81B0F">
              <w:rPr>
                <w:noProof/>
              </w:rPr>
              <w:t>862</w:t>
            </w:r>
          </w:p>
        </w:tc>
        <w:tc>
          <w:tcPr>
            <w:tcW w:w="850" w:type="dxa"/>
            <w:tcBorders>
              <w:left w:val="single" w:sz="4" w:space="0" w:color="auto"/>
              <w:right w:val="single" w:sz="4" w:space="0" w:color="auto"/>
            </w:tcBorders>
            <w:vAlign w:val="bottom"/>
          </w:tcPr>
          <w:p w14:paraId="77CA62CE" w14:textId="61F8E181" w:rsidR="00CD0A68" w:rsidRPr="00EF3DF5" w:rsidRDefault="00CD0A68" w:rsidP="00680CE4">
            <w:pPr>
              <w:pStyle w:val="Wartocitablicy"/>
              <w:spacing w:before="90"/>
              <w:rPr>
                <w:noProof/>
              </w:rPr>
            </w:pPr>
            <w:r w:rsidRPr="00F81B0F">
              <w:rPr>
                <w:noProof/>
              </w:rPr>
              <w:t>317</w:t>
            </w:r>
          </w:p>
        </w:tc>
        <w:tc>
          <w:tcPr>
            <w:tcW w:w="851" w:type="dxa"/>
            <w:tcBorders>
              <w:left w:val="single" w:sz="4" w:space="0" w:color="auto"/>
              <w:right w:val="single" w:sz="4" w:space="0" w:color="auto"/>
            </w:tcBorders>
            <w:vAlign w:val="bottom"/>
          </w:tcPr>
          <w:p w14:paraId="2A3D74C5" w14:textId="494006E3" w:rsidR="00CD0A68" w:rsidRPr="00EF3DF5" w:rsidRDefault="00CD0A68" w:rsidP="00680CE4">
            <w:pPr>
              <w:pStyle w:val="Wartocitablicy"/>
              <w:spacing w:before="90"/>
              <w:rPr>
                <w:noProof/>
              </w:rPr>
            </w:pPr>
            <w:r w:rsidRPr="00F81B0F">
              <w:rPr>
                <w:noProof/>
              </w:rPr>
              <w:t>619</w:t>
            </w:r>
          </w:p>
        </w:tc>
        <w:tc>
          <w:tcPr>
            <w:tcW w:w="868" w:type="dxa"/>
            <w:tcBorders>
              <w:left w:val="single" w:sz="4" w:space="0" w:color="auto"/>
            </w:tcBorders>
            <w:vAlign w:val="bottom"/>
          </w:tcPr>
          <w:p w14:paraId="12B56DD4" w14:textId="3072AD45" w:rsidR="00CD0A68" w:rsidRPr="00EF3DF5" w:rsidRDefault="00CD0A68" w:rsidP="00680CE4">
            <w:pPr>
              <w:pStyle w:val="Wartocitablicy"/>
              <w:spacing w:before="90"/>
              <w:rPr>
                <w:noProof/>
              </w:rPr>
            </w:pPr>
            <w:r w:rsidRPr="00F81B0F">
              <w:rPr>
                <w:noProof/>
              </w:rPr>
              <w:t>820</w:t>
            </w:r>
          </w:p>
        </w:tc>
      </w:tr>
      <w:tr w:rsidR="00CD0A68" w:rsidRPr="00EF3DF5" w14:paraId="613409A1" w14:textId="77777777" w:rsidTr="00F201D7">
        <w:trPr>
          <w:gridAfter w:val="1"/>
          <w:wAfter w:w="125" w:type="dxa"/>
          <w:cantSplit/>
        </w:trPr>
        <w:tc>
          <w:tcPr>
            <w:tcW w:w="1790" w:type="dxa"/>
          </w:tcPr>
          <w:p w14:paraId="0BBD6106" w14:textId="77777777" w:rsidR="00CD0A68" w:rsidRPr="00D7104E" w:rsidRDefault="00CD0A68" w:rsidP="00CD0A68">
            <w:pPr>
              <w:tabs>
                <w:tab w:val="right" w:leader="dot" w:pos="1644"/>
              </w:tabs>
              <w:spacing w:after="0" w:line="144" w:lineRule="exact"/>
              <w:jc w:val="left"/>
              <w:rPr>
                <w:sz w:val="14"/>
              </w:rPr>
            </w:pPr>
          </w:p>
        </w:tc>
        <w:tc>
          <w:tcPr>
            <w:tcW w:w="477" w:type="dxa"/>
            <w:tcBorders>
              <w:right w:val="single" w:sz="4" w:space="0" w:color="auto"/>
            </w:tcBorders>
            <w:vAlign w:val="bottom"/>
          </w:tcPr>
          <w:p w14:paraId="7B3FD23B" w14:textId="28907133" w:rsidR="00CD0A68" w:rsidRPr="00CD0A68" w:rsidRDefault="00CD0A68" w:rsidP="00680CE4">
            <w:pPr>
              <w:pStyle w:val="Wartocitablicy"/>
              <w:spacing w:before="90"/>
              <w:rPr>
                <w:noProof/>
              </w:rPr>
            </w:pPr>
            <w:r w:rsidRPr="00CD0A68">
              <w:rPr>
                <w:noProof/>
              </w:rPr>
              <w:t>2020</w:t>
            </w:r>
          </w:p>
        </w:tc>
        <w:tc>
          <w:tcPr>
            <w:tcW w:w="993" w:type="dxa"/>
            <w:tcBorders>
              <w:left w:val="single" w:sz="4" w:space="0" w:color="auto"/>
              <w:right w:val="single" w:sz="4" w:space="0" w:color="auto"/>
            </w:tcBorders>
            <w:vAlign w:val="bottom"/>
          </w:tcPr>
          <w:p w14:paraId="5A712455" w14:textId="4502CA41" w:rsidR="00CD0A68" w:rsidRPr="00CD0A68" w:rsidRDefault="00CD0A68" w:rsidP="00680CE4">
            <w:pPr>
              <w:pStyle w:val="Wartocitablicy"/>
              <w:spacing w:before="90"/>
              <w:rPr>
                <w:noProof/>
              </w:rPr>
            </w:pPr>
            <w:r w:rsidRPr="00CD0A68">
              <w:rPr>
                <w:noProof/>
              </w:rPr>
              <w:t>4967</w:t>
            </w:r>
          </w:p>
        </w:tc>
        <w:tc>
          <w:tcPr>
            <w:tcW w:w="708" w:type="dxa"/>
            <w:tcBorders>
              <w:left w:val="single" w:sz="4" w:space="0" w:color="auto"/>
              <w:right w:val="single" w:sz="4" w:space="0" w:color="auto"/>
            </w:tcBorders>
            <w:vAlign w:val="bottom"/>
          </w:tcPr>
          <w:p w14:paraId="418BB74E" w14:textId="437C8CE1" w:rsidR="00CD0A68" w:rsidRPr="00CD0A68" w:rsidRDefault="00CD0A68" w:rsidP="00680CE4">
            <w:pPr>
              <w:pStyle w:val="Wartocitablicy"/>
              <w:spacing w:before="90"/>
              <w:rPr>
                <w:noProof/>
              </w:rPr>
            </w:pPr>
            <w:r w:rsidRPr="00CD0A68">
              <w:rPr>
                <w:noProof/>
              </w:rPr>
              <w:t>1327</w:t>
            </w:r>
          </w:p>
        </w:tc>
        <w:tc>
          <w:tcPr>
            <w:tcW w:w="993" w:type="dxa"/>
            <w:tcBorders>
              <w:left w:val="single" w:sz="4" w:space="0" w:color="auto"/>
              <w:right w:val="single" w:sz="4" w:space="0" w:color="auto"/>
            </w:tcBorders>
            <w:vAlign w:val="bottom"/>
          </w:tcPr>
          <w:p w14:paraId="280410CA" w14:textId="477D66AA" w:rsidR="00CD0A68" w:rsidRPr="00CD0A68" w:rsidRDefault="00CD0A68" w:rsidP="00680CE4">
            <w:pPr>
              <w:pStyle w:val="Wartocitablicy"/>
              <w:spacing w:before="90"/>
              <w:rPr>
                <w:noProof/>
              </w:rPr>
            </w:pPr>
            <w:r w:rsidRPr="00CD0A68">
              <w:rPr>
                <w:noProof/>
              </w:rPr>
              <w:t>1114</w:t>
            </w:r>
          </w:p>
        </w:tc>
        <w:tc>
          <w:tcPr>
            <w:tcW w:w="850" w:type="dxa"/>
            <w:tcBorders>
              <w:left w:val="single" w:sz="4" w:space="0" w:color="auto"/>
              <w:right w:val="single" w:sz="4" w:space="0" w:color="auto"/>
            </w:tcBorders>
            <w:vAlign w:val="bottom"/>
          </w:tcPr>
          <w:p w14:paraId="3F04ECF9" w14:textId="7705892F" w:rsidR="00CD0A68" w:rsidRPr="00CD0A68" w:rsidRDefault="00CD0A68" w:rsidP="00680CE4">
            <w:pPr>
              <w:pStyle w:val="Wartocitablicy"/>
              <w:spacing w:before="90"/>
              <w:rPr>
                <w:noProof/>
              </w:rPr>
            </w:pPr>
            <w:r w:rsidRPr="00CD0A68">
              <w:rPr>
                <w:noProof/>
              </w:rPr>
              <w:t>494</w:t>
            </w:r>
          </w:p>
        </w:tc>
        <w:tc>
          <w:tcPr>
            <w:tcW w:w="851" w:type="dxa"/>
            <w:tcBorders>
              <w:left w:val="single" w:sz="4" w:space="0" w:color="auto"/>
              <w:right w:val="single" w:sz="4" w:space="0" w:color="auto"/>
            </w:tcBorders>
            <w:vAlign w:val="bottom"/>
          </w:tcPr>
          <w:p w14:paraId="3B03F342" w14:textId="29F25763" w:rsidR="00CD0A68" w:rsidRPr="00CD0A68" w:rsidRDefault="00CD0A68" w:rsidP="00680CE4">
            <w:pPr>
              <w:pStyle w:val="Wartocitablicy"/>
              <w:spacing w:before="90"/>
              <w:rPr>
                <w:noProof/>
              </w:rPr>
            </w:pPr>
            <w:r w:rsidRPr="00CD0A68">
              <w:rPr>
                <w:noProof/>
              </w:rPr>
              <w:t>791</w:t>
            </w:r>
          </w:p>
        </w:tc>
        <w:tc>
          <w:tcPr>
            <w:tcW w:w="868" w:type="dxa"/>
            <w:tcBorders>
              <w:left w:val="single" w:sz="4" w:space="0" w:color="auto"/>
            </w:tcBorders>
            <w:vAlign w:val="bottom"/>
          </w:tcPr>
          <w:p w14:paraId="21980CE9" w14:textId="52ACF2E5" w:rsidR="00CD0A68" w:rsidRPr="00CD0A68" w:rsidRDefault="00CD0A68" w:rsidP="00680CE4">
            <w:pPr>
              <w:pStyle w:val="Wartocitablicy"/>
              <w:spacing w:before="90"/>
              <w:rPr>
                <w:noProof/>
              </w:rPr>
            </w:pPr>
            <w:r w:rsidRPr="00CD0A68">
              <w:rPr>
                <w:noProof/>
              </w:rPr>
              <w:t>1241</w:t>
            </w:r>
          </w:p>
        </w:tc>
      </w:tr>
      <w:tr w:rsidR="00CD0A68" w:rsidRPr="00EF3DF5" w14:paraId="2EE3EE51" w14:textId="77777777" w:rsidTr="00F201D7">
        <w:trPr>
          <w:gridAfter w:val="1"/>
          <w:wAfter w:w="125" w:type="dxa"/>
          <w:cantSplit/>
        </w:trPr>
        <w:tc>
          <w:tcPr>
            <w:tcW w:w="1790" w:type="dxa"/>
          </w:tcPr>
          <w:p w14:paraId="24624E2A" w14:textId="77777777" w:rsidR="00CD0A68" w:rsidRPr="00D7104E" w:rsidRDefault="00CD0A68" w:rsidP="00CD0A68">
            <w:pPr>
              <w:tabs>
                <w:tab w:val="right" w:leader="dot" w:pos="1644"/>
              </w:tabs>
              <w:spacing w:after="0" w:line="144" w:lineRule="exact"/>
              <w:jc w:val="left"/>
              <w:rPr>
                <w:sz w:val="14"/>
              </w:rPr>
            </w:pPr>
          </w:p>
        </w:tc>
        <w:tc>
          <w:tcPr>
            <w:tcW w:w="477" w:type="dxa"/>
            <w:tcBorders>
              <w:right w:val="single" w:sz="4" w:space="0" w:color="auto"/>
            </w:tcBorders>
            <w:vAlign w:val="bottom"/>
          </w:tcPr>
          <w:p w14:paraId="6A5D7194" w14:textId="740BA51C" w:rsidR="00CD0A68" w:rsidRPr="00EF3DF5" w:rsidRDefault="00CD0A68" w:rsidP="00680CE4">
            <w:pPr>
              <w:pStyle w:val="Wartocitablicy"/>
              <w:spacing w:before="90"/>
              <w:rPr>
                <w:b/>
                <w:noProof/>
              </w:rPr>
            </w:pPr>
            <w:r w:rsidRPr="00E62B59">
              <w:rPr>
                <w:b/>
                <w:noProof/>
              </w:rPr>
              <w:t>20</w:t>
            </w:r>
            <w:r>
              <w:rPr>
                <w:b/>
                <w:noProof/>
              </w:rPr>
              <w:t>22</w:t>
            </w:r>
          </w:p>
        </w:tc>
        <w:tc>
          <w:tcPr>
            <w:tcW w:w="993" w:type="dxa"/>
            <w:tcBorders>
              <w:left w:val="single" w:sz="4" w:space="0" w:color="auto"/>
              <w:right w:val="single" w:sz="4" w:space="0" w:color="auto"/>
            </w:tcBorders>
            <w:vAlign w:val="bottom"/>
          </w:tcPr>
          <w:p w14:paraId="1DDB302E" w14:textId="66BBA454" w:rsidR="00CD0A68" w:rsidRPr="00EF3DF5" w:rsidRDefault="00CD0A68" w:rsidP="00680CE4">
            <w:pPr>
              <w:pStyle w:val="Wartocitablicy"/>
              <w:spacing w:before="90"/>
              <w:rPr>
                <w:b/>
                <w:noProof/>
              </w:rPr>
            </w:pPr>
            <w:r>
              <w:rPr>
                <w:b/>
                <w:noProof/>
              </w:rPr>
              <w:t>5107</w:t>
            </w:r>
          </w:p>
        </w:tc>
        <w:tc>
          <w:tcPr>
            <w:tcW w:w="708" w:type="dxa"/>
            <w:tcBorders>
              <w:left w:val="single" w:sz="4" w:space="0" w:color="auto"/>
              <w:right w:val="single" w:sz="4" w:space="0" w:color="auto"/>
            </w:tcBorders>
            <w:vAlign w:val="bottom"/>
          </w:tcPr>
          <w:p w14:paraId="7CD42063" w14:textId="7D613827" w:rsidR="00CD0A68" w:rsidRPr="00EF3DF5" w:rsidRDefault="00CD0A68" w:rsidP="00680CE4">
            <w:pPr>
              <w:pStyle w:val="Wartocitablicy"/>
              <w:spacing w:before="90"/>
              <w:rPr>
                <w:b/>
                <w:noProof/>
              </w:rPr>
            </w:pPr>
            <w:r>
              <w:rPr>
                <w:b/>
                <w:noProof/>
              </w:rPr>
              <w:t>.</w:t>
            </w:r>
          </w:p>
        </w:tc>
        <w:tc>
          <w:tcPr>
            <w:tcW w:w="993" w:type="dxa"/>
            <w:tcBorders>
              <w:left w:val="single" w:sz="4" w:space="0" w:color="auto"/>
              <w:right w:val="single" w:sz="4" w:space="0" w:color="auto"/>
            </w:tcBorders>
            <w:vAlign w:val="bottom"/>
          </w:tcPr>
          <w:p w14:paraId="70EB6156" w14:textId="15B4347F" w:rsidR="00CD0A68" w:rsidRPr="00EF3DF5" w:rsidRDefault="00CD0A68" w:rsidP="00680CE4">
            <w:pPr>
              <w:pStyle w:val="Wartocitablicy"/>
              <w:spacing w:before="90"/>
              <w:rPr>
                <w:b/>
                <w:noProof/>
              </w:rPr>
            </w:pPr>
            <w:r>
              <w:rPr>
                <w:b/>
                <w:noProof/>
              </w:rPr>
              <w:t>.</w:t>
            </w:r>
          </w:p>
        </w:tc>
        <w:tc>
          <w:tcPr>
            <w:tcW w:w="850" w:type="dxa"/>
            <w:tcBorders>
              <w:left w:val="single" w:sz="4" w:space="0" w:color="auto"/>
              <w:right w:val="single" w:sz="4" w:space="0" w:color="auto"/>
            </w:tcBorders>
            <w:vAlign w:val="bottom"/>
          </w:tcPr>
          <w:p w14:paraId="11020553" w14:textId="3D4E9739" w:rsidR="00CD0A68" w:rsidRPr="00EF3DF5" w:rsidRDefault="00CD0A68" w:rsidP="00680CE4">
            <w:pPr>
              <w:pStyle w:val="Wartocitablicy"/>
              <w:spacing w:before="90"/>
              <w:rPr>
                <w:b/>
                <w:noProof/>
              </w:rPr>
            </w:pPr>
            <w:r>
              <w:rPr>
                <w:b/>
                <w:noProof/>
              </w:rPr>
              <w:t>.</w:t>
            </w:r>
          </w:p>
        </w:tc>
        <w:tc>
          <w:tcPr>
            <w:tcW w:w="851" w:type="dxa"/>
            <w:tcBorders>
              <w:left w:val="single" w:sz="4" w:space="0" w:color="auto"/>
              <w:right w:val="single" w:sz="4" w:space="0" w:color="auto"/>
            </w:tcBorders>
            <w:vAlign w:val="bottom"/>
          </w:tcPr>
          <w:p w14:paraId="1592F5FB" w14:textId="0B0C2A32" w:rsidR="00CD0A68" w:rsidRPr="00EF3DF5" w:rsidRDefault="00CD0A68" w:rsidP="00680CE4">
            <w:pPr>
              <w:pStyle w:val="Wartocitablicy"/>
              <w:spacing w:before="90"/>
              <w:rPr>
                <w:b/>
                <w:noProof/>
              </w:rPr>
            </w:pPr>
            <w:r>
              <w:rPr>
                <w:b/>
                <w:noProof/>
              </w:rPr>
              <w:t>.</w:t>
            </w:r>
          </w:p>
        </w:tc>
        <w:tc>
          <w:tcPr>
            <w:tcW w:w="868" w:type="dxa"/>
            <w:tcBorders>
              <w:left w:val="single" w:sz="4" w:space="0" w:color="auto"/>
            </w:tcBorders>
            <w:vAlign w:val="bottom"/>
          </w:tcPr>
          <w:p w14:paraId="41F353D5" w14:textId="6CBB7463" w:rsidR="00CD0A68" w:rsidRPr="00EF3DF5" w:rsidRDefault="00CD0A68" w:rsidP="00680CE4">
            <w:pPr>
              <w:pStyle w:val="Wartocitablicy"/>
              <w:spacing w:before="90"/>
              <w:rPr>
                <w:b/>
                <w:noProof/>
              </w:rPr>
            </w:pPr>
            <w:r>
              <w:rPr>
                <w:b/>
                <w:noProof/>
              </w:rPr>
              <w:t>.</w:t>
            </w:r>
          </w:p>
        </w:tc>
      </w:tr>
      <w:tr w:rsidR="00CD0A68" w:rsidRPr="00EF3DF5" w14:paraId="1731097D" w14:textId="77777777" w:rsidTr="00F201D7">
        <w:trPr>
          <w:gridAfter w:val="1"/>
          <w:wAfter w:w="125" w:type="dxa"/>
          <w:cantSplit/>
        </w:trPr>
        <w:tc>
          <w:tcPr>
            <w:tcW w:w="1790" w:type="dxa"/>
            <w:vAlign w:val="bottom"/>
          </w:tcPr>
          <w:p w14:paraId="793A6E64" w14:textId="77777777" w:rsidR="00CD0A68" w:rsidRPr="00D7104E" w:rsidRDefault="00CD0A68" w:rsidP="00CD0A68">
            <w:pPr>
              <w:pStyle w:val="Boczek4"/>
              <w:spacing w:before="180"/>
            </w:pPr>
            <w:r w:rsidRPr="00D7104E">
              <w:t xml:space="preserve">Kobiety </w:t>
            </w:r>
            <w:r w:rsidRPr="00D7104E">
              <w:tab/>
            </w:r>
          </w:p>
        </w:tc>
        <w:tc>
          <w:tcPr>
            <w:tcW w:w="477" w:type="dxa"/>
            <w:tcBorders>
              <w:right w:val="single" w:sz="4" w:space="0" w:color="auto"/>
            </w:tcBorders>
            <w:vAlign w:val="bottom"/>
          </w:tcPr>
          <w:p w14:paraId="51A9F1C8" w14:textId="4DD8D5C3" w:rsidR="00CD0A68" w:rsidRPr="00EF3DF5" w:rsidRDefault="00CD0A68" w:rsidP="00CD0A68">
            <w:pPr>
              <w:pStyle w:val="Wartocitablicy"/>
              <w:spacing w:before="180"/>
              <w:rPr>
                <w:noProof/>
              </w:rPr>
            </w:pPr>
            <w:r w:rsidRPr="00E62B59">
              <w:rPr>
                <w:noProof/>
              </w:rPr>
              <w:t>2015</w:t>
            </w:r>
          </w:p>
        </w:tc>
        <w:tc>
          <w:tcPr>
            <w:tcW w:w="993" w:type="dxa"/>
            <w:tcBorders>
              <w:left w:val="single" w:sz="4" w:space="0" w:color="auto"/>
              <w:right w:val="single" w:sz="4" w:space="0" w:color="auto"/>
            </w:tcBorders>
            <w:vAlign w:val="bottom"/>
          </w:tcPr>
          <w:p w14:paraId="7FAD5E71" w14:textId="478826EB" w:rsidR="00CD0A68" w:rsidRPr="00EF3DF5" w:rsidRDefault="00CD0A68" w:rsidP="00CD0A68">
            <w:pPr>
              <w:pStyle w:val="Wartocitablicy"/>
              <w:spacing w:before="180"/>
              <w:rPr>
                <w:noProof/>
              </w:rPr>
            </w:pPr>
            <w:r w:rsidRPr="00E62B59">
              <w:rPr>
                <w:noProof/>
              </w:rPr>
              <w:t>10289</w:t>
            </w:r>
          </w:p>
        </w:tc>
        <w:tc>
          <w:tcPr>
            <w:tcW w:w="708" w:type="dxa"/>
            <w:tcBorders>
              <w:left w:val="single" w:sz="4" w:space="0" w:color="auto"/>
              <w:right w:val="single" w:sz="4" w:space="0" w:color="auto"/>
            </w:tcBorders>
            <w:vAlign w:val="bottom"/>
          </w:tcPr>
          <w:p w14:paraId="390D1E9F" w14:textId="3763F3BA" w:rsidR="00CD0A68" w:rsidRPr="00EF3DF5" w:rsidRDefault="00CD0A68" w:rsidP="00CD0A68">
            <w:pPr>
              <w:pStyle w:val="Wartocitablicy"/>
              <w:spacing w:before="180"/>
              <w:rPr>
                <w:noProof/>
              </w:rPr>
            </w:pPr>
            <w:r w:rsidRPr="00EF3DF5">
              <w:rPr>
                <w:noProof/>
              </w:rPr>
              <w:t>3016</w:t>
            </w:r>
          </w:p>
        </w:tc>
        <w:tc>
          <w:tcPr>
            <w:tcW w:w="993" w:type="dxa"/>
            <w:tcBorders>
              <w:left w:val="single" w:sz="4" w:space="0" w:color="auto"/>
              <w:right w:val="single" w:sz="4" w:space="0" w:color="auto"/>
            </w:tcBorders>
            <w:vAlign w:val="bottom"/>
          </w:tcPr>
          <w:p w14:paraId="475C801F" w14:textId="18C01382" w:rsidR="00CD0A68" w:rsidRPr="00EF3DF5" w:rsidRDefault="00CD0A68" w:rsidP="00CD0A68">
            <w:pPr>
              <w:pStyle w:val="Wartocitablicy"/>
              <w:spacing w:before="180"/>
              <w:rPr>
                <w:noProof/>
              </w:rPr>
            </w:pPr>
            <w:r w:rsidRPr="00EF3DF5">
              <w:rPr>
                <w:noProof/>
              </w:rPr>
              <w:t>2724</w:t>
            </w:r>
          </w:p>
        </w:tc>
        <w:tc>
          <w:tcPr>
            <w:tcW w:w="850" w:type="dxa"/>
            <w:tcBorders>
              <w:left w:val="single" w:sz="4" w:space="0" w:color="auto"/>
              <w:right w:val="single" w:sz="4" w:space="0" w:color="auto"/>
            </w:tcBorders>
            <w:vAlign w:val="bottom"/>
          </w:tcPr>
          <w:p w14:paraId="42ABEE3E" w14:textId="2A9E7CBB" w:rsidR="00CD0A68" w:rsidRPr="00EF3DF5" w:rsidRDefault="00CD0A68" w:rsidP="00CD0A68">
            <w:pPr>
              <w:pStyle w:val="Wartocitablicy"/>
              <w:spacing w:before="180"/>
              <w:rPr>
                <w:noProof/>
              </w:rPr>
            </w:pPr>
            <w:r w:rsidRPr="00EF3DF5">
              <w:rPr>
                <w:noProof/>
              </w:rPr>
              <w:t>1333</w:t>
            </w:r>
          </w:p>
        </w:tc>
        <w:tc>
          <w:tcPr>
            <w:tcW w:w="851" w:type="dxa"/>
            <w:tcBorders>
              <w:left w:val="single" w:sz="4" w:space="0" w:color="auto"/>
              <w:right w:val="single" w:sz="4" w:space="0" w:color="auto"/>
            </w:tcBorders>
            <w:vAlign w:val="bottom"/>
          </w:tcPr>
          <w:p w14:paraId="58DF9737" w14:textId="0435F255" w:rsidR="00CD0A68" w:rsidRPr="00EF3DF5" w:rsidRDefault="00CD0A68" w:rsidP="00CD0A68">
            <w:pPr>
              <w:pStyle w:val="Wartocitablicy"/>
              <w:spacing w:before="180"/>
              <w:rPr>
                <w:noProof/>
              </w:rPr>
            </w:pPr>
            <w:r w:rsidRPr="00EF3DF5">
              <w:rPr>
                <w:noProof/>
              </w:rPr>
              <w:t>1028</w:t>
            </w:r>
          </w:p>
        </w:tc>
        <w:tc>
          <w:tcPr>
            <w:tcW w:w="868" w:type="dxa"/>
            <w:tcBorders>
              <w:left w:val="single" w:sz="4" w:space="0" w:color="auto"/>
            </w:tcBorders>
            <w:vAlign w:val="bottom"/>
          </w:tcPr>
          <w:p w14:paraId="14B8F8E4" w14:textId="6A30E466" w:rsidR="00CD0A68" w:rsidRPr="00EF3DF5" w:rsidRDefault="00CD0A68" w:rsidP="00CD0A68">
            <w:pPr>
              <w:pStyle w:val="Wartocitablicy"/>
              <w:spacing w:before="180"/>
              <w:rPr>
                <w:noProof/>
              </w:rPr>
            </w:pPr>
            <w:r w:rsidRPr="00EF3DF5">
              <w:rPr>
                <w:noProof/>
              </w:rPr>
              <w:t>2188</w:t>
            </w:r>
          </w:p>
        </w:tc>
      </w:tr>
      <w:tr w:rsidR="00CD0A68" w:rsidRPr="00EF3DF5" w14:paraId="0E50AE8A" w14:textId="77777777" w:rsidTr="00F201D7">
        <w:trPr>
          <w:gridAfter w:val="1"/>
          <w:wAfter w:w="125" w:type="dxa"/>
          <w:cantSplit/>
        </w:trPr>
        <w:tc>
          <w:tcPr>
            <w:tcW w:w="1790" w:type="dxa"/>
          </w:tcPr>
          <w:p w14:paraId="4F45BEE6" w14:textId="7FACD034" w:rsidR="00CD0A68" w:rsidRPr="00D7104E" w:rsidRDefault="009854C7" w:rsidP="00CD0A68">
            <w:pPr>
              <w:pStyle w:val="Boczek4ang"/>
            </w:pPr>
            <w:r w:rsidRPr="00D7104E">
              <w:t>Women</w:t>
            </w:r>
          </w:p>
        </w:tc>
        <w:tc>
          <w:tcPr>
            <w:tcW w:w="477" w:type="dxa"/>
            <w:tcBorders>
              <w:right w:val="single" w:sz="4" w:space="0" w:color="auto"/>
            </w:tcBorders>
            <w:vAlign w:val="bottom"/>
          </w:tcPr>
          <w:p w14:paraId="41B96A20" w14:textId="3C4EFF75" w:rsidR="00CD0A68" w:rsidRPr="00EF3DF5" w:rsidRDefault="00CD0A68" w:rsidP="00680CE4">
            <w:pPr>
              <w:pStyle w:val="Wartocitablicy"/>
              <w:spacing w:before="90"/>
              <w:rPr>
                <w:noProof/>
              </w:rPr>
            </w:pPr>
            <w:r w:rsidRPr="00F81B0F">
              <w:rPr>
                <w:noProof/>
              </w:rPr>
              <w:t>2019</w:t>
            </w:r>
          </w:p>
        </w:tc>
        <w:tc>
          <w:tcPr>
            <w:tcW w:w="993" w:type="dxa"/>
            <w:tcBorders>
              <w:left w:val="single" w:sz="4" w:space="0" w:color="auto"/>
              <w:right w:val="single" w:sz="4" w:space="0" w:color="auto"/>
            </w:tcBorders>
            <w:vAlign w:val="bottom"/>
          </w:tcPr>
          <w:p w14:paraId="01292F09" w14:textId="65940BA8" w:rsidR="00CD0A68" w:rsidRPr="00EF3DF5" w:rsidRDefault="00CD0A68" w:rsidP="00680CE4">
            <w:pPr>
              <w:pStyle w:val="Wartocitablicy"/>
              <w:spacing w:before="90"/>
              <w:rPr>
                <w:noProof/>
              </w:rPr>
            </w:pPr>
            <w:r w:rsidRPr="00F81B0F">
              <w:rPr>
                <w:noProof/>
              </w:rPr>
              <w:t>3386</w:t>
            </w:r>
          </w:p>
        </w:tc>
        <w:tc>
          <w:tcPr>
            <w:tcW w:w="708" w:type="dxa"/>
            <w:tcBorders>
              <w:left w:val="single" w:sz="4" w:space="0" w:color="auto"/>
              <w:right w:val="single" w:sz="4" w:space="0" w:color="auto"/>
            </w:tcBorders>
            <w:vAlign w:val="bottom"/>
          </w:tcPr>
          <w:p w14:paraId="23FE24D8" w14:textId="60520144" w:rsidR="00CD0A68" w:rsidRPr="00EF3DF5" w:rsidRDefault="00CD0A68" w:rsidP="00680CE4">
            <w:pPr>
              <w:pStyle w:val="Wartocitablicy"/>
              <w:spacing w:before="90"/>
              <w:rPr>
                <w:noProof/>
              </w:rPr>
            </w:pPr>
            <w:r w:rsidRPr="00F81B0F">
              <w:rPr>
                <w:noProof/>
              </w:rPr>
              <w:t>1263</w:t>
            </w:r>
          </w:p>
        </w:tc>
        <w:tc>
          <w:tcPr>
            <w:tcW w:w="993" w:type="dxa"/>
            <w:tcBorders>
              <w:left w:val="single" w:sz="4" w:space="0" w:color="auto"/>
              <w:right w:val="single" w:sz="4" w:space="0" w:color="auto"/>
            </w:tcBorders>
            <w:vAlign w:val="bottom"/>
          </w:tcPr>
          <w:p w14:paraId="67D82B43" w14:textId="4C04642A" w:rsidR="00CD0A68" w:rsidRPr="00EF3DF5" w:rsidRDefault="00CD0A68" w:rsidP="00680CE4">
            <w:pPr>
              <w:pStyle w:val="Wartocitablicy"/>
              <w:spacing w:before="90"/>
              <w:rPr>
                <w:noProof/>
              </w:rPr>
            </w:pPr>
            <w:r w:rsidRPr="00F81B0F">
              <w:rPr>
                <w:noProof/>
              </w:rPr>
              <w:t>704</w:t>
            </w:r>
          </w:p>
        </w:tc>
        <w:tc>
          <w:tcPr>
            <w:tcW w:w="850" w:type="dxa"/>
            <w:tcBorders>
              <w:left w:val="single" w:sz="4" w:space="0" w:color="auto"/>
              <w:right w:val="single" w:sz="4" w:space="0" w:color="auto"/>
            </w:tcBorders>
            <w:vAlign w:val="bottom"/>
          </w:tcPr>
          <w:p w14:paraId="6B00A8E7" w14:textId="4F84DFE1" w:rsidR="00CD0A68" w:rsidRPr="00EF3DF5" w:rsidRDefault="00CD0A68" w:rsidP="00680CE4">
            <w:pPr>
              <w:pStyle w:val="Wartocitablicy"/>
              <w:spacing w:before="90"/>
              <w:rPr>
                <w:noProof/>
              </w:rPr>
            </w:pPr>
            <w:r w:rsidRPr="00F81B0F">
              <w:rPr>
                <w:noProof/>
              </w:rPr>
              <w:t>440</w:t>
            </w:r>
          </w:p>
        </w:tc>
        <w:tc>
          <w:tcPr>
            <w:tcW w:w="851" w:type="dxa"/>
            <w:tcBorders>
              <w:left w:val="single" w:sz="4" w:space="0" w:color="auto"/>
              <w:right w:val="single" w:sz="4" w:space="0" w:color="auto"/>
            </w:tcBorders>
            <w:vAlign w:val="bottom"/>
          </w:tcPr>
          <w:p w14:paraId="135C9C4F" w14:textId="4BBDD821" w:rsidR="00CD0A68" w:rsidRPr="00EF3DF5" w:rsidRDefault="00CD0A68" w:rsidP="00680CE4">
            <w:pPr>
              <w:pStyle w:val="Wartocitablicy"/>
              <w:spacing w:before="90"/>
              <w:rPr>
                <w:noProof/>
              </w:rPr>
            </w:pPr>
            <w:r w:rsidRPr="00F81B0F">
              <w:rPr>
                <w:noProof/>
              </w:rPr>
              <w:t>252</w:t>
            </w:r>
          </w:p>
        </w:tc>
        <w:tc>
          <w:tcPr>
            <w:tcW w:w="868" w:type="dxa"/>
            <w:tcBorders>
              <w:left w:val="single" w:sz="4" w:space="0" w:color="auto"/>
            </w:tcBorders>
            <w:vAlign w:val="bottom"/>
          </w:tcPr>
          <w:p w14:paraId="62E535E0" w14:textId="5E4EA20C" w:rsidR="00CD0A68" w:rsidRPr="00EF3DF5" w:rsidRDefault="00CD0A68" w:rsidP="00680CE4">
            <w:pPr>
              <w:pStyle w:val="Wartocitablicy"/>
              <w:spacing w:before="90"/>
              <w:rPr>
                <w:noProof/>
              </w:rPr>
            </w:pPr>
            <w:r w:rsidRPr="00F81B0F">
              <w:rPr>
                <w:noProof/>
              </w:rPr>
              <w:t>727</w:t>
            </w:r>
          </w:p>
        </w:tc>
      </w:tr>
      <w:tr w:rsidR="00CD0A68" w:rsidRPr="00EF3DF5" w14:paraId="37FDD66B" w14:textId="77777777" w:rsidTr="00F201D7">
        <w:trPr>
          <w:gridAfter w:val="1"/>
          <w:wAfter w:w="125" w:type="dxa"/>
          <w:cantSplit/>
        </w:trPr>
        <w:tc>
          <w:tcPr>
            <w:tcW w:w="1790" w:type="dxa"/>
          </w:tcPr>
          <w:p w14:paraId="4844A7A5" w14:textId="77777777" w:rsidR="00CD0A68" w:rsidRPr="00EF3DF5" w:rsidRDefault="00CD0A68" w:rsidP="00CD0A68">
            <w:pPr>
              <w:tabs>
                <w:tab w:val="right" w:leader="dot" w:pos="1644"/>
              </w:tabs>
              <w:spacing w:after="0" w:line="144" w:lineRule="exact"/>
              <w:jc w:val="left"/>
              <w:rPr>
                <w:sz w:val="14"/>
              </w:rPr>
            </w:pPr>
          </w:p>
        </w:tc>
        <w:tc>
          <w:tcPr>
            <w:tcW w:w="477" w:type="dxa"/>
            <w:tcBorders>
              <w:right w:val="single" w:sz="4" w:space="0" w:color="auto"/>
            </w:tcBorders>
            <w:vAlign w:val="bottom"/>
          </w:tcPr>
          <w:p w14:paraId="0CE031AC" w14:textId="153960FE" w:rsidR="00CD0A68" w:rsidRPr="00CD0A68" w:rsidRDefault="00CD0A68" w:rsidP="00680CE4">
            <w:pPr>
              <w:pStyle w:val="Wartocitablicy"/>
              <w:spacing w:before="90"/>
              <w:rPr>
                <w:noProof/>
              </w:rPr>
            </w:pPr>
            <w:r w:rsidRPr="00CD0A68">
              <w:rPr>
                <w:noProof/>
              </w:rPr>
              <w:t>2020</w:t>
            </w:r>
          </w:p>
        </w:tc>
        <w:tc>
          <w:tcPr>
            <w:tcW w:w="993" w:type="dxa"/>
            <w:tcBorders>
              <w:left w:val="single" w:sz="4" w:space="0" w:color="auto"/>
              <w:right w:val="single" w:sz="4" w:space="0" w:color="auto"/>
            </w:tcBorders>
            <w:vAlign w:val="bottom"/>
          </w:tcPr>
          <w:p w14:paraId="0FDE46F7" w14:textId="2D9AF5DA" w:rsidR="00CD0A68" w:rsidRPr="00CD0A68" w:rsidRDefault="00CD0A68" w:rsidP="00680CE4">
            <w:pPr>
              <w:pStyle w:val="Wartocitablicy"/>
              <w:spacing w:before="90"/>
              <w:rPr>
                <w:noProof/>
              </w:rPr>
            </w:pPr>
            <w:r w:rsidRPr="00CD0A68">
              <w:rPr>
                <w:noProof/>
              </w:rPr>
              <w:t>4640</w:t>
            </w:r>
          </w:p>
        </w:tc>
        <w:tc>
          <w:tcPr>
            <w:tcW w:w="708" w:type="dxa"/>
            <w:tcBorders>
              <w:left w:val="single" w:sz="4" w:space="0" w:color="auto"/>
              <w:right w:val="single" w:sz="4" w:space="0" w:color="auto"/>
            </w:tcBorders>
            <w:vAlign w:val="bottom"/>
          </w:tcPr>
          <w:p w14:paraId="5D551D0A" w14:textId="3A73F4E0" w:rsidR="00CD0A68" w:rsidRPr="00CD0A68" w:rsidRDefault="00CD0A68" w:rsidP="00680CE4">
            <w:pPr>
              <w:pStyle w:val="Wartocitablicy"/>
              <w:spacing w:before="90"/>
              <w:rPr>
                <w:noProof/>
              </w:rPr>
            </w:pPr>
            <w:r w:rsidRPr="00CD0A68">
              <w:rPr>
                <w:noProof/>
              </w:rPr>
              <w:t>1819</w:t>
            </w:r>
          </w:p>
        </w:tc>
        <w:tc>
          <w:tcPr>
            <w:tcW w:w="993" w:type="dxa"/>
            <w:tcBorders>
              <w:left w:val="single" w:sz="4" w:space="0" w:color="auto"/>
              <w:right w:val="single" w:sz="4" w:space="0" w:color="auto"/>
            </w:tcBorders>
            <w:vAlign w:val="bottom"/>
          </w:tcPr>
          <w:p w14:paraId="2547E206" w14:textId="6C1C35FA" w:rsidR="00CD0A68" w:rsidRPr="00CD0A68" w:rsidRDefault="00CD0A68" w:rsidP="00680CE4">
            <w:pPr>
              <w:pStyle w:val="Wartocitablicy"/>
              <w:spacing w:before="90"/>
              <w:rPr>
                <w:noProof/>
              </w:rPr>
            </w:pPr>
            <w:r w:rsidRPr="00CD0A68">
              <w:rPr>
                <w:noProof/>
              </w:rPr>
              <w:t>895</w:t>
            </w:r>
          </w:p>
        </w:tc>
        <w:tc>
          <w:tcPr>
            <w:tcW w:w="850" w:type="dxa"/>
            <w:tcBorders>
              <w:left w:val="single" w:sz="4" w:space="0" w:color="auto"/>
              <w:right w:val="single" w:sz="4" w:space="0" w:color="auto"/>
            </w:tcBorders>
            <w:vAlign w:val="bottom"/>
          </w:tcPr>
          <w:p w14:paraId="51B6CE67" w14:textId="373A339F" w:rsidR="00CD0A68" w:rsidRPr="00CD0A68" w:rsidRDefault="00CD0A68" w:rsidP="00680CE4">
            <w:pPr>
              <w:pStyle w:val="Wartocitablicy"/>
              <w:spacing w:before="90"/>
              <w:rPr>
                <w:noProof/>
              </w:rPr>
            </w:pPr>
            <w:r w:rsidRPr="00CD0A68">
              <w:rPr>
                <w:noProof/>
              </w:rPr>
              <w:t>621</w:t>
            </w:r>
          </w:p>
        </w:tc>
        <w:tc>
          <w:tcPr>
            <w:tcW w:w="851" w:type="dxa"/>
            <w:tcBorders>
              <w:left w:val="single" w:sz="4" w:space="0" w:color="auto"/>
              <w:right w:val="single" w:sz="4" w:space="0" w:color="auto"/>
            </w:tcBorders>
            <w:vAlign w:val="bottom"/>
          </w:tcPr>
          <w:p w14:paraId="6D193788" w14:textId="497275A5" w:rsidR="00CD0A68" w:rsidRPr="00CD0A68" w:rsidRDefault="00CD0A68" w:rsidP="00680CE4">
            <w:pPr>
              <w:pStyle w:val="Wartocitablicy"/>
              <w:spacing w:before="90"/>
              <w:rPr>
                <w:noProof/>
              </w:rPr>
            </w:pPr>
            <w:r w:rsidRPr="00CD0A68">
              <w:rPr>
                <w:noProof/>
              </w:rPr>
              <w:t>343</w:t>
            </w:r>
          </w:p>
        </w:tc>
        <w:tc>
          <w:tcPr>
            <w:tcW w:w="868" w:type="dxa"/>
            <w:tcBorders>
              <w:left w:val="single" w:sz="4" w:space="0" w:color="auto"/>
            </w:tcBorders>
            <w:vAlign w:val="bottom"/>
          </w:tcPr>
          <w:p w14:paraId="7B744EBE" w14:textId="01C26FC1" w:rsidR="00CD0A68" w:rsidRPr="00CD0A68" w:rsidRDefault="00CD0A68" w:rsidP="00680CE4">
            <w:pPr>
              <w:pStyle w:val="Wartocitablicy"/>
              <w:spacing w:before="90"/>
              <w:rPr>
                <w:noProof/>
              </w:rPr>
            </w:pPr>
            <w:r w:rsidRPr="00CD0A68">
              <w:rPr>
                <w:noProof/>
              </w:rPr>
              <w:t>962</w:t>
            </w:r>
          </w:p>
        </w:tc>
      </w:tr>
      <w:tr w:rsidR="00CD0A68" w:rsidRPr="00EF3DF5" w14:paraId="7FDE876E" w14:textId="77777777" w:rsidTr="00F201D7">
        <w:trPr>
          <w:gridAfter w:val="1"/>
          <w:wAfter w:w="125" w:type="dxa"/>
          <w:cantSplit/>
        </w:trPr>
        <w:tc>
          <w:tcPr>
            <w:tcW w:w="1790" w:type="dxa"/>
          </w:tcPr>
          <w:p w14:paraId="2017A967" w14:textId="77777777" w:rsidR="00CD0A68" w:rsidRPr="00EF3DF5" w:rsidRDefault="00CD0A68" w:rsidP="00CD0A68">
            <w:pPr>
              <w:tabs>
                <w:tab w:val="right" w:leader="dot" w:pos="1644"/>
              </w:tabs>
              <w:spacing w:after="0" w:line="144" w:lineRule="exact"/>
              <w:jc w:val="left"/>
              <w:rPr>
                <w:sz w:val="14"/>
              </w:rPr>
            </w:pPr>
          </w:p>
        </w:tc>
        <w:tc>
          <w:tcPr>
            <w:tcW w:w="477" w:type="dxa"/>
            <w:tcBorders>
              <w:right w:val="single" w:sz="4" w:space="0" w:color="auto"/>
            </w:tcBorders>
            <w:vAlign w:val="bottom"/>
          </w:tcPr>
          <w:p w14:paraId="46CAA8CA" w14:textId="3AFF9A43" w:rsidR="00CD0A68" w:rsidRPr="00EF3DF5" w:rsidRDefault="00CD0A68" w:rsidP="00680CE4">
            <w:pPr>
              <w:pStyle w:val="Wartocitablicy"/>
              <w:spacing w:before="90"/>
              <w:rPr>
                <w:b/>
                <w:noProof/>
              </w:rPr>
            </w:pPr>
            <w:r w:rsidRPr="00E62B59">
              <w:rPr>
                <w:b/>
                <w:noProof/>
              </w:rPr>
              <w:t>20</w:t>
            </w:r>
            <w:r>
              <w:rPr>
                <w:b/>
                <w:noProof/>
              </w:rPr>
              <w:t>22</w:t>
            </w:r>
          </w:p>
        </w:tc>
        <w:tc>
          <w:tcPr>
            <w:tcW w:w="993" w:type="dxa"/>
            <w:tcBorders>
              <w:left w:val="single" w:sz="4" w:space="0" w:color="auto"/>
              <w:right w:val="single" w:sz="4" w:space="0" w:color="auto"/>
            </w:tcBorders>
            <w:vAlign w:val="bottom"/>
          </w:tcPr>
          <w:p w14:paraId="67BA1516" w14:textId="7002E74B" w:rsidR="00CD0A68" w:rsidRPr="00EF3DF5" w:rsidRDefault="00CD0A68" w:rsidP="00680CE4">
            <w:pPr>
              <w:pStyle w:val="Wartocitablicy"/>
              <w:spacing w:before="90"/>
              <w:rPr>
                <w:b/>
                <w:noProof/>
              </w:rPr>
            </w:pPr>
            <w:r>
              <w:rPr>
                <w:b/>
                <w:noProof/>
              </w:rPr>
              <w:t>4476</w:t>
            </w:r>
          </w:p>
        </w:tc>
        <w:tc>
          <w:tcPr>
            <w:tcW w:w="708" w:type="dxa"/>
            <w:tcBorders>
              <w:left w:val="single" w:sz="4" w:space="0" w:color="auto"/>
              <w:right w:val="single" w:sz="4" w:space="0" w:color="auto"/>
            </w:tcBorders>
            <w:vAlign w:val="bottom"/>
          </w:tcPr>
          <w:p w14:paraId="68C7E6AC" w14:textId="6E6CEAF4" w:rsidR="00CD0A68" w:rsidRPr="00EF3DF5" w:rsidRDefault="00CD0A68" w:rsidP="00680CE4">
            <w:pPr>
              <w:pStyle w:val="Wartocitablicy"/>
              <w:spacing w:before="90"/>
              <w:rPr>
                <w:b/>
                <w:noProof/>
              </w:rPr>
            </w:pPr>
            <w:r>
              <w:rPr>
                <w:b/>
                <w:noProof/>
              </w:rPr>
              <w:t>.</w:t>
            </w:r>
          </w:p>
        </w:tc>
        <w:tc>
          <w:tcPr>
            <w:tcW w:w="993" w:type="dxa"/>
            <w:tcBorders>
              <w:left w:val="single" w:sz="4" w:space="0" w:color="auto"/>
              <w:right w:val="single" w:sz="4" w:space="0" w:color="auto"/>
            </w:tcBorders>
            <w:vAlign w:val="bottom"/>
          </w:tcPr>
          <w:p w14:paraId="57E95416" w14:textId="637E8F8B" w:rsidR="00CD0A68" w:rsidRPr="00EF3DF5" w:rsidRDefault="00CD0A68" w:rsidP="00680CE4">
            <w:pPr>
              <w:pStyle w:val="Wartocitablicy"/>
              <w:spacing w:before="90"/>
              <w:rPr>
                <w:b/>
                <w:noProof/>
              </w:rPr>
            </w:pPr>
            <w:r>
              <w:rPr>
                <w:b/>
                <w:noProof/>
              </w:rPr>
              <w:t>.</w:t>
            </w:r>
          </w:p>
        </w:tc>
        <w:tc>
          <w:tcPr>
            <w:tcW w:w="850" w:type="dxa"/>
            <w:tcBorders>
              <w:left w:val="single" w:sz="4" w:space="0" w:color="auto"/>
              <w:right w:val="single" w:sz="4" w:space="0" w:color="auto"/>
            </w:tcBorders>
            <w:vAlign w:val="bottom"/>
          </w:tcPr>
          <w:p w14:paraId="2D4BB6A5" w14:textId="0955BFE9" w:rsidR="00CD0A68" w:rsidRPr="00EF3DF5" w:rsidRDefault="00CD0A68" w:rsidP="00680CE4">
            <w:pPr>
              <w:pStyle w:val="Wartocitablicy"/>
              <w:spacing w:before="90"/>
              <w:rPr>
                <w:b/>
                <w:noProof/>
              </w:rPr>
            </w:pPr>
            <w:r>
              <w:rPr>
                <w:b/>
                <w:noProof/>
              </w:rPr>
              <w:t>.</w:t>
            </w:r>
          </w:p>
        </w:tc>
        <w:tc>
          <w:tcPr>
            <w:tcW w:w="851" w:type="dxa"/>
            <w:tcBorders>
              <w:left w:val="single" w:sz="4" w:space="0" w:color="auto"/>
              <w:right w:val="single" w:sz="4" w:space="0" w:color="auto"/>
            </w:tcBorders>
            <w:vAlign w:val="bottom"/>
          </w:tcPr>
          <w:p w14:paraId="4CAAABF0" w14:textId="39AFFD26" w:rsidR="00CD0A68" w:rsidRPr="00EF3DF5" w:rsidRDefault="00CD0A68" w:rsidP="00680CE4">
            <w:pPr>
              <w:pStyle w:val="Wartocitablicy"/>
              <w:spacing w:before="90"/>
              <w:rPr>
                <w:b/>
                <w:noProof/>
              </w:rPr>
            </w:pPr>
            <w:r>
              <w:rPr>
                <w:b/>
                <w:noProof/>
              </w:rPr>
              <w:t>.</w:t>
            </w:r>
          </w:p>
        </w:tc>
        <w:tc>
          <w:tcPr>
            <w:tcW w:w="868" w:type="dxa"/>
            <w:tcBorders>
              <w:left w:val="single" w:sz="4" w:space="0" w:color="auto"/>
            </w:tcBorders>
            <w:vAlign w:val="bottom"/>
          </w:tcPr>
          <w:p w14:paraId="4A92E16A" w14:textId="2F8F7ACA" w:rsidR="00CD0A68" w:rsidRPr="00EF3DF5" w:rsidRDefault="00CD0A68" w:rsidP="00680CE4">
            <w:pPr>
              <w:pStyle w:val="Wartocitablicy"/>
              <w:spacing w:before="90"/>
              <w:rPr>
                <w:b/>
                <w:noProof/>
              </w:rPr>
            </w:pPr>
            <w:r>
              <w:rPr>
                <w:b/>
                <w:noProof/>
              </w:rPr>
              <w:t>.</w:t>
            </w:r>
          </w:p>
        </w:tc>
      </w:tr>
    </w:tbl>
    <w:p w14:paraId="55FED369" w14:textId="1F350980" w:rsidR="00680CE4" w:rsidRDefault="00680CE4" w:rsidP="00680CE4">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5015BDEC" w14:textId="7D83AB11" w:rsidR="00680CE4" w:rsidRDefault="00680CE4" w:rsidP="00680CE4">
      <w:pPr>
        <w:pStyle w:val="Notkaang"/>
      </w:pPr>
      <w:r w:rsidRPr="00F40239">
        <w:t xml:space="preserve">a Since 2022, including </w:t>
      </w:r>
      <w:r w:rsidR="009854C7" w:rsidRPr="00D7104E">
        <w:t>stage II</w:t>
      </w:r>
      <w:r w:rsidRPr="00D7104E">
        <w:t xml:space="preserve"> sectoral vocational education. b Since 2020, including </w:t>
      </w:r>
      <w:r w:rsidR="009854C7" w:rsidRPr="00D7104E">
        <w:t>stage I</w:t>
      </w:r>
      <w:r w:rsidRPr="00F40239">
        <w:t xml:space="preserve"> sectoral vocational education</w:t>
      </w:r>
      <w:r>
        <w:t>.</w:t>
      </w:r>
      <w:r w:rsidRPr="00F40239">
        <w:t xml:space="preserve"> </w:t>
      </w:r>
    </w:p>
    <w:p w14:paraId="16FE84B2" w14:textId="6D23E9DD" w:rsidR="00393CF9" w:rsidRPr="00A60517" w:rsidRDefault="00393CF9" w:rsidP="00680CE4">
      <w:pPr>
        <w:pStyle w:val="Notkaang"/>
      </w:pPr>
      <w:r w:rsidRPr="00A60517">
        <w:br w:type="page"/>
      </w:r>
    </w:p>
    <w:p w14:paraId="3D354C59" w14:textId="53CC483E" w:rsidR="00EF3DF5" w:rsidRPr="00EF3DF5" w:rsidRDefault="00EF3DF5" w:rsidP="00B0331C">
      <w:pPr>
        <w:pStyle w:val="Tytutablicy"/>
      </w:pPr>
      <w:r w:rsidRPr="00B0331C">
        <w:rPr>
          <w:b w:val="0"/>
        </w:rPr>
        <w:lastRenderedPageBreak/>
        <w:t>TABL. 2</w:t>
      </w:r>
      <w:r w:rsidR="00D7104E">
        <w:rPr>
          <w:b w:val="0"/>
        </w:rPr>
        <w:t>2</w:t>
      </w:r>
      <w:r w:rsidRPr="00B0331C">
        <w:rPr>
          <w:b w:val="0"/>
        </w:rPr>
        <w:t xml:space="preserve"> (8</w:t>
      </w:r>
      <w:r w:rsidR="00D7104E">
        <w:rPr>
          <w:b w:val="0"/>
        </w:rPr>
        <w:t>6</w:t>
      </w:r>
      <w:r w:rsidRPr="00B0331C">
        <w:rPr>
          <w:b w:val="0"/>
        </w:rPr>
        <w:t>).</w:t>
      </w:r>
      <w:r w:rsidRPr="00EF3DF5">
        <w:tab/>
        <w:t>DŁUGOTRWALE BEZROBOTNI WEDŁUG CZASU POZOSTAWANIA BEZ PRACY</w:t>
      </w:r>
      <w:r w:rsidR="00B0331C" w:rsidRPr="00B0331C">
        <w:rPr>
          <w:b w:val="0"/>
          <w:caps w:val="0"/>
          <w:sz w:val="16"/>
          <w:szCs w:val="16"/>
          <w:vertAlign w:val="superscript"/>
        </w:rPr>
        <w:t xml:space="preserve"> a</w:t>
      </w:r>
    </w:p>
    <w:p w14:paraId="40BEC833" w14:textId="77777777" w:rsidR="00EF3DF5" w:rsidRDefault="00EF3DF5" w:rsidP="00B0331C">
      <w:pPr>
        <w:pStyle w:val="Stan"/>
      </w:pPr>
      <w:r>
        <w:t xml:space="preserve">Stan w </w:t>
      </w:r>
      <w:proofErr w:type="spellStart"/>
      <w:r>
        <w:t>dniu</w:t>
      </w:r>
      <w:proofErr w:type="spellEnd"/>
      <w:r>
        <w:t xml:space="preserve"> 31 </w:t>
      </w:r>
      <w:proofErr w:type="spellStart"/>
      <w:r>
        <w:t>grudnia</w:t>
      </w:r>
      <w:proofErr w:type="spellEnd"/>
    </w:p>
    <w:p w14:paraId="72132C82" w14:textId="77777777" w:rsidR="00EF3DF5" w:rsidRDefault="00EF3DF5" w:rsidP="00B0331C">
      <w:pPr>
        <w:pStyle w:val="Tytutablicyang"/>
        <w:spacing w:after="10"/>
      </w:pPr>
      <w:r>
        <w:t>LONG-TERM UNEMPLOYED PERSONS BY DURATION OF UNEMPLOYMENT</w:t>
      </w:r>
      <w:r w:rsidR="00B0331C" w:rsidRPr="00B0331C">
        <w:rPr>
          <w:caps w:val="0"/>
          <w:sz w:val="16"/>
          <w:szCs w:val="16"/>
          <w:vertAlign w:val="superscript"/>
        </w:rPr>
        <w:t xml:space="preserve"> a</w:t>
      </w:r>
    </w:p>
    <w:p w14:paraId="649F6B37" w14:textId="77777777" w:rsidR="00EF3DF5" w:rsidRDefault="00EF3DF5" w:rsidP="00B0331C">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89"/>
        <w:gridCol w:w="474"/>
        <w:gridCol w:w="827"/>
        <w:gridCol w:w="704"/>
        <w:gridCol w:w="703"/>
        <w:gridCol w:w="704"/>
        <w:gridCol w:w="788"/>
        <w:gridCol w:w="760"/>
        <w:gridCol w:w="760"/>
        <w:gridCol w:w="85"/>
        <w:gridCol w:w="61"/>
      </w:tblGrid>
      <w:tr w:rsidR="00EF3DF5" w:rsidRPr="00EF3DF5" w14:paraId="5C2BC3E5" w14:textId="77777777" w:rsidTr="000F4404">
        <w:trPr>
          <w:cantSplit/>
          <w:trHeight w:val="454"/>
        </w:trPr>
        <w:tc>
          <w:tcPr>
            <w:tcW w:w="2263" w:type="dxa"/>
            <w:gridSpan w:val="2"/>
            <w:vMerge w:val="restart"/>
            <w:tcBorders>
              <w:top w:val="single" w:sz="4" w:space="0" w:color="auto"/>
              <w:right w:val="single" w:sz="4" w:space="0" w:color="auto"/>
            </w:tcBorders>
            <w:vAlign w:val="center"/>
          </w:tcPr>
          <w:p w14:paraId="52E0FDB6" w14:textId="77777777" w:rsidR="00EF3DF5" w:rsidRPr="00EF3DF5" w:rsidRDefault="00EF3DF5" w:rsidP="00B0331C">
            <w:pPr>
              <w:pStyle w:val="Gwkatablicy"/>
              <w:rPr>
                <w:lang w:val="en-US"/>
              </w:rPr>
            </w:pPr>
            <w:r w:rsidRPr="00EF3DF5">
              <w:rPr>
                <w:lang w:val="en-US"/>
              </w:rPr>
              <w:t>L A T A</w:t>
            </w:r>
          </w:p>
          <w:p w14:paraId="1C721C11" w14:textId="77777777" w:rsidR="00EF3DF5" w:rsidRPr="00EF3DF5" w:rsidRDefault="00EF3DF5" w:rsidP="00B0331C">
            <w:pPr>
              <w:pStyle w:val="Gwkatablicyang"/>
            </w:pPr>
            <w:r w:rsidRPr="00EF3DF5">
              <w:t>Y E A R S</w:t>
            </w:r>
          </w:p>
          <w:p w14:paraId="60AB6FB2" w14:textId="77777777" w:rsidR="00EF3DF5" w:rsidRPr="00EF3DF5" w:rsidRDefault="00EF3DF5" w:rsidP="00B0331C">
            <w:pPr>
              <w:pStyle w:val="Gwkatablicy"/>
              <w:rPr>
                <w:lang w:val="en-US"/>
              </w:rPr>
            </w:pPr>
            <w:r w:rsidRPr="00EF3DF5">
              <w:rPr>
                <w:lang w:val="en-US"/>
              </w:rPr>
              <w:t>P Ł E Ć</w:t>
            </w:r>
          </w:p>
          <w:p w14:paraId="2BE8F05C" w14:textId="77777777" w:rsidR="00EF3DF5" w:rsidRPr="00EF3DF5" w:rsidRDefault="00EF3DF5" w:rsidP="00B0331C">
            <w:pPr>
              <w:pStyle w:val="Gwkatablicyang"/>
            </w:pPr>
            <w:r w:rsidRPr="00EF3DF5">
              <w:t>S E X</w:t>
            </w:r>
          </w:p>
        </w:tc>
        <w:tc>
          <w:tcPr>
            <w:tcW w:w="827" w:type="dxa"/>
            <w:vMerge w:val="restart"/>
            <w:tcBorders>
              <w:top w:val="single" w:sz="4" w:space="0" w:color="auto"/>
              <w:left w:val="single" w:sz="4" w:space="0" w:color="auto"/>
              <w:right w:val="single" w:sz="4" w:space="0" w:color="auto"/>
            </w:tcBorders>
            <w:vAlign w:val="center"/>
          </w:tcPr>
          <w:p w14:paraId="2259B418" w14:textId="77777777" w:rsidR="00EF3DF5" w:rsidRPr="00EF3DF5" w:rsidRDefault="00EF3DF5" w:rsidP="00B0331C">
            <w:pPr>
              <w:pStyle w:val="Gwkatablicy"/>
            </w:pPr>
            <w:r w:rsidRPr="00EF3DF5">
              <w:t>Ogółem</w:t>
            </w:r>
          </w:p>
          <w:p w14:paraId="665EB8CF" w14:textId="77777777" w:rsidR="00EF3DF5" w:rsidRPr="00EF3DF5" w:rsidRDefault="00EF3DF5" w:rsidP="00B0331C">
            <w:pPr>
              <w:pStyle w:val="Gwkatablicyang"/>
            </w:pPr>
            <w:r w:rsidRPr="00EF3DF5">
              <w:t>Total</w:t>
            </w:r>
          </w:p>
        </w:tc>
        <w:tc>
          <w:tcPr>
            <w:tcW w:w="4565" w:type="dxa"/>
            <w:gridSpan w:val="8"/>
            <w:tcBorders>
              <w:top w:val="single" w:sz="4" w:space="0" w:color="auto"/>
              <w:left w:val="single" w:sz="4" w:space="0" w:color="auto"/>
              <w:bottom w:val="single" w:sz="4" w:space="0" w:color="auto"/>
            </w:tcBorders>
            <w:vAlign w:val="center"/>
          </w:tcPr>
          <w:p w14:paraId="5AE4D0F6" w14:textId="77777777" w:rsidR="00EF3DF5" w:rsidRPr="00EF3DF5" w:rsidRDefault="00EF3DF5" w:rsidP="00B0331C">
            <w:pPr>
              <w:pStyle w:val="Gwkatablicy"/>
            </w:pPr>
            <w:r w:rsidRPr="00EF3DF5">
              <w:t>Czas pozostawania bez pracy</w:t>
            </w:r>
          </w:p>
          <w:p w14:paraId="17315F90" w14:textId="77777777" w:rsidR="00EF3DF5" w:rsidRPr="001E6D60" w:rsidRDefault="00EF3DF5" w:rsidP="00B0331C">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7877A4" w14:paraId="78A41EB9" w14:textId="77777777" w:rsidTr="000F4404">
        <w:trPr>
          <w:gridAfter w:val="1"/>
          <w:wAfter w:w="61" w:type="dxa"/>
          <w:cantSplit/>
        </w:trPr>
        <w:tc>
          <w:tcPr>
            <w:tcW w:w="2263" w:type="dxa"/>
            <w:gridSpan w:val="2"/>
            <w:vMerge/>
            <w:tcBorders>
              <w:bottom w:val="single" w:sz="4" w:space="0" w:color="auto"/>
              <w:right w:val="single" w:sz="4" w:space="0" w:color="auto"/>
            </w:tcBorders>
            <w:vAlign w:val="center"/>
          </w:tcPr>
          <w:p w14:paraId="160704F5"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827" w:type="dxa"/>
            <w:vMerge/>
            <w:tcBorders>
              <w:left w:val="single" w:sz="4" w:space="0" w:color="auto"/>
              <w:bottom w:val="single" w:sz="4" w:space="0" w:color="auto"/>
              <w:right w:val="single" w:sz="4" w:space="0" w:color="auto"/>
            </w:tcBorders>
            <w:vAlign w:val="center"/>
          </w:tcPr>
          <w:p w14:paraId="2655D989"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704" w:type="dxa"/>
            <w:tcBorders>
              <w:top w:val="single" w:sz="4" w:space="0" w:color="auto"/>
              <w:left w:val="single" w:sz="4" w:space="0" w:color="auto"/>
              <w:bottom w:val="single" w:sz="4" w:space="0" w:color="auto"/>
              <w:right w:val="single" w:sz="4" w:space="0" w:color="auto"/>
            </w:tcBorders>
            <w:vAlign w:val="center"/>
          </w:tcPr>
          <w:p w14:paraId="46872EE4" w14:textId="77777777" w:rsidR="00EF3DF5" w:rsidRPr="007877A4" w:rsidRDefault="00EF3DF5" w:rsidP="00B0331C">
            <w:pPr>
              <w:pStyle w:val="Gwkatablicy"/>
            </w:pPr>
            <w:r w:rsidRPr="007877A4">
              <w:t>1 miesiąc i mniej</w:t>
            </w:r>
          </w:p>
          <w:p w14:paraId="4B1EBDAA" w14:textId="77777777" w:rsidR="00EF3DF5" w:rsidRPr="007877A4" w:rsidRDefault="00EF3DF5" w:rsidP="00B0331C">
            <w:pPr>
              <w:pStyle w:val="Gwkatablicyang"/>
            </w:pPr>
            <w:r w:rsidRPr="007877A4">
              <w:t>1 month and less</w:t>
            </w:r>
          </w:p>
        </w:tc>
        <w:tc>
          <w:tcPr>
            <w:tcW w:w="703" w:type="dxa"/>
            <w:tcBorders>
              <w:top w:val="single" w:sz="4" w:space="0" w:color="auto"/>
              <w:left w:val="single" w:sz="4" w:space="0" w:color="auto"/>
              <w:bottom w:val="single" w:sz="4" w:space="0" w:color="auto"/>
              <w:right w:val="single" w:sz="4" w:space="0" w:color="auto"/>
            </w:tcBorders>
            <w:vAlign w:val="center"/>
          </w:tcPr>
          <w:p w14:paraId="755EFE9E" w14:textId="77777777" w:rsidR="00EF3DF5" w:rsidRPr="007877A4" w:rsidRDefault="00EF3DF5" w:rsidP="00B0331C">
            <w:pPr>
              <w:pStyle w:val="Gwkatablicy"/>
            </w:pPr>
            <w:r w:rsidRPr="007877A4">
              <w:t>1—3</w:t>
            </w:r>
          </w:p>
        </w:tc>
        <w:tc>
          <w:tcPr>
            <w:tcW w:w="704" w:type="dxa"/>
            <w:tcBorders>
              <w:top w:val="single" w:sz="4" w:space="0" w:color="auto"/>
              <w:left w:val="single" w:sz="4" w:space="0" w:color="auto"/>
              <w:bottom w:val="single" w:sz="4" w:space="0" w:color="auto"/>
              <w:right w:val="single" w:sz="4" w:space="0" w:color="auto"/>
            </w:tcBorders>
            <w:vAlign w:val="center"/>
          </w:tcPr>
          <w:p w14:paraId="585AE7C3" w14:textId="77777777" w:rsidR="00EF3DF5" w:rsidRPr="007877A4" w:rsidRDefault="00EF3DF5" w:rsidP="00B0331C">
            <w:pPr>
              <w:pStyle w:val="Gwkatablicy"/>
            </w:pPr>
            <w:r w:rsidRPr="007877A4">
              <w:t>3—6</w:t>
            </w:r>
          </w:p>
        </w:tc>
        <w:tc>
          <w:tcPr>
            <w:tcW w:w="788" w:type="dxa"/>
            <w:tcBorders>
              <w:left w:val="single" w:sz="4" w:space="0" w:color="auto"/>
              <w:bottom w:val="single" w:sz="4" w:space="0" w:color="auto"/>
              <w:right w:val="single" w:sz="4" w:space="0" w:color="auto"/>
            </w:tcBorders>
            <w:vAlign w:val="center"/>
          </w:tcPr>
          <w:p w14:paraId="327A0120" w14:textId="77777777" w:rsidR="00EF3DF5" w:rsidRPr="007877A4" w:rsidRDefault="00EF3DF5" w:rsidP="00B0331C">
            <w:pPr>
              <w:pStyle w:val="Gwkatablicy"/>
            </w:pPr>
            <w:r w:rsidRPr="007877A4">
              <w:t>6—12</w:t>
            </w:r>
          </w:p>
        </w:tc>
        <w:tc>
          <w:tcPr>
            <w:tcW w:w="760" w:type="dxa"/>
            <w:tcBorders>
              <w:left w:val="single" w:sz="4" w:space="0" w:color="auto"/>
              <w:bottom w:val="single" w:sz="4" w:space="0" w:color="auto"/>
              <w:right w:val="single" w:sz="4" w:space="0" w:color="auto"/>
            </w:tcBorders>
            <w:vAlign w:val="center"/>
          </w:tcPr>
          <w:p w14:paraId="0D8A07F0" w14:textId="77777777" w:rsidR="00EF3DF5" w:rsidRPr="007877A4" w:rsidRDefault="00EF3DF5" w:rsidP="00B0331C">
            <w:pPr>
              <w:pStyle w:val="Gwkatablicy"/>
            </w:pPr>
            <w:r w:rsidRPr="007877A4">
              <w:t>12—24</w:t>
            </w:r>
          </w:p>
        </w:tc>
        <w:tc>
          <w:tcPr>
            <w:tcW w:w="845" w:type="dxa"/>
            <w:gridSpan w:val="2"/>
            <w:tcBorders>
              <w:left w:val="single" w:sz="4" w:space="0" w:color="auto"/>
              <w:bottom w:val="single" w:sz="4" w:space="0" w:color="auto"/>
            </w:tcBorders>
            <w:vAlign w:val="center"/>
          </w:tcPr>
          <w:p w14:paraId="035F3777" w14:textId="77777777" w:rsidR="00EF3DF5" w:rsidRPr="007877A4" w:rsidRDefault="00EF3DF5" w:rsidP="00B0331C">
            <w:pPr>
              <w:pStyle w:val="Gwkatablicy"/>
            </w:pPr>
            <w:r w:rsidRPr="007877A4">
              <w:t>powyżej 24 miesięcy</w:t>
            </w:r>
          </w:p>
          <w:p w14:paraId="76DF8953" w14:textId="16998938" w:rsidR="00EF3DF5" w:rsidRPr="007877A4" w:rsidRDefault="006A2B84" w:rsidP="00B0331C">
            <w:pPr>
              <w:pStyle w:val="Gwkatablicyang"/>
            </w:pPr>
            <w:r w:rsidRPr="007877A4">
              <w:t>over</w:t>
            </w:r>
            <w:r w:rsidR="00EF3DF5" w:rsidRPr="007877A4">
              <w:t xml:space="preserve"> 24 months</w:t>
            </w:r>
          </w:p>
        </w:tc>
      </w:tr>
      <w:tr w:rsidR="00A26D08" w:rsidRPr="007877A4" w14:paraId="6F5040BA" w14:textId="77777777" w:rsidTr="000F4404">
        <w:trPr>
          <w:gridAfter w:val="2"/>
          <w:wAfter w:w="146" w:type="dxa"/>
          <w:cantSplit/>
        </w:trPr>
        <w:tc>
          <w:tcPr>
            <w:tcW w:w="1789" w:type="dxa"/>
            <w:vAlign w:val="bottom"/>
          </w:tcPr>
          <w:p w14:paraId="4B3B9CDD" w14:textId="77777777" w:rsidR="00A26D08" w:rsidRPr="007877A4" w:rsidRDefault="00A26D08" w:rsidP="00A26D08">
            <w:pPr>
              <w:pStyle w:val="Boczek4"/>
              <w:spacing w:before="60"/>
              <w:rPr>
                <w:b/>
              </w:rPr>
            </w:pPr>
            <w:r w:rsidRPr="007877A4">
              <w:rPr>
                <w:b/>
              </w:rPr>
              <w:t xml:space="preserve">O G Ó Ł E M </w:t>
            </w:r>
            <w:r w:rsidRPr="007877A4">
              <w:tab/>
            </w:r>
          </w:p>
        </w:tc>
        <w:tc>
          <w:tcPr>
            <w:tcW w:w="474" w:type="dxa"/>
            <w:tcBorders>
              <w:right w:val="single" w:sz="4" w:space="0" w:color="auto"/>
            </w:tcBorders>
            <w:vAlign w:val="bottom"/>
          </w:tcPr>
          <w:p w14:paraId="48FD954A" w14:textId="61C6A13E" w:rsidR="00A26D08" w:rsidRPr="007877A4" w:rsidRDefault="00A26D08" w:rsidP="00A26D08">
            <w:pPr>
              <w:pStyle w:val="Wartocitablicy"/>
              <w:spacing w:before="60"/>
              <w:rPr>
                <w:noProof/>
              </w:rPr>
            </w:pPr>
            <w:r w:rsidRPr="00E62B59">
              <w:rPr>
                <w:noProof/>
              </w:rPr>
              <w:t>2015</w:t>
            </w:r>
          </w:p>
        </w:tc>
        <w:tc>
          <w:tcPr>
            <w:tcW w:w="827" w:type="dxa"/>
            <w:tcBorders>
              <w:left w:val="single" w:sz="4" w:space="0" w:color="auto"/>
              <w:right w:val="single" w:sz="4" w:space="0" w:color="auto"/>
            </w:tcBorders>
            <w:vAlign w:val="bottom"/>
          </w:tcPr>
          <w:p w14:paraId="43550AE7" w14:textId="346FB5F9" w:rsidR="00A26D08" w:rsidRPr="007877A4" w:rsidRDefault="00A26D08" w:rsidP="00A26D08">
            <w:pPr>
              <w:pStyle w:val="Wartocitablicy"/>
              <w:spacing w:before="60"/>
              <w:rPr>
                <w:noProof/>
              </w:rPr>
            </w:pPr>
            <w:r w:rsidRPr="00E62B59">
              <w:rPr>
                <w:noProof/>
              </w:rPr>
              <w:t>21872</w:t>
            </w:r>
          </w:p>
        </w:tc>
        <w:tc>
          <w:tcPr>
            <w:tcW w:w="704" w:type="dxa"/>
            <w:tcBorders>
              <w:left w:val="single" w:sz="4" w:space="0" w:color="auto"/>
              <w:right w:val="single" w:sz="4" w:space="0" w:color="auto"/>
            </w:tcBorders>
            <w:vAlign w:val="bottom"/>
          </w:tcPr>
          <w:p w14:paraId="309023A6" w14:textId="042189A5" w:rsidR="00A26D08" w:rsidRPr="007877A4" w:rsidRDefault="00A26D08" w:rsidP="00A26D08">
            <w:pPr>
              <w:pStyle w:val="Wartocitablicy"/>
              <w:spacing w:before="60"/>
              <w:rPr>
                <w:noProof/>
              </w:rPr>
            </w:pPr>
            <w:r w:rsidRPr="007877A4">
              <w:rPr>
                <w:noProof/>
              </w:rPr>
              <w:t>482</w:t>
            </w:r>
          </w:p>
        </w:tc>
        <w:tc>
          <w:tcPr>
            <w:tcW w:w="703" w:type="dxa"/>
            <w:tcBorders>
              <w:left w:val="single" w:sz="4" w:space="0" w:color="auto"/>
              <w:right w:val="single" w:sz="4" w:space="0" w:color="auto"/>
            </w:tcBorders>
            <w:vAlign w:val="bottom"/>
          </w:tcPr>
          <w:p w14:paraId="24B46814" w14:textId="3FBB8941" w:rsidR="00A26D08" w:rsidRPr="007877A4" w:rsidRDefault="00A26D08" w:rsidP="00A26D08">
            <w:pPr>
              <w:pStyle w:val="Wartocitablicy"/>
              <w:spacing w:before="60"/>
              <w:rPr>
                <w:noProof/>
              </w:rPr>
            </w:pPr>
            <w:r w:rsidRPr="007877A4">
              <w:rPr>
                <w:noProof/>
              </w:rPr>
              <w:t>964</w:t>
            </w:r>
          </w:p>
        </w:tc>
        <w:tc>
          <w:tcPr>
            <w:tcW w:w="704" w:type="dxa"/>
            <w:tcBorders>
              <w:left w:val="single" w:sz="4" w:space="0" w:color="auto"/>
              <w:right w:val="single" w:sz="4" w:space="0" w:color="auto"/>
            </w:tcBorders>
            <w:vAlign w:val="bottom"/>
          </w:tcPr>
          <w:p w14:paraId="380999C3" w14:textId="03FAEA7A" w:rsidR="00A26D08" w:rsidRPr="007877A4" w:rsidRDefault="00A26D08" w:rsidP="00A26D08">
            <w:pPr>
              <w:pStyle w:val="Wartocitablicy"/>
              <w:spacing w:before="60"/>
              <w:rPr>
                <w:noProof/>
              </w:rPr>
            </w:pPr>
            <w:r w:rsidRPr="007877A4">
              <w:rPr>
                <w:noProof/>
              </w:rPr>
              <w:t>1335</w:t>
            </w:r>
          </w:p>
        </w:tc>
        <w:tc>
          <w:tcPr>
            <w:tcW w:w="788" w:type="dxa"/>
            <w:tcBorders>
              <w:left w:val="single" w:sz="4" w:space="0" w:color="auto"/>
              <w:right w:val="single" w:sz="4" w:space="0" w:color="auto"/>
            </w:tcBorders>
            <w:vAlign w:val="bottom"/>
          </w:tcPr>
          <w:p w14:paraId="635CA727" w14:textId="04F65B53" w:rsidR="00A26D08" w:rsidRPr="007877A4" w:rsidRDefault="00A26D08" w:rsidP="00A26D08">
            <w:pPr>
              <w:pStyle w:val="Wartocitablicy"/>
              <w:spacing w:before="60"/>
              <w:rPr>
                <w:noProof/>
              </w:rPr>
            </w:pPr>
            <w:r w:rsidRPr="007877A4">
              <w:rPr>
                <w:noProof/>
              </w:rPr>
              <w:t>2045</w:t>
            </w:r>
          </w:p>
        </w:tc>
        <w:tc>
          <w:tcPr>
            <w:tcW w:w="760" w:type="dxa"/>
            <w:tcBorders>
              <w:left w:val="single" w:sz="4" w:space="0" w:color="auto"/>
              <w:right w:val="single" w:sz="4" w:space="0" w:color="auto"/>
            </w:tcBorders>
            <w:vAlign w:val="bottom"/>
          </w:tcPr>
          <w:p w14:paraId="748570C9" w14:textId="5CE0DBF5" w:rsidR="00A26D08" w:rsidRPr="007877A4" w:rsidRDefault="00A26D08" w:rsidP="00A26D08">
            <w:pPr>
              <w:pStyle w:val="Wartocitablicy"/>
              <w:spacing w:before="60"/>
              <w:rPr>
                <w:noProof/>
              </w:rPr>
            </w:pPr>
            <w:r w:rsidRPr="007877A4">
              <w:rPr>
                <w:noProof/>
              </w:rPr>
              <w:t>7300</w:t>
            </w:r>
          </w:p>
        </w:tc>
        <w:tc>
          <w:tcPr>
            <w:tcW w:w="760" w:type="dxa"/>
            <w:tcBorders>
              <w:left w:val="single" w:sz="4" w:space="0" w:color="auto"/>
            </w:tcBorders>
            <w:vAlign w:val="bottom"/>
          </w:tcPr>
          <w:p w14:paraId="3E44C542" w14:textId="2C2DE31B" w:rsidR="00A26D08" w:rsidRPr="007877A4" w:rsidRDefault="00A26D08" w:rsidP="00A26D08">
            <w:pPr>
              <w:pStyle w:val="Wartocitablicy"/>
              <w:spacing w:before="60"/>
              <w:rPr>
                <w:noProof/>
              </w:rPr>
            </w:pPr>
            <w:r w:rsidRPr="007877A4">
              <w:rPr>
                <w:noProof/>
              </w:rPr>
              <w:t>9746</w:t>
            </w:r>
          </w:p>
        </w:tc>
      </w:tr>
      <w:tr w:rsidR="00CD0A68" w:rsidRPr="007877A4" w14:paraId="1FA4DD14" w14:textId="77777777" w:rsidTr="000F4404">
        <w:trPr>
          <w:gridAfter w:val="2"/>
          <w:wAfter w:w="146" w:type="dxa"/>
          <w:cantSplit/>
        </w:trPr>
        <w:tc>
          <w:tcPr>
            <w:tcW w:w="1789" w:type="dxa"/>
          </w:tcPr>
          <w:p w14:paraId="74D011E8" w14:textId="77777777" w:rsidR="00CD0A68" w:rsidRPr="007877A4" w:rsidRDefault="00CD0A68" w:rsidP="00CD0A68">
            <w:pPr>
              <w:pStyle w:val="Boczek4ang"/>
              <w:rPr>
                <w:b/>
              </w:rPr>
            </w:pPr>
            <w:r w:rsidRPr="007877A4">
              <w:rPr>
                <w:b/>
              </w:rPr>
              <w:t>T O T A L</w:t>
            </w:r>
          </w:p>
        </w:tc>
        <w:tc>
          <w:tcPr>
            <w:tcW w:w="474" w:type="dxa"/>
            <w:tcBorders>
              <w:right w:val="single" w:sz="4" w:space="0" w:color="auto"/>
            </w:tcBorders>
            <w:vAlign w:val="bottom"/>
          </w:tcPr>
          <w:p w14:paraId="6D4BF8AD" w14:textId="61C6495A" w:rsidR="00CD0A68" w:rsidRPr="007877A4" w:rsidRDefault="00CD0A68" w:rsidP="00CD0A68">
            <w:pPr>
              <w:pStyle w:val="Wartocitablicy"/>
              <w:spacing w:before="100"/>
              <w:rPr>
                <w:noProof/>
              </w:rPr>
            </w:pPr>
            <w:r w:rsidRPr="007877A4">
              <w:rPr>
                <w:noProof/>
              </w:rPr>
              <w:t>2019</w:t>
            </w:r>
          </w:p>
        </w:tc>
        <w:tc>
          <w:tcPr>
            <w:tcW w:w="827" w:type="dxa"/>
            <w:tcBorders>
              <w:left w:val="single" w:sz="4" w:space="0" w:color="auto"/>
              <w:right w:val="single" w:sz="4" w:space="0" w:color="auto"/>
            </w:tcBorders>
            <w:vAlign w:val="bottom"/>
          </w:tcPr>
          <w:p w14:paraId="168FE762" w14:textId="01660AC2" w:rsidR="00CD0A68" w:rsidRPr="007877A4" w:rsidRDefault="00CD0A68" w:rsidP="00CD0A68">
            <w:pPr>
              <w:pStyle w:val="Wartocitablicy"/>
              <w:spacing w:before="100"/>
              <w:rPr>
                <w:noProof/>
              </w:rPr>
            </w:pPr>
            <w:r w:rsidRPr="007877A4">
              <w:rPr>
                <w:noProof/>
              </w:rPr>
              <w:t>7001</w:t>
            </w:r>
          </w:p>
        </w:tc>
        <w:tc>
          <w:tcPr>
            <w:tcW w:w="704" w:type="dxa"/>
            <w:tcBorders>
              <w:left w:val="single" w:sz="4" w:space="0" w:color="auto"/>
              <w:right w:val="single" w:sz="4" w:space="0" w:color="auto"/>
            </w:tcBorders>
            <w:vAlign w:val="bottom"/>
          </w:tcPr>
          <w:p w14:paraId="29AC48AF" w14:textId="0FA8FE00" w:rsidR="00CD0A68" w:rsidRPr="007877A4" w:rsidRDefault="00CD0A68" w:rsidP="00CD0A68">
            <w:pPr>
              <w:pStyle w:val="Wartocitablicy"/>
              <w:spacing w:before="100"/>
              <w:rPr>
                <w:noProof/>
              </w:rPr>
            </w:pPr>
            <w:r w:rsidRPr="007877A4">
              <w:rPr>
                <w:noProof/>
              </w:rPr>
              <w:t>215</w:t>
            </w:r>
          </w:p>
        </w:tc>
        <w:tc>
          <w:tcPr>
            <w:tcW w:w="703" w:type="dxa"/>
            <w:tcBorders>
              <w:left w:val="single" w:sz="4" w:space="0" w:color="auto"/>
              <w:right w:val="single" w:sz="4" w:space="0" w:color="auto"/>
            </w:tcBorders>
            <w:vAlign w:val="bottom"/>
          </w:tcPr>
          <w:p w14:paraId="516D3040" w14:textId="6358456C" w:rsidR="00CD0A68" w:rsidRPr="007877A4" w:rsidRDefault="00CD0A68" w:rsidP="00CD0A68">
            <w:pPr>
              <w:pStyle w:val="Wartocitablicy"/>
              <w:spacing w:before="100"/>
              <w:rPr>
                <w:noProof/>
              </w:rPr>
            </w:pPr>
            <w:r w:rsidRPr="007877A4">
              <w:rPr>
                <w:noProof/>
              </w:rPr>
              <w:t>385</w:t>
            </w:r>
          </w:p>
        </w:tc>
        <w:tc>
          <w:tcPr>
            <w:tcW w:w="704" w:type="dxa"/>
            <w:tcBorders>
              <w:left w:val="single" w:sz="4" w:space="0" w:color="auto"/>
              <w:right w:val="single" w:sz="4" w:space="0" w:color="auto"/>
            </w:tcBorders>
            <w:vAlign w:val="bottom"/>
          </w:tcPr>
          <w:p w14:paraId="64E0D673" w14:textId="6A6A99FC" w:rsidR="00CD0A68" w:rsidRPr="007877A4" w:rsidRDefault="00CD0A68" w:rsidP="00CD0A68">
            <w:pPr>
              <w:pStyle w:val="Wartocitablicy"/>
              <w:spacing w:before="100"/>
              <w:rPr>
                <w:noProof/>
              </w:rPr>
            </w:pPr>
            <w:r w:rsidRPr="007877A4">
              <w:rPr>
                <w:noProof/>
              </w:rPr>
              <w:t>468</w:t>
            </w:r>
          </w:p>
        </w:tc>
        <w:tc>
          <w:tcPr>
            <w:tcW w:w="788" w:type="dxa"/>
            <w:tcBorders>
              <w:left w:val="single" w:sz="4" w:space="0" w:color="auto"/>
              <w:right w:val="single" w:sz="4" w:space="0" w:color="auto"/>
            </w:tcBorders>
            <w:vAlign w:val="bottom"/>
          </w:tcPr>
          <w:p w14:paraId="208FD365" w14:textId="6C47DA06" w:rsidR="00CD0A68" w:rsidRPr="007877A4" w:rsidRDefault="00CD0A68" w:rsidP="00CD0A68">
            <w:pPr>
              <w:pStyle w:val="Wartocitablicy"/>
              <w:spacing w:before="100"/>
              <w:rPr>
                <w:noProof/>
              </w:rPr>
            </w:pPr>
            <w:r w:rsidRPr="007877A4">
              <w:rPr>
                <w:noProof/>
              </w:rPr>
              <w:t>841</w:t>
            </w:r>
          </w:p>
        </w:tc>
        <w:tc>
          <w:tcPr>
            <w:tcW w:w="760" w:type="dxa"/>
            <w:tcBorders>
              <w:left w:val="single" w:sz="4" w:space="0" w:color="auto"/>
              <w:right w:val="single" w:sz="4" w:space="0" w:color="auto"/>
            </w:tcBorders>
            <w:vAlign w:val="bottom"/>
          </w:tcPr>
          <w:p w14:paraId="48AD8675" w14:textId="347D46CD" w:rsidR="00CD0A68" w:rsidRPr="007877A4" w:rsidRDefault="00CD0A68" w:rsidP="00CD0A68">
            <w:pPr>
              <w:pStyle w:val="Wartocitablicy"/>
              <w:spacing w:before="100"/>
              <w:rPr>
                <w:noProof/>
              </w:rPr>
            </w:pPr>
            <w:r w:rsidRPr="007877A4">
              <w:rPr>
                <w:noProof/>
              </w:rPr>
              <w:t>2466</w:t>
            </w:r>
          </w:p>
        </w:tc>
        <w:tc>
          <w:tcPr>
            <w:tcW w:w="760" w:type="dxa"/>
            <w:tcBorders>
              <w:left w:val="single" w:sz="4" w:space="0" w:color="auto"/>
            </w:tcBorders>
            <w:vAlign w:val="bottom"/>
          </w:tcPr>
          <w:p w14:paraId="440C1C42" w14:textId="5ADA1A51" w:rsidR="00CD0A68" w:rsidRPr="007877A4" w:rsidRDefault="00CD0A68" w:rsidP="00CD0A68">
            <w:pPr>
              <w:pStyle w:val="Wartocitablicy"/>
              <w:spacing w:before="100"/>
              <w:rPr>
                <w:noProof/>
              </w:rPr>
            </w:pPr>
            <w:r w:rsidRPr="007877A4">
              <w:rPr>
                <w:noProof/>
              </w:rPr>
              <w:t>2626</w:t>
            </w:r>
          </w:p>
        </w:tc>
      </w:tr>
      <w:tr w:rsidR="00CD0A68" w:rsidRPr="007877A4" w14:paraId="14377985" w14:textId="77777777" w:rsidTr="000F4404">
        <w:trPr>
          <w:gridAfter w:val="2"/>
          <w:wAfter w:w="146" w:type="dxa"/>
          <w:cantSplit/>
        </w:trPr>
        <w:tc>
          <w:tcPr>
            <w:tcW w:w="1789" w:type="dxa"/>
          </w:tcPr>
          <w:p w14:paraId="12C21E96" w14:textId="77777777" w:rsidR="00CD0A68" w:rsidRPr="007877A4" w:rsidRDefault="00CD0A68" w:rsidP="00CD0A68">
            <w:pPr>
              <w:tabs>
                <w:tab w:val="right" w:leader="dot" w:pos="1644"/>
              </w:tabs>
              <w:spacing w:after="0" w:line="144" w:lineRule="exact"/>
              <w:jc w:val="left"/>
              <w:rPr>
                <w:sz w:val="14"/>
              </w:rPr>
            </w:pPr>
          </w:p>
        </w:tc>
        <w:tc>
          <w:tcPr>
            <w:tcW w:w="474" w:type="dxa"/>
            <w:tcBorders>
              <w:right w:val="single" w:sz="4" w:space="0" w:color="auto"/>
            </w:tcBorders>
            <w:vAlign w:val="bottom"/>
          </w:tcPr>
          <w:p w14:paraId="3C1C1D8F" w14:textId="6A4028D4" w:rsidR="00CD0A68" w:rsidRPr="00CD0A68" w:rsidRDefault="00CD0A68" w:rsidP="00CD0A68">
            <w:pPr>
              <w:pStyle w:val="Wartocitablicy"/>
              <w:spacing w:before="100"/>
              <w:rPr>
                <w:noProof/>
              </w:rPr>
            </w:pPr>
            <w:r w:rsidRPr="00CD0A68">
              <w:rPr>
                <w:noProof/>
              </w:rPr>
              <w:t>2020</w:t>
            </w:r>
          </w:p>
        </w:tc>
        <w:tc>
          <w:tcPr>
            <w:tcW w:w="827" w:type="dxa"/>
            <w:tcBorders>
              <w:left w:val="single" w:sz="4" w:space="0" w:color="auto"/>
              <w:right w:val="single" w:sz="4" w:space="0" w:color="auto"/>
            </w:tcBorders>
            <w:vAlign w:val="bottom"/>
          </w:tcPr>
          <w:p w14:paraId="1DA6D237" w14:textId="3F05CB78" w:rsidR="00CD0A68" w:rsidRPr="00CD0A68" w:rsidRDefault="00CD0A68" w:rsidP="00CD0A68">
            <w:pPr>
              <w:pStyle w:val="Wartocitablicy"/>
              <w:spacing w:before="100"/>
              <w:rPr>
                <w:noProof/>
              </w:rPr>
            </w:pPr>
            <w:r w:rsidRPr="00CD0A68">
              <w:rPr>
                <w:noProof/>
              </w:rPr>
              <w:t>9607</w:t>
            </w:r>
          </w:p>
        </w:tc>
        <w:tc>
          <w:tcPr>
            <w:tcW w:w="704" w:type="dxa"/>
            <w:tcBorders>
              <w:left w:val="single" w:sz="4" w:space="0" w:color="auto"/>
              <w:right w:val="single" w:sz="4" w:space="0" w:color="auto"/>
            </w:tcBorders>
            <w:vAlign w:val="bottom"/>
          </w:tcPr>
          <w:p w14:paraId="23DB4499" w14:textId="3E2C9116" w:rsidR="00CD0A68" w:rsidRPr="00CD0A68" w:rsidRDefault="00CD0A68" w:rsidP="00CD0A68">
            <w:pPr>
              <w:pStyle w:val="Wartocitablicy"/>
              <w:spacing w:before="100"/>
              <w:rPr>
                <w:noProof/>
              </w:rPr>
            </w:pPr>
            <w:r w:rsidRPr="00CD0A68">
              <w:rPr>
                <w:noProof/>
              </w:rPr>
              <w:t>129</w:t>
            </w:r>
          </w:p>
        </w:tc>
        <w:tc>
          <w:tcPr>
            <w:tcW w:w="703" w:type="dxa"/>
            <w:tcBorders>
              <w:left w:val="single" w:sz="4" w:space="0" w:color="auto"/>
              <w:right w:val="single" w:sz="4" w:space="0" w:color="auto"/>
            </w:tcBorders>
            <w:vAlign w:val="bottom"/>
          </w:tcPr>
          <w:p w14:paraId="2DE37966" w14:textId="3B96126F" w:rsidR="00CD0A68" w:rsidRPr="00CD0A68" w:rsidRDefault="00CD0A68" w:rsidP="00CD0A68">
            <w:pPr>
              <w:pStyle w:val="Wartocitablicy"/>
              <w:spacing w:before="100"/>
              <w:rPr>
                <w:noProof/>
              </w:rPr>
            </w:pPr>
            <w:r w:rsidRPr="00CD0A68">
              <w:rPr>
                <w:noProof/>
              </w:rPr>
              <w:t>218</w:t>
            </w:r>
          </w:p>
        </w:tc>
        <w:tc>
          <w:tcPr>
            <w:tcW w:w="704" w:type="dxa"/>
            <w:tcBorders>
              <w:left w:val="single" w:sz="4" w:space="0" w:color="auto"/>
              <w:right w:val="single" w:sz="4" w:space="0" w:color="auto"/>
            </w:tcBorders>
            <w:vAlign w:val="bottom"/>
          </w:tcPr>
          <w:p w14:paraId="0AB51367" w14:textId="54192FEA" w:rsidR="00CD0A68" w:rsidRPr="00CD0A68" w:rsidRDefault="00CD0A68" w:rsidP="00CD0A68">
            <w:pPr>
              <w:pStyle w:val="Wartocitablicy"/>
              <w:spacing w:before="100"/>
              <w:rPr>
                <w:noProof/>
              </w:rPr>
            </w:pPr>
            <w:r w:rsidRPr="00CD0A68">
              <w:rPr>
                <w:noProof/>
              </w:rPr>
              <w:t>369</w:t>
            </w:r>
          </w:p>
        </w:tc>
        <w:tc>
          <w:tcPr>
            <w:tcW w:w="788" w:type="dxa"/>
            <w:tcBorders>
              <w:left w:val="single" w:sz="4" w:space="0" w:color="auto"/>
              <w:right w:val="single" w:sz="4" w:space="0" w:color="auto"/>
            </w:tcBorders>
            <w:vAlign w:val="bottom"/>
          </w:tcPr>
          <w:p w14:paraId="5FB6059F" w14:textId="4CE0906E" w:rsidR="00CD0A68" w:rsidRPr="00CD0A68" w:rsidRDefault="00CD0A68" w:rsidP="00CD0A68">
            <w:pPr>
              <w:pStyle w:val="Wartocitablicy"/>
              <w:spacing w:before="100"/>
              <w:rPr>
                <w:noProof/>
              </w:rPr>
            </w:pPr>
            <w:r w:rsidRPr="00CD0A68">
              <w:rPr>
                <w:noProof/>
              </w:rPr>
              <w:t>1151</w:t>
            </w:r>
          </w:p>
        </w:tc>
        <w:tc>
          <w:tcPr>
            <w:tcW w:w="760" w:type="dxa"/>
            <w:tcBorders>
              <w:left w:val="single" w:sz="4" w:space="0" w:color="auto"/>
              <w:right w:val="single" w:sz="4" w:space="0" w:color="auto"/>
            </w:tcBorders>
            <w:vAlign w:val="bottom"/>
          </w:tcPr>
          <w:p w14:paraId="65028F3C" w14:textId="656BC2A5" w:rsidR="00CD0A68" w:rsidRPr="00CD0A68" w:rsidRDefault="00CD0A68" w:rsidP="00CD0A68">
            <w:pPr>
              <w:pStyle w:val="Wartocitablicy"/>
              <w:spacing w:before="100"/>
              <w:rPr>
                <w:noProof/>
              </w:rPr>
            </w:pPr>
            <w:r w:rsidRPr="00CD0A68">
              <w:rPr>
                <w:noProof/>
              </w:rPr>
              <w:t>4676</w:t>
            </w:r>
          </w:p>
        </w:tc>
        <w:tc>
          <w:tcPr>
            <w:tcW w:w="760" w:type="dxa"/>
            <w:tcBorders>
              <w:left w:val="single" w:sz="4" w:space="0" w:color="auto"/>
            </w:tcBorders>
            <w:vAlign w:val="bottom"/>
          </w:tcPr>
          <w:p w14:paraId="2E3DCEE9" w14:textId="7ABA74D7" w:rsidR="00CD0A68" w:rsidRPr="00CD0A68" w:rsidRDefault="00CD0A68" w:rsidP="00CD0A68">
            <w:pPr>
              <w:pStyle w:val="Wartocitablicy"/>
              <w:spacing w:before="100"/>
              <w:rPr>
                <w:noProof/>
              </w:rPr>
            </w:pPr>
            <w:r w:rsidRPr="00CD0A68">
              <w:rPr>
                <w:noProof/>
              </w:rPr>
              <w:t>3064</w:t>
            </w:r>
          </w:p>
        </w:tc>
      </w:tr>
      <w:tr w:rsidR="00CD0A68" w:rsidRPr="007877A4" w14:paraId="6FC0B132" w14:textId="77777777" w:rsidTr="000F4404">
        <w:trPr>
          <w:gridAfter w:val="2"/>
          <w:wAfter w:w="146" w:type="dxa"/>
          <w:cantSplit/>
        </w:trPr>
        <w:tc>
          <w:tcPr>
            <w:tcW w:w="1789" w:type="dxa"/>
          </w:tcPr>
          <w:p w14:paraId="2F3D91A0" w14:textId="77777777" w:rsidR="00CD0A68" w:rsidRPr="007877A4" w:rsidRDefault="00CD0A68" w:rsidP="00CD0A68">
            <w:pPr>
              <w:tabs>
                <w:tab w:val="right" w:leader="dot" w:pos="1644"/>
              </w:tabs>
              <w:spacing w:after="0" w:line="144" w:lineRule="exact"/>
              <w:jc w:val="left"/>
              <w:rPr>
                <w:sz w:val="14"/>
              </w:rPr>
            </w:pPr>
          </w:p>
        </w:tc>
        <w:tc>
          <w:tcPr>
            <w:tcW w:w="474" w:type="dxa"/>
            <w:tcBorders>
              <w:right w:val="single" w:sz="4" w:space="0" w:color="auto"/>
            </w:tcBorders>
            <w:vAlign w:val="bottom"/>
          </w:tcPr>
          <w:p w14:paraId="68086457" w14:textId="231BB531" w:rsidR="00CD0A68" w:rsidRPr="007877A4" w:rsidRDefault="00CD0A68" w:rsidP="00CD0A68">
            <w:pPr>
              <w:pStyle w:val="Wartocitablicy"/>
              <w:spacing w:before="100"/>
              <w:rPr>
                <w:b/>
                <w:noProof/>
              </w:rPr>
            </w:pPr>
            <w:r w:rsidRPr="00E62B59">
              <w:rPr>
                <w:b/>
                <w:noProof/>
              </w:rPr>
              <w:t>20</w:t>
            </w:r>
            <w:r>
              <w:rPr>
                <w:b/>
                <w:noProof/>
              </w:rPr>
              <w:t>22</w:t>
            </w:r>
          </w:p>
        </w:tc>
        <w:tc>
          <w:tcPr>
            <w:tcW w:w="827" w:type="dxa"/>
            <w:tcBorders>
              <w:left w:val="single" w:sz="4" w:space="0" w:color="auto"/>
              <w:right w:val="single" w:sz="4" w:space="0" w:color="auto"/>
            </w:tcBorders>
            <w:vAlign w:val="bottom"/>
          </w:tcPr>
          <w:p w14:paraId="24FE46CF" w14:textId="64AB8629" w:rsidR="00CD0A68" w:rsidRPr="007877A4" w:rsidRDefault="00CD0A68" w:rsidP="00CD0A68">
            <w:pPr>
              <w:pStyle w:val="Wartocitablicy"/>
              <w:spacing w:before="100"/>
              <w:rPr>
                <w:b/>
                <w:noProof/>
              </w:rPr>
            </w:pPr>
            <w:r>
              <w:rPr>
                <w:b/>
                <w:noProof/>
              </w:rPr>
              <w:t>9583</w:t>
            </w:r>
          </w:p>
        </w:tc>
        <w:tc>
          <w:tcPr>
            <w:tcW w:w="704" w:type="dxa"/>
            <w:tcBorders>
              <w:left w:val="single" w:sz="4" w:space="0" w:color="auto"/>
              <w:right w:val="single" w:sz="4" w:space="0" w:color="auto"/>
            </w:tcBorders>
            <w:vAlign w:val="bottom"/>
          </w:tcPr>
          <w:p w14:paraId="49EF2793" w14:textId="68A49ACA" w:rsidR="00CD0A68" w:rsidRPr="007877A4" w:rsidRDefault="00CD0A68" w:rsidP="00CD0A68">
            <w:pPr>
              <w:pStyle w:val="Wartocitablicy"/>
              <w:spacing w:before="100"/>
              <w:rPr>
                <w:b/>
                <w:noProof/>
              </w:rPr>
            </w:pPr>
            <w:r>
              <w:rPr>
                <w:b/>
                <w:noProof/>
              </w:rPr>
              <w:t>200</w:t>
            </w:r>
          </w:p>
        </w:tc>
        <w:tc>
          <w:tcPr>
            <w:tcW w:w="703" w:type="dxa"/>
            <w:tcBorders>
              <w:left w:val="single" w:sz="4" w:space="0" w:color="auto"/>
              <w:right w:val="single" w:sz="4" w:space="0" w:color="auto"/>
            </w:tcBorders>
            <w:vAlign w:val="bottom"/>
          </w:tcPr>
          <w:p w14:paraId="76CE0AF7" w14:textId="0DD31499" w:rsidR="00CD0A68" w:rsidRPr="007877A4" w:rsidRDefault="00CD0A68" w:rsidP="00CD0A68">
            <w:pPr>
              <w:pStyle w:val="Wartocitablicy"/>
              <w:spacing w:before="100"/>
              <w:rPr>
                <w:b/>
                <w:noProof/>
              </w:rPr>
            </w:pPr>
            <w:r>
              <w:rPr>
                <w:b/>
                <w:noProof/>
              </w:rPr>
              <w:t>458</w:t>
            </w:r>
          </w:p>
        </w:tc>
        <w:tc>
          <w:tcPr>
            <w:tcW w:w="704" w:type="dxa"/>
            <w:tcBorders>
              <w:left w:val="single" w:sz="4" w:space="0" w:color="auto"/>
              <w:right w:val="single" w:sz="4" w:space="0" w:color="auto"/>
            </w:tcBorders>
            <w:vAlign w:val="bottom"/>
          </w:tcPr>
          <w:p w14:paraId="59879A65" w14:textId="75C9E38E" w:rsidR="00CD0A68" w:rsidRPr="007877A4" w:rsidRDefault="00CD0A68" w:rsidP="00CD0A68">
            <w:pPr>
              <w:pStyle w:val="Wartocitablicy"/>
              <w:spacing w:before="100"/>
              <w:rPr>
                <w:b/>
                <w:noProof/>
              </w:rPr>
            </w:pPr>
            <w:r>
              <w:rPr>
                <w:b/>
                <w:noProof/>
              </w:rPr>
              <w:t>445</w:t>
            </w:r>
          </w:p>
        </w:tc>
        <w:tc>
          <w:tcPr>
            <w:tcW w:w="788" w:type="dxa"/>
            <w:tcBorders>
              <w:left w:val="single" w:sz="4" w:space="0" w:color="auto"/>
              <w:right w:val="single" w:sz="4" w:space="0" w:color="auto"/>
            </w:tcBorders>
            <w:vAlign w:val="bottom"/>
          </w:tcPr>
          <w:p w14:paraId="423AE77D" w14:textId="5D2BC4B5" w:rsidR="00CD0A68" w:rsidRPr="007877A4" w:rsidRDefault="00CD0A68" w:rsidP="00CD0A68">
            <w:pPr>
              <w:pStyle w:val="Wartocitablicy"/>
              <w:spacing w:before="100"/>
              <w:rPr>
                <w:b/>
                <w:noProof/>
              </w:rPr>
            </w:pPr>
            <w:r>
              <w:rPr>
                <w:b/>
                <w:noProof/>
              </w:rPr>
              <w:t>519</w:t>
            </w:r>
          </w:p>
        </w:tc>
        <w:tc>
          <w:tcPr>
            <w:tcW w:w="760" w:type="dxa"/>
            <w:tcBorders>
              <w:left w:val="single" w:sz="4" w:space="0" w:color="auto"/>
              <w:right w:val="single" w:sz="4" w:space="0" w:color="auto"/>
            </w:tcBorders>
            <w:vAlign w:val="bottom"/>
          </w:tcPr>
          <w:p w14:paraId="68CF753C" w14:textId="1B7EE895" w:rsidR="00CD0A68" w:rsidRPr="007877A4" w:rsidRDefault="00CD0A68" w:rsidP="00CD0A68">
            <w:pPr>
              <w:pStyle w:val="Wartocitablicy"/>
              <w:spacing w:before="100"/>
              <w:rPr>
                <w:b/>
                <w:noProof/>
              </w:rPr>
            </w:pPr>
            <w:r>
              <w:rPr>
                <w:b/>
                <w:noProof/>
              </w:rPr>
              <w:t>3059</w:t>
            </w:r>
          </w:p>
        </w:tc>
        <w:tc>
          <w:tcPr>
            <w:tcW w:w="760" w:type="dxa"/>
            <w:tcBorders>
              <w:left w:val="single" w:sz="4" w:space="0" w:color="auto"/>
            </w:tcBorders>
            <w:vAlign w:val="bottom"/>
          </w:tcPr>
          <w:p w14:paraId="79D15BEE" w14:textId="6EAD597E" w:rsidR="00CD0A68" w:rsidRPr="007877A4" w:rsidRDefault="00CD0A68" w:rsidP="00CD0A68">
            <w:pPr>
              <w:pStyle w:val="Wartocitablicy"/>
              <w:spacing w:before="100"/>
              <w:rPr>
                <w:b/>
                <w:noProof/>
              </w:rPr>
            </w:pPr>
            <w:r>
              <w:rPr>
                <w:b/>
                <w:noProof/>
              </w:rPr>
              <w:t>4902</w:t>
            </w:r>
          </w:p>
        </w:tc>
      </w:tr>
      <w:tr w:rsidR="00CD0A68" w:rsidRPr="007877A4" w14:paraId="40AC4786" w14:textId="77777777" w:rsidTr="000F4404">
        <w:trPr>
          <w:gridAfter w:val="2"/>
          <w:wAfter w:w="146" w:type="dxa"/>
          <w:cantSplit/>
        </w:trPr>
        <w:tc>
          <w:tcPr>
            <w:tcW w:w="1789" w:type="dxa"/>
            <w:vAlign w:val="bottom"/>
          </w:tcPr>
          <w:p w14:paraId="4E5AAF31" w14:textId="77777777" w:rsidR="00CD0A68" w:rsidRPr="00D7104E" w:rsidRDefault="00CD0A68" w:rsidP="00CD0A68">
            <w:pPr>
              <w:pStyle w:val="Boczek4"/>
              <w:spacing w:before="160"/>
            </w:pPr>
            <w:r w:rsidRPr="00D7104E">
              <w:t xml:space="preserve">Mężczyźni </w:t>
            </w:r>
            <w:r w:rsidRPr="00D7104E">
              <w:tab/>
            </w:r>
          </w:p>
        </w:tc>
        <w:tc>
          <w:tcPr>
            <w:tcW w:w="474" w:type="dxa"/>
            <w:tcBorders>
              <w:right w:val="single" w:sz="4" w:space="0" w:color="auto"/>
            </w:tcBorders>
            <w:vAlign w:val="bottom"/>
          </w:tcPr>
          <w:p w14:paraId="07FFD787" w14:textId="00B0546D" w:rsidR="00CD0A68" w:rsidRPr="007877A4" w:rsidRDefault="00CD0A68" w:rsidP="00CD0A68">
            <w:pPr>
              <w:pStyle w:val="Wartocitablicy"/>
              <w:spacing w:before="160"/>
              <w:rPr>
                <w:noProof/>
              </w:rPr>
            </w:pPr>
            <w:r w:rsidRPr="00E62B59">
              <w:rPr>
                <w:noProof/>
              </w:rPr>
              <w:t>2015</w:t>
            </w:r>
          </w:p>
        </w:tc>
        <w:tc>
          <w:tcPr>
            <w:tcW w:w="827" w:type="dxa"/>
            <w:tcBorders>
              <w:left w:val="single" w:sz="4" w:space="0" w:color="auto"/>
              <w:right w:val="single" w:sz="4" w:space="0" w:color="auto"/>
            </w:tcBorders>
            <w:vAlign w:val="bottom"/>
          </w:tcPr>
          <w:p w14:paraId="7CFBF8A8" w14:textId="6CB053B0" w:rsidR="00CD0A68" w:rsidRPr="007877A4" w:rsidRDefault="00CD0A68" w:rsidP="00CD0A68">
            <w:pPr>
              <w:pStyle w:val="Wartocitablicy"/>
              <w:spacing w:before="160"/>
              <w:rPr>
                <w:noProof/>
              </w:rPr>
            </w:pPr>
            <w:r w:rsidRPr="00E62B59">
              <w:rPr>
                <w:noProof/>
              </w:rPr>
              <w:t>11583</w:t>
            </w:r>
          </w:p>
        </w:tc>
        <w:tc>
          <w:tcPr>
            <w:tcW w:w="704" w:type="dxa"/>
            <w:tcBorders>
              <w:left w:val="single" w:sz="4" w:space="0" w:color="auto"/>
              <w:right w:val="single" w:sz="4" w:space="0" w:color="auto"/>
            </w:tcBorders>
            <w:vAlign w:val="bottom"/>
          </w:tcPr>
          <w:p w14:paraId="697F4216" w14:textId="1804F413" w:rsidR="00CD0A68" w:rsidRPr="007877A4" w:rsidRDefault="00CD0A68" w:rsidP="00CD0A68">
            <w:pPr>
              <w:pStyle w:val="Wartocitablicy"/>
              <w:spacing w:before="160"/>
              <w:rPr>
                <w:noProof/>
              </w:rPr>
            </w:pPr>
            <w:r w:rsidRPr="007877A4">
              <w:rPr>
                <w:noProof/>
              </w:rPr>
              <w:t>264</w:t>
            </w:r>
          </w:p>
        </w:tc>
        <w:tc>
          <w:tcPr>
            <w:tcW w:w="703" w:type="dxa"/>
            <w:tcBorders>
              <w:left w:val="single" w:sz="4" w:space="0" w:color="auto"/>
              <w:right w:val="single" w:sz="4" w:space="0" w:color="auto"/>
            </w:tcBorders>
            <w:vAlign w:val="bottom"/>
          </w:tcPr>
          <w:p w14:paraId="521725F9" w14:textId="4E404E88" w:rsidR="00CD0A68" w:rsidRPr="007877A4" w:rsidRDefault="00CD0A68" w:rsidP="00CD0A68">
            <w:pPr>
              <w:pStyle w:val="Wartocitablicy"/>
              <w:spacing w:before="160"/>
              <w:rPr>
                <w:noProof/>
              </w:rPr>
            </w:pPr>
            <w:r w:rsidRPr="007877A4">
              <w:rPr>
                <w:noProof/>
              </w:rPr>
              <w:t>566</w:t>
            </w:r>
          </w:p>
        </w:tc>
        <w:tc>
          <w:tcPr>
            <w:tcW w:w="704" w:type="dxa"/>
            <w:tcBorders>
              <w:left w:val="single" w:sz="4" w:space="0" w:color="auto"/>
              <w:right w:val="single" w:sz="4" w:space="0" w:color="auto"/>
            </w:tcBorders>
            <w:vAlign w:val="bottom"/>
          </w:tcPr>
          <w:p w14:paraId="5D18B572" w14:textId="00F82FD2" w:rsidR="00CD0A68" w:rsidRPr="007877A4" w:rsidRDefault="00CD0A68" w:rsidP="00CD0A68">
            <w:pPr>
              <w:pStyle w:val="Wartocitablicy"/>
              <w:spacing w:before="160"/>
              <w:rPr>
                <w:noProof/>
              </w:rPr>
            </w:pPr>
            <w:r w:rsidRPr="007877A4">
              <w:rPr>
                <w:noProof/>
              </w:rPr>
              <w:t>719</w:t>
            </w:r>
          </w:p>
        </w:tc>
        <w:tc>
          <w:tcPr>
            <w:tcW w:w="788" w:type="dxa"/>
            <w:tcBorders>
              <w:left w:val="single" w:sz="4" w:space="0" w:color="auto"/>
              <w:right w:val="single" w:sz="4" w:space="0" w:color="auto"/>
            </w:tcBorders>
            <w:vAlign w:val="bottom"/>
          </w:tcPr>
          <w:p w14:paraId="17F5B726" w14:textId="1852A96E" w:rsidR="00CD0A68" w:rsidRPr="007877A4" w:rsidRDefault="00CD0A68" w:rsidP="00CD0A68">
            <w:pPr>
              <w:pStyle w:val="Wartocitablicy"/>
              <w:spacing w:before="160"/>
              <w:rPr>
                <w:noProof/>
              </w:rPr>
            </w:pPr>
            <w:r w:rsidRPr="007877A4">
              <w:rPr>
                <w:noProof/>
              </w:rPr>
              <w:t>1151</w:t>
            </w:r>
          </w:p>
        </w:tc>
        <w:tc>
          <w:tcPr>
            <w:tcW w:w="760" w:type="dxa"/>
            <w:tcBorders>
              <w:left w:val="single" w:sz="4" w:space="0" w:color="auto"/>
              <w:right w:val="single" w:sz="4" w:space="0" w:color="auto"/>
            </w:tcBorders>
            <w:vAlign w:val="bottom"/>
          </w:tcPr>
          <w:p w14:paraId="487FF363" w14:textId="0106F6BC" w:rsidR="00CD0A68" w:rsidRPr="007877A4" w:rsidRDefault="00CD0A68" w:rsidP="00CD0A68">
            <w:pPr>
              <w:pStyle w:val="Wartocitablicy"/>
              <w:spacing w:before="160"/>
              <w:rPr>
                <w:noProof/>
              </w:rPr>
            </w:pPr>
            <w:r w:rsidRPr="007877A4">
              <w:rPr>
                <w:noProof/>
              </w:rPr>
              <w:t>3687</w:t>
            </w:r>
          </w:p>
        </w:tc>
        <w:tc>
          <w:tcPr>
            <w:tcW w:w="760" w:type="dxa"/>
            <w:tcBorders>
              <w:left w:val="single" w:sz="4" w:space="0" w:color="auto"/>
            </w:tcBorders>
            <w:vAlign w:val="bottom"/>
          </w:tcPr>
          <w:p w14:paraId="6FA8FAD9" w14:textId="04301DC2" w:rsidR="00CD0A68" w:rsidRPr="007877A4" w:rsidRDefault="00CD0A68" w:rsidP="00CD0A68">
            <w:pPr>
              <w:pStyle w:val="Wartocitablicy"/>
              <w:spacing w:before="160"/>
              <w:rPr>
                <w:noProof/>
              </w:rPr>
            </w:pPr>
            <w:r w:rsidRPr="007877A4">
              <w:rPr>
                <w:noProof/>
              </w:rPr>
              <w:t>5196</w:t>
            </w:r>
          </w:p>
        </w:tc>
      </w:tr>
      <w:tr w:rsidR="00CD0A68" w:rsidRPr="007877A4" w14:paraId="63C39041" w14:textId="77777777" w:rsidTr="000F4404">
        <w:trPr>
          <w:gridAfter w:val="2"/>
          <w:wAfter w:w="146" w:type="dxa"/>
          <w:cantSplit/>
        </w:trPr>
        <w:tc>
          <w:tcPr>
            <w:tcW w:w="1789" w:type="dxa"/>
          </w:tcPr>
          <w:p w14:paraId="2C40C0B7" w14:textId="1679CAC8" w:rsidR="00CD0A68" w:rsidRPr="00D7104E" w:rsidRDefault="009854C7" w:rsidP="00CD0A68">
            <w:pPr>
              <w:pStyle w:val="Boczek4ang"/>
            </w:pPr>
            <w:r w:rsidRPr="00D7104E">
              <w:t>Men</w:t>
            </w:r>
          </w:p>
        </w:tc>
        <w:tc>
          <w:tcPr>
            <w:tcW w:w="474" w:type="dxa"/>
            <w:tcBorders>
              <w:right w:val="single" w:sz="4" w:space="0" w:color="auto"/>
            </w:tcBorders>
            <w:vAlign w:val="bottom"/>
          </w:tcPr>
          <w:p w14:paraId="4B2DE893" w14:textId="1E2DEB0B" w:rsidR="00CD0A68" w:rsidRPr="007877A4" w:rsidRDefault="00CD0A68" w:rsidP="00CD0A68">
            <w:pPr>
              <w:pStyle w:val="Wartocitablicy"/>
              <w:spacing w:before="100"/>
              <w:rPr>
                <w:noProof/>
              </w:rPr>
            </w:pPr>
            <w:r w:rsidRPr="007877A4">
              <w:rPr>
                <w:noProof/>
              </w:rPr>
              <w:t>2019</w:t>
            </w:r>
          </w:p>
        </w:tc>
        <w:tc>
          <w:tcPr>
            <w:tcW w:w="827" w:type="dxa"/>
            <w:tcBorders>
              <w:left w:val="single" w:sz="4" w:space="0" w:color="auto"/>
              <w:right w:val="single" w:sz="4" w:space="0" w:color="auto"/>
            </w:tcBorders>
            <w:vAlign w:val="bottom"/>
          </w:tcPr>
          <w:p w14:paraId="3B401CCE" w14:textId="7FCF97D7" w:rsidR="00CD0A68" w:rsidRPr="007877A4" w:rsidRDefault="00CD0A68" w:rsidP="00CD0A68">
            <w:pPr>
              <w:pStyle w:val="Wartocitablicy"/>
              <w:spacing w:before="100"/>
              <w:rPr>
                <w:noProof/>
              </w:rPr>
            </w:pPr>
            <w:r w:rsidRPr="007877A4">
              <w:rPr>
                <w:noProof/>
              </w:rPr>
              <w:t>3615</w:t>
            </w:r>
          </w:p>
        </w:tc>
        <w:tc>
          <w:tcPr>
            <w:tcW w:w="704" w:type="dxa"/>
            <w:tcBorders>
              <w:left w:val="single" w:sz="4" w:space="0" w:color="auto"/>
              <w:right w:val="single" w:sz="4" w:space="0" w:color="auto"/>
            </w:tcBorders>
            <w:vAlign w:val="bottom"/>
          </w:tcPr>
          <w:p w14:paraId="259DD6AA" w14:textId="73BC4D22" w:rsidR="00CD0A68" w:rsidRPr="007877A4" w:rsidRDefault="00CD0A68" w:rsidP="00CD0A68">
            <w:pPr>
              <w:pStyle w:val="Wartocitablicy"/>
              <w:spacing w:before="100"/>
              <w:rPr>
                <w:noProof/>
              </w:rPr>
            </w:pPr>
            <w:r w:rsidRPr="007877A4">
              <w:rPr>
                <w:noProof/>
              </w:rPr>
              <w:t>110</w:t>
            </w:r>
          </w:p>
        </w:tc>
        <w:tc>
          <w:tcPr>
            <w:tcW w:w="703" w:type="dxa"/>
            <w:tcBorders>
              <w:left w:val="single" w:sz="4" w:space="0" w:color="auto"/>
              <w:right w:val="single" w:sz="4" w:space="0" w:color="auto"/>
            </w:tcBorders>
            <w:vAlign w:val="bottom"/>
          </w:tcPr>
          <w:p w14:paraId="33410AB4" w14:textId="76AE69A3" w:rsidR="00CD0A68" w:rsidRPr="007877A4" w:rsidRDefault="00CD0A68" w:rsidP="00CD0A68">
            <w:pPr>
              <w:pStyle w:val="Wartocitablicy"/>
              <w:spacing w:before="100"/>
              <w:rPr>
                <w:noProof/>
              </w:rPr>
            </w:pPr>
            <w:r w:rsidRPr="007877A4">
              <w:rPr>
                <w:noProof/>
              </w:rPr>
              <w:t>209</w:t>
            </w:r>
          </w:p>
        </w:tc>
        <w:tc>
          <w:tcPr>
            <w:tcW w:w="704" w:type="dxa"/>
            <w:tcBorders>
              <w:left w:val="single" w:sz="4" w:space="0" w:color="auto"/>
              <w:right w:val="single" w:sz="4" w:space="0" w:color="auto"/>
            </w:tcBorders>
            <w:vAlign w:val="bottom"/>
          </w:tcPr>
          <w:p w14:paraId="61447826" w14:textId="4F8F823C" w:rsidR="00CD0A68" w:rsidRPr="007877A4" w:rsidRDefault="00CD0A68" w:rsidP="00CD0A68">
            <w:pPr>
              <w:pStyle w:val="Wartocitablicy"/>
              <w:spacing w:before="100"/>
              <w:rPr>
                <w:noProof/>
              </w:rPr>
            </w:pPr>
            <w:r w:rsidRPr="007877A4">
              <w:rPr>
                <w:noProof/>
              </w:rPr>
              <w:t>256</w:t>
            </w:r>
          </w:p>
        </w:tc>
        <w:tc>
          <w:tcPr>
            <w:tcW w:w="788" w:type="dxa"/>
            <w:tcBorders>
              <w:left w:val="single" w:sz="4" w:space="0" w:color="auto"/>
              <w:right w:val="single" w:sz="4" w:space="0" w:color="auto"/>
            </w:tcBorders>
            <w:vAlign w:val="bottom"/>
          </w:tcPr>
          <w:p w14:paraId="1AC24510" w14:textId="1A6E7754" w:rsidR="00CD0A68" w:rsidRPr="007877A4" w:rsidRDefault="00CD0A68" w:rsidP="00CD0A68">
            <w:pPr>
              <w:pStyle w:val="Wartocitablicy"/>
              <w:spacing w:before="100"/>
              <w:rPr>
                <w:noProof/>
              </w:rPr>
            </w:pPr>
            <w:r w:rsidRPr="007877A4">
              <w:rPr>
                <w:noProof/>
              </w:rPr>
              <w:t>475</w:t>
            </w:r>
          </w:p>
        </w:tc>
        <w:tc>
          <w:tcPr>
            <w:tcW w:w="760" w:type="dxa"/>
            <w:tcBorders>
              <w:left w:val="single" w:sz="4" w:space="0" w:color="auto"/>
              <w:right w:val="single" w:sz="4" w:space="0" w:color="auto"/>
            </w:tcBorders>
            <w:vAlign w:val="bottom"/>
          </w:tcPr>
          <w:p w14:paraId="29E048F0" w14:textId="4B47BC06" w:rsidR="00CD0A68" w:rsidRPr="007877A4" w:rsidRDefault="00CD0A68" w:rsidP="00CD0A68">
            <w:pPr>
              <w:pStyle w:val="Wartocitablicy"/>
              <w:spacing w:before="100"/>
              <w:rPr>
                <w:noProof/>
              </w:rPr>
            </w:pPr>
            <w:r w:rsidRPr="007877A4">
              <w:rPr>
                <w:noProof/>
              </w:rPr>
              <w:t>1167</w:t>
            </w:r>
          </w:p>
        </w:tc>
        <w:tc>
          <w:tcPr>
            <w:tcW w:w="760" w:type="dxa"/>
            <w:tcBorders>
              <w:left w:val="single" w:sz="4" w:space="0" w:color="auto"/>
            </w:tcBorders>
            <w:vAlign w:val="bottom"/>
          </w:tcPr>
          <w:p w14:paraId="1C5AD5AA" w14:textId="4EE18B08" w:rsidR="00CD0A68" w:rsidRPr="007877A4" w:rsidRDefault="00CD0A68" w:rsidP="00CD0A68">
            <w:pPr>
              <w:pStyle w:val="Wartocitablicy"/>
              <w:spacing w:before="100"/>
              <w:rPr>
                <w:noProof/>
              </w:rPr>
            </w:pPr>
            <w:r w:rsidRPr="007877A4">
              <w:rPr>
                <w:noProof/>
              </w:rPr>
              <w:t>1398</w:t>
            </w:r>
          </w:p>
        </w:tc>
      </w:tr>
      <w:tr w:rsidR="00CD0A68" w:rsidRPr="007877A4" w14:paraId="089186C6" w14:textId="77777777" w:rsidTr="000F4404">
        <w:trPr>
          <w:gridAfter w:val="2"/>
          <w:wAfter w:w="146" w:type="dxa"/>
          <w:cantSplit/>
        </w:trPr>
        <w:tc>
          <w:tcPr>
            <w:tcW w:w="1789" w:type="dxa"/>
          </w:tcPr>
          <w:p w14:paraId="608201FA" w14:textId="77777777" w:rsidR="00CD0A68" w:rsidRPr="00D7104E" w:rsidRDefault="00CD0A68" w:rsidP="00CD0A68">
            <w:pPr>
              <w:tabs>
                <w:tab w:val="right" w:leader="dot" w:pos="1644"/>
              </w:tabs>
              <w:spacing w:after="0" w:line="144" w:lineRule="exact"/>
              <w:jc w:val="left"/>
              <w:rPr>
                <w:sz w:val="14"/>
              </w:rPr>
            </w:pPr>
          </w:p>
        </w:tc>
        <w:tc>
          <w:tcPr>
            <w:tcW w:w="474" w:type="dxa"/>
            <w:tcBorders>
              <w:right w:val="single" w:sz="4" w:space="0" w:color="auto"/>
            </w:tcBorders>
            <w:vAlign w:val="bottom"/>
          </w:tcPr>
          <w:p w14:paraId="7692B107" w14:textId="2C73538D" w:rsidR="00CD0A68" w:rsidRPr="00CD0A68" w:rsidRDefault="00CD0A68" w:rsidP="00CD0A68">
            <w:pPr>
              <w:pStyle w:val="Wartocitablicy"/>
              <w:spacing w:before="100"/>
              <w:rPr>
                <w:noProof/>
              </w:rPr>
            </w:pPr>
            <w:r w:rsidRPr="00CD0A68">
              <w:rPr>
                <w:noProof/>
              </w:rPr>
              <w:t>2020</w:t>
            </w:r>
          </w:p>
        </w:tc>
        <w:tc>
          <w:tcPr>
            <w:tcW w:w="827" w:type="dxa"/>
            <w:tcBorders>
              <w:left w:val="single" w:sz="4" w:space="0" w:color="auto"/>
              <w:right w:val="single" w:sz="4" w:space="0" w:color="auto"/>
            </w:tcBorders>
            <w:vAlign w:val="bottom"/>
          </w:tcPr>
          <w:p w14:paraId="749E583E" w14:textId="78D8B8DA" w:rsidR="00CD0A68" w:rsidRPr="00CD0A68" w:rsidRDefault="00CD0A68" w:rsidP="00CD0A68">
            <w:pPr>
              <w:pStyle w:val="Wartocitablicy"/>
              <w:spacing w:before="100"/>
              <w:rPr>
                <w:noProof/>
              </w:rPr>
            </w:pPr>
            <w:r w:rsidRPr="00CD0A68">
              <w:rPr>
                <w:noProof/>
              </w:rPr>
              <w:t>4967</w:t>
            </w:r>
          </w:p>
        </w:tc>
        <w:tc>
          <w:tcPr>
            <w:tcW w:w="704" w:type="dxa"/>
            <w:tcBorders>
              <w:left w:val="single" w:sz="4" w:space="0" w:color="auto"/>
              <w:right w:val="single" w:sz="4" w:space="0" w:color="auto"/>
            </w:tcBorders>
            <w:vAlign w:val="bottom"/>
          </w:tcPr>
          <w:p w14:paraId="79AC48B8" w14:textId="6CB98A5A" w:rsidR="00CD0A68" w:rsidRPr="00CD0A68" w:rsidRDefault="00CD0A68" w:rsidP="00CD0A68">
            <w:pPr>
              <w:pStyle w:val="Wartocitablicy"/>
              <w:spacing w:before="100"/>
              <w:rPr>
                <w:noProof/>
              </w:rPr>
            </w:pPr>
            <w:r w:rsidRPr="00CD0A68">
              <w:rPr>
                <w:noProof/>
              </w:rPr>
              <w:t>60</w:t>
            </w:r>
          </w:p>
        </w:tc>
        <w:tc>
          <w:tcPr>
            <w:tcW w:w="703" w:type="dxa"/>
            <w:tcBorders>
              <w:left w:val="single" w:sz="4" w:space="0" w:color="auto"/>
              <w:right w:val="single" w:sz="4" w:space="0" w:color="auto"/>
            </w:tcBorders>
            <w:vAlign w:val="bottom"/>
          </w:tcPr>
          <w:p w14:paraId="616EA0F8" w14:textId="2FFF584D" w:rsidR="00CD0A68" w:rsidRPr="00CD0A68" w:rsidRDefault="00CD0A68" w:rsidP="00CD0A68">
            <w:pPr>
              <w:pStyle w:val="Wartocitablicy"/>
              <w:spacing w:before="100"/>
              <w:rPr>
                <w:noProof/>
              </w:rPr>
            </w:pPr>
            <w:r w:rsidRPr="00CD0A68">
              <w:rPr>
                <w:noProof/>
              </w:rPr>
              <w:t>120</w:t>
            </w:r>
          </w:p>
        </w:tc>
        <w:tc>
          <w:tcPr>
            <w:tcW w:w="704" w:type="dxa"/>
            <w:tcBorders>
              <w:left w:val="single" w:sz="4" w:space="0" w:color="auto"/>
              <w:right w:val="single" w:sz="4" w:space="0" w:color="auto"/>
            </w:tcBorders>
            <w:vAlign w:val="bottom"/>
          </w:tcPr>
          <w:p w14:paraId="6C223A1C" w14:textId="6BD23BE1" w:rsidR="00CD0A68" w:rsidRPr="00CD0A68" w:rsidRDefault="00CD0A68" w:rsidP="00CD0A68">
            <w:pPr>
              <w:pStyle w:val="Wartocitablicy"/>
              <w:spacing w:before="100"/>
              <w:rPr>
                <w:noProof/>
              </w:rPr>
            </w:pPr>
            <w:r w:rsidRPr="00CD0A68">
              <w:rPr>
                <w:noProof/>
              </w:rPr>
              <w:t>197</w:t>
            </w:r>
          </w:p>
        </w:tc>
        <w:tc>
          <w:tcPr>
            <w:tcW w:w="788" w:type="dxa"/>
            <w:tcBorders>
              <w:left w:val="single" w:sz="4" w:space="0" w:color="auto"/>
              <w:right w:val="single" w:sz="4" w:space="0" w:color="auto"/>
            </w:tcBorders>
            <w:vAlign w:val="bottom"/>
          </w:tcPr>
          <w:p w14:paraId="781C3336" w14:textId="4CE17E13" w:rsidR="00CD0A68" w:rsidRPr="00CD0A68" w:rsidRDefault="00CD0A68" w:rsidP="00CD0A68">
            <w:pPr>
              <w:pStyle w:val="Wartocitablicy"/>
              <w:spacing w:before="100"/>
              <w:rPr>
                <w:noProof/>
              </w:rPr>
            </w:pPr>
            <w:r w:rsidRPr="00CD0A68">
              <w:rPr>
                <w:noProof/>
              </w:rPr>
              <w:t>669</w:t>
            </w:r>
          </w:p>
        </w:tc>
        <w:tc>
          <w:tcPr>
            <w:tcW w:w="760" w:type="dxa"/>
            <w:tcBorders>
              <w:left w:val="single" w:sz="4" w:space="0" w:color="auto"/>
              <w:right w:val="single" w:sz="4" w:space="0" w:color="auto"/>
            </w:tcBorders>
            <w:vAlign w:val="bottom"/>
          </w:tcPr>
          <w:p w14:paraId="6CE5A64F" w14:textId="1C4CAEDB" w:rsidR="00CD0A68" w:rsidRPr="00CD0A68" w:rsidRDefault="00CD0A68" w:rsidP="00CD0A68">
            <w:pPr>
              <w:pStyle w:val="Wartocitablicy"/>
              <w:spacing w:before="100"/>
              <w:rPr>
                <w:noProof/>
              </w:rPr>
            </w:pPr>
            <w:r w:rsidRPr="00CD0A68">
              <w:rPr>
                <w:noProof/>
              </w:rPr>
              <w:t>2352</w:t>
            </w:r>
          </w:p>
        </w:tc>
        <w:tc>
          <w:tcPr>
            <w:tcW w:w="760" w:type="dxa"/>
            <w:tcBorders>
              <w:left w:val="single" w:sz="4" w:space="0" w:color="auto"/>
            </w:tcBorders>
            <w:vAlign w:val="bottom"/>
          </w:tcPr>
          <w:p w14:paraId="412A231A" w14:textId="637EAB41" w:rsidR="00CD0A68" w:rsidRPr="00CD0A68" w:rsidRDefault="00CD0A68" w:rsidP="00CD0A68">
            <w:pPr>
              <w:pStyle w:val="Wartocitablicy"/>
              <w:spacing w:before="100"/>
              <w:rPr>
                <w:noProof/>
              </w:rPr>
            </w:pPr>
            <w:r w:rsidRPr="00CD0A68">
              <w:rPr>
                <w:noProof/>
              </w:rPr>
              <w:t>1569</w:t>
            </w:r>
          </w:p>
        </w:tc>
      </w:tr>
      <w:tr w:rsidR="00CD0A68" w:rsidRPr="007877A4" w14:paraId="0E0C9748" w14:textId="77777777" w:rsidTr="000F4404">
        <w:trPr>
          <w:gridAfter w:val="2"/>
          <w:wAfter w:w="146" w:type="dxa"/>
          <w:cantSplit/>
        </w:trPr>
        <w:tc>
          <w:tcPr>
            <w:tcW w:w="1789" w:type="dxa"/>
          </w:tcPr>
          <w:p w14:paraId="51EC03BD" w14:textId="77777777" w:rsidR="00CD0A68" w:rsidRPr="00D7104E" w:rsidRDefault="00CD0A68" w:rsidP="00CD0A68">
            <w:pPr>
              <w:tabs>
                <w:tab w:val="right" w:leader="dot" w:pos="1644"/>
              </w:tabs>
              <w:spacing w:after="0" w:line="144" w:lineRule="exact"/>
              <w:jc w:val="left"/>
              <w:rPr>
                <w:sz w:val="14"/>
              </w:rPr>
            </w:pPr>
          </w:p>
        </w:tc>
        <w:tc>
          <w:tcPr>
            <w:tcW w:w="474" w:type="dxa"/>
            <w:tcBorders>
              <w:right w:val="single" w:sz="4" w:space="0" w:color="auto"/>
            </w:tcBorders>
            <w:vAlign w:val="bottom"/>
          </w:tcPr>
          <w:p w14:paraId="66585122" w14:textId="56ABB8CE" w:rsidR="00CD0A68" w:rsidRPr="007877A4" w:rsidRDefault="00CD0A68" w:rsidP="00CD0A68">
            <w:pPr>
              <w:pStyle w:val="Wartocitablicy"/>
              <w:spacing w:before="100"/>
              <w:rPr>
                <w:b/>
                <w:noProof/>
              </w:rPr>
            </w:pPr>
            <w:r w:rsidRPr="00E62B59">
              <w:rPr>
                <w:b/>
                <w:noProof/>
              </w:rPr>
              <w:t>20</w:t>
            </w:r>
            <w:r>
              <w:rPr>
                <w:b/>
                <w:noProof/>
              </w:rPr>
              <w:t>22</w:t>
            </w:r>
          </w:p>
        </w:tc>
        <w:tc>
          <w:tcPr>
            <w:tcW w:w="827" w:type="dxa"/>
            <w:tcBorders>
              <w:left w:val="single" w:sz="4" w:space="0" w:color="auto"/>
              <w:right w:val="single" w:sz="4" w:space="0" w:color="auto"/>
            </w:tcBorders>
            <w:vAlign w:val="bottom"/>
          </w:tcPr>
          <w:p w14:paraId="652D7FA2" w14:textId="6B092486" w:rsidR="00CD0A68" w:rsidRPr="007877A4" w:rsidRDefault="00CD0A68" w:rsidP="00CD0A68">
            <w:pPr>
              <w:pStyle w:val="Wartocitablicy"/>
              <w:spacing w:before="100"/>
              <w:rPr>
                <w:b/>
                <w:noProof/>
              </w:rPr>
            </w:pPr>
            <w:r>
              <w:rPr>
                <w:b/>
                <w:noProof/>
              </w:rPr>
              <w:t>5107</w:t>
            </w:r>
          </w:p>
        </w:tc>
        <w:tc>
          <w:tcPr>
            <w:tcW w:w="704" w:type="dxa"/>
            <w:tcBorders>
              <w:left w:val="single" w:sz="4" w:space="0" w:color="auto"/>
              <w:right w:val="single" w:sz="4" w:space="0" w:color="auto"/>
            </w:tcBorders>
            <w:vAlign w:val="bottom"/>
          </w:tcPr>
          <w:p w14:paraId="1D86547A" w14:textId="0B4F2DEA" w:rsidR="00CD0A68" w:rsidRPr="007877A4" w:rsidRDefault="00CD0A68" w:rsidP="00CD0A68">
            <w:pPr>
              <w:pStyle w:val="Wartocitablicy"/>
              <w:spacing w:before="100"/>
              <w:rPr>
                <w:b/>
                <w:noProof/>
              </w:rPr>
            </w:pPr>
            <w:r>
              <w:rPr>
                <w:b/>
                <w:noProof/>
              </w:rPr>
              <w:t>.</w:t>
            </w:r>
          </w:p>
        </w:tc>
        <w:tc>
          <w:tcPr>
            <w:tcW w:w="703" w:type="dxa"/>
            <w:tcBorders>
              <w:left w:val="single" w:sz="4" w:space="0" w:color="auto"/>
              <w:right w:val="single" w:sz="4" w:space="0" w:color="auto"/>
            </w:tcBorders>
            <w:vAlign w:val="bottom"/>
          </w:tcPr>
          <w:p w14:paraId="45639201" w14:textId="77A1164A" w:rsidR="00CD0A68" w:rsidRPr="007877A4" w:rsidRDefault="00CD0A68" w:rsidP="00CD0A68">
            <w:pPr>
              <w:pStyle w:val="Wartocitablicy"/>
              <w:spacing w:before="100"/>
              <w:rPr>
                <w:b/>
                <w:noProof/>
              </w:rPr>
            </w:pPr>
            <w:r>
              <w:rPr>
                <w:b/>
                <w:noProof/>
              </w:rPr>
              <w:t>.</w:t>
            </w:r>
          </w:p>
        </w:tc>
        <w:tc>
          <w:tcPr>
            <w:tcW w:w="704" w:type="dxa"/>
            <w:tcBorders>
              <w:left w:val="single" w:sz="4" w:space="0" w:color="auto"/>
              <w:right w:val="single" w:sz="4" w:space="0" w:color="auto"/>
            </w:tcBorders>
            <w:vAlign w:val="bottom"/>
          </w:tcPr>
          <w:p w14:paraId="17E5075C" w14:textId="79E0FC21" w:rsidR="00CD0A68" w:rsidRPr="007877A4" w:rsidRDefault="00CD0A68" w:rsidP="00CD0A68">
            <w:pPr>
              <w:pStyle w:val="Wartocitablicy"/>
              <w:spacing w:before="100"/>
              <w:rPr>
                <w:b/>
                <w:noProof/>
              </w:rPr>
            </w:pPr>
            <w:r>
              <w:rPr>
                <w:b/>
                <w:noProof/>
              </w:rPr>
              <w:t>.</w:t>
            </w:r>
          </w:p>
        </w:tc>
        <w:tc>
          <w:tcPr>
            <w:tcW w:w="788" w:type="dxa"/>
            <w:tcBorders>
              <w:left w:val="single" w:sz="4" w:space="0" w:color="auto"/>
              <w:right w:val="single" w:sz="4" w:space="0" w:color="auto"/>
            </w:tcBorders>
            <w:vAlign w:val="bottom"/>
          </w:tcPr>
          <w:p w14:paraId="4858037A" w14:textId="473589E1" w:rsidR="00CD0A68" w:rsidRPr="007877A4" w:rsidRDefault="00CD0A68" w:rsidP="00CD0A68">
            <w:pPr>
              <w:pStyle w:val="Wartocitablicy"/>
              <w:spacing w:before="100"/>
              <w:rPr>
                <w:b/>
                <w:noProof/>
              </w:rPr>
            </w:pPr>
            <w:r>
              <w:rPr>
                <w:b/>
                <w:noProof/>
              </w:rPr>
              <w:t>.</w:t>
            </w:r>
          </w:p>
        </w:tc>
        <w:tc>
          <w:tcPr>
            <w:tcW w:w="760" w:type="dxa"/>
            <w:tcBorders>
              <w:left w:val="single" w:sz="4" w:space="0" w:color="auto"/>
              <w:right w:val="single" w:sz="4" w:space="0" w:color="auto"/>
            </w:tcBorders>
            <w:vAlign w:val="bottom"/>
          </w:tcPr>
          <w:p w14:paraId="738A3BDB" w14:textId="6BF75B5F" w:rsidR="00CD0A68" w:rsidRPr="007877A4" w:rsidRDefault="00CD0A68" w:rsidP="00CD0A68">
            <w:pPr>
              <w:pStyle w:val="Wartocitablicy"/>
              <w:spacing w:before="100"/>
              <w:rPr>
                <w:b/>
                <w:noProof/>
              </w:rPr>
            </w:pPr>
            <w:r>
              <w:rPr>
                <w:b/>
                <w:noProof/>
              </w:rPr>
              <w:t>.</w:t>
            </w:r>
          </w:p>
        </w:tc>
        <w:tc>
          <w:tcPr>
            <w:tcW w:w="760" w:type="dxa"/>
            <w:tcBorders>
              <w:left w:val="single" w:sz="4" w:space="0" w:color="auto"/>
            </w:tcBorders>
            <w:vAlign w:val="bottom"/>
          </w:tcPr>
          <w:p w14:paraId="192726EA" w14:textId="0B79352A" w:rsidR="00CD0A68" w:rsidRPr="007877A4" w:rsidRDefault="00CD0A68" w:rsidP="00CD0A68">
            <w:pPr>
              <w:pStyle w:val="Wartocitablicy"/>
              <w:spacing w:before="100"/>
              <w:rPr>
                <w:b/>
                <w:noProof/>
              </w:rPr>
            </w:pPr>
            <w:r>
              <w:rPr>
                <w:b/>
                <w:noProof/>
              </w:rPr>
              <w:t>.</w:t>
            </w:r>
          </w:p>
        </w:tc>
      </w:tr>
      <w:tr w:rsidR="00CD0A68" w:rsidRPr="007877A4" w14:paraId="631BD69B" w14:textId="77777777" w:rsidTr="000F4404">
        <w:trPr>
          <w:gridAfter w:val="2"/>
          <w:wAfter w:w="146" w:type="dxa"/>
          <w:cantSplit/>
        </w:trPr>
        <w:tc>
          <w:tcPr>
            <w:tcW w:w="1789" w:type="dxa"/>
            <w:vAlign w:val="bottom"/>
          </w:tcPr>
          <w:p w14:paraId="14146872" w14:textId="77777777" w:rsidR="00CD0A68" w:rsidRPr="00D7104E" w:rsidRDefault="00CD0A68" w:rsidP="00CD0A68">
            <w:pPr>
              <w:pStyle w:val="Boczek4"/>
              <w:spacing w:before="160"/>
            </w:pPr>
            <w:r w:rsidRPr="00D7104E">
              <w:t xml:space="preserve">Kobiety </w:t>
            </w:r>
            <w:r w:rsidRPr="00D7104E">
              <w:tab/>
            </w:r>
          </w:p>
        </w:tc>
        <w:tc>
          <w:tcPr>
            <w:tcW w:w="474" w:type="dxa"/>
            <w:tcBorders>
              <w:right w:val="single" w:sz="4" w:space="0" w:color="auto"/>
            </w:tcBorders>
            <w:vAlign w:val="bottom"/>
          </w:tcPr>
          <w:p w14:paraId="6DF7953C" w14:textId="176ADBD4" w:rsidR="00CD0A68" w:rsidRPr="007877A4" w:rsidRDefault="00CD0A68" w:rsidP="00CD0A68">
            <w:pPr>
              <w:pStyle w:val="Wartocitablicy"/>
              <w:spacing w:before="160"/>
              <w:rPr>
                <w:noProof/>
              </w:rPr>
            </w:pPr>
            <w:r w:rsidRPr="00E62B59">
              <w:rPr>
                <w:noProof/>
              </w:rPr>
              <w:t>2015</w:t>
            </w:r>
          </w:p>
        </w:tc>
        <w:tc>
          <w:tcPr>
            <w:tcW w:w="827" w:type="dxa"/>
            <w:tcBorders>
              <w:left w:val="single" w:sz="4" w:space="0" w:color="auto"/>
              <w:right w:val="single" w:sz="4" w:space="0" w:color="auto"/>
            </w:tcBorders>
            <w:vAlign w:val="bottom"/>
          </w:tcPr>
          <w:p w14:paraId="4E250500" w14:textId="0467FDCD" w:rsidR="00CD0A68" w:rsidRPr="007877A4" w:rsidRDefault="00CD0A68" w:rsidP="00CD0A68">
            <w:pPr>
              <w:pStyle w:val="Wartocitablicy"/>
              <w:spacing w:before="160"/>
              <w:rPr>
                <w:noProof/>
              </w:rPr>
            </w:pPr>
            <w:r w:rsidRPr="00E62B59">
              <w:rPr>
                <w:noProof/>
              </w:rPr>
              <w:t>10289</w:t>
            </w:r>
          </w:p>
        </w:tc>
        <w:tc>
          <w:tcPr>
            <w:tcW w:w="704" w:type="dxa"/>
            <w:tcBorders>
              <w:left w:val="single" w:sz="4" w:space="0" w:color="auto"/>
              <w:right w:val="single" w:sz="4" w:space="0" w:color="auto"/>
            </w:tcBorders>
            <w:vAlign w:val="bottom"/>
          </w:tcPr>
          <w:p w14:paraId="7D3DA18B" w14:textId="59292828" w:rsidR="00CD0A68" w:rsidRPr="007877A4" w:rsidRDefault="00CD0A68" w:rsidP="00CD0A68">
            <w:pPr>
              <w:pStyle w:val="Wartocitablicy"/>
              <w:spacing w:before="160"/>
              <w:rPr>
                <w:noProof/>
              </w:rPr>
            </w:pPr>
            <w:r w:rsidRPr="007877A4">
              <w:rPr>
                <w:noProof/>
              </w:rPr>
              <w:t>218</w:t>
            </w:r>
          </w:p>
        </w:tc>
        <w:tc>
          <w:tcPr>
            <w:tcW w:w="703" w:type="dxa"/>
            <w:tcBorders>
              <w:left w:val="single" w:sz="4" w:space="0" w:color="auto"/>
              <w:right w:val="single" w:sz="4" w:space="0" w:color="auto"/>
            </w:tcBorders>
            <w:vAlign w:val="bottom"/>
          </w:tcPr>
          <w:p w14:paraId="406B5BD0" w14:textId="781B56D8" w:rsidR="00CD0A68" w:rsidRPr="007877A4" w:rsidRDefault="00CD0A68" w:rsidP="00CD0A68">
            <w:pPr>
              <w:pStyle w:val="Wartocitablicy"/>
              <w:spacing w:before="160"/>
              <w:rPr>
                <w:noProof/>
              </w:rPr>
            </w:pPr>
            <w:r w:rsidRPr="007877A4">
              <w:rPr>
                <w:noProof/>
              </w:rPr>
              <w:t>398</w:t>
            </w:r>
          </w:p>
        </w:tc>
        <w:tc>
          <w:tcPr>
            <w:tcW w:w="704" w:type="dxa"/>
            <w:tcBorders>
              <w:left w:val="single" w:sz="4" w:space="0" w:color="auto"/>
              <w:right w:val="single" w:sz="4" w:space="0" w:color="auto"/>
            </w:tcBorders>
            <w:vAlign w:val="bottom"/>
          </w:tcPr>
          <w:p w14:paraId="71AE2063" w14:textId="5D9B5805" w:rsidR="00CD0A68" w:rsidRPr="007877A4" w:rsidRDefault="00CD0A68" w:rsidP="00CD0A68">
            <w:pPr>
              <w:pStyle w:val="Wartocitablicy"/>
              <w:spacing w:before="160"/>
              <w:rPr>
                <w:noProof/>
              </w:rPr>
            </w:pPr>
            <w:r w:rsidRPr="007877A4">
              <w:rPr>
                <w:noProof/>
              </w:rPr>
              <w:t>616</w:t>
            </w:r>
          </w:p>
        </w:tc>
        <w:tc>
          <w:tcPr>
            <w:tcW w:w="788" w:type="dxa"/>
            <w:tcBorders>
              <w:left w:val="single" w:sz="4" w:space="0" w:color="auto"/>
              <w:right w:val="single" w:sz="4" w:space="0" w:color="auto"/>
            </w:tcBorders>
            <w:vAlign w:val="bottom"/>
          </w:tcPr>
          <w:p w14:paraId="401D7066" w14:textId="4B944201" w:rsidR="00CD0A68" w:rsidRPr="007877A4" w:rsidRDefault="00CD0A68" w:rsidP="00CD0A68">
            <w:pPr>
              <w:pStyle w:val="Wartocitablicy"/>
              <w:spacing w:before="160"/>
              <w:rPr>
                <w:noProof/>
              </w:rPr>
            </w:pPr>
            <w:r w:rsidRPr="007877A4">
              <w:rPr>
                <w:noProof/>
              </w:rPr>
              <w:t>894</w:t>
            </w:r>
          </w:p>
        </w:tc>
        <w:tc>
          <w:tcPr>
            <w:tcW w:w="760" w:type="dxa"/>
            <w:tcBorders>
              <w:left w:val="single" w:sz="4" w:space="0" w:color="auto"/>
              <w:right w:val="single" w:sz="4" w:space="0" w:color="auto"/>
            </w:tcBorders>
            <w:vAlign w:val="bottom"/>
          </w:tcPr>
          <w:p w14:paraId="446DCB67" w14:textId="668AD316" w:rsidR="00CD0A68" w:rsidRPr="007877A4" w:rsidRDefault="00CD0A68" w:rsidP="00CD0A68">
            <w:pPr>
              <w:pStyle w:val="Wartocitablicy"/>
              <w:spacing w:before="160"/>
              <w:rPr>
                <w:noProof/>
              </w:rPr>
            </w:pPr>
            <w:r w:rsidRPr="007877A4">
              <w:rPr>
                <w:noProof/>
              </w:rPr>
              <w:t>3613</w:t>
            </w:r>
          </w:p>
        </w:tc>
        <w:tc>
          <w:tcPr>
            <w:tcW w:w="760" w:type="dxa"/>
            <w:tcBorders>
              <w:left w:val="single" w:sz="4" w:space="0" w:color="auto"/>
            </w:tcBorders>
            <w:vAlign w:val="bottom"/>
          </w:tcPr>
          <w:p w14:paraId="4320F9CC" w14:textId="479BC785" w:rsidR="00CD0A68" w:rsidRPr="007877A4" w:rsidRDefault="00CD0A68" w:rsidP="00CD0A68">
            <w:pPr>
              <w:pStyle w:val="Wartocitablicy"/>
              <w:spacing w:before="160"/>
              <w:rPr>
                <w:noProof/>
              </w:rPr>
            </w:pPr>
            <w:r w:rsidRPr="007877A4">
              <w:rPr>
                <w:noProof/>
              </w:rPr>
              <w:t>4550</w:t>
            </w:r>
          </w:p>
        </w:tc>
      </w:tr>
      <w:tr w:rsidR="00CD0A68" w:rsidRPr="007877A4" w14:paraId="1D333CA9" w14:textId="77777777" w:rsidTr="000F4404">
        <w:trPr>
          <w:gridAfter w:val="2"/>
          <w:wAfter w:w="146" w:type="dxa"/>
          <w:cantSplit/>
        </w:trPr>
        <w:tc>
          <w:tcPr>
            <w:tcW w:w="1789" w:type="dxa"/>
          </w:tcPr>
          <w:p w14:paraId="3E04EDCC" w14:textId="17460439" w:rsidR="00CD0A68" w:rsidRPr="00D7104E" w:rsidRDefault="009854C7" w:rsidP="00CD0A68">
            <w:pPr>
              <w:pStyle w:val="Boczek4ang"/>
            </w:pPr>
            <w:r w:rsidRPr="00D7104E">
              <w:t>Women</w:t>
            </w:r>
          </w:p>
        </w:tc>
        <w:tc>
          <w:tcPr>
            <w:tcW w:w="474" w:type="dxa"/>
            <w:tcBorders>
              <w:right w:val="single" w:sz="4" w:space="0" w:color="auto"/>
            </w:tcBorders>
            <w:vAlign w:val="bottom"/>
          </w:tcPr>
          <w:p w14:paraId="5E237DC1" w14:textId="2A5840C8" w:rsidR="00CD0A68" w:rsidRPr="007877A4" w:rsidRDefault="00CD0A68" w:rsidP="00CD0A68">
            <w:pPr>
              <w:pStyle w:val="Wartocitablicy"/>
              <w:spacing w:before="100"/>
              <w:rPr>
                <w:noProof/>
              </w:rPr>
            </w:pPr>
            <w:r w:rsidRPr="007877A4">
              <w:rPr>
                <w:noProof/>
              </w:rPr>
              <w:t>2019</w:t>
            </w:r>
          </w:p>
        </w:tc>
        <w:tc>
          <w:tcPr>
            <w:tcW w:w="827" w:type="dxa"/>
            <w:tcBorders>
              <w:left w:val="single" w:sz="4" w:space="0" w:color="auto"/>
              <w:right w:val="single" w:sz="4" w:space="0" w:color="auto"/>
            </w:tcBorders>
            <w:vAlign w:val="bottom"/>
          </w:tcPr>
          <w:p w14:paraId="129C3C5E" w14:textId="79399CC4" w:rsidR="00CD0A68" w:rsidRPr="007877A4" w:rsidRDefault="00CD0A68" w:rsidP="00CD0A68">
            <w:pPr>
              <w:pStyle w:val="Wartocitablicy"/>
              <w:spacing w:before="100"/>
              <w:rPr>
                <w:noProof/>
              </w:rPr>
            </w:pPr>
            <w:r w:rsidRPr="007877A4">
              <w:rPr>
                <w:noProof/>
              </w:rPr>
              <w:t>3386</w:t>
            </w:r>
          </w:p>
        </w:tc>
        <w:tc>
          <w:tcPr>
            <w:tcW w:w="704" w:type="dxa"/>
            <w:tcBorders>
              <w:left w:val="single" w:sz="4" w:space="0" w:color="auto"/>
              <w:right w:val="single" w:sz="4" w:space="0" w:color="auto"/>
            </w:tcBorders>
            <w:vAlign w:val="bottom"/>
          </w:tcPr>
          <w:p w14:paraId="0EC4A12B" w14:textId="5C6758F2" w:rsidR="00CD0A68" w:rsidRPr="007877A4" w:rsidRDefault="00CD0A68" w:rsidP="00CD0A68">
            <w:pPr>
              <w:pStyle w:val="Wartocitablicy"/>
              <w:spacing w:before="100"/>
              <w:rPr>
                <w:noProof/>
              </w:rPr>
            </w:pPr>
            <w:r w:rsidRPr="007877A4">
              <w:rPr>
                <w:noProof/>
              </w:rPr>
              <w:t>105</w:t>
            </w:r>
          </w:p>
        </w:tc>
        <w:tc>
          <w:tcPr>
            <w:tcW w:w="703" w:type="dxa"/>
            <w:tcBorders>
              <w:left w:val="single" w:sz="4" w:space="0" w:color="auto"/>
              <w:right w:val="single" w:sz="4" w:space="0" w:color="auto"/>
            </w:tcBorders>
            <w:vAlign w:val="bottom"/>
          </w:tcPr>
          <w:p w14:paraId="286798E2" w14:textId="496DE7A3" w:rsidR="00CD0A68" w:rsidRPr="007877A4" w:rsidRDefault="00CD0A68" w:rsidP="00CD0A68">
            <w:pPr>
              <w:pStyle w:val="Wartocitablicy"/>
              <w:spacing w:before="100"/>
              <w:rPr>
                <w:noProof/>
              </w:rPr>
            </w:pPr>
            <w:r w:rsidRPr="007877A4">
              <w:rPr>
                <w:noProof/>
              </w:rPr>
              <w:t>176</w:t>
            </w:r>
          </w:p>
        </w:tc>
        <w:tc>
          <w:tcPr>
            <w:tcW w:w="704" w:type="dxa"/>
            <w:tcBorders>
              <w:left w:val="single" w:sz="4" w:space="0" w:color="auto"/>
              <w:right w:val="single" w:sz="4" w:space="0" w:color="auto"/>
            </w:tcBorders>
            <w:vAlign w:val="bottom"/>
          </w:tcPr>
          <w:p w14:paraId="2960DAAA" w14:textId="229784AB" w:rsidR="00CD0A68" w:rsidRPr="007877A4" w:rsidRDefault="00CD0A68" w:rsidP="00CD0A68">
            <w:pPr>
              <w:pStyle w:val="Wartocitablicy"/>
              <w:spacing w:before="100"/>
              <w:rPr>
                <w:noProof/>
              </w:rPr>
            </w:pPr>
            <w:r w:rsidRPr="007877A4">
              <w:rPr>
                <w:noProof/>
              </w:rPr>
              <w:t>212</w:t>
            </w:r>
          </w:p>
        </w:tc>
        <w:tc>
          <w:tcPr>
            <w:tcW w:w="788" w:type="dxa"/>
            <w:tcBorders>
              <w:left w:val="single" w:sz="4" w:space="0" w:color="auto"/>
              <w:right w:val="single" w:sz="4" w:space="0" w:color="auto"/>
            </w:tcBorders>
            <w:vAlign w:val="bottom"/>
          </w:tcPr>
          <w:p w14:paraId="03B166F5" w14:textId="2AF49CEF" w:rsidR="00CD0A68" w:rsidRPr="007877A4" w:rsidRDefault="00CD0A68" w:rsidP="00CD0A68">
            <w:pPr>
              <w:pStyle w:val="Wartocitablicy"/>
              <w:spacing w:before="100"/>
              <w:rPr>
                <w:noProof/>
              </w:rPr>
            </w:pPr>
            <w:r w:rsidRPr="007877A4">
              <w:rPr>
                <w:noProof/>
              </w:rPr>
              <w:t>366</w:t>
            </w:r>
          </w:p>
        </w:tc>
        <w:tc>
          <w:tcPr>
            <w:tcW w:w="760" w:type="dxa"/>
            <w:tcBorders>
              <w:left w:val="single" w:sz="4" w:space="0" w:color="auto"/>
              <w:right w:val="single" w:sz="4" w:space="0" w:color="auto"/>
            </w:tcBorders>
            <w:vAlign w:val="bottom"/>
          </w:tcPr>
          <w:p w14:paraId="47C76526" w14:textId="69DA6E79" w:rsidR="00CD0A68" w:rsidRPr="007877A4" w:rsidRDefault="00CD0A68" w:rsidP="00CD0A68">
            <w:pPr>
              <w:pStyle w:val="Wartocitablicy"/>
              <w:spacing w:before="100"/>
              <w:rPr>
                <w:noProof/>
              </w:rPr>
            </w:pPr>
            <w:r w:rsidRPr="007877A4">
              <w:rPr>
                <w:noProof/>
              </w:rPr>
              <w:t>1299</w:t>
            </w:r>
          </w:p>
        </w:tc>
        <w:tc>
          <w:tcPr>
            <w:tcW w:w="760" w:type="dxa"/>
            <w:tcBorders>
              <w:left w:val="single" w:sz="4" w:space="0" w:color="auto"/>
            </w:tcBorders>
            <w:vAlign w:val="bottom"/>
          </w:tcPr>
          <w:p w14:paraId="478039B9" w14:textId="016A8504" w:rsidR="00CD0A68" w:rsidRPr="007877A4" w:rsidRDefault="00CD0A68" w:rsidP="00CD0A68">
            <w:pPr>
              <w:pStyle w:val="Wartocitablicy"/>
              <w:spacing w:before="100"/>
              <w:rPr>
                <w:noProof/>
              </w:rPr>
            </w:pPr>
            <w:r w:rsidRPr="007877A4">
              <w:rPr>
                <w:noProof/>
              </w:rPr>
              <w:t>1228</w:t>
            </w:r>
          </w:p>
        </w:tc>
      </w:tr>
      <w:tr w:rsidR="00CD0A68" w:rsidRPr="007877A4" w14:paraId="6118A5BB" w14:textId="77777777" w:rsidTr="000F4404">
        <w:trPr>
          <w:gridAfter w:val="2"/>
          <w:wAfter w:w="146" w:type="dxa"/>
          <w:cantSplit/>
        </w:trPr>
        <w:tc>
          <w:tcPr>
            <w:tcW w:w="1789" w:type="dxa"/>
          </w:tcPr>
          <w:p w14:paraId="51AAD9B0" w14:textId="77777777" w:rsidR="00CD0A68" w:rsidRPr="007877A4" w:rsidRDefault="00CD0A68" w:rsidP="00CD0A68">
            <w:pPr>
              <w:tabs>
                <w:tab w:val="right" w:leader="dot" w:pos="1644"/>
              </w:tabs>
              <w:spacing w:after="0" w:line="144" w:lineRule="exact"/>
              <w:jc w:val="left"/>
              <w:rPr>
                <w:sz w:val="14"/>
              </w:rPr>
            </w:pPr>
          </w:p>
        </w:tc>
        <w:tc>
          <w:tcPr>
            <w:tcW w:w="474" w:type="dxa"/>
            <w:tcBorders>
              <w:right w:val="single" w:sz="4" w:space="0" w:color="auto"/>
            </w:tcBorders>
            <w:vAlign w:val="bottom"/>
          </w:tcPr>
          <w:p w14:paraId="226E1AEB" w14:textId="655CB6E8" w:rsidR="00CD0A68" w:rsidRPr="00CD0A68" w:rsidRDefault="00CD0A68" w:rsidP="00CD0A68">
            <w:pPr>
              <w:pStyle w:val="Wartocitablicy"/>
              <w:spacing w:before="100"/>
              <w:rPr>
                <w:noProof/>
              </w:rPr>
            </w:pPr>
            <w:r w:rsidRPr="00CD0A68">
              <w:rPr>
                <w:noProof/>
              </w:rPr>
              <w:t>2020</w:t>
            </w:r>
          </w:p>
        </w:tc>
        <w:tc>
          <w:tcPr>
            <w:tcW w:w="827" w:type="dxa"/>
            <w:tcBorders>
              <w:left w:val="single" w:sz="4" w:space="0" w:color="auto"/>
              <w:right w:val="single" w:sz="4" w:space="0" w:color="auto"/>
            </w:tcBorders>
            <w:vAlign w:val="bottom"/>
          </w:tcPr>
          <w:p w14:paraId="750B6503" w14:textId="61B263A3" w:rsidR="00CD0A68" w:rsidRPr="00CD0A68" w:rsidRDefault="00CD0A68" w:rsidP="00CD0A68">
            <w:pPr>
              <w:pStyle w:val="Wartocitablicy"/>
              <w:spacing w:before="100"/>
              <w:rPr>
                <w:noProof/>
              </w:rPr>
            </w:pPr>
            <w:r w:rsidRPr="00CD0A68">
              <w:rPr>
                <w:noProof/>
              </w:rPr>
              <w:t>4640</w:t>
            </w:r>
          </w:p>
        </w:tc>
        <w:tc>
          <w:tcPr>
            <w:tcW w:w="704" w:type="dxa"/>
            <w:tcBorders>
              <w:left w:val="single" w:sz="4" w:space="0" w:color="auto"/>
              <w:right w:val="single" w:sz="4" w:space="0" w:color="auto"/>
            </w:tcBorders>
            <w:vAlign w:val="bottom"/>
          </w:tcPr>
          <w:p w14:paraId="512F1468" w14:textId="453EF146" w:rsidR="00CD0A68" w:rsidRPr="00CD0A68" w:rsidRDefault="00CD0A68" w:rsidP="00CD0A68">
            <w:pPr>
              <w:pStyle w:val="Wartocitablicy"/>
              <w:spacing w:before="100"/>
              <w:rPr>
                <w:noProof/>
              </w:rPr>
            </w:pPr>
            <w:r w:rsidRPr="00CD0A68">
              <w:rPr>
                <w:noProof/>
              </w:rPr>
              <w:t>69</w:t>
            </w:r>
          </w:p>
        </w:tc>
        <w:tc>
          <w:tcPr>
            <w:tcW w:w="703" w:type="dxa"/>
            <w:tcBorders>
              <w:left w:val="single" w:sz="4" w:space="0" w:color="auto"/>
              <w:right w:val="single" w:sz="4" w:space="0" w:color="auto"/>
            </w:tcBorders>
            <w:vAlign w:val="bottom"/>
          </w:tcPr>
          <w:p w14:paraId="162EBE6A" w14:textId="113B2111" w:rsidR="00CD0A68" w:rsidRPr="00CD0A68" w:rsidRDefault="00CD0A68" w:rsidP="00CD0A68">
            <w:pPr>
              <w:pStyle w:val="Wartocitablicy"/>
              <w:spacing w:before="100"/>
              <w:rPr>
                <w:noProof/>
              </w:rPr>
            </w:pPr>
            <w:r w:rsidRPr="00CD0A68">
              <w:rPr>
                <w:noProof/>
              </w:rPr>
              <w:t>98</w:t>
            </w:r>
          </w:p>
        </w:tc>
        <w:tc>
          <w:tcPr>
            <w:tcW w:w="704" w:type="dxa"/>
            <w:tcBorders>
              <w:left w:val="single" w:sz="4" w:space="0" w:color="auto"/>
              <w:right w:val="single" w:sz="4" w:space="0" w:color="auto"/>
            </w:tcBorders>
            <w:vAlign w:val="bottom"/>
          </w:tcPr>
          <w:p w14:paraId="1A4B99D0" w14:textId="00D3A458" w:rsidR="00CD0A68" w:rsidRPr="00CD0A68" w:rsidRDefault="00CD0A68" w:rsidP="00CD0A68">
            <w:pPr>
              <w:pStyle w:val="Wartocitablicy"/>
              <w:spacing w:before="100"/>
              <w:rPr>
                <w:noProof/>
              </w:rPr>
            </w:pPr>
            <w:r w:rsidRPr="00CD0A68">
              <w:rPr>
                <w:noProof/>
              </w:rPr>
              <w:t>172</w:t>
            </w:r>
          </w:p>
        </w:tc>
        <w:tc>
          <w:tcPr>
            <w:tcW w:w="788" w:type="dxa"/>
            <w:tcBorders>
              <w:left w:val="single" w:sz="4" w:space="0" w:color="auto"/>
              <w:right w:val="single" w:sz="4" w:space="0" w:color="auto"/>
            </w:tcBorders>
            <w:vAlign w:val="bottom"/>
          </w:tcPr>
          <w:p w14:paraId="615887F8" w14:textId="0D65E2DE" w:rsidR="00CD0A68" w:rsidRPr="00CD0A68" w:rsidRDefault="00CD0A68" w:rsidP="00CD0A68">
            <w:pPr>
              <w:pStyle w:val="Wartocitablicy"/>
              <w:spacing w:before="100"/>
              <w:rPr>
                <w:noProof/>
              </w:rPr>
            </w:pPr>
            <w:r w:rsidRPr="00CD0A68">
              <w:rPr>
                <w:noProof/>
              </w:rPr>
              <w:t>482</w:t>
            </w:r>
          </w:p>
        </w:tc>
        <w:tc>
          <w:tcPr>
            <w:tcW w:w="760" w:type="dxa"/>
            <w:tcBorders>
              <w:left w:val="single" w:sz="4" w:space="0" w:color="auto"/>
              <w:right w:val="single" w:sz="4" w:space="0" w:color="auto"/>
            </w:tcBorders>
            <w:vAlign w:val="bottom"/>
          </w:tcPr>
          <w:p w14:paraId="1C6512E8" w14:textId="28088BD3" w:rsidR="00CD0A68" w:rsidRPr="00CD0A68" w:rsidRDefault="00CD0A68" w:rsidP="00CD0A68">
            <w:pPr>
              <w:pStyle w:val="Wartocitablicy"/>
              <w:spacing w:before="100"/>
              <w:rPr>
                <w:noProof/>
              </w:rPr>
            </w:pPr>
            <w:r w:rsidRPr="00CD0A68">
              <w:rPr>
                <w:noProof/>
              </w:rPr>
              <w:t>2324</w:t>
            </w:r>
          </w:p>
        </w:tc>
        <w:tc>
          <w:tcPr>
            <w:tcW w:w="760" w:type="dxa"/>
            <w:tcBorders>
              <w:left w:val="single" w:sz="4" w:space="0" w:color="auto"/>
            </w:tcBorders>
            <w:vAlign w:val="bottom"/>
          </w:tcPr>
          <w:p w14:paraId="6C9311A4" w14:textId="04F89F22" w:rsidR="00CD0A68" w:rsidRPr="00CD0A68" w:rsidRDefault="00CD0A68" w:rsidP="00CD0A68">
            <w:pPr>
              <w:pStyle w:val="Wartocitablicy"/>
              <w:spacing w:before="100"/>
              <w:rPr>
                <w:noProof/>
              </w:rPr>
            </w:pPr>
            <w:r w:rsidRPr="00CD0A68">
              <w:rPr>
                <w:noProof/>
              </w:rPr>
              <w:t>1495</w:t>
            </w:r>
          </w:p>
        </w:tc>
      </w:tr>
      <w:tr w:rsidR="00CD0A68" w:rsidRPr="007877A4" w14:paraId="1DD74A9B" w14:textId="77777777" w:rsidTr="000F4404">
        <w:trPr>
          <w:gridAfter w:val="2"/>
          <w:wAfter w:w="146" w:type="dxa"/>
          <w:cantSplit/>
        </w:trPr>
        <w:tc>
          <w:tcPr>
            <w:tcW w:w="1789" w:type="dxa"/>
          </w:tcPr>
          <w:p w14:paraId="099AD92B" w14:textId="77777777" w:rsidR="00CD0A68" w:rsidRPr="007877A4" w:rsidRDefault="00CD0A68" w:rsidP="00CD0A68">
            <w:pPr>
              <w:tabs>
                <w:tab w:val="right" w:leader="dot" w:pos="1644"/>
              </w:tabs>
              <w:spacing w:after="0" w:line="144" w:lineRule="exact"/>
              <w:jc w:val="left"/>
              <w:rPr>
                <w:sz w:val="14"/>
              </w:rPr>
            </w:pPr>
          </w:p>
        </w:tc>
        <w:tc>
          <w:tcPr>
            <w:tcW w:w="474" w:type="dxa"/>
            <w:tcBorders>
              <w:right w:val="single" w:sz="4" w:space="0" w:color="auto"/>
            </w:tcBorders>
            <w:vAlign w:val="bottom"/>
          </w:tcPr>
          <w:p w14:paraId="1489FF1F" w14:textId="6B433874" w:rsidR="00CD0A68" w:rsidRPr="007877A4" w:rsidRDefault="00CD0A68" w:rsidP="00CD0A68">
            <w:pPr>
              <w:pStyle w:val="Wartocitablicy"/>
              <w:spacing w:before="100"/>
              <w:rPr>
                <w:b/>
                <w:noProof/>
              </w:rPr>
            </w:pPr>
            <w:r w:rsidRPr="00E62B59">
              <w:rPr>
                <w:b/>
                <w:noProof/>
              </w:rPr>
              <w:t>20</w:t>
            </w:r>
            <w:r>
              <w:rPr>
                <w:b/>
                <w:noProof/>
              </w:rPr>
              <w:t>22</w:t>
            </w:r>
          </w:p>
        </w:tc>
        <w:tc>
          <w:tcPr>
            <w:tcW w:w="827" w:type="dxa"/>
            <w:tcBorders>
              <w:left w:val="single" w:sz="4" w:space="0" w:color="auto"/>
              <w:right w:val="single" w:sz="4" w:space="0" w:color="auto"/>
            </w:tcBorders>
            <w:vAlign w:val="bottom"/>
          </w:tcPr>
          <w:p w14:paraId="0D0CFA18" w14:textId="68FD21EE" w:rsidR="00CD0A68" w:rsidRPr="007877A4" w:rsidRDefault="00CD0A68" w:rsidP="00CD0A68">
            <w:pPr>
              <w:pStyle w:val="Wartocitablicy"/>
              <w:spacing w:before="100"/>
              <w:rPr>
                <w:b/>
                <w:noProof/>
              </w:rPr>
            </w:pPr>
            <w:r>
              <w:rPr>
                <w:b/>
                <w:noProof/>
              </w:rPr>
              <w:t>4476</w:t>
            </w:r>
          </w:p>
        </w:tc>
        <w:tc>
          <w:tcPr>
            <w:tcW w:w="704" w:type="dxa"/>
            <w:tcBorders>
              <w:left w:val="single" w:sz="4" w:space="0" w:color="auto"/>
              <w:right w:val="single" w:sz="4" w:space="0" w:color="auto"/>
            </w:tcBorders>
            <w:vAlign w:val="bottom"/>
          </w:tcPr>
          <w:p w14:paraId="45E3162D" w14:textId="43F9443B" w:rsidR="00CD0A68" w:rsidRPr="007877A4" w:rsidRDefault="00CD0A68" w:rsidP="00CD0A68">
            <w:pPr>
              <w:pStyle w:val="Wartocitablicy"/>
              <w:spacing w:before="100"/>
              <w:rPr>
                <w:b/>
                <w:noProof/>
              </w:rPr>
            </w:pPr>
            <w:r>
              <w:rPr>
                <w:b/>
                <w:noProof/>
              </w:rPr>
              <w:t>.</w:t>
            </w:r>
          </w:p>
        </w:tc>
        <w:tc>
          <w:tcPr>
            <w:tcW w:w="703" w:type="dxa"/>
            <w:tcBorders>
              <w:left w:val="single" w:sz="4" w:space="0" w:color="auto"/>
              <w:right w:val="single" w:sz="4" w:space="0" w:color="auto"/>
            </w:tcBorders>
            <w:vAlign w:val="bottom"/>
          </w:tcPr>
          <w:p w14:paraId="33D6A3AD" w14:textId="4CBB5935" w:rsidR="00CD0A68" w:rsidRPr="007877A4" w:rsidRDefault="00CD0A68" w:rsidP="00CD0A68">
            <w:pPr>
              <w:pStyle w:val="Wartocitablicy"/>
              <w:spacing w:before="100"/>
              <w:rPr>
                <w:b/>
                <w:noProof/>
              </w:rPr>
            </w:pPr>
            <w:r>
              <w:rPr>
                <w:b/>
                <w:noProof/>
              </w:rPr>
              <w:t>.</w:t>
            </w:r>
          </w:p>
        </w:tc>
        <w:tc>
          <w:tcPr>
            <w:tcW w:w="704" w:type="dxa"/>
            <w:tcBorders>
              <w:left w:val="single" w:sz="4" w:space="0" w:color="auto"/>
              <w:right w:val="single" w:sz="4" w:space="0" w:color="auto"/>
            </w:tcBorders>
            <w:vAlign w:val="bottom"/>
          </w:tcPr>
          <w:p w14:paraId="4C51E9D5" w14:textId="4A5A34EC" w:rsidR="00CD0A68" w:rsidRPr="007877A4" w:rsidRDefault="00CD0A68" w:rsidP="00CD0A68">
            <w:pPr>
              <w:pStyle w:val="Wartocitablicy"/>
              <w:spacing w:before="100"/>
              <w:rPr>
                <w:b/>
                <w:noProof/>
              </w:rPr>
            </w:pPr>
            <w:r>
              <w:rPr>
                <w:b/>
                <w:noProof/>
              </w:rPr>
              <w:t>.</w:t>
            </w:r>
          </w:p>
        </w:tc>
        <w:tc>
          <w:tcPr>
            <w:tcW w:w="788" w:type="dxa"/>
            <w:tcBorders>
              <w:left w:val="single" w:sz="4" w:space="0" w:color="auto"/>
              <w:right w:val="single" w:sz="4" w:space="0" w:color="auto"/>
            </w:tcBorders>
            <w:vAlign w:val="bottom"/>
          </w:tcPr>
          <w:p w14:paraId="7D845CE1" w14:textId="01AD2671" w:rsidR="00CD0A68" w:rsidRPr="007877A4" w:rsidRDefault="00CD0A68" w:rsidP="00CD0A68">
            <w:pPr>
              <w:pStyle w:val="Wartocitablicy"/>
              <w:spacing w:before="100"/>
              <w:rPr>
                <w:b/>
                <w:noProof/>
              </w:rPr>
            </w:pPr>
            <w:r>
              <w:rPr>
                <w:b/>
                <w:noProof/>
              </w:rPr>
              <w:t>.</w:t>
            </w:r>
          </w:p>
        </w:tc>
        <w:tc>
          <w:tcPr>
            <w:tcW w:w="760" w:type="dxa"/>
            <w:tcBorders>
              <w:left w:val="single" w:sz="4" w:space="0" w:color="auto"/>
              <w:right w:val="single" w:sz="4" w:space="0" w:color="auto"/>
            </w:tcBorders>
            <w:vAlign w:val="bottom"/>
          </w:tcPr>
          <w:p w14:paraId="59EC0F09" w14:textId="6AA87552" w:rsidR="00CD0A68" w:rsidRPr="007877A4" w:rsidRDefault="00CD0A68" w:rsidP="00CD0A68">
            <w:pPr>
              <w:pStyle w:val="Wartocitablicy"/>
              <w:spacing w:before="100"/>
              <w:rPr>
                <w:b/>
                <w:noProof/>
              </w:rPr>
            </w:pPr>
            <w:r>
              <w:rPr>
                <w:b/>
                <w:noProof/>
              </w:rPr>
              <w:t>.</w:t>
            </w:r>
          </w:p>
        </w:tc>
        <w:tc>
          <w:tcPr>
            <w:tcW w:w="760" w:type="dxa"/>
            <w:tcBorders>
              <w:left w:val="single" w:sz="4" w:space="0" w:color="auto"/>
            </w:tcBorders>
            <w:vAlign w:val="bottom"/>
          </w:tcPr>
          <w:p w14:paraId="5009AA4E" w14:textId="5BA9B470" w:rsidR="00CD0A68" w:rsidRPr="007877A4" w:rsidRDefault="00CD0A68" w:rsidP="00CD0A68">
            <w:pPr>
              <w:pStyle w:val="Wartocitablicy"/>
              <w:spacing w:before="100"/>
              <w:rPr>
                <w:b/>
                <w:noProof/>
              </w:rPr>
            </w:pPr>
            <w:r>
              <w:rPr>
                <w:b/>
                <w:noProof/>
              </w:rPr>
              <w:t>.</w:t>
            </w:r>
          </w:p>
        </w:tc>
      </w:tr>
    </w:tbl>
    <w:p w14:paraId="6755CEBC" w14:textId="77777777" w:rsidR="00EF3DF5" w:rsidRPr="007877A4" w:rsidRDefault="00EF3DF5" w:rsidP="00B0331C">
      <w:pPr>
        <w:pStyle w:val="Notka"/>
      </w:pPr>
      <w:r w:rsidRPr="007877A4">
        <w:t>a Od momentu rejestracji w urzędzie pracy; przedziały zostały domknięte prawostronnie, np. w przedziale 3—6 uwzględniono osoby, które pozostawały bez pracy 3 miesiące i 1 dzień do 6 miesięcy.</w:t>
      </w:r>
    </w:p>
    <w:p w14:paraId="61E8E580" w14:textId="1B31DC13" w:rsidR="00EF3DF5" w:rsidRDefault="00EF3DF5" w:rsidP="00B0331C">
      <w:pPr>
        <w:pStyle w:val="Notkaang"/>
      </w:pPr>
      <w:r w:rsidRPr="007877A4">
        <w:t>a From the date of registering in a labour office; intervals were shifted upward, e.g., in the interval 3—6 persons unemployed from 3 months and 1 day to 6 months were included.</w:t>
      </w:r>
    </w:p>
    <w:p w14:paraId="3EB94C39" w14:textId="2947BA86" w:rsidR="00EF3DF5" w:rsidRPr="00EF3DF5" w:rsidRDefault="00EF3DF5" w:rsidP="00B0331C">
      <w:pPr>
        <w:pStyle w:val="Tytutablicy"/>
        <w:spacing w:before="480"/>
      </w:pPr>
      <w:r w:rsidRPr="00B0331C">
        <w:rPr>
          <w:b w:val="0"/>
        </w:rPr>
        <w:t>TABL. 2</w:t>
      </w:r>
      <w:r w:rsidR="00D7104E">
        <w:rPr>
          <w:b w:val="0"/>
        </w:rPr>
        <w:t>3</w:t>
      </w:r>
      <w:r w:rsidRPr="00B0331C">
        <w:rPr>
          <w:b w:val="0"/>
        </w:rPr>
        <w:t xml:space="preserve"> (8</w:t>
      </w:r>
      <w:r w:rsidR="00D7104E">
        <w:rPr>
          <w:b w:val="0"/>
        </w:rPr>
        <w:t>7</w:t>
      </w:r>
      <w:r w:rsidRPr="00B0331C">
        <w:rPr>
          <w:b w:val="0"/>
        </w:rPr>
        <w:t>).</w:t>
      </w:r>
      <w:r w:rsidRPr="00EF3DF5">
        <w:tab/>
        <w:t>DŁUGOTRWALE BEZROBOTNI WEDŁUG STAŻU PRACY</w:t>
      </w:r>
    </w:p>
    <w:p w14:paraId="65ADEFAF" w14:textId="77777777" w:rsidR="00EF3DF5" w:rsidRDefault="00EF3DF5" w:rsidP="00B0331C">
      <w:pPr>
        <w:pStyle w:val="Stan"/>
      </w:pPr>
      <w:r>
        <w:t xml:space="preserve">Stan w </w:t>
      </w:r>
      <w:proofErr w:type="spellStart"/>
      <w:r>
        <w:t>dniu</w:t>
      </w:r>
      <w:proofErr w:type="spellEnd"/>
      <w:r>
        <w:t xml:space="preserve"> 31 </w:t>
      </w:r>
      <w:proofErr w:type="spellStart"/>
      <w:r>
        <w:t>grudnia</w:t>
      </w:r>
      <w:proofErr w:type="spellEnd"/>
    </w:p>
    <w:p w14:paraId="5CD109A1" w14:textId="77777777" w:rsidR="00EF3DF5" w:rsidRDefault="00EF3DF5" w:rsidP="00B0331C">
      <w:pPr>
        <w:pStyle w:val="Tytutablicyang"/>
        <w:spacing w:after="10"/>
      </w:pPr>
      <w:r>
        <w:t>LONG-TERM UNEMPLOYED PERSONS BY WORK SENIORITY</w:t>
      </w:r>
    </w:p>
    <w:p w14:paraId="5A6B4565" w14:textId="77777777" w:rsidR="00EF3DF5" w:rsidRDefault="00EF3DF5" w:rsidP="00B0331C">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89"/>
        <w:gridCol w:w="479"/>
        <w:gridCol w:w="853"/>
        <w:gridCol w:w="646"/>
        <w:gridCol w:w="674"/>
        <w:gridCol w:w="671"/>
        <w:gridCol w:w="671"/>
        <w:gridCol w:w="583"/>
        <w:gridCol w:w="577"/>
        <w:gridCol w:w="640"/>
        <w:gridCol w:w="72"/>
      </w:tblGrid>
      <w:tr w:rsidR="00EF3DF5" w:rsidRPr="002D29BB" w14:paraId="38884165" w14:textId="77777777" w:rsidTr="000F4404">
        <w:trPr>
          <w:cantSplit/>
          <w:trHeight w:val="454"/>
        </w:trPr>
        <w:tc>
          <w:tcPr>
            <w:tcW w:w="1481" w:type="pct"/>
            <w:gridSpan w:val="2"/>
            <w:vMerge w:val="restart"/>
            <w:tcBorders>
              <w:top w:val="single" w:sz="4" w:space="0" w:color="auto"/>
              <w:right w:val="single" w:sz="4" w:space="0" w:color="auto"/>
            </w:tcBorders>
            <w:vAlign w:val="center"/>
          </w:tcPr>
          <w:p w14:paraId="605220B6" w14:textId="77777777" w:rsidR="00EF3DF5" w:rsidRPr="00EF3DF5" w:rsidRDefault="00EF3DF5" w:rsidP="00045B97">
            <w:pPr>
              <w:pStyle w:val="Gwkatablicy"/>
              <w:rPr>
                <w:lang w:val="en-US"/>
              </w:rPr>
            </w:pPr>
            <w:r w:rsidRPr="00EF3DF5">
              <w:rPr>
                <w:lang w:val="en-US"/>
              </w:rPr>
              <w:t>L A T A</w:t>
            </w:r>
          </w:p>
          <w:p w14:paraId="49BDCAF8" w14:textId="77777777" w:rsidR="00EF3DF5" w:rsidRPr="00EF3DF5" w:rsidRDefault="00EF3DF5" w:rsidP="00045B97">
            <w:pPr>
              <w:pStyle w:val="Gwkatablicyang"/>
            </w:pPr>
            <w:r w:rsidRPr="00EF3DF5">
              <w:t>Y E A R S</w:t>
            </w:r>
          </w:p>
          <w:p w14:paraId="112078AB" w14:textId="77777777" w:rsidR="00EF3DF5" w:rsidRPr="00EF3DF5" w:rsidRDefault="00EF3DF5" w:rsidP="00045B97">
            <w:pPr>
              <w:pStyle w:val="Gwkatablicy"/>
              <w:rPr>
                <w:lang w:val="en-US"/>
              </w:rPr>
            </w:pPr>
            <w:r w:rsidRPr="00EF3DF5">
              <w:rPr>
                <w:lang w:val="en-US"/>
              </w:rPr>
              <w:t>P Ł E Ć</w:t>
            </w:r>
          </w:p>
          <w:p w14:paraId="25C1F32B" w14:textId="77777777" w:rsidR="00EF3DF5" w:rsidRPr="00EF3DF5" w:rsidRDefault="00EF3DF5" w:rsidP="00045B97">
            <w:pPr>
              <w:pStyle w:val="Gwkatablicyang"/>
            </w:pPr>
            <w:r w:rsidRPr="00EF3DF5">
              <w:t>S E X</w:t>
            </w:r>
          </w:p>
        </w:tc>
        <w:tc>
          <w:tcPr>
            <w:tcW w:w="557" w:type="pct"/>
            <w:vMerge w:val="restart"/>
            <w:tcBorders>
              <w:top w:val="single" w:sz="4" w:space="0" w:color="auto"/>
              <w:left w:val="single" w:sz="4" w:space="0" w:color="auto"/>
              <w:right w:val="single" w:sz="4" w:space="0" w:color="auto"/>
            </w:tcBorders>
            <w:vAlign w:val="center"/>
          </w:tcPr>
          <w:p w14:paraId="1C9A7132" w14:textId="77777777" w:rsidR="00EF3DF5" w:rsidRPr="00EF3DF5" w:rsidRDefault="00EF3DF5" w:rsidP="00045B97">
            <w:pPr>
              <w:pStyle w:val="Gwkatablicy"/>
              <w:rPr>
                <w:lang w:val="en-US"/>
              </w:rPr>
            </w:pPr>
            <w:r w:rsidRPr="00EF3DF5">
              <w:rPr>
                <w:lang w:val="en-US"/>
              </w:rPr>
              <w:t>Ogółem</w:t>
            </w:r>
          </w:p>
          <w:p w14:paraId="6BF543F5" w14:textId="77777777" w:rsidR="00EF3DF5" w:rsidRPr="00EF3DF5" w:rsidRDefault="00EF3DF5" w:rsidP="00045B97">
            <w:pPr>
              <w:pStyle w:val="Gwkatablicyang"/>
            </w:pPr>
            <w:r w:rsidRPr="00EF3DF5">
              <w:t>Total</w:t>
            </w:r>
          </w:p>
        </w:tc>
        <w:tc>
          <w:tcPr>
            <w:tcW w:w="422" w:type="pct"/>
            <w:vMerge w:val="restart"/>
            <w:tcBorders>
              <w:top w:val="single" w:sz="4" w:space="0" w:color="auto"/>
              <w:left w:val="single" w:sz="4" w:space="0" w:color="auto"/>
              <w:bottom w:val="single" w:sz="4" w:space="0" w:color="auto"/>
            </w:tcBorders>
            <w:vAlign w:val="center"/>
          </w:tcPr>
          <w:p w14:paraId="3B3D0212" w14:textId="77777777" w:rsidR="00EF3DF5" w:rsidRPr="00EF3DF5" w:rsidRDefault="00EF3DF5" w:rsidP="00045B97">
            <w:pPr>
              <w:pStyle w:val="Gwkatablicy"/>
            </w:pPr>
            <w:r w:rsidRPr="00EF3DF5">
              <w:t>Bez stażu pracy</w:t>
            </w:r>
          </w:p>
          <w:p w14:paraId="2E852DF4" w14:textId="77777777" w:rsidR="00EF3DF5" w:rsidRPr="001E6D60" w:rsidRDefault="00EF3DF5" w:rsidP="00045B97">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540" w:type="pct"/>
            <w:gridSpan w:val="7"/>
            <w:tcBorders>
              <w:top w:val="single" w:sz="4" w:space="0" w:color="auto"/>
              <w:left w:val="single" w:sz="4" w:space="0" w:color="auto"/>
              <w:bottom w:val="single" w:sz="4" w:space="0" w:color="auto"/>
            </w:tcBorders>
            <w:vAlign w:val="center"/>
          </w:tcPr>
          <w:p w14:paraId="4640B312" w14:textId="77777777" w:rsidR="00EF3DF5" w:rsidRPr="00EF3DF5" w:rsidRDefault="00EF3DF5" w:rsidP="00045B97">
            <w:pPr>
              <w:pStyle w:val="Gwkatablicy"/>
              <w:rPr>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00045B97" w:rsidRPr="00045B97">
              <w:rPr>
                <w:sz w:val="16"/>
                <w:szCs w:val="16"/>
                <w:vertAlign w:val="superscript"/>
                <w:lang w:val="en-US"/>
              </w:rPr>
              <w:t xml:space="preserve"> </w:t>
            </w:r>
            <w:r w:rsidRPr="00045B97">
              <w:rPr>
                <w:sz w:val="16"/>
                <w:szCs w:val="16"/>
                <w:vertAlign w:val="superscript"/>
                <w:lang w:val="en-US"/>
              </w:rPr>
              <w:t>a</w:t>
            </w:r>
          </w:p>
          <w:p w14:paraId="3B2293AE" w14:textId="77777777" w:rsidR="00EF3DF5" w:rsidRPr="00EF3DF5" w:rsidRDefault="00EF3DF5" w:rsidP="00045B97">
            <w:pPr>
              <w:pStyle w:val="Gwkatablicyang"/>
            </w:pPr>
            <w:r w:rsidRPr="00EF3DF5">
              <w:t>With work seniority</w:t>
            </w:r>
            <w:r w:rsidR="00045B97" w:rsidRPr="00045B97">
              <w:rPr>
                <w:sz w:val="16"/>
                <w:szCs w:val="16"/>
                <w:vertAlign w:val="superscript"/>
              </w:rPr>
              <w:t xml:space="preserve"> </w:t>
            </w:r>
            <w:r w:rsidRPr="00045B97">
              <w:rPr>
                <w:sz w:val="16"/>
                <w:szCs w:val="16"/>
                <w:vertAlign w:val="superscript"/>
              </w:rPr>
              <w:t>a</w:t>
            </w:r>
          </w:p>
        </w:tc>
      </w:tr>
      <w:tr w:rsidR="00EF3DF5" w:rsidRPr="00E90C77" w14:paraId="53CD1275" w14:textId="77777777" w:rsidTr="000F4404">
        <w:trPr>
          <w:cantSplit/>
        </w:trPr>
        <w:tc>
          <w:tcPr>
            <w:tcW w:w="1481" w:type="pct"/>
            <w:gridSpan w:val="2"/>
            <w:vMerge/>
            <w:tcBorders>
              <w:bottom w:val="single" w:sz="4" w:space="0" w:color="auto"/>
              <w:right w:val="single" w:sz="4" w:space="0" w:color="auto"/>
            </w:tcBorders>
            <w:vAlign w:val="center"/>
          </w:tcPr>
          <w:p w14:paraId="5E418898"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557" w:type="pct"/>
            <w:vMerge/>
            <w:tcBorders>
              <w:left w:val="single" w:sz="4" w:space="0" w:color="auto"/>
              <w:bottom w:val="single" w:sz="4" w:space="0" w:color="auto"/>
              <w:right w:val="single" w:sz="4" w:space="0" w:color="auto"/>
            </w:tcBorders>
            <w:vAlign w:val="center"/>
          </w:tcPr>
          <w:p w14:paraId="1322254F"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422" w:type="pct"/>
            <w:vMerge/>
            <w:tcBorders>
              <w:left w:val="single" w:sz="4" w:space="0" w:color="auto"/>
              <w:bottom w:val="single" w:sz="4" w:space="0" w:color="auto"/>
              <w:right w:val="single" w:sz="4" w:space="0" w:color="auto"/>
            </w:tcBorders>
            <w:vAlign w:val="center"/>
          </w:tcPr>
          <w:p w14:paraId="1FFE055E"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440" w:type="pct"/>
            <w:tcBorders>
              <w:top w:val="single" w:sz="4" w:space="0" w:color="auto"/>
              <w:left w:val="single" w:sz="4" w:space="0" w:color="auto"/>
              <w:bottom w:val="single" w:sz="4" w:space="0" w:color="auto"/>
              <w:right w:val="single" w:sz="4" w:space="0" w:color="auto"/>
            </w:tcBorders>
            <w:vAlign w:val="center"/>
          </w:tcPr>
          <w:p w14:paraId="6F20AD6E" w14:textId="77777777" w:rsidR="00EF3DF5" w:rsidRPr="00EF3DF5" w:rsidRDefault="00EF3DF5" w:rsidP="00045B97">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53AA3D56" w14:textId="77777777" w:rsidR="00EF3DF5" w:rsidRPr="00EF3DF5" w:rsidRDefault="00EF3DF5" w:rsidP="00045B97">
            <w:pPr>
              <w:pStyle w:val="Gwkatablicyang"/>
            </w:pPr>
            <w:r w:rsidRPr="00EF3DF5">
              <w:t>1 year and less</w:t>
            </w:r>
          </w:p>
        </w:tc>
        <w:tc>
          <w:tcPr>
            <w:tcW w:w="438" w:type="pct"/>
            <w:tcBorders>
              <w:top w:val="single" w:sz="4" w:space="0" w:color="auto"/>
              <w:left w:val="single" w:sz="4" w:space="0" w:color="auto"/>
              <w:bottom w:val="single" w:sz="4" w:space="0" w:color="auto"/>
              <w:right w:val="single" w:sz="4" w:space="0" w:color="auto"/>
            </w:tcBorders>
            <w:vAlign w:val="center"/>
          </w:tcPr>
          <w:p w14:paraId="44FFE721" w14:textId="77777777" w:rsidR="00EF3DF5" w:rsidRPr="00EF3DF5" w:rsidRDefault="00EF3DF5" w:rsidP="00045B97">
            <w:pPr>
              <w:pStyle w:val="Gwkatablicy"/>
            </w:pPr>
            <w:r w:rsidRPr="00EF3DF5">
              <w:t>1—5</w:t>
            </w:r>
          </w:p>
        </w:tc>
        <w:tc>
          <w:tcPr>
            <w:tcW w:w="438" w:type="pct"/>
            <w:tcBorders>
              <w:left w:val="single" w:sz="4" w:space="0" w:color="auto"/>
              <w:bottom w:val="single" w:sz="4" w:space="0" w:color="auto"/>
              <w:right w:val="single" w:sz="4" w:space="0" w:color="auto"/>
            </w:tcBorders>
            <w:vAlign w:val="center"/>
          </w:tcPr>
          <w:p w14:paraId="2852C37E" w14:textId="77777777" w:rsidR="00EF3DF5" w:rsidRPr="00EF3DF5" w:rsidRDefault="00EF3DF5" w:rsidP="00045B97">
            <w:pPr>
              <w:pStyle w:val="Gwkatablicy"/>
            </w:pPr>
            <w:r w:rsidRPr="00EF3DF5">
              <w:t>5—10</w:t>
            </w:r>
          </w:p>
        </w:tc>
        <w:tc>
          <w:tcPr>
            <w:tcW w:w="381" w:type="pct"/>
            <w:tcBorders>
              <w:left w:val="single" w:sz="4" w:space="0" w:color="auto"/>
              <w:bottom w:val="single" w:sz="4" w:space="0" w:color="auto"/>
              <w:right w:val="single" w:sz="4" w:space="0" w:color="auto"/>
            </w:tcBorders>
            <w:vAlign w:val="center"/>
          </w:tcPr>
          <w:p w14:paraId="0A227ED6" w14:textId="77777777" w:rsidR="00EF3DF5" w:rsidRPr="00EF3DF5" w:rsidRDefault="00EF3DF5" w:rsidP="00045B97">
            <w:pPr>
              <w:pStyle w:val="Gwkatablicy"/>
            </w:pPr>
            <w:r w:rsidRPr="00EF3DF5">
              <w:t>10—20</w:t>
            </w:r>
          </w:p>
        </w:tc>
        <w:tc>
          <w:tcPr>
            <w:tcW w:w="377" w:type="pct"/>
            <w:tcBorders>
              <w:left w:val="single" w:sz="4" w:space="0" w:color="auto"/>
              <w:bottom w:val="single" w:sz="4" w:space="0" w:color="auto"/>
              <w:right w:val="single" w:sz="4" w:space="0" w:color="auto"/>
            </w:tcBorders>
            <w:vAlign w:val="center"/>
          </w:tcPr>
          <w:p w14:paraId="686884D9" w14:textId="77777777" w:rsidR="00EF3DF5" w:rsidRPr="00EF3DF5" w:rsidRDefault="00EF3DF5" w:rsidP="00045B97">
            <w:pPr>
              <w:pStyle w:val="Gwkatablicy"/>
            </w:pPr>
            <w:r w:rsidRPr="00EF3DF5">
              <w:t>20—30</w:t>
            </w:r>
          </w:p>
        </w:tc>
        <w:tc>
          <w:tcPr>
            <w:tcW w:w="465" w:type="pct"/>
            <w:gridSpan w:val="2"/>
            <w:tcBorders>
              <w:left w:val="single" w:sz="4" w:space="0" w:color="auto"/>
              <w:bottom w:val="single" w:sz="4" w:space="0" w:color="auto"/>
            </w:tcBorders>
            <w:vAlign w:val="center"/>
          </w:tcPr>
          <w:p w14:paraId="0CBD6003" w14:textId="77777777" w:rsidR="00EF3DF5" w:rsidRPr="00EF3DF5" w:rsidRDefault="00EF3DF5" w:rsidP="00045B97">
            <w:pPr>
              <w:pStyle w:val="Gwkatablicy"/>
              <w:rPr>
                <w:lang w:val="en-US"/>
              </w:rPr>
            </w:pPr>
            <w:proofErr w:type="spellStart"/>
            <w:r w:rsidRPr="00EF3DF5">
              <w:rPr>
                <w:lang w:val="en-US"/>
              </w:rPr>
              <w:t>powyżej</w:t>
            </w:r>
            <w:proofErr w:type="spellEnd"/>
            <w:r w:rsidRPr="00EF3DF5">
              <w:rPr>
                <w:lang w:val="en-US"/>
              </w:rPr>
              <w:t xml:space="preserve"> 30 </w:t>
            </w:r>
            <w:proofErr w:type="spellStart"/>
            <w:r w:rsidRPr="00EF3DF5">
              <w:rPr>
                <w:lang w:val="en-US"/>
              </w:rPr>
              <w:t>lat</w:t>
            </w:r>
            <w:proofErr w:type="spellEnd"/>
          </w:p>
          <w:p w14:paraId="58190B23" w14:textId="0BEFD4DA" w:rsidR="00EF3DF5" w:rsidRPr="00EF3DF5" w:rsidRDefault="006A2B84" w:rsidP="00045B97">
            <w:pPr>
              <w:pStyle w:val="Gwkatablicyang"/>
            </w:pPr>
            <w:r w:rsidRPr="00D97BE9">
              <w:t>over</w:t>
            </w:r>
            <w:r w:rsidR="00EF3DF5" w:rsidRPr="00D97BE9">
              <w:t xml:space="preserve"> 3</w:t>
            </w:r>
            <w:r w:rsidR="00EF3DF5" w:rsidRPr="00EF3DF5">
              <w:t>0 years</w:t>
            </w:r>
          </w:p>
        </w:tc>
      </w:tr>
      <w:tr w:rsidR="00A26D08" w:rsidRPr="00EF3DF5" w14:paraId="65A43119" w14:textId="77777777" w:rsidTr="000F4404">
        <w:trPr>
          <w:gridAfter w:val="1"/>
          <w:wAfter w:w="47" w:type="pct"/>
          <w:cantSplit/>
        </w:trPr>
        <w:tc>
          <w:tcPr>
            <w:tcW w:w="1169" w:type="pct"/>
            <w:vAlign w:val="bottom"/>
          </w:tcPr>
          <w:p w14:paraId="7D49FD0C" w14:textId="77777777" w:rsidR="00A26D08" w:rsidRPr="00D44C00" w:rsidRDefault="00A26D08" w:rsidP="00A26D08">
            <w:pPr>
              <w:pStyle w:val="Boczek4"/>
              <w:spacing w:before="60"/>
              <w:rPr>
                <w:b/>
              </w:rPr>
            </w:pPr>
            <w:r w:rsidRPr="00D44C00">
              <w:rPr>
                <w:b/>
              </w:rPr>
              <w:t xml:space="preserve">O G Ó Ł E M </w:t>
            </w:r>
            <w:r w:rsidRPr="00D44C00">
              <w:tab/>
            </w:r>
          </w:p>
        </w:tc>
        <w:tc>
          <w:tcPr>
            <w:tcW w:w="313" w:type="pct"/>
            <w:tcBorders>
              <w:right w:val="single" w:sz="4" w:space="0" w:color="auto"/>
            </w:tcBorders>
            <w:vAlign w:val="bottom"/>
          </w:tcPr>
          <w:p w14:paraId="1A7DC0CE" w14:textId="01A60844" w:rsidR="00A26D08" w:rsidRPr="00EF3DF5" w:rsidRDefault="00A26D08" w:rsidP="00A26D08">
            <w:pPr>
              <w:pStyle w:val="Wartocitablicy"/>
              <w:spacing w:before="60"/>
              <w:rPr>
                <w:noProof/>
              </w:rPr>
            </w:pPr>
            <w:r w:rsidRPr="00E62B59">
              <w:rPr>
                <w:noProof/>
              </w:rPr>
              <w:t>2015</w:t>
            </w:r>
          </w:p>
        </w:tc>
        <w:tc>
          <w:tcPr>
            <w:tcW w:w="557" w:type="pct"/>
            <w:tcBorders>
              <w:left w:val="single" w:sz="4" w:space="0" w:color="auto"/>
              <w:right w:val="single" w:sz="4" w:space="0" w:color="auto"/>
            </w:tcBorders>
            <w:vAlign w:val="bottom"/>
          </w:tcPr>
          <w:p w14:paraId="655A53A9" w14:textId="5F39F9C3" w:rsidR="00A26D08" w:rsidRPr="00EF3DF5" w:rsidRDefault="00A26D08" w:rsidP="00A26D08">
            <w:pPr>
              <w:pStyle w:val="Wartocitablicy"/>
              <w:spacing w:before="60"/>
              <w:rPr>
                <w:noProof/>
              </w:rPr>
            </w:pPr>
            <w:r w:rsidRPr="00E62B59">
              <w:rPr>
                <w:noProof/>
              </w:rPr>
              <w:t>21872</w:t>
            </w:r>
          </w:p>
        </w:tc>
        <w:tc>
          <w:tcPr>
            <w:tcW w:w="422" w:type="pct"/>
            <w:tcBorders>
              <w:left w:val="single" w:sz="4" w:space="0" w:color="auto"/>
              <w:right w:val="single" w:sz="4" w:space="0" w:color="auto"/>
            </w:tcBorders>
            <w:vAlign w:val="bottom"/>
          </w:tcPr>
          <w:p w14:paraId="55485668" w14:textId="02BA6B77" w:rsidR="00A26D08" w:rsidRPr="00EF3DF5" w:rsidRDefault="00A26D08" w:rsidP="00A26D08">
            <w:pPr>
              <w:pStyle w:val="Wartocitablicy"/>
              <w:spacing w:before="60"/>
              <w:rPr>
                <w:noProof/>
              </w:rPr>
            </w:pPr>
            <w:r w:rsidRPr="00EF3DF5">
              <w:rPr>
                <w:noProof/>
              </w:rPr>
              <w:t>2021</w:t>
            </w:r>
          </w:p>
        </w:tc>
        <w:tc>
          <w:tcPr>
            <w:tcW w:w="440" w:type="pct"/>
            <w:tcBorders>
              <w:left w:val="single" w:sz="4" w:space="0" w:color="auto"/>
              <w:right w:val="single" w:sz="4" w:space="0" w:color="auto"/>
            </w:tcBorders>
            <w:vAlign w:val="bottom"/>
          </w:tcPr>
          <w:p w14:paraId="5327AFB8" w14:textId="18C6712E" w:rsidR="00A26D08" w:rsidRPr="00EF3DF5" w:rsidRDefault="00A26D08" w:rsidP="00A26D08">
            <w:pPr>
              <w:pStyle w:val="Wartocitablicy"/>
              <w:spacing w:before="60"/>
              <w:rPr>
                <w:noProof/>
              </w:rPr>
            </w:pPr>
            <w:r w:rsidRPr="00EF3DF5">
              <w:rPr>
                <w:noProof/>
              </w:rPr>
              <w:t>4435</w:t>
            </w:r>
          </w:p>
        </w:tc>
        <w:tc>
          <w:tcPr>
            <w:tcW w:w="438" w:type="pct"/>
            <w:tcBorders>
              <w:left w:val="single" w:sz="4" w:space="0" w:color="auto"/>
              <w:right w:val="single" w:sz="4" w:space="0" w:color="auto"/>
            </w:tcBorders>
            <w:vAlign w:val="bottom"/>
          </w:tcPr>
          <w:p w14:paraId="348CFAD0" w14:textId="1F626413" w:rsidR="00A26D08" w:rsidRPr="00EF3DF5" w:rsidRDefault="00A26D08" w:rsidP="00A26D08">
            <w:pPr>
              <w:pStyle w:val="Wartocitablicy"/>
              <w:spacing w:before="60"/>
              <w:rPr>
                <w:noProof/>
              </w:rPr>
            </w:pPr>
            <w:r w:rsidRPr="00EF3DF5">
              <w:rPr>
                <w:noProof/>
              </w:rPr>
              <w:t>3504</w:t>
            </w:r>
          </w:p>
        </w:tc>
        <w:tc>
          <w:tcPr>
            <w:tcW w:w="438" w:type="pct"/>
            <w:tcBorders>
              <w:left w:val="single" w:sz="4" w:space="0" w:color="auto"/>
              <w:right w:val="single" w:sz="4" w:space="0" w:color="auto"/>
            </w:tcBorders>
            <w:vAlign w:val="bottom"/>
          </w:tcPr>
          <w:p w14:paraId="1F7ED6A8" w14:textId="2674CEAF" w:rsidR="00A26D08" w:rsidRPr="00EF3DF5" w:rsidRDefault="00A26D08" w:rsidP="00A26D08">
            <w:pPr>
              <w:pStyle w:val="Wartocitablicy"/>
              <w:spacing w:before="60"/>
              <w:rPr>
                <w:noProof/>
              </w:rPr>
            </w:pPr>
            <w:r w:rsidRPr="00EF3DF5">
              <w:rPr>
                <w:noProof/>
              </w:rPr>
              <w:t>3059</w:t>
            </w:r>
          </w:p>
        </w:tc>
        <w:tc>
          <w:tcPr>
            <w:tcW w:w="381" w:type="pct"/>
            <w:tcBorders>
              <w:left w:val="single" w:sz="4" w:space="0" w:color="auto"/>
              <w:right w:val="single" w:sz="4" w:space="0" w:color="auto"/>
            </w:tcBorders>
            <w:vAlign w:val="bottom"/>
          </w:tcPr>
          <w:p w14:paraId="5FFD9D62" w14:textId="609C8AD7" w:rsidR="00A26D08" w:rsidRPr="00EF3DF5" w:rsidRDefault="00A26D08" w:rsidP="00A26D08">
            <w:pPr>
              <w:pStyle w:val="Wartocitablicy"/>
              <w:spacing w:before="60"/>
              <w:rPr>
                <w:noProof/>
              </w:rPr>
            </w:pPr>
            <w:r w:rsidRPr="00EF3DF5">
              <w:rPr>
                <w:noProof/>
              </w:rPr>
              <w:t>3890</w:t>
            </w:r>
          </w:p>
        </w:tc>
        <w:tc>
          <w:tcPr>
            <w:tcW w:w="377" w:type="pct"/>
            <w:tcBorders>
              <w:left w:val="single" w:sz="4" w:space="0" w:color="auto"/>
              <w:right w:val="single" w:sz="4" w:space="0" w:color="auto"/>
            </w:tcBorders>
            <w:vAlign w:val="bottom"/>
          </w:tcPr>
          <w:p w14:paraId="1F8B94D7" w14:textId="0F3F4CD0" w:rsidR="00A26D08" w:rsidRPr="00EF3DF5" w:rsidRDefault="00A26D08" w:rsidP="00A26D08">
            <w:pPr>
              <w:pStyle w:val="Wartocitablicy"/>
              <w:spacing w:before="60"/>
              <w:rPr>
                <w:noProof/>
              </w:rPr>
            </w:pPr>
            <w:r w:rsidRPr="00EF3DF5">
              <w:rPr>
                <w:noProof/>
              </w:rPr>
              <w:t>3591</w:t>
            </w:r>
          </w:p>
        </w:tc>
        <w:tc>
          <w:tcPr>
            <w:tcW w:w="418" w:type="pct"/>
            <w:tcBorders>
              <w:left w:val="single" w:sz="4" w:space="0" w:color="auto"/>
            </w:tcBorders>
            <w:vAlign w:val="bottom"/>
          </w:tcPr>
          <w:p w14:paraId="48D9C695" w14:textId="643A8810" w:rsidR="00A26D08" w:rsidRPr="00EF3DF5" w:rsidRDefault="00A26D08" w:rsidP="00A26D08">
            <w:pPr>
              <w:pStyle w:val="Wartocitablicy"/>
              <w:spacing w:before="60"/>
              <w:rPr>
                <w:noProof/>
              </w:rPr>
            </w:pPr>
            <w:r w:rsidRPr="00EF3DF5">
              <w:rPr>
                <w:noProof/>
              </w:rPr>
              <w:t>1372</w:t>
            </w:r>
          </w:p>
        </w:tc>
      </w:tr>
      <w:tr w:rsidR="00CD0A68" w:rsidRPr="00EF3DF5" w14:paraId="412DF340" w14:textId="77777777" w:rsidTr="000F4404">
        <w:trPr>
          <w:gridAfter w:val="1"/>
          <w:wAfter w:w="47" w:type="pct"/>
          <w:cantSplit/>
        </w:trPr>
        <w:tc>
          <w:tcPr>
            <w:tcW w:w="1169" w:type="pct"/>
          </w:tcPr>
          <w:p w14:paraId="66FC664B" w14:textId="77777777" w:rsidR="00CD0A68" w:rsidRPr="00D44C00" w:rsidRDefault="00CD0A68" w:rsidP="00CD0A68">
            <w:pPr>
              <w:pStyle w:val="Boczek4ang"/>
              <w:rPr>
                <w:b/>
              </w:rPr>
            </w:pPr>
            <w:r w:rsidRPr="00D44C00">
              <w:rPr>
                <w:b/>
              </w:rPr>
              <w:t>T O T A L</w:t>
            </w:r>
          </w:p>
        </w:tc>
        <w:tc>
          <w:tcPr>
            <w:tcW w:w="313" w:type="pct"/>
            <w:tcBorders>
              <w:right w:val="single" w:sz="4" w:space="0" w:color="auto"/>
            </w:tcBorders>
            <w:vAlign w:val="bottom"/>
          </w:tcPr>
          <w:p w14:paraId="7BED3FC2" w14:textId="3A9CBD70" w:rsidR="00CD0A68" w:rsidRPr="00EF3DF5" w:rsidRDefault="00CD0A68" w:rsidP="00CD0A68">
            <w:pPr>
              <w:pStyle w:val="Wartocitablicy"/>
              <w:spacing w:before="100"/>
              <w:rPr>
                <w:noProof/>
              </w:rPr>
            </w:pPr>
            <w:r w:rsidRPr="001F2E70">
              <w:rPr>
                <w:noProof/>
              </w:rPr>
              <w:t>2019</w:t>
            </w:r>
          </w:p>
        </w:tc>
        <w:tc>
          <w:tcPr>
            <w:tcW w:w="557" w:type="pct"/>
            <w:tcBorders>
              <w:left w:val="single" w:sz="4" w:space="0" w:color="auto"/>
              <w:right w:val="single" w:sz="4" w:space="0" w:color="auto"/>
            </w:tcBorders>
            <w:vAlign w:val="bottom"/>
          </w:tcPr>
          <w:p w14:paraId="57B3E09F" w14:textId="1BB25E66" w:rsidR="00CD0A68" w:rsidRPr="00EF3DF5" w:rsidRDefault="00CD0A68" w:rsidP="00CD0A68">
            <w:pPr>
              <w:pStyle w:val="Wartocitablicy"/>
              <w:spacing w:before="100"/>
              <w:rPr>
                <w:noProof/>
              </w:rPr>
            </w:pPr>
            <w:r w:rsidRPr="001F2E70">
              <w:rPr>
                <w:noProof/>
              </w:rPr>
              <w:t>7001</w:t>
            </w:r>
          </w:p>
        </w:tc>
        <w:tc>
          <w:tcPr>
            <w:tcW w:w="422" w:type="pct"/>
            <w:tcBorders>
              <w:left w:val="single" w:sz="4" w:space="0" w:color="auto"/>
              <w:right w:val="single" w:sz="4" w:space="0" w:color="auto"/>
            </w:tcBorders>
            <w:vAlign w:val="bottom"/>
          </w:tcPr>
          <w:p w14:paraId="2ABD2A60" w14:textId="2BB57220" w:rsidR="00CD0A68" w:rsidRPr="00EF3DF5" w:rsidRDefault="00CD0A68" w:rsidP="00CD0A68">
            <w:pPr>
              <w:pStyle w:val="Wartocitablicy"/>
              <w:spacing w:before="100"/>
              <w:rPr>
                <w:noProof/>
              </w:rPr>
            </w:pPr>
            <w:r w:rsidRPr="001F2E70">
              <w:rPr>
                <w:noProof/>
              </w:rPr>
              <w:t>557</w:t>
            </w:r>
          </w:p>
        </w:tc>
        <w:tc>
          <w:tcPr>
            <w:tcW w:w="440" w:type="pct"/>
            <w:tcBorders>
              <w:left w:val="single" w:sz="4" w:space="0" w:color="auto"/>
              <w:right w:val="single" w:sz="4" w:space="0" w:color="auto"/>
            </w:tcBorders>
            <w:vAlign w:val="bottom"/>
          </w:tcPr>
          <w:p w14:paraId="360F6CF5" w14:textId="5EEBF059" w:rsidR="00CD0A68" w:rsidRPr="00EF3DF5" w:rsidRDefault="00CD0A68" w:rsidP="00CD0A68">
            <w:pPr>
              <w:pStyle w:val="Wartocitablicy"/>
              <w:spacing w:before="100"/>
              <w:rPr>
                <w:noProof/>
              </w:rPr>
            </w:pPr>
            <w:r w:rsidRPr="001F2E70">
              <w:rPr>
                <w:noProof/>
              </w:rPr>
              <w:t>1681</w:t>
            </w:r>
          </w:p>
        </w:tc>
        <w:tc>
          <w:tcPr>
            <w:tcW w:w="438" w:type="pct"/>
            <w:tcBorders>
              <w:left w:val="single" w:sz="4" w:space="0" w:color="auto"/>
              <w:right w:val="single" w:sz="4" w:space="0" w:color="auto"/>
            </w:tcBorders>
            <w:vAlign w:val="bottom"/>
          </w:tcPr>
          <w:p w14:paraId="08D3C2CE" w14:textId="1F627B6F" w:rsidR="00CD0A68" w:rsidRPr="00EF3DF5" w:rsidRDefault="00CD0A68" w:rsidP="00CD0A68">
            <w:pPr>
              <w:pStyle w:val="Wartocitablicy"/>
              <w:spacing w:before="100"/>
              <w:rPr>
                <w:noProof/>
              </w:rPr>
            </w:pPr>
            <w:r w:rsidRPr="001F2E70">
              <w:rPr>
                <w:noProof/>
              </w:rPr>
              <w:t>1167</w:t>
            </w:r>
          </w:p>
        </w:tc>
        <w:tc>
          <w:tcPr>
            <w:tcW w:w="438" w:type="pct"/>
            <w:tcBorders>
              <w:left w:val="single" w:sz="4" w:space="0" w:color="auto"/>
              <w:right w:val="single" w:sz="4" w:space="0" w:color="auto"/>
            </w:tcBorders>
            <w:vAlign w:val="bottom"/>
          </w:tcPr>
          <w:p w14:paraId="3EE51D78" w14:textId="6E8FF2C3" w:rsidR="00CD0A68" w:rsidRPr="00EF3DF5" w:rsidRDefault="00CD0A68" w:rsidP="00CD0A68">
            <w:pPr>
              <w:pStyle w:val="Wartocitablicy"/>
              <w:spacing w:before="100"/>
              <w:rPr>
                <w:noProof/>
              </w:rPr>
            </w:pPr>
            <w:r w:rsidRPr="001F2E70">
              <w:rPr>
                <w:noProof/>
              </w:rPr>
              <w:t>970</w:t>
            </w:r>
          </w:p>
        </w:tc>
        <w:tc>
          <w:tcPr>
            <w:tcW w:w="381" w:type="pct"/>
            <w:tcBorders>
              <w:left w:val="single" w:sz="4" w:space="0" w:color="auto"/>
              <w:right w:val="single" w:sz="4" w:space="0" w:color="auto"/>
            </w:tcBorders>
            <w:vAlign w:val="bottom"/>
          </w:tcPr>
          <w:p w14:paraId="76A86D1E" w14:textId="5DDE0D85" w:rsidR="00CD0A68" w:rsidRPr="00EF3DF5" w:rsidRDefault="00CD0A68" w:rsidP="00CD0A68">
            <w:pPr>
              <w:pStyle w:val="Wartocitablicy"/>
              <w:spacing w:before="100"/>
              <w:rPr>
                <w:noProof/>
              </w:rPr>
            </w:pPr>
            <w:r w:rsidRPr="001F2E70">
              <w:rPr>
                <w:noProof/>
              </w:rPr>
              <w:t>1266</w:t>
            </w:r>
          </w:p>
        </w:tc>
        <w:tc>
          <w:tcPr>
            <w:tcW w:w="377" w:type="pct"/>
            <w:tcBorders>
              <w:left w:val="single" w:sz="4" w:space="0" w:color="auto"/>
              <w:right w:val="single" w:sz="4" w:space="0" w:color="auto"/>
            </w:tcBorders>
            <w:vAlign w:val="bottom"/>
          </w:tcPr>
          <w:p w14:paraId="366F00A6" w14:textId="2DD85C73" w:rsidR="00CD0A68" w:rsidRPr="00EF3DF5" w:rsidRDefault="00CD0A68" w:rsidP="00CD0A68">
            <w:pPr>
              <w:pStyle w:val="Wartocitablicy"/>
              <w:spacing w:before="100"/>
              <w:rPr>
                <w:noProof/>
              </w:rPr>
            </w:pPr>
            <w:r w:rsidRPr="001F2E70">
              <w:rPr>
                <w:noProof/>
              </w:rPr>
              <w:t>1031</w:t>
            </w:r>
          </w:p>
        </w:tc>
        <w:tc>
          <w:tcPr>
            <w:tcW w:w="418" w:type="pct"/>
            <w:tcBorders>
              <w:left w:val="single" w:sz="4" w:space="0" w:color="auto"/>
            </w:tcBorders>
            <w:vAlign w:val="bottom"/>
          </w:tcPr>
          <w:p w14:paraId="5B78B7BF" w14:textId="480E1DD3" w:rsidR="00CD0A68" w:rsidRPr="00EF3DF5" w:rsidRDefault="00CD0A68" w:rsidP="00CD0A68">
            <w:pPr>
              <w:pStyle w:val="Wartocitablicy"/>
              <w:spacing w:before="100"/>
              <w:rPr>
                <w:noProof/>
              </w:rPr>
            </w:pPr>
            <w:r w:rsidRPr="001F2E70">
              <w:rPr>
                <w:noProof/>
              </w:rPr>
              <w:t>329</w:t>
            </w:r>
          </w:p>
        </w:tc>
      </w:tr>
      <w:tr w:rsidR="00CD0A68" w:rsidRPr="00EF3DF5" w14:paraId="10F1C587" w14:textId="77777777" w:rsidTr="000F4404">
        <w:trPr>
          <w:gridAfter w:val="1"/>
          <w:wAfter w:w="47" w:type="pct"/>
          <w:cantSplit/>
        </w:trPr>
        <w:tc>
          <w:tcPr>
            <w:tcW w:w="1169" w:type="pct"/>
          </w:tcPr>
          <w:p w14:paraId="1AD9C86D" w14:textId="77777777" w:rsidR="00CD0A68" w:rsidRPr="00EF3DF5" w:rsidRDefault="00CD0A68" w:rsidP="00CD0A68">
            <w:pPr>
              <w:tabs>
                <w:tab w:val="right" w:leader="dot" w:pos="1644"/>
              </w:tabs>
              <w:spacing w:after="0" w:line="144" w:lineRule="exact"/>
              <w:jc w:val="left"/>
              <w:rPr>
                <w:sz w:val="14"/>
              </w:rPr>
            </w:pPr>
          </w:p>
        </w:tc>
        <w:tc>
          <w:tcPr>
            <w:tcW w:w="313" w:type="pct"/>
            <w:tcBorders>
              <w:right w:val="single" w:sz="4" w:space="0" w:color="auto"/>
            </w:tcBorders>
            <w:vAlign w:val="bottom"/>
          </w:tcPr>
          <w:p w14:paraId="2FEABFD6" w14:textId="35BA6EC4" w:rsidR="00CD0A68" w:rsidRPr="00CD0A68" w:rsidRDefault="00CD0A68" w:rsidP="00CD0A68">
            <w:pPr>
              <w:pStyle w:val="Wartocitablicy"/>
              <w:spacing w:before="100"/>
              <w:rPr>
                <w:noProof/>
              </w:rPr>
            </w:pPr>
            <w:r w:rsidRPr="00CD0A68">
              <w:rPr>
                <w:noProof/>
              </w:rPr>
              <w:t>2020</w:t>
            </w:r>
          </w:p>
        </w:tc>
        <w:tc>
          <w:tcPr>
            <w:tcW w:w="557" w:type="pct"/>
            <w:tcBorders>
              <w:left w:val="single" w:sz="4" w:space="0" w:color="auto"/>
              <w:right w:val="single" w:sz="4" w:space="0" w:color="auto"/>
            </w:tcBorders>
            <w:vAlign w:val="bottom"/>
          </w:tcPr>
          <w:p w14:paraId="5BCE3E18" w14:textId="2018C5B3" w:rsidR="00CD0A68" w:rsidRPr="00CD0A68" w:rsidRDefault="00CD0A68" w:rsidP="00CD0A68">
            <w:pPr>
              <w:pStyle w:val="Wartocitablicy"/>
              <w:spacing w:before="100"/>
              <w:rPr>
                <w:noProof/>
              </w:rPr>
            </w:pPr>
            <w:r w:rsidRPr="00CD0A68">
              <w:rPr>
                <w:noProof/>
              </w:rPr>
              <w:t>9607</w:t>
            </w:r>
          </w:p>
        </w:tc>
        <w:tc>
          <w:tcPr>
            <w:tcW w:w="422" w:type="pct"/>
            <w:tcBorders>
              <w:left w:val="single" w:sz="4" w:space="0" w:color="auto"/>
              <w:right w:val="single" w:sz="4" w:space="0" w:color="auto"/>
            </w:tcBorders>
            <w:vAlign w:val="bottom"/>
          </w:tcPr>
          <w:p w14:paraId="12311841" w14:textId="50CA4470" w:rsidR="00CD0A68" w:rsidRPr="00CD0A68" w:rsidRDefault="00CD0A68" w:rsidP="00CD0A68">
            <w:pPr>
              <w:pStyle w:val="Wartocitablicy"/>
              <w:spacing w:before="100"/>
              <w:rPr>
                <w:noProof/>
              </w:rPr>
            </w:pPr>
            <w:r w:rsidRPr="00CD0A68">
              <w:rPr>
                <w:noProof/>
              </w:rPr>
              <w:t>775</w:t>
            </w:r>
          </w:p>
        </w:tc>
        <w:tc>
          <w:tcPr>
            <w:tcW w:w="440" w:type="pct"/>
            <w:tcBorders>
              <w:left w:val="single" w:sz="4" w:space="0" w:color="auto"/>
              <w:right w:val="single" w:sz="4" w:space="0" w:color="auto"/>
            </w:tcBorders>
            <w:vAlign w:val="bottom"/>
          </w:tcPr>
          <w:p w14:paraId="007C40EC" w14:textId="58EBD69D" w:rsidR="00CD0A68" w:rsidRPr="00CD0A68" w:rsidRDefault="00CD0A68" w:rsidP="00CD0A68">
            <w:pPr>
              <w:pStyle w:val="Wartocitablicy"/>
              <w:spacing w:before="100"/>
              <w:rPr>
                <w:noProof/>
              </w:rPr>
            </w:pPr>
            <w:r w:rsidRPr="00CD0A68">
              <w:rPr>
                <w:noProof/>
              </w:rPr>
              <w:t>2398</w:t>
            </w:r>
          </w:p>
        </w:tc>
        <w:tc>
          <w:tcPr>
            <w:tcW w:w="438" w:type="pct"/>
            <w:tcBorders>
              <w:left w:val="single" w:sz="4" w:space="0" w:color="auto"/>
              <w:right w:val="single" w:sz="4" w:space="0" w:color="auto"/>
            </w:tcBorders>
            <w:vAlign w:val="bottom"/>
          </w:tcPr>
          <w:p w14:paraId="39D33FE7" w14:textId="75165152" w:rsidR="00CD0A68" w:rsidRPr="00CD0A68" w:rsidRDefault="00CD0A68" w:rsidP="00CD0A68">
            <w:pPr>
              <w:pStyle w:val="Wartocitablicy"/>
              <w:spacing w:before="100"/>
              <w:rPr>
                <w:noProof/>
              </w:rPr>
            </w:pPr>
            <w:r w:rsidRPr="00CD0A68">
              <w:rPr>
                <w:noProof/>
              </w:rPr>
              <w:t>1798</w:t>
            </w:r>
          </w:p>
        </w:tc>
        <w:tc>
          <w:tcPr>
            <w:tcW w:w="438" w:type="pct"/>
            <w:tcBorders>
              <w:left w:val="single" w:sz="4" w:space="0" w:color="auto"/>
              <w:right w:val="single" w:sz="4" w:space="0" w:color="auto"/>
            </w:tcBorders>
            <w:vAlign w:val="bottom"/>
          </w:tcPr>
          <w:p w14:paraId="78475429" w14:textId="0AC1C914" w:rsidR="00CD0A68" w:rsidRPr="00CD0A68" w:rsidRDefault="00CD0A68" w:rsidP="00CD0A68">
            <w:pPr>
              <w:pStyle w:val="Wartocitablicy"/>
              <w:spacing w:before="100"/>
              <w:rPr>
                <w:noProof/>
              </w:rPr>
            </w:pPr>
            <w:r w:rsidRPr="00CD0A68">
              <w:rPr>
                <w:noProof/>
              </w:rPr>
              <w:t>1411</w:t>
            </w:r>
          </w:p>
        </w:tc>
        <w:tc>
          <w:tcPr>
            <w:tcW w:w="381" w:type="pct"/>
            <w:tcBorders>
              <w:left w:val="single" w:sz="4" w:space="0" w:color="auto"/>
              <w:right w:val="single" w:sz="4" w:space="0" w:color="auto"/>
            </w:tcBorders>
            <w:vAlign w:val="bottom"/>
          </w:tcPr>
          <w:p w14:paraId="6374ACFE" w14:textId="3D0E9A21" w:rsidR="00CD0A68" w:rsidRPr="00CD0A68" w:rsidRDefault="00CD0A68" w:rsidP="00CD0A68">
            <w:pPr>
              <w:pStyle w:val="Wartocitablicy"/>
              <w:spacing w:before="100"/>
              <w:rPr>
                <w:noProof/>
              </w:rPr>
            </w:pPr>
            <w:r w:rsidRPr="00CD0A68">
              <w:rPr>
                <w:noProof/>
              </w:rPr>
              <w:t>1666</w:t>
            </w:r>
          </w:p>
        </w:tc>
        <w:tc>
          <w:tcPr>
            <w:tcW w:w="377" w:type="pct"/>
            <w:tcBorders>
              <w:left w:val="single" w:sz="4" w:space="0" w:color="auto"/>
              <w:right w:val="single" w:sz="4" w:space="0" w:color="auto"/>
            </w:tcBorders>
            <w:vAlign w:val="bottom"/>
          </w:tcPr>
          <w:p w14:paraId="0E1D6F1B" w14:textId="32B4C246" w:rsidR="00CD0A68" w:rsidRPr="00CD0A68" w:rsidRDefault="00CD0A68" w:rsidP="00CD0A68">
            <w:pPr>
              <w:pStyle w:val="Wartocitablicy"/>
              <w:spacing w:before="100"/>
              <w:rPr>
                <w:noProof/>
              </w:rPr>
            </w:pPr>
            <w:r w:rsidRPr="00CD0A68">
              <w:rPr>
                <w:noProof/>
              </w:rPr>
              <w:t>1228</w:t>
            </w:r>
          </w:p>
        </w:tc>
        <w:tc>
          <w:tcPr>
            <w:tcW w:w="418" w:type="pct"/>
            <w:tcBorders>
              <w:left w:val="single" w:sz="4" w:space="0" w:color="auto"/>
            </w:tcBorders>
            <w:vAlign w:val="bottom"/>
          </w:tcPr>
          <w:p w14:paraId="1A3C28B1" w14:textId="6B710C6D" w:rsidR="00CD0A68" w:rsidRPr="00CD0A68" w:rsidRDefault="00CD0A68" w:rsidP="00CD0A68">
            <w:pPr>
              <w:pStyle w:val="Wartocitablicy"/>
              <w:spacing w:before="100"/>
              <w:rPr>
                <w:noProof/>
              </w:rPr>
            </w:pPr>
            <w:r w:rsidRPr="00CD0A68">
              <w:rPr>
                <w:noProof/>
              </w:rPr>
              <w:t>331</w:t>
            </w:r>
          </w:p>
        </w:tc>
      </w:tr>
      <w:tr w:rsidR="00CD0A68" w:rsidRPr="00EF3DF5" w14:paraId="77F66357" w14:textId="77777777" w:rsidTr="000F4404">
        <w:trPr>
          <w:gridAfter w:val="1"/>
          <w:wAfter w:w="47" w:type="pct"/>
          <w:cantSplit/>
        </w:trPr>
        <w:tc>
          <w:tcPr>
            <w:tcW w:w="1169" w:type="pct"/>
          </w:tcPr>
          <w:p w14:paraId="26337A80" w14:textId="77777777" w:rsidR="00CD0A68" w:rsidRPr="00EF3DF5" w:rsidRDefault="00CD0A68" w:rsidP="00CD0A68">
            <w:pPr>
              <w:tabs>
                <w:tab w:val="right" w:leader="dot" w:pos="1644"/>
              </w:tabs>
              <w:spacing w:after="0" w:line="144" w:lineRule="exact"/>
              <w:jc w:val="left"/>
              <w:rPr>
                <w:sz w:val="14"/>
              </w:rPr>
            </w:pPr>
          </w:p>
        </w:tc>
        <w:tc>
          <w:tcPr>
            <w:tcW w:w="313" w:type="pct"/>
            <w:tcBorders>
              <w:right w:val="single" w:sz="4" w:space="0" w:color="auto"/>
            </w:tcBorders>
            <w:vAlign w:val="bottom"/>
          </w:tcPr>
          <w:p w14:paraId="1FEF4BA8" w14:textId="733BD909" w:rsidR="00CD0A68" w:rsidRPr="00EF3DF5" w:rsidRDefault="00CD0A68" w:rsidP="00CD0A68">
            <w:pPr>
              <w:pStyle w:val="Wartocitablicy"/>
              <w:spacing w:before="100"/>
              <w:rPr>
                <w:b/>
                <w:noProof/>
              </w:rPr>
            </w:pPr>
            <w:r w:rsidRPr="00E62B59">
              <w:rPr>
                <w:b/>
                <w:noProof/>
              </w:rPr>
              <w:t>20</w:t>
            </w:r>
            <w:r>
              <w:rPr>
                <w:b/>
                <w:noProof/>
              </w:rPr>
              <w:t>22</w:t>
            </w:r>
          </w:p>
        </w:tc>
        <w:tc>
          <w:tcPr>
            <w:tcW w:w="557" w:type="pct"/>
            <w:tcBorders>
              <w:left w:val="single" w:sz="4" w:space="0" w:color="auto"/>
              <w:right w:val="single" w:sz="4" w:space="0" w:color="auto"/>
            </w:tcBorders>
            <w:vAlign w:val="bottom"/>
          </w:tcPr>
          <w:p w14:paraId="3A3626A0" w14:textId="16F5B848" w:rsidR="00CD0A68" w:rsidRPr="00EF3DF5" w:rsidRDefault="00CD0A68" w:rsidP="00CD0A68">
            <w:pPr>
              <w:pStyle w:val="Wartocitablicy"/>
              <w:spacing w:before="100"/>
              <w:rPr>
                <w:b/>
                <w:noProof/>
              </w:rPr>
            </w:pPr>
            <w:r>
              <w:rPr>
                <w:b/>
                <w:noProof/>
              </w:rPr>
              <w:t>9583</w:t>
            </w:r>
          </w:p>
        </w:tc>
        <w:tc>
          <w:tcPr>
            <w:tcW w:w="422" w:type="pct"/>
            <w:tcBorders>
              <w:left w:val="single" w:sz="4" w:space="0" w:color="auto"/>
              <w:right w:val="single" w:sz="4" w:space="0" w:color="auto"/>
            </w:tcBorders>
            <w:vAlign w:val="bottom"/>
          </w:tcPr>
          <w:p w14:paraId="4A74A39D" w14:textId="187C21E1" w:rsidR="00CD0A68" w:rsidRPr="00EF3DF5" w:rsidRDefault="00CD0A68" w:rsidP="00CD0A68">
            <w:pPr>
              <w:pStyle w:val="Wartocitablicy"/>
              <w:spacing w:before="100"/>
              <w:rPr>
                <w:b/>
                <w:noProof/>
              </w:rPr>
            </w:pPr>
            <w:r>
              <w:rPr>
                <w:b/>
                <w:noProof/>
              </w:rPr>
              <w:t>684</w:t>
            </w:r>
          </w:p>
        </w:tc>
        <w:tc>
          <w:tcPr>
            <w:tcW w:w="440" w:type="pct"/>
            <w:tcBorders>
              <w:left w:val="single" w:sz="4" w:space="0" w:color="auto"/>
              <w:right w:val="single" w:sz="4" w:space="0" w:color="auto"/>
            </w:tcBorders>
            <w:vAlign w:val="bottom"/>
          </w:tcPr>
          <w:p w14:paraId="77B58F8E" w14:textId="6D2C6B82" w:rsidR="00CD0A68" w:rsidRPr="00EF3DF5" w:rsidRDefault="00CD0A68" w:rsidP="00CD0A68">
            <w:pPr>
              <w:pStyle w:val="Wartocitablicy"/>
              <w:spacing w:before="100"/>
              <w:rPr>
                <w:b/>
                <w:noProof/>
              </w:rPr>
            </w:pPr>
            <w:r>
              <w:rPr>
                <w:b/>
                <w:noProof/>
              </w:rPr>
              <w:t>2499</w:t>
            </w:r>
          </w:p>
        </w:tc>
        <w:tc>
          <w:tcPr>
            <w:tcW w:w="438" w:type="pct"/>
            <w:tcBorders>
              <w:left w:val="single" w:sz="4" w:space="0" w:color="auto"/>
              <w:right w:val="single" w:sz="4" w:space="0" w:color="auto"/>
            </w:tcBorders>
            <w:vAlign w:val="bottom"/>
          </w:tcPr>
          <w:p w14:paraId="0B512C68" w14:textId="5C2551F6" w:rsidR="00CD0A68" w:rsidRPr="00EF3DF5" w:rsidRDefault="00CD0A68" w:rsidP="00CD0A68">
            <w:pPr>
              <w:pStyle w:val="Wartocitablicy"/>
              <w:spacing w:before="100"/>
              <w:rPr>
                <w:b/>
                <w:noProof/>
              </w:rPr>
            </w:pPr>
            <w:r>
              <w:rPr>
                <w:b/>
                <w:noProof/>
              </w:rPr>
              <w:t>1834</w:t>
            </w:r>
          </w:p>
        </w:tc>
        <w:tc>
          <w:tcPr>
            <w:tcW w:w="438" w:type="pct"/>
            <w:tcBorders>
              <w:left w:val="single" w:sz="4" w:space="0" w:color="auto"/>
              <w:right w:val="single" w:sz="4" w:space="0" w:color="auto"/>
            </w:tcBorders>
            <w:vAlign w:val="bottom"/>
          </w:tcPr>
          <w:p w14:paraId="442141F6" w14:textId="1EC62E66" w:rsidR="00CD0A68" w:rsidRPr="00EF3DF5" w:rsidRDefault="00CD0A68" w:rsidP="00CD0A68">
            <w:pPr>
              <w:pStyle w:val="Wartocitablicy"/>
              <w:spacing w:before="100"/>
              <w:rPr>
                <w:b/>
                <w:noProof/>
              </w:rPr>
            </w:pPr>
            <w:r>
              <w:rPr>
                <w:b/>
                <w:noProof/>
              </w:rPr>
              <w:t>1410</w:t>
            </w:r>
          </w:p>
        </w:tc>
        <w:tc>
          <w:tcPr>
            <w:tcW w:w="381" w:type="pct"/>
            <w:tcBorders>
              <w:left w:val="single" w:sz="4" w:space="0" w:color="auto"/>
              <w:right w:val="single" w:sz="4" w:space="0" w:color="auto"/>
            </w:tcBorders>
            <w:vAlign w:val="bottom"/>
          </w:tcPr>
          <w:p w14:paraId="4AEC4C57" w14:textId="33EEC557" w:rsidR="00CD0A68" w:rsidRPr="00EF3DF5" w:rsidRDefault="00CD0A68" w:rsidP="00CD0A68">
            <w:pPr>
              <w:pStyle w:val="Wartocitablicy"/>
              <w:spacing w:before="100"/>
              <w:rPr>
                <w:b/>
                <w:noProof/>
              </w:rPr>
            </w:pPr>
            <w:r>
              <w:rPr>
                <w:b/>
                <w:noProof/>
              </w:rPr>
              <w:t>1728</w:t>
            </w:r>
          </w:p>
        </w:tc>
        <w:tc>
          <w:tcPr>
            <w:tcW w:w="377" w:type="pct"/>
            <w:tcBorders>
              <w:left w:val="single" w:sz="4" w:space="0" w:color="auto"/>
              <w:right w:val="single" w:sz="4" w:space="0" w:color="auto"/>
            </w:tcBorders>
            <w:vAlign w:val="bottom"/>
          </w:tcPr>
          <w:p w14:paraId="66397481" w14:textId="6A155C9D" w:rsidR="00CD0A68" w:rsidRPr="00EF3DF5" w:rsidRDefault="00CD0A68" w:rsidP="00CD0A68">
            <w:pPr>
              <w:pStyle w:val="Wartocitablicy"/>
              <w:spacing w:before="100"/>
              <w:rPr>
                <w:b/>
                <w:noProof/>
              </w:rPr>
            </w:pPr>
            <w:r>
              <w:rPr>
                <w:b/>
                <w:noProof/>
              </w:rPr>
              <w:t>1121</w:t>
            </w:r>
          </w:p>
        </w:tc>
        <w:tc>
          <w:tcPr>
            <w:tcW w:w="418" w:type="pct"/>
            <w:tcBorders>
              <w:left w:val="single" w:sz="4" w:space="0" w:color="auto"/>
            </w:tcBorders>
            <w:vAlign w:val="bottom"/>
          </w:tcPr>
          <w:p w14:paraId="45375CF8" w14:textId="508EF436" w:rsidR="00CD0A68" w:rsidRPr="00EF3DF5" w:rsidRDefault="00CD0A68" w:rsidP="00CD0A68">
            <w:pPr>
              <w:pStyle w:val="Wartocitablicy"/>
              <w:spacing w:before="100"/>
              <w:rPr>
                <w:b/>
                <w:noProof/>
              </w:rPr>
            </w:pPr>
            <w:r>
              <w:rPr>
                <w:b/>
                <w:noProof/>
              </w:rPr>
              <w:t>307</w:t>
            </w:r>
          </w:p>
        </w:tc>
      </w:tr>
      <w:tr w:rsidR="00CD0A68" w:rsidRPr="00EF3DF5" w14:paraId="2670A5E7" w14:textId="77777777" w:rsidTr="000F4404">
        <w:trPr>
          <w:gridAfter w:val="1"/>
          <w:wAfter w:w="47" w:type="pct"/>
          <w:cantSplit/>
        </w:trPr>
        <w:tc>
          <w:tcPr>
            <w:tcW w:w="1169" w:type="pct"/>
            <w:vAlign w:val="bottom"/>
          </w:tcPr>
          <w:p w14:paraId="424E0B39" w14:textId="77777777" w:rsidR="00CD0A68" w:rsidRPr="00D7104E" w:rsidRDefault="00CD0A68" w:rsidP="00CD0A68">
            <w:pPr>
              <w:pStyle w:val="Boczek4"/>
              <w:spacing w:before="160"/>
            </w:pPr>
            <w:r w:rsidRPr="00D7104E">
              <w:t xml:space="preserve">Mężczyźni </w:t>
            </w:r>
            <w:r w:rsidRPr="00D7104E">
              <w:tab/>
            </w:r>
          </w:p>
        </w:tc>
        <w:tc>
          <w:tcPr>
            <w:tcW w:w="313" w:type="pct"/>
            <w:tcBorders>
              <w:right w:val="single" w:sz="4" w:space="0" w:color="auto"/>
            </w:tcBorders>
            <w:vAlign w:val="bottom"/>
          </w:tcPr>
          <w:p w14:paraId="4711650B" w14:textId="207E6C8D" w:rsidR="00CD0A68" w:rsidRPr="00EF3DF5" w:rsidRDefault="00CD0A68" w:rsidP="00CD0A68">
            <w:pPr>
              <w:pStyle w:val="Wartocitablicy"/>
              <w:spacing w:before="160"/>
              <w:rPr>
                <w:noProof/>
              </w:rPr>
            </w:pPr>
            <w:r w:rsidRPr="00E62B59">
              <w:rPr>
                <w:noProof/>
              </w:rPr>
              <w:t>2015</w:t>
            </w:r>
          </w:p>
        </w:tc>
        <w:tc>
          <w:tcPr>
            <w:tcW w:w="557" w:type="pct"/>
            <w:tcBorders>
              <w:left w:val="single" w:sz="4" w:space="0" w:color="auto"/>
              <w:right w:val="single" w:sz="4" w:space="0" w:color="auto"/>
            </w:tcBorders>
            <w:vAlign w:val="bottom"/>
          </w:tcPr>
          <w:p w14:paraId="015E40F3" w14:textId="25CA877E" w:rsidR="00CD0A68" w:rsidRPr="00EF3DF5" w:rsidRDefault="00CD0A68" w:rsidP="00CD0A68">
            <w:pPr>
              <w:pStyle w:val="Wartocitablicy"/>
              <w:spacing w:before="160"/>
              <w:rPr>
                <w:noProof/>
              </w:rPr>
            </w:pPr>
            <w:r w:rsidRPr="00E62B59">
              <w:rPr>
                <w:noProof/>
              </w:rPr>
              <w:t>11583</w:t>
            </w:r>
          </w:p>
        </w:tc>
        <w:tc>
          <w:tcPr>
            <w:tcW w:w="422" w:type="pct"/>
            <w:tcBorders>
              <w:left w:val="single" w:sz="4" w:space="0" w:color="auto"/>
              <w:right w:val="single" w:sz="4" w:space="0" w:color="auto"/>
            </w:tcBorders>
            <w:vAlign w:val="bottom"/>
          </w:tcPr>
          <w:p w14:paraId="17EE579D" w14:textId="6508C98C" w:rsidR="00CD0A68" w:rsidRPr="00EF3DF5" w:rsidRDefault="00CD0A68" w:rsidP="00CD0A68">
            <w:pPr>
              <w:pStyle w:val="Wartocitablicy"/>
              <w:spacing w:before="160"/>
              <w:rPr>
                <w:noProof/>
              </w:rPr>
            </w:pPr>
            <w:r w:rsidRPr="00EF3DF5">
              <w:rPr>
                <w:noProof/>
              </w:rPr>
              <w:t>1056</w:t>
            </w:r>
          </w:p>
        </w:tc>
        <w:tc>
          <w:tcPr>
            <w:tcW w:w="440" w:type="pct"/>
            <w:tcBorders>
              <w:left w:val="single" w:sz="4" w:space="0" w:color="auto"/>
              <w:right w:val="single" w:sz="4" w:space="0" w:color="auto"/>
            </w:tcBorders>
            <w:vAlign w:val="bottom"/>
          </w:tcPr>
          <w:p w14:paraId="2DA3D164" w14:textId="475929FA" w:rsidR="00CD0A68" w:rsidRPr="00EF3DF5" w:rsidRDefault="00CD0A68" w:rsidP="00CD0A68">
            <w:pPr>
              <w:pStyle w:val="Wartocitablicy"/>
              <w:spacing w:before="160"/>
              <w:rPr>
                <w:noProof/>
              </w:rPr>
            </w:pPr>
            <w:r w:rsidRPr="00EF3DF5">
              <w:rPr>
                <w:noProof/>
              </w:rPr>
              <w:t>2427</w:t>
            </w:r>
          </w:p>
        </w:tc>
        <w:tc>
          <w:tcPr>
            <w:tcW w:w="438" w:type="pct"/>
            <w:tcBorders>
              <w:left w:val="single" w:sz="4" w:space="0" w:color="auto"/>
              <w:right w:val="single" w:sz="4" w:space="0" w:color="auto"/>
            </w:tcBorders>
            <w:vAlign w:val="bottom"/>
          </w:tcPr>
          <w:p w14:paraId="00A4C6E1" w14:textId="6595EEEA" w:rsidR="00CD0A68" w:rsidRPr="00EF3DF5" w:rsidRDefault="00CD0A68" w:rsidP="00CD0A68">
            <w:pPr>
              <w:pStyle w:val="Wartocitablicy"/>
              <w:spacing w:before="160"/>
              <w:rPr>
                <w:noProof/>
              </w:rPr>
            </w:pPr>
            <w:r w:rsidRPr="00EF3DF5">
              <w:rPr>
                <w:noProof/>
              </w:rPr>
              <w:t>1800</w:t>
            </w:r>
          </w:p>
        </w:tc>
        <w:tc>
          <w:tcPr>
            <w:tcW w:w="438" w:type="pct"/>
            <w:tcBorders>
              <w:left w:val="single" w:sz="4" w:space="0" w:color="auto"/>
              <w:right w:val="single" w:sz="4" w:space="0" w:color="auto"/>
            </w:tcBorders>
            <w:vAlign w:val="bottom"/>
          </w:tcPr>
          <w:p w14:paraId="4C6E63E4" w14:textId="221D6433" w:rsidR="00CD0A68" w:rsidRPr="00EF3DF5" w:rsidRDefault="00CD0A68" w:rsidP="00CD0A68">
            <w:pPr>
              <w:pStyle w:val="Wartocitablicy"/>
              <w:spacing w:before="160"/>
              <w:rPr>
                <w:noProof/>
              </w:rPr>
            </w:pPr>
            <w:r w:rsidRPr="00EF3DF5">
              <w:rPr>
                <w:noProof/>
              </w:rPr>
              <w:t>1413</w:t>
            </w:r>
          </w:p>
        </w:tc>
        <w:tc>
          <w:tcPr>
            <w:tcW w:w="381" w:type="pct"/>
            <w:tcBorders>
              <w:left w:val="single" w:sz="4" w:space="0" w:color="auto"/>
              <w:right w:val="single" w:sz="4" w:space="0" w:color="auto"/>
            </w:tcBorders>
            <w:vAlign w:val="bottom"/>
          </w:tcPr>
          <w:p w14:paraId="41FB023A" w14:textId="0F9086B8" w:rsidR="00CD0A68" w:rsidRPr="00EF3DF5" w:rsidRDefault="00CD0A68" w:rsidP="00CD0A68">
            <w:pPr>
              <w:pStyle w:val="Wartocitablicy"/>
              <w:spacing w:before="160"/>
              <w:rPr>
                <w:noProof/>
              </w:rPr>
            </w:pPr>
            <w:r w:rsidRPr="00EF3DF5">
              <w:rPr>
                <w:noProof/>
              </w:rPr>
              <w:t>1897</w:t>
            </w:r>
          </w:p>
        </w:tc>
        <w:tc>
          <w:tcPr>
            <w:tcW w:w="377" w:type="pct"/>
            <w:tcBorders>
              <w:left w:val="single" w:sz="4" w:space="0" w:color="auto"/>
              <w:right w:val="single" w:sz="4" w:space="0" w:color="auto"/>
            </w:tcBorders>
            <w:vAlign w:val="bottom"/>
          </w:tcPr>
          <w:p w14:paraId="559130FA" w14:textId="5815A481" w:rsidR="00CD0A68" w:rsidRPr="00EF3DF5" w:rsidRDefault="00CD0A68" w:rsidP="00CD0A68">
            <w:pPr>
              <w:pStyle w:val="Wartocitablicy"/>
              <w:spacing w:before="160"/>
              <w:rPr>
                <w:noProof/>
              </w:rPr>
            </w:pPr>
            <w:r w:rsidRPr="00EF3DF5">
              <w:rPr>
                <w:noProof/>
              </w:rPr>
              <w:t>2022</w:t>
            </w:r>
          </w:p>
        </w:tc>
        <w:tc>
          <w:tcPr>
            <w:tcW w:w="418" w:type="pct"/>
            <w:tcBorders>
              <w:left w:val="single" w:sz="4" w:space="0" w:color="auto"/>
            </w:tcBorders>
            <w:vAlign w:val="bottom"/>
          </w:tcPr>
          <w:p w14:paraId="3E10D2B8" w14:textId="3CC3D94B" w:rsidR="00CD0A68" w:rsidRPr="00EF3DF5" w:rsidRDefault="00CD0A68" w:rsidP="00CD0A68">
            <w:pPr>
              <w:pStyle w:val="Wartocitablicy"/>
              <w:spacing w:before="160"/>
              <w:rPr>
                <w:noProof/>
              </w:rPr>
            </w:pPr>
            <w:r w:rsidRPr="00EF3DF5">
              <w:rPr>
                <w:noProof/>
              </w:rPr>
              <w:t>968</w:t>
            </w:r>
          </w:p>
        </w:tc>
      </w:tr>
      <w:tr w:rsidR="00CD0A68" w:rsidRPr="00EF3DF5" w14:paraId="6458F7F1" w14:textId="77777777" w:rsidTr="000F4404">
        <w:trPr>
          <w:gridAfter w:val="1"/>
          <w:wAfter w:w="47" w:type="pct"/>
          <w:cantSplit/>
        </w:trPr>
        <w:tc>
          <w:tcPr>
            <w:tcW w:w="1169" w:type="pct"/>
          </w:tcPr>
          <w:p w14:paraId="4A994637" w14:textId="0B4E6DDD" w:rsidR="00CD0A68" w:rsidRPr="00D7104E" w:rsidRDefault="009854C7" w:rsidP="00CD0A68">
            <w:pPr>
              <w:pStyle w:val="Boczek4ang"/>
            </w:pPr>
            <w:r w:rsidRPr="00D7104E">
              <w:t>Men</w:t>
            </w:r>
          </w:p>
        </w:tc>
        <w:tc>
          <w:tcPr>
            <w:tcW w:w="313" w:type="pct"/>
            <w:tcBorders>
              <w:right w:val="single" w:sz="4" w:space="0" w:color="auto"/>
            </w:tcBorders>
            <w:vAlign w:val="bottom"/>
          </w:tcPr>
          <w:p w14:paraId="752787C4" w14:textId="589C8802" w:rsidR="00CD0A68" w:rsidRPr="00EF3DF5" w:rsidRDefault="00CD0A68" w:rsidP="00CD0A68">
            <w:pPr>
              <w:pStyle w:val="Wartocitablicy"/>
              <w:spacing w:before="100"/>
              <w:rPr>
                <w:noProof/>
              </w:rPr>
            </w:pPr>
            <w:r w:rsidRPr="001F2E70">
              <w:rPr>
                <w:noProof/>
              </w:rPr>
              <w:t>2019</w:t>
            </w:r>
          </w:p>
        </w:tc>
        <w:tc>
          <w:tcPr>
            <w:tcW w:w="557" w:type="pct"/>
            <w:tcBorders>
              <w:left w:val="single" w:sz="4" w:space="0" w:color="auto"/>
              <w:right w:val="single" w:sz="4" w:space="0" w:color="auto"/>
            </w:tcBorders>
            <w:vAlign w:val="bottom"/>
          </w:tcPr>
          <w:p w14:paraId="0890579A" w14:textId="0190B7AD" w:rsidR="00CD0A68" w:rsidRPr="00EF3DF5" w:rsidRDefault="00CD0A68" w:rsidP="00CD0A68">
            <w:pPr>
              <w:pStyle w:val="Wartocitablicy"/>
              <w:spacing w:before="100"/>
              <w:rPr>
                <w:noProof/>
              </w:rPr>
            </w:pPr>
            <w:r w:rsidRPr="001F2E70">
              <w:rPr>
                <w:noProof/>
              </w:rPr>
              <w:t>3615</w:t>
            </w:r>
          </w:p>
        </w:tc>
        <w:tc>
          <w:tcPr>
            <w:tcW w:w="422" w:type="pct"/>
            <w:tcBorders>
              <w:left w:val="single" w:sz="4" w:space="0" w:color="auto"/>
              <w:right w:val="single" w:sz="4" w:space="0" w:color="auto"/>
            </w:tcBorders>
            <w:vAlign w:val="bottom"/>
          </w:tcPr>
          <w:p w14:paraId="247D69EA" w14:textId="4BF5AF59" w:rsidR="00CD0A68" w:rsidRPr="00EF3DF5" w:rsidRDefault="00CD0A68" w:rsidP="00CD0A68">
            <w:pPr>
              <w:pStyle w:val="Wartocitablicy"/>
              <w:spacing w:before="100"/>
              <w:rPr>
                <w:noProof/>
              </w:rPr>
            </w:pPr>
            <w:r w:rsidRPr="001F2E70">
              <w:rPr>
                <w:noProof/>
              </w:rPr>
              <w:t>225</w:t>
            </w:r>
          </w:p>
        </w:tc>
        <w:tc>
          <w:tcPr>
            <w:tcW w:w="440" w:type="pct"/>
            <w:tcBorders>
              <w:left w:val="single" w:sz="4" w:space="0" w:color="auto"/>
              <w:right w:val="single" w:sz="4" w:space="0" w:color="auto"/>
            </w:tcBorders>
            <w:vAlign w:val="bottom"/>
          </w:tcPr>
          <w:p w14:paraId="7A550DF8" w14:textId="6BBDE88D" w:rsidR="00CD0A68" w:rsidRPr="00EF3DF5" w:rsidRDefault="00CD0A68" w:rsidP="00CD0A68">
            <w:pPr>
              <w:pStyle w:val="Wartocitablicy"/>
              <w:spacing w:before="100"/>
              <w:rPr>
                <w:noProof/>
              </w:rPr>
            </w:pPr>
            <w:r w:rsidRPr="001F2E70">
              <w:rPr>
                <w:noProof/>
              </w:rPr>
              <w:t>841</w:t>
            </w:r>
          </w:p>
        </w:tc>
        <w:tc>
          <w:tcPr>
            <w:tcW w:w="438" w:type="pct"/>
            <w:tcBorders>
              <w:left w:val="single" w:sz="4" w:space="0" w:color="auto"/>
              <w:right w:val="single" w:sz="4" w:space="0" w:color="auto"/>
            </w:tcBorders>
            <w:vAlign w:val="bottom"/>
          </w:tcPr>
          <w:p w14:paraId="2C05ECBD" w14:textId="6B36D311" w:rsidR="00CD0A68" w:rsidRPr="00EF3DF5" w:rsidRDefault="00CD0A68" w:rsidP="00CD0A68">
            <w:pPr>
              <w:pStyle w:val="Wartocitablicy"/>
              <w:spacing w:before="100"/>
              <w:rPr>
                <w:noProof/>
              </w:rPr>
            </w:pPr>
            <w:r w:rsidRPr="001F2E70">
              <w:rPr>
                <w:noProof/>
              </w:rPr>
              <w:t>501</w:t>
            </w:r>
          </w:p>
        </w:tc>
        <w:tc>
          <w:tcPr>
            <w:tcW w:w="438" w:type="pct"/>
            <w:tcBorders>
              <w:left w:val="single" w:sz="4" w:space="0" w:color="auto"/>
              <w:right w:val="single" w:sz="4" w:space="0" w:color="auto"/>
            </w:tcBorders>
            <w:vAlign w:val="bottom"/>
          </w:tcPr>
          <w:p w14:paraId="7A57DC0F" w14:textId="51F77205" w:rsidR="00CD0A68" w:rsidRPr="00EF3DF5" w:rsidRDefault="00CD0A68" w:rsidP="00CD0A68">
            <w:pPr>
              <w:pStyle w:val="Wartocitablicy"/>
              <w:spacing w:before="100"/>
              <w:rPr>
                <w:noProof/>
              </w:rPr>
            </w:pPr>
            <w:r w:rsidRPr="001F2E70">
              <w:rPr>
                <w:noProof/>
              </w:rPr>
              <w:t>445</w:t>
            </w:r>
          </w:p>
        </w:tc>
        <w:tc>
          <w:tcPr>
            <w:tcW w:w="381" w:type="pct"/>
            <w:tcBorders>
              <w:left w:val="single" w:sz="4" w:space="0" w:color="auto"/>
              <w:right w:val="single" w:sz="4" w:space="0" w:color="auto"/>
            </w:tcBorders>
            <w:vAlign w:val="bottom"/>
          </w:tcPr>
          <w:p w14:paraId="17A21DA5" w14:textId="0F10953F" w:rsidR="00CD0A68" w:rsidRPr="00EF3DF5" w:rsidRDefault="00CD0A68" w:rsidP="00CD0A68">
            <w:pPr>
              <w:pStyle w:val="Wartocitablicy"/>
              <w:spacing w:before="100"/>
              <w:rPr>
                <w:noProof/>
              </w:rPr>
            </w:pPr>
            <w:r w:rsidRPr="001F2E70">
              <w:rPr>
                <w:noProof/>
              </w:rPr>
              <w:t>701</w:t>
            </w:r>
          </w:p>
        </w:tc>
        <w:tc>
          <w:tcPr>
            <w:tcW w:w="377" w:type="pct"/>
            <w:tcBorders>
              <w:left w:val="single" w:sz="4" w:space="0" w:color="auto"/>
              <w:right w:val="single" w:sz="4" w:space="0" w:color="auto"/>
            </w:tcBorders>
            <w:vAlign w:val="bottom"/>
          </w:tcPr>
          <w:p w14:paraId="4157EF86" w14:textId="78A930C6" w:rsidR="00CD0A68" w:rsidRPr="00EF3DF5" w:rsidRDefault="00CD0A68" w:rsidP="00CD0A68">
            <w:pPr>
              <w:pStyle w:val="Wartocitablicy"/>
              <w:spacing w:before="100"/>
              <w:rPr>
                <w:noProof/>
              </w:rPr>
            </w:pPr>
            <w:r w:rsidRPr="001F2E70">
              <w:rPr>
                <w:noProof/>
              </w:rPr>
              <w:t>633</w:t>
            </w:r>
          </w:p>
        </w:tc>
        <w:tc>
          <w:tcPr>
            <w:tcW w:w="418" w:type="pct"/>
            <w:tcBorders>
              <w:left w:val="single" w:sz="4" w:space="0" w:color="auto"/>
            </w:tcBorders>
            <w:vAlign w:val="bottom"/>
          </w:tcPr>
          <w:p w14:paraId="658CC470" w14:textId="42085134" w:rsidR="00CD0A68" w:rsidRPr="00EF3DF5" w:rsidRDefault="00CD0A68" w:rsidP="00CD0A68">
            <w:pPr>
              <w:pStyle w:val="Wartocitablicy"/>
              <w:spacing w:before="100"/>
              <w:rPr>
                <w:noProof/>
              </w:rPr>
            </w:pPr>
            <w:r w:rsidRPr="001F2E70">
              <w:rPr>
                <w:noProof/>
              </w:rPr>
              <w:t>269</w:t>
            </w:r>
          </w:p>
        </w:tc>
      </w:tr>
      <w:tr w:rsidR="00CD0A68" w:rsidRPr="00EF3DF5" w14:paraId="48B6955D" w14:textId="77777777" w:rsidTr="000F4404">
        <w:trPr>
          <w:gridAfter w:val="1"/>
          <w:wAfter w:w="47" w:type="pct"/>
          <w:cantSplit/>
        </w:trPr>
        <w:tc>
          <w:tcPr>
            <w:tcW w:w="1169" w:type="pct"/>
          </w:tcPr>
          <w:p w14:paraId="442CD109" w14:textId="77777777" w:rsidR="00CD0A68" w:rsidRPr="00D7104E" w:rsidRDefault="00CD0A68" w:rsidP="00CD0A68">
            <w:pPr>
              <w:tabs>
                <w:tab w:val="right" w:leader="dot" w:pos="1644"/>
              </w:tabs>
              <w:spacing w:after="0" w:line="144" w:lineRule="exact"/>
              <w:jc w:val="left"/>
              <w:rPr>
                <w:sz w:val="14"/>
              </w:rPr>
            </w:pPr>
          </w:p>
        </w:tc>
        <w:tc>
          <w:tcPr>
            <w:tcW w:w="313" w:type="pct"/>
            <w:tcBorders>
              <w:right w:val="single" w:sz="4" w:space="0" w:color="auto"/>
            </w:tcBorders>
            <w:vAlign w:val="bottom"/>
          </w:tcPr>
          <w:p w14:paraId="065C231C" w14:textId="6C32B1AA" w:rsidR="00CD0A68" w:rsidRPr="00CD0A68" w:rsidRDefault="00CD0A68" w:rsidP="00CD0A68">
            <w:pPr>
              <w:pStyle w:val="Wartocitablicy"/>
              <w:spacing w:before="100"/>
              <w:rPr>
                <w:noProof/>
              </w:rPr>
            </w:pPr>
            <w:r w:rsidRPr="00CD0A68">
              <w:rPr>
                <w:noProof/>
              </w:rPr>
              <w:t>2020</w:t>
            </w:r>
          </w:p>
        </w:tc>
        <w:tc>
          <w:tcPr>
            <w:tcW w:w="557" w:type="pct"/>
            <w:tcBorders>
              <w:left w:val="single" w:sz="4" w:space="0" w:color="auto"/>
              <w:right w:val="single" w:sz="4" w:space="0" w:color="auto"/>
            </w:tcBorders>
            <w:vAlign w:val="bottom"/>
          </w:tcPr>
          <w:p w14:paraId="17BB9EAC" w14:textId="1CAD07C7" w:rsidR="00CD0A68" w:rsidRPr="00CD0A68" w:rsidRDefault="00CD0A68" w:rsidP="00CD0A68">
            <w:pPr>
              <w:pStyle w:val="Wartocitablicy"/>
              <w:spacing w:before="100"/>
              <w:rPr>
                <w:noProof/>
              </w:rPr>
            </w:pPr>
            <w:r w:rsidRPr="00CD0A68">
              <w:rPr>
                <w:noProof/>
              </w:rPr>
              <w:t>4967</w:t>
            </w:r>
          </w:p>
        </w:tc>
        <w:tc>
          <w:tcPr>
            <w:tcW w:w="422" w:type="pct"/>
            <w:tcBorders>
              <w:left w:val="single" w:sz="4" w:space="0" w:color="auto"/>
              <w:right w:val="single" w:sz="4" w:space="0" w:color="auto"/>
            </w:tcBorders>
            <w:vAlign w:val="bottom"/>
          </w:tcPr>
          <w:p w14:paraId="13C2FA7D" w14:textId="43D62D72" w:rsidR="00CD0A68" w:rsidRPr="00CD0A68" w:rsidRDefault="00CD0A68" w:rsidP="00CD0A68">
            <w:pPr>
              <w:pStyle w:val="Wartocitablicy"/>
              <w:spacing w:before="100"/>
              <w:rPr>
                <w:noProof/>
              </w:rPr>
            </w:pPr>
            <w:r w:rsidRPr="00CD0A68">
              <w:rPr>
                <w:noProof/>
              </w:rPr>
              <w:t>364</w:t>
            </w:r>
          </w:p>
        </w:tc>
        <w:tc>
          <w:tcPr>
            <w:tcW w:w="440" w:type="pct"/>
            <w:tcBorders>
              <w:left w:val="single" w:sz="4" w:space="0" w:color="auto"/>
              <w:right w:val="single" w:sz="4" w:space="0" w:color="auto"/>
            </w:tcBorders>
            <w:vAlign w:val="bottom"/>
          </w:tcPr>
          <w:p w14:paraId="3A104442" w14:textId="5CA76DB7" w:rsidR="00CD0A68" w:rsidRPr="00CD0A68" w:rsidRDefault="00CD0A68" w:rsidP="00CD0A68">
            <w:pPr>
              <w:pStyle w:val="Wartocitablicy"/>
              <w:spacing w:before="100"/>
              <w:rPr>
                <w:noProof/>
              </w:rPr>
            </w:pPr>
            <w:r w:rsidRPr="00CD0A68">
              <w:rPr>
                <w:noProof/>
              </w:rPr>
              <w:t>1250</w:t>
            </w:r>
          </w:p>
        </w:tc>
        <w:tc>
          <w:tcPr>
            <w:tcW w:w="438" w:type="pct"/>
            <w:tcBorders>
              <w:left w:val="single" w:sz="4" w:space="0" w:color="auto"/>
              <w:right w:val="single" w:sz="4" w:space="0" w:color="auto"/>
            </w:tcBorders>
            <w:vAlign w:val="bottom"/>
          </w:tcPr>
          <w:p w14:paraId="1D177052" w14:textId="21459BE0" w:rsidR="00CD0A68" w:rsidRPr="00CD0A68" w:rsidRDefault="00CD0A68" w:rsidP="00CD0A68">
            <w:pPr>
              <w:pStyle w:val="Wartocitablicy"/>
              <w:spacing w:before="100"/>
              <w:rPr>
                <w:noProof/>
              </w:rPr>
            </w:pPr>
            <w:r w:rsidRPr="00CD0A68">
              <w:rPr>
                <w:noProof/>
              </w:rPr>
              <w:t>839</w:t>
            </w:r>
          </w:p>
        </w:tc>
        <w:tc>
          <w:tcPr>
            <w:tcW w:w="438" w:type="pct"/>
            <w:tcBorders>
              <w:left w:val="single" w:sz="4" w:space="0" w:color="auto"/>
              <w:right w:val="single" w:sz="4" w:space="0" w:color="auto"/>
            </w:tcBorders>
            <w:vAlign w:val="bottom"/>
          </w:tcPr>
          <w:p w14:paraId="273CB330" w14:textId="05FDEC43" w:rsidR="00CD0A68" w:rsidRPr="00CD0A68" w:rsidRDefault="00CD0A68" w:rsidP="00CD0A68">
            <w:pPr>
              <w:pStyle w:val="Wartocitablicy"/>
              <w:spacing w:before="100"/>
              <w:rPr>
                <w:noProof/>
              </w:rPr>
            </w:pPr>
            <w:r w:rsidRPr="00CD0A68">
              <w:rPr>
                <w:noProof/>
              </w:rPr>
              <w:t>654</w:t>
            </w:r>
          </w:p>
        </w:tc>
        <w:tc>
          <w:tcPr>
            <w:tcW w:w="381" w:type="pct"/>
            <w:tcBorders>
              <w:left w:val="single" w:sz="4" w:space="0" w:color="auto"/>
              <w:right w:val="single" w:sz="4" w:space="0" w:color="auto"/>
            </w:tcBorders>
            <w:vAlign w:val="bottom"/>
          </w:tcPr>
          <w:p w14:paraId="5EB2F128" w14:textId="10EC260D" w:rsidR="00CD0A68" w:rsidRPr="00CD0A68" w:rsidRDefault="00CD0A68" w:rsidP="00CD0A68">
            <w:pPr>
              <w:pStyle w:val="Wartocitablicy"/>
              <w:spacing w:before="100"/>
              <w:rPr>
                <w:noProof/>
              </w:rPr>
            </w:pPr>
            <w:r w:rsidRPr="00CD0A68">
              <w:rPr>
                <w:noProof/>
              </w:rPr>
              <w:t>836</w:t>
            </w:r>
          </w:p>
        </w:tc>
        <w:tc>
          <w:tcPr>
            <w:tcW w:w="377" w:type="pct"/>
            <w:tcBorders>
              <w:left w:val="single" w:sz="4" w:space="0" w:color="auto"/>
              <w:right w:val="single" w:sz="4" w:space="0" w:color="auto"/>
            </w:tcBorders>
            <w:vAlign w:val="bottom"/>
          </w:tcPr>
          <w:p w14:paraId="11DA78A1" w14:textId="18740F57" w:rsidR="00CD0A68" w:rsidRPr="00CD0A68" w:rsidRDefault="00CD0A68" w:rsidP="00CD0A68">
            <w:pPr>
              <w:pStyle w:val="Wartocitablicy"/>
              <w:spacing w:before="100"/>
              <w:rPr>
                <w:noProof/>
              </w:rPr>
            </w:pPr>
            <w:r w:rsidRPr="00CD0A68">
              <w:rPr>
                <w:noProof/>
              </w:rPr>
              <w:t>757</w:t>
            </w:r>
          </w:p>
        </w:tc>
        <w:tc>
          <w:tcPr>
            <w:tcW w:w="418" w:type="pct"/>
            <w:tcBorders>
              <w:left w:val="single" w:sz="4" w:space="0" w:color="auto"/>
            </w:tcBorders>
            <w:vAlign w:val="bottom"/>
          </w:tcPr>
          <w:p w14:paraId="05527DF3" w14:textId="5876A9A1" w:rsidR="00CD0A68" w:rsidRPr="00CD0A68" w:rsidRDefault="00CD0A68" w:rsidP="00CD0A68">
            <w:pPr>
              <w:pStyle w:val="Wartocitablicy"/>
              <w:spacing w:before="100"/>
              <w:rPr>
                <w:noProof/>
              </w:rPr>
            </w:pPr>
            <w:r w:rsidRPr="00CD0A68">
              <w:rPr>
                <w:noProof/>
              </w:rPr>
              <w:t>267</w:t>
            </w:r>
          </w:p>
        </w:tc>
      </w:tr>
      <w:tr w:rsidR="00CD0A68" w:rsidRPr="00EF3DF5" w14:paraId="4DD13CCC" w14:textId="77777777" w:rsidTr="000F4404">
        <w:trPr>
          <w:gridAfter w:val="1"/>
          <w:wAfter w:w="47" w:type="pct"/>
          <w:cantSplit/>
        </w:trPr>
        <w:tc>
          <w:tcPr>
            <w:tcW w:w="1169" w:type="pct"/>
          </w:tcPr>
          <w:p w14:paraId="1F8CF292" w14:textId="77777777" w:rsidR="00CD0A68" w:rsidRPr="00D7104E" w:rsidRDefault="00CD0A68" w:rsidP="00CD0A68">
            <w:pPr>
              <w:tabs>
                <w:tab w:val="right" w:leader="dot" w:pos="1644"/>
              </w:tabs>
              <w:spacing w:after="0" w:line="144" w:lineRule="exact"/>
              <w:jc w:val="left"/>
              <w:rPr>
                <w:sz w:val="14"/>
              </w:rPr>
            </w:pPr>
          </w:p>
        </w:tc>
        <w:tc>
          <w:tcPr>
            <w:tcW w:w="313" w:type="pct"/>
            <w:tcBorders>
              <w:right w:val="single" w:sz="4" w:space="0" w:color="auto"/>
            </w:tcBorders>
            <w:vAlign w:val="bottom"/>
          </w:tcPr>
          <w:p w14:paraId="7D428016" w14:textId="6A3E0BF5" w:rsidR="00CD0A68" w:rsidRPr="00EF3DF5" w:rsidRDefault="00CD0A68" w:rsidP="00CD0A68">
            <w:pPr>
              <w:pStyle w:val="Wartocitablicy"/>
              <w:spacing w:before="100"/>
              <w:rPr>
                <w:b/>
                <w:noProof/>
              </w:rPr>
            </w:pPr>
            <w:r w:rsidRPr="00E62B59">
              <w:rPr>
                <w:b/>
                <w:noProof/>
              </w:rPr>
              <w:t>20</w:t>
            </w:r>
            <w:r>
              <w:rPr>
                <w:b/>
                <w:noProof/>
              </w:rPr>
              <w:t>22</w:t>
            </w:r>
          </w:p>
        </w:tc>
        <w:tc>
          <w:tcPr>
            <w:tcW w:w="557" w:type="pct"/>
            <w:tcBorders>
              <w:left w:val="single" w:sz="4" w:space="0" w:color="auto"/>
              <w:right w:val="single" w:sz="4" w:space="0" w:color="auto"/>
            </w:tcBorders>
            <w:vAlign w:val="bottom"/>
          </w:tcPr>
          <w:p w14:paraId="7B38BCE8" w14:textId="1ACCA320" w:rsidR="00CD0A68" w:rsidRPr="00EF3DF5" w:rsidRDefault="00CD0A68" w:rsidP="00CD0A68">
            <w:pPr>
              <w:pStyle w:val="Wartocitablicy"/>
              <w:spacing w:before="100"/>
              <w:rPr>
                <w:b/>
                <w:noProof/>
              </w:rPr>
            </w:pPr>
            <w:r>
              <w:rPr>
                <w:b/>
                <w:noProof/>
              </w:rPr>
              <w:t>5107</w:t>
            </w:r>
          </w:p>
        </w:tc>
        <w:tc>
          <w:tcPr>
            <w:tcW w:w="422" w:type="pct"/>
            <w:tcBorders>
              <w:left w:val="single" w:sz="4" w:space="0" w:color="auto"/>
              <w:right w:val="single" w:sz="4" w:space="0" w:color="auto"/>
            </w:tcBorders>
            <w:vAlign w:val="bottom"/>
          </w:tcPr>
          <w:p w14:paraId="4AB4064B" w14:textId="173B9B27" w:rsidR="00CD0A68" w:rsidRPr="00EF3DF5" w:rsidRDefault="00CD0A68" w:rsidP="00CD0A68">
            <w:pPr>
              <w:pStyle w:val="Wartocitablicy"/>
              <w:spacing w:before="100"/>
              <w:rPr>
                <w:b/>
                <w:noProof/>
              </w:rPr>
            </w:pPr>
            <w:r>
              <w:rPr>
                <w:b/>
                <w:noProof/>
              </w:rPr>
              <w:t>.</w:t>
            </w:r>
          </w:p>
        </w:tc>
        <w:tc>
          <w:tcPr>
            <w:tcW w:w="440" w:type="pct"/>
            <w:tcBorders>
              <w:left w:val="single" w:sz="4" w:space="0" w:color="auto"/>
              <w:right w:val="single" w:sz="4" w:space="0" w:color="auto"/>
            </w:tcBorders>
            <w:vAlign w:val="bottom"/>
          </w:tcPr>
          <w:p w14:paraId="77624861" w14:textId="64BBF158" w:rsidR="00CD0A68" w:rsidRPr="00EF3DF5" w:rsidRDefault="00CD0A68" w:rsidP="00CD0A68">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107FA8FA" w14:textId="1926B66E" w:rsidR="00CD0A68" w:rsidRPr="00EF3DF5" w:rsidRDefault="00CD0A68" w:rsidP="00CD0A68">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0C823C7D" w14:textId="7D315E4B" w:rsidR="00CD0A68" w:rsidRPr="00EF3DF5" w:rsidRDefault="00CD0A68" w:rsidP="00CD0A68">
            <w:pPr>
              <w:pStyle w:val="Wartocitablicy"/>
              <w:spacing w:before="100"/>
              <w:rPr>
                <w:b/>
                <w:noProof/>
              </w:rPr>
            </w:pPr>
            <w:r>
              <w:rPr>
                <w:b/>
                <w:noProof/>
              </w:rPr>
              <w:t>.</w:t>
            </w:r>
          </w:p>
        </w:tc>
        <w:tc>
          <w:tcPr>
            <w:tcW w:w="381" w:type="pct"/>
            <w:tcBorders>
              <w:left w:val="single" w:sz="4" w:space="0" w:color="auto"/>
              <w:right w:val="single" w:sz="4" w:space="0" w:color="auto"/>
            </w:tcBorders>
            <w:vAlign w:val="bottom"/>
          </w:tcPr>
          <w:p w14:paraId="7B574DB1" w14:textId="69FB5642" w:rsidR="00CD0A68" w:rsidRPr="00EF3DF5" w:rsidRDefault="00CD0A68" w:rsidP="00CD0A68">
            <w:pPr>
              <w:pStyle w:val="Wartocitablicy"/>
              <w:spacing w:before="100"/>
              <w:rPr>
                <w:b/>
                <w:noProof/>
              </w:rPr>
            </w:pPr>
            <w:r>
              <w:rPr>
                <w:b/>
                <w:noProof/>
              </w:rPr>
              <w:t>.</w:t>
            </w:r>
          </w:p>
        </w:tc>
        <w:tc>
          <w:tcPr>
            <w:tcW w:w="377" w:type="pct"/>
            <w:tcBorders>
              <w:left w:val="single" w:sz="4" w:space="0" w:color="auto"/>
              <w:right w:val="single" w:sz="4" w:space="0" w:color="auto"/>
            </w:tcBorders>
            <w:vAlign w:val="bottom"/>
          </w:tcPr>
          <w:p w14:paraId="5F4C67AD" w14:textId="6A291B49" w:rsidR="00CD0A68" w:rsidRPr="00EF3DF5" w:rsidRDefault="00CD0A68" w:rsidP="00CD0A68">
            <w:pPr>
              <w:pStyle w:val="Wartocitablicy"/>
              <w:spacing w:before="100"/>
              <w:rPr>
                <w:b/>
                <w:noProof/>
              </w:rPr>
            </w:pPr>
            <w:r>
              <w:rPr>
                <w:b/>
                <w:noProof/>
              </w:rPr>
              <w:t>.</w:t>
            </w:r>
          </w:p>
        </w:tc>
        <w:tc>
          <w:tcPr>
            <w:tcW w:w="418" w:type="pct"/>
            <w:tcBorders>
              <w:left w:val="single" w:sz="4" w:space="0" w:color="auto"/>
            </w:tcBorders>
            <w:vAlign w:val="bottom"/>
          </w:tcPr>
          <w:p w14:paraId="113232BD" w14:textId="46089C48" w:rsidR="00CD0A68" w:rsidRPr="00EF3DF5" w:rsidRDefault="00CD0A68" w:rsidP="00CD0A68">
            <w:pPr>
              <w:pStyle w:val="Wartocitablicy"/>
              <w:spacing w:before="100"/>
              <w:rPr>
                <w:b/>
                <w:noProof/>
              </w:rPr>
            </w:pPr>
            <w:r>
              <w:rPr>
                <w:b/>
                <w:noProof/>
              </w:rPr>
              <w:t>.</w:t>
            </w:r>
          </w:p>
        </w:tc>
      </w:tr>
      <w:tr w:rsidR="00CD0A68" w:rsidRPr="00EF3DF5" w14:paraId="1B9ECB92" w14:textId="77777777" w:rsidTr="000F4404">
        <w:trPr>
          <w:gridAfter w:val="1"/>
          <w:wAfter w:w="47" w:type="pct"/>
          <w:cantSplit/>
        </w:trPr>
        <w:tc>
          <w:tcPr>
            <w:tcW w:w="1169" w:type="pct"/>
            <w:vAlign w:val="bottom"/>
          </w:tcPr>
          <w:p w14:paraId="6F164A87" w14:textId="77777777" w:rsidR="00CD0A68" w:rsidRPr="00D7104E" w:rsidRDefault="00CD0A68" w:rsidP="00CD0A68">
            <w:pPr>
              <w:pStyle w:val="Boczek4"/>
              <w:spacing w:before="160"/>
            </w:pPr>
            <w:r w:rsidRPr="00D7104E">
              <w:t xml:space="preserve">Kobiety </w:t>
            </w:r>
            <w:r w:rsidRPr="00D7104E">
              <w:tab/>
            </w:r>
          </w:p>
        </w:tc>
        <w:tc>
          <w:tcPr>
            <w:tcW w:w="313" w:type="pct"/>
            <w:tcBorders>
              <w:right w:val="single" w:sz="4" w:space="0" w:color="auto"/>
            </w:tcBorders>
            <w:vAlign w:val="bottom"/>
          </w:tcPr>
          <w:p w14:paraId="453616E0" w14:textId="4874EB4C" w:rsidR="00CD0A68" w:rsidRPr="00EF3DF5" w:rsidRDefault="00CD0A68" w:rsidP="00CD0A68">
            <w:pPr>
              <w:pStyle w:val="Wartocitablicy"/>
              <w:spacing w:before="160"/>
              <w:rPr>
                <w:noProof/>
              </w:rPr>
            </w:pPr>
            <w:r w:rsidRPr="00E62B59">
              <w:rPr>
                <w:noProof/>
              </w:rPr>
              <w:t>2015</w:t>
            </w:r>
          </w:p>
        </w:tc>
        <w:tc>
          <w:tcPr>
            <w:tcW w:w="557" w:type="pct"/>
            <w:tcBorders>
              <w:left w:val="single" w:sz="4" w:space="0" w:color="auto"/>
              <w:right w:val="single" w:sz="4" w:space="0" w:color="auto"/>
            </w:tcBorders>
            <w:vAlign w:val="bottom"/>
          </w:tcPr>
          <w:p w14:paraId="471876B3" w14:textId="4756DD73" w:rsidR="00CD0A68" w:rsidRPr="00EF3DF5" w:rsidRDefault="00CD0A68" w:rsidP="00CD0A68">
            <w:pPr>
              <w:pStyle w:val="Wartocitablicy"/>
              <w:spacing w:before="160"/>
              <w:rPr>
                <w:noProof/>
              </w:rPr>
            </w:pPr>
            <w:r w:rsidRPr="00E62B59">
              <w:rPr>
                <w:noProof/>
              </w:rPr>
              <w:t>10289</w:t>
            </w:r>
          </w:p>
        </w:tc>
        <w:tc>
          <w:tcPr>
            <w:tcW w:w="422" w:type="pct"/>
            <w:tcBorders>
              <w:left w:val="single" w:sz="4" w:space="0" w:color="auto"/>
              <w:right w:val="single" w:sz="4" w:space="0" w:color="auto"/>
            </w:tcBorders>
            <w:vAlign w:val="bottom"/>
          </w:tcPr>
          <w:p w14:paraId="108E9D60" w14:textId="55912AD3" w:rsidR="00CD0A68" w:rsidRPr="00EF3DF5" w:rsidRDefault="00CD0A68" w:rsidP="00CD0A68">
            <w:pPr>
              <w:pStyle w:val="Wartocitablicy"/>
              <w:spacing w:before="160"/>
              <w:rPr>
                <w:noProof/>
              </w:rPr>
            </w:pPr>
            <w:r w:rsidRPr="00EF3DF5">
              <w:rPr>
                <w:noProof/>
              </w:rPr>
              <w:t>965</w:t>
            </w:r>
          </w:p>
        </w:tc>
        <w:tc>
          <w:tcPr>
            <w:tcW w:w="440" w:type="pct"/>
            <w:tcBorders>
              <w:left w:val="single" w:sz="4" w:space="0" w:color="auto"/>
              <w:right w:val="single" w:sz="4" w:space="0" w:color="auto"/>
            </w:tcBorders>
            <w:vAlign w:val="bottom"/>
          </w:tcPr>
          <w:p w14:paraId="4A383860" w14:textId="47A587D4" w:rsidR="00CD0A68" w:rsidRPr="00EF3DF5" w:rsidRDefault="00CD0A68" w:rsidP="00CD0A68">
            <w:pPr>
              <w:pStyle w:val="Wartocitablicy"/>
              <w:spacing w:before="160"/>
              <w:rPr>
                <w:noProof/>
              </w:rPr>
            </w:pPr>
            <w:r w:rsidRPr="00EF3DF5">
              <w:rPr>
                <w:noProof/>
              </w:rPr>
              <w:t>2008</w:t>
            </w:r>
          </w:p>
        </w:tc>
        <w:tc>
          <w:tcPr>
            <w:tcW w:w="438" w:type="pct"/>
            <w:tcBorders>
              <w:left w:val="single" w:sz="4" w:space="0" w:color="auto"/>
              <w:right w:val="single" w:sz="4" w:space="0" w:color="auto"/>
            </w:tcBorders>
            <w:vAlign w:val="bottom"/>
          </w:tcPr>
          <w:p w14:paraId="69D7A62C" w14:textId="4AB50E7F" w:rsidR="00CD0A68" w:rsidRPr="00EF3DF5" w:rsidRDefault="00CD0A68" w:rsidP="00CD0A68">
            <w:pPr>
              <w:pStyle w:val="Wartocitablicy"/>
              <w:spacing w:before="160"/>
              <w:rPr>
                <w:noProof/>
              </w:rPr>
            </w:pPr>
            <w:r w:rsidRPr="00EF3DF5">
              <w:rPr>
                <w:noProof/>
              </w:rPr>
              <w:t>1704</w:t>
            </w:r>
          </w:p>
        </w:tc>
        <w:tc>
          <w:tcPr>
            <w:tcW w:w="438" w:type="pct"/>
            <w:tcBorders>
              <w:left w:val="single" w:sz="4" w:space="0" w:color="auto"/>
              <w:right w:val="single" w:sz="4" w:space="0" w:color="auto"/>
            </w:tcBorders>
            <w:vAlign w:val="bottom"/>
          </w:tcPr>
          <w:p w14:paraId="110EC406" w14:textId="746EFD3A" w:rsidR="00CD0A68" w:rsidRPr="00EF3DF5" w:rsidRDefault="00CD0A68" w:rsidP="00CD0A68">
            <w:pPr>
              <w:pStyle w:val="Wartocitablicy"/>
              <w:spacing w:before="160"/>
              <w:rPr>
                <w:noProof/>
              </w:rPr>
            </w:pPr>
            <w:r w:rsidRPr="00EF3DF5">
              <w:rPr>
                <w:noProof/>
              </w:rPr>
              <w:t>1646</w:t>
            </w:r>
          </w:p>
        </w:tc>
        <w:tc>
          <w:tcPr>
            <w:tcW w:w="381" w:type="pct"/>
            <w:tcBorders>
              <w:left w:val="single" w:sz="4" w:space="0" w:color="auto"/>
              <w:right w:val="single" w:sz="4" w:space="0" w:color="auto"/>
            </w:tcBorders>
            <w:vAlign w:val="bottom"/>
          </w:tcPr>
          <w:p w14:paraId="7E82CC14" w14:textId="45860B48" w:rsidR="00CD0A68" w:rsidRPr="00EF3DF5" w:rsidRDefault="00CD0A68" w:rsidP="00CD0A68">
            <w:pPr>
              <w:pStyle w:val="Wartocitablicy"/>
              <w:spacing w:before="160"/>
              <w:rPr>
                <w:noProof/>
              </w:rPr>
            </w:pPr>
            <w:r w:rsidRPr="00EF3DF5">
              <w:rPr>
                <w:noProof/>
              </w:rPr>
              <w:t>1993</w:t>
            </w:r>
          </w:p>
        </w:tc>
        <w:tc>
          <w:tcPr>
            <w:tcW w:w="377" w:type="pct"/>
            <w:tcBorders>
              <w:left w:val="single" w:sz="4" w:space="0" w:color="auto"/>
              <w:right w:val="single" w:sz="4" w:space="0" w:color="auto"/>
            </w:tcBorders>
            <w:vAlign w:val="bottom"/>
          </w:tcPr>
          <w:p w14:paraId="7ADC1A6A" w14:textId="37DCF0DA" w:rsidR="00CD0A68" w:rsidRPr="00EF3DF5" w:rsidRDefault="00CD0A68" w:rsidP="00CD0A68">
            <w:pPr>
              <w:pStyle w:val="Wartocitablicy"/>
              <w:spacing w:before="160"/>
              <w:rPr>
                <w:noProof/>
              </w:rPr>
            </w:pPr>
            <w:r w:rsidRPr="00EF3DF5">
              <w:rPr>
                <w:noProof/>
              </w:rPr>
              <w:t>1569</w:t>
            </w:r>
          </w:p>
        </w:tc>
        <w:tc>
          <w:tcPr>
            <w:tcW w:w="418" w:type="pct"/>
            <w:tcBorders>
              <w:left w:val="single" w:sz="4" w:space="0" w:color="auto"/>
            </w:tcBorders>
            <w:vAlign w:val="bottom"/>
          </w:tcPr>
          <w:p w14:paraId="68EE5E26" w14:textId="4309EDF4" w:rsidR="00CD0A68" w:rsidRPr="00EF3DF5" w:rsidRDefault="00CD0A68" w:rsidP="00CD0A68">
            <w:pPr>
              <w:pStyle w:val="Wartocitablicy"/>
              <w:spacing w:before="160"/>
              <w:rPr>
                <w:noProof/>
              </w:rPr>
            </w:pPr>
            <w:r w:rsidRPr="00EF3DF5">
              <w:rPr>
                <w:noProof/>
              </w:rPr>
              <w:t>404</w:t>
            </w:r>
          </w:p>
        </w:tc>
      </w:tr>
      <w:tr w:rsidR="00CD0A68" w:rsidRPr="00EF3DF5" w14:paraId="7FEB0B3F" w14:textId="77777777" w:rsidTr="000F4404">
        <w:trPr>
          <w:gridAfter w:val="1"/>
          <w:wAfter w:w="47" w:type="pct"/>
          <w:cantSplit/>
        </w:trPr>
        <w:tc>
          <w:tcPr>
            <w:tcW w:w="1169" w:type="pct"/>
          </w:tcPr>
          <w:p w14:paraId="35F46BDE" w14:textId="614C133C" w:rsidR="00CD0A68" w:rsidRPr="00D7104E" w:rsidRDefault="009854C7" w:rsidP="00CD0A68">
            <w:pPr>
              <w:pStyle w:val="Boczek4ang"/>
            </w:pPr>
            <w:r w:rsidRPr="00D7104E">
              <w:t>Women</w:t>
            </w:r>
          </w:p>
        </w:tc>
        <w:tc>
          <w:tcPr>
            <w:tcW w:w="313" w:type="pct"/>
            <w:tcBorders>
              <w:right w:val="single" w:sz="4" w:space="0" w:color="auto"/>
            </w:tcBorders>
            <w:vAlign w:val="bottom"/>
          </w:tcPr>
          <w:p w14:paraId="7CDAF697" w14:textId="722C6A0E" w:rsidR="00CD0A68" w:rsidRPr="00EF3DF5" w:rsidRDefault="00CD0A68" w:rsidP="00CD0A68">
            <w:pPr>
              <w:pStyle w:val="Wartocitablicy"/>
              <w:spacing w:before="100"/>
              <w:rPr>
                <w:noProof/>
              </w:rPr>
            </w:pPr>
            <w:r w:rsidRPr="001F2E70">
              <w:rPr>
                <w:noProof/>
              </w:rPr>
              <w:t>2019</w:t>
            </w:r>
          </w:p>
        </w:tc>
        <w:tc>
          <w:tcPr>
            <w:tcW w:w="557" w:type="pct"/>
            <w:tcBorders>
              <w:left w:val="single" w:sz="4" w:space="0" w:color="auto"/>
              <w:right w:val="single" w:sz="4" w:space="0" w:color="auto"/>
            </w:tcBorders>
            <w:vAlign w:val="bottom"/>
          </w:tcPr>
          <w:p w14:paraId="773301FA" w14:textId="2E1B694B" w:rsidR="00CD0A68" w:rsidRPr="00EF3DF5" w:rsidRDefault="00CD0A68" w:rsidP="00CD0A68">
            <w:pPr>
              <w:pStyle w:val="Wartocitablicy"/>
              <w:spacing w:before="100"/>
              <w:rPr>
                <w:noProof/>
              </w:rPr>
            </w:pPr>
            <w:r w:rsidRPr="001F2E70">
              <w:rPr>
                <w:noProof/>
              </w:rPr>
              <w:t>3386</w:t>
            </w:r>
          </w:p>
        </w:tc>
        <w:tc>
          <w:tcPr>
            <w:tcW w:w="422" w:type="pct"/>
            <w:tcBorders>
              <w:left w:val="single" w:sz="4" w:space="0" w:color="auto"/>
              <w:right w:val="single" w:sz="4" w:space="0" w:color="auto"/>
            </w:tcBorders>
            <w:vAlign w:val="bottom"/>
          </w:tcPr>
          <w:p w14:paraId="7ADFCF39" w14:textId="49EF3013" w:rsidR="00CD0A68" w:rsidRPr="00EF3DF5" w:rsidRDefault="00CD0A68" w:rsidP="00CD0A68">
            <w:pPr>
              <w:pStyle w:val="Wartocitablicy"/>
              <w:spacing w:before="100"/>
              <w:rPr>
                <w:noProof/>
              </w:rPr>
            </w:pPr>
            <w:r w:rsidRPr="001F2E70">
              <w:rPr>
                <w:noProof/>
              </w:rPr>
              <w:t>332</w:t>
            </w:r>
          </w:p>
        </w:tc>
        <w:tc>
          <w:tcPr>
            <w:tcW w:w="440" w:type="pct"/>
            <w:tcBorders>
              <w:left w:val="single" w:sz="4" w:space="0" w:color="auto"/>
              <w:right w:val="single" w:sz="4" w:space="0" w:color="auto"/>
            </w:tcBorders>
            <w:vAlign w:val="bottom"/>
          </w:tcPr>
          <w:p w14:paraId="771DC433" w14:textId="36EA6BAE" w:rsidR="00CD0A68" w:rsidRPr="00EF3DF5" w:rsidRDefault="00CD0A68" w:rsidP="00CD0A68">
            <w:pPr>
              <w:pStyle w:val="Wartocitablicy"/>
              <w:spacing w:before="100"/>
              <w:rPr>
                <w:noProof/>
              </w:rPr>
            </w:pPr>
            <w:r w:rsidRPr="001F2E70">
              <w:rPr>
                <w:noProof/>
              </w:rPr>
              <w:t>840</w:t>
            </w:r>
          </w:p>
        </w:tc>
        <w:tc>
          <w:tcPr>
            <w:tcW w:w="438" w:type="pct"/>
            <w:tcBorders>
              <w:left w:val="single" w:sz="4" w:space="0" w:color="auto"/>
              <w:right w:val="single" w:sz="4" w:space="0" w:color="auto"/>
            </w:tcBorders>
            <w:vAlign w:val="bottom"/>
          </w:tcPr>
          <w:p w14:paraId="4BFCDA87" w14:textId="42376E5D" w:rsidR="00CD0A68" w:rsidRPr="00EF3DF5" w:rsidRDefault="00CD0A68" w:rsidP="00CD0A68">
            <w:pPr>
              <w:pStyle w:val="Wartocitablicy"/>
              <w:spacing w:before="100"/>
              <w:rPr>
                <w:noProof/>
              </w:rPr>
            </w:pPr>
            <w:r w:rsidRPr="001F2E70">
              <w:rPr>
                <w:noProof/>
              </w:rPr>
              <w:t>666</w:t>
            </w:r>
          </w:p>
        </w:tc>
        <w:tc>
          <w:tcPr>
            <w:tcW w:w="438" w:type="pct"/>
            <w:tcBorders>
              <w:left w:val="single" w:sz="4" w:space="0" w:color="auto"/>
              <w:right w:val="single" w:sz="4" w:space="0" w:color="auto"/>
            </w:tcBorders>
            <w:vAlign w:val="bottom"/>
          </w:tcPr>
          <w:p w14:paraId="3E584C94" w14:textId="671589F4" w:rsidR="00CD0A68" w:rsidRPr="00EF3DF5" w:rsidRDefault="00CD0A68" w:rsidP="00CD0A68">
            <w:pPr>
              <w:pStyle w:val="Wartocitablicy"/>
              <w:spacing w:before="100"/>
              <w:rPr>
                <w:noProof/>
              </w:rPr>
            </w:pPr>
            <w:r w:rsidRPr="001F2E70">
              <w:rPr>
                <w:noProof/>
              </w:rPr>
              <w:t>525</w:t>
            </w:r>
          </w:p>
        </w:tc>
        <w:tc>
          <w:tcPr>
            <w:tcW w:w="381" w:type="pct"/>
            <w:tcBorders>
              <w:left w:val="single" w:sz="4" w:space="0" w:color="auto"/>
              <w:right w:val="single" w:sz="4" w:space="0" w:color="auto"/>
            </w:tcBorders>
            <w:vAlign w:val="bottom"/>
          </w:tcPr>
          <w:p w14:paraId="5C7E93F1" w14:textId="62012F24" w:rsidR="00CD0A68" w:rsidRPr="00EF3DF5" w:rsidRDefault="00CD0A68" w:rsidP="00CD0A68">
            <w:pPr>
              <w:pStyle w:val="Wartocitablicy"/>
              <w:spacing w:before="100"/>
              <w:rPr>
                <w:noProof/>
              </w:rPr>
            </w:pPr>
            <w:r w:rsidRPr="001F2E70">
              <w:rPr>
                <w:noProof/>
              </w:rPr>
              <w:t>565</w:t>
            </w:r>
          </w:p>
        </w:tc>
        <w:tc>
          <w:tcPr>
            <w:tcW w:w="377" w:type="pct"/>
            <w:tcBorders>
              <w:left w:val="single" w:sz="4" w:space="0" w:color="auto"/>
              <w:right w:val="single" w:sz="4" w:space="0" w:color="auto"/>
            </w:tcBorders>
            <w:vAlign w:val="bottom"/>
          </w:tcPr>
          <w:p w14:paraId="7EFE7E02" w14:textId="0EE0F9C8" w:rsidR="00CD0A68" w:rsidRPr="00EF3DF5" w:rsidRDefault="00CD0A68" w:rsidP="00CD0A68">
            <w:pPr>
              <w:pStyle w:val="Wartocitablicy"/>
              <w:spacing w:before="100"/>
              <w:rPr>
                <w:noProof/>
              </w:rPr>
            </w:pPr>
            <w:r w:rsidRPr="001F2E70">
              <w:rPr>
                <w:noProof/>
              </w:rPr>
              <w:t>398</w:t>
            </w:r>
          </w:p>
        </w:tc>
        <w:tc>
          <w:tcPr>
            <w:tcW w:w="418" w:type="pct"/>
            <w:tcBorders>
              <w:left w:val="single" w:sz="4" w:space="0" w:color="auto"/>
            </w:tcBorders>
            <w:vAlign w:val="bottom"/>
          </w:tcPr>
          <w:p w14:paraId="0434FD6E" w14:textId="5C2B6BAE" w:rsidR="00CD0A68" w:rsidRPr="00EF3DF5" w:rsidRDefault="00CD0A68" w:rsidP="00CD0A68">
            <w:pPr>
              <w:pStyle w:val="Wartocitablicy"/>
              <w:spacing w:before="100"/>
              <w:rPr>
                <w:noProof/>
              </w:rPr>
            </w:pPr>
            <w:r w:rsidRPr="001F2E70">
              <w:rPr>
                <w:noProof/>
              </w:rPr>
              <w:t>60</w:t>
            </w:r>
          </w:p>
        </w:tc>
      </w:tr>
      <w:tr w:rsidR="00CD0A68" w:rsidRPr="00EF3DF5" w14:paraId="55747930" w14:textId="77777777" w:rsidTr="000F4404">
        <w:trPr>
          <w:gridAfter w:val="1"/>
          <w:wAfter w:w="47" w:type="pct"/>
          <w:cantSplit/>
        </w:trPr>
        <w:tc>
          <w:tcPr>
            <w:tcW w:w="1169" w:type="pct"/>
          </w:tcPr>
          <w:p w14:paraId="771B691E" w14:textId="77777777" w:rsidR="00CD0A68" w:rsidRPr="00EF3DF5" w:rsidRDefault="00CD0A68" w:rsidP="00CD0A68">
            <w:pPr>
              <w:tabs>
                <w:tab w:val="right" w:leader="dot" w:pos="1644"/>
              </w:tabs>
              <w:spacing w:after="0" w:line="144" w:lineRule="exact"/>
              <w:jc w:val="left"/>
              <w:rPr>
                <w:sz w:val="14"/>
              </w:rPr>
            </w:pPr>
          </w:p>
        </w:tc>
        <w:tc>
          <w:tcPr>
            <w:tcW w:w="313" w:type="pct"/>
            <w:tcBorders>
              <w:right w:val="single" w:sz="4" w:space="0" w:color="auto"/>
            </w:tcBorders>
            <w:vAlign w:val="bottom"/>
          </w:tcPr>
          <w:p w14:paraId="719CA034" w14:textId="7FA229F6" w:rsidR="00CD0A68" w:rsidRPr="00CD0A68" w:rsidRDefault="00CD0A68" w:rsidP="00CD0A68">
            <w:pPr>
              <w:pStyle w:val="Wartocitablicy"/>
              <w:spacing w:before="100"/>
              <w:rPr>
                <w:noProof/>
              </w:rPr>
            </w:pPr>
            <w:r w:rsidRPr="00CD0A68">
              <w:rPr>
                <w:noProof/>
              </w:rPr>
              <w:t>2020</w:t>
            </w:r>
          </w:p>
        </w:tc>
        <w:tc>
          <w:tcPr>
            <w:tcW w:w="557" w:type="pct"/>
            <w:tcBorders>
              <w:left w:val="single" w:sz="4" w:space="0" w:color="auto"/>
              <w:right w:val="single" w:sz="4" w:space="0" w:color="auto"/>
            </w:tcBorders>
            <w:vAlign w:val="bottom"/>
          </w:tcPr>
          <w:p w14:paraId="20BAD1EB" w14:textId="684930EC" w:rsidR="00CD0A68" w:rsidRPr="00CD0A68" w:rsidRDefault="00CD0A68" w:rsidP="00CD0A68">
            <w:pPr>
              <w:pStyle w:val="Wartocitablicy"/>
              <w:spacing w:before="100"/>
              <w:rPr>
                <w:noProof/>
              </w:rPr>
            </w:pPr>
            <w:r w:rsidRPr="00CD0A68">
              <w:rPr>
                <w:noProof/>
              </w:rPr>
              <w:t>4640</w:t>
            </w:r>
          </w:p>
        </w:tc>
        <w:tc>
          <w:tcPr>
            <w:tcW w:w="422" w:type="pct"/>
            <w:tcBorders>
              <w:left w:val="single" w:sz="4" w:space="0" w:color="auto"/>
              <w:right w:val="single" w:sz="4" w:space="0" w:color="auto"/>
            </w:tcBorders>
            <w:vAlign w:val="bottom"/>
          </w:tcPr>
          <w:p w14:paraId="3A13F4EB" w14:textId="61357BDA" w:rsidR="00CD0A68" w:rsidRPr="00CD0A68" w:rsidRDefault="00CD0A68" w:rsidP="00CD0A68">
            <w:pPr>
              <w:pStyle w:val="Wartocitablicy"/>
              <w:spacing w:before="100"/>
              <w:rPr>
                <w:noProof/>
              </w:rPr>
            </w:pPr>
            <w:r w:rsidRPr="00CD0A68">
              <w:rPr>
                <w:noProof/>
              </w:rPr>
              <w:t>411</w:t>
            </w:r>
          </w:p>
        </w:tc>
        <w:tc>
          <w:tcPr>
            <w:tcW w:w="440" w:type="pct"/>
            <w:tcBorders>
              <w:left w:val="single" w:sz="4" w:space="0" w:color="auto"/>
              <w:right w:val="single" w:sz="4" w:space="0" w:color="auto"/>
            </w:tcBorders>
            <w:vAlign w:val="bottom"/>
          </w:tcPr>
          <w:p w14:paraId="2AA7BF54" w14:textId="5377C888" w:rsidR="00CD0A68" w:rsidRPr="00CD0A68" w:rsidRDefault="00CD0A68" w:rsidP="00CD0A68">
            <w:pPr>
              <w:pStyle w:val="Wartocitablicy"/>
              <w:spacing w:before="100"/>
              <w:rPr>
                <w:noProof/>
              </w:rPr>
            </w:pPr>
            <w:r w:rsidRPr="00CD0A68">
              <w:rPr>
                <w:noProof/>
              </w:rPr>
              <w:t>1148</w:t>
            </w:r>
          </w:p>
        </w:tc>
        <w:tc>
          <w:tcPr>
            <w:tcW w:w="438" w:type="pct"/>
            <w:tcBorders>
              <w:left w:val="single" w:sz="4" w:space="0" w:color="auto"/>
              <w:right w:val="single" w:sz="4" w:space="0" w:color="auto"/>
            </w:tcBorders>
            <w:vAlign w:val="bottom"/>
          </w:tcPr>
          <w:p w14:paraId="0063B8D6" w14:textId="151A5400" w:rsidR="00CD0A68" w:rsidRPr="00CD0A68" w:rsidRDefault="00CD0A68" w:rsidP="00CD0A68">
            <w:pPr>
              <w:pStyle w:val="Wartocitablicy"/>
              <w:spacing w:before="100"/>
              <w:rPr>
                <w:noProof/>
              </w:rPr>
            </w:pPr>
            <w:r w:rsidRPr="00CD0A68">
              <w:rPr>
                <w:noProof/>
              </w:rPr>
              <w:t>959</w:t>
            </w:r>
          </w:p>
        </w:tc>
        <w:tc>
          <w:tcPr>
            <w:tcW w:w="438" w:type="pct"/>
            <w:tcBorders>
              <w:left w:val="single" w:sz="4" w:space="0" w:color="auto"/>
              <w:right w:val="single" w:sz="4" w:space="0" w:color="auto"/>
            </w:tcBorders>
            <w:vAlign w:val="bottom"/>
          </w:tcPr>
          <w:p w14:paraId="0CB68984" w14:textId="011D5C8E" w:rsidR="00CD0A68" w:rsidRPr="00CD0A68" w:rsidRDefault="00CD0A68" w:rsidP="00CD0A68">
            <w:pPr>
              <w:pStyle w:val="Wartocitablicy"/>
              <w:spacing w:before="100"/>
              <w:rPr>
                <w:noProof/>
              </w:rPr>
            </w:pPr>
            <w:r w:rsidRPr="00CD0A68">
              <w:rPr>
                <w:noProof/>
              </w:rPr>
              <w:t>757</w:t>
            </w:r>
          </w:p>
        </w:tc>
        <w:tc>
          <w:tcPr>
            <w:tcW w:w="381" w:type="pct"/>
            <w:tcBorders>
              <w:left w:val="single" w:sz="4" w:space="0" w:color="auto"/>
              <w:right w:val="single" w:sz="4" w:space="0" w:color="auto"/>
            </w:tcBorders>
            <w:vAlign w:val="bottom"/>
          </w:tcPr>
          <w:p w14:paraId="51C64107" w14:textId="30D3D74F" w:rsidR="00CD0A68" w:rsidRPr="00CD0A68" w:rsidRDefault="00CD0A68" w:rsidP="00CD0A68">
            <w:pPr>
              <w:pStyle w:val="Wartocitablicy"/>
              <w:spacing w:before="100"/>
              <w:rPr>
                <w:noProof/>
              </w:rPr>
            </w:pPr>
            <w:r w:rsidRPr="00CD0A68">
              <w:rPr>
                <w:noProof/>
              </w:rPr>
              <w:t>830</w:t>
            </w:r>
          </w:p>
        </w:tc>
        <w:tc>
          <w:tcPr>
            <w:tcW w:w="377" w:type="pct"/>
            <w:tcBorders>
              <w:left w:val="single" w:sz="4" w:space="0" w:color="auto"/>
              <w:right w:val="single" w:sz="4" w:space="0" w:color="auto"/>
            </w:tcBorders>
            <w:vAlign w:val="bottom"/>
          </w:tcPr>
          <w:p w14:paraId="3DB99AFA" w14:textId="3FE11A7B" w:rsidR="00CD0A68" w:rsidRPr="00CD0A68" w:rsidRDefault="00CD0A68" w:rsidP="00CD0A68">
            <w:pPr>
              <w:pStyle w:val="Wartocitablicy"/>
              <w:spacing w:before="100"/>
              <w:rPr>
                <w:noProof/>
              </w:rPr>
            </w:pPr>
            <w:r w:rsidRPr="00CD0A68">
              <w:rPr>
                <w:noProof/>
              </w:rPr>
              <w:t>471</w:t>
            </w:r>
          </w:p>
        </w:tc>
        <w:tc>
          <w:tcPr>
            <w:tcW w:w="418" w:type="pct"/>
            <w:tcBorders>
              <w:left w:val="single" w:sz="4" w:space="0" w:color="auto"/>
            </w:tcBorders>
            <w:vAlign w:val="bottom"/>
          </w:tcPr>
          <w:p w14:paraId="147B3387" w14:textId="57FAF9E7" w:rsidR="00CD0A68" w:rsidRPr="00CD0A68" w:rsidRDefault="00CD0A68" w:rsidP="00CD0A68">
            <w:pPr>
              <w:pStyle w:val="Wartocitablicy"/>
              <w:spacing w:before="100"/>
              <w:rPr>
                <w:noProof/>
              </w:rPr>
            </w:pPr>
            <w:r w:rsidRPr="00CD0A68">
              <w:rPr>
                <w:noProof/>
              </w:rPr>
              <w:t>64</w:t>
            </w:r>
          </w:p>
        </w:tc>
      </w:tr>
      <w:tr w:rsidR="00CD0A68" w:rsidRPr="00EF3DF5" w14:paraId="2AB33DA0" w14:textId="77777777" w:rsidTr="000F4404">
        <w:trPr>
          <w:gridAfter w:val="1"/>
          <w:wAfter w:w="47" w:type="pct"/>
          <w:cantSplit/>
        </w:trPr>
        <w:tc>
          <w:tcPr>
            <w:tcW w:w="1169" w:type="pct"/>
          </w:tcPr>
          <w:p w14:paraId="705A1AA6" w14:textId="77777777" w:rsidR="00CD0A68" w:rsidRPr="00EF3DF5" w:rsidRDefault="00CD0A68" w:rsidP="00CD0A68">
            <w:pPr>
              <w:tabs>
                <w:tab w:val="right" w:leader="dot" w:pos="1644"/>
              </w:tabs>
              <w:spacing w:after="0" w:line="144" w:lineRule="exact"/>
              <w:jc w:val="left"/>
              <w:rPr>
                <w:sz w:val="14"/>
              </w:rPr>
            </w:pPr>
          </w:p>
        </w:tc>
        <w:tc>
          <w:tcPr>
            <w:tcW w:w="313" w:type="pct"/>
            <w:tcBorders>
              <w:right w:val="single" w:sz="4" w:space="0" w:color="auto"/>
            </w:tcBorders>
            <w:vAlign w:val="bottom"/>
          </w:tcPr>
          <w:p w14:paraId="4BBD47F1" w14:textId="7D1EE1C3" w:rsidR="00CD0A68" w:rsidRPr="00EF3DF5" w:rsidRDefault="00CD0A68" w:rsidP="00CD0A68">
            <w:pPr>
              <w:pStyle w:val="Wartocitablicy"/>
              <w:spacing w:before="100"/>
              <w:rPr>
                <w:b/>
                <w:noProof/>
              </w:rPr>
            </w:pPr>
            <w:r w:rsidRPr="00E62B59">
              <w:rPr>
                <w:b/>
                <w:noProof/>
              </w:rPr>
              <w:t>20</w:t>
            </w:r>
            <w:r>
              <w:rPr>
                <w:b/>
                <w:noProof/>
              </w:rPr>
              <w:t>22</w:t>
            </w:r>
          </w:p>
        </w:tc>
        <w:tc>
          <w:tcPr>
            <w:tcW w:w="557" w:type="pct"/>
            <w:tcBorders>
              <w:left w:val="single" w:sz="4" w:space="0" w:color="auto"/>
              <w:right w:val="single" w:sz="4" w:space="0" w:color="auto"/>
            </w:tcBorders>
            <w:vAlign w:val="bottom"/>
          </w:tcPr>
          <w:p w14:paraId="377DC949" w14:textId="1D410CCB" w:rsidR="00CD0A68" w:rsidRPr="00EF3DF5" w:rsidRDefault="00CD0A68" w:rsidP="00CD0A68">
            <w:pPr>
              <w:pStyle w:val="Wartocitablicy"/>
              <w:spacing w:before="100"/>
              <w:rPr>
                <w:b/>
                <w:noProof/>
              </w:rPr>
            </w:pPr>
            <w:r>
              <w:rPr>
                <w:b/>
                <w:noProof/>
              </w:rPr>
              <w:t>4476</w:t>
            </w:r>
          </w:p>
        </w:tc>
        <w:tc>
          <w:tcPr>
            <w:tcW w:w="422" w:type="pct"/>
            <w:tcBorders>
              <w:left w:val="single" w:sz="4" w:space="0" w:color="auto"/>
              <w:right w:val="single" w:sz="4" w:space="0" w:color="auto"/>
            </w:tcBorders>
            <w:vAlign w:val="bottom"/>
          </w:tcPr>
          <w:p w14:paraId="6F9FBC19" w14:textId="53604B0D" w:rsidR="00CD0A68" w:rsidRPr="00EF3DF5" w:rsidRDefault="00CD0A68" w:rsidP="00CD0A68">
            <w:pPr>
              <w:pStyle w:val="Wartocitablicy"/>
              <w:spacing w:before="100"/>
              <w:rPr>
                <w:b/>
                <w:noProof/>
              </w:rPr>
            </w:pPr>
            <w:r>
              <w:rPr>
                <w:b/>
                <w:noProof/>
              </w:rPr>
              <w:t>.</w:t>
            </w:r>
          </w:p>
        </w:tc>
        <w:tc>
          <w:tcPr>
            <w:tcW w:w="440" w:type="pct"/>
            <w:tcBorders>
              <w:left w:val="single" w:sz="4" w:space="0" w:color="auto"/>
              <w:right w:val="single" w:sz="4" w:space="0" w:color="auto"/>
            </w:tcBorders>
            <w:vAlign w:val="bottom"/>
          </w:tcPr>
          <w:p w14:paraId="5E000F54" w14:textId="302C03D8" w:rsidR="00CD0A68" w:rsidRPr="00EF3DF5" w:rsidRDefault="00CD0A68" w:rsidP="00CD0A68">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4358FA48" w14:textId="239C524F" w:rsidR="00CD0A68" w:rsidRPr="00EF3DF5" w:rsidRDefault="00CD0A68" w:rsidP="00CD0A68">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47868428" w14:textId="3F0E5633" w:rsidR="00CD0A68" w:rsidRPr="00EF3DF5" w:rsidRDefault="00CD0A68" w:rsidP="00CD0A68">
            <w:pPr>
              <w:pStyle w:val="Wartocitablicy"/>
              <w:spacing w:before="100"/>
              <w:rPr>
                <w:b/>
                <w:noProof/>
              </w:rPr>
            </w:pPr>
            <w:r>
              <w:rPr>
                <w:b/>
                <w:noProof/>
              </w:rPr>
              <w:t>.</w:t>
            </w:r>
          </w:p>
        </w:tc>
        <w:tc>
          <w:tcPr>
            <w:tcW w:w="381" w:type="pct"/>
            <w:tcBorders>
              <w:left w:val="single" w:sz="4" w:space="0" w:color="auto"/>
              <w:right w:val="single" w:sz="4" w:space="0" w:color="auto"/>
            </w:tcBorders>
            <w:vAlign w:val="bottom"/>
          </w:tcPr>
          <w:p w14:paraId="0E88D0DF" w14:textId="240DB088" w:rsidR="00CD0A68" w:rsidRPr="00EF3DF5" w:rsidRDefault="00CD0A68" w:rsidP="00CD0A68">
            <w:pPr>
              <w:pStyle w:val="Wartocitablicy"/>
              <w:spacing w:before="100"/>
              <w:rPr>
                <w:b/>
                <w:noProof/>
              </w:rPr>
            </w:pPr>
            <w:r>
              <w:rPr>
                <w:b/>
                <w:noProof/>
              </w:rPr>
              <w:t>.</w:t>
            </w:r>
          </w:p>
        </w:tc>
        <w:tc>
          <w:tcPr>
            <w:tcW w:w="377" w:type="pct"/>
            <w:tcBorders>
              <w:left w:val="single" w:sz="4" w:space="0" w:color="auto"/>
              <w:right w:val="single" w:sz="4" w:space="0" w:color="auto"/>
            </w:tcBorders>
            <w:vAlign w:val="bottom"/>
          </w:tcPr>
          <w:p w14:paraId="31C1A26D" w14:textId="3C3A0841" w:rsidR="00CD0A68" w:rsidRPr="00EF3DF5" w:rsidRDefault="00CD0A68" w:rsidP="00CD0A68">
            <w:pPr>
              <w:pStyle w:val="Wartocitablicy"/>
              <w:spacing w:before="100"/>
              <w:rPr>
                <w:b/>
                <w:noProof/>
              </w:rPr>
            </w:pPr>
            <w:r>
              <w:rPr>
                <w:b/>
                <w:noProof/>
              </w:rPr>
              <w:t>.</w:t>
            </w:r>
          </w:p>
        </w:tc>
        <w:tc>
          <w:tcPr>
            <w:tcW w:w="418" w:type="pct"/>
            <w:tcBorders>
              <w:left w:val="single" w:sz="4" w:space="0" w:color="auto"/>
            </w:tcBorders>
            <w:vAlign w:val="bottom"/>
          </w:tcPr>
          <w:p w14:paraId="6C80F7E7" w14:textId="195B7DF5" w:rsidR="00CD0A68" w:rsidRPr="00EF3DF5" w:rsidRDefault="00CD0A68" w:rsidP="00CD0A68">
            <w:pPr>
              <w:pStyle w:val="Wartocitablicy"/>
              <w:spacing w:before="100"/>
              <w:rPr>
                <w:b/>
                <w:noProof/>
              </w:rPr>
            </w:pPr>
            <w:r>
              <w:rPr>
                <w:b/>
                <w:noProof/>
              </w:rPr>
              <w:t>.</w:t>
            </w:r>
          </w:p>
        </w:tc>
      </w:tr>
    </w:tbl>
    <w:p w14:paraId="394FDB66" w14:textId="77777777" w:rsidR="00EF3DF5" w:rsidRPr="00EF3DF5" w:rsidRDefault="00EF3DF5" w:rsidP="00B0331C">
      <w:pPr>
        <w:pStyle w:val="Notka"/>
      </w:pPr>
      <w:r w:rsidRPr="00EF3DF5">
        <w:t>a Przedziały zostały domknięte prawostronnie, np. w przedziale 1—5 uwzględniono osoby, które pracowały 1 rok i 1 dzień do 5 lat.</w:t>
      </w:r>
    </w:p>
    <w:p w14:paraId="73507B1D" w14:textId="77777777" w:rsidR="000F4404" w:rsidRDefault="00EF3DF5" w:rsidP="00B0331C">
      <w:pPr>
        <w:pStyle w:val="Notkaang"/>
      </w:pPr>
      <w:proofErr w:type="spellStart"/>
      <w:r>
        <w:t>a</w:t>
      </w:r>
      <w:proofErr w:type="spellEnd"/>
      <w:r>
        <w:t xml:space="preserve"> Intervals were shifted upward, e.g., in the interval 1—5 persons who worked 1 year and 1 day to 5 years were included.</w:t>
      </w:r>
    </w:p>
    <w:p w14:paraId="47A09B57" w14:textId="718FF96C" w:rsidR="00393CF9" w:rsidRDefault="00393CF9" w:rsidP="00B0331C">
      <w:pPr>
        <w:pStyle w:val="Notkaang"/>
      </w:pPr>
      <w:r>
        <w:br w:type="page"/>
      </w:r>
    </w:p>
    <w:p w14:paraId="777436CA" w14:textId="1B9E2CBA" w:rsidR="00C539CD" w:rsidRPr="00C539CD" w:rsidRDefault="00C539CD" w:rsidP="00397A46">
      <w:pPr>
        <w:pStyle w:val="Tytutablicy"/>
      </w:pPr>
      <w:r w:rsidRPr="00397A46">
        <w:rPr>
          <w:b w:val="0"/>
        </w:rPr>
        <w:lastRenderedPageBreak/>
        <w:t>TABL. 2</w:t>
      </w:r>
      <w:r w:rsidR="00D7104E">
        <w:rPr>
          <w:b w:val="0"/>
        </w:rPr>
        <w:t>4</w:t>
      </w:r>
      <w:r w:rsidRPr="00397A46">
        <w:rPr>
          <w:b w:val="0"/>
        </w:rPr>
        <w:t xml:space="preserve"> (8</w:t>
      </w:r>
      <w:r w:rsidR="00D7104E">
        <w:rPr>
          <w:b w:val="0"/>
        </w:rPr>
        <w:t>8</w:t>
      </w:r>
      <w:r w:rsidRPr="00397A46">
        <w:rPr>
          <w:b w:val="0"/>
        </w:rPr>
        <w:t>).</w:t>
      </w:r>
      <w:r w:rsidRPr="00C539CD">
        <w:tab/>
        <w:t>NIEPEŁNOSPRAWNI BEZROBOTNI WEDŁUG WIEKU</w:t>
      </w:r>
    </w:p>
    <w:p w14:paraId="4066C996" w14:textId="77777777" w:rsidR="00C539CD" w:rsidRPr="001E6D60" w:rsidRDefault="00C539CD" w:rsidP="00397A46">
      <w:pPr>
        <w:pStyle w:val="Stan"/>
        <w:rPr>
          <w:lang w:val="pl-PL"/>
        </w:rPr>
      </w:pPr>
      <w:r w:rsidRPr="001E6D60">
        <w:rPr>
          <w:lang w:val="pl-PL"/>
        </w:rPr>
        <w:t>Stan w dniu 31 grudnia</w:t>
      </w:r>
    </w:p>
    <w:p w14:paraId="4250500A" w14:textId="77777777" w:rsidR="00C539CD" w:rsidRDefault="00C539CD" w:rsidP="00397A46">
      <w:pPr>
        <w:pStyle w:val="Tytutablicyang"/>
        <w:spacing w:after="10"/>
      </w:pPr>
      <w:r>
        <w:t>DISABLED UNEMPLOYED PERSONS BY AGE</w:t>
      </w:r>
    </w:p>
    <w:p w14:paraId="1E1B7397" w14:textId="77777777" w:rsidR="00EF3DF5" w:rsidRDefault="00C539CD" w:rsidP="00397A46">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98"/>
        <w:gridCol w:w="487"/>
        <w:gridCol w:w="831"/>
        <w:gridCol w:w="848"/>
        <w:gridCol w:w="854"/>
        <w:gridCol w:w="992"/>
        <w:gridCol w:w="854"/>
        <w:gridCol w:w="991"/>
      </w:tblGrid>
      <w:tr w:rsidR="00C539CD" w:rsidRPr="00C539CD" w14:paraId="6244AE16" w14:textId="77777777" w:rsidTr="005F7060">
        <w:trPr>
          <w:cantSplit/>
          <w:trHeight w:val="454"/>
        </w:trPr>
        <w:tc>
          <w:tcPr>
            <w:tcW w:w="1492" w:type="pct"/>
            <w:gridSpan w:val="2"/>
            <w:vMerge w:val="restart"/>
            <w:tcBorders>
              <w:top w:val="single" w:sz="4" w:space="0" w:color="auto"/>
              <w:right w:val="single" w:sz="4" w:space="0" w:color="auto"/>
            </w:tcBorders>
            <w:vAlign w:val="center"/>
          </w:tcPr>
          <w:p w14:paraId="1E2E272C" w14:textId="77777777" w:rsidR="00C539CD" w:rsidRPr="00C539CD" w:rsidRDefault="00C539CD" w:rsidP="005042AA">
            <w:pPr>
              <w:pStyle w:val="Gwkatablicy"/>
              <w:rPr>
                <w:lang w:val="en-US"/>
              </w:rPr>
            </w:pPr>
            <w:r w:rsidRPr="00C539CD">
              <w:rPr>
                <w:lang w:val="en-US"/>
              </w:rPr>
              <w:t>L A T A</w:t>
            </w:r>
          </w:p>
          <w:p w14:paraId="6BA1891D" w14:textId="77777777" w:rsidR="00C539CD" w:rsidRPr="00C539CD" w:rsidRDefault="00C539CD" w:rsidP="005042AA">
            <w:pPr>
              <w:pStyle w:val="Gwkatablicyang"/>
            </w:pPr>
            <w:r w:rsidRPr="00C539CD">
              <w:t>Y E A R S</w:t>
            </w:r>
          </w:p>
          <w:p w14:paraId="2F161E57" w14:textId="77777777" w:rsidR="00C539CD" w:rsidRPr="00C539CD" w:rsidRDefault="00C539CD" w:rsidP="005042AA">
            <w:pPr>
              <w:pStyle w:val="Gwkatablicy"/>
              <w:rPr>
                <w:lang w:val="en-US"/>
              </w:rPr>
            </w:pPr>
            <w:r w:rsidRPr="00C539CD">
              <w:rPr>
                <w:lang w:val="en-US"/>
              </w:rPr>
              <w:t>P Ł E Ć</w:t>
            </w:r>
          </w:p>
          <w:p w14:paraId="7E96AC5E" w14:textId="77777777" w:rsidR="00C539CD" w:rsidRPr="00C539CD" w:rsidRDefault="00C539CD" w:rsidP="005042AA">
            <w:pPr>
              <w:pStyle w:val="Gwkatablicyang"/>
            </w:pPr>
            <w:r w:rsidRPr="00C539CD">
              <w:t>S E X</w:t>
            </w:r>
          </w:p>
        </w:tc>
        <w:tc>
          <w:tcPr>
            <w:tcW w:w="543" w:type="pct"/>
            <w:vMerge w:val="restart"/>
            <w:tcBorders>
              <w:top w:val="single" w:sz="4" w:space="0" w:color="auto"/>
              <w:left w:val="single" w:sz="4" w:space="0" w:color="auto"/>
              <w:right w:val="single" w:sz="4" w:space="0" w:color="auto"/>
            </w:tcBorders>
            <w:vAlign w:val="center"/>
          </w:tcPr>
          <w:p w14:paraId="755F9E43" w14:textId="77777777" w:rsidR="00C539CD" w:rsidRPr="00C539CD" w:rsidRDefault="00C539CD" w:rsidP="005042AA">
            <w:pPr>
              <w:pStyle w:val="Gwkatablicy"/>
              <w:rPr>
                <w:lang w:val="en-US"/>
              </w:rPr>
            </w:pPr>
            <w:r w:rsidRPr="00C539CD">
              <w:rPr>
                <w:lang w:val="en-US"/>
              </w:rPr>
              <w:t>Ogółem</w:t>
            </w:r>
          </w:p>
          <w:p w14:paraId="704763F4" w14:textId="77777777" w:rsidR="00C539CD" w:rsidRPr="00C539CD" w:rsidRDefault="00C539CD" w:rsidP="005042AA">
            <w:pPr>
              <w:pStyle w:val="Gwkatablicyang"/>
            </w:pPr>
            <w:r w:rsidRPr="00C539CD">
              <w:t>Total</w:t>
            </w:r>
          </w:p>
        </w:tc>
        <w:tc>
          <w:tcPr>
            <w:tcW w:w="2965" w:type="pct"/>
            <w:gridSpan w:val="5"/>
            <w:tcBorders>
              <w:top w:val="single" w:sz="4" w:space="0" w:color="auto"/>
              <w:left w:val="single" w:sz="4" w:space="0" w:color="auto"/>
              <w:bottom w:val="single" w:sz="4" w:space="0" w:color="auto"/>
            </w:tcBorders>
            <w:vAlign w:val="center"/>
          </w:tcPr>
          <w:p w14:paraId="7DD26BF7" w14:textId="77777777" w:rsidR="00C539CD" w:rsidRPr="00C539CD" w:rsidRDefault="00C539CD" w:rsidP="005042AA">
            <w:pPr>
              <w:pStyle w:val="Gwkatablicy"/>
              <w:rPr>
                <w:lang w:val="en-US"/>
              </w:rPr>
            </w:pPr>
            <w:r w:rsidRPr="00C539CD">
              <w:rPr>
                <w:lang w:val="en-US"/>
              </w:rPr>
              <w:t xml:space="preserve">W </w:t>
            </w:r>
            <w:proofErr w:type="spellStart"/>
            <w:r w:rsidRPr="00C539CD">
              <w:rPr>
                <w:lang w:val="en-US"/>
              </w:rPr>
              <w:t>wieku</w:t>
            </w:r>
            <w:proofErr w:type="spellEnd"/>
          </w:p>
          <w:p w14:paraId="0C84EB54" w14:textId="77777777" w:rsidR="00C539CD" w:rsidRPr="00C539CD" w:rsidRDefault="00C539CD" w:rsidP="005042AA">
            <w:pPr>
              <w:pStyle w:val="Gwkatablicyang"/>
            </w:pPr>
            <w:r w:rsidRPr="00C539CD">
              <w:t>By age</w:t>
            </w:r>
          </w:p>
        </w:tc>
      </w:tr>
      <w:tr w:rsidR="00C539CD" w:rsidRPr="00F27468" w14:paraId="62FF703F" w14:textId="77777777" w:rsidTr="005F7060">
        <w:trPr>
          <w:cantSplit/>
          <w:trHeight w:val="737"/>
        </w:trPr>
        <w:tc>
          <w:tcPr>
            <w:tcW w:w="1492" w:type="pct"/>
            <w:gridSpan w:val="2"/>
            <w:vMerge/>
            <w:tcBorders>
              <w:bottom w:val="single" w:sz="4" w:space="0" w:color="auto"/>
              <w:right w:val="single" w:sz="4" w:space="0" w:color="auto"/>
            </w:tcBorders>
            <w:vAlign w:val="center"/>
          </w:tcPr>
          <w:p w14:paraId="7FD76126"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43" w:type="pct"/>
            <w:vMerge/>
            <w:tcBorders>
              <w:left w:val="single" w:sz="4" w:space="0" w:color="auto"/>
              <w:bottom w:val="single" w:sz="4" w:space="0" w:color="auto"/>
              <w:right w:val="single" w:sz="4" w:space="0" w:color="auto"/>
            </w:tcBorders>
            <w:vAlign w:val="center"/>
          </w:tcPr>
          <w:p w14:paraId="04B6E2DF"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54" w:type="pct"/>
            <w:tcBorders>
              <w:top w:val="single" w:sz="4" w:space="0" w:color="auto"/>
              <w:left w:val="single" w:sz="4" w:space="0" w:color="auto"/>
              <w:bottom w:val="single" w:sz="4" w:space="0" w:color="auto"/>
              <w:right w:val="single" w:sz="4" w:space="0" w:color="auto"/>
            </w:tcBorders>
            <w:vAlign w:val="center"/>
          </w:tcPr>
          <w:p w14:paraId="772A466C" w14:textId="77777777" w:rsidR="00C539CD" w:rsidRPr="00C539CD" w:rsidRDefault="00C539CD" w:rsidP="005042AA">
            <w:pPr>
              <w:pStyle w:val="Gwkatablicy"/>
              <w:rPr>
                <w:lang w:val="en-US"/>
              </w:rPr>
            </w:pPr>
            <w:r w:rsidRPr="00C539CD">
              <w:rPr>
                <w:lang w:val="en-US"/>
              </w:rPr>
              <w:t xml:space="preserve">24 </w:t>
            </w:r>
            <w:proofErr w:type="spellStart"/>
            <w:r w:rsidRPr="00C539CD">
              <w:rPr>
                <w:lang w:val="en-US"/>
              </w:rPr>
              <w:t>lata</w:t>
            </w:r>
            <w:proofErr w:type="spellEnd"/>
            <w:r w:rsidRPr="00C539CD">
              <w:rPr>
                <w:lang w:val="en-US"/>
              </w:rPr>
              <w:t xml:space="preserve"> </w:t>
            </w:r>
            <w:r w:rsidRPr="00C539CD">
              <w:rPr>
                <w:lang w:val="en-US"/>
              </w:rPr>
              <w:br/>
            </w:r>
            <w:proofErr w:type="spellStart"/>
            <w:r w:rsidRPr="00C539CD">
              <w:rPr>
                <w:lang w:val="en-US"/>
              </w:rPr>
              <w:t>i</w:t>
            </w:r>
            <w:proofErr w:type="spellEnd"/>
            <w:r w:rsidRPr="00C539CD">
              <w:rPr>
                <w:lang w:val="en-US"/>
              </w:rPr>
              <w:t xml:space="preserve"> </w:t>
            </w:r>
            <w:proofErr w:type="spellStart"/>
            <w:r w:rsidRPr="00C539CD">
              <w:rPr>
                <w:lang w:val="en-US"/>
              </w:rPr>
              <w:t>mniej</w:t>
            </w:r>
            <w:proofErr w:type="spellEnd"/>
          </w:p>
          <w:p w14:paraId="2BDC8D07" w14:textId="77777777" w:rsidR="00C539CD" w:rsidRPr="00C539CD" w:rsidRDefault="00C539CD" w:rsidP="005042AA">
            <w:pPr>
              <w:pStyle w:val="Gwkatablicyang"/>
            </w:pPr>
            <w:r w:rsidRPr="00C539CD">
              <w:t xml:space="preserve">24 years </w:t>
            </w:r>
            <w:r w:rsidRPr="00C539CD">
              <w:br/>
              <w:t>and less</w:t>
            </w:r>
          </w:p>
        </w:tc>
        <w:tc>
          <w:tcPr>
            <w:tcW w:w="558" w:type="pct"/>
            <w:tcBorders>
              <w:top w:val="single" w:sz="4" w:space="0" w:color="auto"/>
              <w:left w:val="single" w:sz="4" w:space="0" w:color="auto"/>
              <w:bottom w:val="single" w:sz="4" w:space="0" w:color="auto"/>
              <w:right w:val="single" w:sz="4" w:space="0" w:color="auto"/>
            </w:tcBorders>
            <w:vAlign w:val="center"/>
          </w:tcPr>
          <w:p w14:paraId="471B1FAE" w14:textId="77777777" w:rsidR="00C539CD" w:rsidRPr="00C539CD" w:rsidRDefault="00C539CD" w:rsidP="005042AA">
            <w:pPr>
              <w:pStyle w:val="Gwkatablicy"/>
            </w:pPr>
            <w:r w:rsidRPr="00C539CD">
              <w:t>25—34</w:t>
            </w:r>
          </w:p>
        </w:tc>
        <w:tc>
          <w:tcPr>
            <w:tcW w:w="648" w:type="pct"/>
            <w:tcBorders>
              <w:left w:val="single" w:sz="4" w:space="0" w:color="auto"/>
              <w:bottom w:val="single" w:sz="4" w:space="0" w:color="auto"/>
              <w:right w:val="single" w:sz="4" w:space="0" w:color="auto"/>
            </w:tcBorders>
            <w:vAlign w:val="center"/>
          </w:tcPr>
          <w:p w14:paraId="769B43C1" w14:textId="77777777" w:rsidR="00C539CD" w:rsidRPr="00C539CD" w:rsidRDefault="00C539CD" w:rsidP="005042AA">
            <w:pPr>
              <w:pStyle w:val="Gwkatablicy"/>
            </w:pPr>
            <w:r w:rsidRPr="00C539CD">
              <w:t>35—44</w:t>
            </w:r>
          </w:p>
        </w:tc>
        <w:tc>
          <w:tcPr>
            <w:tcW w:w="558" w:type="pct"/>
            <w:tcBorders>
              <w:left w:val="single" w:sz="4" w:space="0" w:color="auto"/>
              <w:bottom w:val="single" w:sz="4" w:space="0" w:color="auto"/>
              <w:right w:val="single" w:sz="4" w:space="0" w:color="auto"/>
            </w:tcBorders>
            <w:vAlign w:val="center"/>
          </w:tcPr>
          <w:p w14:paraId="3D833262" w14:textId="77777777" w:rsidR="00C539CD" w:rsidRPr="00C539CD" w:rsidRDefault="00C539CD" w:rsidP="005042AA">
            <w:pPr>
              <w:pStyle w:val="Gwkatablicy"/>
            </w:pPr>
            <w:r w:rsidRPr="00C539CD">
              <w:t>45—54</w:t>
            </w:r>
          </w:p>
        </w:tc>
        <w:tc>
          <w:tcPr>
            <w:tcW w:w="647" w:type="pct"/>
            <w:tcBorders>
              <w:left w:val="single" w:sz="4" w:space="0" w:color="auto"/>
              <w:bottom w:val="single" w:sz="4" w:space="0" w:color="auto"/>
            </w:tcBorders>
            <w:vAlign w:val="center"/>
          </w:tcPr>
          <w:p w14:paraId="6D30A966" w14:textId="77777777" w:rsidR="00C539CD" w:rsidRPr="00C539CD" w:rsidRDefault="00C539CD" w:rsidP="005042AA">
            <w:pPr>
              <w:pStyle w:val="Gwkatablicy"/>
              <w:rPr>
                <w:lang w:val="en-US"/>
              </w:rPr>
            </w:pPr>
            <w:r w:rsidRPr="00C539CD">
              <w:rPr>
                <w:lang w:val="en-US"/>
              </w:rPr>
              <w:t xml:space="preserve">55 </w:t>
            </w:r>
            <w:proofErr w:type="spellStart"/>
            <w:r w:rsidRPr="00C539CD">
              <w:rPr>
                <w:lang w:val="en-US"/>
              </w:rPr>
              <w:t>lat</w:t>
            </w:r>
            <w:proofErr w:type="spellEnd"/>
            <w:r w:rsidRPr="00C539CD">
              <w:rPr>
                <w:lang w:val="en-US"/>
              </w:rPr>
              <w:t xml:space="preserve"> </w:t>
            </w:r>
            <w:r w:rsidRPr="00C539CD">
              <w:rPr>
                <w:lang w:val="en-US"/>
              </w:rPr>
              <w:br/>
            </w:r>
            <w:proofErr w:type="spellStart"/>
            <w:r w:rsidRPr="00C539CD">
              <w:rPr>
                <w:lang w:val="en-US"/>
              </w:rPr>
              <w:t>i</w:t>
            </w:r>
            <w:proofErr w:type="spellEnd"/>
            <w:r w:rsidRPr="00C539CD">
              <w:rPr>
                <w:lang w:val="en-US"/>
              </w:rPr>
              <w:t xml:space="preserve"> </w:t>
            </w:r>
            <w:proofErr w:type="spellStart"/>
            <w:r w:rsidRPr="00C539CD">
              <w:rPr>
                <w:lang w:val="en-US"/>
              </w:rPr>
              <w:t>więcej</w:t>
            </w:r>
            <w:proofErr w:type="spellEnd"/>
          </w:p>
          <w:p w14:paraId="7EDF990C" w14:textId="77777777" w:rsidR="00C539CD" w:rsidRPr="00C539CD" w:rsidRDefault="00C539CD" w:rsidP="005042AA">
            <w:pPr>
              <w:pStyle w:val="Gwkatablicyang"/>
            </w:pPr>
            <w:r w:rsidRPr="00C539CD">
              <w:t xml:space="preserve">55 years </w:t>
            </w:r>
            <w:r w:rsidRPr="00C539CD">
              <w:br/>
              <w:t>and more</w:t>
            </w:r>
          </w:p>
        </w:tc>
      </w:tr>
      <w:tr w:rsidR="00A26D08" w:rsidRPr="00C539CD" w14:paraId="16BD6B47" w14:textId="77777777" w:rsidTr="00840BE8">
        <w:trPr>
          <w:cantSplit/>
        </w:trPr>
        <w:tc>
          <w:tcPr>
            <w:tcW w:w="1174" w:type="pct"/>
            <w:vAlign w:val="bottom"/>
          </w:tcPr>
          <w:p w14:paraId="7C8209B5" w14:textId="77777777" w:rsidR="00A26D08" w:rsidRPr="00397A46" w:rsidRDefault="00A26D08" w:rsidP="00A26D08">
            <w:pPr>
              <w:pStyle w:val="Boczek4"/>
              <w:spacing w:before="60"/>
              <w:rPr>
                <w:b/>
              </w:rPr>
            </w:pPr>
            <w:r w:rsidRPr="00397A46">
              <w:rPr>
                <w:b/>
              </w:rPr>
              <w:t xml:space="preserve">O G Ó Ł E M </w:t>
            </w:r>
            <w:r w:rsidRPr="00397A46">
              <w:tab/>
            </w:r>
          </w:p>
        </w:tc>
        <w:tc>
          <w:tcPr>
            <w:tcW w:w="318" w:type="pct"/>
            <w:tcBorders>
              <w:right w:val="single" w:sz="4" w:space="0" w:color="auto"/>
            </w:tcBorders>
            <w:vAlign w:val="bottom"/>
          </w:tcPr>
          <w:p w14:paraId="23BB6961" w14:textId="5EB4059C" w:rsidR="00A26D08" w:rsidRPr="00C539CD" w:rsidRDefault="00A26D08" w:rsidP="00A26D08">
            <w:pPr>
              <w:pStyle w:val="Wartocitablicy"/>
              <w:spacing w:before="60"/>
              <w:rPr>
                <w:noProof/>
              </w:rPr>
            </w:pPr>
            <w:r w:rsidRPr="00E62B59">
              <w:rPr>
                <w:noProof/>
              </w:rPr>
              <w:t>2015</w:t>
            </w:r>
          </w:p>
        </w:tc>
        <w:tc>
          <w:tcPr>
            <w:tcW w:w="543" w:type="pct"/>
            <w:tcBorders>
              <w:left w:val="single" w:sz="4" w:space="0" w:color="auto"/>
            </w:tcBorders>
            <w:vAlign w:val="bottom"/>
          </w:tcPr>
          <w:p w14:paraId="67C67531" w14:textId="1584A63D" w:rsidR="00A26D08" w:rsidRPr="00C539CD" w:rsidRDefault="00A26D08" w:rsidP="00A26D08">
            <w:pPr>
              <w:pStyle w:val="Wartocitablicy"/>
              <w:spacing w:before="60"/>
              <w:rPr>
                <w:noProof/>
              </w:rPr>
            </w:pPr>
            <w:r w:rsidRPr="00E62B59">
              <w:rPr>
                <w:noProof/>
              </w:rPr>
              <w:t>2050</w:t>
            </w:r>
          </w:p>
        </w:tc>
        <w:tc>
          <w:tcPr>
            <w:tcW w:w="554" w:type="pct"/>
            <w:tcBorders>
              <w:left w:val="single" w:sz="4" w:space="0" w:color="auto"/>
              <w:right w:val="single" w:sz="4" w:space="0" w:color="auto"/>
            </w:tcBorders>
            <w:vAlign w:val="bottom"/>
          </w:tcPr>
          <w:p w14:paraId="438AD987" w14:textId="5D5AED9F" w:rsidR="00A26D08" w:rsidRPr="00C539CD" w:rsidRDefault="00A26D08" w:rsidP="00A26D08">
            <w:pPr>
              <w:pStyle w:val="Wartocitablicy"/>
              <w:spacing w:before="60"/>
              <w:rPr>
                <w:noProof/>
              </w:rPr>
            </w:pPr>
            <w:r w:rsidRPr="00C539CD">
              <w:rPr>
                <w:noProof/>
              </w:rPr>
              <w:t>49</w:t>
            </w:r>
          </w:p>
        </w:tc>
        <w:tc>
          <w:tcPr>
            <w:tcW w:w="558" w:type="pct"/>
            <w:tcBorders>
              <w:left w:val="single" w:sz="4" w:space="0" w:color="auto"/>
              <w:right w:val="single" w:sz="4" w:space="0" w:color="auto"/>
            </w:tcBorders>
            <w:vAlign w:val="bottom"/>
          </w:tcPr>
          <w:p w14:paraId="40C7EC21" w14:textId="2CFCEB87" w:rsidR="00A26D08" w:rsidRPr="00C539CD" w:rsidRDefault="00A26D08" w:rsidP="00A26D08">
            <w:pPr>
              <w:pStyle w:val="Wartocitablicy"/>
              <w:spacing w:before="60"/>
              <w:rPr>
                <w:noProof/>
              </w:rPr>
            </w:pPr>
            <w:r w:rsidRPr="00C539CD">
              <w:rPr>
                <w:noProof/>
              </w:rPr>
              <w:t>235</w:t>
            </w:r>
          </w:p>
        </w:tc>
        <w:tc>
          <w:tcPr>
            <w:tcW w:w="648" w:type="pct"/>
            <w:tcBorders>
              <w:left w:val="single" w:sz="4" w:space="0" w:color="auto"/>
              <w:right w:val="single" w:sz="4" w:space="0" w:color="auto"/>
            </w:tcBorders>
            <w:vAlign w:val="bottom"/>
          </w:tcPr>
          <w:p w14:paraId="50BA90E5" w14:textId="3E728B77" w:rsidR="00A26D08" w:rsidRPr="00C539CD" w:rsidRDefault="00A26D08" w:rsidP="00A26D08">
            <w:pPr>
              <w:pStyle w:val="Wartocitablicy"/>
              <w:spacing w:before="60"/>
              <w:rPr>
                <w:noProof/>
              </w:rPr>
            </w:pPr>
            <w:r w:rsidRPr="00C539CD">
              <w:rPr>
                <w:noProof/>
              </w:rPr>
              <w:t>309</w:t>
            </w:r>
          </w:p>
        </w:tc>
        <w:tc>
          <w:tcPr>
            <w:tcW w:w="558" w:type="pct"/>
            <w:tcBorders>
              <w:left w:val="single" w:sz="4" w:space="0" w:color="auto"/>
              <w:right w:val="single" w:sz="4" w:space="0" w:color="auto"/>
            </w:tcBorders>
            <w:vAlign w:val="bottom"/>
          </w:tcPr>
          <w:p w14:paraId="2055720B" w14:textId="51C5AE50" w:rsidR="00A26D08" w:rsidRPr="00C539CD" w:rsidRDefault="00A26D08" w:rsidP="00A26D08">
            <w:pPr>
              <w:pStyle w:val="Wartocitablicy"/>
              <w:spacing w:before="60"/>
              <w:rPr>
                <w:noProof/>
              </w:rPr>
            </w:pPr>
            <w:r w:rsidRPr="00C539CD">
              <w:rPr>
                <w:noProof/>
              </w:rPr>
              <w:t>515</w:t>
            </w:r>
          </w:p>
        </w:tc>
        <w:tc>
          <w:tcPr>
            <w:tcW w:w="647" w:type="pct"/>
            <w:tcBorders>
              <w:left w:val="single" w:sz="4" w:space="0" w:color="auto"/>
            </w:tcBorders>
            <w:vAlign w:val="bottom"/>
          </w:tcPr>
          <w:p w14:paraId="0904C31A" w14:textId="1B40049C" w:rsidR="00A26D08" w:rsidRPr="00C539CD" w:rsidRDefault="00A26D08" w:rsidP="00A26D08">
            <w:pPr>
              <w:pStyle w:val="Wartocitablicy"/>
              <w:spacing w:before="60"/>
              <w:rPr>
                <w:noProof/>
              </w:rPr>
            </w:pPr>
            <w:r w:rsidRPr="00C539CD">
              <w:rPr>
                <w:noProof/>
              </w:rPr>
              <w:t>942</w:t>
            </w:r>
          </w:p>
        </w:tc>
      </w:tr>
      <w:tr w:rsidR="00CD0A68" w:rsidRPr="00C539CD" w14:paraId="11BC0264" w14:textId="77777777" w:rsidTr="00A66671">
        <w:trPr>
          <w:cantSplit/>
        </w:trPr>
        <w:tc>
          <w:tcPr>
            <w:tcW w:w="1174" w:type="pct"/>
          </w:tcPr>
          <w:p w14:paraId="7BC94A6C" w14:textId="77777777" w:rsidR="00CD0A68" w:rsidRPr="00397A46" w:rsidRDefault="00CD0A68" w:rsidP="00CD0A68">
            <w:pPr>
              <w:pStyle w:val="Boczek4ang"/>
              <w:rPr>
                <w:b/>
              </w:rPr>
            </w:pPr>
            <w:r w:rsidRPr="00397A46">
              <w:rPr>
                <w:b/>
              </w:rPr>
              <w:t>T O T A L</w:t>
            </w:r>
          </w:p>
        </w:tc>
        <w:tc>
          <w:tcPr>
            <w:tcW w:w="318" w:type="pct"/>
            <w:tcBorders>
              <w:right w:val="single" w:sz="4" w:space="0" w:color="auto"/>
            </w:tcBorders>
            <w:vAlign w:val="bottom"/>
          </w:tcPr>
          <w:p w14:paraId="743903F2" w14:textId="243C539C" w:rsidR="00CD0A68" w:rsidRPr="00C539CD" w:rsidRDefault="00CD0A68" w:rsidP="00CD0A68">
            <w:pPr>
              <w:pStyle w:val="Wartocitablicy"/>
              <w:spacing w:before="100"/>
              <w:rPr>
                <w:noProof/>
              </w:rPr>
            </w:pPr>
            <w:r w:rsidRPr="00397A46">
              <w:rPr>
                <w:noProof/>
              </w:rPr>
              <w:t>2019</w:t>
            </w:r>
          </w:p>
        </w:tc>
        <w:tc>
          <w:tcPr>
            <w:tcW w:w="543" w:type="pct"/>
            <w:tcBorders>
              <w:left w:val="single" w:sz="4" w:space="0" w:color="auto"/>
              <w:right w:val="single" w:sz="4" w:space="0" w:color="auto"/>
            </w:tcBorders>
            <w:vAlign w:val="bottom"/>
          </w:tcPr>
          <w:p w14:paraId="4A595EB6" w14:textId="40983B20" w:rsidR="00CD0A68" w:rsidRPr="00C539CD" w:rsidRDefault="00CD0A68" w:rsidP="00CD0A68">
            <w:pPr>
              <w:pStyle w:val="Wartocitablicy"/>
              <w:spacing w:before="100"/>
              <w:rPr>
                <w:noProof/>
              </w:rPr>
            </w:pPr>
            <w:r w:rsidRPr="00397A46">
              <w:rPr>
                <w:noProof/>
              </w:rPr>
              <w:t>1444</w:t>
            </w:r>
          </w:p>
        </w:tc>
        <w:tc>
          <w:tcPr>
            <w:tcW w:w="554" w:type="pct"/>
            <w:tcBorders>
              <w:left w:val="single" w:sz="4" w:space="0" w:color="auto"/>
              <w:right w:val="single" w:sz="4" w:space="0" w:color="auto"/>
            </w:tcBorders>
            <w:vAlign w:val="bottom"/>
          </w:tcPr>
          <w:p w14:paraId="61935970" w14:textId="2F2C2A21" w:rsidR="00CD0A68" w:rsidRPr="00C539CD" w:rsidRDefault="00CD0A68" w:rsidP="00CD0A68">
            <w:pPr>
              <w:pStyle w:val="Wartocitablicy"/>
              <w:spacing w:before="100"/>
              <w:rPr>
                <w:noProof/>
              </w:rPr>
            </w:pPr>
            <w:r w:rsidRPr="00397A46">
              <w:rPr>
                <w:noProof/>
              </w:rPr>
              <w:t>38</w:t>
            </w:r>
          </w:p>
        </w:tc>
        <w:tc>
          <w:tcPr>
            <w:tcW w:w="558" w:type="pct"/>
            <w:tcBorders>
              <w:left w:val="single" w:sz="4" w:space="0" w:color="auto"/>
              <w:right w:val="single" w:sz="4" w:space="0" w:color="auto"/>
            </w:tcBorders>
            <w:vAlign w:val="bottom"/>
          </w:tcPr>
          <w:p w14:paraId="6CDAF80C" w14:textId="0BAE7B25" w:rsidR="00CD0A68" w:rsidRPr="00C539CD" w:rsidRDefault="00CD0A68" w:rsidP="00CD0A68">
            <w:pPr>
              <w:pStyle w:val="Wartocitablicy"/>
              <w:spacing w:before="100"/>
              <w:rPr>
                <w:noProof/>
              </w:rPr>
            </w:pPr>
            <w:r w:rsidRPr="00397A46">
              <w:rPr>
                <w:noProof/>
              </w:rPr>
              <w:t>150</w:t>
            </w:r>
          </w:p>
        </w:tc>
        <w:tc>
          <w:tcPr>
            <w:tcW w:w="648" w:type="pct"/>
            <w:tcBorders>
              <w:left w:val="single" w:sz="4" w:space="0" w:color="auto"/>
              <w:right w:val="single" w:sz="4" w:space="0" w:color="auto"/>
            </w:tcBorders>
            <w:vAlign w:val="bottom"/>
          </w:tcPr>
          <w:p w14:paraId="276AE6D0" w14:textId="684ADC9C" w:rsidR="00CD0A68" w:rsidRPr="00C539CD" w:rsidRDefault="00CD0A68" w:rsidP="00CD0A68">
            <w:pPr>
              <w:pStyle w:val="Wartocitablicy"/>
              <w:spacing w:before="100"/>
              <w:rPr>
                <w:noProof/>
              </w:rPr>
            </w:pPr>
            <w:r w:rsidRPr="00397A46">
              <w:rPr>
                <w:noProof/>
              </w:rPr>
              <w:t>272</w:t>
            </w:r>
          </w:p>
        </w:tc>
        <w:tc>
          <w:tcPr>
            <w:tcW w:w="558" w:type="pct"/>
            <w:tcBorders>
              <w:left w:val="single" w:sz="4" w:space="0" w:color="auto"/>
              <w:right w:val="single" w:sz="4" w:space="0" w:color="auto"/>
            </w:tcBorders>
            <w:vAlign w:val="bottom"/>
          </w:tcPr>
          <w:p w14:paraId="4B25762E" w14:textId="25D5A1B5" w:rsidR="00CD0A68" w:rsidRPr="00C539CD" w:rsidRDefault="00CD0A68" w:rsidP="00CD0A68">
            <w:pPr>
              <w:pStyle w:val="Wartocitablicy"/>
              <w:spacing w:before="100"/>
              <w:rPr>
                <w:noProof/>
              </w:rPr>
            </w:pPr>
            <w:r w:rsidRPr="00397A46">
              <w:rPr>
                <w:noProof/>
              </w:rPr>
              <w:t>367</w:t>
            </w:r>
          </w:p>
        </w:tc>
        <w:tc>
          <w:tcPr>
            <w:tcW w:w="647" w:type="pct"/>
            <w:tcBorders>
              <w:left w:val="single" w:sz="4" w:space="0" w:color="auto"/>
            </w:tcBorders>
            <w:vAlign w:val="bottom"/>
          </w:tcPr>
          <w:p w14:paraId="77339A86" w14:textId="71EFC5A2" w:rsidR="00CD0A68" w:rsidRPr="00C539CD" w:rsidRDefault="00CD0A68" w:rsidP="00CD0A68">
            <w:pPr>
              <w:pStyle w:val="Wartocitablicy"/>
              <w:spacing w:before="100"/>
              <w:rPr>
                <w:noProof/>
              </w:rPr>
            </w:pPr>
            <w:r w:rsidRPr="00397A46">
              <w:rPr>
                <w:noProof/>
              </w:rPr>
              <w:t>617</w:t>
            </w:r>
          </w:p>
        </w:tc>
      </w:tr>
      <w:tr w:rsidR="00CD0A68" w:rsidRPr="00C539CD" w14:paraId="6C5B3CC9" w14:textId="77777777" w:rsidTr="005F7060">
        <w:trPr>
          <w:cantSplit/>
        </w:trPr>
        <w:tc>
          <w:tcPr>
            <w:tcW w:w="1174" w:type="pct"/>
          </w:tcPr>
          <w:p w14:paraId="74B4659B" w14:textId="77777777" w:rsidR="00CD0A68" w:rsidRPr="00C539CD" w:rsidRDefault="00CD0A68" w:rsidP="00CD0A68">
            <w:pPr>
              <w:tabs>
                <w:tab w:val="right" w:leader="dot" w:pos="1644"/>
              </w:tabs>
              <w:spacing w:after="0" w:line="144" w:lineRule="exact"/>
              <w:jc w:val="left"/>
              <w:rPr>
                <w:sz w:val="14"/>
              </w:rPr>
            </w:pPr>
          </w:p>
        </w:tc>
        <w:tc>
          <w:tcPr>
            <w:tcW w:w="318" w:type="pct"/>
            <w:tcBorders>
              <w:right w:val="single" w:sz="4" w:space="0" w:color="auto"/>
            </w:tcBorders>
            <w:vAlign w:val="bottom"/>
          </w:tcPr>
          <w:p w14:paraId="47AADCC0" w14:textId="706F9587" w:rsidR="00CD0A68" w:rsidRPr="00CD0A68" w:rsidRDefault="00CD0A68" w:rsidP="00CD0A68">
            <w:pPr>
              <w:pStyle w:val="Wartocitablicy"/>
              <w:spacing w:before="100"/>
              <w:rPr>
                <w:noProof/>
              </w:rPr>
            </w:pPr>
            <w:r w:rsidRPr="00CD0A68">
              <w:rPr>
                <w:noProof/>
              </w:rPr>
              <w:t>2020</w:t>
            </w:r>
          </w:p>
        </w:tc>
        <w:tc>
          <w:tcPr>
            <w:tcW w:w="543" w:type="pct"/>
            <w:tcBorders>
              <w:left w:val="single" w:sz="4" w:space="0" w:color="auto"/>
            </w:tcBorders>
            <w:vAlign w:val="bottom"/>
          </w:tcPr>
          <w:p w14:paraId="00E38BE5" w14:textId="3462FE6E" w:rsidR="00CD0A68" w:rsidRPr="00CD0A68" w:rsidRDefault="00CD0A68" w:rsidP="00CD0A68">
            <w:pPr>
              <w:pStyle w:val="Wartocitablicy"/>
              <w:spacing w:before="100"/>
              <w:rPr>
                <w:noProof/>
              </w:rPr>
            </w:pPr>
            <w:r w:rsidRPr="00CD0A68">
              <w:rPr>
                <w:noProof/>
              </w:rPr>
              <w:t>1696</w:t>
            </w:r>
          </w:p>
        </w:tc>
        <w:tc>
          <w:tcPr>
            <w:tcW w:w="554" w:type="pct"/>
            <w:tcBorders>
              <w:left w:val="single" w:sz="4" w:space="0" w:color="auto"/>
              <w:right w:val="single" w:sz="4" w:space="0" w:color="auto"/>
            </w:tcBorders>
            <w:vAlign w:val="bottom"/>
          </w:tcPr>
          <w:p w14:paraId="347A7103" w14:textId="08A279CB" w:rsidR="00CD0A68" w:rsidRPr="00CD0A68" w:rsidRDefault="00CD0A68" w:rsidP="00CD0A68">
            <w:pPr>
              <w:pStyle w:val="Wartocitablicy"/>
              <w:spacing w:before="100"/>
              <w:rPr>
                <w:noProof/>
              </w:rPr>
            </w:pPr>
            <w:r w:rsidRPr="00CD0A68">
              <w:rPr>
                <w:noProof/>
              </w:rPr>
              <w:t>54</w:t>
            </w:r>
          </w:p>
        </w:tc>
        <w:tc>
          <w:tcPr>
            <w:tcW w:w="558" w:type="pct"/>
            <w:tcBorders>
              <w:left w:val="single" w:sz="4" w:space="0" w:color="auto"/>
              <w:right w:val="single" w:sz="4" w:space="0" w:color="auto"/>
            </w:tcBorders>
            <w:vAlign w:val="bottom"/>
          </w:tcPr>
          <w:p w14:paraId="584E48FF" w14:textId="6544DD97" w:rsidR="00CD0A68" w:rsidRPr="00CD0A68" w:rsidRDefault="00CD0A68" w:rsidP="00CD0A68">
            <w:pPr>
              <w:pStyle w:val="Wartocitablicy"/>
              <w:spacing w:before="100"/>
              <w:rPr>
                <w:noProof/>
              </w:rPr>
            </w:pPr>
            <w:r w:rsidRPr="00CD0A68">
              <w:rPr>
                <w:noProof/>
              </w:rPr>
              <w:t>184</w:t>
            </w:r>
          </w:p>
        </w:tc>
        <w:tc>
          <w:tcPr>
            <w:tcW w:w="648" w:type="pct"/>
            <w:tcBorders>
              <w:left w:val="single" w:sz="4" w:space="0" w:color="auto"/>
              <w:right w:val="single" w:sz="4" w:space="0" w:color="auto"/>
            </w:tcBorders>
            <w:vAlign w:val="bottom"/>
          </w:tcPr>
          <w:p w14:paraId="4E5339DD" w14:textId="78E86F41" w:rsidR="00CD0A68" w:rsidRPr="00CD0A68" w:rsidRDefault="00CD0A68" w:rsidP="00CD0A68">
            <w:pPr>
              <w:pStyle w:val="Wartocitablicy"/>
              <w:spacing w:before="100"/>
              <w:rPr>
                <w:noProof/>
              </w:rPr>
            </w:pPr>
            <w:r w:rsidRPr="00CD0A68">
              <w:rPr>
                <w:noProof/>
              </w:rPr>
              <w:t>335</w:t>
            </w:r>
          </w:p>
        </w:tc>
        <w:tc>
          <w:tcPr>
            <w:tcW w:w="558" w:type="pct"/>
            <w:tcBorders>
              <w:left w:val="single" w:sz="4" w:space="0" w:color="auto"/>
              <w:right w:val="single" w:sz="4" w:space="0" w:color="auto"/>
            </w:tcBorders>
            <w:vAlign w:val="bottom"/>
          </w:tcPr>
          <w:p w14:paraId="69DF9F8F" w14:textId="2B95D79C" w:rsidR="00CD0A68" w:rsidRPr="00CD0A68" w:rsidRDefault="00CD0A68" w:rsidP="00CD0A68">
            <w:pPr>
              <w:pStyle w:val="Wartocitablicy"/>
              <w:spacing w:before="100"/>
              <w:rPr>
                <w:noProof/>
              </w:rPr>
            </w:pPr>
            <w:r w:rsidRPr="00CD0A68">
              <w:rPr>
                <w:noProof/>
              </w:rPr>
              <w:t>422</w:t>
            </w:r>
          </w:p>
        </w:tc>
        <w:tc>
          <w:tcPr>
            <w:tcW w:w="647" w:type="pct"/>
            <w:tcBorders>
              <w:left w:val="single" w:sz="4" w:space="0" w:color="auto"/>
            </w:tcBorders>
            <w:vAlign w:val="bottom"/>
          </w:tcPr>
          <w:p w14:paraId="42F92DB4" w14:textId="155B2166" w:rsidR="00CD0A68" w:rsidRPr="00CD0A68" w:rsidRDefault="00CD0A68" w:rsidP="00CD0A68">
            <w:pPr>
              <w:pStyle w:val="Wartocitablicy"/>
              <w:spacing w:before="100"/>
              <w:rPr>
                <w:noProof/>
              </w:rPr>
            </w:pPr>
            <w:r w:rsidRPr="00CD0A68">
              <w:rPr>
                <w:noProof/>
              </w:rPr>
              <w:t>701</w:t>
            </w:r>
          </w:p>
        </w:tc>
      </w:tr>
      <w:tr w:rsidR="00CD0A68" w:rsidRPr="00C539CD" w14:paraId="012063C1" w14:textId="77777777" w:rsidTr="005F7060">
        <w:trPr>
          <w:cantSplit/>
        </w:trPr>
        <w:tc>
          <w:tcPr>
            <w:tcW w:w="1174" w:type="pct"/>
          </w:tcPr>
          <w:p w14:paraId="0337E887" w14:textId="77777777" w:rsidR="00CD0A68" w:rsidRPr="00C539CD" w:rsidRDefault="00CD0A68" w:rsidP="00CD0A68">
            <w:pPr>
              <w:tabs>
                <w:tab w:val="right" w:leader="dot" w:pos="1644"/>
              </w:tabs>
              <w:spacing w:after="0" w:line="144" w:lineRule="exact"/>
              <w:jc w:val="left"/>
              <w:rPr>
                <w:sz w:val="14"/>
              </w:rPr>
            </w:pPr>
          </w:p>
        </w:tc>
        <w:tc>
          <w:tcPr>
            <w:tcW w:w="318" w:type="pct"/>
            <w:tcBorders>
              <w:right w:val="single" w:sz="4" w:space="0" w:color="auto"/>
            </w:tcBorders>
            <w:vAlign w:val="bottom"/>
          </w:tcPr>
          <w:p w14:paraId="12E0401D" w14:textId="2573DC71" w:rsidR="00CD0A68" w:rsidRPr="00C539CD" w:rsidRDefault="00CD0A68" w:rsidP="00CD0A68">
            <w:pPr>
              <w:pStyle w:val="Wartocitablicy"/>
              <w:spacing w:before="100"/>
              <w:rPr>
                <w:b/>
                <w:noProof/>
              </w:rPr>
            </w:pPr>
            <w:r w:rsidRPr="00E62B59">
              <w:rPr>
                <w:b/>
                <w:noProof/>
              </w:rPr>
              <w:t>20</w:t>
            </w:r>
            <w:r>
              <w:rPr>
                <w:b/>
                <w:noProof/>
              </w:rPr>
              <w:t>22</w:t>
            </w:r>
          </w:p>
        </w:tc>
        <w:tc>
          <w:tcPr>
            <w:tcW w:w="543" w:type="pct"/>
            <w:tcBorders>
              <w:left w:val="single" w:sz="4" w:space="0" w:color="auto"/>
            </w:tcBorders>
            <w:vAlign w:val="bottom"/>
          </w:tcPr>
          <w:p w14:paraId="40084D70" w14:textId="3292513E" w:rsidR="00CD0A68" w:rsidRPr="00E62B59" w:rsidRDefault="00CD0A68" w:rsidP="00CD0A68">
            <w:pPr>
              <w:pStyle w:val="Wartocitablicy"/>
              <w:spacing w:before="100"/>
              <w:rPr>
                <w:b/>
                <w:noProof/>
              </w:rPr>
            </w:pPr>
            <w:r>
              <w:rPr>
                <w:b/>
                <w:noProof/>
              </w:rPr>
              <w:t>1661</w:t>
            </w:r>
          </w:p>
        </w:tc>
        <w:tc>
          <w:tcPr>
            <w:tcW w:w="554" w:type="pct"/>
            <w:tcBorders>
              <w:left w:val="single" w:sz="4" w:space="0" w:color="auto"/>
              <w:right w:val="single" w:sz="4" w:space="0" w:color="auto"/>
            </w:tcBorders>
            <w:vAlign w:val="bottom"/>
          </w:tcPr>
          <w:p w14:paraId="198F954F" w14:textId="63AFE2F9" w:rsidR="00CD0A68" w:rsidRPr="00C539CD" w:rsidRDefault="00CD0A68" w:rsidP="00CD0A68">
            <w:pPr>
              <w:pStyle w:val="Wartocitablicy"/>
              <w:spacing w:before="100"/>
              <w:rPr>
                <w:b/>
                <w:noProof/>
              </w:rPr>
            </w:pPr>
            <w:r>
              <w:rPr>
                <w:b/>
                <w:noProof/>
              </w:rPr>
              <w:t>71</w:t>
            </w:r>
          </w:p>
        </w:tc>
        <w:tc>
          <w:tcPr>
            <w:tcW w:w="558" w:type="pct"/>
            <w:tcBorders>
              <w:left w:val="single" w:sz="4" w:space="0" w:color="auto"/>
              <w:right w:val="single" w:sz="4" w:space="0" w:color="auto"/>
            </w:tcBorders>
            <w:vAlign w:val="bottom"/>
          </w:tcPr>
          <w:p w14:paraId="345FC673" w14:textId="6DA35813" w:rsidR="00CD0A68" w:rsidRPr="00C539CD" w:rsidRDefault="00CD0A68" w:rsidP="00CD0A68">
            <w:pPr>
              <w:pStyle w:val="Wartocitablicy"/>
              <w:spacing w:before="100"/>
              <w:rPr>
                <w:b/>
                <w:noProof/>
              </w:rPr>
            </w:pPr>
            <w:r>
              <w:rPr>
                <w:b/>
                <w:noProof/>
              </w:rPr>
              <w:t>167</w:t>
            </w:r>
          </w:p>
        </w:tc>
        <w:tc>
          <w:tcPr>
            <w:tcW w:w="648" w:type="pct"/>
            <w:tcBorders>
              <w:left w:val="single" w:sz="4" w:space="0" w:color="auto"/>
              <w:right w:val="single" w:sz="4" w:space="0" w:color="auto"/>
            </w:tcBorders>
            <w:vAlign w:val="bottom"/>
          </w:tcPr>
          <w:p w14:paraId="594CFFF2" w14:textId="2E76C724" w:rsidR="00CD0A68" w:rsidRPr="00C539CD" w:rsidRDefault="00CD0A68" w:rsidP="00CD0A68">
            <w:pPr>
              <w:pStyle w:val="Wartocitablicy"/>
              <w:spacing w:before="100"/>
              <w:rPr>
                <w:b/>
                <w:noProof/>
              </w:rPr>
            </w:pPr>
            <w:r>
              <w:rPr>
                <w:b/>
                <w:noProof/>
              </w:rPr>
              <w:t>352</w:t>
            </w:r>
          </w:p>
        </w:tc>
        <w:tc>
          <w:tcPr>
            <w:tcW w:w="558" w:type="pct"/>
            <w:tcBorders>
              <w:left w:val="single" w:sz="4" w:space="0" w:color="auto"/>
              <w:right w:val="single" w:sz="4" w:space="0" w:color="auto"/>
            </w:tcBorders>
            <w:vAlign w:val="bottom"/>
          </w:tcPr>
          <w:p w14:paraId="7A03BC67" w14:textId="1DC27BD5" w:rsidR="00CD0A68" w:rsidRPr="00C539CD" w:rsidRDefault="00CD0A68" w:rsidP="00CD0A68">
            <w:pPr>
              <w:pStyle w:val="Wartocitablicy"/>
              <w:spacing w:before="100"/>
              <w:rPr>
                <w:b/>
                <w:noProof/>
              </w:rPr>
            </w:pPr>
            <w:r>
              <w:rPr>
                <w:b/>
                <w:noProof/>
              </w:rPr>
              <w:t>458</w:t>
            </w:r>
          </w:p>
        </w:tc>
        <w:tc>
          <w:tcPr>
            <w:tcW w:w="647" w:type="pct"/>
            <w:tcBorders>
              <w:left w:val="single" w:sz="4" w:space="0" w:color="auto"/>
            </w:tcBorders>
            <w:vAlign w:val="bottom"/>
          </w:tcPr>
          <w:p w14:paraId="7C5FC548" w14:textId="4915665B" w:rsidR="00CD0A68" w:rsidRPr="00C539CD" w:rsidRDefault="00CD0A68" w:rsidP="00CD0A68">
            <w:pPr>
              <w:pStyle w:val="Wartocitablicy"/>
              <w:spacing w:before="100"/>
              <w:rPr>
                <w:b/>
                <w:noProof/>
              </w:rPr>
            </w:pPr>
            <w:r>
              <w:rPr>
                <w:b/>
                <w:noProof/>
              </w:rPr>
              <w:t>613</w:t>
            </w:r>
          </w:p>
        </w:tc>
      </w:tr>
      <w:tr w:rsidR="00CD0A68" w:rsidRPr="00C539CD" w14:paraId="37108304" w14:textId="77777777" w:rsidTr="005F7060">
        <w:trPr>
          <w:cantSplit/>
        </w:trPr>
        <w:tc>
          <w:tcPr>
            <w:tcW w:w="1174" w:type="pct"/>
            <w:vAlign w:val="bottom"/>
          </w:tcPr>
          <w:p w14:paraId="529F9BAF" w14:textId="77777777" w:rsidR="00CD0A68" w:rsidRPr="00D7104E" w:rsidRDefault="00CD0A68" w:rsidP="00CD0A68">
            <w:pPr>
              <w:pStyle w:val="Boczek4"/>
              <w:spacing w:before="160"/>
            </w:pPr>
            <w:r w:rsidRPr="00D7104E">
              <w:t xml:space="preserve">Mężczyźni </w:t>
            </w:r>
            <w:r w:rsidRPr="00D7104E">
              <w:tab/>
            </w:r>
          </w:p>
        </w:tc>
        <w:tc>
          <w:tcPr>
            <w:tcW w:w="318" w:type="pct"/>
            <w:tcBorders>
              <w:right w:val="single" w:sz="4" w:space="0" w:color="auto"/>
            </w:tcBorders>
            <w:vAlign w:val="bottom"/>
          </w:tcPr>
          <w:p w14:paraId="502467BC" w14:textId="75EC224F" w:rsidR="00CD0A68" w:rsidRPr="00C539CD" w:rsidRDefault="00CD0A68" w:rsidP="00CD0A68">
            <w:pPr>
              <w:pStyle w:val="Wartocitablicy"/>
              <w:spacing w:before="160"/>
              <w:rPr>
                <w:noProof/>
              </w:rPr>
            </w:pPr>
            <w:r w:rsidRPr="00E62B59">
              <w:rPr>
                <w:noProof/>
              </w:rPr>
              <w:t>2015</w:t>
            </w:r>
          </w:p>
        </w:tc>
        <w:tc>
          <w:tcPr>
            <w:tcW w:w="543" w:type="pct"/>
            <w:tcBorders>
              <w:left w:val="single" w:sz="4" w:space="0" w:color="auto"/>
            </w:tcBorders>
            <w:vAlign w:val="bottom"/>
          </w:tcPr>
          <w:p w14:paraId="1FAC7077" w14:textId="60E53FBA" w:rsidR="00CD0A68" w:rsidRPr="00E62B59" w:rsidRDefault="00CD0A68" w:rsidP="00CD0A68">
            <w:pPr>
              <w:pStyle w:val="Wartocitablicy"/>
              <w:spacing w:before="160"/>
              <w:rPr>
                <w:noProof/>
              </w:rPr>
            </w:pPr>
            <w:r w:rsidRPr="00E62B59">
              <w:rPr>
                <w:noProof/>
              </w:rPr>
              <w:t>1088</w:t>
            </w:r>
          </w:p>
        </w:tc>
        <w:tc>
          <w:tcPr>
            <w:tcW w:w="554" w:type="pct"/>
            <w:tcBorders>
              <w:left w:val="single" w:sz="4" w:space="0" w:color="auto"/>
              <w:right w:val="single" w:sz="4" w:space="0" w:color="auto"/>
            </w:tcBorders>
            <w:vAlign w:val="bottom"/>
          </w:tcPr>
          <w:p w14:paraId="35633E8D" w14:textId="379A0023" w:rsidR="00CD0A68" w:rsidRPr="00C539CD" w:rsidRDefault="00CD0A68" w:rsidP="00CD0A68">
            <w:pPr>
              <w:pStyle w:val="Wartocitablicy"/>
              <w:spacing w:before="160"/>
              <w:rPr>
                <w:noProof/>
              </w:rPr>
            </w:pPr>
            <w:r w:rsidRPr="00C539CD">
              <w:rPr>
                <w:noProof/>
              </w:rPr>
              <w:t>24</w:t>
            </w:r>
          </w:p>
        </w:tc>
        <w:tc>
          <w:tcPr>
            <w:tcW w:w="558" w:type="pct"/>
            <w:tcBorders>
              <w:left w:val="single" w:sz="4" w:space="0" w:color="auto"/>
              <w:right w:val="single" w:sz="4" w:space="0" w:color="auto"/>
            </w:tcBorders>
            <w:vAlign w:val="bottom"/>
          </w:tcPr>
          <w:p w14:paraId="3B637F57" w14:textId="788B2423" w:rsidR="00CD0A68" w:rsidRPr="00C539CD" w:rsidRDefault="00CD0A68" w:rsidP="00CD0A68">
            <w:pPr>
              <w:pStyle w:val="Wartocitablicy"/>
              <w:spacing w:before="160"/>
              <w:rPr>
                <w:noProof/>
              </w:rPr>
            </w:pPr>
            <w:r w:rsidRPr="00C539CD">
              <w:rPr>
                <w:noProof/>
              </w:rPr>
              <w:t>120</w:t>
            </w:r>
          </w:p>
        </w:tc>
        <w:tc>
          <w:tcPr>
            <w:tcW w:w="648" w:type="pct"/>
            <w:tcBorders>
              <w:left w:val="single" w:sz="4" w:space="0" w:color="auto"/>
              <w:right w:val="single" w:sz="4" w:space="0" w:color="auto"/>
            </w:tcBorders>
            <w:vAlign w:val="bottom"/>
          </w:tcPr>
          <w:p w14:paraId="7318F775" w14:textId="5EF4E8D8" w:rsidR="00CD0A68" w:rsidRPr="00C539CD" w:rsidRDefault="00CD0A68" w:rsidP="00CD0A68">
            <w:pPr>
              <w:pStyle w:val="Wartocitablicy"/>
              <w:spacing w:before="160"/>
              <w:rPr>
                <w:noProof/>
              </w:rPr>
            </w:pPr>
            <w:r w:rsidRPr="00C539CD">
              <w:rPr>
                <w:noProof/>
              </w:rPr>
              <w:t>146</w:t>
            </w:r>
          </w:p>
        </w:tc>
        <w:tc>
          <w:tcPr>
            <w:tcW w:w="558" w:type="pct"/>
            <w:tcBorders>
              <w:left w:val="single" w:sz="4" w:space="0" w:color="auto"/>
              <w:right w:val="single" w:sz="4" w:space="0" w:color="auto"/>
            </w:tcBorders>
            <w:vAlign w:val="bottom"/>
          </w:tcPr>
          <w:p w14:paraId="1FDA2EF4" w14:textId="27A73A05" w:rsidR="00CD0A68" w:rsidRPr="00C539CD" w:rsidRDefault="00CD0A68" w:rsidP="00CD0A68">
            <w:pPr>
              <w:pStyle w:val="Wartocitablicy"/>
              <w:spacing w:before="160"/>
              <w:rPr>
                <w:noProof/>
              </w:rPr>
            </w:pPr>
            <w:r w:rsidRPr="00C539CD">
              <w:rPr>
                <w:noProof/>
              </w:rPr>
              <w:t>225</w:t>
            </w:r>
          </w:p>
        </w:tc>
        <w:tc>
          <w:tcPr>
            <w:tcW w:w="647" w:type="pct"/>
            <w:tcBorders>
              <w:left w:val="single" w:sz="4" w:space="0" w:color="auto"/>
            </w:tcBorders>
            <w:vAlign w:val="bottom"/>
          </w:tcPr>
          <w:p w14:paraId="10480C67" w14:textId="4C8D1B85" w:rsidR="00CD0A68" w:rsidRPr="00C539CD" w:rsidRDefault="00CD0A68" w:rsidP="00CD0A68">
            <w:pPr>
              <w:pStyle w:val="Wartocitablicy"/>
              <w:spacing w:before="160"/>
              <w:rPr>
                <w:noProof/>
              </w:rPr>
            </w:pPr>
            <w:r w:rsidRPr="00C539CD">
              <w:rPr>
                <w:noProof/>
              </w:rPr>
              <w:t>573</w:t>
            </w:r>
          </w:p>
        </w:tc>
      </w:tr>
      <w:tr w:rsidR="00CD0A68" w:rsidRPr="00C539CD" w14:paraId="30A080D8" w14:textId="77777777" w:rsidTr="005F7060">
        <w:trPr>
          <w:cantSplit/>
        </w:trPr>
        <w:tc>
          <w:tcPr>
            <w:tcW w:w="1174" w:type="pct"/>
          </w:tcPr>
          <w:p w14:paraId="0F7F01C1" w14:textId="6F0D5EDD" w:rsidR="00CD0A68" w:rsidRPr="00D7104E" w:rsidRDefault="009854C7" w:rsidP="00CD0A68">
            <w:pPr>
              <w:pStyle w:val="Boczek4ang"/>
            </w:pPr>
            <w:r w:rsidRPr="00D7104E">
              <w:t>Men</w:t>
            </w:r>
          </w:p>
        </w:tc>
        <w:tc>
          <w:tcPr>
            <w:tcW w:w="318" w:type="pct"/>
            <w:tcBorders>
              <w:right w:val="single" w:sz="4" w:space="0" w:color="auto"/>
            </w:tcBorders>
            <w:vAlign w:val="bottom"/>
          </w:tcPr>
          <w:p w14:paraId="1672FFAA" w14:textId="054BE348" w:rsidR="00CD0A68" w:rsidRPr="00C539CD" w:rsidRDefault="00CD0A68" w:rsidP="00CD0A68">
            <w:pPr>
              <w:pStyle w:val="Wartocitablicy"/>
              <w:spacing w:before="100"/>
              <w:rPr>
                <w:noProof/>
              </w:rPr>
            </w:pPr>
            <w:r w:rsidRPr="00397A46">
              <w:rPr>
                <w:noProof/>
              </w:rPr>
              <w:t>2019</w:t>
            </w:r>
          </w:p>
        </w:tc>
        <w:tc>
          <w:tcPr>
            <w:tcW w:w="543" w:type="pct"/>
            <w:tcBorders>
              <w:left w:val="single" w:sz="4" w:space="0" w:color="auto"/>
            </w:tcBorders>
            <w:vAlign w:val="bottom"/>
          </w:tcPr>
          <w:p w14:paraId="54C6D939" w14:textId="7E2DBC94" w:rsidR="00CD0A68" w:rsidRPr="00E62B59" w:rsidRDefault="00CD0A68" w:rsidP="00CD0A68">
            <w:pPr>
              <w:pStyle w:val="Wartocitablicy"/>
              <w:spacing w:before="100"/>
              <w:rPr>
                <w:noProof/>
              </w:rPr>
            </w:pPr>
            <w:r w:rsidRPr="0029578C">
              <w:rPr>
                <w:noProof/>
              </w:rPr>
              <w:t>885</w:t>
            </w:r>
          </w:p>
        </w:tc>
        <w:tc>
          <w:tcPr>
            <w:tcW w:w="554" w:type="pct"/>
            <w:tcBorders>
              <w:left w:val="single" w:sz="4" w:space="0" w:color="auto"/>
              <w:right w:val="single" w:sz="4" w:space="0" w:color="auto"/>
            </w:tcBorders>
            <w:vAlign w:val="bottom"/>
          </w:tcPr>
          <w:p w14:paraId="6B884FF3" w14:textId="4639F4D9" w:rsidR="00CD0A68" w:rsidRPr="00C539CD" w:rsidRDefault="00CD0A68" w:rsidP="00CD0A68">
            <w:pPr>
              <w:pStyle w:val="Wartocitablicy"/>
              <w:spacing w:before="100"/>
              <w:rPr>
                <w:noProof/>
              </w:rPr>
            </w:pPr>
            <w:r w:rsidRPr="00397A46">
              <w:rPr>
                <w:noProof/>
              </w:rPr>
              <w:t>26</w:t>
            </w:r>
          </w:p>
        </w:tc>
        <w:tc>
          <w:tcPr>
            <w:tcW w:w="558" w:type="pct"/>
            <w:tcBorders>
              <w:left w:val="single" w:sz="4" w:space="0" w:color="auto"/>
              <w:right w:val="single" w:sz="4" w:space="0" w:color="auto"/>
            </w:tcBorders>
            <w:vAlign w:val="bottom"/>
          </w:tcPr>
          <w:p w14:paraId="676FFADC" w14:textId="2EFDF4E0" w:rsidR="00CD0A68" w:rsidRPr="00C539CD" w:rsidRDefault="00CD0A68" w:rsidP="00CD0A68">
            <w:pPr>
              <w:pStyle w:val="Wartocitablicy"/>
              <w:spacing w:before="100"/>
              <w:rPr>
                <w:noProof/>
              </w:rPr>
            </w:pPr>
            <w:r w:rsidRPr="00397A46">
              <w:rPr>
                <w:noProof/>
              </w:rPr>
              <w:t>73</w:t>
            </w:r>
          </w:p>
        </w:tc>
        <w:tc>
          <w:tcPr>
            <w:tcW w:w="648" w:type="pct"/>
            <w:tcBorders>
              <w:left w:val="single" w:sz="4" w:space="0" w:color="auto"/>
              <w:right w:val="single" w:sz="4" w:space="0" w:color="auto"/>
            </w:tcBorders>
            <w:vAlign w:val="bottom"/>
          </w:tcPr>
          <w:p w14:paraId="4DF7C52E" w14:textId="490414B4" w:rsidR="00CD0A68" w:rsidRPr="00C539CD" w:rsidRDefault="00CD0A68" w:rsidP="00CD0A68">
            <w:pPr>
              <w:pStyle w:val="Wartocitablicy"/>
              <w:spacing w:before="100"/>
              <w:rPr>
                <w:noProof/>
              </w:rPr>
            </w:pPr>
            <w:r w:rsidRPr="00397A46">
              <w:rPr>
                <w:noProof/>
              </w:rPr>
              <w:t>136</w:t>
            </w:r>
          </w:p>
        </w:tc>
        <w:tc>
          <w:tcPr>
            <w:tcW w:w="558" w:type="pct"/>
            <w:tcBorders>
              <w:left w:val="single" w:sz="4" w:space="0" w:color="auto"/>
              <w:right w:val="single" w:sz="4" w:space="0" w:color="auto"/>
            </w:tcBorders>
            <w:vAlign w:val="bottom"/>
          </w:tcPr>
          <w:p w14:paraId="355447D5" w14:textId="22504135" w:rsidR="00CD0A68" w:rsidRPr="00C539CD" w:rsidRDefault="00CD0A68" w:rsidP="00CD0A68">
            <w:pPr>
              <w:pStyle w:val="Wartocitablicy"/>
              <w:spacing w:before="100"/>
              <w:rPr>
                <w:noProof/>
              </w:rPr>
            </w:pPr>
            <w:r w:rsidRPr="00397A46">
              <w:rPr>
                <w:noProof/>
              </w:rPr>
              <w:t>193</w:t>
            </w:r>
          </w:p>
        </w:tc>
        <w:tc>
          <w:tcPr>
            <w:tcW w:w="647" w:type="pct"/>
            <w:tcBorders>
              <w:left w:val="single" w:sz="4" w:space="0" w:color="auto"/>
            </w:tcBorders>
            <w:vAlign w:val="bottom"/>
          </w:tcPr>
          <w:p w14:paraId="7D549336" w14:textId="32E94A22" w:rsidR="00CD0A68" w:rsidRPr="00C539CD" w:rsidRDefault="00CD0A68" w:rsidP="00CD0A68">
            <w:pPr>
              <w:pStyle w:val="Wartocitablicy"/>
              <w:spacing w:before="100"/>
              <w:rPr>
                <w:noProof/>
              </w:rPr>
            </w:pPr>
            <w:r w:rsidRPr="00397A46">
              <w:rPr>
                <w:noProof/>
              </w:rPr>
              <w:t>457</w:t>
            </w:r>
          </w:p>
        </w:tc>
      </w:tr>
      <w:tr w:rsidR="00CD0A68" w:rsidRPr="00C539CD" w14:paraId="5FC4216D" w14:textId="77777777" w:rsidTr="005F7060">
        <w:trPr>
          <w:cantSplit/>
        </w:trPr>
        <w:tc>
          <w:tcPr>
            <w:tcW w:w="1174" w:type="pct"/>
          </w:tcPr>
          <w:p w14:paraId="187BAC9F" w14:textId="77777777" w:rsidR="00CD0A68" w:rsidRPr="00D7104E" w:rsidRDefault="00CD0A68" w:rsidP="00CD0A68">
            <w:pPr>
              <w:tabs>
                <w:tab w:val="right" w:leader="dot" w:pos="1644"/>
              </w:tabs>
              <w:spacing w:after="0" w:line="144" w:lineRule="exact"/>
              <w:jc w:val="left"/>
              <w:rPr>
                <w:sz w:val="14"/>
              </w:rPr>
            </w:pPr>
          </w:p>
        </w:tc>
        <w:tc>
          <w:tcPr>
            <w:tcW w:w="318" w:type="pct"/>
            <w:tcBorders>
              <w:right w:val="single" w:sz="4" w:space="0" w:color="auto"/>
            </w:tcBorders>
            <w:vAlign w:val="bottom"/>
          </w:tcPr>
          <w:p w14:paraId="5B9A148B" w14:textId="013BDC8D" w:rsidR="00CD0A68" w:rsidRPr="00CD0A68" w:rsidRDefault="00CD0A68" w:rsidP="00CD0A68">
            <w:pPr>
              <w:pStyle w:val="Wartocitablicy"/>
              <w:spacing w:before="100"/>
              <w:rPr>
                <w:noProof/>
              </w:rPr>
            </w:pPr>
            <w:r w:rsidRPr="00CD0A68">
              <w:rPr>
                <w:noProof/>
              </w:rPr>
              <w:t>2020</w:t>
            </w:r>
          </w:p>
        </w:tc>
        <w:tc>
          <w:tcPr>
            <w:tcW w:w="543" w:type="pct"/>
            <w:tcBorders>
              <w:left w:val="single" w:sz="4" w:space="0" w:color="auto"/>
            </w:tcBorders>
            <w:vAlign w:val="bottom"/>
          </w:tcPr>
          <w:p w14:paraId="41130EF5" w14:textId="49D99EC0" w:rsidR="00CD0A68" w:rsidRPr="00CD0A68" w:rsidRDefault="00CD0A68" w:rsidP="00CD0A68">
            <w:pPr>
              <w:pStyle w:val="Wartocitablicy"/>
              <w:spacing w:before="100"/>
              <w:rPr>
                <w:noProof/>
              </w:rPr>
            </w:pPr>
            <w:r w:rsidRPr="00CD0A68">
              <w:rPr>
                <w:noProof/>
              </w:rPr>
              <w:t>1035</w:t>
            </w:r>
          </w:p>
        </w:tc>
        <w:tc>
          <w:tcPr>
            <w:tcW w:w="554" w:type="pct"/>
            <w:tcBorders>
              <w:left w:val="single" w:sz="4" w:space="0" w:color="auto"/>
              <w:right w:val="single" w:sz="4" w:space="0" w:color="auto"/>
            </w:tcBorders>
            <w:vAlign w:val="bottom"/>
          </w:tcPr>
          <w:p w14:paraId="1331AD84" w14:textId="305EEC82" w:rsidR="00CD0A68" w:rsidRPr="00CD0A68" w:rsidRDefault="00CD0A68" w:rsidP="00CD0A68">
            <w:pPr>
              <w:pStyle w:val="Wartocitablicy"/>
              <w:spacing w:before="100"/>
              <w:rPr>
                <w:noProof/>
              </w:rPr>
            </w:pPr>
            <w:r w:rsidRPr="00CD0A68">
              <w:rPr>
                <w:noProof/>
              </w:rPr>
              <w:t>35</w:t>
            </w:r>
          </w:p>
        </w:tc>
        <w:tc>
          <w:tcPr>
            <w:tcW w:w="558" w:type="pct"/>
            <w:tcBorders>
              <w:left w:val="single" w:sz="4" w:space="0" w:color="auto"/>
              <w:right w:val="single" w:sz="4" w:space="0" w:color="auto"/>
            </w:tcBorders>
            <w:vAlign w:val="bottom"/>
          </w:tcPr>
          <w:p w14:paraId="73DA52A1" w14:textId="646C13A4" w:rsidR="00CD0A68" w:rsidRPr="00CD0A68" w:rsidRDefault="00CD0A68" w:rsidP="00CD0A68">
            <w:pPr>
              <w:pStyle w:val="Wartocitablicy"/>
              <w:spacing w:before="100"/>
              <w:rPr>
                <w:noProof/>
              </w:rPr>
            </w:pPr>
            <w:r w:rsidRPr="00CD0A68">
              <w:rPr>
                <w:noProof/>
              </w:rPr>
              <w:t>78</w:t>
            </w:r>
          </w:p>
        </w:tc>
        <w:tc>
          <w:tcPr>
            <w:tcW w:w="648" w:type="pct"/>
            <w:tcBorders>
              <w:left w:val="single" w:sz="4" w:space="0" w:color="auto"/>
              <w:right w:val="single" w:sz="4" w:space="0" w:color="auto"/>
            </w:tcBorders>
            <w:vAlign w:val="bottom"/>
          </w:tcPr>
          <w:p w14:paraId="19A0D4BD" w14:textId="57748B25" w:rsidR="00CD0A68" w:rsidRPr="00CD0A68" w:rsidRDefault="00CD0A68" w:rsidP="00CD0A68">
            <w:pPr>
              <w:pStyle w:val="Wartocitablicy"/>
              <w:spacing w:before="100"/>
              <w:rPr>
                <w:noProof/>
              </w:rPr>
            </w:pPr>
            <w:r w:rsidRPr="00CD0A68">
              <w:rPr>
                <w:noProof/>
              </w:rPr>
              <w:t>167</w:t>
            </w:r>
          </w:p>
        </w:tc>
        <w:tc>
          <w:tcPr>
            <w:tcW w:w="558" w:type="pct"/>
            <w:tcBorders>
              <w:left w:val="single" w:sz="4" w:space="0" w:color="auto"/>
              <w:right w:val="single" w:sz="4" w:space="0" w:color="auto"/>
            </w:tcBorders>
            <w:vAlign w:val="bottom"/>
          </w:tcPr>
          <w:p w14:paraId="4A0E2004" w14:textId="152C781C" w:rsidR="00CD0A68" w:rsidRPr="00CD0A68" w:rsidRDefault="00CD0A68" w:rsidP="00CD0A68">
            <w:pPr>
              <w:pStyle w:val="Wartocitablicy"/>
              <w:spacing w:before="100"/>
              <w:rPr>
                <w:noProof/>
              </w:rPr>
            </w:pPr>
            <w:r w:rsidRPr="00CD0A68">
              <w:rPr>
                <w:noProof/>
              </w:rPr>
              <w:t>224</w:t>
            </w:r>
          </w:p>
        </w:tc>
        <w:tc>
          <w:tcPr>
            <w:tcW w:w="647" w:type="pct"/>
            <w:tcBorders>
              <w:left w:val="single" w:sz="4" w:space="0" w:color="auto"/>
            </w:tcBorders>
            <w:vAlign w:val="bottom"/>
          </w:tcPr>
          <w:p w14:paraId="1AEF0CA0" w14:textId="6DFFE407" w:rsidR="00CD0A68" w:rsidRPr="00CD0A68" w:rsidRDefault="00CD0A68" w:rsidP="00CD0A68">
            <w:pPr>
              <w:pStyle w:val="Wartocitablicy"/>
              <w:spacing w:before="100"/>
              <w:rPr>
                <w:noProof/>
              </w:rPr>
            </w:pPr>
            <w:r w:rsidRPr="00CD0A68">
              <w:rPr>
                <w:noProof/>
              </w:rPr>
              <w:t>531</w:t>
            </w:r>
          </w:p>
        </w:tc>
      </w:tr>
      <w:tr w:rsidR="00CD0A68" w:rsidRPr="00C539CD" w14:paraId="1B52B055" w14:textId="77777777" w:rsidTr="005F7060">
        <w:trPr>
          <w:cantSplit/>
        </w:trPr>
        <w:tc>
          <w:tcPr>
            <w:tcW w:w="1174" w:type="pct"/>
          </w:tcPr>
          <w:p w14:paraId="0243417F" w14:textId="77777777" w:rsidR="00CD0A68" w:rsidRPr="00D7104E" w:rsidRDefault="00CD0A68" w:rsidP="00CD0A68">
            <w:pPr>
              <w:tabs>
                <w:tab w:val="right" w:leader="dot" w:pos="1644"/>
              </w:tabs>
              <w:spacing w:after="0" w:line="144" w:lineRule="exact"/>
              <w:jc w:val="left"/>
              <w:rPr>
                <w:sz w:val="14"/>
              </w:rPr>
            </w:pPr>
          </w:p>
        </w:tc>
        <w:tc>
          <w:tcPr>
            <w:tcW w:w="318" w:type="pct"/>
            <w:tcBorders>
              <w:right w:val="single" w:sz="4" w:space="0" w:color="auto"/>
            </w:tcBorders>
            <w:vAlign w:val="bottom"/>
          </w:tcPr>
          <w:p w14:paraId="69345204" w14:textId="74EF12C1" w:rsidR="00CD0A68" w:rsidRPr="00C539CD" w:rsidRDefault="00CD0A68" w:rsidP="00CD0A68">
            <w:pPr>
              <w:pStyle w:val="Wartocitablicy"/>
              <w:spacing w:before="100"/>
              <w:rPr>
                <w:b/>
                <w:noProof/>
              </w:rPr>
            </w:pPr>
            <w:r w:rsidRPr="00E62B59">
              <w:rPr>
                <w:b/>
                <w:noProof/>
              </w:rPr>
              <w:t>20</w:t>
            </w:r>
            <w:r>
              <w:rPr>
                <w:b/>
                <w:noProof/>
              </w:rPr>
              <w:t>22</w:t>
            </w:r>
          </w:p>
        </w:tc>
        <w:tc>
          <w:tcPr>
            <w:tcW w:w="543" w:type="pct"/>
            <w:tcBorders>
              <w:left w:val="single" w:sz="4" w:space="0" w:color="auto"/>
            </w:tcBorders>
            <w:vAlign w:val="bottom"/>
          </w:tcPr>
          <w:p w14:paraId="173B5C18" w14:textId="6DF6CF7A" w:rsidR="00CD0A68" w:rsidRPr="00E62B59" w:rsidRDefault="00CD0A68" w:rsidP="00CD0A68">
            <w:pPr>
              <w:pStyle w:val="Wartocitablicy"/>
              <w:spacing w:before="100"/>
              <w:rPr>
                <w:b/>
                <w:noProof/>
              </w:rPr>
            </w:pPr>
            <w:r>
              <w:rPr>
                <w:b/>
                <w:noProof/>
              </w:rPr>
              <w:t>1035</w:t>
            </w:r>
          </w:p>
        </w:tc>
        <w:tc>
          <w:tcPr>
            <w:tcW w:w="554" w:type="pct"/>
            <w:tcBorders>
              <w:left w:val="single" w:sz="4" w:space="0" w:color="auto"/>
              <w:right w:val="single" w:sz="4" w:space="0" w:color="auto"/>
            </w:tcBorders>
            <w:vAlign w:val="bottom"/>
          </w:tcPr>
          <w:p w14:paraId="5B48B9C4" w14:textId="550491F1" w:rsidR="00CD0A68" w:rsidRPr="00C539CD" w:rsidRDefault="00CD0A68" w:rsidP="00CD0A68">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100B8520" w14:textId="2B5F9F12" w:rsidR="00CD0A68" w:rsidRPr="00C539CD" w:rsidRDefault="00CD0A68" w:rsidP="00CD0A68">
            <w:pPr>
              <w:pStyle w:val="Wartocitablicy"/>
              <w:spacing w:before="100"/>
              <w:rPr>
                <w:b/>
                <w:noProof/>
              </w:rPr>
            </w:pPr>
            <w:r>
              <w:rPr>
                <w:b/>
                <w:noProof/>
              </w:rPr>
              <w:t>.</w:t>
            </w:r>
          </w:p>
        </w:tc>
        <w:tc>
          <w:tcPr>
            <w:tcW w:w="648" w:type="pct"/>
            <w:tcBorders>
              <w:left w:val="single" w:sz="4" w:space="0" w:color="auto"/>
              <w:right w:val="single" w:sz="4" w:space="0" w:color="auto"/>
            </w:tcBorders>
            <w:vAlign w:val="bottom"/>
          </w:tcPr>
          <w:p w14:paraId="24FEC5D6" w14:textId="0E664B2F" w:rsidR="00CD0A68" w:rsidRPr="00C539CD" w:rsidRDefault="00CD0A68" w:rsidP="00CD0A68">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5CF878D5" w14:textId="055F1528" w:rsidR="00CD0A68" w:rsidRPr="00C539CD" w:rsidRDefault="00CD0A68" w:rsidP="00CD0A68">
            <w:pPr>
              <w:pStyle w:val="Wartocitablicy"/>
              <w:spacing w:before="100"/>
              <w:rPr>
                <w:b/>
                <w:noProof/>
              </w:rPr>
            </w:pPr>
            <w:r>
              <w:rPr>
                <w:b/>
                <w:noProof/>
              </w:rPr>
              <w:t>.</w:t>
            </w:r>
          </w:p>
        </w:tc>
        <w:tc>
          <w:tcPr>
            <w:tcW w:w="647" w:type="pct"/>
            <w:tcBorders>
              <w:left w:val="single" w:sz="4" w:space="0" w:color="auto"/>
            </w:tcBorders>
            <w:vAlign w:val="bottom"/>
          </w:tcPr>
          <w:p w14:paraId="43407844" w14:textId="2BBB5329" w:rsidR="00CD0A68" w:rsidRPr="00C539CD" w:rsidRDefault="00CD0A68" w:rsidP="00CD0A68">
            <w:pPr>
              <w:pStyle w:val="Wartocitablicy"/>
              <w:spacing w:before="100"/>
              <w:rPr>
                <w:b/>
                <w:noProof/>
              </w:rPr>
            </w:pPr>
            <w:r>
              <w:rPr>
                <w:b/>
                <w:noProof/>
              </w:rPr>
              <w:t>.</w:t>
            </w:r>
          </w:p>
        </w:tc>
      </w:tr>
      <w:tr w:rsidR="00CD0A68" w:rsidRPr="00C539CD" w14:paraId="332E3206" w14:textId="77777777" w:rsidTr="005F7060">
        <w:trPr>
          <w:cantSplit/>
        </w:trPr>
        <w:tc>
          <w:tcPr>
            <w:tcW w:w="1174" w:type="pct"/>
            <w:vAlign w:val="bottom"/>
          </w:tcPr>
          <w:p w14:paraId="4E43685F" w14:textId="77777777" w:rsidR="00CD0A68" w:rsidRPr="00D7104E" w:rsidRDefault="00CD0A68" w:rsidP="00CD0A68">
            <w:pPr>
              <w:pStyle w:val="Boczek4"/>
              <w:spacing w:before="160"/>
            </w:pPr>
            <w:r w:rsidRPr="00D7104E">
              <w:t xml:space="preserve">Kobiety </w:t>
            </w:r>
            <w:r w:rsidRPr="00D7104E">
              <w:tab/>
            </w:r>
          </w:p>
        </w:tc>
        <w:tc>
          <w:tcPr>
            <w:tcW w:w="318" w:type="pct"/>
            <w:tcBorders>
              <w:right w:val="single" w:sz="4" w:space="0" w:color="auto"/>
            </w:tcBorders>
            <w:vAlign w:val="bottom"/>
          </w:tcPr>
          <w:p w14:paraId="0B07E6E5" w14:textId="6F8BDC7B" w:rsidR="00CD0A68" w:rsidRPr="00C539CD" w:rsidRDefault="00CD0A68" w:rsidP="00CD0A68">
            <w:pPr>
              <w:pStyle w:val="Wartocitablicy"/>
              <w:spacing w:before="160"/>
              <w:rPr>
                <w:noProof/>
              </w:rPr>
            </w:pPr>
            <w:r w:rsidRPr="00E62B59">
              <w:rPr>
                <w:noProof/>
              </w:rPr>
              <w:t>2015</w:t>
            </w:r>
          </w:p>
        </w:tc>
        <w:tc>
          <w:tcPr>
            <w:tcW w:w="543" w:type="pct"/>
            <w:tcBorders>
              <w:left w:val="single" w:sz="4" w:space="0" w:color="auto"/>
            </w:tcBorders>
            <w:vAlign w:val="bottom"/>
          </w:tcPr>
          <w:p w14:paraId="4931A5A0" w14:textId="1742A705" w:rsidR="00CD0A68" w:rsidRPr="00E62B59" w:rsidRDefault="00CD0A68" w:rsidP="00CD0A68">
            <w:pPr>
              <w:pStyle w:val="Wartocitablicy"/>
              <w:spacing w:before="160"/>
              <w:rPr>
                <w:noProof/>
              </w:rPr>
            </w:pPr>
            <w:r w:rsidRPr="00E62B59">
              <w:rPr>
                <w:noProof/>
              </w:rPr>
              <w:t>962</w:t>
            </w:r>
          </w:p>
        </w:tc>
        <w:tc>
          <w:tcPr>
            <w:tcW w:w="554" w:type="pct"/>
            <w:tcBorders>
              <w:left w:val="single" w:sz="4" w:space="0" w:color="auto"/>
              <w:right w:val="single" w:sz="4" w:space="0" w:color="auto"/>
            </w:tcBorders>
            <w:vAlign w:val="bottom"/>
          </w:tcPr>
          <w:p w14:paraId="10ABBB14" w14:textId="7320F7AB" w:rsidR="00CD0A68" w:rsidRPr="00C539CD" w:rsidRDefault="00CD0A68" w:rsidP="00CD0A68">
            <w:pPr>
              <w:pStyle w:val="Wartocitablicy"/>
              <w:spacing w:before="160"/>
              <w:rPr>
                <w:noProof/>
              </w:rPr>
            </w:pPr>
            <w:r w:rsidRPr="00C539CD">
              <w:rPr>
                <w:noProof/>
              </w:rPr>
              <w:t>25</w:t>
            </w:r>
          </w:p>
        </w:tc>
        <w:tc>
          <w:tcPr>
            <w:tcW w:w="558" w:type="pct"/>
            <w:tcBorders>
              <w:left w:val="single" w:sz="4" w:space="0" w:color="auto"/>
              <w:right w:val="single" w:sz="4" w:space="0" w:color="auto"/>
            </w:tcBorders>
            <w:vAlign w:val="bottom"/>
          </w:tcPr>
          <w:p w14:paraId="27349A7A" w14:textId="357ACF37" w:rsidR="00CD0A68" w:rsidRPr="00C539CD" w:rsidRDefault="00CD0A68" w:rsidP="00CD0A68">
            <w:pPr>
              <w:pStyle w:val="Wartocitablicy"/>
              <w:spacing w:before="160"/>
              <w:rPr>
                <w:noProof/>
              </w:rPr>
            </w:pPr>
            <w:r w:rsidRPr="00C539CD">
              <w:rPr>
                <w:noProof/>
              </w:rPr>
              <w:t>115</w:t>
            </w:r>
          </w:p>
        </w:tc>
        <w:tc>
          <w:tcPr>
            <w:tcW w:w="648" w:type="pct"/>
            <w:tcBorders>
              <w:left w:val="single" w:sz="4" w:space="0" w:color="auto"/>
              <w:right w:val="single" w:sz="4" w:space="0" w:color="auto"/>
            </w:tcBorders>
            <w:vAlign w:val="bottom"/>
          </w:tcPr>
          <w:p w14:paraId="2816F43E" w14:textId="2DD53C93" w:rsidR="00CD0A68" w:rsidRPr="00C539CD" w:rsidRDefault="00CD0A68" w:rsidP="00CD0A68">
            <w:pPr>
              <w:pStyle w:val="Wartocitablicy"/>
              <w:spacing w:before="160"/>
              <w:rPr>
                <w:noProof/>
              </w:rPr>
            </w:pPr>
            <w:r w:rsidRPr="00C539CD">
              <w:rPr>
                <w:noProof/>
              </w:rPr>
              <w:t>163</w:t>
            </w:r>
          </w:p>
        </w:tc>
        <w:tc>
          <w:tcPr>
            <w:tcW w:w="558" w:type="pct"/>
            <w:tcBorders>
              <w:left w:val="single" w:sz="4" w:space="0" w:color="auto"/>
              <w:right w:val="single" w:sz="4" w:space="0" w:color="auto"/>
            </w:tcBorders>
            <w:vAlign w:val="bottom"/>
          </w:tcPr>
          <w:p w14:paraId="13A4B1AA" w14:textId="4D4E09D5" w:rsidR="00CD0A68" w:rsidRPr="00C539CD" w:rsidRDefault="00CD0A68" w:rsidP="00CD0A68">
            <w:pPr>
              <w:pStyle w:val="Wartocitablicy"/>
              <w:spacing w:before="160"/>
              <w:rPr>
                <w:noProof/>
              </w:rPr>
            </w:pPr>
            <w:r w:rsidRPr="00C539CD">
              <w:rPr>
                <w:noProof/>
              </w:rPr>
              <w:t>290</w:t>
            </w:r>
          </w:p>
        </w:tc>
        <w:tc>
          <w:tcPr>
            <w:tcW w:w="647" w:type="pct"/>
            <w:tcBorders>
              <w:left w:val="single" w:sz="4" w:space="0" w:color="auto"/>
            </w:tcBorders>
            <w:vAlign w:val="bottom"/>
          </w:tcPr>
          <w:p w14:paraId="304070A5" w14:textId="23D48B4A" w:rsidR="00CD0A68" w:rsidRPr="00C539CD" w:rsidRDefault="00CD0A68" w:rsidP="00CD0A68">
            <w:pPr>
              <w:pStyle w:val="Wartocitablicy"/>
              <w:spacing w:before="160"/>
              <w:rPr>
                <w:noProof/>
              </w:rPr>
            </w:pPr>
            <w:r w:rsidRPr="00C539CD">
              <w:rPr>
                <w:noProof/>
              </w:rPr>
              <w:t>369</w:t>
            </w:r>
          </w:p>
        </w:tc>
      </w:tr>
      <w:tr w:rsidR="00CD0A68" w:rsidRPr="00C539CD" w14:paraId="5849CED0" w14:textId="77777777" w:rsidTr="005F7060">
        <w:trPr>
          <w:cantSplit/>
        </w:trPr>
        <w:tc>
          <w:tcPr>
            <w:tcW w:w="1174" w:type="pct"/>
          </w:tcPr>
          <w:p w14:paraId="0E41DFFB" w14:textId="01CF687A" w:rsidR="00CD0A68" w:rsidRPr="00D7104E" w:rsidRDefault="009854C7" w:rsidP="00CD0A68">
            <w:pPr>
              <w:pStyle w:val="Boczek4ang"/>
            </w:pPr>
            <w:r w:rsidRPr="00D7104E">
              <w:t>Women</w:t>
            </w:r>
          </w:p>
        </w:tc>
        <w:tc>
          <w:tcPr>
            <w:tcW w:w="318" w:type="pct"/>
            <w:tcBorders>
              <w:right w:val="single" w:sz="4" w:space="0" w:color="auto"/>
            </w:tcBorders>
            <w:vAlign w:val="bottom"/>
          </w:tcPr>
          <w:p w14:paraId="103A64D2" w14:textId="00452711" w:rsidR="00CD0A68" w:rsidRPr="00C539CD" w:rsidRDefault="00CD0A68" w:rsidP="00CD0A68">
            <w:pPr>
              <w:pStyle w:val="Wartocitablicy"/>
              <w:spacing w:before="100"/>
              <w:rPr>
                <w:noProof/>
              </w:rPr>
            </w:pPr>
            <w:r w:rsidRPr="00397A46">
              <w:rPr>
                <w:noProof/>
              </w:rPr>
              <w:t>2019</w:t>
            </w:r>
          </w:p>
        </w:tc>
        <w:tc>
          <w:tcPr>
            <w:tcW w:w="543" w:type="pct"/>
            <w:tcBorders>
              <w:left w:val="single" w:sz="4" w:space="0" w:color="auto"/>
            </w:tcBorders>
            <w:vAlign w:val="bottom"/>
          </w:tcPr>
          <w:p w14:paraId="2B3A8E74" w14:textId="0EF287EC" w:rsidR="00CD0A68" w:rsidRPr="00E62B59" w:rsidRDefault="00CD0A68" w:rsidP="00CD0A68">
            <w:pPr>
              <w:pStyle w:val="Wartocitablicy"/>
              <w:spacing w:before="100"/>
              <w:rPr>
                <w:noProof/>
              </w:rPr>
            </w:pPr>
            <w:r w:rsidRPr="0029578C">
              <w:rPr>
                <w:noProof/>
              </w:rPr>
              <w:t>559</w:t>
            </w:r>
          </w:p>
        </w:tc>
        <w:tc>
          <w:tcPr>
            <w:tcW w:w="554" w:type="pct"/>
            <w:tcBorders>
              <w:left w:val="single" w:sz="4" w:space="0" w:color="auto"/>
              <w:right w:val="single" w:sz="4" w:space="0" w:color="auto"/>
            </w:tcBorders>
            <w:vAlign w:val="bottom"/>
          </w:tcPr>
          <w:p w14:paraId="0077BA88" w14:textId="24DCAA9D" w:rsidR="00CD0A68" w:rsidRPr="00C539CD" w:rsidRDefault="00CD0A68" w:rsidP="00CD0A68">
            <w:pPr>
              <w:pStyle w:val="Wartocitablicy"/>
              <w:spacing w:before="100"/>
              <w:rPr>
                <w:noProof/>
              </w:rPr>
            </w:pPr>
            <w:r w:rsidRPr="00397A46">
              <w:rPr>
                <w:noProof/>
              </w:rPr>
              <w:t>12</w:t>
            </w:r>
          </w:p>
        </w:tc>
        <w:tc>
          <w:tcPr>
            <w:tcW w:w="558" w:type="pct"/>
            <w:tcBorders>
              <w:left w:val="single" w:sz="4" w:space="0" w:color="auto"/>
              <w:right w:val="single" w:sz="4" w:space="0" w:color="auto"/>
            </w:tcBorders>
            <w:vAlign w:val="bottom"/>
          </w:tcPr>
          <w:p w14:paraId="0C3BA457" w14:textId="0BC25B92" w:rsidR="00CD0A68" w:rsidRPr="00C539CD" w:rsidRDefault="00CD0A68" w:rsidP="00CD0A68">
            <w:pPr>
              <w:pStyle w:val="Wartocitablicy"/>
              <w:spacing w:before="100"/>
              <w:rPr>
                <w:noProof/>
              </w:rPr>
            </w:pPr>
            <w:r w:rsidRPr="00397A46">
              <w:rPr>
                <w:noProof/>
              </w:rPr>
              <w:t>77</w:t>
            </w:r>
          </w:p>
        </w:tc>
        <w:tc>
          <w:tcPr>
            <w:tcW w:w="648" w:type="pct"/>
            <w:tcBorders>
              <w:left w:val="single" w:sz="4" w:space="0" w:color="auto"/>
              <w:right w:val="single" w:sz="4" w:space="0" w:color="auto"/>
            </w:tcBorders>
            <w:vAlign w:val="bottom"/>
          </w:tcPr>
          <w:p w14:paraId="671C422B" w14:textId="3864FA20" w:rsidR="00CD0A68" w:rsidRPr="00C539CD" w:rsidRDefault="00CD0A68" w:rsidP="00CD0A68">
            <w:pPr>
              <w:pStyle w:val="Wartocitablicy"/>
              <w:spacing w:before="100"/>
              <w:rPr>
                <w:noProof/>
              </w:rPr>
            </w:pPr>
            <w:r w:rsidRPr="00397A46">
              <w:rPr>
                <w:noProof/>
              </w:rPr>
              <w:t>136</w:t>
            </w:r>
          </w:p>
        </w:tc>
        <w:tc>
          <w:tcPr>
            <w:tcW w:w="558" w:type="pct"/>
            <w:tcBorders>
              <w:left w:val="single" w:sz="4" w:space="0" w:color="auto"/>
              <w:right w:val="single" w:sz="4" w:space="0" w:color="auto"/>
            </w:tcBorders>
            <w:vAlign w:val="bottom"/>
          </w:tcPr>
          <w:p w14:paraId="4223698A" w14:textId="64D51075" w:rsidR="00CD0A68" w:rsidRPr="00C539CD" w:rsidRDefault="00CD0A68" w:rsidP="00CD0A68">
            <w:pPr>
              <w:pStyle w:val="Wartocitablicy"/>
              <w:spacing w:before="100"/>
              <w:rPr>
                <w:noProof/>
              </w:rPr>
            </w:pPr>
            <w:r w:rsidRPr="00397A46">
              <w:rPr>
                <w:noProof/>
              </w:rPr>
              <w:t>174</w:t>
            </w:r>
          </w:p>
        </w:tc>
        <w:tc>
          <w:tcPr>
            <w:tcW w:w="647" w:type="pct"/>
            <w:tcBorders>
              <w:left w:val="single" w:sz="4" w:space="0" w:color="auto"/>
            </w:tcBorders>
            <w:vAlign w:val="bottom"/>
          </w:tcPr>
          <w:p w14:paraId="6394A34E" w14:textId="6394BFED" w:rsidR="00CD0A68" w:rsidRPr="00C539CD" w:rsidRDefault="00CD0A68" w:rsidP="00CD0A68">
            <w:pPr>
              <w:pStyle w:val="Wartocitablicy"/>
              <w:spacing w:before="100"/>
              <w:rPr>
                <w:noProof/>
              </w:rPr>
            </w:pPr>
            <w:r w:rsidRPr="00397A46">
              <w:rPr>
                <w:noProof/>
              </w:rPr>
              <w:t>160</w:t>
            </w:r>
          </w:p>
        </w:tc>
      </w:tr>
      <w:tr w:rsidR="00CD0A68" w:rsidRPr="00C539CD" w14:paraId="1638B81C" w14:textId="77777777" w:rsidTr="005F7060">
        <w:trPr>
          <w:cantSplit/>
        </w:trPr>
        <w:tc>
          <w:tcPr>
            <w:tcW w:w="1174" w:type="pct"/>
          </w:tcPr>
          <w:p w14:paraId="228FD57C" w14:textId="77777777" w:rsidR="00CD0A68" w:rsidRPr="00C539CD" w:rsidRDefault="00CD0A68" w:rsidP="00CD0A68">
            <w:pPr>
              <w:tabs>
                <w:tab w:val="right" w:leader="dot" w:pos="1644"/>
              </w:tabs>
              <w:spacing w:after="0" w:line="144" w:lineRule="exact"/>
              <w:jc w:val="left"/>
              <w:rPr>
                <w:sz w:val="14"/>
              </w:rPr>
            </w:pPr>
          </w:p>
        </w:tc>
        <w:tc>
          <w:tcPr>
            <w:tcW w:w="318" w:type="pct"/>
            <w:tcBorders>
              <w:right w:val="single" w:sz="4" w:space="0" w:color="auto"/>
            </w:tcBorders>
            <w:vAlign w:val="bottom"/>
          </w:tcPr>
          <w:p w14:paraId="02FDBA50" w14:textId="2F45DBDB" w:rsidR="00CD0A68" w:rsidRPr="00CD0A68" w:rsidRDefault="00CD0A68" w:rsidP="00CD0A68">
            <w:pPr>
              <w:pStyle w:val="Wartocitablicy"/>
              <w:spacing w:before="100"/>
              <w:rPr>
                <w:noProof/>
              </w:rPr>
            </w:pPr>
            <w:r w:rsidRPr="00CD0A68">
              <w:rPr>
                <w:noProof/>
              </w:rPr>
              <w:t>2020</w:t>
            </w:r>
          </w:p>
        </w:tc>
        <w:tc>
          <w:tcPr>
            <w:tcW w:w="543" w:type="pct"/>
            <w:tcBorders>
              <w:left w:val="single" w:sz="4" w:space="0" w:color="auto"/>
            </w:tcBorders>
            <w:vAlign w:val="bottom"/>
          </w:tcPr>
          <w:p w14:paraId="5AE12E62" w14:textId="555886D9" w:rsidR="00CD0A68" w:rsidRPr="00CD0A68" w:rsidRDefault="00CD0A68" w:rsidP="00CD0A68">
            <w:pPr>
              <w:pStyle w:val="Wartocitablicy"/>
              <w:spacing w:before="100"/>
              <w:rPr>
                <w:noProof/>
              </w:rPr>
            </w:pPr>
            <w:r w:rsidRPr="00CD0A68">
              <w:rPr>
                <w:noProof/>
              </w:rPr>
              <w:t>661</w:t>
            </w:r>
          </w:p>
        </w:tc>
        <w:tc>
          <w:tcPr>
            <w:tcW w:w="554" w:type="pct"/>
            <w:tcBorders>
              <w:left w:val="single" w:sz="4" w:space="0" w:color="auto"/>
              <w:right w:val="single" w:sz="4" w:space="0" w:color="auto"/>
            </w:tcBorders>
            <w:vAlign w:val="bottom"/>
          </w:tcPr>
          <w:p w14:paraId="0BBD3C99" w14:textId="11F8C6A3" w:rsidR="00CD0A68" w:rsidRPr="00CD0A68" w:rsidRDefault="00CD0A68" w:rsidP="00CD0A68">
            <w:pPr>
              <w:pStyle w:val="Wartocitablicy"/>
              <w:spacing w:before="100"/>
              <w:rPr>
                <w:noProof/>
              </w:rPr>
            </w:pPr>
            <w:r w:rsidRPr="00CD0A68">
              <w:rPr>
                <w:noProof/>
              </w:rPr>
              <w:t>19</w:t>
            </w:r>
          </w:p>
        </w:tc>
        <w:tc>
          <w:tcPr>
            <w:tcW w:w="558" w:type="pct"/>
            <w:tcBorders>
              <w:left w:val="single" w:sz="4" w:space="0" w:color="auto"/>
              <w:right w:val="single" w:sz="4" w:space="0" w:color="auto"/>
            </w:tcBorders>
            <w:vAlign w:val="bottom"/>
          </w:tcPr>
          <w:p w14:paraId="75CA7FA3" w14:textId="7BE82254" w:rsidR="00CD0A68" w:rsidRPr="00CD0A68" w:rsidRDefault="00CD0A68" w:rsidP="00CD0A68">
            <w:pPr>
              <w:pStyle w:val="Wartocitablicy"/>
              <w:spacing w:before="100"/>
              <w:rPr>
                <w:noProof/>
              </w:rPr>
            </w:pPr>
            <w:r w:rsidRPr="00CD0A68">
              <w:rPr>
                <w:noProof/>
              </w:rPr>
              <w:t>106</w:t>
            </w:r>
          </w:p>
        </w:tc>
        <w:tc>
          <w:tcPr>
            <w:tcW w:w="648" w:type="pct"/>
            <w:tcBorders>
              <w:left w:val="single" w:sz="4" w:space="0" w:color="auto"/>
              <w:right w:val="single" w:sz="4" w:space="0" w:color="auto"/>
            </w:tcBorders>
            <w:vAlign w:val="bottom"/>
          </w:tcPr>
          <w:p w14:paraId="748F8A0C" w14:textId="49EBFF61" w:rsidR="00CD0A68" w:rsidRPr="00CD0A68" w:rsidRDefault="00CD0A68" w:rsidP="00CD0A68">
            <w:pPr>
              <w:pStyle w:val="Wartocitablicy"/>
              <w:spacing w:before="100"/>
              <w:rPr>
                <w:noProof/>
              </w:rPr>
            </w:pPr>
            <w:r w:rsidRPr="00CD0A68">
              <w:rPr>
                <w:noProof/>
              </w:rPr>
              <w:t>168</w:t>
            </w:r>
          </w:p>
        </w:tc>
        <w:tc>
          <w:tcPr>
            <w:tcW w:w="558" w:type="pct"/>
            <w:tcBorders>
              <w:left w:val="single" w:sz="4" w:space="0" w:color="auto"/>
              <w:right w:val="single" w:sz="4" w:space="0" w:color="auto"/>
            </w:tcBorders>
            <w:vAlign w:val="bottom"/>
          </w:tcPr>
          <w:p w14:paraId="41AFD5B0" w14:textId="0E707A57" w:rsidR="00CD0A68" w:rsidRPr="00CD0A68" w:rsidRDefault="00CD0A68" w:rsidP="00CD0A68">
            <w:pPr>
              <w:pStyle w:val="Wartocitablicy"/>
              <w:spacing w:before="100"/>
              <w:rPr>
                <w:noProof/>
              </w:rPr>
            </w:pPr>
            <w:r w:rsidRPr="00CD0A68">
              <w:rPr>
                <w:noProof/>
              </w:rPr>
              <w:t>198</w:t>
            </w:r>
          </w:p>
        </w:tc>
        <w:tc>
          <w:tcPr>
            <w:tcW w:w="647" w:type="pct"/>
            <w:tcBorders>
              <w:left w:val="single" w:sz="4" w:space="0" w:color="auto"/>
            </w:tcBorders>
            <w:vAlign w:val="bottom"/>
          </w:tcPr>
          <w:p w14:paraId="11A58700" w14:textId="2F3D833F" w:rsidR="00CD0A68" w:rsidRPr="00CD0A68" w:rsidRDefault="00CD0A68" w:rsidP="00CD0A68">
            <w:pPr>
              <w:pStyle w:val="Wartocitablicy"/>
              <w:spacing w:before="100"/>
              <w:rPr>
                <w:noProof/>
              </w:rPr>
            </w:pPr>
            <w:r w:rsidRPr="00CD0A68">
              <w:rPr>
                <w:noProof/>
              </w:rPr>
              <w:t>170</w:t>
            </w:r>
          </w:p>
        </w:tc>
      </w:tr>
      <w:tr w:rsidR="00CD0A68" w:rsidRPr="00C539CD" w14:paraId="09215A23" w14:textId="77777777" w:rsidTr="005F7060">
        <w:trPr>
          <w:cantSplit/>
        </w:trPr>
        <w:tc>
          <w:tcPr>
            <w:tcW w:w="1174" w:type="pct"/>
          </w:tcPr>
          <w:p w14:paraId="18FBCAFD" w14:textId="77777777" w:rsidR="00CD0A68" w:rsidRPr="00C539CD" w:rsidRDefault="00CD0A68" w:rsidP="00CD0A68">
            <w:pPr>
              <w:tabs>
                <w:tab w:val="right" w:leader="dot" w:pos="1644"/>
              </w:tabs>
              <w:spacing w:after="0" w:line="144" w:lineRule="exact"/>
              <w:jc w:val="left"/>
              <w:rPr>
                <w:sz w:val="14"/>
              </w:rPr>
            </w:pPr>
          </w:p>
        </w:tc>
        <w:tc>
          <w:tcPr>
            <w:tcW w:w="318" w:type="pct"/>
            <w:tcBorders>
              <w:right w:val="single" w:sz="4" w:space="0" w:color="auto"/>
            </w:tcBorders>
            <w:vAlign w:val="bottom"/>
          </w:tcPr>
          <w:p w14:paraId="0EA703F6" w14:textId="1545AD7B" w:rsidR="00CD0A68" w:rsidRPr="00C539CD" w:rsidRDefault="00CD0A68" w:rsidP="00CD0A68">
            <w:pPr>
              <w:pStyle w:val="Wartocitablicy"/>
              <w:spacing w:before="100"/>
              <w:rPr>
                <w:b/>
                <w:noProof/>
              </w:rPr>
            </w:pPr>
            <w:r w:rsidRPr="00E62B59">
              <w:rPr>
                <w:b/>
                <w:noProof/>
              </w:rPr>
              <w:t>20</w:t>
            </w:r>
            <w:r>
              <w:rPr>
                <w:b/>
                <w:noProof/>
              </w:rPr>
              <w:t>22</w:t>
            </w:r>
          </w:p>
        </w:tc>
        <w:tc>
          <w:tcPr>
            <w:tcW w:w="543" w:type="pct"/>
            <w:tcBorders>
              <w:left w:val="single" w:sz="4" w:space="0" w:color="auto"/>
            </w:tcBorders>
            <w:vAlign w:val="bottom"/>
          </w:tcPr>
          <w:p w14:paraId="384FA2C0" w14:textId="35357012" w:rsidR="00CD0A68" w:rsidRPr="00E62B59" w:rsidRDefault="00CD0A68" w:rsidP="00CD0A68">
            <w:pPr>
              <w:pStyle w:val="Wartocitablicy"/>
              <w:spacing w:before="100"/>
              <w:rPr>
                <w:b/>
                <w:noProof/>
              </w:rPr>
            </w:pPr>
            <w:r>
              <w:rPr>
                <w:b/>
                <w:noProof/>
              </w:rPr>
              <w:t>626</w:t>
            </w:r>
          </w:p>
        </w:tc>
        <w:tc>
          <w:tcPr>
            <w:tcW w:w="554" w:type="pct"/>
            <w:tcBorders>
              <w:left w:val="single" w:sz="4" w:space="0" w:color="auto"/>
              <w:right w:val="single" w:sz="4" w:space="0" w:color="auto"/>
            </w:tcBorders>
            <w:vAlign w:val="bottom"/>
          </w:tcPr>
          <w:p w14:paraId="622363EF" w14:textId="4C720524" w:rsidR="00CD0A68" w:rsidRPr="00C539CD" w:rsidRDefault="00CD0A68" w:rsidP="00CD0A68">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02BDACE8" w14:textId="4D3C073A" w:rsidR="00CD0A68" w:rsidRPr="00C539CD" w:rsidRDefault="00CD0A68" w:rsidP="00CD0A68">
            <w:pPr>
              <w:pStyle w:val="Wartocitablicy"/>
              <w:spacing w:before="100"/>
              <w:rPr>
                <w:b/>
                <w:noProof/>
              </w:rPr>
            </w:pPr>
            <w:r>
              <w:rPr>
                <w:b/>
                <w:noProof/>
              </w:rPr>
              <w:t>.</w:t>
            </w:r>
          </w:p>
        </w:tc>
        <w:tc>
          <w:tcPr>
            <w:tcW w:w="648" w:type="pct"/>
            <w:tcBorders>
              <w:left w:val="single" w:sz="4" w:space="0" w:color="auto"/>
              <w:right w:val="single" w:sz="4" w:space="0" w:color="auto"/>
            </w:tcBorders>
            <w:vAlign w:val="bottom"/>
          </w:tcPr>
          <w:p w14:paraId="419EF508" w14:textId="12EE0B0C" w:rsidR="00CD0A68" w:rsidRPr="00C539CD" w:rsidRDefault="00CD0A68" w:rsidP="00CD0A68">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0A2B08F5" w14:textId="512A9011" w:rsidR="00CD0A68" w:rsidRPr="00C539CD" w:rsidRDefault="00CD0A68" w:rsidP="00CD0A68">
            <w:pPr>
              <w:pStyle w:val="Wartocitablicy"/>
              <w:spacing w:before="100"/>
              <w:rPr>
                <w:b/>
                <w:noProof/>
              </w:rPr>
            </w:pPr>
            <w:r>
              <w:rPr>
                <w:b/>
                <w:noProof/>
              </w:rPr>
              <w:t>.</w:t>
            </w:r>
          </w:p>
        </w:tc>
        <w:tc>
          <w:tcPr>
            <w:tcW w:w="647" w:type="pct"/>
            <w:tcBorders>
              <w:left w:val="single" w:sz="4" w:space="0" w:color="auto"/>
            </w:tcBorders>
            <w:vAlign w:val="bottom"/>
          </w:tcPr>
          <w:p w14:paraId="30034957" w14:textId="68E5CBAB" w:rsidR="00CD0A68" w:rsidRPr="00C539CD" w:rsidRDefault="00CD0A68" w:rsidP="00CD0A68">
            <w:pPr>
              <w:pStyle w:val="Wartocitablicy"/>
              <w:spacing w:before="100"/>
              <w:rPr>
                <w:b/>
                <w:noProof/>
              </w:rPr>
            </w:pPr>
            <w:r>
              <w:rPr>
                <w:b/>
                <w:noProof/>
              </w:rPr>
              <w:t>.</w:t>
            </w:r>
          </w:p>
        </w:tc>
      </w:tr>
    </w:tbl>
    <w:p w14:paraId="5F8BA7C9" w14:textId="06B47E61" w:rsidR="00C539CD" w:rsidRPr="00C539CD" w:rsidRDefault="00C539CD" w:rsidP="00397A46">
      <w:pPr>
        <w:pStyle w:val="Tytutablicy"/>
        <w:spacing w:before="480"/>
      </w:pPr>
      <w:r w:rsidRPr="00397A46">
        <w:rPr>
          <w:b w:val="0"/>
        </w:rPr>
        <w:t>TABL. 2</w:t>
      </w:r>
      <w:r w:rsidR="00D7104E">
        <w:rPr>
          <w:b w:val="0"/>
        </w:rPr>
        <w:t>5</w:t>
      </w:r>
      <w:r w:rsidRPr="00397A46">
        <w:rPr>
          <w:b w:val="0"/>
        </w:rPr>
        <w:t xml:space="preserve"> (8</w:t>
      </w:r>
      <w:r w:rsidR="00D7104E">
        <w:rPr>
          <w:b w:val="0"/>
        </w:rPr>
        <w:t>9</w:t>
      </w:r>
      <w:r w:rsidRPr="00397A46">
        <w:rPr>
          <w:b w:val="0"/>
        </w:rPr>
        <w:t>).</w:t>
      </w:r>
      <w:r w:rsidRPr="00C539CD">
        <w:tab/>
        <w:t>NIEPEŁNOSPRAWNI BEZROBOTNI WEDŁUG POZIOMU WYKSZTAŁCENIA</w:t>
      </w:r>
    </w:p>
    <w:p w14:paraId="0BB0B745" w14:textId="77777777" w:rsidR="00C539CD" w:rsidRDefault="00C539CD" w:rsidP="00397A46">
      <w:pPr>
        <w:pStyle w:val="Stan"/>
      </w:pPr>
      <w:r>
        <w:t xml:space="preserve">Stan w </w:t>
      </w:r>
      <w:proofErr w:type="spellStart"/>
      <w:r>
        <w:t>dniu</w:t>
      </w:r>
      <w:proofErr w:type="spellEnd"/>
      <w:r>
        <w:t xml:space="preserve"> 31 </w:t>
      </w:r>
      <w:proofErr w:type="spellStart"/>
      <w:r>
        <w:t>grudnia</w:t>
      </w:r>
      <w:proofErr w:type="spellEnd"/>
    </w:p>
    <w:p w14:paraId="15737F1A" w14:textId="7B96A3EC" w:rsidR="00C539CD" w:rsidRPr="00D97BE9" w:rsidRDefault="00C539CD" w:rsidP="00397A46">
      <w:pPr>
        <w:pStyle w:val="Tytutablicyang"/>
        <w:spacing w:after="10"/>
      </w:pPr>
      <w:r>
        <w:t xml:space="preserve">DISABLED UNEMPLOYED PERSONS BY </w:t>
      </w:r>
      <w:r w:rsidRPr="00D97BE9">
        <w:t xml:space="preserve">EDUCATIONAL </w:t>
      </w:r>
      <w:r w:rsidR="00A26C4D">
        <w:t>LEVEL</w:t>
      </w:r>
    </w:p>
    <w:p w14:paraId="0ADFC24B" w14:textId="77777777" w:rsidR="00C539CD" w:rsidRPr="00D97BE9" w:rsidRDefault="00C539CD" w:rsidP="00397A46">
      <w:pPr>
        <w:pStyle w:val="Stanang"/>
      </w:pPr>
      <w:r w:rsidRPr="00D97BE9">
        <w:t>As of 31 December</w:t>
      </w:r>
    </w:p>
    <w:tbl>
      <w:tblPr>
        <w:tblW w:w="7655" w:type="dxa"/>
        <w:tblLayout w:type="fixed"/>
        <w:tblCellMar>
          <w:left w:w="0" w:type="dxa"/>
          <w:right w:w="0" w:type="dxa"/>
        </w:tblCellMar>
        <w:tblLook w:val="04A0" w:firstRow="1" w:lastRow="0" w:firstColumn="1" w:lastColumn="0" w:noHBand="0" w:noVBand="1"/>
      </w:tblPr>
      <w:tblGrid>
        <w:gridCol w:w="1789"/>
        <w:gridCol w:w="474"/>
        <w:gridCol w:w="850"/>
        <w:gridCol w:w="850"/>
        <w:gridCol w:w="851"/>
        <w:gridCol w:w="850"/>
        <w:gridCol w:w="943"/>
        <w:gridCol w:w="901"/>
        <w:gridCol w:w="147"/>
      </w:tblGrid>
      <w:tr w:rsidR="00C539CD" w:rsidRPr="002A17C9" w14:paraId="03BCDF33" w14:textId="77777777" w:rsidTr="005F7060">
        <w:trPr>
          <w:cantSplit/>
          <w:trHeight w:val="510"/>
        </w:trPr>
        <w:tc>
          <w:tcPr>
            <w:tcW w:w="2263" w:type="dxa"/>
            <w:gridSpan w:val="2"/>
            <w:vMerge w:val="restart"/>
            <w:tcBorders>
              <w:top w:val="single" w:sz="4" w:space="0" w:color="auto"/>
              <w:right w:val="single" w:sz="4" w:space="0" w:color="auto"/>
            </w:tcBorders>
            <w:vAlign w:val="center"/>
          </w:tcPr>
          <w:p w14:paraId="452D736A" w14:textId="77777777" w:rsidR="00C539CD" w:rsidRPr="00D97BE9" w:rsidRDefault="00C539CD" w:rsidP="005042AA">
            <w:pPr>
              <w:pStyle w:val="Gwkatablicy"/>
              <w:rPr>
                <w:lang w:val="en-US"/>
              </w:rPr>
            </w:pPr>
            <w:r w:rsidRPr="00D97BE9">
              <w:rPr>
                <w:lang w:val="en-US"/>
              </w:rPr>
              <w:t>L A T A</w:t>
            </w:r>
          </w:p>
          <w:p w14:paraId="7BB17DE0" w14:textId="77777777" w:rsidR="00C539CD" w:rsidRPr="00D97BE9" w:rsidRDefault="00C539CD" w:rsidP="005042AA">
            <w:pPr>
              <w:pStyle w:val="Gwkatablicyang"/>
            </w:pPr>
            <w:r w:rsidRPr="00D97BE9">
              <w:t>Y E A R S</w:t>
            </w:r>
          </w:p>
          <w:p w14:paraId="6336E871" w14:textId="77777777" w:rsidR="00C539CD" w:rsidRPr="00D97BE9" w:rsidRDefault="00C539CD" w:rsidP="005042AA">
            <w:pPr>
              <w:pStyle w:val="Gwkatablicy"/>
              <w:rPr>
                <w:lang w:val="en-US"/>
              </w:rPr>
            </w:pPr>
            <w:r w:rsidRPr="00D97BE9">
              <w:rPr>
                <w:lang w:val="en-US"/>
              </w:rPr>
              <w:t>P Ł E Ć</w:t>
            </w:r>
          </w:p>
          <w:p w14:paraId="4C8030CF" w14:textId="77777777" w:rsidR="00C539CD" w:rsidRPr="00D97BE9" w:rsidRDefault="00C539CD" w:rsidP="005042AA">
            <w:pPr>
              <w:pStyle w:val="Gwkatablicyang"/>
            </w:pPr>
            <w:r w:rsidRPr="00D97BE9">
              <w:t>S E X</w:t>
            </w:r>
          </w:p>
        </w:tc>
        <w:tc>
          <w:tcPr>
            <w:tcW w:w="850" w:type="dxa"/>
            <w:vMerge w:val="restart"/>
            <w:tcBorders>
              <w:top w:val="single" w:sz="4" w:space="0" w:color="auto"/>
              <w:left w:val="single" w:sz="4" w:space="0" w:color="auto"/>
              <w:right w:val="single" w:sz="4" w:space="0" w:color="auto"/>
            </w:tcBorders>
            <w:vAlign w:val="center"/>
          </w:tcPr>
          <w:p w14:paraId="6CDD5568" w14:textId="77777777" w:rsidR="00C539CD" w:rsidRPr="00D97BE9" w:rsidRDefault="00C539CD" w:rsidP="005042AA">
            <w:pPr>
              <w:pStyle w:val="Gwkatablicy"/>
            </w:pPr>
            <w:r w:rsidRPr="00D97BE9">
              <w:t>Ogółem</w:t>
            </w:r>
          </w:p>
          <w:p w14:paraId="02225951" w14:textId="77777777" w:rsidR="00C539CD" w:rsidRPr="00D97BE9" w:rsidRDefault="00C539CD" w:rsidP="005042AA">
            <w:pPr>
              <w:pStyle w:val="Gwkatablicyang"/>
            </w:pPr>
            <w:r w:rsidRPr="00D97BE9">
              <w:t>Total</w:t>
            </w:r>
          </w:p>
        </w:tc>
        <w:tc>
          <w:tcPr>
            <w:tcW w:w="4542" w:type="dxa"/>
            <w:gridSpan w:val="6"/>
            <w:tcBorders>
              <w:top w:val="single" w:sz="4" w:space="0" w:color="auto"/>
              <w:left w:val="single" w:sz="4" w:space="0" w:color="auto"/>
              <w:bottom w:val="single" w:sz="4" w:space="0" w:color="auto"/>
            </w:tcBorders>
            <w:vAlign w:val="center"/>
          </w:tcPr>
          <w:p w14:paraId="7AC92681" w14:textId="77777777" w:rsidR="00C539CD" w:rsidRPr="00D97BE9" w:rsidRDefault="00C539CD" w:rsidP="005042AA">
            <w:pPr>
              <w:pStyle w:val="Gwkatablicy"/>
              <w:rPr>
                <w:lang w:val="en-US"/>
              </w:rPr>
            </w:pPr>
            <w:r w:rsidRPr="00D97BE9">
              <w:rPr>
                <w:lang w:val="en-US"/>
              </w:rPr>
              <w:t xml:space="preserve">Z </w:t>
            </w:r>
            <w:proofErr w:type="spellStart"/>
            <w:r w:rsidRPr="00D97BE9">
              <w:rPr>
                <w:lang w:val="en-US"/>
              </w:rPr>
              <w:t>wykształceniem</w:t>
            </w:r>
            <w:proofErr w:type="spellEnd"/>
          </w:p>
          <w:p w14:paraId="11D717E8" w14:textId="75A3D006" w:rsidR="00C539CD" w:rsidRPr="00C539CD" w:rsidRDefault="00C539CD" w:rsidP="005042AA">
            <w:pPr>
              <w:pStyle w:val="Gwkatablicyang"/>
            </w:pPr>
            <w:r w:rsidRPr="00D97BE9">
              <w:t>With education</w:t>
            </w:r>
            <w:r w:rsidR="00A26C4D">
              <w:t>al level</w:t>
            </w:r>
          </w:p>
        </w:tc>
      </w:tr>
      <w:tr w:rsidR="00680CE4" w:rsidRPr="00C539CD" w14:paraId="581B27D2" w14:textId="77777777" w:rsidTr="005F7060">
        <w:trPr>
          <w:cantSplit/>
          <w:trHeight w:val="1531"/>
        </w:trPr>
        <w:tc>
          <w:tcPr>
            <w:tcW w:w="2263" w:type="dxa"/>
            <w:gridSpan w:val="2"/>
            <w:vMerge/>
            <w:tcBorders>
              <w:bottom w:val="single" w:sz="4" w:space="0" w:color="auto"/>
              <w:right w:val="single" w:sz="4" w:space="0" w:color="auto"/>
            </w:tcBorders>
            <w:vAlign w:val="center"/>
          </w:tcPr>
          <w:p w14:paraId="7FCB58AD" w14:textId="77777777" w:rsidR="00680CE4" w:rsidRPr="006A2B84" w:rsidRDefault="00680CE4" w:rsidP="00680CE4">
            <w:pPr>
              <w:spacing w:after="0" w:line="144" w:lineRule="exact"/>
              <w:jc w:val="center"/>
              <w:rPr>
                <w:rFonts w:eastAsia="Times New Roman" w:cs="Times New Roman"/>
                <w:sz w:val="14"/>
                <w:szCs w:val="20"/>
                <w:lang w:val="en-US" w:eastAsia="pl-PL"/>
              </w:rPr>
            </w:pPr>
          </w:p>
        </w:tc>
        <w:tc>
          <w:tcPr>
            <w:tcW w:w="850" w:type="dxa"/>
            <w:vMerge/>
            <w:tcBorders>
              <w:left w:val="single" w:sz="4" w:space="0" w:color="auto"/>
              <w:bottom w:val="single" w:sz="4" w:space="0" w:color="auto"/>
              <w:right w:val="single" w:sz="4" w:space="0" w:color="auto"/>
            </w:tcBorders>
            <w:vAlign w:val="center"/>
          </w:tcPr>
          <w:p w14:paraId="3715EB0C" w14:textId="77777777" w:rsidR="00680CE4" w:rsidRPr="006A2B84" w:rsidRDefault="00680CE4" w:rsidP="00680CE4">
            <w:pPr>
              <w:spacing w:after="0" w:line="144" w:lineRule="exact"/>
              <w:jc w:val="center"/>
              <w:rPr>
                <w:rFonts w:eastAsia="Times New Roman" w:cs="Times New Roman"/>
                <w:sz w:val="14"/>
                <w:szCs w:val="20"/>
                <w:lang w:val="en-US"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5EE6EB1F" w14:textId="77777777" w:rsidR="00680CE4" w:rsidRPr="00C539CD" w:rsidRDefault="00680CE4" w:rsidP="00680CE4">
            <w:pPr>
              <w:pStyle w:val="Gwkatablicy"/>
            </w:pPr>
            <w:r w:rsidRPr="00C539CD">
              <w:t>wyższym</w:t>
            </w:r>
          </w:p>
          <w:p w14:paraId="5BD6F434" w14:textId="77777777" w:rsidR="00680CE4" w:rsidRPr="00C539CD" w:rsidRDefault="00680CE4" w:rsidP="00680CE4">
            <w:pPr>
              <w:pStyle w:val="Gwkatablicyang"/>
            </w:pPr>
            <w:r w:rsidRPr="00C539CD">
              <w:t>tertiary</w:t>
            </w:r>
          </w:p>
        </w:tc>
        <w:tc>
          <w:tcPr>
            <w:tcW w:w="851" w:type="dxa"/>
            <w:tcBorders>
              <w:top w:val="single" w:sz="4" w:space="0" w:color="auto"/>
              <w:left w:val="single" w:sz="4" w:space="0" w:color="auto"/>
              <w:bottom w:val="single" w:sz="4" w:space="0" w:color="auto"/>
              <w:right w:val="single" w:sz="4" w:space="0" w:color="auto"/>
            </w:tcBorders>
            <w:vAlign w:val="center"/>
          </w:tcPr>
          <w:p w14:paraId="1060A77F" w14:textId="77777777" w:rsidR="00680CE4" w:rsidRPr="00E62B59" w:rsidRDefault="00680CE4" w:rsidP="00680CE4">
            <w:pPr>
              <w:pStyle w:val="Gwkatablicy"/>
            </w:pPr>
            <w:r w:rsidRPr="00E62B59">
              <w:t xml:space="preserve">policealnym oraz średnim </w:t>
            </w:r>
            <w:proofErr w:type="spellStart"/>
            <w:r w:rsidRPr="00E62B59">
              <w:t>zawodowym</w:t>
            </w:r>
            <w:r w:rsidRPr="00F40239">
              <w:rPr>
                <w:sz w:val="16"/>
                <w:szCs w:val="16"/>
                <w:vertAlign w:val="superscript"/>
              </w:rPr>
              <w:t>a</w:t>
            </w:r>
            <w:proofErr w:type="spellEnd"/>
          </w:p>
          <w:p w14:paraId="5E0C2708" w14:textId="67065A3F" w:rsidR="00680CE4" w:rsidRPr="00C539CD" w:rsidRDefault="00680CE4" w:rsidP="00680CE4">
            <w:pPr>
              <w:pStyle w:val="Gwkatablicyang"/>
            </w:pPr>
            <w:r w:rsidRPr="00E62B59">
              <w:t xml:space="preserve">post-secondary and vocational </w:t>
            </w:r>
            <w:proofErr w:type="spellStart"/>
            <w:r w:rsidRPr="00E62B59">
              <w:t>secondary</w:t>
            </w:r>
            <w:r>
              <w:rPr>
                <w:sz w:val="16"/>
                <w:szCs w:val="16"/>
                <w:vertAlign w:val="superscript"/>
              </w:rPr>
              <w:t>a</w:t>
            </w:r>
            <w:proofErr w:type="spellEnd"/>
          </w:p>
        </w:tc>
        <w:tc>
          <w:tcPr>
            <w:tcW w:w="850" w:type="dxa"/>
            <w:tcBorders>
              <w:left w:val="single" w:sz="4" w:space="0" w:color="auto"/>
              <w:bottom w:val="single" w:sz="4" w:space="0" w:color="auto"/>
              <w:right w:val="single" w:sz="4" w:space="0" w:color="auto"/>
            </w:tcBorders>
            <w:vAlign w:val="center"/>
          </w:tcPr>
          <w:p w14:paraId="005DC730" w14:textId="77777777" w:rsidR="00680CE4" w:rsidRPr="00E62B59" w:rsidRDefault="00680CE4" w:rsidP="00680CE4">
            <w:pPr>
              <w:pStyle w:val="Gwkatablicy"/>
            </w:pPr>
            <w:r w:rsidRPr="00E62B59">
              <w:t>średnim ogólnokształcącym</w:t>
            </w:r>
          </w:p>
          <w:p w14:paraId="71B445C7" w14:textId="28AF3336" w:rsidR="00680CE4" w:rsidRPr="00C539CD" w:rsidRDefault="00680CE4" w:rsidP="00680CE4">
            <w:pPr>
              <w:pStyle w:val="Gwkatablicyang"/>
            </w:pPr>
            <w:r w:rsidRPr="00E62B59">
              <w:t>general secondary</w:t>
            </w:r>
          </w:p>
        </w:tc>
        <w:tc>
          <w:tcPr>
            <w:tcW w:w="943" w:type="dxa"/>
            <w:tcBorders>
              <w:left w:val="single" w:sz="4" w:space="0" w:color="auto"/>
              <w:bottom w:val="single" w:sz="4" w:space="0" w:color="auto"/>
              <w:right w:val="single" w:sz="4" w:space="0" w:color="auto"/>
            </w:tcBorders>
            <w:vAlign w:val="center"/>
          </w:tcPr>
          <w:p w14:paraId="63712F2D" w14:textId="77777777" w:rsidR="00680CE4" w:rsidRPr="002A17C9" w:rsidRDefault="00680CE4" w:rsidP="00680CE4">
            <w:pPr>
              <w:pStyle w:val="Gwkatablicy"/>
            </w:pPr>
            <w:r w:rsidRPr="002A17C9">
              <w:t xml:space="preserve">zasadniczym </w:t>
            </w:r>
            <w:proofErr w:type="spellStart"/>
            <w:r w:rsidRPr="002A17C9">
              <w:t>zawod</w:t>
            </w:r>
            <w:r>
              <w:t>o</w:t>
            </w:r>
            <w:r w:rsidRPr="002A17C9">
              <w:t>wym</w:t>
            </w:r>
            <w:r>
              <w:rPr>
                <w:sz w:val="16"/>
                <w:szCs w:val="16"/>
                <w:vertAlign w:val="superscript"/>
              </w:rPr>
              <w:t>b</w:t>
            </w:r>
            <w:proofErr w:type="spellEnd"/>
          </w:p>
          <w:p w14:paraId="28AF466D" w14:textId="082BAB44" w:rsidR="00680CE4" w:rsidRPr="00B80A12" w:rsidRDefault="00680CE4" w:rsidP="00680CE4">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vocational</w:t>
            </w:r>
            <w:r>
              <w:rPr>
                <w:sz w:val="16"/>
                <w:szCs w:val="16"/>
                <w:vertAlign w:val="superscript"/>
                <w:lang w:val="pl-PL"/>
              </w:rPr>
              <w:t>b</w:t>
            </w:r>
            <w:proofErr w:type="spellEnd"/>
            <w:r w:rsidRPr="002A17C9">
              <w:rPr>
                <w:lang w:val="pl-PL"/>
              </w:rPr>
              <w:t xml:space="preserve"> </w:t>
            </w:r>
          </w:p>
        </w:tc>
        <w:tc>
          <w:tcPr>
            <w:tcW w:w="1048" w:type="dxa"/>
            <w:gridSpan w:val="2"/>
            <w:tcBorders>
              <w:left w:val="single" w:sz="4" w:space="0" w:color="auto"/>
              <w:bottom w:val="single" w:sz="4" w:space="0" w:color="auto"/>
            </w:tcBorders>
            <w:vAlign w:val="center"/>
          </w:tcPr>
          <w:p w14:paraId="672D8FB9" w14:textId="77777777" w:rsidR="00680CE4" w:rsidRPr="00C539CD" w:rsidRDefault="00680CE4" w:rsidP="00680CE4">
            <w:pPr>
              <w:pStyle w:val="Gwkatablicy"/>
            </w:pPr>
            <w:r w:rsidRPr="00C539CD">
              <w:t xml:space="preserve">gimnazjalnym, podstawowym </w:t>
            </w:r>
            <w:r w:rsidRPr="00C539CD">
              <w:br/>
              <w:t>i niepełnym podstawowym</w:t>
            </w:r>
          </w:p>
          <w:p w14:paraId="59EF9B06" w14:textId="77777777" w:rsidR="00680CE4" w:rsidRPr="001E6D60" w:rsidRDefault="00680CE4" w:rsidP="00680CE4">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A26D08" w:rsidRPr="00C539CD" w14:paraId="2768037B" w14:textId="77777777" w:rsidTr="00840BE8">
        <w:trPr>
          <w:gridAfter w:val="1"/>
          <w:wAfter w:w="147" w:type="dxa"/>
          <w:cantSplit/>
        </w:trPr>
        <w:tc>
          <w:tcPr>
            <w:tcW w:w="1789" w:type="dxa"/>
            <w:vAlign w:val="bottom"/>
          </w:tcPr>
          <w:p w14:paraId="24D379AF" w14:textId="77777777" w:rsidR="00A26D08" w:rsidRPr="00397A46" w:rsidRDefault="00A26D08" w:rsidP="00A26D08">
            <w:pPr>
              <w:pStyle w:val="Boczek4"/>
              <w:spacing w:before="60"/>
              <w:rPr>
                <w:b/>
              </w:rPr>
            </w:pPr>
            <w:r w:rsidRPr="00397A46">
              <w:rPr>
                <w:b/>
              </w:rPr>
              <w:t xml:space="preserve">O G Ó Ł E M </w:t>
            </w:r>
            <w:r w:rsidRPr="00397A46">
              <w:tab/>
            </w:r>
          </w:p>
        </w:tc>
        <w:tc>
          <w:tcPr>
            <w:tcW w:w="474" w:type="dxa"/>
            <w:tcBorders>
              <w:right w:val="single" w:sz="4" w:space="0" w:color="auto"/>
            </w:tcBorders>
            <w:vAlign w:val="bottom"/>
          </w:tcPr>
          <w:p w14:paraId="5FEFF29C" w14:textId="531D607F" w:rsidR="00A26D08" w:rsidRPr="00C539CD" w:rsidRDefault="00A26D08" w:rsidP="00A26D08">
            <w:pPr>
              <w:pStyle w:val="Wartocitablicy"/>
              <w:spacing w:before="60"/>
              <w:rPr>
                <w:noProof/>
              </w:rPr>
            </w:pPr>
            <w:r w:rsidRPr="00E62B59">
              <w:rPr>
                <w:noProof/>
              </w:rPr>
              <w:t>2015</w:t>
            </w:r>
          </w:p>
        </w:tc>
        <w:tc>
          <w:tcPr>
            <w:tcW w:w="850" w:type="dxa"/>
            <w:tcBorders>
              <w:left w:val="single" w:sz="4" w:space="0" w:color="auto"/>
            </w:tcBorders>
            <w:vAlign w:val="bottom"/>
          </w:tcPr>
          <w:p w14:paraId="133B21D1" w14:textId="1E90D1A7" w:rsidR="00A26D08" w:rsidRPr="00C539CD" w:rsidRDefault="00A26D08" w:rsidP="00A26D08">
            <w:pPr>
              <w:pStyle w:val="Wartocitablicy"/>
              <w:spacing w:before="60"/>
              <w:rPr>
                <w:noProof/>
              </w:rPr>
            </w:pPr>
            <w:r w:rsidRPr="00E62B59">
              <w:rPr>
                <w:noProof/>
              </w:rPr>
              <w:t>2050</w:t>
            </w:r>
          </w:p>
        </w:tc>
        <w:tc>
          <w:tcPr>
            <w:tcW w:w="850" w:type="dxa"/>
            <w:tcBorders>
              <w:left w:val="single" w:sz="4" w:space="0" w:color="auto"/>
              <w:right w:val="single" w:sz="4" w:space="0" w:color="auto"/>
            </w:tcBorders>
            <w:vAlign w:val="bottom"/>
          </w:tcPr>
          <w:p w14:paraId="5E8D0BEA" w14:textId="2CE21F50" w:rsidR="00A26D08" w:rsidRPr="00C539CD" w:rsidRDefault="00A26D08" w:rsidP="00A26D08">
            <w:pPr>
              <w:pStyle w:val="Wartocitablicy"/>
              <w:spacing w:before="60"/>
              <w:rPr>
                <w:noProof/>
              </w:rPr>
            </w:pPr>
            <w:r w:rsidRPr="00C539CD">
              <w:rPr>
                <w:noProof/>
              </w:rPr>
              <w:t>304</w:t>
            </w:r>
          </w:p>
        </w:tc>
        <w:tc>
          <w:tcPr>
            <w:tcW w:w="851" w:type="dxa"/>
            <w:tcBorders>
              <w:left w:val="single" w:sz="4" w:space="0" w:color="auto"/>
              <w:right w:val="single" w:sz="4" w:space="0" w:color="auto"/>
            </w:tcBorders>
            <w:vAlign w:val="bottom"/>
          </w:tcPr>
          <w:p w14:paraId="640F0AAA" w14:textId="72BCC0B5" w:rsidR="00A26D08" w:rsidRPr="00C539CD" w:rsidRDefault="00A26D08" w:rsidP="00A26D08">
            <w:pPr>
              <w:pStyle w:val="Wartocitablicy"/>
              <w:spacing w:before="60"/>
              <w:rPr>
                <w:noProof/>
              </w:rPr>
            </w:pPr>
            <w:r w:rsidRPr="00C539CD">
              <w:rPr>
                <w:noProof/>
              </w:rPr>
              <w:t>564</w:t>
            </w:r>
          </w:p>
        </w:tc>
        <w:tc>
          <w:tcPr>
            <w:tcW w:w="850" w:type="dxa"/>
            <w:tcBorders>
              <w:left w:val="single" w:sz="4" w:space="0" w:color="auto"/>
              <w:right w:val="single" w:sz="4" w:space="0" w:color="auto"/>
            </w:tcBorders>
            <w:vAlign w:val="bottom"/>
          </w:tcPr>
          <w:p w14:paraId="301902DC" w14:textId="1BF89B46" w:rsidR="00A26D08" w:rsidRPr="00C539CD" w:rsidRDefault="00A26D08" w:rsidP="00A26D08">
            <w:pPr>
              <w:pStyle w:val="Wartocitablicy"/>
              <w:spacing w:before="60"/>
              <w:rPr>
                <w:noProof/>
              </w:rPr>
            </w:pPr>
            <w:r w:rsidRPr="00C539CD">
              <w:rPr>
                <w:noProof/>
              </w:rPr>
              <w:t>222</w:t>
            </w:r>
          </w:p>
        </w:tc>
        <w:tc>
          <w:tcPr>
            <w:tcW w:w="943" w:type="dxa"/>
            <w:tcBorders>
              <w:left w:val="single" w:sz="4" w:space="0" w:color="auto"/>
              <w:right w:val="single" w:sz="4" w:space="0" w:color="auto"/>
            </w:tcBorders>
            <w:vAlign w:val="bottom"/>
          </w:tcPr>
          <w:p w14:paraId="4A8F895D" w14:textId="09B5D4F3" w:rsidR="00A26D08" w:rsidRPr="00C539CD" w:rsidRDefault="00A26D08" w:rsidP="00A26D08">
            <w:pPr>
              <w:pStyle w:val="Wartocitablicy"/>
              <w:spacing w:before="60"/>
              <w:rPr>
                <w:noProof/>
              </w:rPr>
            </w:pPr>
            <w:r w:rsidRPr="00C539CD">
              <w:rPr>
                <w:noProof/>
              </w:rPr>
              <w:t>430</w:t>
            </w:r>
          </w:p>
        </w:tc>
        <w:tc>
          <w:tcPr>
            <w:tcW w:w="901" w:type="dxa"/>
            <w:tcBorders>
              <w:left w:val="single" w:sz="4" w:space="0" w:color="auto"/>
            </w:tcBorders>
            <w:vAlign w:val="bottom"/>
          </w:tcPr>
          <w:p w14:paraId="7F958DA6" w14:textId="4D9FB16B" w:rsidR="00A26D08" w:rsidRPr="00C539CD" w:rsidRDefault="00A26D08" w:rsidP="00A26D08">
            <w:pPr>
              <w:pStyle w:val="Wartocitablicy"/>
              <w:spacing w:before="60"/>
              <w:rPr>
                <w:noProof/>
              </w:rPr>
            </w:pPr>
            <w:r w:rsidRPr="00C539CD">
              <w:rPr>
                <w:noProof/>
              </w:rPr>
              <w:t>530</w:t>
            </w:r>
          </w:p>
        </w:tc>
      </w:tr>
      <w:tr w:rsidR="00CD0A68" w:rsidRPr="00C539CD" w14:paraId="511E0B2E" w14:textId="77777777" w:rsidTr="00A66671">
        <w:trPr>
          <w:gridAfter w:val="1"/>
          <w:wAfter w:w="147" w:type="dxa"/>
          <w:cantSplit/>
        </w:trPr>
        <w:tc>
          <w:tcPr>
            <w:tcW w:w="1789" w:type="dxa"/>
          </w:tcPr>
          <w:p w14:paraId="5C5A47FE" w14:textId="77777777" w:rsidR="00CD0A68" w:rsidRPr="00397A46" w:rsidRDefault="00CD0A68" w:rsidP="00CD0A68">
            <w:pPr>
              <w:pStyle w:val="Boczek4ang"/>
              <w:rPr>
                <w:b/>
              </w:rPr>
            </w:pPr>
            <w:r w:rsidRPr="00397A46">
              <w:rPr>
                <w:b/>
              </w:rPr>
              <w:t>T O T A L</w:t>
            </w:r>
          </w:p>
        </w:tc>
        <w:tc>
          <w:tcPr>
            <w:tcW w:w="474" w:type="dxa"/>
            <w:tcBorders>
              <w:right w:val="single" w:sz="4" w:space="0" w:color="auto"/>
            </w:tcBorders>
            <w:vAlign w:val="bottom"/>
          </w:tcPr>
          <w:p w14:paraId="0E88D1F7" w14:textId="2E6EFE05" w:rsidR="00CD0A68" w:rsidRPr="00C539CD" w:rsidRDefault="00CD0A68" w:rsidP="00CD0A68">
            <w:pPr>
              <w:pStyle w:val="Wartocitablicy"/>
              <w:spacing w:before="100"/>
              <w:rPr>
                <w:noProof/>
              </w:rPr>
            </w:pPr>
            <w:r w:rsidRPr="00397A46">
              <w:rPr>
                <w:noProof/>
              </w:rPr>
              <w:t>2019</w:t>
            </w:r>
          </w:p>
        </w:tc>
        <w:tc>
          <w:tcPr>
            <w:tcW w:w="850" w:type="dxa"/>
            <w:tcBorders>
              <w:left w:val="single" w:sz="4" w:space="0" w:color="auto"/>
              <w:right w:val="single" w:sz="4" w:space="0" w:color="auto"/>
            </w:tcBorders>
            <w:vAlign w:val="bottom"/>
          </w:tcPr>
          <w:p w14:paraId="31EB996B" w14:textId="5B55AEC3" w:rsidR="00CD0A68" w:rsidRPr="00C539CD" w:rsidRDefault="00CD0A68" w:rsidP="00CD0A68">
            <w:pPr>
              <w:pStyle w:val="Wartocitablicy"/>
              <w:spacing w:before="100"/>
              <w:rPr>
                <w:noProof/>
              </w:rPr>
            </w:pPr>
            <w:r w:rsidRPr="00397A46">
              <w:rPr>
                <w:noProof/>
              </w:rPr>
              <w:t>1444</w:t>
            </w:r>
          </w:p>
        </w:tc>
        <w:tc>
          <w:tcPr>
            <w:tcW w:w="850" w:type="dxa"/>
            <w:tcBorders>
              <w:left w:val="single" w:sz="4" w:space="0" w:color="auto"/>
              <w:right w:val="single" w:sz="4" w:space="0" w:color="auto"/>
            </w:tcBorders>
            <w:vAlign w:val="bottom"/>
          </w:tcPr>
          <w:p w14:paraId="3669698D" w14:textId="06AB1547" w:rsidR="00CD0A68" w:rsidRPr="00C539CD" w:rsidRDefault="00CD0A68" w:rsidP="00CD0A68">
            <w:pPr>
              <w:pStyle w:val="Wartocitablicy"/>
              <w:spacing w:before="100"/>
              <w:rPr>
                <w:noProof/>
              </w:rPr>
            </w:pPr>
            <w:r w:rsidRPr="00397A46">
              <w:rPr>
                <w:noProof/>
              </w:rPr>
              <w:t>256</w:t>
            </w:r>
          </w:p>
        </w:tc>
        <w:tc>
          <w:tcPr>
            <w:tcW w:w="851" w:type="dxa"/>
            <w:tcBorders>
              <w:left w:val="single" w:sz="4" w:space="0" w:color="auto"/>
              <w:right w:val="single" w:sz="4" w:space="0" w:color="auto"/>
            </w:tcBorders>
            <w:vAlign w:val="bottom"/>
          </w:tcPr>
          <w:p w14:paraId="05030B3C" w14:textId="1E2559B0" w:rsidR="00CD0A68" w:rsidRPr="00C539CD" w:rsidRDefault="00CD0A68" w:rsidP="00CD0A68">
            <w:pPr>
              <w:pStyle w:val="Wartocitablicy"/>
              <w:spacing w:before="100"/>
              <w:rPr>
                <w:noProof/>
              </w:rPr>
            </w:pPr>
            <w:r w:rsidRPr="00397A46">
              <w:rPr>
                <w:noProof/>
              </w:rPr>
              <w:t>367</w:t>
            </w:r>
          </w:p>
        </w:tc>
        <w:tc>
          <w:tcPr>
            <w:tcW w:w="850" w:type="dxa"/>
            <w:tcBorders>
              <w:left w:val="single" w:sz="4" w:space="0" w:color="auto"/>
              <w:right w:val="single" w:sz="4" w:space="0" w:color="auto"/>
            </w:tcBorders>
            <w:vAlign w:val="bottom"/>
          </w:tcPr>
          <w:p w14:paraId="60D2BB6F" w14:textId="6C22656A" w:rsidR="00CD0A68" w:rsidRPr="00C539CD" w:rsidRDefault="00CD0A68" w:rsidP="00CD0A68">
            <w:pPr>
              <w:pStyle w:val="Wartocitablicy"/>
              <w:spacing w:before="100"/>
              <w:rPr>
                <w:noProof/>
              </w:rPr>
            </w:pPr>
            <w:r w:rsidRPr="00397A46">
              <w:rPr>
                <w:noProof/>
              </w:rPr>
              <w:t>156</w:t>
            </w:r>
          </w:p>
        </w:tc>
        <w:tc>
          <w:tcPr>
            <w:tcW w:w="943" w:type="dxa"/>
            <w:tcBorders>
              <w:left w:val="single" w:sz="4" w:space="0" w:color="auto"/>
              <w:right w:val="single" w:sz="4" w:space="0" w:color="auto"/>
            </w:tcBorders>
            <w:vAlign w:val="bottom"/>
          </w:tcPr>
          <w:p w14:paraId="0F6D8BD6" w14:textId="653D396E" w:rsidR="00CD0A68" w:rsidRPr="00C539CD" w:rsidRDefault="00CD0A68" w:rsidP="00CD0A68">
            <w:pPr>
              <w:pStyle w:val="Wartocitablicy"/>
              <w:spacing w:before="100"/>
              <w:rPr>
                <w:noProof/>
              </w:rPr>
            </w:pPr>
            <w:r w:rsidRPr="00397A46">
              <w:rPr>
                <w:noProof/>
              </w:rPr>
              <w:t>295</w:t>
            </w:r>
          </w:p>
        </w:tc>
        <w:tc>
          <w:tcPr>
            <w:tcW w:w="901" w:type="dxa"/>
            <w:tcBorders>
              <w:left w:val="single" w:sz="4" w:space="0" w:color="auto"/>
            </w:tcBorders>
            <w:vAlign w:val="bottom"/>
          </w:tcPr>
          <w:p w14:paraId="789A438A" w14:textId="0A63C070" w:rsidR="00CD0A68" w:rsidRPr="00C539CD" w:rsidRDefault="00CD0A68" w:rsidP="00CD0A68">
            <w:pPr>
              <w:pStyle w:val="Wartocitablicy"/>
              <w:spacing w:before="100"/>
              <w:rPr>
                <w:noProof/>
              </w:rPr>
            </w:pPr>
            <w:r w:rsidRPr="00397A46">
              <w:rPr>
                <w:noProof/>
              </w:rPr>
              <w:t>370</w:t>
            </w:r>
          </w:p>
        </w:tc>
      </w:tr>
      <w:tr w:rsidR="00CD0A68" w:rsidRPr="00C539CD" w14:paraId="4BDF80F5" w14:textId="77777777" w:rsidTr="00A66671">
        <w:trPr>
          <w:gridAfter w:val="1"/>
          <w:wAfter w:w="147" w:type="dxa"/>
          <w:cantSplit/>
        </w:trPr>
        <w:tc>
          <w:tcPr>
            <w:tcW w:w="1789" w:type="dxa"/>
          </w:tcPr>
          <w:p w14:paraId="089FBBE8" w14:textId="77777777" w:rsidR="00CD0A68" w:rsidRPr="00C539CD" w:rsidRDefault="00CD0A68" w:rsidP="00CD0A68">
            <w:pPr>
              <w:tabs>
                <w:tab w:val="right" w:leader="dot" w:pos="1644"/>
              </w:tabs>
              <w:spacing w:after="0" w:line="144" w:lineRule="exact"/>
              <w:jc w:val="left"/>
              <w:rPr>
                <w:sz w:val="14"/>
              </w:rPr>
            </w:pPr>
          </w:p>
        </w:tc>
        <w:tc>
          <w:tcPr>
            <w:tcW w:w="474" w:type="dxa"/>
            <w:tcBorders>
              <w:right w:val="single" w:sz="4" w:space="0" w:color="auto"/>
            </w:tcBorders>
            <w:vAlign w:val="bottom"/>
          </w:tcPr>
          <w:p w14:paraId="72F85EBD" w14:textId="606B7E23" w:rsidR="00CD0A68" w:rsidRPr="00CD0A68" w:rsidRDefault="00CD0A68" w:rsidP="00CD0A68">
            <w:pPr>
              <w:pStyle w:val="Wartocitablicy"/>
              <w:spacing w:before="100"/>
              <w:rPr>
                <w:noProof/>
              </w:rPr>
            </w:pPr>
            <w:r w:rsidRPr="00CD0A68">
              <w:rPr>
                <w:noProof/>
              </w:rPr>
              <w:t>2020</w:t>
            </w:r>
          </w:p>
        </w:tc>
        <w:tc>
          <w:tcPr>
            <w:tcW w:w="850" w:type="dxa"/>
            <w:tcBorders>
              <w:left w:val="single" w:sz="4" w:space="0" w:color="auto"/>
              <w:right w:val="single" w:sz="4" w:space="0" w:color="auto"/>
            </w:tcBorders>
            <w:vAlign w:val="bottom"/>
          </w:tcPr>
          <w:p w14:paraId="3D575FFD" w14:textId="362BD72B" w:rsidR="00CD0A68" w:rsidRPr="00CD0A68" w:rsidRDefault="00CD0A68" w:rsidP="00CD0A68">
            <w:pPr>
              <w:pStyle w:val="Wartocitablicy"/>
              <w:spacing w:before="100"/>
              <w:rPr>
                <w:noProof/>
              </w:rPr>
            </w:pPr>
            <w:r w:rsidRPr="00CD0A68">
              <w:rPr>
                <w:noProof/>
              </w:rPr>
              <w:t>1696</w:t>
            </w:r>
          </w:p>
        </w:tc>
        <w:tc>
          <w:tcPr>
            <w:tcW w:w="850" w:type="dxa"/>
            <w:tcBorders>
              <w:left w:val="single" w:sz="4" w:space="0" w:color="auto"/>
              <w:right w:val="single" w:sz="4" w:space="0" w:color="auto"/>
            </w:tcBorders>
            <w:vAlign w:val="bottom"/>
          </w:tcPr>
          <w:p w14:paraId="5C0A32F7" w14:textId="1B9DA33C" w:rsidR="00CD0A68" w:rsidRPr="00CD0A68" w:rsidRDefault="00CD0A68" w:rsidP="00CD0A68">
            <w:pPr>
              <w:pStyle w:val="Wartocitablicy"/>
              <w:spacing w:before="100"/>
              <w:rPr>
                <w:noProof/>
              </w:rPr>
            </w:pPr>
            <w:r w:rsidRPr="00CD0A68">
              <w:rPr>
                <w:noProof/>
              </w:rPr>
              <w:t>289</w:t>
            </w:r>
          </w:p>
        </w:tc>
        <w:tc>
          <w:tcPr>
            <w:tcW w:w="851" w:type="dxa"/>
            <w:tcBorders>
              <w:left w:val="single" w:sz="4" w:space="0" w:color="auto"/>
              <w:right w:val="single" w:sz="4" w:space="0" w:color="auto"/>
            </w:tcBorders>
            <w:vAlign w:val="bottom"/>
          </w:tcPr>
          <w:p w14:paraId="0E522791" w14:textId="585D4B76" w:rsidR="00CD0A68" w:rsidRPr="00CD0A68" w:rsidRDefault="00CD0A68" w:rsidP="00CD0A68">
            <w:pPr>
              <w:pStyle w:val="Wartocitablicy"/>
              <w:spacing w:before="100"/>
              <w:rPr>
                <w:noProof/>
              </w:rPr>
            </w:pPr>
            <w:r w:rsidRPr="00CD0A68">
              <w:rPr>
                <w:noProof/>
              </w:rPr>
              <w:t>420</w:t>
            </w:r>
          </w:p>
        </w:tc>
        <w:tc>
          <w:tcPr>
            <w:tcW w:w="850" w:type="dxa"/>
            <w:tcBorders>
              <w:left w:val="single" w:sz="4" w:space="0" w:color="auto"/>
              <w:right w:val="single" w:sz="4" w:space="0" w:color="auto"/>
            </w:tcBorders>
            <w:vAlign w:val="bottom"/>
          </w:tcPr>
          <w:p w14:paraId="00C4A67E" w14:textId="35E5A738" w:rsidR="00CD0A68" w:rsidRPr="00CD0A68" w:rsidRDefault="00CD0A68" w:rsidP="00CD0A68">
            <w:pPr>
              <w:pStyle w:val="Wartocitablicy"/>
              <w:spacing w:before="100"/>
              <w:rPr>
                <w:noProof/>
              </w:rPr>
            </w:pPr>
            <w:r w:rsidRPr="00CD0A68">
              <w:rPr>
                <w:noProof/>
              </w:rPr>
              <w:t>201</w:t>
            </w:r>
          </w:p>
        </w:tc>
        <w:tc>
          <w:tcPr>
            <w:tcW w:w="943" w:type="dxa"/>
            <w:tcBorders>
              <w:left w:val="single" w:sz="4" w:space="0" w:color="auto"/>
              <w:right w:val="single" w:sz="4" w:space="0" w:color="auto"/>
            </w:tcBorders>
            <w:vAlign w:val="bottom"/>
          </w:tcPr>
          <w:p w14:paraId="1333E7D3" w14:textId="0BFCEB64" w:rsidR="00CD0A68" w:rsidRPr="00CD0A68" w:rsidRDefault="00CD0A68" w:rsidP="00CD0A68">
            <w:pPr>
              <w:pStyle w:val="Wartocitablicy"/>
              <w:spacing w:before="100"/>
              <w:rPr>
                <w:noProof/>
              </w:rPr>
            </w:pPr>
            <w:r w:rsidRPr="00CD0A68">
              <w:rPr>
                <w:noProof/>
              </w:rPr>
              <w:t>333</w:t>
            </w:r>
          </w:p>
        </w:tc>
        <w:tc>
          <w:tcPr>
            <w:tcW w:w="901" w:type="dxa"/>
            <w:tcBorders>
              <w:left w:val="single" w:sz="4" w:space="0" w:color="auto"/>
            </w:tcBorders>
            <w:vAlign w:val="bottom"/>
          </w:tcPr>
          <w:p w14:paraId="49513809" w14:textId="0B9AA03B" w:rsidR="00CD0A68" w:rsidRPr="00CD0A68" w:rsidRDefault="00CD0A68" w:rsidP="00CD0A68">
            <w:pPr>
              <w:pStyle w:val="Wartocitablicy"/>
              <w:spacing w:before="100"/>
              <w:rPr>
                <w:noProof/>
              </w:rPr>
            </w:pPr>
            <w:r w:rsidRPr="00CD0A68">
              <w:rPr>
                <w:noProof/>
              </w:rPr>
              <w:t>453</w:t>
            </w:r>
          </w:p>
        </w:tc>
      </w:tr>
      <w:tr w:rsidR="00CD0A68" w:rsidRPr="00C539CD" w14:paraId="390CBF7F" w14:textId="77777777" w:rsidTr="00840BE8">
        <w:trPr>
          <w:gridAfter w:val="1"/>
          <w:wAfter w:w="147" w:type="dxa"/>
          <w:cantSplit/>
        </w:trPr>
        <w:tc>
          <w:tcPr>
            <w:tcW w:w="1789" w:type="dxa"/>
          </w:tcPr>
          <w:p w14:paraId="58630454" w14:textId="77777777" w:rsidR="00CD0A68" w:rsidRPr="00C539CD" w:rsidRDefault="00CD0A68" w:rsidP="00CD0A68">
            <w:pPr>
              <w:tabs>
                <w:tab w:val="right" w:leader="dot" w:pos="1644"/>
              </w:tabs>
              <w:spacing w:after="0" w:line="144" w:lineRule="exact"/>
              <w:jc w:val="left"/>
              <w:rPr>
                <w:sz w:val="14"/>
              </w:rPr>
            </w:pPr>
          </w:p>
        </w:tc>
        <w:tc>
          <w:tcPr>
            <w:tcW w:w="474" w:type="dxa"/>
            <w:tcBorders>
              <w:right w:val="single" w:sz="4" w:space="0" w:color="auto"/>
            </w:tcBorders>
            <w:vAlign w:val="bottom"/>
          </w:tcPr>
          <w:p w14:paraId="69A9F5BC" w14:textId="519E2186" w:rsidR="00CD0A68" w:rsidRPr="00C539CD" w:rsidRDefault="00CD0A68" w:rsidP="00CD0A68">
            <w:pPr>
              <w:pStyle w:val="Wartocitablicy"/>
              <w:spacing w:before="100"/>
              <w:rPr>
                <w:b/>
                <w:noProof/>
              </w:rPr>
            </w:pPr>
            <w:r w:rsidRPr="00E62B59">
              <w:rPr>
                <w:b/>
                <w:noProof/>
              </w:rPr>
              <w:t>20</w:t>
            </w:r>
            <w:r>
              <w:rPr>
                <w:b/>
                <w:noProof/>
              </w:rPr>
              <w:t>22</w:t>
            </w:r>
          </w:p>
        </w:tc>
        <w:tc>
          <w:tcPr>
            <w:tcW w:w="850" w:type="dxa"/>
            <w:tcBorders>
              <w:left w:val="single" w:sz="4" w:space="0" w:color="auto"/>
            </w:tcBorders>
            <w:vAlign w:val="bottom"/>
          </w:tcPr>
          <w:p w14:paraId="38452ABA" w14:textId="4C03CCCF" w:rsidR="00CD0A68" w:rsidRPr="00C539CD" w:rsidRDefault="00CD0A68" w:rsidP="00CD0A68">
            <w:pPr>
              <w:pStyle w:val="Wartocitablicy"/>
              <w:spacing w:before="100"/>
              <w:rPr>
                <w:b/>
                <w:noProof/>
              </w:rPr>
            </w:pPr>
            <w:r>
              <w:rPr>
                <w:b/>
                <w:noProof/>
              </w:rPr>
              <w:t>1661</w:t>
            </w:r>
          </w:p>
        </w:tc>
        <w:tc>
          <w:tcPr>
            <w:tcW w:w="850" w:type="dxa"/>
            <w:tcBorders>
              <w:left w:val="single" w:sz="4" w:space="0" w:color="auto"/>
              <w:right w:val="single" w:sz="4" w:space="0" w:color="auto"/>
            </w:tcBorders>
            <w:vAlign w:val="bottom"/>
          </w:tcPr>
          <w:p w14:paraId="5084FDF5" w14:textId="52C343C0" w:rsidR="00CD0A68" w:rsidRPr="00C539CD" w:rsidRDefault="00CD0A68" w:rsidP="00CD0A68">
            <w:pPr>
              <w:pStyle w:val="Wartocitablicy"/>
              <w:spacing w:before="100"/>
              <w:rPr>
                <w:b/>
                <w:noProof/>
              </w:rPr>
            </w:pPr>
            <w:r>
              <w:rPr>
                <w:b/>
                <w:noProof/>
              </w:rPr>
              <w:t>307</w:t>
            </w:r>
          </w:p>
        </w:tc>
        <w:tc>
          <w:tcPr>
            <w:tcW w:w="851" w:type="dxa"/>
            <w:tcBorders>
              <w:left w:val="single" w:sz="4" w:space="0" w:color="auto"/>
              <w:right w:val="single" w:sz="4" w:space="0" w:color="auto"/>
            </w:tcBorders>
            <w:vAlign w:val="bottom"/>
          </w:tcPr>
          <w:p w14:paraId="190F786C" w14:textId="280AF46B" w:rsidR="00CD0A68" w:rsidRPr="00C539CD" w:rsidRDefault="00CD0A68" w:rsidP="00CD0A68">
            <w:pPr>
              <w:pStyle w:val="Wartocitablicy"/>
              <w:spacing w:before="100"/>
              <w:rPr>
                <w:b/>
                <w:noProof/>
              </w:rPr>
            </w:pPr>
            <w:r>
              <w:rPr>
                <w:b/>
                <w:noProof/>
              </w:rPr>
              <w:t>368</w:t>
            </w:r>
          </w:p>
        </w:tc>
        <w:tc>
          <w:tcPr>
            <w:tcW w:w="850" w:type="dxa"/>
            <w:tcBorders>
              <w:left w:val="single" w:sz="4" w:space="0" w:color="auto"/>
              <w:right w:val="single" w:sz="4" w:space="0" w:color="auto"/>
            </w:tcBorders>
            <w:vAlign w:val="bottom"/>
          </w:tcPr>
          <w:p w14:paraId="018B879A" w14:textId="474F7447" w:rsidR="00CD0A68" w:rsidRPr="00C539CD" w:rsidRDefault="00CD0A68" w:rsidP="00CD0A68">
            <w:pPr>
              <w:pStyle w:val="Wartocitablicy"/>
              <w:spacing w:before="100"/>
              <w:rPr>
                <w:b/>
                <w:noProof/>
              </w:rPr>
            </w:pPr>
            <w:r>
              <w:rPr>
                <w:b/>
                <w:noProof/>
              </w:rPr>
              <w:t>207</w:t>
            </w:r>
          </w:p>
        </w:tc>
        <w:tc>
          <w:tcPr>
            <w:tcW w:w="943" w:type="dxa"/>
            <w:tcBorders>
              <w:left w:val="single" w:sz="4" w:space="0" w:color="auto"/>
              <w:right w:val="single" w:sz="4" w:space="0" w:color="auto"/>
            </w:tcBorders>
            <w:vAlign w:val="bottom"/>
          </w:tcPr>
          <w:p w14:paraId="60DDD38B" w14:textId="4E2CA59A" w:rsidR="00CD0A68" w:rsidRPr="00C539CD" w:rsidRDefault="00CD0A68" w:rsidP="00CD0A68">
            <w:pPr>
              <w:pStyle w:val="Wartocitablicy"/>
              <w:spacing w:before="100"/>
              <w:rPr>
                <w:b/>
                <w:noProof/>
              </w:rPr>
            </w:pPr>
            <w:r>
              <w:rPr>
                <w:b/>
                <w:noProof/>
              </w:rPr>
              <w:t>307</w:t>
            </w:r>
          </w:p>
        </w:tc>
        <w:tc>
          <w:tcPr>
            <w:tcW w:w="901" w:type="dxa"/>
            <w:tcBorders>
              <w:left w:val="single" w:sz="4" w:space="0" w:color="auto"/>
            </w:tcBorders>
            <w:vAlign w:val="bottom"/>
          </w:tcPr>
          <w:p w14:paraId="390968F8" w14:textId="21D9EEAC" w:rsidR="00CD0A68" w:rsidRPr="00C539CD" w:rsidRDefault="00CD0A68" w:rsidP="00CD0A68">
            <w:pPr>
              <w:pStyle w:val="Wartocitablicy"/>
              <w:spacing w:before="100"/>
              <w:rPr>
                <w:b/>
                <w:noProof/>
              </w:rPr>
            </w:pPr>
            <w:r>
              <w:rPr>
                <w:b/>
                <w:noProof/>
              </w:rPr>
              <w:t>472</w:t>
            </w:r>
          </w:p>
        </w:tc>
      </w:tr>
      <w:tr w:rsidR="00CD0A68" w:rsidRPr="00C539CD" w14:paraId="3DB8A359" w14:textId="77777777" w:rsidTr="00840BE8">
        <w:trPr>
          <w:gridAfter w:val="1"/>
          <w:wAfter w:w="147" w:type="dxa"/>
          <w:cantSplit/>
        </w:trPr>
        <w:tc>
          <w:tcPr>
            <w:tcW w:w="1789" w:type="dxa"/>
            <w:vAlign w:val="bottom"/>
          </w:tcPr>
          <w:p w14:paraId="391B36F7" w14:textId="77777777" w:rsidR="00CD0A68" w:rsidRPr="00D7104E" w:rsidRDefault="00CD0A68" w:rsidP="00CD0A68">
            <w:pPr>
              <w:pStyle w:val="Boczek4"/>
              <w:spacing w:before="160"/>
            </w:pPr>
            <w:r w:rsidRPr="00D7104E">
              <w:t xml:space="preserve">Mężczyźni </w:t>
            </w:r>
            <w:r w:rsidRPr="00D7104E">
              <w:tab/>
            </w:r>
          </w:p>
        </w:tc>
        <w:tc>
          <w:tcPr>
            <w:tcW w:w="474" w:type="dxa"/>
            <w:tcBorders>
              <w:right w:val="single" w:sz="4" w:space="0" w:color="auto"/>
            </w:tcBorders>
            <w:vAlign w:val="bottom"/>
          </w:tcPr>
          <w:p w14:paraId="641874AD" w14:textId="4E09A6CE" w:rsidR="00CD0A68" w:rsidRPr="00C539CD" w:rsidRDefault="00CD0A68" w:rsidP="00CD0A68">
            <w:pPr>
              <w:pStyle w:val="Wartocitablicy"/>
              <w:spacing w:before="160"/>
              <w:rPr>
                <w:noProof/>
              </w:rPr>
            </w:pPr>
            <w:r w:rsidRPr="00E62B59">
              <w:rPr>
                <w:noProof/>
              </w:rPr>
              <w:t>2015</w:t>
            </w:r>
          </w:p>
        </w:tc>
        <w:tc>
          <w:tcPr>
            <w:tcW w:w="850" w:type="dxa"/>
            <w:tcBorders>
              <w:left w:val="single" w:sz="4" w:space="0" w:color="auto"/>
            </w:tcBorders>
            <w:vAlign w:val="bottom"/>
          </w:tcPr>
          <w:p w14:paraId="1940ED9D" w14:textId="306CE0C0" w:rsidR="00CD0A68" w:rsidRPr="00C539CD" w:rsidRDefault="00CD0A68" w:rsidP="00CD0A68">
            <w:pPr>
              <w:pStyle w:val="Wartocitablicy"/>
              <w:spacing w:before="160"/>
              <w:rPr>
                <w:noProof/>
              </w:rPr>
            </w:pPr>
            <w:r w:rsidRPr="00E62B59">
              <w:rPr>
                <w:noProof/>
              </w:rPr>
              <w:t>1088</w:t>
            </w:r>
          </w:p>
        </w:tc>
        <w:tc>
          <w:tcPr>
            <w:tcW w:w="850" w:type="dxa"/>
            <w:tcBorders>
              <w:left w:val="single" w:sz="4" w:space="0" w:color="auto"/>
              <w:right w:val="single" w:sz="4" w:space="0" w:color="auto"/>
            </w:tcBorders>
            <w:vAlign w:val="bottom"/>
          </w:tcPr>
          <w:p w14:paraId="6AE84E90" w14:textId="2EA6444C" w:rsidR="00CD0A68" w:rsidRPr="00C539CD" w:rsidRDefault="00CD0A68" w:rsidP="00CD0A68">
            <w:pPr>
              <w:pStyle w:val="Wartocitablicy"/>
              <w:spacing w:before="160"/>
              <w:rPr>
                <w:noProof/>
              </w:rPr>
            </w:pPr>
            <w:r w:rsidRPr="00C539CD">
              <w:rPr>
                <w:noProof/>
              </w:rPr>
              <w:t>149</w:t>
            </w:r>
          </w:p>
        </w:tc>
        <w:tc>
          <w:tcPr>
            <w:tcW w:w="851" w:type="dxa"/>
            <w:tcBorders>
              <w:left w:val="single" w:sz="4" w:space="0" w:color="auto"/>
              <w:right w:val="single" w:sz="4" w:space="0" w:color="auto"/>
            </w:tcBorders>
            <w:vAlign w:val="bottom"/>
          </w:tcPr>
          <w:p w14:paraId="6D1AE2CB" w14:textId="2701CE3D" w:rsidR="00CD0A68" w:rsidRPr="00C539CD" w:rsidRDefault="00CD0A68" w:rsidP="00CD0A68">
            <w:pPr>
              <w:pStyle w:val="Wartocitablicy"/>
              <w:spacing w:before="160"/>
              <w:rPr>
                <w:noProof/>
              </w:rPr>
            </w:pPr>
            <w:r w:rsidRPr="00C539CD">
              <w:rPr>
                <w:noProof/>
              </w:rPr>
              <w:t>266</w:t>
            </w:r>
          </w:p>
        </w:tc>
        <w:tc>
          <w:tcPr>
            <w:tcW w:w="850" w:type="dxa"/>
            <w:tcBorders>
              <w:left w:val="single" w:sz="4" w:space="0" w:color="auto"/>
              <w:right w:val="single" w:sz="4" w:space="0" w:color="auto"/>
            </w:tcBorders>
            <w:vAlign w:val="bottom"/>
          </w:tcPr>
          <w:p w14:paraId="3B7B88F2" w14:textId="59EEDBD2" w:rsidR="00CD0A68" w:rsidRPr="00C539CD" w:rsidRDefault="00CD0A68" w:rsidP="00CD0A68">
            <w:pPr>
              <w:pStyle w:val="Wartocitablicy"/>
              <w:spacing w:before="160"/>
              <w:rPr>
                <w:noProof/>
              </w:rPr>
            </w:pPr>
            <w:r w:rsidRPr="00C539CD">
              <w:rPr>
                <w:noProof/>
              </w:rPr>
              <w:t>89</w:t>
            </w:r>
          </w:p>
        </w:tc>
        <w:tc>
          <w:tcPr>
            <w:tcW w:w="943" w:type="dxa"/>
            <w:tcBorders>
              <w:left w:val="single" w:sz="4" w:space="0" w:color="auto"/>
              <w:right w:val="single" w:sz="4" w:space="0" w:color="auto"/>
            </w:tcBorders>
            <w:vAlign w:val="bottom"/>
          </w:tcPr>
          <w:p w14:paraId="0D4187DB" w14:textId="6B75F3C8" w:rsidR="00CD0A68" w:rsidRPr="00C539CD" w:rsidRDefault="00CD0A68" w:rsidP="00CD0A68">
            <w:pPr>
              <w:pStyle w:val="Wartocitablicy"/>
              <w:spacing w:before="160"/>
              <w:rPr>
                <w:noProof/>
              </w:rPr>
            </w:pPr>
            <w:r w:rsidRPr="00C539CD">
              <w:rPr>
                <w:noProof/>
              </w:rPr>
              <w:t>260</w:t>
            </w:r>
          </w:p>
        </w:tc>
        <w:tc>
          <w:tcPr>
            <w:tcW w:w="901" w:type="dxa"/>
            <w:tcBorders>
              <w:left w:val="single" w:sz="4" w:space="0" w:color="auto"/>
            </w:tcBorders>
            <w:vAlign w:val="bottom"/>
          </w:tcPr>
          <w:p w14:paraId="26058B2A" w14:textId="19F61F9B" w:rsidR="00CD0A68" w:rsidRPr="00C539CD" w:rsidRDefault="00CD0A68" w:rsidP="00CD0A68">
            <w:pPr>
              <w:pStyle w:val="Wartocitablicy"/>
              <w:spacing w:before="160"/>
              <w:rPr>
                <w:noProof/>
              </w:rPr>
            </w:pPr>
            <w:r w:rsidRPr="00C539CD">
              <w:rPr>
                <w:noProof/>
              </w:rPr>
              <w:t>324</w:t>
            </w:r>
          </w:p>
        </w:tc>
      </w:tr>
      <w:tr w:rsidR="00241B74" w:rsidRPr="00C539CD" w14:paraId="3B53607D" w14:textId="77777777" w:rsidTr="00A66671">
        <w:trPr>
          <w:gridAfter w:val="1"/>
          <w:wAfter w:w="147" w:type="dxa"/>
          <w:cantSplit/>
        </w:trPr>
        <w:tc>
          <w:tcPr>
            <w:tcW w:w="1789" w:type="dxa"/>
          </w:tcPr>
          <w:p w14:paraId="6F5F660B" w14:textId="3152462A" w:rsidR="00241B74" w:rsidRPr="00D7104E" w:rsidRDefault="009854C7" w:rsidP="00241B74">
            <w:pPr>
              <w:pStyle w:val="Boczek4ang"/>
            </w:pPr>
            <w:r w:rsidRPr="00D7104E">
              <w:t>Men</w:t>
            </w:r>
          </w:p>
        </w:tc>
        <w:tc>
          <w:tcPr>
            <w:tcW w:w="474" w:type="dxa"/>
            <w:tcBorders>
              <w:right w:val="single" w:sz="4" w:space="0" w:color="auto"/>
            </w:tcBorders>
            <w:vAlign w:val="bottom"/>
          </w:tcPr>
          <w:p w14:paraId="39DAB699" w14:textId="6248544D" w:rsidR="00241B74" w:rsidRPr="00C539CD" w:rsidRDefault="00241B74" w:rsidP="00241B74">
            <w:pPr>
              <w:pStyle w:val="Wartocitablicy"/>
              <w:spacing w:before="100"/>
              <w:rPr>
                <w:noProof/>
              </w:rPr>
            </w:pPr>
            <w:r w:rsidRPr="00397A46">
              <w:rPr>
                <w:noProof/>
              </w:rPr>
              <w:t>2019</w:t>
            </w:r>
          </w:p>
        </w:tc>
        <w:tc>
          <w:tcPr>
            <w:tcW w:w="850" w:type="dxa"/>
            <w:tcBorders>
              <w:left w:val="single" w:sz="4" w:space="0" w:color="auto"/>
              <w:right w:val="single" w:sz="4" w:space="0" w:color="auto"/>
            </w:tcBorders>
            <w:vAlign w:val="bottom"/>
          </w:tcPr>
          <w:p w14:paraId="169BD623" w14:textId="50457430" w:rsidR="00241B74" w:rsidRPr="00C539CD" w:rsidRDefault="00241B74" w:rsidP="00241B74">
            <w:pPr>
              <w:pStyle w:val="Wartocitablicy"/>
              <w:spacing w:before="100"/>
              <w:rPr>
                <w:noProof/>
              </w:rPr>
            </w:pPr>
            <w:r w:rsidRPr="00397A46">
              <w:rPr>
                <w:noProof/>
              </w:rPr>
              <w:t>885</w:t>
            </w:r>
          </w:p>
        </w:tc>
        <w:tc>
          <w:tcPr>
            <w:tcW w:w="850" w:type="dxa"/>
            <w:tcBorders>
              <w:left w:val="single" w:sz="4" w:space="0" w:color="auto"/>
              <w:right w:val="single" w:sz="4" w:space="0" w:color="auto"/>
            </w:tcBorders>
            <w:vAlign w:val="bottom"/>
          </w:tcPr>
          <w:p w14:paraId="7372CC49" w14:textId="461ED217" w:rsidR="00241B74" w:rsidRPr="00C539CD" w:rsidRDefault="00241B74" w:rsidP="00241B74">
            <w:pPr>
              <w:pStyle w:val="Wartocitablicy"/>
              <w:spacing w:before="100"/>
              <w:rPr>
                <w:noProof/>
              </w:rPr>
            </w:pPr>
            <w:r w:rsidRPr="00397A46">
              <w:rPr>
                <w:noProof/>
              </w:rPr>
              <w:t>125</w:t>
            </w:r>
          </w:p>
        </w:tc>
        <w:tc>
          <w:tcPr>
            <w:tcW w:w="851" w:type="dxa"/>
            <w:tcBorders>
              <w:left w:val="single" w:sz="4" w:space="0" w:color="auto"/>
              <w:right w:val="single" w:sz="4" w:space="0" w:color="auto"/>
            </w:tcBorders>
            <w:vAlign w:val="bottom"/>
          </w:tcPr>
          <w:p w14:paraId="161408FA" w14:textId="5AD7D310" w:rsidR="00241B74" w:rsidRPr="00C539CD" w:rsidRDefault="00241B74" w:rsidP="00241B74">
            <w:pPr>
              <w:pStyle w:val="Wartocitablicy"/>
              <w:spacing w:before="100"/>
              <w:rPr>
                <w:noProof/>
              </w:rPr>
            </w:pPr>
            <w:r w:rsidRPr="00397A46">
              <w:rPr>
                <w:noProof/>
              </w:rPr>
              <w:t>222</w:t>
            </w:r>
          </w:p>
        </w:tc>
        <w:tc>
          <w:tcPr>
            <w:tcW w:w="850" w:type="dxa"/>
            <w:tcBorders>
              <w:left w:val="single" w:sz="4" w:space="0" w:color="auto"/>
              <w:right w:val="single" w:sz="4" w:space="0" w:color="auto"/>
            </w:tcBorders>
            <w:vAlign w:val="bottom"/>
          </w:tcPr>
          <w:p w14:paraId="19A92D6C" w14:textId="4E98148C" w:rsidR="00241B74" w:rsidRPr="00C539CD" w:rsidRDefault="00241B74" w:rsidP="00241B74">
            <w:pPr>
              <w:pStyle w:val="Wartocitablicy"/>
              <w:spacing w:before="100"/>
              <w:rPr>
                <w:noProof/>
              </w:rPr>
            </w:pPr>
            <w:r w:rsidRPr="00397A46">
              <w:rPr>
                <w:noProof/>
              </w:rPr>
              <w:t>82</w:t>
            </w:r>
          </w:p>
        </w:tc>
        <w:tc>
          <w:tcPr>
            <w:tcW w:w="943" w:type="dxa"/>
            <w:tcBorders>
              <w:left w:val="single" w:sz="4" w:space="0" w:color="auto"/>
              <w:right w:val="single" w:sz="4" w:space="0" w:color="auto"/>
            </w:tcBorders>
            <w:vAlign w:val="bottom"/>
          </w:tcPr>
          <w:p w14:paraId="0A405078" w14:textId="67B5D2ED" w:rsidR="00241B74" w:rsidRPr="00C539CD" w:rsidRDefault="00241B74" w:rsidP="00241B74">
            <w:pPr>
              <w:pStyle w:val="Wartocitablicy"/>
              <w:spacing w:before="100"/>
              <w:rPr>
                <w:noProof/>
              </w:rPr>
            </w:pPr>
            <w:r w:rsidRPr="00397A46">
              <w:rPr>
                <w:noProof/>
              </w:rPr>
              <w:t>204</w:t>
            </w:r>
          </w:p>
        </w:tc>
        <w:tc>
          <w:tcPr>
            <w:tcW w:w="901" w:type="dxa"/>
            <w:tcBorders>
              <w:left w:val="single" w:sz="4" w:space="0" w:color="auto"/>
            </w:tcBorders>
            <w:vAlign w:val="bottom"/>
          </w:tcPr>
          <w:p w14:paraId="605BC2F7" w14:textId="0308C098" w:rsidR="00241B74" w:rsidRPr="00C539CD" w:rsidRDefault="00241B74" w:rsidP="00241B74">
            <w:pPr>
              <w:pStyle w:val="Wartocitablicy"/>
              <w:spacing w:before="100"/>
              <w:rPr>
                <w:noProof/>
              </w:rPr>
            </w:pPr>
            <w:r w:rsidRPr="00397A46">
              <w:rPr>
                <w:noProof/>
              </w:rPr>
              <w:t>252</w:t>
            </w:r>
          </w:p>
        </w:tc>
      </w:tr>
      <w:tr w:rsidR="00241B74" w:rsidRPr="00C539CD" w14:paraId="3FC0D3B0" w14:textId="77777777" w:rsidTr="00A66671">
        <w:trPr>
          <w:gridAfter w:val="1"/>
          <w:wAfter w:w="147" w:type="dxa"/>
          <w:cantSplit/>
        </w:trPr>
        <w:tc>
          <w:tcPr>
            <w:tcW w:w="1789" w:type="dxa"/>
          </w:tcPr>
          <w:p w14:paraId="08A95E53" w14:textId="77777777" w:rsidR="00241B74" w:rsidRPr="00D7104E" w:rsidRDefault="00241B74" w:rsidP="00241B74">
            <w:pPr>
              <w:tabs>
                <w:tab w:val="right" w:leader="dot" w:pos="1644"/>
              </w:tabs>
              <w:spacing w:after="0" w:line="144" w:lineRule="exact"/>
              <w:jc w:val="left"/>
              <w:rPr>
                <w:sz w:val="14"/>
              </w:rPr>
            </w:pPr>
          </w:p>
        </w:tc>
        <w:tc>
          <w:tcPr>
            <w:tcW w:w="474" w:type="dxa"/>
            <w:tcBorders>
              <w:right w:val="single" w:sz="4" w:space="0" w:color="auto"/>
            </w:tcBorders>
            <w:vAlign w:val="bottom"/>
          </w:tcPr>
          <w:p w14:paraId="6494517E" w14:textId="52ABB180" w:rsidR="00241B74" w:rsidRPr="00241B74" w:rsidRDefault="00241B74" w:rsidP="00241B74">
            <w:pPr>
              <w:pStyle w:val="Wartocitablicy"/>
              <w:spacing w:before="100"/>
              <w:rPr>
                <w:noProof/>
              </w:rPr>
            </w:pPr>
            <w:r w:rsidRPr="00241B74">
              <w:rPr>
                <w:noProof/>
              </w:rPr>
              <w:t>2020</w:t>
            </w:r>
          </w:p>
        </w:tc>
        <w:tc>
          <w:tcPr>
            <w:tcW w:w="850" w:type="dxa"/>
            <w:tcBorders>
              <w:left w:val="single" w:sz="4" w:space="0" w:color="auto"/>
              <w:right w:val="single" w:sz="4" w:space="0" w:color="auto"/>
            </w:tcBorders>
            <w:vAlign w:val="bottom"/>
          </w:tcPr>
          <w:p w14:paraId="29074995" w14:textId="7397E98A" w:rsidR="00241B74" w:rsidRPr="00241B74" w:rsidRDefault="00241B74" w:rsidP="00241B74">
            <w:pPr>
              <w:pStyle w:val="Wartocitablicy"/>
              <w:spacing w:before="100"/>
              <w:rPr>
                <w:noProof/>
              </w:rPr>
            </w:pPr>
            <w:r w:rsidRPr="00241B74">
              <w:rPr>
                <w:noProof/>
              </w:rPr>
              <w:t>1035</w:t>
            </w:r>
          </w:p>
        </w:tc>
        <w:tc>
          <w:tcPr>
            <w:tcW w:w="850" w:type="dxa"/>
            <w:tcBorders>
              <w:left w:val="single" w:sz="4" w:space="0" w:color="auto"/>
              <w:right w:val="single" w:sz="4" w:space="0" w:color="auto"/>
            </w:tcBorders>
            <w:vAlign w:val="bottom"/>
          </w:tcPr>
          <w:p w14:paraId="179EA7CE" w14:textId="362FDF18" w:rsidR="00241B74" w:rsidRPr="00241B74" w:rsidRDefault="00241B74" w:rsidP="00241B74">
            <w:pPr>
              <w:pStyle w:val="Wartocitablicy"/>
              <w:spacing w:before="100"/>
              <w:rPr>
                <w:noProof/>
              </w:rPr>
            </w:pPr>
            <w:r w:rsidRPr="00241B74">
              <w:rPr>
                <w:noProof/>
              </w:rPr>
              <w:t>133</w:t>
            </w:r>
          </w:p>
        </w:tc>
        <w:tc>
          <w:tcPr>
            <w:tcW w:w="851" w:type="dxa"/>
            <w:tcBorders>
              <w:left w:val="single" w:sz="4" w:space="0" w:color="auto"/>
              <w:right w:val="single" w:sz="4" w:space="0" w:color="auto"/>
            </w:tcBorders>
            <w:vAlign w:val="bottom"/>
          </w:tcPr>
          <w:p w14:paraId="3C985909" w14:textId="23CDF14E" w:rsidR="00241B74" w:rsidRPr="00241B74" w:rsidRDefault="00241B74" w:rsidP="00241B74">
            <w:pPr>
              <w:pStyle w:val="Wartocitablicy"/>
              <w:spacing w:before="100"/>
              <w:rPr>
                <w:noProof/>
              </w:rPr>
            </w:pPr>
            <w:r w:rsidRPr="00241B74">
              <w:rPr>
                <w:noProof/>
              </w:rPr>
              <w:t>253</w:t>
            </w:r>
          </w:p>
        </w:tc>
        <w:tc>
          <w:tcPr>
            <w:tcW w:w="850" w:type="dxa"/>
            <w:tcBorders>
              <w:left w:val="single" w:sz="4" w:space="0" w:color="auto"/>
              <w:right w:val="single" w:sz="4" w:space="0" w:color="auto"/>
            </w:tcBorders>
            <w:vAlign w:val="bottom"/>
          </w:tcPr>
          <w:p w14:paraId="3B9C87E2" w14:textId="0D35D53D" w:rsidR="00241B74" w:rsidRPr="00241B74" w:rsidRDefault="00241B74" w:rsidP="00241B74">
            <w:pPr>
              <w:pStyle w:val="Wartocitablicy"/>
              <w:spacing w:before="100"/>
              <w:rPr>
                <w:noProof/>
              </w:rPr>
            </w:pPr>
            <w:r w:rsidRPr="00241B74">
              <w:rPr>
                <w:noProof/>
              </w:rPr>
              <w:t>107</w:t>
            </w:r>
          </w:p>
        </w:tc>
        <w:tc>
          <w:tcPr>
            <w:tcW w:w="943" w:type="dxa"/>
            <w:tcBorders>
              <w:left w:val="single" w:sz="4" w:space="0" w:color="auto"/>
              <w:right w:val="single" w:sz="4" w:space="0" w:color="auto"/>
            </w:tcBorders>
            <w:vAlign w:val="bottom"/>
          </w:tcPr>
          <w:p w14:paraId="7F15CC3A" w14:textId="3B3E1776" w:rsidR="00241B74" w:rsidRPr="00241B74" w:rsidRDefault="00241B74" w:rsidP="00241B74">
            <w:pPr>
              <w:pStyle w:val="Wartocitablicy"/>
              <w:spacing w:before="100"/>
              <w:rPr>
                <w:noProof/>
              </w:rPr>
            </w:pPr>
            <w:r w:rsidRPr="00241B74">
              <w:rPr>
                <w:noProof/>
              </w:rPr>
              <w:t>229</w:t>
            </w:r>
          </w:p>
        </w:tc>
        <w:tc>
          <w:tcPr>
            <w:tcW w:w="901" w:type="dxa"/>
            <w:tcBorders>
              <w:left w:val="single" w:sz="4" w:space="0" w:color="auto"/>
            </w:tcBorders>
            <w:vAlign w:val="bottom"/>
          </w:tcPr>
          <w:p w14:paraId="0248D931" w14:textId="0080D00F" w:rsidR="00241B74" w:rsidRPr="00241B74" w:rsidRDefault="00241B74" w:rsidP="00241B74">
            <w:pPr>
              <w:pStyle w:val="Wartocitablicy"/>
              <w:spacing w:before="100"/>
              <w:rPr>
                <w:noProof/>
              </w:rPr>
            </w:pPr>
            <w:r w:rsidRPr="00241B74">
              <w:rPr>
                <w:noProof/>
              </w:rPr>
              <w:t>313</w:t>
            </w:r>
          </w:p>
        </w:tc>
      </w:tr>
      <w:tr w:rsidR="00241B74" w:rsidRPr="00C539CD" w14:paraId="2C2099E0" w14:textId="77777777" w:rsidTr="00840BE8">
        <w:trPr>
          <w:gridAfter w:val="1"/>
          <w:wAfter w:w="147" w:type="dxa"/>
          <w:cantSplit/>
        </w:trPr>
        <w:tc>
          <w:tcPr>
            <w:tcW w:w="1789" w:type="dxa"/>
          </w:tcPr>
          <w:p w14:paraId="6385EB31" w14:textId="77777777" w:rsidR="00241B74" w:rsidRPr="00D7104E" w:rsidRDefault="00241B74" w:rsidP="00241B74">
            <w:pPr>
              <w:tabs>
                <w:tab w:val="right" w:leader="dot" w:pos="1644"/>
              </w:tabs>
              <w:spacing w:after="0" w:line="144" w:lineRule="exact"/>
              <w:jc w:val="left"/>
              <w:rPr>
                <w:sz w:val="14"/>
              </w:rPr>
            </w:pPr>
          </w:p>
        </w:tc>
        <w:tc>
          <w:tcPr>
            <w:tcW w:w="474" w:type="dxa"/>
            <w:tcBorders>
              <w:right w:val="single" w:sz="4" w:space="0" w:color="auto"/>
            </w:tcBorders>
            <w:vAlign w:val="bottom"/>
          </w:tcPr>
          <w:p w14:paraId="239CA8FE" w14:textId="5A7CDAEF" w:rsidR="00241B74" w:rsidRPr="00C539CD" w:rsidRDefault="00241B74" w:rsidP="00241B74">
            <w:pPr>
              <w:pStyle w:val="Wartocitablicy"/>
              <w:spacing w:before="100"/>
              <w:rPr>
                <w:b/>
                <w:noProof/>
              </w:rPr>
            </w:pPr>
            <w:r w:rsidRPr="00E62B59">
              <w:rPr>
                <w:b/>
                <w:noProof/>
              </w:rPr>
              <w:t>20</w:t>
            </w:r>
            <w:r>
              <w:rPr>
                <w:b/>
                <w:noProof/>
              </w:rPr>
              <w:t>22</w:t>
            </w:r>
          </w:p>
        </w:tc>
        <w:tc>
          <w:tcPr>
            <w:tcW w:w="850" w:type="dxa"/>
            <w:tcBorders>
              <w:left w:val="single" w:sz="4" w:space="0" w:color="auto"/>
            </w:tcBorders>
            <w:vAlign w:val="bottom"/>
          </w:tcPr>
          <w:p w14:paraId="4C0BEB38" w14:textId="0890D210" w:rsidR="00241B74" w:rsidRPr="00C539CD" w:rsidRDefault="00241B74" w:rsidP="00241B74">
            <w:pPr>
              <w:pStyle w:val="Wartocitablicy"/>
              <w:spacing w:before="100"/>
              <w:rPr>
                <w:b/>
                <w:noProof/>
              </w:rPr>
            </w:pPr>
            <w:r>
              <w:rPr>
                <w:b/>
                <w:noProof/>
              </w:rPr>
              <w:t>1035</w:t>
            </w:r>
          </w:p>
        </w:tc>
        <w:tc>
          <w:tcPr>
            <w:tcW w:w="850" w:type="dxa"/>
            <w:tcBorders>
              <w:left w:val="single" w:sz="4" w:space="0" w:color="auto"/>
              <w:right w:val="single" w:sz="4" w:space="0" w:color="auto"/>
            </w:tcBorders>
            <w:vAlign w:val="bottom"/>
          </w:tcPr>
          <w:p w14:paraId="004BA01C" w14:textId="40A5FB46" w:rsidR="00241B74" w:rsidRPr="00C539CD" w:rsidRDefault="00241B74" w:rsidP="00241B74">
            <w:pPr>
              <w:pStyle w:val="Wartocitablicy"/>
              <w:spacing w:before="100"/>
              <w:rPr>
                <w:b/>
                <w:noProof/>
              </w:rPr>
            </w:pPr>
            <w:r>
              <w:rPr>
                <w:b/>
                <w:noProof/>
              </w:rPr>
              <w:t>.</w:t>
            </w:r>
          </w:p>
        </w:tc>
        <w:tc>
          <w:tcPr>
            <w:tcW w:w="851" w:type="dxa"/>
            <w:tcBorders>
              <w:left w:val="single" w:sz="4" w:space="0" w:color="auto"/>
              <w:right w:val="single" w:sz="4" w:space="0" w:color="auto"/>
            </w:tcBorders>
            <w:vAlign w:val="bottom"/>
          </w:tcPr>
          <w:p w14:paraId="704A00B3" w14:textId="3AA58E83" w:rsidR="00241B74" w:rsidRPr="00C539CD" w:rsidRDefault="00241B74" w:rsidP="00241B74">
            <w:pPr>
              <w:pStyle w:val="Wartocitablicy"/>
              <w:spacing w:before="100"/>
              <w:rPr>
                <w:b/>
                <w:noProof/>
              </w:rPr>
            </w:pPr>
            <w:r>
              <w:rPr>
                <w:b/>
                <w:noProof/>
              </w:rPr>
              <w:t>.</w:t>
            </w:r>
          </w:p>
        </w:tc>
        <w:tc>
          <w:tcPr>
            <w:tcW w:w="850" w:type="dxa"/>
            <w:tcBorders>
              <w:left w:val="single" w:sz="4" w:space="0" w:color="auto"/>
              <w:right w:val="single" w:sz="4" w:space="0" w:color="auto"/>
            </w:tcBorders>
            <w:vAlign w:val="bottom"/>
          </w:tcPr>
          <w:p w14:paraId="6209CB83" w14:textId="7C590882" w:rsidR="00241B74" w:rsidRPr="00C539CD" w:rsidRDefault="00241B74" w:rsidP="00241B74">
            <w:pPr>
              <w:pStyle w:val="Wartocitablicy"/>
              <w:spacing w:before="100"/>
              <w:rPr>
                <w:b/>
                <w:noProof/>
              </w:rPr>
            </w:pPr>
            <w:r>
              <w:rPr>
                <w:b/>
                <w:noProof/>
              </w:rPr>
              <w:t>.</w:t>
            </w:r>
          </w:p>
        </w:tc>
        <w:tc>
          <w:tcPr>
            <w:tcW w:w="943" w:type="dxa"/>
            <w:tcBorders>
              <w:left w:val="single" w:sz="4" w:space="0" w:color="auto"/>
              <w:right w:val="single" w:sz="4" w:space="0" w:color="auto"/>
            </w:tcBorders>
            <w:vAlign w:val="bottom"/>
          </w:tcPr>
          <w:p w14:paraId="2CD14BD0" w14:textId="7EA86A05" w:rsidR="00241B74" w:rsidRPr="00C539CD" w:rsidRDefault="00241B74" w:rsidP="00241B74">
            <w:pPr>
              <w:pStyle w:val="Wartocitablicy"/>
              <w:spacing w:before="100"/>
              <w:rPr>
                <w:b/>
                <w:noProof/>
              </w:rPr>
            </w:pPr>
            <w:r>
              <w:rPr>
                <w:b/>
                <w:noProof/>
              </w:rPr>
              <w:t>.</w:t>
            </w:r>
          </w:p>
        </w:tc>
        <w:tc>
          <w:tcPr>
            <w:tcW w:w="901" w:type="dxa"/>
            <w:tcBorders>
              <w:left w:val="single" w:sz="4" w:space="0" w:color="auto"/>
            </w:tcBorders>
            <w:vAlign w:val="bottom"/>
          </w:tcPr>
          <w:p w14:paraId="745641A0" w14:textId="1DF83954" w:rsidR="00241B74" w:rsidRPr="00C539CD" w:rsidRDefault="00241B74" w:rsidP="00241B74">
            <w:pPr>
              <w:pStyle w:val="Wartocitablicy"/>
              <w:spacing w:before="100"/>
              <w:rPr>
                <w:b/>
                <w:noProof/>
              </w:rPr>
            </w:pPr>
            <w:r>
              <w:rPr>
                <w:b/>
                <w:noProof/>
              </w:rPr>
              <w:t>.</w:t>
            </w:r>
          </w:p>
        </w:tc>
      </w:tr>
      <w:tr w:rsidR="00241B74" w:rsidRPr="00C539CD" w14:paraId="230C26A8" w14:textId="77777777" w:rsidTr="00840BE8">
        <w:trPr>
          <w:gridAfter w:val="1"/>
          <w:wAfter w:w="147" w:type="dxa"/>
          <w:cantSplit/>
        </w:trPr>
        <w:tc>
          <w:tcPr>
            <w:tcW w:w="1789" w:type="dxa"/>
            <w:vAlign w:val="bottom"/>
          </w:tcPr>
          <w:p w14:paraId="79BBFEDD" w14:textId="77777777" w:rsidR="00241B74" w:rsidRPr="00D7104E" w:rsidRDefault="00241B74" w:rsidP="00241B74">
            <w:pPr>
              <w:pStyle w:val="Boczek4"/>
              <w:spacing w:before="160"/>
            </w:pPr>
            <w:r w:rsidRPr="00D7104E">
              <w:t xml:space="preserve">Kobiety </w:t>
            </w:r>
            <w:r w:rsidRPr="00D7104E">
              <w:tab/>
            </w:r>
          </w:p>
        </w:tc>
        <w:tc>
          <w:tcPr>
            <w:tcW w:w="474" w:type="dxa"/>
            <w:tcBorders>
              <w:right w:val="single" w:sz="4" w:space="0" w:color="auto"/>
            </w:tcBorders>
            <w:vAlign w:val="bottom"/>
          </w:tcPr>
          <w:p w14:paraId="3C2D51FB" w14:textId="1805A986" w:rsidR="00241B74" w:rsidRPr="00C539CD" w:rsidRDefault="00241B74" w:rsidP="00241B74">
            <w:pPr>
              <w:pStyle w:val="Wartocitablicy"/>
              <w:spacing w:before="160"/>
              <w:rPr>
                <w:noProof/>
              </w:rPr>
            </w:pPr>
            <w:r w:rsidRPr="00E62B59">
              <w:rPr>
                <w:noProof/>
              </w:rPr>
              <w:t>2015</w:t>
            </w:r>
          </w:p>
        </w:tc>
        <w:tc>
          <w:tcPr>
            <w:tcW w:w="850" w:type="dxa"/>
            <w:tcBorders>
              <w:left w:val="single" w:sz="4" w:space="0" w:color="auto"/>
            </w:tcBorders>
            <w:vAlign w:val="bottom"/>
          </w:tcPr>
          <w:p w14:paraId="31AEE107" w14:textId="015EF02B" w:rsidR="00241B74" w:rsidRPr="00C539CD" w:rsidRDefault="00241B74" w:rsidP="00241B74">
            <w:pPr>
              <w:pStyle w:val="Wartocitablicy"/>
              <w:spacing w:before="160"/>
              <w:rPr>
                <w:noProof/>
              </w:rPr>
            </w:pPr>
            <w:r w:rsidRPr="00E62B59">
              <w:rPr>
                <w:noProof/>
              </w:rPr>
              <w:t>962</w:t>
            </w:r>
          </w:p>
        </w:tc>
        <w:tc>
          <w:tcPr>
            <w:tcW w:w="850" w:type="dxa"/>
            <w:tcBorders>
              <w:left w:val="single" w:sz="4" w:space="0" w:color="auto"/>
              <w:right w:val="single" w:sz="4" w:space="0" w:color="auto"/>
            </w:tcBorders>
            <w:vAlign w:val="bottom"/>
          </w:tcPr>
          <w:p w14:paraId="1CFB9107" w14:textId="3F53432B" w:rsidR="00241B74" w:rsidRPr="00C539CD" w:rsidRDefault="00241B74" w:rsidP="00241B74">
            <w:pPr>
              <w:pStyle w:val="Wartocitablicy"/>
              <w:spacing w:before="160"/>
              <w:rPr>
                <w:noProof/>
              </w:rPr>
            </w:pPr>
            <w:r w:rsidRPr="00C539CD">
              <w:rPr>
                <w:noProof/>
              </w:rPr>
              <w:t>155</w:t>
            </w:r>
          </w:p>
        </w:tc>
        <w:tc>
          <w:tcPr>
            <w:tcW w:w="851" w:type="dxa"/>
            <w:tcBorders>
              <w:left w:val="single" w:sz="4" w:space="0" w:color="auto"/>
              <w:right w:val="single" w:sz="4" w:space="0" w:color="auto"/>
            </w:tcBorders>
            <w:vAlign w:val="bottom"/>
          </w:tcPr>
          <w:p w14:paraId="79F777F4" w14:textId="7C24DA05" w:rsidR="00241B74" w:rsidRPr="00C539CD" w:rsidRDefault="00241B74" w:rsidP="00241B74">
            <w:pPr>
              <w:pStyle w:val="Wartocitablicy"/>
              <w:spacing w:before="160"/>
              <w:rPr>
                <w:noProof/>
              </w:rPr>
            </w:pPr>
            <w:r w:rsidRPr="00C539CD">
              <w:rPr>
                <w:noProof/>
              </w:rPr>
              <w:t>298</w:t>
            </w:r>
          </w:p>
        </w:tc>
        <w:tc>
          <w:tcPr>
            <w:tcW w:w="850" w:type="dxa"/>
            <w:tcBorders>
              <w:left w:val="single" w:sz="4" w:space="0" w:color="auto"/>
              <w:right w:val="single" w:sz="4" w:space="0" w:color="auto"/>
            </w:tcBorders>
            <w:vAlign w:val="bottom"/>
          </w:tcPr>
          <w:p w14:paraId="25C1D79C" w14:textId="4AE99888" w:rsidR="00241B74" w:rsidRPr="00C539CD" w:rsidRDefault="00241B74" w:rsidP="00241B74">
            <w:pPr>
              <w:pStyle w:val="Wartocitablicy"/>
              <w:spacing w:before="160"/>
              <w:rPr>
                <w:noProof/>
              </w:rPr>
            </w:pPr>
            <w:r w:rsidRPr="00C539CD">
              <w:rPr>
                <w:noProof/>
              </w:rPr>
              <w:t>133</w:t>
            </w:r>
          </w:p>
        </w:tc>
        <w:tc>
          <w:tcPr>
            <w:tcW w:w="943" w:type="dxa"/>
            <w:tcBorders>
              <w:left w:val="single" w:sz="4" w:space="0" w:color="auto"/>
              <w:right w:val="single" w:sz="4" w:space="0" w:color="auto"/>
            </w:tcBorders>
            <w:vAlign w:val="bottom"/>
          </w:tcPr>
          <w:p w14:paraId="18793AD7" w14:textId="14E11A2C" w:rsidR="00241B74" w:rsidRPr="00C539CD" w:rsidRDefault="00241B74" w:rsidP="00241B74">
            <w:pPr>
              <w:pStyle w:val="Wartocitablicy"/>
              <w:spacing w:before="160"/>
              <w:rPr>
                <w:noProof/>
              </w:rPr>
            </w:pPr>
            <w:r w:rsidRPr="00C539CD">
              <w:rPr>
                <w:noProof/>
              </w:rPr>
              <w:t>170</w:t>
            </w:r>
          </w:p>
        </w:tc>
        <w:tc>
          <w:tcPr>
            <w:tcW w:w="901" w:type="dxa"/>
            <w:tcBorders>
              <w:left w:val="single" w:sz="4" w:space="0" w:color="auto"/>
            </w:tcBorders>
            <w:vAlign w:val="bottom"/>
          </w:tcPr>
          <w:p w14:paraId="7DD3024C" w14:textId="4A62DBD5" w:rsidR="00241B74" w:rsidRPr="00C539CD" w:rsidRDefault="00241B74" w:rsidP="00241B74">
            <w:pPr>
              <w:pStyle w:val="Wartocitablicy"/>
              <w:spacing w:before="160"/>
              <w:rPr>
                <w:noProof/>
              </w:rPr>
            </w:pPr>
            <w:r w:rsidRPr="00C539CD">
              <w:rPr>
                <w:noProof/>
              </w:rPr>
              <w:t>206</w:t>
            </w:r>
          </w:p>
        </w:tc>
      </w:tr>
      <w:tr w:rsidR="00241B74" w:rsidRPr="00C539CD" w14:paraId="58BFCC0A" w14:textId="77777777" w:rsidTr="00A66671">
        <w:trPr>
          <w:gridAfter w:val="1"/>
          <w:wAfter w:w="147" w:type="dxa"/>
          <w:cantSplit/>
        </w:trPr>
        <w:tc>
          <w:tcPr>
            <w:tcW w:w="1789" w:type="dxa"/>
          </w:tcPr>
          <w:p w14:paraId="2433B70D" w14:textId="7A05F90F" w:rsidR="00241B74" w:rsidRPr="00D7104E" w:rsidRDefault="009854C7" w:rsidP="00241B74">
            <w:pPr>
              <w:pStyle w:val="Boczek4ang"/>
            </w:pPr>
            <w:r w:rsidRPr="00D7104E">
              <w:t>Women</w:t>
            </w:r>
          </w:p>
        </w:tc>
        <w:tc>
          <w:tcPr>
            <w:tcW w:w="474" w:type="dxa"/>
            <w:tcBorders>
              <w:right w:val="single" w:sz="4" w:space="0" w:color="auto"/>
            </w:tcBorders>
            <w:vAlign w:val="bottom"/>
          </w:tcPr>
          <w:p w14:paraId="6F023427" w14:textId="1A2CC809" w:rsidR="00241B74" w:rsidRPr="00C539CD" w:rsidRDefault="00241B74" w:rsidP="00241B74">
            <w:pPr>
              <w:pStyle w:val="Wartocitablicy"/>
              <w:spacing w:before="100"/>
              <w:rPr>
                <w:noProof/>
              </w:rPr>
            </w:pPr>
            <w:r w:rsidRPr="00397A46">
              <w:rPr>
                <w:noProof/>
              </w:rPr>
              <w:t>2019</w:t>
            </w:r>
          </w:p>
        </w:tc>
        <w:tc>
          <w:tcPr>
            <w:tcW w:w="850" w:type="dxa"/>
            <w:tcBorders>
              <w:left w:val="single" w:sz="4" w:space="0" w:color="auto"/>
              <w:right w:val="single" w:sz="4" w:space="0" w:color="auto"/>
            </w:tcBorders>
            <w:vAlign w:val="bottom"/>
          </w:tcPr>
          <w:p w14:paraId="4297B27B" w14:textId="5A21D1F4" w:rsidR="00241B74" w:rsidRPr="00C539CD" w:rsidRDefault="00241B74" w:rsidP="00241B74">
            <w:pPr>
              <w:pStyle w:val="Wartocitablicy"/>
              <w:spacing w:before="100"/>
              <w:rPr>
                <w:noProof/>
              </w:rPr>
            </w:pPr>
            <w:r w:rsidRPr="00397A46">
              <w:rPr>
                <w:noProof/>
              </w:rPr>
              <w:t>559</w:t>
            </w:r>
          </w:p>
        </w:tc>
        <w:tc>
          <w:tcPr>
            <w:tcW w:w="850" w:type="dxa"/>
            <w:tcBorders>
              <w:left w:val="single" w:sz="4" w:space="0" w:color="auto"/>
              <w:right w:val="single" w:sz="4" w:space="0" w:color="auto"/>
            </w:tcBorders>
            <w:vAlign w:val="bottom"/>
          </w:tcPr>
          <w:p w14:paraId="50A6EB54" w14:textId="7F048032" w:rsidR="00241B74" w:rsidRPr="00C539CD" w:rsidRDefault="00241B74" w:rsidP="00241B74">
            <w:pPr>
              <w:pStyle w:val="Wartocitablicy"/>
              <w:spacing w:before="100"/>
              <w:rPr>
                <w:noProof/>
              </w:rPr>
            </w:pPr>
            <w:r w:rsidRPr="00397A46">
              <w:rPr>
                <w:noProof/>
              </w:rPr>
              <w:t>131</w:t>
            </w:r>
          </w:p>
        </w:tc>
        <w:tc>
          <w:tcPr>
            <w:tcW w:w="851" w:type="dxa"/>
            <w:tcBorders>
              <w:left w:val="single" w:sz="4" w:space="0" w:color="auto"/>
              <w:right w:val="single" w:sz="4" w:space="0" w:color="auto"/>
            </w:tcBorders>
            <w:vAlign w:val="bottom"/>
          </w:tcPr>
          <w:p w14:paraId="2E9EDCC5" w14:textId="0601D3AA" w:rsidR="00241B74" w:rsidRPr="00C539CD" w:rsidRDefault="00241B74" w:rsidP="00241B74">
            <w:pPr>
              <w:pStyle w:val="Wartocitablicy"/>
              <w:spacing w:before="100"/>
              <w:rPr>
                <w:noProof/>
              </w:rPr>
            </w:pPr>
            <w:r w:rsidRPr="00397A46">
              <w:rPr>
                <w:noProof/>
              </w:rPr>
              <w:t>145</w:t>
            </w:r>
          </w:p>
        </w:tc>
        <w:tc>
          <w:tcPr>
            <w:tcW w:w="850" w:type="dxa"/>
            <w:tcBorders>
              <w:left w:val="single" w:sz="4" w:space="0" w:color="auto"/>
              <w:right w:val="single" w:sz="4" w:space="0" w:color="auto"/>
            </w:tcBorders>
            <w:vAlign w:val="bottom"/>
          </w:tcPr>
          <w:p w14:paraId="1F883095" w14:textId="1D2E921F" w:rsidR="00241B74" w:rsidRPr="00C539CD" w:rsidRDefault="00241B74" w:rsidP="00241B74">
            <w:pPr>
              <w:pStyle w:val="Wartocitablicy"/>
              <w:spacing w:before="100"/>
              <w:rPr>
                <w:noProof/>
              </w:rPr>
            </w:pPr>
            <w:r w:rsidRPr="00397A46">
              <w:rPr>
                <w:noProof/>
              </w:rPr>
              <w:t>74</w:t>
            </w:r>
          </w:p>
        </w:tc>
        <w:tc>
          <w:tcPr>
            <w:tcW w:w="943" w:type="dxa"/>
            <w:tcBorders>
              <w:left w:val="single" w:sz="4" w:space="0" w:color="auto"/>
              <w:right w:val="single" w:sz="4" w:space="0" w:color="auto"/>
            </w:tcBorders>
            <w:vAlign w:val="bottom"/>
          </w:tcPr>
          <w:p w14:paraId="46BC94C0" w14:textId="3F7300B7" w:rsidR="00241B74" w:rsidRPr="00C539CD" w:rsidRDefault="00241B74" w:rsidP="00241B74">
            <w:pPr>
              <w:pStyle w:val="Wartocitablicy"/>
              <w:spacing w:before="100"/>
              <w:rPr>
                <w:noProof/>
              </w:rPr>
            </w:pPr>
            <w:r w:rsidRPr="00397A46">
              <w:rPr>
                <w:noProof/>
              </w:rPr>
              <w:t>91</w:t>
            </w:r>
          </w:p>
        </w:tc>
        <w:tc>
          <w:tcPr>
            <w:tcW w:w="901" w:type="dxa"/>
            <w:tcBorders>
              <w:left w:val="single" w:sz="4" w:space="0" w:color="auto"/>
            </w:tcBorders>
            <w:vAlign w:val="bottom"/>
          </w:tcPr>
          <w:p w14:paraId="4BA374AC" w14:textId="2DA58FBA" w:rsidR="00241B74" w:rsidRPr="00C539CD" w:rsidRDefault="00241B74" w:rsidP="00241B74">
            <w:pPr>
              <w:pStyle w:val="Wartocitablicy"/>
              <w:spacing w:before="100"/>
              <w:rPr>
                <w:noProof/>
              </w:rPr>
            </w:pPr>
            <w:r w:rsidRPr="00397A46">
              <w:rPr>
                <w:noProof/>
              </w:rPr>
              <w:t>118</w:t>
            </w:r>
          </w:p>
        </w:tc>
      </w:tr>
      <w:tr w:rsidR="00241B74" w:rsidRPr="00C539CD" w14:paraId="606140B0" w14:textId="77777777" w:rsidTr="00A66671">
        <w:trPr>
          <w:gridAfter w:val="1"/>
          <w:wAfter w:w="147" w:type="dxa"/>
          <w:cantSplit/>
        </w:trPr>
        <w:tc>
          <w:tcPr>
            <w:tcW w:w="1789" w:type="dxa"/>
          </w:tcPr>
          <w:p w14:paraId="51038881" w14:textId="77777777" w:rsidR="00241B74" w:rsidRPr="00C539CD" w:rsidRDefault="00241B74" w:rsidP="00241B74">
            <w:pPr>
              <w:tabs>
                <w:tab w:val="right" w:leader="dot" w:pos="1644"/>
              </w:tabs>
              <w:spacing w:after="0" w:line="144" w:lineRule="exact"/>
              <w:jc w:val="left"/>
              <w:rPr>
                <w:sz w:val="14"/>
              </w:rPr>
            </w:pPr>
          </w:p>
        </w:tc>
        <w:tc>
          <w:tcPr>
            <w:tcW w:w="474" w:type="dxa"/>
            <w:tcBorders>
              <w:right w:val="single" w:sz="4" w:space="0" w:color="auto"/>
            </w:tcBorders>
            <w:vAlign w:val="bottom"/>
          </w:tcPr>
          <w:p w14:paraId="0F9893C9" w14:textId="44B2038D" w:rsidR="00241B74" w:rsidRPr="00241B74" w:rsidRDefault="00241B74" w:rsidP="00241B74">
            <w:pPr>
              <w:pStyle w:val="Wartocitablicy"/>
              <w:spacing w:before="100"/>
              <w:rPr>
                <w:noProof/>
              </w:rPr>
            </w:pPr>
            <w:r w:rsidRPr="00241B74">
              <w:rPr>
                <w:noProof/>
              </w:rPr>
              <w:t>2020</w:t>
            </w:r>
          </w:p>
        </w:tc>
        <w:tc>
          <w:tcPr>
            <w:tcW w:w="850" w:type="dxa"/>
            <w:tcBorders>
              <w:left w:val="single" w:sz="4" w:space="0" w:color="auto"/>
              <w:right w:val="single" w:sz="4" w:space="0" w:color="auto"/>
            </w:tcBorders>
            <w:vAlign w:val="bottom"/>
          </w:tcPr>
          <w:p w14:paraId="6B6A2E1B" w14:textId="1CBE494E" w:rsidR="00241B74" w:rsidRPr="00241B74" w:rsidRDefault="00241B74" w:rsidP="00241B74">
            <w:pPr>
              <w:pStyle w:val="Wartocitablicy"/>
              <w:spacing w:before="100"/>
              <w:rPr>
                <w:noProof/>
              </w:rPr>
            </w:pPr>
            <w:r w:rsidRPr="00241B74">
              <w:rPr>
                <w:noProof/>
              </w:rPr>
              <w:t>661</w:t>
            </w:r>
          </w:p>
        </w:tc>
        <w:tc>
          <w:tcPr>
            <w:tcW w:w="850" w:type="dxa"/>
            <w:tcBorders>
              <w:left w:val="single" w:sz="4" w:space="0" w:color="auto"/>
              <w:right w:val="single" w:sz="4" w:space="0" w:color="auto"/>
            </w:tcBorders>
            <w:vAlign w:val="bottom"/>
          </w:tcPr>
          <w:p w14:paraId="6377A277" w14:textId="15768BB4" w:rsidR="00241B74" w:rsidRPr="00241B74" w:rsidRDefault="00241B74" w:rsidP="00241B74">
            <w:pPr>
              <w:pStyle w:val="Wartocitablicy"/>
              <w:spacing w:before="100"/>
              <w:rPr>
                <w:noProof/>
              </w:rPr>
            </w:pPr>
            <w:r w:rsidRPr="00241B74">
              <w:rPr>
                <w:noProof/>
              </w:rPr>
              <w:t>156</w:t>
            </w:r>
          </w:p>
        </w:tc>
        <w:tc>
          <w:tcPr>
            <w:tcW w:w="851" w:type="dxa"/>
            <w:tcBorders>
              <w:left w:val="single" w:sz="4" w:space="0" w:color="auto"/>
              <w:right w:val="single" w:sz="4" w:space="0" w:color="auto"/>
            </w:tcBorders>
            <w:vAlign w:val="bottom"/>
          </w:tcPr>
          <w:p w14:paraId="7FA0955B" w14:textId="71E29D86" w:rsidR="00241B74" w:rsidRPr="00241B74" w:rsidRDefault="00241B74" w:rsidP="00241B74">
            <w:pPr>
              <w:pStyle w:val="Wartocitablicy"/>
              <w:spacing w:before="100"/>
              <w:rPr>
                <w:noProof/>
              </w:rPr>
            </w:pPr>
            <w:r w:rsidRPr="00241B74">
              <w:rPr>
                <w:noProof/>
              </w:rPr>
              <w:t>167</w:t>
            </w:r>
          </w:p>
        </w:tc>
        <w:tc>
          <w:tcPr>
            <w:tcW w:w="850" w:type="dxa"/>
            <w:tcBorders>
              <w:left w:val="single" w:sz="4" w:space="0" w:color="auto"/>
              <w:right w:val="single" w:sz="4" w:space="0" w:color="auto"/>
            </w:tcBorders>
            <w:vAlign w:val="bottom"/>
          </w:tcPr>
          <w:p w14:paraId="4E8EB400" w14:textId="368EEC10" w:rsidR="00241B74" w:rsidRPr="00241B74" w:rsidRDefault="00241B74" w:rsidP="00241B74">
            <w:pPr>
              <w:pStyle w:val="Wartocitablicy"/>
              <w:spacing w:before="100"/>
              <w:rPr>
                <w:noProof/>
              </w:rPr>
            </w:pPr>
            <w:r w:rsidRPr="00241B74">
              <w:rPr>
                <w:noProof/>
              </w:rPr>
              <w:t>94</w:t>
            </w:r>
          </w:p>
        </w:tc>
        <w:tc>
          <w:tcPr>
            <w:tcW w:w="943" w:type="dxa"/>
            <w:tcBorders>
              <w:left w:val="single" w:sz="4" w:space="0" w:color="auto"/>
              <w:right w:val="single" w:sz="4" w:space="0" w:color="auto"/>
            </w:tcBorders>
            <w:vAlign w:val="bottom"/>
          </w:tcPr>
          <w:p w14:paraId="539C4C39" w14:textId="1FD0BA9D" w:rsidR="00241B74" w:rsidRPr="00241B74" w:rsidRDefault="00241B74" w:rsidP="00241B74">
            <w:pPr>
              <w:pStyle w:val="Wartocitablicy"/>
              <w:spacing w:before="100"/>
              <w:rPr>
                <w:noProof/>
              </w:rPr>
            </w:pPr>
            <w:r w:rsidRPr="00241B74">
              <w:rPr>
                <w:noProof/>
              </w:rPr>
              <w:t>104</w:t>
            </w:r>
          </w:p>
        </w:tc>
        <w:tc>
          <w:tcPr>
            <w:tcW w:w="901" w:type="dxa"/>
            <w:tcBorders>
              <w:left w:val="single" w:sz="4" w:space="0" w:color="auto"/>
            </w:tcBorders>
            <w:vAlign w:val="bottom"/>
          </w:tcPr>
          <w:p w14:paraId="2E2519F3" w14:textId="3210EFA7" w:rsidR="00241B74" w:rsidRPr="00241B74" w:rsidRDefault="00241B74" w:rsidP="00241B74">
            <w:pPr>
              <w:pStyle w:val="Wartocitablicy"/>
              <w:spacing w:before="100"/>
              <w:rPr>
                <w:noProof/>
              </w:rPr>
            </w:pPr>
            <w:r w:rsidRPr="00241B74">
              <w:rPr>
                <w:noProof/>
              </w:rPr>
              <w:t>140</w:t>
            </w:r>
          </w:p>
        </w:tc>
      </w:tr>
      <w:tr w:rsidR="00241B74" w:rsidRPr="00C539CD" w14:paraId="40151CB6" w14:textId="77777777" w:rsidTr="00840BE8">
        <w:trPr>
          <w:gridAfter w:val="1"/>
          <w:wAfter w:w="147" w:type="dxa"/>
          <w:cantSplit/>
        </w:trPr>
        <w:tc>
          <w:tcPr>
            <w:tcW w:w="1789" w:type="dxa"/>
          </w:tcPr>
          <w:p w14:paraId="0DFB8FBC" w14:textId="77777777" w:rsidR="00241B74" w:rsidRPr="00C539CD" w:rsidRDefault="00241B74" w:rsidP="00241B74">
            <w:pPr>
              <w:tabs>
                <w:tab w:val="right" w:leader="dot" w:pos="1644"/>
              </w:tabs>
              <w:spacing w:after="0" w:line="144" w:lineRule="exact"/>
              <w:jc w:val="left"/>
              <w:rPr>
                <w:sz w:val="14"/>
              </w:rPr>
            </w:pPr>
          </w:p>
        </w:tc>
        <w:tc>
          <w:tcPr>
            <w:tcW w:w="474" w:type="dxa"/>
            <w:tcBorders>
              <w:right w:val="single" w:sz="4" w:space="0" w:color="auto"/>
            </w:tcBorders>
            <w:vAlign w:val="bottom"/>
          </w:tcPr>
          <w:p w14:paraId="06C5D313" w14:textId="2AF3393A" w:rsidR="00241B74" w:rsidRPr="00C539CD" w:rsidRDefault="00241B74" w:rsidP="00241B74">
            <w:pPr>
              <w:pStyle w:val="Wartocitablicy"/>
              <w:spacing w:before="100"/>
              <w:rPr>
                <w:b/>
                <w:noProof/>
              </w:rPr>
            </w:pPr>
            <w:r w:rsidRPr="00E62B59">
              <w:rPr>
                <w:b/>
                <w:noProof/>
              </w:rPr>
              <w:t>20</w:t>
            </w:r>
            <w:r>
              <w:rPr>
                <w:b/>
                <w:noProof/>
              </w:rPr>
              <w:t>22</w:t>
            </w:r>
          </w:p>
        </w:tc>
        <w:tc>
          <w:tcPr>
            <w:tcW w:w="850" w:type="dxa"/>
            <w:tcBorders>
              <w:left w:val="single" w:sz="4" w:space="0" w:color="auto"/>
            </w:tcBorders>
            <w:vAlign w:val="bottom"/>
          </w:tcPr>
          <w:p w14:paraId="6E3F4715" w14:textId="6AD7AB11" w:rsidR="00241B74" w:rsidRPr="00C539CD" w:rsidRDefault="00241B74" w:rsidP="00241B74">
            <w:pPr>
              <w:pStyle w:val="Wartocitablicy"/>
              <w:spacing w:before="100"/>
              <w:rPr>
                <w:b/>
                <w:noProof/>
              </w:rPr>
            </w:pPr>
            <w:r>
              <w:rPr>
                <w:b/>
                <w:noProof/>
              </w:rPr>
              <w:t>626</w:t>
            </w:r>
          </w:p>
        </w:tc>
        <w:tc>
          <w:tcPr>
            <w:tcW w:w="850" w:type="dxa"/>
            <w:tcBorders>
              <w:left w:val="single" w:sz="4" w:space="0" w:color="auto"/>
              <w:right w:val="single" w:sz="4" w:space="0" w:color="auto"/>
            </w:tcBorders>
            <w:vAlign w:val="bottom"/>
          </w:tcPr>
          <w:p w14:paraId="0C96DFE7" w14:textId="56BC1A90" w:rsidR="00241B74" w:rsidRPr="00C539CD" w:rsidRDefault="00241B74" w:rsidP="00241B74">
            <w:pPr>
              <w:pStyle w:val="Wartocitablicy"/>
              <w:spacing w:before="100"/>
              <w:rPr>
                <w:b/>
                <w:noProof/>
              </w:rPr>
            </w:pPr>
            <w:r>
              <w:rPr>
                <w:b/>
                <w:noProof/>
              </w:rPr>
              <w:t>.</w:t>
            </w:r>
          </w:p>
        </w:tc>
        <w:tc>
          <w:tcPr>
            <w:tcW w:w="851" w:type="dxa"/>
            <w:tcBorders>
              <w:left w:val="single" w:sz="4" w:space="0" w:color="auto"/>
              <w:right w:val="single" w:sz="4" w:space="0" w:color="auto"/>
            </w:tcBorders>
            <w:vAlign w:val="bottom"/>
          </w:tcPr>
          <w:p w14:paraId="13184A5B" w14:textId="0953F85B" w:rsidR="00241B74" w:rsidRPr="00C539CD" w:rsidRDefault="00241B74" w:rsidP="00241B74">
            <w:pPr>
              <w:pStyle w:val="Wartocitablicy"/>
              <w:spacing w:before="100"/>
              <w:rPr>
                <w:b/>
                <w:noProof/>
              </w:rPr>
            </w:pPr>
            <w:r>
              <w:rPr>
                <w:b/>
                <w:noProof/>
              </w:rPr>
              <w:t>.</w:t>
            </w:r>
          </w:p>
        </w:tc>
        <w:tc>
          <w:tcPr>
            <w:tcW w:w="850" w:type="dxa"/>
            <w:tcBorders>
              <w:left w:val="single" w:sz="4" w:space="0" w:color="auto"/>
              <w:right w:val="single" w:sz="4" w:space="0" w:color="auto"/>
            </w:tcBorders>
            <w:vAlign w:val="bottom"/>
          </w:tcPr>
          <w:p w14:paraId="25E949B2" w14:textId="756B8011" w:rsidR="00241B74" w:rsidRPr="00C539CD" w:rsidRDefault="00241B74" w:rsidP="00241B74">
            <w:pPr>
              <w:pStyle w:val="Wartocitablicy"/>
              <w:spacing w:before="100"/>
              <w:rPr>
                <w:b/>
                <w:noProof/>
              </w:rPr>
            </w:pPr>
            <w:r>
              <w:rPr>
                <w:b/>
                <w:noProof/>
              </w:rPr>
              <w:t>.</w:t>
            </w:r>
          </w:p>
        </w:tc>
        <w:tc>
          <w:tcPr>
            <w:tcW w:w="943" w:type="dxa"/>
            <w:tcBorders>
              <w:left w:val="single" w:sz="4" w:space="0" w:color="auto"/>
              <w:right w:val="single" w:sz="4" w:space="0" w:color="auto"/>
            </w:tcBorders>
            <w:vAlign w:val="bottom"/>
          </w:tcPr>
          <w:p w14:paraId="01BCF3D4" w14:textId="381CF12E" w:rsidR="00241B74" w:rsidRPr="00C539CD" w:rsidRDefault="00241B74" w:rsidP="00241B74">
            <w:pPr>
              <w:pStyle w:val="Wartocitablicy"/>
              <w:spacing w:before="100"/>
              <w:rPr>
                <w:b/>
                <w:noProof/>
              </w:rPr>
            </w:pPr>
            <w:r>
              <w:rPr>
                <w:b/>
                <w:noProof/>
              </w:rPr>
              <w:t>.</w:t>
            </w:r>
          </w:p>
        </w:tc>
        <w:tc>
          <w:tcPr>
            <w:tcW w:w="901" w:type="dxa"/>
            <w:tcBorders>
              <w:left w:val="single" w:sz="4" w:space="0" w:color="auto"/>
            </w:tcBorders>
            <w:vAlign w:val="bottom"/>
          </w:tcPr>
          <w:p w14:paraId="48E2CE67" w14:textId="495D45DB" w:rsidR="00241B74" w:rsidRPr="00C539CD" w:rsidRDefault="00241B74" w:rsidP="00241B74">
            <w:pPr>
              <w:pStyle w:val="Wartocitablicy"/>
              <w:spacing w:before="100"/>
              <w:rPr>
                <w:b/>
                <w:noProof/>
              </w:rPr>
            </w:pPr>
            <w:r>
              <w:rPr>
                <w:b/>
                <w:noProof/>
              </w:rPr>
              <w:t>.</w:t>
            </w:r>
          </w:p>
        </w:tc>
      </w:tr>
    </w:tbl>
    <w:p w14:paraId="45BE6A88" w14:textId="125EC083" w:rsidR="00680CE4" w:rsidRDefault="00680CE4" w:rsidP="00680CE4">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04FB540D" w14:textId="3509B29B" w:rsidR="00393CF9" w:rsidRPr="00A60517" w:rsidRDefault="00680CE4" w:rsidP="00680CE4">
      <w:pPr>
        <w:pStyle w:val="Notkaang"/>
      </w:pPr>
      <w:r w:rsidRPr="00F40239">
        <w:t>a Since 2022, including technical secondary or secondary sectoral vocational education. b Since 2020, including basic sectoral vocational education</w:t>
      </w:r>
      <w:r>
        <w:t>.</w:t>
      </w:r>
      <w:r w:rsidRPr="00F40239">
        <w:t xml:space="preserve"> </w:t>
      </w:r>
      <w:r w:rsidR="00393CF9" w:rsidRPr="00A60517">
        <w:br w:type="page"/>
      </w:r>
    </w:p>
    <w:p w14:paraId="38D439B6" w14:textId="39C04ED3" w:rsidR="00C539CD" w:rsidRPr="00C539CD" w:rsidRDefault="00C539CD" w:rsidP="00A732BF">
      <w:pPr>
        <w:pStyle w:val="Tytutablicy"/>
      </w:pPr>
      <w:r w:rsidRPr="00A732BF">
        <w:rPr>
          <w:b w:val="0"/>
        </w:rPr>
        <w:lastRenderedPageBreak/>
        <w:t>TABL. 2</w:t>
      </w:r>
      <w:r w:rsidR="00E32728">
        <w:rPr>
          <w:b w:val="0"/>
        </w:rPr>
        <w:t>6</w:t>
      </w:r>
      <w:r w:rsidRPr="00A732BF">
        <w:rPr>
          <w:b w:val="0"/>
        </w:rPr>
        <w:t xml:space="preserve"> (</w:t>
      </w:r>
      <w:r w:rsidR="00E32728">
        <w:rPr>
          <w:b w:val="0"/>
        </w:rPr>
        <w:t>90</w:t>
      </w:r>
      <w:r w:rsidRPr="00A732BF">
        <w:rPr>
          <w:b w:val="0"/>
        </w:rPr>
        <w:t>).</w:t>
      </w:r>
      <w:r w:rsidRPr="00C539CD">
        <w:tab/>
        <w:t xml:space="preserve"> NIEPEŁNOSPRAWNI BEZROBOTNI WEDŁUG CZASU POZOSTAWANIA BEZ PRACY</w:t>
      </w:r>
      <w:r w:rsidR="00A732BF" w:rsidRPr="00A732BF">
        <w:rPr>
          <w:b w:val="0"/>
          <w:caps w:val="0"/>
          <w:sz w:val="16"/>
          <w:szCs w:val="16"/>
          <w:vertAlign w:val="superscript"/>
        </w:rPr>
        <w:t xml:space="preserve"> a</w:t>
      </w:r>
    </w:p>
    <w:p w14:paraId="40B6BD6E" w14:textId="77777777" w:rsidR="00C539CD" w:rsidRDefault="00C539CD" w:rsidP="00A732BF">
      <w:pPr>
        <w:pStyle w:val="Stan"/>
      </w:pPr>
      <w:r>
        <w:t xml:space="preserve">Stan w </w:t>
      </w:r>
      <w:proofErr w:type="spellStart"/>
      <w:r>
        <w:t>dniu</w:t>
      </w:r>
      <w:proofErr w:type="spellEnd"/>
      <w:r>
        <w:t xml:space="preserve"> 31 </w:t>
      </w:r>
      <w:proofErr w:type="spellStart"/>
      <w:r>
        <w:t>grudnia</w:t>
      </w:r>
      <w:proofErr w:type="spellEnd"/>
    </w:p>
    <w:p w14:paraId="3D8DF549" w14:textId="77777777" w:rsidR="00C539CD" w:rsidRDefault="00C539CD" w:rsidP="00A732BF">
      <w:pPr>
        <w:pStyle w:val="Tytutablicyang"/>
        <w:spacing w:after="10"/>
      </w:pPr>
      <w:r>
        <w:t xml:space="preserve">DISABLED UNEMPLOYED </w:t>
      </w:r>
      <w:r w:rsidRPr="00A732BF">
        <w:t>PERSONS</w:t>
      </w:r>
      <w:r>
        <w:t xml:space="preserve"> BY DURATION OF UNEMPLOYMENT</w:t>
      </w:r>
      <w:r w:rsidR="00A732BF" w:rsidRPr="00A732BF">
        <w:rPr>
          <w:caps w:val="0"/>
          <w:sz w:val="16"/>
          <w:szCs w:val="16"/>
          <w:vertAlign w:val="superscript"/>
        </w:rPr>
        <w:t xml:space="preserve"> a</w:t>
      </w:r>
    </w:p>
    <w:p w14:paraId="0A07C093" w14:textId="77777777" w:rsidR="00C539CD" w:rsidRDefault="00C539CD" w:rsidP="00A732BF">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97"/>
        <w:gridCol w:w="473"/>
        <w:gridCol w:w="856"/>
        <w:gridCol w:w="743"/>
        <w:gridCol w:w="743"/>
        <w:gridCol w:w="743"/>
        <w:gridCol w:w="710"/>
        <w:gridCol w:w="739"/>
        <w:gridCol w:w="851"/>
      </w:tblGrid>
      <w:tr w:rsidR="00C539CD" w:rsidRPr="00C539CD" w14:paraId="4D94DC8B" w14:textId="77777777" w:rsidTr="009C7FC9">
        <w:trPr>
          <w:cantSplit/>
          <w:trHeight w:val="454"/>
        </w:trPr>
        <w:tc>
          <w:tcPr>
            <w:tcW w:w="1483" w:type="pct"/>
            <w:gridSpan w:val="2"/>
            <w:vMerge w:val="restart"/>
            <w:tcBorders>
              <w:top w:val="single" w:sz="4" w:space="0" w:color="auto"/>
              <w:right w:val="single" w:sz="4" w:space="0" w:color="auto"/>
            </w:tcBorders>
            <w:vAlign w:val="center"/>
          </w:tcPr>
          <w:p w14:paraId="66736CB7" w14:textId="77777777" w:rsidR="00C539CD" w:rsidRPr="00C539CD" w:rsidRDefault="00C539CD" w:rsidP="00A732BF">
            <w:pPr>
              <w:pStyle w:val="Gwkatablicy"/>
              <w:rPr>
                <w:lang w:val="en-US"/>
              </w:rPr>
            </w:pPr>
            <w:r w:rsidRPr="00C539CD">
              <w:rPr>
                <w:lang w:val="en-US"/>
              </w:rPr>
              <w:t>L A T A</w:t>
            </w:r>
          </w:p>
          <w:p w14:paraId="751E93DA" w14:textId="77777777" w:rsidR="00C539CD" w:rsidRPr="00C539CD" w:rsidRDefault="00C539CD" w:rsidP="00A732BF">
            <w:pPr>
              <w:pStyle w:val="Gwkatablicyang"/>
            </w:pPr>
            <w:r w:rsidRPr="00C539CD">
              <w:t>Y E A R S</w:t>
            </w:r>
          </w:p>
          <w:p w14:paraId="311AF733" w14:textId="77777777" w:rsidR="00C539CD" w:rsidRPr="00C539CD" w:rsidRDefault="00C539CD" w:rsidP="00A732BF">
            <w:pPr>
              <w:pStyle w:val="Gwkatablicy"/>
              <w:rPr>
                <w:lang w:val="en-US"/>
              </w:rPr>
            </w:pPr>
            <w:r w:rsidRPr="00C539CD">
              <w:rPr>
                <w:lang w:val="en-US"/>
              </w:rPr>
              <w:t>P Ł E Ć</w:t>
            </w:r>
          </w:p>
          <w:p w14:paraId="728A33AB" w14:textId="77777777" w:rsidR="00C539CD" w:rsidRPr="00C539CD" w:rsidRDefault="00C539CD" w:rsidP="00A732BF">
            <w:pPr>
              <w:pStyle w:val="Gwkatablicyang"/>
            </w:pPr>
            <w:r w:rsidRPr="00C539CD">
              <w:t>S E X</w:t>
            </w:r>
          </w:p>
        </w:tc>
        <w:tc>
          <w:tcPr>
            <w:tcW w:w="559" w:type="pct"/>
            <w:vMerge w:val="restart"/>
            <w:tcBorders>
              <w:top w:val="single" w:sz="4" w:space="0" w:color="auto"/>
              <w:left w:val="single" w:sz="4" w:space="0" w:color="auto"/>
              <w:right w:val="single" w:sz="4" w:space="0" w:color="auto"/>
            </w:tcBorders>
            <w:vAlign w:val="center"/>
          </w:tcPr>
          <w:p w14:paraId="3AED26A6" w14:textId="77777777" w:rsidR="00C539CD" w:rsidRPr="00C539CD" w:rsidRDefault="00C539CD" w:rsidP="00A732BF">
            <w:pPr>
              <w:pStyle w:val="Gwkatablicy"/>
            </w:pPr>
            <w:r w:rsidRPr="00C539CD">
              <w:t>Ogółem</w:t>
            </w:r>
          </w:p>
          <w:p w14:paraId="36F08E24" w14:textId="77777777" w:rsidR="00C539CD" w:rsidRPr="00C539CD" w:rsidRDefault="00C539CD" w:rsidP="00A732BF">
            <w:pPr>
              <w:pStyle w:val="Gwkatablicyang"/>
            </w:pPr>
            <w:r w:rsidRPr="00C539CD">
              <w:t>Total</w:t>
            </w:r>
          </w:p>
        </w:tc>
        <w:tc>
          <w:tcPr>
            <w:tcW w:w="2958" w:type="pct"/>
            <w:gridSpan w:val="6"/>
            <w:tcBorders>
              <w:top w:val="single" w:sz="4" w:space="0" w:color="auto"/>
              <w:left w:val="single" w:sz="4" w:space="0" w:color="auto"/>
              <w:bottom w:val="single" w:sz="4" w:space="0" w:color="auto"/>
            </w:tcBorders>
            <w:vAlign w:val="center"/>
          </w:tcPr>
          <w:p w14:paraId="4589BAC4" w14:textId="77777777" w:rsidR="00C539CD" w:rsidRPr="00C539CD" w:rsidRDefault="00C539CD" w:rsidP="00A732BF">
            <w:pPr>
              <w:pStyle w:val="Gwkatablicy"/>
            </w:pPr>
            <w:r w:rsidRPr="00C539CD">
              <w:t>Czas pozostawania bez pracy</w:t>
            </w:r>
          </w:p>
          <w:p w14:paraId="4FCEDA2D" w14:textId="77777777" w:rsidR="00C539CD" w:rsidRPr="001E6D60" w:rsidRDefault="00C539CD" w:rsidP="00A732BF">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C539CD" w:rsidRPr="00C539CD" w14:paraId="54D65BF1" w14:textId="77777777" w:rsidTr="009C7FC9">
        <w:trPr>
          <w:cantSplit/>
          <w:trHeight w:val="680"/>
        </w:trPr>
        <w:tc>
          <w:tcPr>
            <w:tcW w:w="1483" w:type="pct"/>
            <w:gridSpan w:val="2"/>
            <w:vMerge/>
            <w:tcBorders>
              <w:bottom w:val="single" w:sz="4" w:space="0" w:color="auto"/>
              <w:right w:val="single" w:sz="4" w:space="0" w:color="auto"/>
            </w:tcBorders>
            <w:vAlign w:val="center"/>
          </w:tcPr>
          <w:p w14:paraId="62DDA56C"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59" w:type="pct"/>
            <w:vMerge/>
            <w:tcBorders>
              <w:left w:val="single" w:sz="4" w:space="0" w:color="auto"/>
              <w:bottom w:val="single" w:sz="4" w:space="0" w:color="auto"/>
              <w:right w:val="single" w:sz="4" w:space="0" w:color="auto"/>
            </w:tcBorders>
            <w:vAlign w:val="center"/>
          </w:tcPr>
          <w:p w14:paraId="6C2013C5"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485" w:type="pct"/>
            <w:tcBorders>
              <w:top w:val="single" w:sz="4" w:space="0" w:color="auto"/>
              <w:left w:val="single" w:sz="4" w:space="0" w:color="auto"/>
              <w:bottom w:val="single" w:sz="4" w:space="0" w:color="auto"/>
              <w:right w:val="single" w:sz="4" w:space="0" w:color="auto"/>
            </w:tcBorders>
            <w:vAlign w:val="center"/>
          </w:tcPr>
          <w:p w14:paraId="25A37038" w14:textId="77777777" w:rsidR="00C539CD" w:rsidRPr="00C539CD" w:rsidRDefault="00C539CD" w:rsidP="00A732BF">
            <w:pPr>
              <w:pStyle w:val="Gwkatablicy"/>
            </w:pPr>
            <w:r w:rsidRPr="00C539CD">
              <w:t>1 miesiąc i mniej</w:t>
            </w:r>
          </w:p>
          <w:p w14:paraId="0A14CD5E" w14:textId="77777777" w:rsidR="00C539CD" w:rsidRPr="00C539CD" w:rsidRDefault="00C539CD" w:rsidP="00A732BF">
            <w:pPr>
              <w:pStyle w:val="Gwkatablicyang"/>
            </w:pPr>
            <w:r w:rsidRPr="00C539CD">
              <w:t>1 month and less</w:t>
            </w:r>
          </w:p>
        </w:tc>
        <w:tc>
          <w:tcPr>
            <w:tcW w:w="485" w:type="pct"/>
            <w:tcBorders>
              <w:top w:val="single" w:sz="4" w:space="0" w:color="auto"/>
              <w:left w:val="single" w:sz="4" w:space="0" w:color="auto"/>
              <w:bottom w:val="single" w:sz="4" w:space="0" w:color="auto"/>
              <w:right w:val="single" w:sz="4" w:space="0" w:color="auto"/>
            </w:tcBorders>
            <w:vAlign w:val="center"/>
          </w:tcPr>
          <w:p w14:paraId="5B174B64" w14:textId="77777777" w:rsidR="00C539CD" w:rsidRPr="00C539CD" w:rsidRDefault="00C539CD" w:rsidP="00A732BF">
            <w:pPr>
              <w:pStyle w:val="Gwkatablicy"/>
            </w:pPr>
            <w:r w:rsidRPr="00C539CD">
              <w:t>1—3</w:t>
            </w:r>
          </w:p>
        </w:tc>
        <w:tc>
          <w:tcPr>
            <w:tcW w:w="485" w:type="pct"/>
            <w:tcBorders>
              <w:top w:val="single" w:sz="4" w:space="0" w:color="auto"/>
              <w:left w:val="single" w:sz="4" w:space="0" w:color="auto"/>
              <w:bottom w:val="single" w:sz="4" w:space="0" w:color="auto"/>
              <w:right w:val="single" w:sz="4" w:space="0" w:color="auto"/>
            </w:tcBorders>
            <w:vAlign w:val="center"/>
          </w:tcPr>
          <w:p w14:paraId="27B416AB" w14:textId="77777777" w:rsidR="00C539CD" w:rsidRPr="00C539CD" w:rsidRDefault="00C539CD" w:rsidP="00A732BF">
            <w:pPr>
              <w:pStyle w:val="Gwkatablicy"/>
            </w:pPr>
            <w:r w:rsidRPr="00C539CD">
              <w:t>3—6</w:t>
            </w:r>
          </w:p>
        </w:tc>
        <w:tc>
          <w:tcPr>
            <w:tcW w:w="464" w:type="pct"/>
            <w:tcBorders>
              <w:left w:val="single" w:sz="4" w:space="0" w:color="auto"/>
              <w:bottom w:val="single" w:sz="4" w:space="0" w:color="auto"/>
              <w:right w:val="single" w:sz="4" w:space="0" w:color="auto"/>
            </w:tcBorders>
            <w:vAlign w:val="center"/>
          </w:tcPr>
          <w:p w14:paraId="42D661B5" w14:textId="77777777" w:rsidR="00C539CD" w:rsidRPr="00C539CD" w:rsidRDefault="00C539CD" w:rsidP="00A732BF">
            <w:pPr>
              <w:pStyle w:val="Gwkatablicy"/>
            </w:pPr>
            <w:r w:rsidRPr="00C539CD">
              <w:t>6—12</w:t>
            </w:r>
          </w:p>
        </w:tc>
        <w:tc>
          <w:tcPr>
            <w:tcW w:w="483" w:type="pct"/>
            <w:tcBorders>
              <w:left w:val="single" w:sz="4" w:space="0" w:color="auto"/>
              <w:bottom w:val="single" w:sz="4" w:space="0" w:color="auto"/>
              <w:right w:val="single" w:sz="4" w:space="0" w:color="auto"/>
            </w:tcBorders>
            <w:vAlign w:val="center"/>
          </w:tcPr>
          <w:p w14:paraId="356F3073" w14:textId="77777777" w:rsidR="00C539CD" w:rsidRPr="00C539CD" w:rsidRDefault="00C539CD" w:rsidP="00A732BF">
            <w:pPr>
              <w:pStyle w:val="Gwkatablicy"/>
            </w:pPr>
            <w:r w:rsidRPr="00C539CD">
              <w:t>12—24</w:t>
            </w:r>
          </w:p>
        </w:tc>
        <w:tc>
          <w:tcPr>
            <w:tcW w:w="556" w:type="pct"/>
            <w:tcBorders>
              <w:left w:val="single" w:sz="4" w:space="0" w:color="auto"/>
              <w:bottom w:val="single" w:sz="4" w:space="0" w:color="auto"/>
            </w:tcBorders>
            <w:vAlign w:val="center"/>
          </w:tcPr>
          <w:p w14:paraId="05A28180" w14:textId="77777777" w:rsidR="00C539CD" w:rsidRPr="00D97BE9" w:rsidRDefault="00C539CD" w:rsidP="00A732BF">
            <w:pPr>
              <w:pStyle w:val="Gwkatablicy"/>
            </w:pPr>
            <w:r w:rsidRPr="00C539CD">
              <w:t xml:space="preserve">powyżej 24 </w:t>
            </w:r>
            <w:r w:rsidRPr="00D97BE9">
              <w:t>miesięcy</w:t>
            </w:r>
          </w:p>
          <w:p w14:paraId="464EB72F" w14:textId="18A28688" w:rsidR="00C539CD" w:rsidRPr="00C539CD" w:rsidRDefault="006A2B84" w:rsidP="00A732BF">
            <w:pPr>
              <w:pStyle w:val="Gwkatablicyang"/>
            </w:pPr>
            <w:r w:rsidRPr="00D97BE9">
              <w:t>over</w:t>
            </w:r>
            <w:r w:rsidR="00C539CD" w:rsidRPr="00D97BE9">
              <w:t xml:space="preserve"> 24 months</w:t>
            </w:r>
          </w:p>
        </w:tc>
      </w:tr>
      <w:tr w:rsidR="00A26D08" w:rsidRPr="00C539CD" w14:paraId="2F30BC61" w14:textId="77777777" w:rsidTr="00840BE8">
        <w:trPr>
          <w:cantSplit/>
        </w:trPr>
        <w:tc>
          <w:tcPr>
            <w:tcW w:w="1174" w:type="pct"/>
            <w:vAlign w:val="bottom"/>
          </w:tcPr>
          <w:p w14:paraId="3E920C89" w14:textId="77777777" w:rsidR="00A26D08" w:rsidRPr="00A732BF" w:rsidRDefault="00A26D08" w:rsidP="00A26D08">
            <w:pPr>
              <w:pStyle w:val="Boczek4"/>
              <w:spacing w:before="60"/>
              <w:rPr>
                <w:b/>
              </w:rPr>
            </w:pPr>
            <w:r w:rsidRPr="00A732BF">
              <w:rPr>
                <w:b/>
              </w:rPr>
              <w:t xml:space="preserve">O G Ó Ł E M </w:t>
            </w:r>
            <w:r w:rsidRPr="00A732BF">
              <w:tab/>
            </w:r>
          </w:p>
        </w:tc>
        <w:tc>
          <w:tcPr>
            <w:tcW w:w="309" w:type="pct"/>
            <w:tcBorders>
              <w:right w:val="single" w:sz="4" w:space="0" w:color="auto"/>
            </w:tcBorders>
            <w:vAlign w:val="bottom"/>
          </w:tcPr>
          <w:p w14:paraId="03F7B166" w14:textId="5E8E1202" w:rsidR="00A26D08" w:rsidRPr="00C539CD" w:rsidRDefault="00A26D08" w:rsidP="00A26D08">
            <w:pPr>
              <w:pStyle w:val="Wartocitablicy"/>
              <w:spacing w:before="60"/>
              <w:rPr>
                <w:noProof/>
              </w:rPr>
            </w:pPr>
            <w:r w:rsidRPr="00E62B59">
              <w:rPr>
                <w:noProof/>
              </w:rPr>
              <w:t>2015</w:t>
            </w:r>
          </w:p>
        </w:tc>
        <w:tc>
          <w:tcPr>
            <w:tcW w:w="559" w:type="pct"/>
            <w:tcBorders>
              <w:left w:val="single" w:sz="4" w:space="0" w:color="auto"/>
            </w:tcBorders>
            <w:vAlign w:val="bottom"/>
          </w:tcPr>
          <w:p w14:paraId="505D506C" w14:textId="437C5FF3" w:rsidR="00A26D08" w:rsidRPr="00C539CD" w:rsidRDefault="00A26D08" w:rsidP="00A26D08">
            <w:pPr>
              <w:pStyle w:val="Wartocitablicy"/>
              <w:spacing w:before="60"/>
              <w:rPr>
                <w:noProof/>
              </w:rPr>
            </w:pPr>
            <w:r w:rsidRPr="00E62B59">
              <w:rPr>
                <w:noProof/>
              </w:rPr>
              <w:t>2050</w:t>
            </w:r>
          </w:p>
        </w:tc>
        <w:tc>
          <w:tcPr>
            <w:tcW w:w="485" w:type="pct"/>
            <w:tcBorders>
              <w:left w:val="single" w:sz="4" w:space="0" w:color="auto"/>
              <w:right w:val="single" w:sz="4" w:space="0" w:color="auto"/>
            </w:tcBorders>
            <w:vAlign w:val="bottom"/>
          </w:tcPr>
          <w:p w14:paraId="26E32C2F" w14:textId="78E1EAA6" w:rsidR="00A26D08" w:rsidRPr="00C539CD" w:rsidRDefault="00A26D08" w:rsidP="00A26D08">
            <w:pPr>
              <w:pStyle w:val="Wartocitablicy"/>
              <w:spacing w:before="60"/>
              <w:rPr>
                <w:noProof/>
              </w:rPr>
            </w:pPr>
            <w:r w:rsidRPr="00C539CD">
              <w:rPr>
                <w:noProof/>
              </w:rPr>
              <w:t>115</w:t>
            </w:r>
          </w:p>
        </w:tc>
        <w:tc>
          <w:tcPr>
            <w:tcW w:w="485" w:type="pct"/>
            <w:tcBorders>
              <w:left w:val="single" w:sz="4" w:space="0" w:color="auto"/>
              <w:right w:val="single" w:sz="4" w:space="0" w:color="auto"/>
            </w:tcBorders>
            <w:vAlign w:val="bottom"/>
          </w:tcPr>
          <w:p w14:paraId="7422BE98" w14:textId="5E1D7FCD" w:rsidR="00A26D08" w:rsidRPr="00C539CD" w:rsidRDefault="00A26D08" w:rsidP="00A26D08">
            <w:pPr>
              <w:pStyle w:val="Wartocitablicy"/>
              <w:spacing w:before="60"/>
              <w:rPr>
                <w:noProof/>
              </w:rPr>
            </w:pPr>
            <w:r w:rsidRPr="00C539CD">
              <w:rPr>
                <w:noProof/>
              </w:rPr>
              <w:t>231</w:t>
            </w:r>
          </w:p>
        </w:tc>
        <w:tc>
          <w:tcPr>
            <w:tcW w:w="485" w:type="pct"/>
            <w:tcBorders>
              <w:left w:val="single" w:sz="4" w:space="0" w:color="auto"/>
              <w:right w:val="single" w:sz="4" w:space="0" w:color="auto"/>
            </w:tcBorders>
            <w:vAlign w:val="bottom"/>
          </w:tcPr>
          <w:p w14:paraId="73F6BDE8" w14:textId="63167B19" w:rsidR="00A26D08" w:rsidRPr="00C539CD" w:rsidRDefault="00A26D08" w:rsidP="00A26D08">
            <w:pPr>
              <w:pStyle w:val="Wartocitablicy"/>
              <w:spacing w:before="60"/>
              <w:rPr>
                <w:noProof/>
              </w:rPr>
            </w:pPr>
            <w:r w:rsidRPr="00C539CD">
              <w:rPr>
                <w:noProof/>
              </w:rPr>
              <w:t>246</w:t>
            </w:r>
          </w:p>
        </w:tc>
        <w:tc>
          <w:tcPr>
            <w:tcW w:w="464" w:type="pct"/>
            <w:tcBorders>
              <w:left w:val="single" w:sz="4" w:space="0" w:color="auto"/>
              <w:right w:val="single" w:sz="4" w:space="0" w:color="auto"/>
            </w:tcBorders>
            <w:vAlign w:val="bottom"/>
          </w:tcPr>
          <w:p w14:paraId="5BE074AD" w14:textId="12C6C8B1" w:rsidR="00A26D08" w:rsidRPr="00C539CD" w:rsidRDefault="00A26D08" w:rsidP="00A26D08">
            <w:pPr>
              <w:pStyle w:val="Wartocitablicy"/>
              <w:spacing w:before="60"/>
              <w:rPr>
                <w:noProof/>
              </w:rPr>
            </w:pPr>
            <w:r w:rsidRPr="00C539CD">
              <w:rPr>
                <w:noProof/>
              </w:rPr>
              <w:t>359</w:t>
            </w:r>
          </w:p>
        </w:tc>
        <w:tc>
          <w:tcPr>
            <w:tcW w:w="483" w:type="pct"/>
            <w:tcBorders>
              <w:left w:val="single" w:sz="4" w:space="0" w:color="auto"/>
              <w:right w:val="single" w:sz="4" w:space="0" w:color="auto"/>
            </w:tcBorders>
            <w:vAlign w:val="bottom"/>
          </w:tcPr>
          <w:p w14:paraId="4CE8F361" w14:textId="042DCEDD" w:rsidR="00A26D08" w:rsidRPr="00C539CD" w:rsidRDefault="00A26D08" w:rsidP="00A26D08">
            <w:pPr>
              <w:pStyle w:val="Wartocitablicy"/>
              <w:spacing w:before="60"/>
              <w:rPr>
                <w:noProof/>
              </w:rPr>
            </w:pPr>
            <w:r w:rsidRPr="00C539CD">
              <w:rPr>
                <w:noProof/>
              </w:rPr>
              <w:t>425</w:t>
            </w:r>
          </w:p>
        </w:tc>
        <w:tc>
          <w:tcPr>
            <w:tcW w:w="556" w:type="pct"/>
            <w:tcBorders>
              <w:left w:val="single" w:sz="4" w:space="0" w:color="auto"/>
            </w:tcBorders>
            <w:vAlign w:val="bottom"/>
          </w:tcPr>
          <w:p w14:paraId="1FCDA49C" w14:textId="129CB89E" w:rsidR="00A26D08" w:rsidRPr="00C539CD" w:rsidRDefault="00A26D08" w:rsidP="00A26D08">
            <w:pPr>
              <w:pStyle w:val="Wartocitablicy"/>
              <w:spacing w:before="60"/>
              <w:rPr>
                <w:noProof/>
              </w:rPr>
            </w:pPr>
            <w:r w:rsidRPr="00C539CD">
              <w:rPr>
                <w:noProof/>
              </w:rPr>
              <w:t>674</w:t>
            </w:r>
          </w:p>
        </w:tc>
      </w:tr>
      <w:tr w:rsidR="00241B74" w:rsidRPr="00C539CD" w14:paraId="496CDD70" w14:textId="77777777" w:rsidTr="00A66671">
        <w:trPr>
          <w:cantSplit/>
        </w:trPr>
        <w:tc>
          <w:tcPr>
            <w:tcW w:w="1174" w:type="pct"/>
          </w:tcPr>
          <w:p w14:paraId="7BB7A88E" w14:textId="77777777" w:rsidR="00241B74" w:rsidRPr="00A732BF" w:rsidRDefault="00241B74" w:rsidP="00241B74">
            <w:pPr>
              <w:pStyle w:val="Boczek4ang"/>
              <w:rPr>
                <w:b/>
              </w:rPr>
            </w:pPr>
            <w:r w:rsidRPr="00A732BF">
              <w:rPr>
                <w:b/>
              </w:rPr>
              <w:t>T O T A L</w:t>
            </w:r>
          </w:p>
        </w:tc>
        <w:tc>
          <w:tcPr>
            <w:tcW w:w="309" w:type="pct"/>
            <w:tcBorders>
              <w:right w:val="single" w:sz="4" w:space="0" w:color="auto"/>
            </w:tcBorders>
            <w:vAlign w:val="bottom"/>
          </w:tcPr>
          <w:p w14:paraId="4FCA4F30" w14:textId="7130E225" w:rsidR="00241B74" w:rsidRPr="00C539CD" w:rsidRDefault="00241B74" w:rsidP="00241B74">
            <w:pPr>
              <w:pStyle w:val="Wartocitablicy"/>
              <w:spacing w:before="100"/>
              <w:rPr>
                <w:noProof/>
              </w:rPr>
            </w:pPr>
            <w:r w:rsidRPr="00B35D11">
              <w:rPr>
                <w:noProof/>
              </w:rPr>
              <w:t>2019</w:t>
            </w:r>
          </w:p>
        </w:tc>
        <w:tc>
          <w:tcPr>
            <w:tcW w:w="559" w:type="pct"/>
            <w:tcBorders>
              <w:left w:val="single" w:sz="4" w:space="0" w:color="auto"/>
              <w:right w:val="single" w:sz="4" w:space="0" w:color="auto"/>
            </w:tcBorders>
            <w:vAlign w:val="bottom"/>
          </w:tcPr>
          <w:p w14:paraId="1F4CCB2B" w14:textId="420AE75E" w:rsidR="00241B74" w:rsidRPr="00C539CD" w:rsidRDefault="00241B74" w:rsidP="00241B74">
            <w:pPr>
              <w:pStyle w:val="Wartocitablicy"/>
              <w:spacing w:before="100"/>
              <w:rPr>
                <w:noProof/>
              </w:rPr>
            </w:pPr>
            <w:r w:rsidRPr="00B35D11">
              <w:rPr>
                <w:noProof/>
              </w:rPr>
              <w:t>1444</w:t>
            </w:r>
          </w:p>
        </w:tc>
        <w:tc>
          <w:tcPr>
            <w:tcW w:w="485" w:type="pct"/>
            <w:tcBorders>
              <w:left w:val="single" w:sz="4" w:space="0" w:color="auto"/>
              <w:right w:val="single" w:sz="4" w:space="0" w:color="auto"/>
            </w:tcBorders>
            <w:vAlign w:val="bottom"/>
          </w:tcPr>
          <w:p w14:paraId="601AE538" w14:textId="316246AC" w:rsidR="00241B74" w:rsidRPr="00C539CD" w:rsidRDefault="00241B74" w:rsidP="00241B74">
            <w:pPr>
              <w:pStyle w:val="Wartocitablicy"/>
              <w:spacing w:before="100"/>
              <w:rPr>
                <w:noProof/>
              </w:rPr>
            </w:pPr>
            <w:r w:rsidRPr="00B35D11">
              <w:rPr>
                <w:noProof/>
              </w:rPr>
              <w:t>82</w:t>
            </w:r>
          </w:p>
        </w:tc>
        <w:tc>
          <w:tcPr>
            <w:tcW w:w="485" w:type="pct"/>
            <w:tcBorders>
              <w:left w:val="single" w:sz="4" w:space="0" w:color="auto"/>
              <w:right w:val="single" w:sz="4" w:space="0" w:color="auto"/>
            </w:tcBorders>
            <w:vAlign w:val="bottom"/>
          </w:tcPr>
          <w:p w14:paraId="02D882D1" w14:textId="40BB6335" w:rsidR="00241B74" w:rsidRPr="00C539CD" w:rsidRDefault="00241B74" w:rsidP="00241B74">
            <w:pPr>
              <w:pStyle w:val="Wartocitablicy"/>
              <w:spacing w:before="100"/>
              <w:rPr>
                <w:noProof/>
              </w:rPr>
            </w:pPr>
            <w:r w:rsidRPr="00B35D11">
              <w:rPr>
                <w:noProof/>
              </w:rPr>
              <w:t>186</w:t>
            </w:r>
          </w:p>
        </w:tc>
        <w:tc>
          <w:tcPr>
            <w:tcW w:w="485" w:type="pct"/>
            <w:tcBorders>
              <w:left w:val="single" w:sz="4" w:space="0" w:color="auto"/>
              <w:right w:val="single" w:sz="4" w:space="0" w:color="auto"/>
            </w:tcBorders>
            <w:vAlign w:val="bottom"/>
          </w:tcPr>
          <w:p w14:paraId="471F4DDD" w14:textId="0CC1C962" w:rsidR="00241B74" w:rsidRPr="00C539CD" w:rsidRDefault="00241B74" w:rsidP="00241B74">
            <w:pPr>
              <w:pStyle w:val="Wartocitablicy"/>
              <w:spacing w:before="100"/>
              <w:rPr>
                <w:noProof/>
              </w:rPr>
            </w:pPr>
            <w:r w:rsidRPr="00B35D11">
              <w:rPr>
                <w:noProof/>
              </w:rPr>
              <w:t>169</w:t>
            </w:r>
          </w:p>
        </w:tc>
        <w:tc>
          <w:tcPr>
            <w:tcW w:w="464" w:type="pct"/>
            <w:tcBorders>
              <w:left w:val="single" w:sz="4" w:space="0" w:color="auto"/>
              <w:right w:val="single" w:sz="4" w:space="0" w:color="auto"/>
            </w:tcBorders>
            <w:vAlign w:val="bottom"/>
          </w:tcPr>
          <w:p w14:paraId="16FAEB23" w14:textId="0F972C15" w:rsidR="00241B74" w:rsidRPr="00C539CD" w:rsidRDefault="00241B74" w:rsidP="00241B74">
            <w:pPr>
              <w:pStyle w:val="Wartocitablicy"/>
              <w:spacing w:before="100"/>
              <w:rPr>
                <w:noProof/>
              </w:rPr>
            </w:pPr>
            <w:r w:rsidRPr="00B35D11">
              <w:rPr>
                <w:noProof/>
              </w:rPr>
              <w:t>258</w:t>
            </w:r>
          </w:p>
        </w:tc>
        <w:tc>
          <w:tcPr>
            <w:tcW w:w="483" w:type="pct"/>
            <w:tcBorders>
              <w:left w:val="single" w:sz="4" w:space="0" w:color="auto"/>
              <w:right w:val="single" w:sz="4" w:space="0" w:color="auto"/>
            </w:tcBorders>
            <w:vAlign w:val="bottom"/>
          </w:tcPr>
          <w:p w14:paraId="331B4BA6" w14:textId="768F917B" w:rsidR="00241B74" w:rsidRPr="00C539CD" w:rsidRDefault="00241B74" w:rsidP="00241B74">
            <w:pPr>
              <w:pStyle w:val="Wartocitablicy"/>
              <w:spacing w:before="100"/>
              <w:rPr>
                <w:noProof/>
              </w:rPr>
            </w:pPr>
            <w:r w:rsidRPr="00B35D11">
              <w:rPr>
                <w:noProof/>
              </w:rPr>
              <w:t>265</w:t>
            </w:r>
          </w:p>
        </w:tc>
        <w:tc>
          <w:tcPr>
            <w:tcW w:w="556" w:type="pct"/>
            <w:tcBorders>
              <w:left w:val="single" w:sz="4" w:space="0" w:color="auto"/>
            </w:tcBorders>
            <w:vAlign w:val="bottom"/>
          </w:tcPr>
          <w:p w14:paraId="3931E00B" w14:textId="61665FCC" w:rsidR="00241B74" w:rsidRPr="00C539CD" w:rsidRDefault="00241B74" w:rsidP="00241B74">
            <w:pPr>
              <w:pStyle w:val="Wartocitablicy"/>
              <w:spacing w:before="100"/>
              <w:rPr>
                <w:noProof/>
              </w:rPr>
            </w:pPr>
            <w:r w:rsidRPr="00B35D11">
              <w:rPr>
                <w:noProof/>
              </w:rPr>
              <w:t>484</w:t>
            </w:r>
          </w:p>
        </w:tc>
      </w:tr>
      <w:tr w:rsidR="00241B74" w:rsidRPr="00C539CD" w14:paraId="0CFBF6BD" w14:textId="77777777" w:rsidTr="00A66671">
        <w:trPr>
          <w:cantSplit/>
        </w:trPr>
        <w:tc>
          <w:tcPr>
            <w:tcW w:w="1174" w:type="pct"/>
          </w:tcPr>
          <w:p w14:paraId="7077EA8D" w14:textId="77777777" w:rsidR="00241B74" w:rsidRPr="00C539CD" w:rsidRDefault="00241B74" w:rsidP="00241B74">
            <w:pPr>
              <w:tabs>
                <w:tab w:val="right" w:leader="dot" w:pos="1644"/>
              </w:tabs>
              <w:spacing w:after="0" w:line="144" w:lineRule="exact"/>
              <w:jc w:val="left"/>
              <w:rPr>
                <w:sz w:val="14"/>
              </w:rPr>
            </w:pPr>
          </w:p>
        </w:tc>
        <w:tc>
          <w:tcPr>
            <w:tcW w:w="309" w:type="pct"/>
            <w:tcBorders>
              <w:right w:val="single" w:sz="4" w:space="0" w:color="auto"/>
            </w:tcBorders>
            <w:vAlign w:val="bottom"/>
          </w:tcPr>
          <w:p w14:paraId="436E0D65" w14:textId="5C84991E" w:rsidR="00241B74" w:rsidRPr="00241B74" w:rsidRDefault="00241B74" w:rsidP="00241B74">
            <w:pPr>
              <w:pStyle w:val="Wartocitablicy"/>
              <w:spacing w:before="100"/>
              <w:rPr>
                <w:noProof/>
              </w:rPr>
            </w:pPr>
            <w:r w:rsidRPr="00241B74">
              <w:rPr>
                <w:noProof/>
              </w:rPr>
              <w:t>2020</w:t>
            </w:r>
          </w:p>
        </w:tc>
        <w:tc>
          <w:tcPr>
            <w:tcW w:w="559" w:type="pct"/>
            <w:tcBorders>
              <w:left w:val="single" w:sz="4" w:space="0" w:color="auto"/>
              <w:right w:val="single" w:sz="4" w:space="0" w:color="auto"/>
            </w:tcBorders>
            <w:vAlign w:val="bottom"/>
          </w:tcPr>
          <w:p w14:paraId="7004C45D" w14:textId="35ADE547" w:rsidR="00241B74" w:rsidRPr="00241B74" w:rsidRDefault="00241B74" w:rsidP="00241B74">
            <w:pPr>
              <w:pStyle w:val="Wartocitablicy"/>
              <w:spacing w:before="100"/>
              <w:rPr>
                <w:noProof/>
              </w:rPr>
            </w:pPr>
            <w:r w:rsidRPr="00241B74">
              <w:rPr>
                <w:noProof/>
              </w:rPr>
              <w:t>1696</w:t>
            </w:r>
          </w:p>
        </w:tc>
        <w:tc>
          <w:tcPr>
            <w:tcW w:w="485" w:type="pct"/>
            <w:tcBorders>
              <w:left w:val="single" w:sz="4" w:space="0" w:color="auto"/>
              <w:right w:val="single" w:sz="4" w:space="0" w:color="auto"/>
            </w:tcBorders>
            <w:vAlign w:val="bottom"/>
          </w:tcPr>
          <w:p w14:paraId="01EE1A7A" w14:textId="51E0CE01" w:rsidR="00241B74" w:rsidRPr="00241B74" w:rsidRDefault="00241B74" w:rsidP="00241B74">
            <w:pPr>
              <w:pStyle w:val="Wartocitablicy"/>
              <w:spacing w:before="100"/>
              <w:rPr>
                <w:noProof/>
              </w:rPr>
            </w:pPr>
            <w:r w:rsidRPr="00241B74">
              <w:rPr>
                <w:noProof/>
              </w:rPr>
              <w:t>71</w:t>
            </w:r>
          </w:p>
        </w:tc>
        <w:tc>
          <w:tcPr>
            <w:tcW w:w="485" w:type="pct"/>
            <w:tcBorders>
              <w:left w:val="single" w:sz="4" w:space="0" w:color="auto"/>
              <w:right w:val="single" w:sz="4" w:space="0" w:color="auto"/>
            </w:tcBorders>
            <w:vAlign w:val="bottom"/>
          </w:tcPr>
          <w:p w14:paraId="267A6302" w14:textId="53A13551" w:rsidR="00241B74" w:rsidRPr="00241B74" w:rsidRDefault="00241B74" w:rsidP="00241B74">
            <w:pPr>
              <w:pStyle w:val="Wartocitablicy"/>
              <w:spacing w:before="100"/>
              <w:rPr>
                <w:noProof/>
              </w:rPr>
            </w:pPr>
            <w:r w:rsidRPr="00241B74">
              <w:rPr>
                <w:noProof/>
              </w:rPr>
              <w:t>149</w:t>
            </w:r>
          </w:p>
        </w:tc>
        <w:tc>
          <w:tcPr>
            <w:tcW w:w="485" w:type="pct"/>
            <w:tcBorders>
              <w:left w:val="single" w:sz="4" w:space="0" w:color="auto"/>
              <w:right w:val="single" w:sz="4" w:space="0" w:color="auto"/>
            </w:tcBorders>
            <w:vAlign w:val="bottom"/>
          </w:tcPr>
          <w:p w14:paraId="40350F68" w14:textId="61B74503" w:rsidR="00241B74" w:rsidRPr="00241B74" w:rsidRDefault="00241B74" w:rsidP="00241B74">
            <w:pPr>
              <w:pStyle w:val="Wartocitablicy"/>
              <w:spacing w:before="100"/>
              <w:rPr>
                <w:noProof/>
              </w:rPr>
            </w:pPr>
            <w:r w:rsidRPr="00241B74">
              <w:rPr>
                <w:noProof/>
              </w:rPr>
              <w:t>229</w:t>
            </w:r>
          </w:p>
        </w:tc>
        <w:tc>
          <w:tcPr>
            <w:tcW w:w="464" w:type="pct"/>
            <w:tcBorders>
              <w:left w:val="single" w:sz="4" w:space="0" w:color="auto"/>
              <w:right w:val="single" w:sz="4" w:space="0" w:color="auto"/>
            </w:tcBorders>
            <w:vAlign w:val="bottom"/>
          </w:tcPr>
          <w:p w14:paraId="4E9CE4CB" w14:textId="6B42B833" w:rsidR="00241B74" w:rsidRPr="00241B74" w:rsidRDefault="00241B74" w:rsidP="00241B74">
            <w:pPr>
              <w:pStyle w:val="Wartocitablicy"/>
              <w:spacing w:before="100"/>
              <w:rPr>
                <w:noProof/>
              </w:rPr>
            </w:pPr>
            <w:r w:rsidRPr="00241B74">
              <w:rPr>
                <w:noProof/>
              </w:rPr>
              <w:t>303</w:t>
            </w:r>
          </w:p>
        </w:tc>
        <w:tc>
          <w:tcPr>
            <w:tcW w:w="483" w:type="pct"/>
            <w:tcBorders>
              <w:left w:val="single" w:sz="4" w:space="0" w:color="auto"/>
              <w:right w:val="single" w:sz="4" w:space="0" w:color="auto"/>
            </w:tcBorders>
            <w:vAlign w:val="bottom"/>
          </w:tcPr>
          <w:p w14:paraId="74021BAE" w14:textId="3EE5559A" w:rsidR="00241B74" w:rsidRPr="00241B74" w:rsidRDefault="00241B74" w:rsidP="00241B74">
            <w:pPr>
              <w:pStyle w:val="Wartocitablicy"/>
              <w:spacing w:before="100"/>
              <w:rPr>
                <w:noProof/>
              </w:rPr>
            </w:pPr>
            <w:r w:rsidRPr="00241B74">
              <w:rPr>
                <w:noProof/>
              </w:rPr>
              <w:t>379</w:t>
            </w:r>
          </w:p>
        </w:tc>
        <w:tc>
          <w:tcPr>
            <w:tcW w:w="556" w:type="pct"/>
            <w:tcBorders>
              <w:left w:val="single" w:sz="4" w:space="0" w:color="auto"/>
            </w:tcBorders>
            <w:vAlign w:val="bottom"/>
          </w:tcPr>
          <w:p w14:paraId="0FECDD8C" w14:textId="67201EBE" w:rsidR="00241B74" w:rsidRPr="00241B74" w:rsidRDefault="00241B74" w:rsidP="00241B74">
            <w:pPr>
              <w:pStyle w:val="Wartocitablicy"/>
              <w:spacing w:before="100"/>
              <w:rPr>
                <w:noProof/>
              </w:rPr>
            </w:pPr>
            <w:r w:rsidRPr="00241B74">
              <w:rPr>
                <w:noProof/>
              </w:rPr>
              <w:t>565</w:t>
            </w:r>
          </w:p>
        </w:tc>
      </w:tr>
      <w:tr w:rsidR="00241B74" w:rsidRPr="00C539CD" w14:paraId="7737970F" w14:textId="77777777" w:rsidTr="00840BE8">
        <w:trPr>
          <w:cantSplit/>
        </w:trPr>
        <w:tc>
          <w:tcPr>
            <w:tcW w:w="1174" w:type="pct"/>
          </w:tcPr>
          <w:p w14:paraId="393570F3" w14:textId="77777777" w:rsidR="00241B74" w:rsidRPr="00C539CD" w:rsidRDefault="00241B74" w:rsidP="00241B74">
            <w:pPr>
              <w:tabs>
                <w:tab w:val="right" w:leader="dot" w:pos="1644"/>
              </w:tabs>
              <w:spacing w:after="0" w:line="144" w:lineRule="exact"/>
              <w:jc w:val="left"/>
              <w:rPr>
                <w:sz w:val="14"/>
              </w:rPr>
            </w:pPr>
          </w:p>
        </w:tc>
        <w:tc>
          <w:tcPr>
            <w:tcW w:w="309" w:type="pct"/>
            <w:tcBorders>
              <w:right w:val="single" w:sz="4" w:space="0" w:color="auto"/>
            </w:tcBorders>
            <w:vAlign w:val="bottom"/>
          </w:tcPr>
          <w:p w14:paraId="523AEE45" w14:textId="130B44D0" w:rsidR="00241B74" w:rsidRPr="00C539CD" w:rsidRDefault="00241B74" w:rsidP="00241B74">
            <w:pPr>
              <w:pStyle w:val="Wartocitablicy"/>
              <w:spacing w:before="100"/>
              <w:rPr>
                <w:b/>
                <w:noProof/>
              </w:rPr>
            </w:pPr>
            <w:r w:rsidRPr="00E62B59">
              <w:rPr>
                <w:b/>
                <w:noProof/>
              </w:rPr>
              <w:t>20</w:t>
            </w:r>
            <w:r>
              <w:rPr>
                <w:b/>
                <w:noProof/>
              </w:rPr>
              <w:t>22</w:t>
            </w:r>
          </w:p>
        </w:tc>
        <w:tc>
          <w:tcPr>
            <w:tcW w:w="559" w:type="pct"/>
            <w:tcBorders>
              <w:left w:val="single" w:sz="4" w:space="0" w:color="auto"/>
            </w:tcBorders>
            <w:vAlign w:val="bottom"/>
          </w:tcPr>
          <w:p w14:paraId="39D3BEA9" w14:textId="0F973681" w:rsidR="00241B74" w:rsidRPr="00C539CD" w:rsidRDefault="00241B74" w:rsidP="00241B74">
            <w:pPr>
              <w:pStyle w:val="Wartocitablicy"/>
              <w:spacing w:before="100"/>
              <w:rPr>
                <w:b/>
                <w:noProof/>
              </w:rPr>
            </w:pPr>
            <w:r>
              <w:rPr>
                <w:b/>
                <w:noProof/>
              </w:rPr>
              <w:t>1661</w:t>
            </w:r>
          </w:p>
        </w:tc>
        <w:tc>
          <w:tcPr>
            <w:tcW w:w="485" w:type="pct"/>
            <w:tcBorders>
              <w:left w:val="single" w:sz="4" w:space="0" w:color="auto"/>
              <w:right w:val="single" w:sz="4" w:space="0" w:color="auto"/>
            </w:tcBorders>
            <w:vAlign w:val="bottom"/>
          </w:tcPr>
          <w:p w14:paraId="0B461AF6" w14:textId="1A4DBBBA" w:rsidR="00241B74" w:rsidRPr="00C539CD" w:rsidRDefault="00241B74" w:rsidP="00241B74">
            <w:pPr>
              <w:pStyle w:val="Wartocitablicy"/>
              <w:spacing w:before="100"/>
              <w:rPr>
                <w:b/>
                <w:noProof/>
              </w:rPr>
            </w:pPr>
            <w:r>
              <w:rPr>
                <w:b/>
                <w:noProof/>
              </w:rPr>
              <w:t>68</w:t>
            </w:r>
          </w:p>
        </w:tc>
        <w:tc>
          <w:tcPr>
            <w:tcW w:w="485" w:type="pct"/>
            <w:tcBorders>
              <w:left w:val="single" w:sz="4" w:space="0" w:color="auto"/>
              <w:right w:val="single" w:sz="4" w:space="0" w:color="auto"/>
            </w:tcBorders>
            <w:vAlign w:val="bottom"/>
          </w:tcPr>
          <w:p w14:paraId="1B85005F" w14:textId="332787E4" w:rsidR="00241B74" w:rsidRPr="00C539CD" w:rsidRDefault="00241B74" w:rsidP="00241B74">
            <w:pPr>
              <w:pStyle w:val="Wartocitablicy"/>
              <w:spacing w:before="100"/>
              <w:rPr>
                <w:b/>
                <w:noProof/>
              </w:rPr>
            </w:pPr>
            <w:r>
              <w:rPr>
                <w:b/>
                <w:noProof/>
              </w:rPr>
              <w:t>194</w:t>
            </w:r>
          </w:p>
        </w:tc>
        <w:tc>
          <w:tcPr>
            <w:tcW w:w="485" w:type="pct"/>
            <w:tcBorders>
              <w:left w:val="single" w:sz="4" w:space="0" w:color="auto"/>
              <w:right w:val="single" w:sz="4" w:space="0" w:color="auto"/>
            </w:tcBorders>
            <w:vAlign w:val="bottom"/>
          </w:tcPr>
          <w:p w14:paraId="586C0E68" w14:textId="0E950DF2" w:rsidR="00241B74" w:rsidRPr="00C539CD" w:rsidRDefault="00241B74" w:rsidP="00241B74">
            <w:pPr>
              <w:pStyle w:val="Wartocitablicy"/>
              <w:spacing w:before="100"/>
              <w:rPr>
                <w:b/>
                <w:noProof/>
              </w:rPr>
            </w:pPr>
            <w:r>
              <w:rPr>
                <w:b/>
                <w:noProof/>
              </w:rPr>
              <w:t>149</w:t>
            </w:r>
          </w:p>
        </w:tc>
        <w:tc>
          <w:tcPr>
            <w:tcW w:w="464" w:type="pct"/>
            <w:tcBorders>
              <w:left w:val="single" w:sz="4" w:space="0" w:color="auto"/>
              <w:right w:val="single" w:sz="4" w:space="0" w:color="auto"/>
            </w:tcBorders>
            <w:vAlign w:val="bottom"/>
          </w:tcPr>
          <w:p w14:paraId="44719A13" w14:textId="0744C7C5" w:rsidR="00241B74" w:rsidRPr="00C539CD" w:rsidRDefault="00241B74" w:rsidP="00241B74">
            <w:pPr>
              <w:pStyle w:val="Wartocitablicy"/>
              <w:spacing w:before="100"/>
              <w:rPr>
                <w:b/>
                <w:noProof/>
              </w:rPr>
            </w:pPr>
            <w:r>
              <w:rPr>
                <w:b/>
                <w:noProof/>
              </w:rPr>
              <w:t>239</w:t>
            </w:r>
          </w:p>
        </w:tc>
        <w:tc>
          <w:tcPr>
            <w:tcW w:w="483" w:type="pct"/>
            <w:tcBorders>
              <w:left w:val="single" w:sz="4" w:space="0" w:color="auto"/>
              <w:right w:val="single" w:sz="4" w:space="0" w:color="auto"/>
            </w:tcBorders>
            <w:vAlign w:val="bottom"/>
          </w:tcPr>
          <w:p w14:paraId="5530B320" w14:textId="74B095A6" w:rsidR="00241B74" w:rsidRPr="00C539CD" w:rsidRDefault="00241B74" w:rsidP="00241B74">
            <w:pPr>
              <w:pStyle w:val="Wartocitablicy"/>
              <w:spacing w:before="100"/>
              <w:rPr>
                <w:b/>
                <w:noProof/>
              </w:rPr>
            </w:pPr>
            <w:r>
              <w:rPr>
                <w:b/>
                <w:noProof/>
              </w:rPr>
              <w:t>275</w:t>
            </w:r>
          </w:p>
        </w:tc>
        <w:tc>
          <w:tcPr>
            <w:tcW w:w="556" w:type="pct"/>
            <w:tcBorders>
              <w:left w:val="single" w:sz="4" w:space="0" w:color="auto"/>
            </w:tcBorders>
            <w:vAlign w:val="bottom"/>
          </w:tcPr>
          <w:p w14:paraId="4854C5DD" w14:textId="7C5CA648" w:rsidR="00241B74" w:rsidRPr="00C539CD" w:rsidRDefault="00241B74" w:rsidP="00241B74">
            <w:pPr>
              <w:pStyle w:val="Wartocitablicy"/>
              <w:spacing w:before="100"/>
              <w:rPr>
                <w:b/>
                <w:noProof/>
              </w:rPr>
            </w:pPr>
            <w:r>
              <w:rPr>
                <w:b/>
                <w:noProof/>
              </w:rPr>
              <w:t>736</w:t>
            </w:r>
          </w:p>
        </w:tc>
      </w:tr>
      <w:tr w:rsidR="00241B74" w:rsidRPr="00C539CD" w14:paraId="7354417C" w14:textId="77777777" w:rsidTr="00840BE8">
        <w:trPr>
          <w:cantSplit/>
        </w:trPr>
        <w:tc>
          <w:tcPr>
            <w:tcW w:w="1174" w:type="pct"/>
            <w:vAlign w:val="bottom"/>
          </w:tcPr>
          <w:p w14:paraId="2AAB0A3E" w14:textId="77777777" w:rsidR="00241B74" w:rsidRPr="00E32728" w:rsidRDefault="00241B74" w:rsidP="00241B74">
            <w:pPr>
              <w:pStyle w:val="Boczek4"/>
              <w:spacing w:before="140"/>
            </w:pPr>
            <w:r w:rsidRPr="00E32728">
              <w:t xml:space="preserve">Mężczyźni </w:t>
            </w:r>
            <w:r w:rsidRPr="00E32728">
              <w:tab/>
            </w:r>
          </w:p>
        </w:tc>
        <w:tc>
          <w:tcPr>
            <w:tcW w:w="309" w:type="pct"/>
            <w:tcBorders>
              <w:right w:val="single" w:sz="4" w:space="0" w:color="auto"/>
            </w:tcBorders>
            <w:vAlign w:val="bottom"/>
          </w:tcPr>
          <w:p w14:paraId="7EB4C6A9" w14:textId="7D80DFAC" w:rsidR="00241B74" w:rsidRPr="00C539CD" w:rsidRDefault="00241B74" w:rsidP="00241B74">
            <w:pPr>
              <w:pStyle w:val="Wartocitablicy"/>
              <w:spacing w:before="140"/>
              <w:rPr>
                <w:noProof/>
              </w:rPr>
            </w:pPr>
            <w:r w:rsidRPr="00E62B59">
              <w:rPr>
                <w:noProof/>
              </w:rPr>
              <w:t>2015</w:t>
            </w:r>
          </w:p>
        </w:tc>
        <w:tc>
          <w:tcPr>
            <w:tcW w:w="559" w:type="pct"/>
            <w:tcBorders>
              <w:left w:val="single" w:sz="4" w:space="0" w:color="auto"/>
            </w:tcBorders>
            <w:vAlign w:val="bottom"/>
          </w:tcPr>
          <w:p w14:paraId="78362EF0" w14:textId="640DCC0C" w:rsidR="00241B74" w:rsidRPr="00C539CD" w:rsidRDefault="00241B74" w:rsidP="00241B74">
            <w:pPr>
              <w:pStyle w:val="Wartocitablicy"/>
              <w:spacing w:before="140"/>
              <w:rPr>
                <w:noProof/>
              </w:rPr>
            </w:pPr>
            <w:r w:rsidRPr="00E62B59">
              <w:rPr>
                <w:noProof/>
              </w:rPr>
              <w:t>1088</w:t>
            </w:r>
          </w:p>
        </w:tc>
        <w:tc>
          <w:tcPr>
            <w:tcW w:w="485" w:type="pct"/>
            <w:tcBorders>
              <w:left w:val="single" w:sz="4" w:space="0" w:color="auto"/>
              <w:right w:val="single" w:sz="4" w:space="0" w:color="auto"/>
            </w:tcBorders>
            <w:vAlign w:val="bottom"/>
          </w:tcPr>
          <w:p w14:paraId="51B39C9B" w14:textId="43A307FF" w:rsidR="00241B74" w:rsidRPr="00C539CD" w:rsidRDefault="00241B74" w:rsidP="00241B74">
            <w:pPr>
              <w:pStyle w:val="Wartocitablicy"/>
              <w:spacing w:before="140"/>
              <w:rPr>
                <w:noProof/>
              </w:rPr>
            </w:pPr>
            <w:r w:rsidRPr="00C539CD">
              <w:rPr>
                <w:noProof/>
              </w:rPr>
              <w:t>67</w:t>
            </w:r>
          </w:p>
        </w:tc>
        <w:tc>
          <w:tcPr>
            <w:tcW w:w="485" w:type="pct"/>
            <w:tcBorders>
              <w:left w:val="single" w:sz="4" w:space="0" w:color="auto"/>
              <w:right w:val="single" w:sz="4" w:space="0" w:color="auto"/>
            </w:tcBorders>
            <w:vAlign w:val="bottom"/>
          </w:tcPr>
          <w:p w14:paraId="728BC40B" w14:textId="3F461F5E" w:rsidR="00241B74" w:rsidRPr="00C539CD" w:rsidRDefault="00241B74" w:rsidP="00241B74">
            <w:pPr>
              <w:pStyle w:val="Wartocitablicy"/>
              <w:spacing w:before="140"/>
              <w:rPr>
                <w:noProof/>
              </w:rPr>
            </w:pPr>
            <w:r w:rsidRPr="00C539CD">
              <w:rPr>
                <w:noProof/>
              </w:rPr>
              <w:t>125</w:t>
            </w:r>
          </w:p>
        </w:tc>
        <w:tc>
          <w:tcPr>
            <w:tcW w:w="485" w:type="pct"/>
            <w:tcBorders>
              <w:left w:val="single" w:sz="4" w:space="0" w:color="auto"/>
              <w:right w:val="single" w:sz="4" w:space="0" w:color="auto"/>
            </w:tcBorders>
            <w:vAlign w:val="bottom"/>
          </w:tcPr>
          <w:p w14:paraId="76ECBCC0" w14:textId="04F161E9" w:rsidR="00241B74" w:rsidRPr="00C539CD" w:rsidRDefault="00241B74" w:rsidP="00241B74">
            <w:pPr>
              <w:pStyle w:val="Wartocitablicy"/>
              <w:spacing w:before="140"/>
              <w:rPr>
                <w:noProof/>
              </w:rPr>
            </w:pPr>
            <w:r w:rsidRPr="00C539CD">
              <w:rPr>
                <w:noProof/>
              </w:rPr>
              <w:t>132</w:t>
            </w:r>
          </w:p>
        </w:tc>
        <w:tc>
          <w:tcPr>
            <w:tcW w:w="464" w:type="pct"/>
            <w:tcBorders>
              <w:left w:val="single" w:sz="4" w:space="0" w:color="auto"/>
              <w:right w:val="single" w:sz="4" w:space="0" w:color="auto"/>
            </w:tcBorders>
            <w:vAlign w:val="bottom"/>
          </w:tcPr>
          <w:p w14:paraId="7311FB2C" w14:textId="7F285481" w:rsidR="00241B74" w:rsidRPr="00C539CD" w:rsidRDefault="00241B74" w:rsidP="00241B74">
            <w:pPr>
              <w:pStyle w:val="Wartocitablicy"/>
              <w:spacing w:before="140"/>
              <w:rPr>
                <w:noProof/>
              </w:rPr>
            </w:pPr>
            <w:r w:rsidRPr="00C539CD">
              <w:rPr>
                <w:noProof/>
              </w:rPr>
              <w:t>181</w:t>
            </w:r>
          </w:p>
        </w:tc>
        <w:tc>
          <w:tcPr>
            <w:tcW w:w="483" w:type="pct"/>
            <w:tcBorders>
              <w:left w:val="single" w:sz="4" w:space="0" w:color="auto"/>
              <w:right w:val="single" w:sz="4" w:space="0" w:color="auto"/>
            </w:tcBorders>
            <w:vAlign w:val="bottom"/>
          </w:tcPr>
          <w:p w14:paraId="13DDB6B5" w14:textId="0B3131E4" w:rsidR="00241B74" w:rsidRPr="00C539CD" w:rsidRDefault="00241B74" w:rsidP="00241B74">
            <w:pPr>
              <w:pStyle w:val="Wartocitablicy"/>
              <w:spacing w:before="140"/>
              <w:rPr>
                <w:noProof/>
              </w:rPr>
            </w:pPr>
            <w:r w:rsidRPr="00C539CD">
              <w:rPr>
                <w:noProof/>
              </w:rPr>
              <w:t>222</w:t>
            </w:r>
          </w:p>
        </w:tc>
        <w:tc>
          <w:tcPr>
            <w:tcW w:w="556" w:type="pct"/>
            <w:tcBorders>
              <w:left w:val="single" w:sz="4" w:space="0" w:color="auto"/>
            </w:tcBorders>
            <w:vAlign w:val="bottom"/>
          </w:tcPr>
          <w:p w14:paraId="3BB6EAA3" w14:textId="1BA8AC73" w:rsidR="00241B74" w:rsidRPr="00C539CD" w:rsidRDefault="00241B74" w:rsidP="00241B74">
            <w:pPr>
              <w:pStyle w:val="Wartocitablicy"/>
              <w:spacing w:before="140"/>
              <w:rPr>
                <w:noProof/>
              </w:rPr>
            </w:pPr>
            <w:r w:rsidRPr="00C539CD">
              <w:rPr>
                <w:noProof/>
              </w:rPr>
              <w:t>361</w:t>
            </w:r>
          </w:p>
        </w:tc>
      </w:tr>
      <w:tr w:rsidR="00241B74" w:rsidRPr="00C539CD" w14:paraId="4C3D295E" w14:textId="77777777" w:rsidTr="00A66671">
        <w:trPr>
          <w:cantSplit/>
        </w:trPr>
        <w:tc>
          <w:tcPr>
            <w:tcW w:w="1174" w:type="pct"/>
          </w:tcPr>
          <w:p w14:paraId="02611CD3" w14:textId="33190AA0" w:rsidR="00241B74" w:rsidRPr="00E32728" w:rsidRDefault="009854C7" w:rsidP="00241B74">
            <w:pPr>
              <w:pStyle w:val="Boczek4ang"/>
            </w:pPr>
            <w:r w:rsidRPr="00E32728">
              <w:t>Men</w:t>
            </w:r>
          </w:p>
        </w:tc>
        <w:tc>
          <w:tcPr>
            <w:tcW w:w="309" w:type="pct"/>
            <w:tcBorders>
              <w:right w:val="single" w:sz="4" w:space="0" w:color="auto"/>
            </w:tcBorders>
            <w:vAlign w:val="bottom"/>
          </w:tcPr>
          <w:p w14:paraId="629B77FB" w14:textId="23B301B8" w:rsidR="00241B74" w:rsidRPr="00C539CD" w:rsidRDefault="00241B74" w:rsidP="00241B74">
            <w:pPr>
              <w:pStyle w:val="Wartocitablicy"/>
              <w:spacing w:before="100"/>
              <w:rPr>
                <w:noProof/>
              </w:rPr>
            </w:pPr>
            <w:r w:rsidRPr="00B35D11">
              <w:rPr>
                <w:noProof/>
              </w:rPr>
              <w:t>2019</w:t>
            </w:r>
          </w:p>
        </w:tc>
        <w:tc>
          <w:tcPr>
            <w:tcW w:w="559" w:type="pct"/>
            <w:tcBorders>
              <w:left w:val="single" w:sz="4" w:space="0" w:color="auto"/>
              <w:right w:val="single" w:sz="4" w:space="0" w:color="auto"/>
            </w:tcBorders>
            <w:vAlign w:val="bottom"/>
          </w:tcPr>
          <w:p w14:paraId="0156D445" w14:textId="64E82A1C" w:rsidR="00241B74" w:rsidRPr="00C539CD" w:rsidRDefault="00241B74" w:rsidP="00241B74">
            <w:pPr>
              <w:pStyle w:val="Wartocitablicy"/>
              <w:spacing w:before="100"/>
              <w:rPr>
                <w:noProof/>
              </w:rPr>
            </w:pPr>
            <w:r w:rsidRPr="00B35D11">
              <w:rPr>
                <w:noProof/>
              </w:rPr>
              <w:t>885</w:t>
            </w:r>
          </w:p>
        </w:tc>
        <w:tc>
          <w:tcPr>
            <w:tcW w:w="485" w:type="pct"/>
            <w:tcBorders>
              <w:left w:val="single" w:sz="4" w:space="0" w:color="auto"/>
              <w:right w:val="single" w:sz="4" w:space="0" w:color="auto"/>
            </w:tcBorders>
            <w:vAlign w:val="bottom"/>
          </w:tcPr>
          <w:p w14:paraId="7B1A1DC0" w14:textId="72093B76" w:rsidR="00241B74" w:rsidRPr="00C539CD" w:rsidRDefault="00241B74" w:rsidP="00241B74">
            <w:pPr>
              <w:pStyle w:val="Wartocitablicy"/>
              <w:spacing w:before="100"/>
              <w:rPr>
                <w:noProof/>
              </w:rPr>
            </w:pPr>
            <w:r w:rsidRPr="00B35D11">
              <w:rPr>
                <w:noProof/>
              </w:rPr>
              <w:t>48</w:t>
            </w:r>
          </w:p>
        </w:tc>
        <w:tc>
          <w:tcPr>
            <w:tcW w:w="485" w:type="pct"/>
            <w:tcBorders>
              <w:left w:val="single" w:sz="4" w:space="0" w:color="auto"/>
              <w:right w:val="single" w:sz="4" w:space="0" w:color="auto"/>
            </w:tcBorders>
            <w:vAlign w:val="bottom"/>
          </w:tcPr>
          <w:p w14:paraId="33F441EB" w14:textId="61F1EACD" w:rsidR="00241B74" w:rsidRPr="00C539CD" w:rsidRDefault="00241B74" w:rsidP="00241B74">
            <w:pPr>
              <w:pStyle w:val="Wartocitablicy"/>
              <w:spacing w:before="100"/>
              <w:rPr>
                <w:noProof/>
              </w:rPr>
            </w:pPr>
            <w:r w:rsidRPr="00B35D11">
              <w:rPr>
                <w:noProof/>
              </w:rPr>
              <w:t>117</w:t>
            </w:r>
          </w:p>
        </w:tc>
        <w:tc>
          <w:tcPr>
            <w:tcW w:w="485" w:type="pct"/>
            <w:tcBorders>
              <w:left w:val="single" w:sz="4" w:space="0" w:color="auto"/>
              <w:right w:val="single" w:sz="4" w:space="0" w:color="auto"/>
            </w:tcBorders>
            <w:vAlign w:val="bottom"/>
          </w:tcPr>
          <w:p w14:paraId="3C919A6E" w14:textId="0BBE0B09" w:rsidR="00241B74" w:rsidRPr="00C539CD" w:rsidRDefault="00241B74" w:rsidP="00241B74">
            <w:pPr>
              <w:pStyle w:val="Wartocitablicy"/>
              <w:spacing w:before="100"/>
              <w:rPr>
                <w:noProof/>
              </w:rPr>
            </w:pPr>
            <w:r w:rsidRPr="00B35D11">
              <w:rPr>
                <w:noProof/>
              </w:rPr>
              <w:t>94</w:t>
            </w:r>
          </w:p>
        </w:tc>
        <w:tc>
          <w:tcPr>
            <w:tcW w:w="464" w:type="pct"/>
            <w:tcBorders>
              <w:left w:val="single" w:sz="4" w:space="0" w:color="auto"/>
              <w:right w:val="single" w:sz="4" w:space="0" w:color="auto"/>
            </w:tcBorders>
            <w:vAlign w:val="bottom"/>
          </w:tcPr>
          <w:p w14:paraId="38DE416F" w14:textId="406FCF6A" w:rsidR="00241B74" w:rsidRPr="00C539CD" w:rsidRDefault="00241B74" w:rsidP="00241B74">
            <w:pPr>
              <w:pStyle w:val="Wartocitablicy"/>
              <w:spacing w:before="100"/>
              <w:rPr>
                <w:noProof/>
              </w:rPr>
            </w:pPr>
            <w:r w:rsidRPr="00B35D11">
              <w:rPr>
                <w:noProof/>
              </w:rPr>
              <w:t>156</w:t>
            </w:r>
          </w:p>
        </w:tc>
        <w:tc>
          <w:tcPr>
            <w:tcW w:w="483" w:type="pct"/>
            <w:tcBorders>
              <w:left w:val="single" w:sz="4" w:space="0" w:color="auto"/>
              <w:right w:val="single" w:sz="4" w:space="0" w:color="auto"/>
            </w:tcBorders>
            <w:vAlign w:val="bottom"/>
          </w:tcPr>
          <w:p w14:paraId="41810023" w14:textId="49E73F58" w:rsidR="00241B74" w:rsidRPr="00C539CD" w:rsidRDefault="00241B74" w:rsidP="00241B74">
            <w:pPr>
              <w:pStyle w:val="Wartocitablicy"/>
              <w:spacing w:before="100"/>
              <w:rPr>
                <w:noProof/>
              </w:rPr>
            </w:pPr>
            <w:r w:rsidRPr="00B35D11">
              <w:rPr>
                <w:noProof/>
              </w:rPr>
              <w:t>171</w:t>
            </w:r>
          </w:p>
        </w:tc>
        <w:tc>
          <w:tcPr>
            <w:tcW w:w="556" w:type="pct"/>
            <w:tcBorders>
              <w:left w:val="single" w:sz="4" w:space="0" w:color="auto"/>
            </w:tcBorders>
            <w:vAlign w:val="bottom"/>
          </w:tcPr>
          <w:p w14:paraId="0CEF1D21" w14:textId="130A675D" w:rsidR="00241B74" w:rsidRPr="00C539CD" w:rsidRDefault="00241B74" w:rsidP="00241B74">
            <w:pPr>
              <w:pStyle w:val="Wartocitablicy"/>
              <w:spacing w:before="100"/>
              <w:rPr>
                <w:noProof/>
              </w:rPr>
            </w:pPr>
            <w:r w:rsidRPr="00B35D11">
              <w:rPr>
                <w:noProof/>
              </w:rPr>
              <w:t>299</w:t>
            </w:r>
          </w:p>
        </w:tc>
      </w:tr>
      <w:tr w:rsidR="00241B74" w:rsidRPr="00C539CD" w14:paraId="0368A93F" w14:textId="77777777" w:rsidTr="00A66671">
        <w:trPr>
          <w:cantSplit/>
        </w:trPr>
        <w:tc>
          <w:tcPr>
            <w:tcW w:w="1174" w:type="pct"/>
          </w:tcPr>
          <w:p w14:paraId="6168E5B2" w14:textId="77777777" w:rsidR="00241B74" w:rsidRPr="00E32728" w:rsidRDefault="00241B74" w:rsidP="00241B74">
            <w:pPr>
              <w:tabs>
                <w:tab w:val="right" w:leader="dot" w:pos="1644"/>
              </w:tabs>
              <w:spacing w:after="0" w:line="144" w:lineRule="exact"/>
              <w:jc w:val="left"/>
              <w:rPr>
                <w:sz w:val="14"/>
              </w:rPr>
            </w:pPr>
          </w:p>
        </w:tc>
        <w:tc>
          <w:tcPr>
            <w:tcW w:w="309" w:type="pct"/>
            <w:tcBorders>
              <w:right w:val="single" w:sz="4" w:space="0" w:color="auto"/>
            </w:tcBorders>
            <w:vAlign w:val="bottom"/>
          </w:tcPr>
          <w:p w14:paraId="1040C2BF" w14:textId="64A175B0" w:rsidR="00241B74" w:rsidRPr="00241B74" w:rsidRDefault="00241B74" w:rsidP="00241B74">
            <w:pPr>
              <w:pStyle w:val="Wartocitablicy"/>
              <w:spacing w:before="100"/>
              <w:rPr>
                <w:noProof/>
              </w:rPr>
            </w:pPr>
            <w:r w:rsidRPr="00241B74">
              <w:rPr>
                <w:noProof/>
              </w:rPr>
              <w:t>2020</w:t>
            </w:r>
          </w:p>
        </w:tc>
        <w:tc>
          <w:tcPr>
            <w:tcW w:w="559" w:type="pct"/>
            <w:tcBorders>
              <w:left w:val="single" w:sz="4" w:space="0" w:color="auto"/>
              <w:right w:val="single" w:sz="4" w:space="0" w:color="auto"/>
            </w:tcBorders>
            <w:vAlign w:val="bottom"/>
          </w:tcPr>
          <w:p w14:paraId="1F7BCE23" w14:textId="4EAF7750" w:rsidR="00241B74" w:rsidRPr="00241B74" w:rsidRDefault="00241B74" w:rsidP="00241B74">
            <w:pPr>
              <w:pStyle w:val="Wartocitablicy"/>
              <w:spacing w:before="100"/>
              <w:rPr>
                <w:noProof/>
              </w:rPr>
            </w:pPr>
            <w:r w:rsidRPr="00241B74">
              <w:rPr>
                <w:noProof/>
              </w:rPr>
              <w:t>1035</w:t>
            </w:r>
          </w:p>
        </w:tc>
        <w:tc>
          <w:tcPr>
            <w:tcW w:w="485" w:type="pct"/>
            <w:tcBorders>
              <w:left w:val="single" w:sz="4" w:space="0" w:color="auto"/>
              <w:right w:val="single" w:sz="4" w:space="0" w:color="auto"/>
            </w:tcBorders>
            <w:vAlign w:val="bottom"/>
          </w:tcPr>
          <w:p w14:paraId="6B9FE9C2" w14:textId="41A3998B" w:rsidR="00241B74" w:rsidRPr="00241B74" w:rsidRDefault="00241B74" w:rsidP="00241B74">
            <w:pPr>
              <w:pStyle w:val="Wartocitablicy"/>
              <w:spacing w:before="100"/>
              <w:rPr>
                <w:noProof/>
              </w:rPr>
            </w:pPr>
            <w:r w:rsidRPr="00241B74">
              <w:rPr>
                <w:noProof/>
              </w:rPr>
              <w:t>33</w:t>
            </w:r>
          </w:p>
        </w:tc>
        <w:tc>
          <w:tcPr>
            <w:tcW w:w="485" w:type="pct"/>
            <w:tcBorders>
              <w:left w:val="single" w:sz="4" w:space="0" w:color="auto"/>
              <w:right w:val="single" w:sz="4" w:space="0" w:color="auto"/>
            </w:tcBorders>
            <w:vAlign w:val="bottom"/>
          </w:tcPr>
          <w:p w14:paraId="70D79788" w14:textId="6DDCF40F" w:rsidR="00241B74" w:rsidRPr="00241B74" w:rsidRDefault="00241B74" w:rsidP="00241B74">
            <w:pPr>
              <w:pStyle w:val="Wartocitablicy"/>
              <w:spacing w:before="100"/>
              <w:rPr>
                <w:noProof/>
              </w:rPr>
            </w:pPr>
            <w:r w:rsidRPr="00241B74">
              <w:rPr>
                <w:noProof/>
              </w:rPr>
              <w:t>81</w:t>
            </w:r>
          </w:p>
        </w:tc>
        <w:tc>
          <w:tcPr>
            <w:tcW w:w="485" w:type="pct"/>
            <w:tcBorders>
              <w:left w:val="single" w:sz="4" w:space="0" w:color="auto"/>
              <w:right w:val="single" w:sz="4" w:space="0" w:color="auto"/>
            </w:tcBorders>
            <w:vAlign w:val="bottom"/>
          </w:tcPr>
          <w:p w14:paraId="19DD3784" w14:textId="2041FFA8" w:rsidR="00241B74" w:rsidRPr="00241B74" w:rsidRDefault="00241B74" w:rsidP="00241B74">
            <w:pPr>
              <w:pStyle w:val="Wartocitablicy"/>
              <w:spacing w:before="100"/>
              <w:rPr>
                <w:noProof/>
              </w:rPr>
            </w:pPr>
            <w:r w:rsidRPr="00241B74">
              <w:rPr>
                <w:noProof/>
              </w:rPr>
              <w:t>134</w:t>
            </w:r>
          </w:p>
        </w:tc>
        <w:tc>
          <w:tcPr>
            <w:tcW w:w="464" w:type="pct"/>
            <w:tcBorders>
              <w:left w:val="single" w:sz="4" w:space="0" w:color="auto"/>
              <w:right w:val="single" w:sz="4" w:space="0" w:color="auto"/>
            </w:tcBorders>
            <w:vAlign w:val="bottom"/>
          </w:tcPr>
          <w:p w14:paraId="56A78736" w14:textId="69B1D04C" w:rsidR="00241B74" w:rsidRPr="00241B74" w:rsidRDefault="00241B74" w:rsidP="00241B74">
            <w:pPr>
              <w:pStyle w:val="Wartocitablicy"/>
              <w:spacing w:before="100"/>
              <w:rPr>
                <w:noProof/>
              </w:rPr>
            </w:pPr>
            <w:r w:rsidRPr="00241B74">
              <w:rPr>
                <w:noProof/>
              </w:rPr>
              <w:t>185</w:t>
            </w:r>
          </w:p>
        </w:tc>
        <w:tc>
          <w:tcPr>
            <w:tcW w:w="483" w:type="pct"/>
            <w:tcBorders>
              <w:left w:val="single" w:sz="4" w:space="0" w:color="auto"/>
              <w:right w:val="single" w:sz="4" w:space="0" w:color="auto"/>
            </w:tcBorders>
            <w:vAlign w:val="bottom"/>
          </w:tcPr>
          <w:p w14:paraId="73FB0EA9" w14:textId="7FE15E0A" w:rsidR="00241B74" w:rsidRPr="00241B74" w:rsidRDefault="00241B74" w:rsidP="00241B74">
            <w:pPr>
              <w:pStyle w:val="Wartocitablicy"/>
              <w:spacing w:before="100"/>
              <w:rPr>
                <w:noProof/>
              </w:rPr>
            </w:pPr>
            <w:r w:rsidRPr="00241B74">
              <w:rPr>
                <w:noProof/>
              </w:rPr>
              <w:t>235</w:t>
            </w:r>
          </w:p>
        </w:tc>
        <w:tc>
          <w:tcPr>
            <w:tcW w:w="556" w:type="pct"/>
            <w:tcBorders>
              <w:left w:val="single" w:sz="4" w:space="0" w:color="auto"/>
            </w:tcBorders>
            <w:vAlign w:val="bottom"/>
          </w:tcPr>
          <w:p w14:paraId="016E66C1" w14:textId="02AC742E" w:rsidR="00241B74" w:rsidRPr="00241B74" w:rsidRDefault="00241B74" w:rsidP="00241B74">
            <w:pPr>
              <w:pStyle w:val="Wartocitablicy"/>
              <w:spacing w:before="100"/>
              <w:rPr>
                <w:noProof/>
              </w:rPr>
            </w:pPr>
            <w:r w:rsidRPr="00241B74">
              <w:rPr>
                <w:noProof/>
              </w:rPr>
              <w:t>367</w:t>
            </w:r>
          </w:p>
        </w:tc>
      </w:tr>
      <w:tr w:rsidR="00241B74" w:rsidRPr="00C539CD" w14:paraId="3BBF1603" w14:textId="77777777" w:rsidTr="00840BE8">
        <w:trPr>
          <w:cantSplit/>
        </w:trPr>
        <w:tc>
          <w:tcPr>
            <w:tcW w:w="1174" w:type="pct"/>
          </w:tcPr>
          <w:p w14:paraId="61319307" w14:textId="77777777" w:rsidR="00241B74" w:rsidRPr="00E32728" w:rsidRDefault="00241B74" w:rsidP="00241B74">
            <w:pPr>
              <w:tabs>
                <w:tab w:val="right" w:leader="dot" w:pos="1644"/>
              </w:tabs>
              <w:spacing w:after="0" w:line="144" w:lineRule="exact"/>
              <w:jc w:val="left"/>
              <w:rPr>
                <w:sz w:val="14"/>
              </w:rPr>
            </w:pPr>
          </w:p>
        </w:tc>
        <w:tc>
          <w:tcPr>
            <w:tcW w:w="309" w:type="pct"/>
            <w:tcBorders>
              <w:right w:val="single" w:sz="4" w:space="0" w:color="auto"/>
            </w:tcBorders>
            <w:vAlign w:val="bottom"/>
          </w:tcPr>
          <w:p w14:paraId="45E26145" w14:textId="2658B27B" w:rsidR="00241B74" w:rsidRPr="00C539CD" w:rsidRDefault="00241B74" w:rsidP="00241B74">
            <w:pPr>
              <w:pStyle w:val="Wartocitablicy"/>
              <w:spacing w:before="100"/>
              <w:rPr>
                <w:b/>
                <w:noProof/>
              </w:rPr>
            </w:pPr>
            <w:r w:rsidRPr="00E62B59">
              <w:rPr>
                <w:b/>
                <w:noProof/>
              </w:rPr>
              <w:t>20</w:t>
            </w:r>
            <w:r>
              <w:rPr>
                <w:b/>
                <w:noProof/>
              </w:rPr>
              <w:t>22</w:t>
            </w:r>
          </w:p>
        </w:tc>
        <w:tc>
          <w:tcPr>
            <w:tcW w:w="559" w:type="pct"/>
            <w:tcBorders>
              <w:left w:val="single" w:sz="4" w:space="0" w:color="auto"/>
            </w:tcBorders>
            <w:vAlign w:val="bottom"/>
          </w:tcPr>
          <w:p w14:paraId="18BA79F9" w14:textId="1D77C8DA" w:rsidR="00241B74" w:rsidRPr="00C539CD" w:rsidRDefault="00241B74" w:rsidP="00241B74">
            <w:pPr>
              <w:pStyle w:val="Wartocitablicy"/>
              <w:spacing w:before="100"/>
              <w:rPr>
                <w:b/>
                <w:noProof/>
              </w:rPr>
            </w:pPr>
            <w:r>
              <w:rPr>
                <w:b/>
                <w:noProof/>
              </w:rPr>
              <w:t>1035</w:t>
            </w:r>
          </w:p>
        </w:tc>
        <w:tc>
          <w:tcPr>
            <w:tcW w:w="485" w:type="pct"/>
            <w:tcBorders>
              <w:left w:val="single" w:sz="4" w:space="0" w:color="auto"/>
              <w:right w:val="single" w:sz="4" w:space="0" w:color="auto"/>
            </w:tcBorders>
            <w:vAlign w:val="bottom"/>
          </w:tcPr>
          <w:p w14:paraId="44E5FA22" w14:textId="09640269" w:rsidR="00241B74" w:rsidRPr="00C539CD" w:rsidRDefault="00241B74" w:rsidP="00241B74">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45B9B86D" w14:textId="5CBD1922" w:rsidR="00241B74" w:rsidRPr="00C539CD" w:rsidRDefault="00241B74" w:rsidP="00241B74">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00E511C8" w14:textId="5D7A26E2" w:rsidR="00241B74" w:rsidRPr="00C539CD" w:rsidRDefault="00241B74" w:rsidP="00241B74">
            <w:pPr>
              <w:pStyle w:val="Wartocitablicy"/>
              <w:spacing w:before="100"/>
              <w:rPr>
                <w:b/>
                <w:noProof/>
              </w:rPr>
            </w:pPr>
            <w:r>
              <w:rPr>
                <w:b/>
                <w:noProof/>
              </w:rPr>
              <w:t>.</w:t>
            </w:r>
          </w:p>
        </w:tc>
        <w:tc>
          <w:tcPr>
            <w:tcW w:w="464" w:type="pct"/>
            <w:tcBorders>
              <w:left w:val="single" w:sz="4" w:space="0" w:color="auto"/>
              <w:right w:val="single" w:sz="4" w:space="0" w:color="auto"/>
            </w:tcBorders>
            <w:vAlign w:val="bottom"/>
          </w:tcPr>
          <w:p w14:paraId="6EE7D383" w14:textId="32329DC5" w:rsidR="00241B74" w:rsidRPr="00C539CD" w:rsidRDefault="00241B74" w:rsidP="00241B74">
            <w:pPr>
              <w:pStyle w:val="Wartocitablicy"/>
              <w:spacing w:before="100"/>
              <w:rPr>
                <w:b/>
                <w:noProof/>
              </w:rPr>
            </w:pPr>
            <w:r>
              <w:rPr>
                <w:b/>
                <w:noProof/>
              </w:rPr>
              <w:t>.</w:t>
            </w:r>
          </w:p>
        </w:tc>
        <w:tc>
          <w:tcPr>
            <w:tcW w:w="483" w:type="pct"/>
            <w:tcBorders>
              <w:left w:val="single" w:sz="4" w:space="0" w:color="auto"/>
              <w:right w:val="single" w:sz="4" w:space="0" w:color="auto"/>
            </w:tcBorders>
            <w:vAlign w:val="bottom"/>
          </w:tcPr>
          <w:p w14:paraId="4EAA28B9" w14:textId="5ADB5718" w:rsidR="00241B74" w:rsidRPr="00C539CD" w:rsidRDefault="00241B74" w:rsidP="00241B74">
            <w:pPr>
              <w:pStyle w:val="Wartocitablicy"/>
              <w:spacing w:before="100"/>
              <w:rPr>
                <w:b/>
                <w:noProof/>
              </w:rPr>
            </w:pPr>
            <w:r>
              <w:rPr>
                <w:b/>
                <w:noProof/>
              </w:rPr>
              <w:t>.</w:t>
            </w:r>
          </w:p>
        </w:tc>
        <w:tc>
          <w:tcPr>
            <w:tcW w:w="556" w:type="pct"/>
            <w:tcBorders>
              <w:left w:val="single" w:sz="4" w:space="0" w:color="auto"/>
            </w:tcBorders>
            <w:vAlign w:val="bottom"/>
          </w:tcPr>
          <w:p w14:paraId="70E92861" w14:textId="2BA92D54" w:rsidR="00241B74" w:rsidRPr="00C539CD" w:rsidRDefault="00241B74" w:rsidP="00241B74">
            <w:pPr>
              <w:pStyle w:val="Wartocitablicy"/>
              <w:spacing w:before="100"/>
              <w:rPr>
                <w:b/>
                <w:noProof/>
              </w:rPr>
            </w:pPr>
            <w:r>
              <w:rPr>
                <w:b/>
                <w:noProof/>
              </w:rPr>
              <w:t>.</w:t>
            </w:r>
          </w:p>
        </w:tc>
      </w:tr>
      <w:tr w:rsidR="00241B74" w:rsidRPr="00C539CD" w14:paraId="34E3EA8F" w14:textId="77777777" w:rsidTr="00840BE8">
        <w:trPr>
          <w:cantSplit/>
        </w:trPr>
        <w:tc>
          <w:tcPr>
            <w:tcW w:w="1174" w:type="pct"/>
            <w:vAlign w:val="bottom"/>
          </w:tcPr>
          <w:p w14:paraId="2CBC45D6" w14:textId="77777777" w:rsidR="00241B74" w:rsidRPr="00E32728" w:rsidRDefault="00241B74" w:rsidP="00241B74">
            <w:pPr>
              <w:pStyle w:val="Boczek4"/>
              <w:spacing w:before="140"/>
            </w:pPr>
            <w:r w:rsidRPr="00E32728">
              <w:t xml:space="preserve">Kobiety </w:t>
            </w:r>
            <w:r w:rsidRPr="00E32728">
              <w:tab/>
            </w:r>
          </w:p>
        </w:tc>
        <w:tc>
          <w:tcPr>
            <w:tcW w:w="309" w:type="pct"/>
            <w:tcBorders>
              <w:right w:val="single" w:sz="4" w:space="0" w:color="auto"/>
            </w:tcBorders>
            <w:vAlign w:val="bottom"/>
          </w:tcPr>
          <w:p w14:paraId="4DCFE6ED" w14:textId="7E6CD9A9" w:rsidR="00241B74" w:rsidRPr="00C539CD" w:rsidRDefault="00241B74" w:rsidP="00241B74">
            <w:pPr>
              <w:pStyle w:val="Wartocitablicy"/>
              <w:spacing w:before="140"/>
              <w:rPr>
                <w:noProof/>
              </w:rPr>
            </w:pPr>
            <w:r w:rsidRPr="00E62B59">
              <w:rPr>
                <w:noProof/>
              </w:rPr>
              <w:t>2015</w:t>
            </w:r>
          </w:p>
        </w:tc>
        <w:tc>
          <w:tcPr>
            <w:tcW w:w="559" w:type="pct"/>
            <w:tcBorders>
              <w:left w:val="single" w:sz="4" w:space="0" w:color="auto"/>
            </w:tcBorders>
            <w:vAlign w:val="bottom"/>
          </w:tcPr>
          <w:p w14:paraId="3BDAF72D" w14:textId="04CA724D" w:rsidR="00241B74" w:rsidRPr="00C539CD" w:rsidRDefault="00241B74" w:rsidP="00241B74">
            <w:pPr>
              <w:pStyle w:val="Wartocitablicy"/>
              <w:spacing w:before="140"/>
              <w:rPr>
                <w:noProof/>
              </w:rPr>
            </w:pPr>
            <w:r w:rsidRPr="00E62B59">
              <w:rPr>
                <w:noProof/>
              </w:rPr>
              <w:t>962</w:t>
            </w:r>
          </w:p>
        </w:tc>
        <w:tc>
          <w:tcPr>
            <w:tcW w:w="485" w:type="pct"/>
            <w:tcBorders>
              <w:left w:val="single" w:sz="4" w:space="0" w:color="auto"/>
              <w:right w:val="single" w:sz="4" w:space="0" w:color="auto"/>
            </w:tcBorders>
            <w:vAlign w:val="bottom"/>
          </w:tcPr>
          <w:p w14:paraId="5A495476" w14:textId="63597EA1" w:rsidR="00241B74" w:rsidRPr="00C539CD" w:rsidRDefault="00241B74" w:rsidP="00241B74">
            <w:pPr>
              <w:pStyle w:val="Wartocitablicy"/>
              <w:spacing w:before="140"/>
              <w:rPr>
                <w:noProof/>
              </w:rPr>
            </w:pPr>
            <w:r w:rsidRPr="00C539CD">
              <w:rPr>
                <w:noProof/>
              </w:rPr>
              <w:t>48</w:t>
            </w:r>
          </w:p>
        </w:tc>
        <w:tc>
          <w:tcPr>
            <w:tcW w:w="485" w:type="pct"/>
            <w:tcBorders>
              <w:left w:val="single" w:sz="4" w:space="0" w:color="auto"/>
              <w:right w:val="single" w:sz="4" w:space="0" w:color="auto"/>
            </w:tcBorders>
            <w:vAlign w:val="bottom"/>
          </w:tcPr>
          <w:p w14:paraId="4A3A07E9" w14:textId="0A194640" w:rsidR="00241B74" w:rsidRPr="00C539CD" w:rsidRDefault="00241B74" w:rsidP="00241B74">
            <w:pPr>
              <w:pStyle w:val="Wartocitablicy"/>
              <w:spacing w:before="140"/>
              <w:rPr>
                <w:noProof/>
              </w:rPr>
            </w:pPr>
            <w:r w:rsidRPr="00C539CD">
              <w:rPr>
                <w:noProof/>
              </w:rPr>
              <w:t>106</w:t>
            </w:r>
          </w:p>
        </w:tc>
        <w:tc>
          <w:tcPr>
            <w:tcW w:w="485" w:type="pct"/>
            <w:tcBorders>
              <w:left w:val="single" w:sz="4" w:space="0" w:color="auto"/>
              <w:right w:val="single" w:sz="4" w:space="0" w:color="auto"/>
            </w:tcBorders>
            <w:vAlign w:val="bottom"/>
          </w:tcPr>
          <w:p w14:paraId="2F4E55B4" w14:textId="13F13028" w:rsidR="00241B74" w:rsidRPr="00C539CD" w:rsidRDefault="00241B74" w:rsidP="00241B74">
            <w:pPr>
              <w:pStyle w:val="Wartocitablicy"/>
              <w:spacing w:before="140"/>
              <w:rPr>
                <w:noProof/>
              </w:rPr>
            </w:pPr>
            <w:r w:rsidRPr="00C539CD">
              <w:rPr>
                <w:noProof/>
              </w:rPr>
              <w:t>114</w:t>
            </w:r>
          </w:p>
        </w:tc>
        <w:tc>
          <w:tcPr>
            <w:tcW w:w="464" w:type="pct"/>
            <w:tcBorders>
              <w:left w:val="single" w:sz="4" w:space="0" w:color="auto"/>
              <w:right w:val="single" w:sz="4" w:space="0" w:color="auto"/>
            </w:tcBorders>
            <w:vAlign w:val="bottom"/>
          </w:tcPr>
          <w:p w14:paraId="6B3AAEFB" w14:textId="40ECEE92" w:rsidR="00241B74" w:rsidRPr="00C539CD" w:rsidRDefault="00241B74" w:rsidP="00241B74">
            <w:pPr>
              <w:pStyle w:val="Wartocitablicy"/>
              <w:spacing w:before="140"/>
              <w:rPr>
                <w:noProof/>
              </w:rPr>
            </w:pPr>
            <w:r w:rsidRPr="00C539CD">
              <w:rPr>
                <w:noProof/>
              </w:rPr>
              <w:t>178</w:t>
            </w:r>
          </w:p>
        </w:tc>
        <w:tc>
          <w:tcPr>
            <w:tcW w:w="483" w:type="pct"/>
            <w:tcBorders>
              <w:left w:val="single" w:sz="4" w:space="0" w:color="auto"/>
              <w:right w:val="single" w:sz="4" w:space="0" w:color="auto"/>
            </w:tcBorders>
            <w:vAlign w:val="bottom"/>
          </w:tcPr>
          <w:p w14:paraId="4557D629" w14:textId="1522450D" w:rsidR="00241B74" w:rsidRPr="00C539CD" w:rsidRDefault="00241B74" w:rsidP="00241B74">
            <w:pPr>
              <w:pStyle w:val="Wartocitablicy"/>
              <w:spacing w:before="140"/>
              <w:rPr>
                <w:noProof/>
              </w:rPr>
            </w:pPr>
            <w:r w:rsidRPr="00C539CD">
              <w:rPr>
                <w:noProof/>
              </w:rPr>
              <w:t>203</w:t>
            </w:r>
          </w:p>
        </w:tc>
        <w:tc>
          <w:tcPr>
            <w:tcW w:w="556" w:type="pct"/>
            <w:tcBorders>
              <w:left w:val="single" w:sz="4" w:space="0" w:color="auto"/>
            </w:tcBorders>
            <w:vAlign w:val="bottom"/>
          </w:tcPr>
          <w:p w14:paraId="55BFA9DA" w14:textId="7FA9C5BE" w:rsidR="00241B74" w:rsidRPr="00C539CD" w:rsidRDefault="00241B74" w:rsidP="00241B74">
            <w:pPr>
              <w:pStyle w:val="Wartocitablicy"/>
              <w:spacing w:before="140"/>
              <w:rPr>
                <w:noProof/>
              </w:rPr>
            </w:pPr>
            <w:r w:rsidRPr="00C539CD">
              <w:rPr>
                <w:noProof/>
              </w:rPr>
              <w:t>313</w:t>
            </w:r>
          </w:p>
        </w:tc>
      </w:tr>
      <w:tr w:rsidR="00241B74" w:rsidRPr="00C539CD" w14:paraId="571902B9" w14:textId="77777777" w:rsidTr="00A66671">
        <w:trPr>
          <w:cantSplit/>
        </w:trPr>
        <w:tc>
          <w:tcPr>
            <w:tcW w:w="1174" w:type="pct"/>
          </w:tcPr>
          <w:p w14:paraId="26AA4C0A" w14:textId="2859A5CB" w:rsidR="00241B74" w:rsidRPr="00E32728" w:rsidRDefault="009854C7" w:rsidP="00241B74">
            <w:pPr>
              <w:pStyle w:val="Boczek4ang"/>
            </w:pPr>
            <w:r w:rsidRPr="00E32728">
              <w:t>Women</w:t>
            </w:r>
          </w:p>
        </w:tc>
        <w:tc>
          <w:tcPr>
            <w:tcW w:w="309" w:type="pct"/>
            <w:tcBorders>
              <w:right w:val="single" w:sz="4" w:space="0" w:color="auto"/>
            </w:tcBorders>
            <w:vAlign w:val="bottom"/>
          </w:tcPr>
          <w:p w14:paraId="6E33D82C" w14:textId="58589726" w:rsidR="00241B74" w:rsidRPr="00C539CD" w:rsidRDefault="00241B74" w:rsidP="00241B74">
            <w:pPr>
              <w:pStyle w:val="Wartocitablicy"/>
              <w:spacing w:before="100"/>
              <w:rPr>
                <w:noProof/>
              </w:rPr>
            </w:pPr>
            <w:r w:rsidRPr="00B35D11">
              <w:rPr>
                <w:noProof/>
              </w:rPr>
              <w:t>2019</w:t>
            </w:r>
          </w:p>
        </w:tc>
        <w:tc>
          <w:tcPr>
            <w:tcW w:w="559" w:type="pct"/>
            <w:tcBorders>
              <w:left w:val="single" w:sz="4" w:space="0" w:color="auto"/>
              <w:right w:val="single" w:sz="4" w:space="0" w:color="auto"/>
            </w:tcBorders>
            <w:vAlign w:val="bottom"/>
          </w:tcPr>
          <w:p w14:paraId="55F90732" w14:textId="22425A73" w:rsidR="00241B74" w:rsidRPr="00C539CD" w:rsidRDefault="00241B74" w:rsidP="00241B74">
            <w:pPr>
              <w:pStyle w:val="Wartocitablicy"/>
              <w:spacing w:before="100"/>
              <w:rPr>
                <w:noProof/>
              </w:rPr>
            </w:pPr>
            <w:r w:rsidRPr="00B35D11">
              <w:rPr>
                <w:noProof/>
              </w:rPr>
              <w:t>559</w:t>
            </w:r>
          </w:p>
        </w:tc>
        <w:tc>
          <w:tcPr>
            <w:tcW w:w="485" w:type="pct"/>
            <w:tcBorders>
              <w:left w:val="single" w:sz="4" w:space="0" w:color="auto"/>
              <w:right w:val="single" w:sz="4" w:space="0" w:color="auto"/>
            </w:tcBorders>
            <w:vAlign w:val="bottom"/>
          </w:tcPr>
          <w:p w14:paraId="4D95E2B4" w14:textId="6F8DA5B0" w:rsidR="00241B74" w:rsidRPr="00C539CD" w:rsidRDefault="00241B74" w:rsidP="00241B74">
            <w:pPr>
              <w:pStyle w:val="Wartocitablicy"/>
              <w:spacing w:before="100"/>
              <w:rPr>
                <w:noProof/>
              </w:rPr>
            </w:pPr>
            <w:r w:rsidRPr="00B35D11">
              <w:rPr>
                <w:noProof/>
              </w:rPr>
              <w:t>34</w:t>
            </w:r>
          </w:p>
        </w:tc>
        <w:tc>
          <w:tcPr>
            <w:tcW w:w="485" w:type="pct"/>
            <w:tcBorders>
              <w:left w:val="single" w:sz="4" w:space="0" w:color="auto"/>
              <w:right w:val="single" w:sz="4" w:space="0" w:color="auto"/>
            </w:tcBorders>
            <w:vAlign w:val="bottom"/>
          </w:tcPr>
          <w:p w14:paraId="0A26EF8E" w14:textId="11D62437" w:rsidR="00241B74" w:rsidRPr="00C539CD" w:rsidRDefault="00241B74" w:rsidP="00241B74">
            <w:pPr>
              <w:pStyle w:val="Wartocitablicy"/>
              <w:spacing w:before="100"/>
              <w:rPr>
                <w:noProof/>
              </w:rPr>
            </w:pPr>
            <w:r w:rsidRPr="00B35D11">
              <w:rPr>
                <w:noProof/>
              </w:rPr>
              <w:t>69</w:t>
            </w:r>
          </w:p>
        </w:tc>
        <w:tc>
          <w:tcPr>
            <w:tcW w:w="485" w:type="pct"/>
            <w:tcBorders>
              <w:left w:val="single" w:sz="4" w:space="0" w:color="auto"/>
              <w:right w:val="single" w:sz="4" w:space="0" w:color="auto"/>
            </w:tcBorders>
            <w:vAlign w:val="bottom"/>
          </w:tcPr>
          <w:p w14:paraId="12C0DE19" w14:textId="02EE4E6A" w:rsidR="00241B74" w:rsidRPr="00C539CD" w:rsidRDefault="00241B74" w:rsidP="00241B74">
            <w:pPr>
              <w:pStyle w:val="Wartocitablicy"/>
              <w:spacing w:before="100"/>
              <w:rPr>
                <w:noProof/>
              </w:rPr>
            </w:pPr>
            <w:r w:rsidRPr="00B35D11">
              <w:rPr>
                <w:noProof/>
              </w:rPr>
              <w:t>75</w:t>
            </w:r>
          </w:p>
        </w:tc>
        <w:tc>
          <w:tcPr>
            <w:tcW w:w="464" w:type="pct"/>
            <w:tcBorders>
              <w:left w:val="single" w:sz="4" w:space="0" w:color="auto"/>
              <w:right w:val="single" w:sz="4" w:space="0" w:color="auto"/>
            </w:tcBorders>
            <w:vAlign w:val="bottom"/>
          </w:tcPr>
          <w:p w14:paraId="0C1531D0" w14:textId="1F83E9D2" w:rsidR="00241B74" w:rsidRPr="00C539CD" w:rsidRDefault="00241B74" w:rsidP="00241B74">
            <w:pPr>
              <w:pStyle w:val="Wartocitablicy"/>
              <w:spacing w:before="100"/>
              <w:rPr>
                <w:noProof/>
              </w:rPr>
            </w:pPr>
            <w:r w:rsidRPr="00B35D11">
              <w:rPr>
                <w:noProof/>
              </w:rPr>
              <w:t>102</w:t>
            </w:r>
          </w:p>
        </w:tc>
        <w:tc>
          <w:tcPr>
            <w:tcW w:w="483" w:type="pct"/>
            <w:tcBorders>
              <w:left w:val="single" w:sz="4" w:space="0" w:color="auto"/>
              <w:right w:val="single" w:sz="4" w:space="0" w:color="auto"/>
            </w:tcBorders>
            <w:vAlign w:val="bottom"/>
          </w:tcPr>
          <w:p w14:paraId="2424AC0A" w14:textId="043681FD" w:rsidR="00241B74" w:rsidRPr="00C539CD" w:rsidRDefault="00241B74" w:rsidP="00241B74">
            <w:pPr>
              <w:pStyle w:val="Wartocitablicy"/>
              <w:spacing w:before="100"/>
              <w:rPr>
                <w:noProof/>
              </w:rPr>
            </w:pPr>
            <w:r w:rsidRPr="00B35D11">
              <w:rPr>
                <w:noProof/>
              </w:rPr>
              <w:t>94</w:t>
            </w:r>
          </w:p>
        </w:tc>
        <w:tc>
          <w:tcPr>
            <w:tcW w:w="556" w:type="pct"/>
            <w:tcBorders>
              <w:left w:val="single" w:sz="4" w:space="0" w:color="auto"/>
            </w:tcBorders>
            <w:vAlign w:val="bottom"/>
          </w:tcPr>
          <w:p w14:paraId="2DE8CD4E" w14:textId="48134963" w:rsidR="00241B74" w:rsidRPr="00C539CD" w:rsidRDefault="00241B74" w:rsidP="00241B74">
            <w:pPr>
              <w:pStyle w:val="Wartocitablicy"/>
              <w:spacing w:before="100"/>
              <w:rPr>
                <w:noProof/>
              </w:rPr>
            </w:pPr>
            <w:r w:rsidRPr="00B35D11">
              <w:rPr>
                <w:noProof/>
              </w:rPr>
              <w:t>185</w:t>
            </w:r>
          </w:p>
        </w:tc>
      </w:tr>
      <w:tr w:rsidR="00241B74" w:rsidRPr="00C539CD" w14:paraId="417CE62E" w14:textId="77777777" w:rsidTr="00A66671">
        <w:trPr>
          <w:cantSplit/>
        </w:trPr>
        <w:tc>
          <w:tcPr>
            <w:tcW w:w="1174" w:type="pct"/>
          </w:tcPr>
          <w:p w14:paraId="758A67CB" w14:textId="77777777" w:rsidR="00241B74" w:rsidRPr="00C539CD" w:rsidRDefault="00241B74" w:rsidP="00241B74">
            <w:pPr>
              <w:tabs>
                <w:tab w:val="right" w:leader="dot" w:pos="1644"/>
              </w:tabs>
              <w:spacing w:after="0" w:line="144" w:lineRule="exact"/>
              <w:jc w:val="left"/>
              <w:rPr>
                <w:sz w:val="14"/>
              </w:rPr>
            </w:pPr>
          </w:p>
        </w:tc>
        <w:tc>
          <w:tcPr>
            <w:tcW w:w="309" w:type="pct"/>
            <w:tcBorders>
              <w:right w:val="single" w:sz="4" w:space="0" w:color="auto"/>
            </w:tcBorders>
            <w:vAlign w:val="bottom"/>
          </w:tcPr>
          <w:p w14:paraId="59BCC8DC" w14:textId="5A717DB0" w:rsidR="00241B74" w:rsidRPr="00241B74" w:rsidRDefault="00241B74" w:rsidP="00241B74">
            <w:pPr>
              <w:pStyle w:val="Wartocitablicy"/>
              <w:spacing w:before="100"/>
              <w:rPr>
                <w:noProof/>
              </w:rPr>
            </w:pPr>
            <w:r w:rsidRPr="00241B74">
              <w:rPr>
                <w:noProof/>
              </w:rPr>
              <w:t>2020</w:t>
            </w:r>
          </w:p>
        </w:tc>
        <w:tc>
          <w:tcPr>
            <w:tcW w:w="559" w:type="pct"/>
            <w:tcBorders>
              <w:left w:val="single" w:sz="4" w:space="0" w:color="auto"/>
              <w:right w:val="single" w:sz="4" w:space="0" w:color="auto"/>
            </w:tcBorders>
            <w:vAlign w:val="bottom"/>
          </w:tcPr>
          <w:p w14:paraId="3A729257" w14:textId="5DCDF53A" w:rsidR="00241B74" w:rsidRPr="00241B74" w:rsidRDefault="00241B74" w:rsidP="00241B74">
            <w:pPr>
              <w:pStyle w:val="Wartocitablicy"/>
              <w:spacing w:before="100"/>
              <w:rPr>
                <w:noProof/>
              </w:rPr>
            </w:pPr>
            <w:r w:rsidRPr="00241B74">
              <w:rPr>
                <w:noProof/>
              </w:rPr>
              <w:t>661</w:t>
            </w:r>
          </w:p>
        </w:tc>
        <w:tc>
          <w:tcPr>
            <w:tcW w:w="485" w:type="pct"/>
            <w:tcBorders>
              <w:left w:val="single" w:sz="4" w:space="0" w:color="auto"/>
              <w:right w:val="single" w:sz="4" w:space="0" w:color="auto"/>
            </w:tcBorders>
            <w:vAlign w:val="bottom"/>
          </w:tcPr>
          <w:p w14:paraId="5864D517" w14:textId="24F2915C" w:rsidR="00241B74" w:rsidRPr="00241B74" w:rsidRDefault="00241B74" w:rsidP="00241B74">
            <w:pPr>
              <w:pStyle w:val="Wartocitablicy"/>
              <w:spacing w:before="100"/>
              <w:rPr>
                <w:noProof/>
              </w:rPr>
            </w:pPr>
            <w:r w:rsidRPr="00241B74">
              <w:rPr>
                <w:noProof/>
              </w:rPr>
              <w:t>38</w:t>
            </w:r>
          </w:p>
        </w:tc>
        <w:tc>
          <w:tcPr>
            <w:tcW w:w="485" w:type="pct"/>
            <w:tcBorders>
              <w:left w:val="single" w:sz="4" w:space="0" w:color="auto"/>
              <w:right w:val="single" w:sz="4" w:space="0" w:color="auto"/>
            </w:tcBorders>
            <w:vAlign w:val="bottom"/>
          </w:tcPr>
          <w:p w14:paraId="2F4FCA1E" w14:textId="2CD61EC4" w:rsidR="00241B74" w:rsidRPr="00241B74" w:rsidRDefault="00241B74" w:rsidP="00241B74">
            <w:pPr>
              <w:pStyle w:val="Wartocitablicy"/>
              <w:spacing w:before="100"/>
              <w:rPr>
                <w:noProof/>
              </w:rPr>
            </w:pPr>
            <w:r w:rsidRPr="00241B74">
              <w:rPr>
                <w:noProof/>
              </w:rPr>
              <w:t>68</w:t>
            </w:r>
          </w:p>
        </w:tc>
        <w:tc>
          <w:tcPr>
            <w:tcW w:w="485" w:type="pct"/>
            <w:tcBorders>
              <w:left w:val="single" w:sz="4" w:space="0" w:color="auto"/>
              <w:right w:val="single" w:sz="4" w:space="0" w:color="auto"/>
            </w:tcBorders>
            <w:vAlign w:val="bottom"/>
          </w:tcPr>
          <w:p w14:paraId="2309B6EB" w14:textId="659DB781" w:rsidR="00241B74" w:rsidRPr="00241B74" w:rsidRDefault="00241B74" w:rsidP="00241B74">
            <w:pPr>
              <w:pStyle w:val="Wartocitablicy"/>
              <w:spacing w:before="100"/>
              <w:rPr>
                <w:noProof/>
              </w:rPr>
            </w:pPr>
            <w:r w:rsidRPr="00241B74">
              <w:rPr>
                <w:noProof/>
              </w:rPr>
              <w:t>95</w:t>
            </w:r>
          </w:p>
        </w:tc>
        <w:tc>
          <w:tcPr>
            <w:tcW w:w="464" w:type="pct"/>
            <w:tcBorders>
              <w:left w:val="single" w:sz="4" w:space="0" w:color="auto"/>
              <w:right w:val="single" w:sz="4" w:space="0" w:color="auto"/>
            </w:tcBorders>
            <w:vAlign w:val="bottom"/>
          </w:tcPr>
          <w:p w14:paraId="46BB1CED" w14:textId="0408919A" w:rsidR="00241B74" w:rsidRPr="00241B74" w:rsidRDefault="00241B74" w:rsidP="00241B74">
            <w:pPr>
              <w:pStyle w:val="Wartocitablicy"/>
              <w:spacing w:before="100"/>
              <w:rPr>
                <w:noProof/>
              </w:rPr>
            </w:pPr>
            <w:r w:rsidRPr="00241B74">
              <w:rPr>
                <w:noProof/>
              </w:rPr>
              <w:t>118</w:t>
            </w:r>
          </w:p>
        </w:tc>
        <w:tc>
          <w:tcPr>
            <w:tcW w:w="483" w:type="pct"/>
            <w:tcBorders>
              <w:left w:val="single" w:sz="4" w:space="0" w:color="auto"/>
              <w:right w:val="single" w:sz="4" w:space="0" w:color="auto"/>
            </w:tcBorders>
            <w:vAlign w:val="bottom"/>
          </w:tcPr>
          <w:p w14:paraId="13519BD9" w14:textId="74085DEB" w:rsidR="00241B74" w:rsidRPr="00241B74" w:rsidRDefault="00241B74" w:rsidP="00241B74">
            <w:pPr>
              <w:pStyle w:val="Wartocitablicy"/>
              <w:spacing w:before="100"/>
              <w:rPr>
                <w:noProof/>
              </w:rPr>
            </w:pPr>
            <w:r w:rsidRPr="00241B74">
              <w:rPr>
                <w:noProof/>
              </w:rPr>
              <w:t>144</w:t>
            </w:r>
          </w:p>
        </w:tc>
        <w:tc>
          <w:tcPr>
            <w:tcW w:w="556" w:type="pct"/>
            <w:tcBorders>
              <w:left w:val="single" w:sz="4" w:space="0" w:color="auto"/>
            </w:tcBorders>
            <w:vAlign w:val="bottom"/>
          </w:tcPr>
          <w:p w14:paraId="3CD48EF3" w14:textId="4F1ECCBC" w:rsidR="00241B74" w:rsidRPr="00241B74" w:rsidRDefault="00241B74" w:rsidP="00241B74">
            <w:pPr>
              <w:pStyle w:val="Wartocitablicy"/>
              <w:spacing w:before="100"/>
              <w:rPr>
                <w:noProof/>
              </w:rPr>
            </w:pPr>
            <w:r w:rsidRPr="00241B74">
              <w:rPr>
                <w:noProof/>
              </w:rPr>
              <w:t>198</w:t>
            </w:r>
          </w:p>
        </w:tc>
      </w:tr>
      <w:tr w:rsidR="00241B74" w:rsidRPr="00C539CD" w14:paraId="6D1D8EF9" w14:textId="77777777" w:rsidTr="00840BE8">
        <w:trPr>
          <w:cantSplit/>
        </w:trPr>
        <w:tc>
          <w:tcPr>
            <w:tcW w:w="1174" w:type="pct"/>
          </w:tcPr>
          <w:p w14:paraId="6F974DBF" w14:textId="77777777" w:rsidR="00241B74" w:rsidRPr="00C539CD" w:rsidRDefault="00241B74" w:rsidP="00241B74">
            <w:pPr>
              <w:tabs>
                <w:tab w:val="right" w:leader="dot" w:pos="1644"/>
              </w:tabs>
              <w:spacing w:after="0" w:line="144" w:lineRule="exact"/>
              <w:jc w:val="left"/>
              <w:rPr>
                <w:sz w:val="14"/>
              </w:rPr>
            </w:pPr>
          </w:p>
        </w:tc>
        <w:tc>
          <w:tcPr>
            <w:tcW w:w="309" w:type="pct"/>
            <w:tcBorders>
              <w:right w:val="single" w:sz="4" w:space="0" w:color="auto"/>
            </w:tcBorders>
            <w:vAlign w:val="bottom"/>
          </w:tcPr>
          <w:p w14:paraId="1A8E8CD4" w14:textId="3412AFB1" w:rsidR="00241B74" w:rsidRPr="00C539CD" w:rsidRDefault="00241B74" w:rsidP="00241B74">
            <w:pPr>
              <w:pStyle w:val="Wartocitablicy"/>
              <w:spacing w:before="100"/>
              <w:rPr>
                <w:b/>
                <w:noProof/>
              </w:rPr>
            </w:pPr>
            <w:r w:rsidRPr="00E62B59">
              <w:rPr>
                <w:b/>
                <w:noProof/>
              </w:rPr>
              <w:t>20</w:t>
            </w:r>
            <w:r>
              <w:rPr>
                <w:b/>
                <w:noProof/>
              </w:rPr>
              <w:t>22</w:t>
            </w:r>
          </w:p>
        </w:tc>
        <w:tc>
          <w:tcPr>
            <w:tcW w:w="559" w:type="pct"/>
            <w:tcBorders>
              <w:left w:val="single" w:sz="4" w:space="0" w:color="auto"/>
            </w:tcBorders>
            <w:vAlign w:val="bottom"/>
          </w:tcPr>
          <w:p w14:paraId="69BD5EFB" w14:textId="1C956D0F" w:rsidR="00241B74" w:rsidRPr="00C539CD" w:rsidRDefault="00241B74" w:rsidP="00241B74">
            <w:pPr>
              <w:pStyle w:val="Wartocitablicy"/>
              <w:spacing w:before="100"/>
              <w:rPr>
                <w:b/>
                <w:noProof/>
              </w:rPr>
            </w:pPr>
            <w:r>
              <w:rPr>
                <w:b/>
                <w:noProof/>
              </w:rPr>
              <w:t>626</w:t>
            </w:r>
          </w:p>
        </w:tc>
        <w:tc>
          <w:tcPr>
            <w:tcW w:w="485" w:type="pct"/>
            <w:tcBorders>
              <w:left w:val="single" w:sz="4" w:space="0" w:color="auto"/>
              <w:right w:val="single" w:sz="4" w:space="0" w:color="auto"/>
            </w:tcBorders>
            <w:vAlign w:val="bottom"/>
          </w:tcPr>
          <w:p w14:paraId="20F1A558" w14:textId="143CC1CA" w:rsidR="00241B74" w:rsidRPr="00C539CD" w:rsidRDefault="00241B74" w:rsidP="00241B74">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7160D27E" w14:textId="79E326CA" w:rsidR="00241B74" w:rsidRPr="00C539CD" w:rsidRDefault="00241B74" w:rsidP="00241B74">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2A782E73" w14:textId="1A540D5E" w:rsidR="00241B74" w:rsidRPr="00C539CD" w:rsidRDefault="00241B74" w:rsidP="00241B74">
            <w:pPr>
              <w:pStyle w:val="Wartocitablicy"/>
              <w:spacing w:before="100"/>
              <w:rPr>
                <w:b/>
                <w:noProof/>
              </w:rPr>
            </w:pPr>
            <w:r>
              <w:rPr>
                <w:b/>
                <w:noProof/>
              </w:rPr>
              <w:t>.</w:t>
            </w:r>
          </w:p>
        </w:tc>
        <w:tc>
          <w:tcPr>
            <w:tcW w:w="464" w:type="pct"/>
            <w:tcBorders>
              <w:left w:val="single" w:sz="4" w:space="0" w:color="auto"/>
              <w:right w:val="single" w:sz="4" w:space="0" w:color="auto"/>
            </w:tcBorders>
            <w:vAlign w:val="bottom"/>
          </w:tcPr>
          <w:p w14:paraId="5F9AC339" w14:textId="25919DE6" w:rsidR="00241B74" w:rsidRPr="00C539CD" w:rsidRDefault="00241B74" w:rsidP="00241B74">
            <w:pPr>
              <w:pStyle w:val="Wartocitablicy"/>
              <w:spacing w:before="100"/>
              <w:rPr>
                <w:b/>
                <w:noProof/>
              </w:rPr>
            </w:pPr>
            <w:r>
              <w:rPr>
                <w:b/>
                <w:noProof/>
              </w:rPr>
              <w:t>.</w:t>
            </w:r>
          </w:p>
        </w:tc>
        <w:tc>
          <w:tcPr>
            <w:tcW w:w="483" w:type="pct"/>
            <w:tcBorders>
              <w:left w:val="single" w:sz="4" w:space="0" w:color="auto"/>
              <w:right w:val="single" w:sz="4" w:space="0" w:color="auto"/>
            </w:tcBorders>
            <w:vAlign w:val="bottom"/>
          </w:tcPr>
          <w:p w14:paraId="4F404C8E" w14:textId="5E6356B8" w:rsidR="00241B74" w:rsidRPr="00C539CD" w:rsidRDefault="00241B74" w:rsidP="00241B74">
            <w:pPr>
              <w:pStyle w:val="Wartocitablicy"/>
              <w:spacing w:before="100"/>
              <w:rPr>
                <w:b/>
                <w:noProof/>
              </w:rPr>
            </w:pPr>
            <w:r>
              <w:rPr>
                <w:b/>
                <w:noProof/>
              </w:rPr>
              <w:t>.</w:t>
            </w:r>
          </w:p>
        </w:tc>
        <w:tc>
          <w:tcPr>
            <w:tcW w:w="556" w:type="pct"/>
            <w:tcBorders>
              <w:left w:val="single" w:sz="4" w:space="0" w:color="auto"/>
            </w:tcBorders>
            <w:vAlign w:val="bottom"/>
          </w:tcPr>
          <w:p w14:paraId="70C5BE2C" w14:textId="2402CCB4" w:rsidR="00241B74" w:rsidRPr="00C539CD" w:rsidRDefault="00241B74" w:rsidP="00241B74">
            <w:pPr>
              <w:pStyle w:val="Wartocitablicy"/>
              <w:spacing w:before="100"/>
              <w:rPr>
                <w:b/>
                <w:noProof/>
              </w:rPr>
            </w:pPr>
            <w:r>
              <w:rPr>
                <w:b/>
                <w:noProof/>
              </w:rPr>
              <w:t>.</w:t>
            </w:r>
          </w:p>
        </w:tc>
      </w:tr>
    </w:tbl>
    <w:p w14:paraId="2202E35D" w14:textId="77777777" w:rsidR="00C539CD" w:rsidRPr="00C539CD" w:rsidRDefault="00C539CD" w:rsidP="00A732BF">
      <w:pPr>
        <w:pStyle w:val="Notka"/>
      </w:pPr>
      <w:r w:rsidRPr="00C539CD">
        <w:t>a Od momentu rejestracji w urzędzie pracy; przedziały zostały domknięte prawostronnie, np. w przedziale 3—6 uwzględniono osoby, które pozostawały bez pracy 3 miesiące i 1 dzień do 6 miesięcy.</w:t>
      </w:r>
    </w:p>
    <w:p w14:paraId="63D938D4" w14:textId="1966B736" w:rsidR="00C539CD" w:rsidRDefault="00C539CD" w:rsidP="00A732BF">
      <w:pPr>
        <w:pStyle w:val="Notkaang"/>
      </w:pPr>
      <w:r>
        <w:t>a From the date of registering in a labour office; intervals were shifted upward, e.g., in the interval 3—6 persons unemployed from 3 months and 1 day to 6 months were included.</w:t>
      </w:r>
    </w:p>
    <w:p w14:paraId="1F661940" w14:textId="706A4925" w:rsidR="00C539CD" w:rsidRPr="001E6D60" w:rsidRDefault="00C539CD" w:rsidP="00A732BF">
      <w:pPr>
        <w:pStyle w:val="Tytutablicy"/>
        <w:spacing w:before="480"/>
      </w:pPr>
      <w:r w:rsidRPr="001E6D60">
        <w:rPr>
          <w:b w:val="0"/>
        </w:rPr>
        <w:t>TABL. 2</w:t>
      </w:r>
      <w:r w:rsidR="00E32728">
        <w:rPr>
          <w:b w:val="0"/>
        </w:rPr>
        <w:t>7</w:t>
      </w:r>
      <w:r w:rsidRPr="001E6D60">
        <w:rPr>
          <w:b w:val="0"/>
        </w:rPr>
        <w:t xml:space="preserve"> (</w:t>
      </w:r>
      <w:r w:rsidR="00E32728">
        <w:rPr>
          <w:b w:val="0"/>
        </w:rPr>
        <w:t>91</w:t>
      </w:r>
      <w:r w:rsidRPr="001E6D60">
        <w:rPr>
          <w:b w:val="0"/>
        </w:rPr>
        <w:t>).</w:t>
      </w:r>
      <w:r w:rsidR="00A732BF" w:rsidRPr="001E6D60">
        <w:tab/>
      </w:r>
      <w:r w:rsidRPr="001E6D60">
        <w:t>NIEPEŁNOSPRAWNI BEZROBOTNI WEDŁUG STAŻU PRACY</w:t>
      </w:r>
    </w:p>
    <w:p w14:paraId="2AE365DF" w14:textId="77777777" w:rsidR="00C539CD" w:rsidRDefault="00C539CD" w:rsidP="00A732BF">
      <w:pPr>
        <w:pStyle w:val="Stan"/>
      </w:pPr>
      <w:r>
        <w:t xml:space="preserve">Stan w </w:t>
      </w:r>
      <w:proofErr w:type="spellStart"/>
      <w:r>
        <w:t>dniu</w:t>
      </w:r>
      <w:proofErr w:type="spellEnd"/>
      <w:r>
        <w:t xml:space="preserve"> 31 </w:t>
      </w:r>
      <w:proofErr w:type="spellStart"/>
      <w:r>
        <w:t>grudnia</w:t>
      </w:r>
      <w:proofErr w:type="spellEnd"/>
    </w:p>
    <w:p w14:paraId="70C7E9A3" w14:textId="77777777" w:rsidR="00C539CD" w:rsidRDefault="00C539CD" w:rsidP="00A732BF">
      <w:pPr>
        <w:pStyle w:val="Tytutablicyang"/>
        <w:spacing w:after="10"/>
      </w:pPr>
      <w:r>
        <w:t>DISABLED UNEMPLOYED PERSONS BY WORK SENIORITY</w:t>
      </w:r>
    </w:p>
    <w:p w14:paraId="405AF2F3" w14:textId="77777777" w:rsidR="00C539CD" w:rsidRDefault="00C539CD" w:rsidP="00A732BF">
      <w:pPr>
        <w:pStyle w:val="Stanang"/>
      </w:pPr>
      <w:r>
        <w:t>As of 31 December</w:t>
      </w:r>
    </w:p>
    <w:tbl>
      <w:tblPr>
        <w:tblW w:w="7657" w:type="dxa"/>
        <w:tblLayout w:type="fixed"/>
        <w:tblCellMar>
          <w:left w:w="0" w:type="dxa"/>
          <w:right w:w="0" w:type="dxa"/>
        </w:tblCellMar>
        <w:tblLook w:val="04A0" w:firstRow="1" w:lastRow="0" w:firstColumn="1" w:lastColumn="0" w:noHBand="0" w:noVBand="1"/>
      </w:tblPr>
      <w:tblGrid>
        <w:gridCol w:w="1791"/>
        <w:gridCol w:w="471"/>
        <w:gridCol w:w="693"/>
        <w:gridCol w:w="703"/>
        <w:gridCol w:w="665"/>
        <w:gridCol w:w="665"/>
        <w:gridCol w:w="665"/>
        <w:gridCol w:w="665"/>
        <w:gridCol w:w="665"/>
        <w:gridCol w:w="674"/>
      </w:tblGrid>
      <w:tr w:rsidR="00C539CD" w:rsidRPr="001B7ECA" w14:paraId="2809EBA5" w14:textId="77777777" w:rsidTr="00F213D5">
        <w:trPr>
          <w:cantSplit/>
          <w:trHeight w:val="454"/>
        </w:trPr>
        <w:tc>
          <w:tcPr>
            <w:tcW w:w="1477" w:type="pct"/>
            <w:gridSpan w:val="2"/>
            <w:vMerge w:val="restart"/>
            <w:tcBorders>
              <w:top w:val="single" w:sz="4" w:space="0" w:color="auto"/>
              <w:right w:val="single" w:sz="4" w:space="0" w:color="auto"/>
            </w:tcBorders>
            <w:vAlign w:val="center"/>
          </w:tcPr>
          <w:p w14:paraId="7C271AEE"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L A T A</w:t>
            </w:r>
          </w:p>
          <w:p w14:paraId="034127AF"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Y E A R S</w:t>
            </w:r>
          </w:p>
          <w:p w14:paraId="759C0491"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P Ł E Ć</w:t>
            </w:r>
          </w:p>
          <w:p w14:paraId="7D681E05" w14:textId="77777777" w:rsidR="00C539CD" w:rsidRPr="009C7FC9" w:rsidRDefault="00C539CD" w:rsidP="009C7FC9">
            <w:pPr>
              <w:pStyle w:val="Gwkatablicyang"/>
              <w:spacing w:before="0"/>
              <w:rPr>
                <w:spacing w:val="0"/>
              </w:rPr>
            </w:pPr>
            <w:r w:rsidRPr="009C7FC9">
              <w:rPr>
                <w:spacing w:val="0"/>
              </w:rPr>
              <w:t>S E X</w:t>
            </w:r>
          </w:p>
        </w:tc>
        <w:tc>
          <w:tcPr>
            <w:tcW w:w="453" w:type="pct"/>
            <w:vMerge w:val="restart"/>
            <w:tcBorders>
              <w:top w:val="single" w:sz="4" w:space="0" w:color="auto"/>
              <w:left w:val="single" w:sz="4" w:space="0" w:color="auto"/>
              <w:right w:val="single" w:sz="4" w:space="0" w:color="auto"/>
            </w:tcBorders>
            <w:vAlign w:val="center"/>
          </w:tcPr>
          <w:p w14:paraId="1E549397" w14:textId="77777777" w:rsidR="00C539CD" w:rsidRPr="00A732BF" w:rsidRDefault="00C539CD" w:rsidP="00C539CD">
            <w:pPr>
              <w:spacing w:after="0" w:line="144" w:lineRule="exact"/>
              <w:jc w:val="center"/>
              <w:rPr>
                <w:rFonts w:eastAsia="Times New Roman" w:cs="Times New Roman"/>
                <w:sz w:val="14"/>
                <w:szCs w:val="20"/>
                <w:lang w:val="en-GB" w:eastAsia="pl-PL"/>
              </w:rPr>
            </w:pPr>
            <w:r w:rsidRPr="00A732BF">
              <w:rPr>
                <w:rFonts w:eastAsia="Times New Roman" w:cs="Times New Roman"/>
                <w:sz w:val="14"/>
                <w:szCs w:val="20"/>
                <w:lang w:val="en-GB" w:eastAsia="pl-PL"/>
              </w:rPr>
              <w:t>Ogółem</w:t>
            </w:r>
          </w:p>
          <w:p w14:paraId="2DAEBF61"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Total</w:t>
            </w:r>
          </w:p>
        </w:tc>
        <w:tc>
          <w:tcPr>
            <w:tcW w:w="459" w:type="pct"/>
            <w:vMerge w:val="restart"/>
            <w:tcBorders>
              <w:top w:val="single" w:sz="4" w:space="0" w:color="auto"/>
              <w:left w:val="single" w:sz="4" w:space="0" w:color="auto"/>
            </w:tcBorders>
            <w:vAlign w:val="center"/>
          </w:tcPr>
          <w:p w14:paraId="23F0B692"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Bez stażu pracy</w:t>
            </w:r>
          </w:p>
          <w:p w14:paraId="6498B9B5" w14:textId="77777777" w:rsidR="00C539CD" w:rsidRPr="00C539CD" w:rsidRDefault="00C539CD" w:rsidP="00C539CD">
            <w:pPr>
              <w:spacing w:after="0" w:line="144" w:lineRule="exact"/>
              <w:jc w:val="center"/>
              <w:rPr>
                <w:rFonts w:eastAsia="Times New Roman" w:cs="Times New Roman"/>
                <w:color w:val="4D4D4D"/>
                <w:sz w:val="14"/>
                <w:szCs w:val="20"/>
                <w:lang w:eastAsia="pl-PL"/>
              </w:rPr>
            </w:pPr>
            <w:r w:rsidRPr="00C539CD">
              <w:rPr>
                <w:rFonts w:eastAsia="Times New Roman" w:cs="Times New Roman"/>
                <w:color w:val="4D4D4D"/>
                <w:sz w:val="14"/>
                <w:szCs w:val="20"/>
                <w:lang w:eastAsia="pl-PL"/>
              </w:rPr>
              <w:t xml:space="preserve">No </w:t>
            </w:r>
            <w:proofErr w:type="spellStart"/>
            <w:r w:rsidRPr="00C539CD">
              <w:rPr>
                <w:rFonts w:eastAsia="Times New Roman" w:cs="Times New Roman"/>
                <w:color w:val="4D4D4D"/>
                <w:sz w:val="14"/>
                <w:szCs w:val="20"/>
                <w:lang w:eastAsia="pl-PL"/>
              </w:rPr>
              <w:t>work</w:t>
            </w:r>
            <w:proofErr w:type="spellEnd"/>
            <w:r w:rsidRPr="00C539CD">
              <w:rPr>
                <w:rFonts w:eastAsia="Times New Roman" w:cs="Times New Roman"/>
                <w:color w:val="4D4D4D"/>
                <w:sz w:val="14"/>
                <w:szCs w:val="20"/>
                <w:lang w:eastAsia="pl-PL"/>
              </w:rPr>
              <w:t xml:space="preserve"> </w:t>
            </w:r>
            <w:proofErr w:type="spellStart"/>
            <w:r w:rsidRPr="00C539CD">
              <w:rPr>
                <w:rFonts w:eastAsia="Times New Roman" w:cs="Times New Roman"/>
                <w:color w:val="4D4D4D"/>
                <w:sz w:val="14"/>
                <w:szCs w:val="20"/>
                <w:lang w:eastAsia="pl-PL"/>
              </w:rPr>
              <w:t>seniority</w:t>
            </w:r>
            <w:proofErr w:type="spellEnd"/>
          </w:p>
        </w:tc>
        <w:tc>
          <w:tcPr>
            <w:tcW w:w="2611" w:type="pct"/>
            <w:gridSpan w:val="6"/>
            <w:tcBorders>
              <w:top w:val="single" w:sz="4" w:space="0" w:color="auto"/>
              <w:left w:val="single" w:sz="4" w:space="0" w:color="auto"/>
              <w:bottom w:val="single" w:sz="4" w:space="0" w:color="auto"/>
            </w:tcBorders>
            <w:vAlign w:val="center"/>
          </w:tcPr>
          <w:p w14:paraId="52193735" w14:textId="77777777" w:rsidR="00C539CD" w:rsidRPr="00C539CD" w:rsidRDefault="00C539CD" w:rsidP="00C539CD">
            <w:pPr>
              <w:spacing w:after="0" w:line="144" w:lineRule="exact"/>
              <w:jc w:val="center"/>
              <w:rPr>
                <w:rFonts w:eastAsia="Times New Roman" w:cs="Times New Roman"/>
                <w:szCs w:val="16"/>
                <w:vertAlign w:val="superscript"/>
                <w:lang w:val="en-US" w:eastAsia="pl-PL"/>
              </w:rPr>
            </w:pPr>
            <w:proofErr w:type="spellStart"/>
            <w:r w:rsidRPr="00C539CD">
              <w:rPr>
                <w:rFonts w:eastAsia="Times New Roman" w:cs="Times New Roman"/>
                <w:sz w:val="14"/>
                <w:szCs w:val="20"/>
                <w:lang w:val="en-US" w:eastAsia="pl-PL"/>
              </w:rPr>
              <w:t>Ze</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stażem</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pracy</w:t>
            </w:r>
            <w:proofErr w:type="spellEnd"/>
            <w:r w:rsidR="00F2500C" w:rsidRPr="00F2500C">
              <w:rPr>
                <w:rFonts w:eastAsia="Times New Roman" w:cs="Times New Roman"/>
                <w:sz w:val="14"/>
                <w:szCs w:val="20"/>
                <w:vertAlign w:val="superscript"/>
                <w:lang w:val="en-US" w:eastAsia="pl-PL"/>
              </w:rPr>
              <w:t xml:space="preserve"> </w:t>
            </w:r>
            <w:r w:rsidRPr="00C539CD">
              <w:rPr>
                <w:rFonts w:eastAsia="Times New Roman" w:cs="Times New Roman"/>
                <w:szCs w:val="16"/>
                <w:vertAlign w:val="superscript"/>
                <w:lang w:val="en-US" w:eastAsia="pl-PL"/>
              </w:rPr>
              <w:t>a</w:t>
            </w:r>
          </w:p>
          <w:p w14:paraId="2C67E005"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With work seniority</w:t>
            </w:r>
            <w:r w:rsidR="00F2500C" w:rsidRPr="00F2500C">
              <w:rPr>
                <w:rFonts w:eastAsia="Times New Roman" w:cs="Times New Roman"/>
                <w:color w:val="4D4D4D"/>
                <w:sz w:val="14"/>
                <w:szCs w:val="20"/>
                <w:vertAlign w:val="superscript"/>
                <w:lang w:val="en-GB" w:eastAsia="pl-PL"/>
              </w:rPr>
              <w:t xml:space="preserve"> </w:t>
            </w:r>
            <w:r w:rsidRPr="00C539CD">
              <w:rPr>
                <w:rFonts w:eastAsia="Times New Roman" w:cs="Times New Roman"/>
                <w:color w:val="4D4D4D"/>
                <w:szCs w:val="16"/>
                <w:vertAlign w:val="superscript"/>
                <w:lang w:val="en-GB" w:eastAsia="pl-PL"/>
              </w:rPr>
              <w:t>a</w:t>
            </w:r>
          </w:p>
        </w:tc>
      </w:tr>
      <w:tr w:rsidR="00C539CD" w:rsidRPr="00E90C77" w14:paraId="172B0925" w14:textId="77777777" w:rsidTr="0077172E">
        <w:trPr>
          <w:cantSplit/>
          <w:trHeight w:val="794"/>
        </w:trPr>
        <w:tc>
          <w:tcPr>
            <w:tcW w:w="1477" w:type="pct"/>
            <w:gridSpan w:val="2"/>
            <w:vMerge/>
            <w:tcBorders>
              <w:bottom w:val="single" w:sz="4" w:space="0" w:color="auto"/>
              <w:right w:val="single" w:sz="4" w:space="0" w:color="auto"/>
            </w:tcBorders>
            <w:vAlign w:val="center"/>
          </w:tcPr>
          <w:p w14:paraId="1FA1EBE4"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53" w:type="pct"/>
            <w:vMerge/>
            <w:tcBorders>
              <w:left w:val="single" w:sz="4" w:space="0" w:color="auto"/>
              <w:bottom w:val="single" w:sz="4" w:space="0" w:color="auto"/>
              <w:right w:val="single" w:sz="4" w:space="0" w:color="auto"/>
            </w:tcBorders>
            <w:vAlign w:val="center"/>
          </w:tcPr>
          <w:p w14:paraId="21E3403A"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59" w:type="pct"/>
            <w:vMerge/>
            <w:tcBorders>
              <w:left w:val="single" w:sz="4" w:space="0" w:color="auto"/>
              <w:bottom w:val="single" w:sz="4" w:space="0" w:color="auto"/>
              <w:right w:val="single" w:sz="4" w:space="0" w:color="auto"/>
            </w:tcBorders>
            <w:vAlign w:val="center"/>
          </w:tcPr>
          <w:p w14:paraId="2623C5F7"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34" w:type="pct"/>
            <w:tcBorders>
              <w:top w:val="single" w:sz="4" w:space="0" w:color="auto"/>
              <w:left w:val="single" w:sz="4" w:space="0" w:color="auto"/>
              <w:bottom w:val="single" w:sz="4" w:space="0" w:color="auto"/>
              <w:right w:val="single" w:sz="4" w:space="0" w:color="auto"/>
            </w:tcBorders>
            <w:vAlign w:val="center"/>
          </w:tcPr>
          <w:p w14:paraId="456E66DA"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 xml:space="preserve">1 </w:t>
            </w:r>
            <w:proofErr w:type="spellStart"/>
            <w:r w:rsidRPr="00C539CD">
              <w:rPr>
                <w:rFonts w:eastAsia="Times New Roman" w:cs="Times New Roman"/>
                <w:sz w:val="14"/>
                <w:szCs w:val="20"/>
                <w:lang w:val="en-US" w:eastAsia="pl-PL"/>
              </w:rPr>
              <w:t>rok</w:t>
            </w:r>
            <w:proofErr w:type="spellEnd"/>
            <w:r w:rsidRPr="00C539CD">
              <w:rPr>
                <w:rFonts w:eastAsia="Times New Roman" w:cs="Times New Roman"/>
                <w:sz w:val="14"/>
                <w:szCs w:val="20"/>
                <w:lang w:val="en-US" w:eastAsia="pl-PL"/>
              </w:rPr>
              <w:t xml:space="preserve"> </w:t>
            </w:r>
            <w:r w:rsidRPr="00C539CD">
              <w:rPr>
                <w:rFonts w:eastAsia="Times New Roman" w:cs="Times New Roman"/>
                <w:sz w:val="14"/>
                <w:szCs w:val="20"/>
                <w:lang w:val="en-US" w:eastAsia="pl-PL"/>
              </w:rPr>
              <w:br/>
            </w:r>
            <w:proofErr w:type="spellStart"/>
            <w:r w:rsidRPr="00C539CD">
              <w:rPr>
                <w:rFonts w:eastAsia="Times New Roman" w:cs="Times New Roman"/>
                <w:sz w:val="14"/>
                <w:szCs w:val="20"/>
                <w:lang w:val="en-US" w:eastAsia="pl-PL"/>
              </w:rPr>
              <w:t>i</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mniej</w:t>
            </w:r>
            <w:proofErr w:type="spellEnd"/>
          </w:p>
          <w:p w14:paraId="376C9608"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1 year and less</w:t>
            </w:r>
          </w:p>
        </w:tc>
        <w:tc>
          <w:tcPr>
            <w:tcW w:w="434" w:type="pct"/>
            <w:tcBorders>
              <w:top w:val="single" w:sz="4" w:space="0" w:color="auto"/>
              <w:left w:val="single" w:sz="4" w:space="0" w:color="auto"/>
              <w:bottom w:val="single" w:sz="4" w:space="0" w:color="auto"/>
              <w:right w:val="single" w:sz="4" w:space="0" w:color="auto"/>
            </w:tcBorders>
            <w:vAlign w:val="center"/>
          </w:tcPr>
          <w:p w14:paraId="5BC48CC4"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1—5</w:t>
            </w:r>
          </w:p>
        </w:tc>
        <w:tc>
          <w:tcPr>
            <w:tcW w:w="434" w:type="pct"/>
            <w:tcBorders>
              <w:left w:val="single" w:sz="4" w:space="0" w:color="auto"/>
              <w:bottom w:val="single" w:sz="4" w:space="0" w:color="auto"/>
              <w:right w:val="single" w:sz="4" w:space="0" w:color="auto"/>
            </w:tcBorders>
            <w:vAlign w:val="center"/>
          </w:tcPr>
          <w:p w14:paraId="1E592F92"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5—10</w:t>
            </w:r>
          </w:p>
        </w:tc>
        <w:tc>
          <w:tcPr>
            <w:tcW w:w="434" w:type="pct"/>
            <w:tcBorders>
              <w:left w:val="single" w:sz="4" w:space="0" w:color="auto"/>
              <w:bottom w:val="single" w:sz="4" w:space="0" w:color="auto"/>
              <w:right w:val="single" w:sz="4" w:space="0" w:color="auto"/>
            </w:tcBorders>
            <w:vAlign w:val="center"/>
          </w:tcPr>
          <w:p w14:paraId="5E82AAE3"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10—20</w:t>
            </w:r>
          </w:p>
        </w:tc>
        <w:tc>
          <w:tcPr>
            <w:tcW w:w="434" w:type="pct"/>
            <w:tcBorders>
              <w:left w:val="single" w:sz="4" w:space="0" w:color="auto"/>
              <w:bottom w:val="single" w:sz="4" w:space="0" w:color="auto"/>
              <w:right w:val="single" w:sz="4" w:space="0" w:color="auto"/>
            </w:tcBorders>
            <w:vAlign w:val="center"/>
          </w:tcPr>
          <w:p w14:paraId="55E29ECE"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20—30</w:t>
            </w:r>
          </w:p>
        </w:tc>
        <w:tc>
          <w:tcPr>
            <w:tcW w:w="440" w:type="pct"/>
            <w:tcBorders>
              <w:left w:val="single" w:sz="4" w:space="0" w:color="auto"/>
              <w:bottom w:val="single" w:sz="4" w:space="0" w:color="auto"/>
            </w:tcBorders>
            <w:vAlign w:val="center"/>
          </w:tcPr>
          <w:p w14:paraId="71F32497" w14:textId="77777777" w:rsidR="00C539CD" w:rsidRPr="00D97BE9" w:rsidRDefault="00C539CD" w:rsidP="00C539CD">
            <w:pPr>
              <w:spacing w:after="0" w:line="144" w:lineRule="exact"/>
              <w:jc w:val="center"/>
              <w:rPr>
                <w:rFonts w:eastAsia="Times New Roman" w:cs="Times New Roman"/>
                <w:sz w:val="14"/>
                <w:szCs w:val="20"/>
                <w:lang w:val="en-US" w:eastAsia="pl-PL"/>
              </w:rPr>
            </w:pPr>
            <w:proofErr w:type="spellStart"/>
            <w:r w:rsidRPr="00C539CD">
              <w:rPr>
                <w:rFonts w:eastAsia="Times New Roman" w:cs="Times New Roman"/>
                <w:sz w:val="14"/>
                <w:szCs w:val="20"/>
                <w:lang w:val="en-US" w:eastAsia="pl-PL"/>
              </w:rPr>
              <w:t>powyżej</w:t>
            </w:r>
            <w:proofErr w:type="spellEnd"/>
            <w:r w:rsidRPr="00C539CD">
              <w:rPr>
                <w:rFonts w:eastAsia="Times New Roman" w:cs="Times New Roman"/>
                <w:sz w:val="14"/>
                <w:szCs w:val="20"/>
                <w:lang w:val="en-US" w:eastAsia="pl-PL"/>
              </w:rPr>
              <w:t xml:space="preserve"> </w:t>
            </w:r>
            <w:r w:rsidRPr="00D97BE9">
              <w:rPr>
                <w:rFonts w:eastAsia="Times New Roman" w:cs="Times New Roman"/>
                <w:sz w:val="14"/>
                <w:szCs w:val="20"/>
                <w:lang w:val="en-US" w:eastAsia="pl-PL"/>
              </w:rPr>
              <w:t xml:space="preserve">30 </w:t>
            </w:r>
            <w:proofErr w:type="spellStart"/>
            <w:r w:rsidRPr="00D97BE9">
              <w:rPr>
                <w:rFonts w:eastAsia="Times New Roman" w:cs="Times New Roman"/>
                <w:sz w:val="14"/>
                <w:szCs w:val="20"/>
                <w:lang w:val="en-US" w:eastAsia="pl-PL"/>
              </w:rPr>
              <w:t>lat</w:t>
            </w:r>
            <w:proofErr w:type="spellEnd"/>
          </w:p>
          <w:p w14:paraId="17CFBA4E" w14:textId="5F775E9C" w:rsidR="00C539CD" w:rsidRPr="00C539CD" w:rsidRDefault="006A2B84" w:rsidP="006A2B84">
            <w:pPr>
              <w:spacing w:after="0" w:line="144" w:lineRule="exact"/>
              <w:jc w:val="center"/>
              <w:rPr>
                <w:rFonts w:eastAsia="Times New Roman" w:cs="Times New Roman"/>
                <w:color w:val="4D4D4D"/>
                <w:sz w:val="14"/>
                <w:szCs w:val="20"/>
                <w:lang w:val="en-GB" w:eastAsia="pl-PL"/>
              </w:rPr>
            </w:pPr>
            <w:r w:rsidRPr="00D97BE9">
              <w:rPr>
                <w:rFonts w:eastAsia="Times New Roman" w:cs="Times New Roman"/>
                <w:color w:val="4D4D4D"/>
                <w:sz w:val="14"/>
                <w:szCs w:val="20"/>
                <w:lang w:val="en-GB" w:eastAsia="pl-PL"/>
              </w:rPr>
              <w:t>over</w:t>
            </w:r>
            <w:r w:rsidR="00C539CD" w:rsidRPr="00D97BE9">
              <w:rPr>
                <w:rFonts w:eastAsia="Times New Roman" w:cs="Times New Roman"/>
                <w:color w:val="4D4D4D"/>
                <w:sz w:val="14"/>
                <w:szCs w:val="20"/>
                <w:lang w:val="en-GB" w:eastAsia="pl-PL"/>
              </w:rPr>
              <w:t xml:space="preserve"> 30 years</w:t>
            </w:r>
          </w:p>
        </w:tc>
      </w:tr>
      <w:tr w:rsidR="00A26D08" w:rsidRPr="00C539CD" w14:paraId="3B7E3E45" w14:textId="77777777" w:rsidTr="00840BE8">
        <w:trPr>
          <w:cantSplit/>
        </w:trPr>
        <w:tc>
          <w:tcPr>
            <w:tcW w:w="1170" w:type="pct"/>
            <w:vAlign w:val="bottom"/>
          </w:tcPr>
          <w:p w14:paraId="690A9CDE" w14:textId="77777777" w:rsidR="00A26D08" w:rsidRPr="00A732BF" w:rsidRDefault="00A26D08" w:rsidP="00A26D08">
            <w:pPr>
              <w:pStyle w:val="Boczek4"/>
              <w:spacing w:before="60"/>
              <w:rPr>
                <w:b/>
              </w:rPr>
            </w:pPr>
            <w:r w:rsidRPr="00A732BF">
              <w:rPr>
                <w:b/>
              </w:rPr>
              <w:t xml:space="preserve">O G Ó Ł E M </w:t>
            </w:r>
            <w:r w:rsidRPr="00A732BF">
              <w:tab/>
            </w:r>
          </w:p>
        </w:tc>
        <w:tc>
          <w:tcPr>
            <w:tcW w:w="308" w:type="pct"/>
            <w:tcBorders>
              <w:right w:val="single" w:sz="4" w:space="0" w:color="auto"/>
            </w:tcBorders>
            <w:vAlign w:val="bottom"/>
          </w:tcPr>
          <w:p w14:paraId="5730D4FA" w14:textId="6A9C5812" w:rsidR="00A26D08" w:rsidRPr="00C539CD" w:rsidRDefault="00A26D08" w:rsidP="00A26D08">
            <w:pPr>
              <w:pStyle w:val="Wartocitablicy"/>
              <w:spacing w:before="60"/>
              <w:rPr>
                <w:noProof/>
              </w:rPr>
            </w:pPr>
            <w:r w:rsidRPr="00E62B59">
              <w:rPr>
                <w:noProof/>
              </w:rPr>
              <w:t>2015</w:t>
            </w:r>
          </w:p>
        </w:tc>
        <w:tc>
          <w:tcPr>
            <w:tcW w:w="453" w:type="pct"/>
            <w:tcBorders>
              <w:left w:val="single" w:sz="4" w:space="0" w:color="auto"/>
            </w:tcBorders>
            <w:vAlign w:val="bottom"/>
          </w:tcPr>
          <w:p w14:paraId="07675CFB" w14:textId="18DA1CC2" w:rsidR="00A26D08" w:rsidRPr="00C539CD" w:rsidRDefault="00A26D08" w:rsidP="00A26D08">
            <w:pPr>
              <w:pStyle w:val="Wartocitablicy"/>
              <w:spacing w:before="60"/>
              <w:rPr>
                <w:noProof/>
              </w:rPr>
            </w:pPr>
            <w:r w:rsidRPr="00E62B59">
              <w:rPr>
                <w:noProof/>
              </w:rPr>
              <w:t>2050</w:t>
            </w:r>
          </w:p>
        </w:tc>
        <w:tc>
          <w:tcPr>
            <w:tcW w:w="459" w:type="pct"/>
            <w:tcBorders>
              <w:left w:val="single" w:sz="4" w:space="0" w:color="auto"/>
              <w:right w:val="single" w:sz="4" w:space="0" w:color="auto"/>
            </w:tcBorders>
            <w:vAlign w:val="bottom"/>
          </w:tcPr>
          <w:p w14:paraId="2366BAB7" w14:textId="1C8904B8" w:rsidR="00A26D08" w:rsidRPr="00C539CD" w:rsidRDefault="00A26D08" w:rsidP="00A26D08">
            <w:pPr>
              <w:pStyle w:val="Wartocitablicy"/>
              <w:spacing w:before="60"/>
              <w:rPr>
                <w:noProof/>
              </w:rPr>
            </w:pPr>
            <w:r w:rsidRPr="00C539CD">
              <w:rPr>
                <w:noProof/>
              </w:rPr>
              <w:t>160</w:t>
            </w:r>
          </w:p>
        </w:tc>
        <w:tc>
          <w:tcPr>
            <w:tcW w:w="434" w:type="pct"/>
            <w:tcBorders>
              <w:left w:val="single" w:sz="4" w:space="0" w:color="auto"/>
              <w:right w:val="single" w:sz="4" w:space="0" w:color="auto"/>
            </w:tcBorders>
            <w:vAlign w:val="bottom"/>
          </w:tcPr>
          <w:p w14:paraId="3715B46E" w14:textId="033E5892" w:rsidR="00A26D08" w:rsidRPr="00C539CD" w:rsidRDefault="00A26D08" w:rsidP="00A26D08">
            <w:pPr>
              <w:pStyle w:val="Wartocitablicy"/>
              <w:spacing w:before="60"/>
              <w:rPr>
                <w:noProof/>
              </w:rPr>
            </w:pPr>
            <w:r w:rsidRPr="00C539CD">
              <w:rPr>
                <w:noProof/>
              </w:rPr>
              <w:t>419</w:t>
            </w:r>
          </w:p>
        </w:tc>
        <w:tc>
          <w:tcPr>
            <w:tcW w:w="434" w:type="pct"/>
            <w:tcBorders>
              <w:left w:val="single" w:sz="4" w:space="0" w:color="auto"/>
              <w:right w:val="single" w:sz="4" w:space="0" w:color="auto"/>
            </w:tcBorders>
            <w:vAlign w:val="bottom"/>
          </w:tcPr>
          <w:p w14:paraId="56B7B168" w14:textId="53E11222" w:rsidR="00A26D08" w:rsidRPr="00C539CD" w:rsidRDefault="00A26D08" w:rsidP="00A26D08">
            <w:pPr>
              <w:pStyle w:val="Wartocitablicy"/>
              <w:spacing w:before="60"/>
              <w:rPr>
                <w:noProof/>
              </w:rPr>
            </w:pPr>
            <w:r w:rsidRPr="00C539CD">
              <w:rPr>
                <w:noProof/>
              </w:rPr>
              <w:t>320</w:t>
            </w:r>
          </w:p>
        </w:tc>
        <w:tc>
          <w:tcPr>
            <w:tcW w:w="434" w:type="pct"/>
            <w:tcBorders>
              <w:left w:val="single" w:sz="4" w:space="0" w:color="auto"/>
              <w:right w:val="single" w:sz="4" w:space="0" w:color="auto"/>
            </w:tcBorders>
            <w:vAlign w:val="bottom"/>
          </w:tcPr>
          <w:p w14:paraId="601DCDA1" w14:textId="1279ABF1" w:rsidR="00A26D08" w:rsidRPr="00C539CD" w:rsidRDefault="00A26D08" w:rsidP="00A26D08">
            <w:pPr>
              <w:pStyle w:val="Wartocitablicy"/>
              <w:spacing w:before="60"/>
              <w:rPr>
                <w:noProof/>
              </w:rPr>
            </w:pPr>
            <w:r w:rsidRPr="00C539CD">
              <w:rPr>
                <w:noProof/>
              </w:rPr>
              <w:t>216</w:t>
            </w:r>
          </w:p>
        </w:tc>
        <w:tc>
          <w:tcPr>
            <w:tcW w:w="434" w:type="pct"/>
            <w:tcBorders>
              <w:left w:val="single" w:sz="4" w:space="0" w:color="auto"/>
              <w:right w:val="single" w:sz="4" w:space="0" w:color="auto"/>
            </w:tcBorders>
            <w:vAlign w:val="bottom"/>
          </w:tcPr>
          <w:p w14:paraId="72667413" w14:textId="254E05F1" w:rsidR="00A26D08" w:rsidRPr="00C539CD" w:rsidRDefault="00A26D08" w:rsidP="00A26D08">
            <w:pPr>
              <w:pStyle w:val="Wartocitablicy"/>
              <w:spacing w:before="60"/>
              <w:rPr>
                <w:noProof/>
              </w:rPr>
            </w:pPr>
            <w:r w:rsidRPr="00C539CD">
              <w:rPr>
                <w:noProof/>
              </w:rPr>
              <w:t>357</w:t>
            </w:r>
          </w:p>
        </w:tc>
        <w:tc>
          <w:tcPr>
            <w:tcW w:w="434" w:type="pct"/>
            <w:tcBorders>
              <w:left w:val="single" w:sz="4" w:space="0" w:color="auto"/>
              <w:right w:val="single" w:sz="4" w:space="0" w:color="auto"/>
            </w:tcBorders>
            <w:vAlign w:val="bottom"/>
          </w:tcPr>
          <w:p w14:paraId="5F7FEDE5" w14:textId="5A6970B6" w:rsidR="00A26D08" w:rsidRPr="00C539CD" w:rsidRDefault="00A26D08" w:rsidP="00A26D08">
            <w:pPr>
              <w:pStyle w:val="Wartocitablicy"/>
              <w:spacing w:before="60"/>
              <w:rPr>
                <w:noProof/>
              </w:rPr>
            </w:pPr>
            <w:r w:rsidRPr="00C539CD">
              <w:rPr>
                <w:noProof/>
              </w:rPr>
              <w:t>432</w:t>
            </w:r>
          </w:p>
        </w:tc>
        <w:tc>
          <w:tcPr>
            <w:tcW w:w="440" w:type="pct"/>
            <w:tcBorders>
              <w:left w:val="single" w:sz="4" w:space="0" w:color="auto"/>
            </w:tcBorders>
            <w:vAlign w:val="bottom"/>
          </w:tcPr>
          <w:p w14:paraId="49D640BC" w14:textId="5633097F" w:rsidR="00A26D08" w:rsidRPr="00C539CD" w:rsidRDefault="00A26D08" w:rsidP="00A26D08">
            <w:pPr>
              <w:pStyle w:val="Wartocitablicy"/>
              <w:spacing w:before="60"/>
              <w:rPr>
                <w:noProof/>
              </w:rPr>
            </w:pPr>
            <w:r w:rsidRPr="00C539CD">
              <w:rPr>
                <w:noProof/>
              </w:rPr>
              <w:t>146</w:t>
            </w:r>
          </w:p>
        </w:tc>
      </w:tr>
      <w:tr w:rsidR="00F213D5" w:rsidRPr="00C539CD" w14:paraId="364F154D" w14:textId="77777777" w:rsidTr="00A66671">
        <w:trPr>
          <w:cantSplit/>
        </w:trPr>
        <w:tc>
          <w:tcPr>
            <w:tcW w:w="1170" w:type="pct"/>
          </w:tcPr>
          <w:p w14:paraId="7527ABF7" w14:textId="77777777" w:rsidR="00F213D5" w:rsidRPr="00A732BF" w:rsidRDefault="00F213D5" w:rsidP="00F213D5">
            <w:pPr>
              <w:pStyle w:val="Boczek4ang"/>
              <w:rPr>
                <w:b/>
              </w:rPr>
            </w:pPr>
            <w:r w:rsidRPr="00A732BF">
              <w:rPr>
                <w:b/>
              </w:rPr>
              <w:t>T O T A L</w:t>
            </w:r>
          </w:p>
        </w:tc>
        <w:tc>
          <w:tcPr>
            <w:tcW w:w="308" w:type="pct"/>
            <w:tcBorders>
              <w:right w:val="single" w:sz="4" w:space="0" w:color="auto"/>
            </w:tcBorders>
            <w:vAlign w:val="bottom"/>
          </w:tcPr>
          <w:p w14:paraId="0DFD06D7" w14:textId="02342868" w:rsidR="00F213D5" w:rsidRPr="00C539CD" w:rsidRDefault="00F213D5" w:rsidP="00F213D5">
            <w:pPr>
              <w:pStyle w:val="Wartocitablicy"/>
              <w:spacing w:before="100"/>
              <w:rPr>
                <w:noProof/>
              </w:rPr>
            </w:pPr>
            <w:r w:rsidRPr="00321B75">
              <w:rPr>
                <w:noProof/>
              </w:rPr>
              <w:t>2019</w:t>
            </w:r>
          </w:p>
        </w:tc>
        <w:tc>
          <w:tcPr>
            <w:tcW w:w="453" w:type="pct"/>
            <w:tcBorders>
              <w:left w:val="single" w:sz="4" w:space="0" w:color="auto"/>
              <w:right w:val="single" w:sz="4" w:space="0" w:color="auto"/>
            </w:tcBorders>
            <w:vAlign w:val="bottom"/>
          </w:tcPr>
          <w:p w14:paraId="3EFC0CFE" w14:textId="3B69A5C1" w:rsidR="00F213D5" w:rsidRPr="00C539CD" w:rsidRDefault="00F213D5" w:rsidP="00F213D5">
            <w:pPr>
              <w:pStyle w:val="Wartocitablicy"/>
              <w:spacing w:before="100"/>
              <w:rPr>
                <w:noProof/>
              </w:rPr>
            </w:pPr>
            <w:r w:rsidRPr="00321B75">
              <w:rPr>
                <w:noProof/>
              </w:rPr>
              <w:t>1444</w:t>
            </w:r>
          </w:p>
        </w:tc>
        <w:tc>
          <w:tcPr>
            <w:tcW w:w="459" w:type="pct"/>
            <w:tcBorders>
              <w:left w:val="single" w:sz="4" w:space="0" w:color="auto"/>
              <w:right w:val="single" w:sz="4" w:space="0" w:color="auto"/>
            </w:tcBorders>
            <w:vAlign w:val="bottom"/>
          </w:tcPr>
          <w:p w14:paraId="668B5087" w14:textId="6D53D551" w:rsidR="00F213D5" w:rsidRPr="00C539CD" w:rsidRDefault="00F213D5" w:rsidP="00F213D5">
            <w:pPr>
              <w:pStyle w:val="Wartocitablicy"/>
              <w:spacing w:before="100"/>
              <w:rPr>
                <w:noProof/>
              </w:rPr>
            </w:pPr>
            <w:r w:rsidRPr="00321B75">
              <w:rPr>
                <w:noProof/>
              </w:rPr>
              <w:t>138</w:t>
            </w:r>
          </w:p>
        </w:tc>
        <w:tc>
          <w:tcPr>
            <w:tcW w:w="434" w:type="pct"/>
            <w:tcBorders>
              <w:left w:val="single" w:sz="4" w:space="0" w:color="auto"/>
              <w:right w:val="single" w:sz="4" w:space="0" w:color="auto"/>
            </w:tcBorders>
            <w:vAlign w:val="bottom"/>
          </w:tcPr>
          <w:p w14:paraId="099D263C" w14:textId="53BA0FC0" w:rsidR="00F213D5" w:rsidRPr="00C539CD" w:rsidRDefault="00F213D5" w:rsidP="00F213D5">
            <w:pPr>
              <w:pStyle w:val="Wartocitablicy"/>
              <w:spacing w:before="100"/>
              <w:rPr>
                <w:noProof/>
              </w:rPr>
            </w:pPr>
            <w:r w:rsidRPr="00321B75">
              <w:rPr>
                <w:noProof/>
              </w:rPr>
              <w:t>364</w:t>
            </w:r>
          </w:p>
        </w:tc>
        <w:tc>
          <w:tcPr>
            <w:tcW w:w="434" w:type="pct"/>
            <w:tcBorders>
              <w:left w:val="single" w:sz="4" w:space="0" w:color="auto"/>
              <w:right w:val="single" w:sz="4" w:space="0" w:color="auto"/>
            </w:tcBorders>
            <w:vAlign w:val="bottom"/>
          </w:tcPr>
          <w:p w14:paraId="6CD08171" w14:textId="73218FB9" w:rsidR="00F213D5" w:rsidRPr="00C539CD" w:rsidRDefault="00F213D5" w:rsidP="00F213D5">
            <w:pPr>
              <w:pStyle w:val="Wartocitablicy"/>
              <w:spacing w:before="100"/>
              <w:rPr>
                <w:noProof/>
              </w:rPr>
            </w:pPr>
            <w:r w:rsidRPr="00321B75">
              <w:rPr>
                <w:noProof/>
              </w:rPr>
              <w:t>259</w:t>
            </w:r>
          </w:p>
        </w:tc>
        <w:tc>
          <w:tcPr>
            <w:tcW w:w="434" w:type="pct"/>
            <w:tcBorders>
              <w:left w:val="single" w:sz="4" w:space="0" w:color="auto"/>
              <w:right w:val="single" w:sz="4" w:space="0" w:color="auto"/>
            </w:tcBorders>
            <w:vAlign w:val="bottom"/>
          </w:tcPr>
          <w:p w14:paraId="1602CE5B" w14:textId="5D92949F" w:rsidR="00F213D5" w:rsidRPr="00C539CD" w:rsidRDefault="00F213D5" w:rsidP="00F213D5">
            <w:pPr>
              <w:pStyle w:val="Wartocitablicy"/>
              <w:spacing w:before="100"/>
              <w:rPr>
                <w:noProof/>
              </w:rPr>
            </w:pPr>
            <w:r w:rsidRPr="00321B75">
              <w:rPr>
                <w:noProof/>
              </w:rPr>
              <w:t>162</w:t>
            </w:r>
          </w:p>
        </w:tc>
        <w:tc>
          <w:tcPr>
            <w:tcW w:w="434" w:type="pct"/>
            <w:tcBorders>
              <w:left w:val="single" w:sz="4" w:space="0" w:color="auto"/>
              <w:right w:val="single" w:sz="4" w:space="0" w:color="auto"/>
            </w:tcBorders>
            <w:vAlign w:val="bottom"/>
          </w:tcPr>
          <w:p w14:paraId="04B327BE" w14:textId="07A0EE8A" w:rsidR="00F213D5" w:rsidRPr="00C539CD" w:rsidRDefault="00F213D5" w:rsidP="00F213D5">
            <w:pPr>
              <w:pStyle w:val="Wartocitablicy"/>
              <w:spacing w:before="100"/>
              <w:rPr>
                <w:noProof/>
              </w:rPr>
            </w:pPr>
            <w:r w:rsidRPr="00321B75">
              <w:rPr>
                <w:noProof/>
              </w:rPr>
              <w:t>244</w:t>
            </w:r>
          </w:p>
        </w:tc>
        <w:tc>
          <w:tcPr>
            <w:tcW w:w="434" w:type="pct"/>
            <w:tcBorders>
              <w:left w:val="single" w:sz="4" w:space="0" w:color="auto"/>
              <w:right w:val="single" w:sz="4" w:space="0" w:color="auto"/>
            </w:tcBorders>
            <w:vAlign w:val="bottom"/>
          </w:tcPr>
          <w:p w14:paraId="68085DB7" w14:textId="49D52C2E" w:rsidR="00F213D5" w:rsidRPr="00C539CD" w:rsidRDefault="00F213D5" w:rsidP="00F213D5">
            <w:pPr>
              <w:pStyle w:val="Wartocitablicy"/>
              <w:spacing w:before="100"/>
              <w:rPr>
                <w:noProof/>
              </w:rPr>
            </w:pPr>
            <w:r w:rsidRPr="00321B75">
              <w:rPr>
                <w:noProof/>
              </w:rPr>
              <w:t>219</w:t>
            </w:r>
          </w:p>
        </w:tc>
        <w:tc>
          <w:tcPr>
            <w:tcW w:w="440" w:type="pct"/>
            <w:tcBorders>
              <w:left w:val="single" w:sz="4" w:space="0" w:color="auto"/>
            </w:tcBorders>
            <w:vAlign w:val="bottom"/>
          </w:tcPr>
          <w:p w14:paraId="24003071" w14:textId="0D7D237A" w:rsidR="00F213D5" w:rsidRPr="00C539CD" w:rsidRDefault="00F213D5" w:rsidP="00F213D5">
            <w:pPr>
              <w:pStyle w:val="Wartocitablicy"/>
              <w:spacing w:before="100"/>
              <w:rPr>
                <w:noProof/>
              </w:rPr>
            </w:pPr>
            <w:r w:rsidRPr="00321B75">
              <w:rPr>
                <w:noProof/>
              </w:rPr>
              <w:t>58</w:t>
            </w:r>
          </w:p>
        </w:tc>
      </w:tr>
      <w:tr w:rsidR="00F213D5" w:rsidRPr="00C539CD" w14:paraId="14B0C367" w14:textId="77777777" w:rsidTr="00A66671">
        <w:trPr>
          <w:cantSplit/>
        </w:trPr>
        <w:tc>
          <w:tcPr>
            <w:tcW w:w="1170" w:type="pct"/>
          </w:tcPr>
          <w:p w14:paraId="12F0F1EF" w14:textId="77777777" w:rsidR="00F213D5" w:rsidRPr="00C539CD" w:rsidRDefault="00F213D5" w:rsidP="00F213D5">
            <w:pPr>
              <w:tabs>
                <w:tab w:val="right" w:leader="dot" w:pos="1644"/>
              </w:tabs>
              <w:spacing w:after="0" w:line="144" w:lineRule="exact"/>
              <w:jc w:val="left"/>
              <w:rPr>
                <w:sz w:val="14"/>
              </w:rPr>
            </w:pPr>
          </w:p>
        </w:tc>
        <w:tc>
          <w:tcPr>
            <w:tcW w:w="308" w:type="pct"/>
            <w:tcBorders>
              <w:right w:val="single" w:sz="4" w:space="0" w:color="auto"/>
            </w:tcBorders>
            <w:vAlign w:val="bottom"/>
          </w:tcPr>
          <w:p w14:paraId="407E11D3" w14:textId="24A97A96" w:rsidR="00F213D5" w:rsidRPr="00F213D5" w:rsidRDefault="00F213D5" w:rsidP="00F213D5">
            <w:pPr>
              <w:pStyle w:val="Wartocitablicy"/>
              <w:spacing w:before="100"/>
              <w:rPr>
                <w:noProof/>
              </w:rPr>
            </w:pPr>
            <w:r w:rsidRPr="00F213D5">
              <w:rPr>
                <w:noProof/>
              </w:rPr>
              <w:t>2020</w:t>
            </w:r>
          </w:p>
        </w:tc>
        <w:tc>
          <w:tcPr>
            <w:tcW w:w="453" w:type="pct"/>
            <w:tcBorders>
              <w:left w:val="single" w:sz="4" w:space="0" w:color="auto"/>
              <w:right w:val="single" w:sz="4" w:space="0" w:color="auto"/>
            </w:tcBorders>
            <w:vAlign w:val="bottom"/>
          </w:tcPr>
          <w:p w14:paraId="3F7EA7BD" w14:textId="215F1583" w:rsidR="00F213D5" w:rsidRPr="00F213D5" w:rsidRDefault="00F213D5" w:rsidP="00F213D5">
            <w:pPr>
              <w:pStyle w:val="Wartocitablicy"/>
              <w:spacing w:before="100"/>
              <w:rPr>
                <w:noProof/>
              </w:rPr>
            </w:pPr>
            <w:r w:rsidRPr="00F213D5">
              <w:rPr>
                <w:noProof/>
              </w:rPr>
              <w:t>1696</w:t>
            </w:r>
          </w:p>
        </w:tc>
        <w:tc>
          <w:tcPr>
            <w:tcW w:w="459" w:type="pct"/>
            <w:tcBorders>
              <w:left w:val="single" w:sz="4" w:space="0" w:color="auto"/>
              <w:right w:val="single" w:sz="4" w:space="0" w:color="auto"/>
            </w:tcBorders>
            <w:vAlign w:val="bottom"/>
          </w:tcPr>
          <w:p w14:paraId="78F5E090" w14:textId="57B96C20" w:rsidR="00F213D5" w:rsidRPr="00F213D5" w:rsidRDefault="00F213D5" w:rsidP="00F213D5">
            <w:pPr>
              <w:pStyle w:val="Wartocitablicy"/>
              <w:spacing w:before="100"/>
              <w:rPr>
                <w:noProof/>
              </w:rPr>
            </w:pPr>
            <w:r w:rsidRPr="00F213D5">
              <w:rPr>
                <w:noProof/>
              </w:rPr>
              <w:t>149</w:t>
            </w:r>
          </w:p>
        </w:tc>
        <w:tc>
          <w:tcPr>
            <w:tcW w:w="434" w:type="pct"/>
            <w:tcBorders>
              <w:left w:val="single" w:sz="4" w:space="0" w:color="auto"/>
              <w:right w:val="single" w:sz="4" w:space="0" w:color="auto"/>
            </w:tcBorders>
            <w:vAlign w:val="bottom"/>
          </w:tcPr>
          <w:p w14:paraId="0BB4EB87" w14:textId="6A59ECC0" w:rsidR="00F213D5" w:rsidRPr="00F213D5" w:rsidRDefault="00F213D5" w:rsidP="00F213D5">
            <w:pPr>
              <w:pStyle w:val="Wartocitablicy"/>
              <w:spacing w:before="100"/>
              <w:rPr>
                <w:noProof/>
              </w:rPr>
            </w:pPr>
            <w:r w:rsidRPr="00F213D5">
              <w:rPr>
                <w:noProof/>
              </w:rPr>
              <w:t>453</w:t>
            </w:r>
          </w:p>
        </w:tc>
        <w:tc>
          <w:tcPr>
            <w:tcW w:w="434" w:type="pct"/>
            <w:tcBorders>
              <w:left w:val="single" w:sz="4" w:space="0" w:color="auto"/>
              <w:right w:val="single" w:sz="4" w:space="0" w:color="auto"/>
            </w:tcBorders>
            <w:vAlign w:val="bottom"/>
          </w:tcPr>
          <w:p w14:paraId="36BC4D38" w14:textId="23138F18" w:rsidR="00F213D5" w:rsidRPr="00F213D5" w:rsidRDefault="00F213D5" w:rsidP="00F213D5">
            <w:pPr>
              <w:pStyle w:val="Wartocitablicy"/>
              <w:spacing w:before="100"/>
              <w:rPr>
                <w:noProof/>
              </w:rPr>
            </w:pPr>
            <w:r w:rsidRPr="00F213D5">
              <w:rPr>
                <w:noProof/>
              </w:rPr>
              <w:t>338</w:t>
            </w:r>
          </w:p>
        </w:tc>
        <w:tc>
          <w:tcPr>
            <w:tcW w:w="434" w:type="pct"/>
            <w:tcBorders>
              <w:left w:val="single" w:sz="4" w:space="0" w:color="auto"/>
              <w:right w:val="single" w:sz="4" w:space="0" w:color="auto"/>
            </w:tcBorders>
            <w:vAlign w:val="bottom"/>
          </w:tcPr>
          <w:p w14:paraId="70EB3981" w14:textId="07C02CA2" w:rsidR="00F213D5" w:rsidRPr="00F213D5" w:rsidRDefault="00F213D5" w:rsidP="00F213D5">
            <w:pPr>
              <w:pStyle w:val="Wartocitablicy"/>
              <w:spacing w:before="100"/>
              <w:rPr>
                <w:noProof/>
              </w:rPr>
            </w:pPr>
            <w:r w:rsidRPr="00F213D5">
              <w:rPr>
                <w:noProof/>
              </w:rPr>
              <w:t>208</w:t>
            </w:r>
          </w:p>
        </w:tc>
        <w:tc>
          <w:tcPr>
            <w:tcW w:w="434" w:type="pct"/>
            <w:tcBorders>
              <w:left w:val="single" w:sz="4" w:space="0" w:color="auto"/>
              <w:right w:val="single" w:sz="4" w:space="0" w:color="auto"/>
            </w:tcBorders>
            <w:vAlign w:val="bottom"/>
          </w:tcPr>
          <w:p w14:paraId="0B09F3BE" w14:textId="3E0B914F" w:rsidR="00F213D5" w:rsidRPr="00F213D5" w:rsidRDefault="00F213D5" w:rsidP="00F213D5">
            <w:pPr>
              <w:pStyle w:val="Wartocitablicy"/>
              <w:spacing w:before="100"/>
              <w:rPr>
                <w:noProof/>
              </w:rPr>
            </w:pPr>
            <w:r w:rsidRPr="00F213D5">
              <w:rPr>
                <w:noProof/>
              </w:rPr>
              <w:t>284</w:t>
            </w:r>
          </w:p>
        </w:tc>
        <w:tc>
          <w:tcPr>
            <w:tcW w:w="434" w:type="pct"/>
            <w:tcBorders>
              <w:left w:val="single" w:sz="4" w:space="0" w:color="auto"/>
              <w:right w:val="single" w:sz="4" w:space="0" w:color="auto"/>
            </w:tcBorders>
            <w:vAlign w:val="bottom"/>
          </w:tcPr>
          <w:p w14:paraId="17D86677" w14:textId="0EA8B9CE" w:rsidR="00F213D5" w:rsidRPr="00F213D5" w:rsidRDefault="00F213D5" w:rsidP="00F213D5">
            <w:pPr>
              <w:pStyle w:val="Wartocitablicy"/>
              <w:spacing w:before="100"/>
              <w:rPr>
                <w:noProof/>
              </w:rPr>
            </w:pPr>
            <w:r w:rsidRPr="00F213D5">
              <w:rPr>
                <w:noProof/>
              </w:rPr>
              <w:t>201</w:t>
            </w:r>
          </w:p>
        </w:tc>
        <w:tc>
          <w:tcPr>
            <w:tcW w:w="440" w:type="pct"/>
            <w:tcBorders>
              <w:left w:val="single" w:sz="4" w:space="0" w:color="auto"/>
            </w:tcBorders>
            <w:vAlign w:val="bottom"/>
          </w:tcPr>
          <w:p w14:paraId="63DF9DAC" w14:textId="0EAF36D2" w:rsidR="00F213D5" w:rsidRPr="00F213D5" w:rsidRDefault="00F213D5" w:rsidP="00F213D5">
            <w:pPr>
              <w:pStyle w:val="Wartocitablicy"/>
              <w:spacing w:before="100"/>
              <w:rPr>
                <w:noProof/>
              </w:rPr>
            </w:pPr>
            <w:r w:rsidRPr="00F213D5">
              <w:rPr>
                <w:noProof/>
              </w:rPr>
              <w:t>63</w:t>
            </w:r>
          </w:p>
        </w:tc>
      </w:tr>
      <w:tr w:rsidR="00F213D5" w:rsidRPr="00C539CD" w14:paraId="19E6CFC2" w14:textId="77777777" w:rsidTr="00840BE8">
        <w:trPr>
          <w:cantSplit/>
        </w:trPr>
        <w:tc>
          <w:tcPr>
            <w:tcW w:w="1170" w:type="pct"/>
          </w:tcPr>
          <w:p w14:paraId="5C44F9D1" w14:textId="77777777" w:rsidR="00F213D5" w:rsidRPr="00C539CD" w:rsidRDefault="00F213D5" w:rsidP="00F213D5">
            <w:pPr>
              <w:tabs>
                <w:tab w:val="right" w:leader="dot" w:pos="1644"/>
              </w:tabs>
              <w:spacing w:after="0" w:line="144" w:lineRule="exact"/>
              <w:jc w:val="left"/>
              <w:rPr>
                <w:sz w:val="14"/>
              </w:rPr>
            </w:pPr>
          </w:p>
        </w:tc>
        <w:tc>
          <w:tcPr>
            <w:tcW w:w="308" w:type="pct"/>
            <w:tcBorders>
              <w:right w:val="single" w:sz="4" w:space="0" w:color="auto"/>
            </w:tcBorders>
            <w:vAlign w:val="bottom"/>
          </w:tcPr>
          <w:p w14:paraId="5D30B7FE" w14:textId="0894E3E5" w:rsidR="00F213D5" w:rsidRPr="00C539CD" w:rsidRDefault="00F213D5" w:rsidP="00F213D5">
            <w:pPr>
              <w:pStyle w:val="Wartocitablicy"/>
              <w:spacing w:before="100"/>
              <w:rPr>
                <w:b/>
                <w:noProof/>
              </w:rPr>
            </w:pPr>
            <w:r w:rsidRPr="00E62B59">
              <w:rPr>
                <w:b/>
                <w:noProof/>
              </w:rPr>
              <w:t>20</w:t>
            </w:r>
            <w:r>
              <w:rPr>
                <w:b/>
                <w:noProof/>
              </w:rPr>
              <w:t>22</w:t>
            </w:r>
          </w:p>
        </w:tc>
        <w:tc>
          <w:tcPr>
            <w:tcW w:w="453" w:type="pct"/>
            <w:tcBorders>
              <w:left w:val="single" w:sz="4" w:space="0" w:color="auto"/>
            </w:tcBorders>
            <w:vAlign w:val="bottom"/>
          </w:tcPr>
          <w:p w14:paraId="310F68C9" w14:textId="41BBD034" w:rsidR="00F213D5" w:rsidRPr="00C539CD" w:rsidRDefault="00F213D5" w:rsidP="00F213D5">
            <w:pPr>
              <w:pStyle w:val="Wartocitablicy"/>
              <w:spacing w:before="100"/>
              <w:rPr>
                <w:b/>
                <w:noProof/>
              </w:rPr>
            </w:pPr>
            <w:r>
              <w:rPr>
                <w:b/>
                <w:noProof/>
              </w:rPr>
              <w:t>1661</w:t>
            </w:r>
          </w:p>
        </w:tc>
        <w:tc>
          <w:tcPr>
            <w:tcW w:w="459" w:type="pct"/>
            <w:tcBorders>
              <w:left w:val="single" w:sz="4" w:space="0" w:color="auto"/>
              <w:right w:val="single" w:sz="4" w:space="0" w:color="auto"/>
            </w:tcBorders>
            <w:vAlign w:val="bottom"/>
          </w:tcPr>
          <w:p w14:paraId="3733B4DF" w14:textId="1A73D289" w:rsidR="00F213D5" w:rsidRPr="00C539CD" w:rsidRDefault="00F213D5" w:rsidP="00F213D5">
            <w:pPr>
              <w:pStyle w:val="Wartocitablicy"/>
              <w:spacing w:before="100"/>
              <w:rPr>
                <w:b/>
                <w:noProof/>
              </w:rPr>
            </w:pPr>
            <w:r>
              <w:rPr>
                <w:b/>
                <w:noProof/>
              </w:rPr>
              <w:t>162</w:t>
            </w:r>
          </w:p>
        </w:tc>
        <w:tc>
          <w:tcPr>
            <w:tcW w:w="434" w:type="pct"/>
            <w:tcBorders>
              <w:left w:val="single" w:sz="4" w:space="0" w:color="auto"/>
              <w:right w:val="single" w:sz="4" w:space="0" w:color="auto"/>
            </w:tcBorders>
            <w:vAlign w:val="bottom"/>
          </w:tcPr>
          <w:p w14:paraId="55AE9E49" w14:textId="68608DA3" w:rsidR="00F213D5" w:rsidRPr="00C539CD" w:rsidRDefault="00F213D5" w:rsidP="00F213D5">
            <w:pPr>
              <w:pStyle w:val="Wartocitablicy"/>
              <w:spacing w:before="100"/>
              <w:rPr>
                <w:b/>
                <w:noProof/>
              </w:rPr>
            </w:pPr>
            <w:r>
              <w:rPr>
                <w:b/>
                <w:noProof/>
              </w:rPr>
              <w:t>459</w:t>
            </w:r>
          </w:p>
        </w:tc>
        <w:tc>
          <w:tcPr>
            <w:tcW w:w="434" w:type="pct"/>
            <w:tcBorders>
              <w:left w:val="single" w:sz="4" w:space="0" w:color="auto"/>
              <w:right w:val="single" w:sz="4" w:space="0" w:color="auto"/>
            </w:tcBorders>
            <w:vAlign w:val="bottom"/>
          </w:tcPr>
          <w:p w14:paraId="26FB371B" w14:textId="5B268513" w:rsidR="00F213D5" w:rsidRPr="00C539CD" w:rsidRDefault="00F213D5" w:rsidP="00F213D5">
            <w:pPr>
              <w:pStyle w:val="Wartocitablicy"/>
              <w:spacing w:before="100"/>
              <w:rPr>
                <w:b/>
                <w:noProof/>
              </w:rPr>
            </w:pPr>
            <w:r>
              <w:rPr>
                <w:b/>
                <w:noProof/>
              </w:rPr>
              <w:t>352</w:t>
            </w:r>
          </w:p>
        </w:tc>
        <w:tc>
          <w:tcPr>
            <w:tcW w:w="434" w:type="pct"/>
            <w:tcBorders>
              <w:left w:val="single" w:sz="4" w:space="0" w:color="auto"/>
              <w:right w:val="single" w:sz="4" w:space="0" w:color="auto"/>
            </w:tcBorders>
            <w:vAlign w:val="bottom"/>
          </w:tcPr>
          <w:p w14:paraId="0E7DBF75" w14:textId="6FCC0217" w:rsidR="00F213D5" w:rsidRPr="00C539CD" w:rsidRDefault="00F213D5" w:rsidP="00F213D5">
            <w:pPr>
              <w:pStyle w:val="Wartocitablicy"/>
              <w:spacing w:before="100"/>
              <w:rPr>
                <w:b/>
                <w:noProof/>
              </w:rPr>
            </w:pPr>
            <w:r>
              <w:rPr>
                <w:b/>
                <w:noProof/>
              </w:rPr>
              <w:t>216</w:t>
            </w:r>
          </w:p>
        </w:tc>
        <w:tc>
          <w:tcPr>
            <w:tcW w:w="434" w:type="pct"/>
            <w:tcBorders>
              <w:left w:val="single" w:sz="4" w:space="0" w:color="auto"/>
              <w:right w:val="single" w:sz="4" w:space="0" w:color="auto"/>
            </w:tcBorders>
            <w:vAlign w:val="bottom"/>
          </w:tcPr>
          <w:p w14:paraId="0926AB46" w14:textId="0079248B" w:rsidR="00F213D5" w:rsidRPr="00C539CD" w:rsidRDefault="00F213D5" w:rsidP="00F213D5">
            <w:pPr>
              <w:pStyle w:val="Wartocitablicy"/>
              <w:spacing w:before="100"/>
              <w:rPr>
                <w:b/>
                <w:noProof/>
              </w:rPr>
            </w:pPr>
            <w:r>
              <w:rPr>
                <w:b/>
                <w:noProof/>
              </w:rPr>
              <w:t>263</w:t>
            </w:r>
          </w:p>
        </w:tc>
        <w:tc>
          <w:tcPr>
            <w:tcW w:w="434" w:type="pct"/>
            <w:tcBorders>
              <w:left w:val="single" w:sz="4" w:space="0" w:color="auto"/>
              <w:right w:val="single" w:sz="4" w:space="0" w:color="auto"/>
            </w:tcBorders>
            <w:vAlign w:val="bottom"/>
          </w:tcPr>
          <w:p w14:paraId="2B853FA6" w14:textId="427BA976" w:rsidR="00F213D5" w:rsidRPr="00C539CD" w:rsidRDefault="00F213D5" w:rsidP="00F213D5">
            <w:pPr>
              <w:pStyle w:val="Wartocitablicy"/>
              <w:spacing w:before="100"/>
              <w:rPr>
                <w:b/>
                <w:noProof/>
              </w:rPr>
            </w:pPr>
            <w:r>
              <w:rPr>
                <w:b/>
                <w:noProof/>
              </w:rPr>
              <w:t>164</w:t>
            </w:r>
          </w:p>
        </w:tc>
        <w:tc>
          <w:tcPr>
            <w:tcW w:w="440" w:type="pct"/>
            <w:tcBorders>
              <w:left w:val="single" w:sz="4" w:space="0" w:color="auto"/>
            </w:tcBorders>
            <w:vAlign w:val="bottom"/>
          </w:tcPr>
          <w:p w14:paraId="31E78505" w14:textId="1D20D9DB" w:rsidR="00F213D5" w:rsidRPr="00C539CD" w:rsidRDefault="00F213D5" w:rsidP="00F213D5">
            <w:pPr>
              <w:pStyle w:val="Wartocitablicy"/>
              <w:spacing w:before="100"/>
              <w:rPr>
                <w:b/>
                <w:noProof/>
              </w:rPr>
            </w:pPr>
            <w:r>
              <w:rPr>
                <w:b/>
                <w:noProof/>
              </w:rPr>
              <w:t>45</w:t>
            </w:r>
          </w:p>
        </w:tc>
      </w:tr>
      <w:tr w:rsidR="00F213D5" w:rsidRPr="00C539CD" w14:paraId="6FEDDAE2" w14:textId="77777777" w:rsidTr="00840BE8">
        <w:trPr>
          <w:cantSplit/>
        </w:trPr>
        <w:tc>
          <w:tcPr>
            <w:tcW w:w="1170" w:type="pct"/>
            <w:vAlign w:val="bottom"/>
          </w:tcPr>
          <w:p w14:paraId="46BD0F22" w14:textId="77777777" w:rsidR="00F213D5" w:rsidRPr="00E32728" w:rsidRDefault="00F213D5" w:rsidP="00F213D5">
            <w:pPr>
              <w:pStyle w:val="Boczek4"/>
              <w:spacing w:before="140"/>
            </w:pPr>
            <w:r w:rsidRPr="00E32728">
              <w:t xml:space="preserve">Mężczyźni </w:t>
            </w:r>
            <w:r w:rsidRPr="00E32728">
              <w:tab/>
            </w:r>
          </w:p>
        </w:tc>
        <w:tc>
          <w:tcPr>
            <w:tcW w:w="308" w:type="pct"/>
            <w:tcBorders>
              <w:right w:val="single" w:sz="4" w:space="0" w:color="auto"/>
            </w:tcBorders>
            <w:vAlign w:val="bottom"/>
          </w:tcPr>
          <w:p w14:paraId="5DFA5408" w14:textId="7D1C0C19" w:rsidR="00F213D5" w:rsidRPr="00C539CD" w:rsidRDefault="00F213D5" w:rsidP="00F213D5">
            <w:pPr>
              <w:pStyle w:val="Wartocitablicy"/>
              <w:spacing w:before="140"/>
              <w:rPr>
                <w:noProof/>
              </w:rPr>
            </w:pPr>
            <w:r w:rsidRPr="00E62B59">
              <w:rPr>
                <w:noProof/>
              </w:rPr>
              <w:t>2015</w:t>
            </w:r>
          </w:p>
        </w:tc>
        <w:tc>
          <w:tcPr>
            <w:tcW w:w="453" w:type="pct"/>
            <w:tcBorders>
              <w:left w:val="single" w:sz="4" w:space="0" w:color="auto"/>
            </w:tcBorders>
            <w:vAlign w:val="bottom"/>
          </w:tcPr>
          <w:p w14:paraId="67769816" w14:textId="75BF0A58" w:rsidR="00F213D5" w:rsidRPr="00C539CD" w:rsidRDefault="00F213D5" w:rsidP="00F213D5">
            <w:pPr>
              <w:pStyle w:val="Wartocitablicy"/>
              <w:spacing w:before="140"/>
              <w:rPr>
                <w:noProof/>
              </w:rPr>
            </w:pPr>
            <w:r w:rsidRPr="00E62B59">
              <w:rPr>
                <w:noProof/>
              </w:rPr>
              <w:t>1088</w:t>
            </w:r>
          </w:p>
        </w:tc>
        <w:tc>
          <w:tcPr>
            <w:tcW w:w="459" w:type="pct"/>
            <w:tcBorders>
              <w:left w:val="single" w:sz="4" w:space="0" w:color="auto"/>
              <w:right w:val="single" w:sz="4" w:space="0" w:color="auto"/>
            </w:tcBorders>
            <w:vAlign w:val="bottom"/>
          </w:tcPr>
          <w:p w14:paraId="4BB57462" w14:textId="176BE33D" w:rsidR="00F213D5" w:rsidRPr="00C539CD" w:rsidRDefault="00F213D5" w:rsidP="00F213D5">
            <w:pPr>
              <w:pStyle w:val="Wartocitablicy"/>
              <w:spacing w:before="140"/>
              <w:rPr>
                <w:noProof/>
              </w:rPr>
            </w:pPr>
            <w:r w:rsidRPr="00C539CD">
              <w:rPr>
                <w:noProof/>
              </w:rPr>
              <w:t>92</w:t>
            </w:r>
          </w:p>
        </w:tc>
        <w:tc>
          <w:tcPr>
            <w:tcW w:w="434" w:type="pct"/>
            <w:tcBorders>
              <w:left w:val="single" w:sz="4" w:space="0" w:color="auto"/>
              <w:right w:val="single" w:sz="4" w:space="0" w:color="auto"/>
            </w:tcBorders>
            <w:vAlign w:val="bottom"/>
          </w:tcPr>
          <w:p w14:paraId="0B3EBF21" w14:textId="17A3B0E1" w:rsidR="00F213D5" w:rsidRPr="00C539CD" w:rsidRDefault="00F213D5" w:rsidP="00F213D5">
            <w:pPr>
              <w:pStyle w:val="Wartocitablicy"/>
              <w:spacing w:before="140"/>
              <w:rPr>
                <w:noProof/>
              </w:rPr>
            </w:pPr>
            <w:r w:rsidRPr="00C539CD">
              <w:rPr>
                <w:noProof/>
              </w:rPr>
              <w:t>258</w:t>
            </w:r>
          </w:p>
        </w:tc>
        <w:tc>
          <w:tcPr>
            <w:tcW w:w="434" w:type="pct"/>
            <w:tcBorders>
              <w:left w:val="single" w:sz="4" w:space="0" w:color="auto"/>
              <w:right w:val="single" w:sz="4" w:space="0" w:color="auto"/>
            </w:tcBorders>
            <w:vAlign w:val="bottom"/>
          </w:tcPr>
          <w:p w14:paraId="0136FB35" w14:textId="1B11D312" w:rsidR="00F213D5" w:rsidRPr="00C539CD" w:rsidRDefault="00F213D5" w:rsidP="00F213D5">
            <w:pPr>
              <w:pStyle w:val="Wartocitablicy"/>
              <w:spacing w:before="140"/>
              <w:rPr>
                <w:noProof/>
              </w:rPr>
            </w:pPr>
            <w:r w:rsidRPr="00C539CD">
              <w:rPr>
                <w:noProof/>
              </w:rPr>
              <w:t>188</w:t>
            </w:r>
          </w:p>
        </w:tc>
        <w:tc>
          <w:tcPr>
            <w:tcW w:w="434" w:type="pct"/>
            <w:tcBorders>
              <w:left w:val="single" w:sz="4" w:space="0" w:color="auto"/>
              <w:right w:val="single" w:sz="4" w:space="0" w:color="auto"/>
            </w:tcBorders>
            <w:vAlign w:val="bottom"/>
          </w:tcPr>
          <w:p w14:paraId="354FC5CB" w14:textId="14186FE1" w:rsidR="00F213D5" w:rsidRPr="00C539CD" w:rsidRDefault="00F213D5" w:rsidP="00F213D5">
            <w:pPr>
              <w:pStyle w:val="Wartocitablicy"/>
              <w:spacing w:before="140"/>
              <w:rPr>
                <w:noProof/>
              </w:rPr>
            </w:pPr>
            <w:r w:rsidRPr="00C539CD">
              <w:rPr>
                <w:noProof/>
              </w:rPr>
              <w:t>100</w:t>
            </w:r>
          </w:p>
        </w:tc>
        <w:tc>
          <w:tcPr>
            <w:tcW w:w="434" w:type="pct"/>
            <w:tcBorders>
              <w:left w:val="single" w:sz="4" w:space="0" w:color="auto"/>
              <w:right w:val="single" w:sz="4" w:space="0" w:color="auto"/>
            </w:tcBorders>
            <w:vAlign w:val="bottom"/>
          </w:tcPr>
          <w:p w14:paraId="5063D6A9" w14:textId="045A2E9A" w:rsidR="00F213D5" w:rsidRPr="00C539CD" w:rsidRDefault="00F213D5" w:rsidP="00F213D5">
            <w:pPr>
              <w:pStyle w:val="Wartocitablicy"/>
              <w:spacing w:before="140"/>
              <w:rPr>
                <w:noProof/>
              </w:rPr>
            </w:pPr>
            <w:r w:rsidRPr="00C539CD">
              <w:rPr>
                <w:noProof/>
              </w:rPr>
              <w:t>158</w:t>
            </w:r>
          </w:p>
        </w:tc>
        <w:tc>
          <w:tcPr>
            <w:tcW w:w="434" w:type="pct"/>
            <w:tcBorders>
              <w:left w:val="single" w:sz="4" w:space="0" w:color="auto"/>
              <w:right w:val="single" w:sz="4" w:space="0" w:color="auto"/>
            </w:tcBorders>
            <w:vAlign w:val="bottom"/>
          </w:tcPr>
          <w:p w14:paraId="212EF58A" w14:textId="14CF87EA" w:rsidR="00F213D5" w:rsidRPr="00C539CD" w:rsidRDefault="00F213D5" w:rsidP="00F213D5">
            <w:pPr>
              <w:pStyle w:val="Wartocitablicy"/>
              <w:spacing w:before="140"/>
              <w:rPr>
                <w:noProof/>
              </w:rPr>
            </w:pPr>
            <w:r w:rsidRPr="00C539CD">
              <w:rPr>
                <w:noProof/>
              </w:rPr>
              <w:t>211</w:t>
            </w:r>
          </w:p>
        </w:tc>
        <w:tc>
          <w:tcPr>
            <w:tcW w:w="440" w:type="pct"/>
            <w:tcBorders>
              <w:left w:val="single" w:sz="4" w:space="0" w:color="auto"/>
            </w:tcBorders>
            <w:vAlign w:val="bottom"/>
          </w:tcPr>
          <w:p w14:paraId="218E6CBA" w14:textId="58A95FAB" w:rsidR="00F213D5" w:rsidRPr="00C539CD" w:rsidRDefault="00F213D5" w:rsidP="00F213D5">
            <w:pPr>
              <w:pStyle w:val="Wartocitablicy"/>
              <w:spacing w:before="140"/>
              <w:rPr>
                <w:noProof/>
              </w:rPr>
            </w:pPr>
            <w:r w:rsidRPr="00C539CD">
              <w:rPr>
                <w:noProof/>
              </w:rPr>
              <w:t>81</w:t>
            </w:r>
          </w:p>
        </w:tc>
      </w:tr>
      <w:tr w:rsidR="00F213D5" w:rsidRPr="00C539CD" w14:paraId="055E9438" w14:textId="77777777" w:rsidTr="00A66671">
        <w:trPr>
          <w:cantSplit/>
        </w:trPr>
        <w:tc>
          <w:tcPr>
            <w:tcW w:w="1170" w:type="pct"/>
          </w:tcPr>
          <w:p w14:paraId="12F2FC9A" w14:textId="529F32C0" w:rsidR="00F213D5" w:rsidRPr="00E32728" w:rsidRDefault="001D7F1B" w:rsidP="00F213D5">
            <w:pPr>
              <w:pStyle w:val="Boczek4ang"/>
            </w:pPr>
            <w:r w:rsidRPr="00E32728">
              <w:t>Men</w:t>
            </w:r>
          </w:p>
        </w:tc>
        <w:tc>
          <w:tcPr>
            <w:tcW w:w="308" w:type="pct"/>
            <w:tcBorders>
              <w:right w:val="single" w:sz="4" w:space="0" w:color="auto"/>
            </w:tcBorders>
            <w:vAlign w:val="bottom"/>
          </w:tcPr>
          <w:p w14:paraId="0ED15406" w14:textId="351E3272" w:rsidR="00F213D5" w:rsidRPr="00C539CD" w:rsidRDefault="00F213D5" w:rsidP="00F213D5">
            <w:pPr>
              <w:pStyle w:val="Wartocitablicy"/>
              <w:spacing w:before="100"/>
              <w:rPr>
                <w:noProof/>
              </w:rPr>
            </w:pPr>
            <w:r w:rsidRPr="00321B75">
              <w:rPr>
                <w:noProof/>
              </w:rPr>
              <w:t>2019</w:t>
            </w:r>
          </w:p>
        </w:tc>
        <w:tc>
          <w:tcPr>
            <w:tcW w:w="453" w:type="pct"/>
            <w:tcBorders>
              <w:left w:val="single" w:sz="4" w:space="0" w:color="auto"/>
              <w:right w:val="single" w:sz="4" w:space="0" w:color="auto"/>
            </w:tcBorders>
            <w:vAlign w:val="bottom"/>
          </w:tcPr>
          <w:p w14:paraId="0F9126E0" w14:textId="3024716C" w:rsidR="00F213D5" w:rsidRPr="00C539CD" w:rsidRDefault="00F213D5" w:rsidP="00F213D5">
            <w:pPr>
              <w:pStyle w:val="Wartocitablicy"/>
              <w:spacing w:before="100"/>
              <w:rPr>
                <w:noProof/>
              </w:rPr>
            </w:pPr>
            <w:r w:rsidRPr="00321B75">
              <w:rPr>
                <w:noProof/>
              </w:rPr>
              <w:t>885</w:t>
            </w:r>
          </w:p>
        </w:tc>
        <w:tc>
          <w:tcPr>
            <w:tcW w:w="459" w:type="pct"/>
            <w:tcBorders>
              <w:left w:val="single" w:sz="4" w:space="0" w:color="auto"/>
              <w:right w:val="single" w:sz="4" w:space="0" w:color="auto"/>
            </w:tcBorders>
            <w:vAlign w:val="bottom"/>
          </w:tcPr>
          <w:p w14:paraId="4E8D17CC" w14:textId="43FC2B1B" w:rsidR="00F213D5" w:rsidRPr="00C539CD" w:rsidRDefault="00F213D5" w:rsidP="00F213D5">
            <w:pPr>
              <w:pStyle w:val="Wartocitablicy"/>
              <w:spacing w:before="100"/>
              <w:rPr>
                <w:noProof/>
              </w:rPr>
            </w:pPr>
            <w:r w:rsidRPr="00321B75">
              <w:rPr>
                <w:noProof/>
              </w:rPr>
              <w:t>82</w:t>
            </w:r>
          </w:p>
        </w:tc>
        <w:tc>
          <w:tcPr>
            <w:tcW w:w="434" w:type="pct"/>
            <w:tcBorders>
              <w:left w:val="single" w:sz="4" w:space="0" w:color="auto"/>
              <w:right w:val="single" w:sz="4" w:space="0" w:color="auto"/>
            </w:tcBorders>
            <w:vAlign w:val="bottom"/>
          </w:tcPr>
          <w:p w14:paraId="15D6BE56" w14:textId="121DE74D" w:rsidR="00F213D5" w:rsidRPr="00C539CD" w:rsidRDefault="00F213D5" w:rsidP="00F213D5">
            <w:pPr>
              <w:pStyle w:val="Wartocitablicy"/>
              <w:spacing w:before="100"/>
              <w:rPr>
                <w:noProof/>
              </w:rPr>
            </w:pPr>
            <w:r w:rsidRPr="00321B75">
              <w:rPr>
                <w:noProof/>
              </w:rPr>
              <w:t>230</w:t>
            </w:r>
          </w:p>
        </w:tc>
        <w:tc>
          <w:tcPr>
            <w:tcW w:w="434" w:type="pct"/>
            <w:tcBorders>
              <w:left w:val="single" w:sz="4" w:space="0" w:color="auto"/>
              <w:right w:val="single" w:sz="4" w:space="0" w:color="auto"/>
            </w:tcBorders>
            <w:vAlign w:val="bottom"/>
          </w:tcPr>
          <w:p w14:paraId="6A5098D2" w14:textId="319DD9D9" w:rsidR="00F213D5" w:rsidRPr="00C539CD" w:rsidRDefault="00F213D5" w:rsidP="00F213D5">
            <w:pPr>
              <w:pStyle w:val="Wartocitablicy"/>
              <w:spacing w:before="100"/>
              <w:rPr>
                <w:noProof/>
              </w:rPr>
            </w:pPr>
            <w:r w:rsidRPr="00321B75">
              <w:rPr>
                <w:noProof/>
              </w:rPr>
              <w:t>153</w:t>
            </w:r>
          </w:p>
        </w:tc>
        <w:tc>
          <w:tcPr>
            <w:tcW w:w="434" w:type="pct"/>
            <w:tcBorders>
              <w:left w:val="single" w:sz="4" w:space="0" w:color="auto"/>
              <w:right w:val="single" w:sz="4" w:space="0" w:color="auto"/>
            </w:tcBorders>
            <w:vAlign w:val="bottom"/>
          </w:tcPr>
          <w:p w14:paraId="3103973E" w14:textId="19A936F4" w:rsidR="00F213D5" w:rsidRPr="00C539CD" w:rsidRDefault="00F213D5" w:rsidP="00F213D5">
            <w:pPr>
              <w:pStyle w:val="Wartocitablicy"/>
              <w:spacing w:before="100"/>
              <w:rPr>
                <w:noProof/>
              </w:rPr>
            </w:pPr>
            <w:r w:rsidRPr="00321B75">
              <w:rPr>
                <w:noProof/>
              </w:rPr>
              <w:t>92</w:t>
            </w:r>
          </w:p>
        </w:tc>
        <w:tc>
          <w:tcPr>
            <w:tcW w:w="434" w:type="pct"/>
            <w:tcBorders>
              <w:left w:val="single" w:sz="4" w:space="0" w:color="auto"/>
              <w:right w:val="single" w:sz="4" w:space="0" w:color="auto"/>
            </w:tcBorders>
            <w:vAlign w:val="bottom"/>
          </w:tcPr>
          <w:p w14:paraId="71CDEF06" w14:textId="2D1DF8A7" w:rsidR="00F213D5" w:rsidRPr="00C539CD" w:rsidRDefault="00F213D5" w:rsidP="00F213D5">
            <w:pPr>
              <w:pStyle w:val="Wartocitablicy"/>
              <w:spacing w:before="100"/>
              <w:rPr>
                <w:noProof/>
              </w:rPr>
            </w:pPr>
            <w:r w:rsidRPr="00321B75">
              <w:rPr>
                <w:noProof/>
              </w:rPr>
              <w:t>153</w:t>
            </w:r>
          </w:p>
        </w:tc>
        <w:tc>
          <w:tcPr>
            <w:tcW w:w="434" w:type="pct"/>
            <w:tcBorders>
              <w:left w:val="single" w:sz="4" w:space="0" w:color="auto"/>
              <w:right w:val="single" w:sz="4" w:space="0" w:color="auto"/>
            </w:tcBorders>
            <w:vAlign w:val="bottom"/>
          </w:tcPr>
          <w:p w14:paraId="0457C0A7" w14:textId="29050475" w:rsidR="00F213D5" w:rsidRPr="00C539CD" w:rsidRDefault="00F213D5" w:rsidP="00F213D5">
            <w:pPr>
              <w:pStyle w:val="Wartocitablicy"/>
              <w:spacing w:before="100"/>
              <w:rPr>
                <w:noProof/>
              </w:rPr>
            </w:pPr>
            <w:r w:rsidRPr="00321B75">
              <w:rPr>
                <w:noProof/>
              </w:rPr>
              <w:t>131</w:t>
            </w:r>
          </w:p>
        </w:tc>
        <w:tc>
          <w:tcPr>
            <w:tcW w:w="440" w:type="pct"/>
            <w:tcBorders>
              <w:left w:val="single" w:sz="4" w:space="0" w:color="auto"/>
            </w:tcBorders>
            <w:vAlign w:val="bottom"/>
          </w:tcPr>
          <w:p w14:paraId="358689BB" w14:textId="57FEF468" w:rsidR="00F213D5" w:rsidRPr="00C539CD" w:rsidRDefault="00F213D5" w:rsidP="00F213D5">
            <w:pPr>
              <w:pStyle w:val="Wartocitablicy"/>
              <w:spacing w:before="100"/>
              <w:rPr>
                <w:noProof/>
              </w:rPr>
            </w:pPr>
            <w:r w:rsidRPr="00321B75">
              <w:rPr>
                <w:noProof/>
              </w:rPr>
              <w:t>44</w:t>
            </w:r>
          </w:p>
        </w:tc>
      </w:tr>
      <w:tr w:rsidR="00F213D5" w:rsidRPr="00C539CD" w14:paraId="2C7C82DA" w14:textId="77777777" w:rsidTr="00A66671">
        <w:trPr>
          <w:cantSplit/>
        </w:trPr>
        <w:tc>
          <w:tcPr>
            <w:tcW w:w="1170" w:type="pct"/>
          </w:tcPr>
          <w:p w14:paraId="1868CE2F" w14:textId="77777777" w:rsidR="00F213D5" w:rsidRPr="00E32728" w:rsidRDefault="00F213D5" w:rsidP="00F213D5">
            <w:pPr>
              <w:tabs>
                <w:tab w:val="right" w:leader="dot" w:pos="1644"/>
              </w:tabs>
              <w:spacing w:after="0" w:line="144" w:lineRule="exact"/>
              <w:jc w:val="left"/>
              <w:rPr>
                <w:sz w:val="14"/>
              </w:rPr>
            </w:pPr>
          </w:p>
        </w:tc>
        <w:tc>
          <w:tcPr>
            <w:tcW w:w="308" w:type="pct"/>
            <w:tcBorders>
              <w:right w:val="single" w:sz="4" w:space="0" w:color="auto"/>
            </w:tcBorders>
            <w:vAlign w:val="bottom"/>
          </w:tcPr>
          <w:p w14:paraId="07BAB081" w14:textId="09365898" w:rsidR="00F213D5" w:rsidRPr="00F213D5" w:rsidRDefault="00F213D5" w:rsidP="00F213D5">
            <w:pPr>
              <w:pStyle w:val="Wartocitablicy"/>
              <w:spacing w:before="100"/>
              <w:rPr>
                <w:noProof/>
              </w:rPr>
            </w:pPr>
            <w:r w:rsidRPr="00F213D5">
              <w:rPr>
                <w:noProof/>
              </w:rPr>
              <w:t>2020</w:t>
            </w:r>
          </w:p>
        </w:tc>
        <w:tc>
          <w:tcPr>
            <w:tcW w:w="453" w:type="pct"/>
            <w:tcBorders>
              <w:left w:val="single" w:sz="4" w:space="0" w:color="auto"/>
              <w:right w:val="single" w:sz="4" w:space="0" w:color="auto"/>
            </w:tcBorders>
            <w:vAlign w:val="bottom"/>
          </w:tcPr>
          <w:p w14:paraId="2011E6A9" w14:textId="3E4862A5" w:rsidR="00F213D5" w:rsidRPr="00F213D5" w:rsidRDefault="00F213D5" w:rsidP="00F213D5">
            <w:pPr>
              <w:pStyle w:val="Wartocitablicy"/>
              <w:spacing w:before="100"/>
              <w:rPr>
                <w:noProof/>
              </w:rPr>
            </w:pPr>
            <w:r w:rsidRPr="00F213D5">
              <w:rPr>
                <w:noProof/>
              </w:rPr>
              <w:t>1035</w:t>
            </w:r>
          </w:p>
        </w:tc>
        <w:tc>
          <w:tcPr>
            <w:tcW w:w="459" w:type="pct"/>
            <w:tcBorders>
              <w:left w:val="single" w:sz="4" w:space="0" w:color="auto"/>
              <w:right w:val="single" w:sz="4" w:space="0" w:color="auto"/>
            </w:tcBorders>
            <w:vAlign w:val="bottom"/>
          </w:tcPr>
          <w:p w14:paraId="69CA91CC" w14:textId="02535201" w:rsidR="00F213D5" w:rsidRPr="00F213D5" w:rsidRDefault="00F213D5" w:rsidP="00F213D5">
            <w:pPr>
              <w:pStyle w:val="Wartocitablicy"/>
              <w:spacing w:before="100"/>
              <w:rPr>
                <w:noProof/>
              </w:rPr>
            </w:pPr>
            <w:r w:rsidRPr="00F213D5">
              <w:rPr>
                <w:noProof/>
              </w:rPr>
              <w:t>98</w:t>
            </w:r>
          </w:p>
        </w:tc>
        <w:tc>
          <w:tcPr>
            <w:tcW w:w="434" w:type="pct"/>
            <w:tcBorders>
              <w:left w:val="single" w:sz="4" w:space="0" w:color="auto"/>
              <w:right w:val="single" w:sz="4" w:space="0" w:color="auto"/>
            </w:tcBorders>
            <w:vAlign w:val="bottom"/>
          </w:tcPr>
          <w:p w14:paraId="1B4825FD" w14:textId="59AD5BAE" w:rsidR="00F213D5" w:rsidRPr="00F213D5" w:rsidRDefault="00F213D5" w:rsidP="00F213D5">
            <w:pPr>
              <w:pStyle w:val="Wartocitablicy"/>
              <w:spacing w:before="100"/>
              <w:rPr>
                <w:noProof/>
              </w:rPr>
            </w:pPr>
            <w:r w:rsidRPr="00F213D5">
              <w:rPr>
                <w:noProof/>
              </w:rPr>
              <w:t>280</w:t>
            </w:r>
          </w:p>
        </w:tc>
        <w:tc>
          <w:tcPr>
            <w:tcW w:w="434" w:type="pct"/>
            <w:tcBorders>
              <w:left w:val="single" w:sz="4" w:space="0" w:color="auto"/>
              <w:right w:val="single" w:sz="4" w:space="0" w:color="auto"/>
            </w:tcBorders>
            <w:vAlign w:val="bottom"/>
          </w:tcPr>
          <w:p w14:paraId="39E61D72" w14:textId="0947B4ED" w:rsidR="00F213D5" w:rsidRPr="00F213D5" w:rsidRDefault="00F213D5" w:rsidP="00F213D5">
            <w:pPr>
              <w:pStyle w:val="Wartocitablicy"/>
              <w:spacing w:before="100"/>
              <w:rPr>
                <w:noProof/>
              </w:rPr>
            </w:pPr>
            <w:r w:rsidRPr="00F213D5">
              <w:rPr>
                <w:noProof/>
              </w:rPr>
              <w:t>198</w:t>
            </w:r>
          </w:p>
        </w:tc>
        <w:tc>
          <w:tcPr>
            <w:tcW w:w="434" w:type="pct"/>
            <w:tcBorders>
              <w:left w:val="single" w:sz="4" w:space="0" w:color="auto"/>
              <w:right w:val="single" w:sz="4" w:space="0" w:color="auto"/>
            </w:tcBorders>
            <w:vAlign w:val="bottom"/>
          </w:tcPr>
          <w:p w14:paraId="4C0483A4" w14:textId="278E58C2" w:rsidR="00F213D5" w:rsidRPr="00F213D5" w:rsidRDefault="00F213D5" w:rsidP="00F213D5">
            <w:pPr>
              <w:pStyle w:val="Wartocitablicy"/>
              <w:spacing w:before="100"/>
              <w:rPr>
                <w:noProof/>
              </w:rPr>
            </w:pPr>
            <w:r w:rsidRPr="00F213D5">
              <w:rPr>
                <w:noProof/>
              </w:rPr>
              <w:t>121</w:t>
            </w:r>
          </w:p>
        </w:tc>
        <w:tc>
          <w:tcPr>
            <w:tcW w:w="434" w:type="pct"/>
            <w:tcBorders>
              <w:left w:val="single" w:sz="4" w:space="0" w:color="auto"/>
              <w:right w:val="single" w:sz="4" w:space="0" w:color="auto"/>
            </w:tcBorders>
            <w:vAlign w:val="bottom"/>
          </w:tcPr>
          <w:p w14:paraId="643B13A0" w14:textId="7F33B350" w:rsidR="00F213D5" w:rsidRPr="00F213D5" w:rsidRDefault="00F213D5" w:rsidP="00F213D5">
            <w:pPr>
              <w:pStyle w:val="Wartocitablicy"/>
              <w:spacing w:before="100"/>
              <w:rPr>
                <w:noProof/>
              </w:rPr>
            </w:pPr>
            <w:r w:rsidRPr="00F213D5">
              <w:rPr>
                <w:noProof/>
              </w:rPr>
              <w:t>164</w:t>
            </w:r>
          </w:p>
        </w:tc>
        <w:tc>
          <w:tcPr>
            <w:tcW w:w="434" w:type="pct"/>
            <w:tcBorders>
              <w:left w:val="single" w:sz="4" w:space="0" w:color="auto"/>
              <w:right w:val="single" w:sz="4" w:space="0" w:color="auto"/>
            </w:tcBorders>
            <w:vAlign w:val="bottom"/>
          </w:tcPr>
          <w:p w14:paraId="496CD44A" w14:textId="3D723950" w:rsidR="00F213D5" w:rsidRPr="00F213D5" w:rsidRDefault="00F213D5" w:rsidP="00F213D5">
            <w:pPr>
              <w:pStyle w:val="Wartocitablicy"/>
              <w:spacing w:before="100"/>
              <w:rPr>
                <w:noProof/>
              </w:rPr>
            </w:pPr>
            <w:r w:rsidRPr="00F213D5">
              <w:rPr>
                <w:noProof/>
              </w:rPr>
              <w:t>125</w:t>
            </w:r>
          </w:p>
        </w:tc>
        <w:tc>
          <w:tcPr>
            <w:tcW w:w="440" w:type="pct"/>
            <w:tcBorders>
              <w:left w:val="single" w:sz="4" w:space="0" w:color="auto"/>
            </w:tcBorders>
            <w:vAlign w:val="bottom"/>
          </w:tcPr>
          <w:p w14:paraId="6F18FBB0" w14:textId="3E2CDE09" w:rsidR="00F213D5" w:rsidRPr="00F213D5" w:rsidRDefault="00F213D5" w:rsidP="00F213D5">
            <w:pPr>
              <w:pStyle w:val="Wartocitablicy"/>
              <w:spacing w:before="100"/>
              <w:rPr>
                <w:noProof/>
              </w:rPr>
            </w:pPr>
            <w:r w:rsidRPr="00F213D5">
              <w:rPr>
                <w:noProof/>
              </w:rPr>
              <w:t>49</w:t>
            </w:r>
          </w:p>
        </w:tc>
      </w:tr>
      <w:tr w:rsidR="00F213D5" w:rsidRPr="00C539CD" w14:paraId="54C89E79" w14:textId="77777777" w:rsidTr="00840BE8">
        <w:trPr>
          <w:cantSplit/>
        </w:trPr>
        <w:tc>
          <w:tcPr>
            <w:tcW w:w="1170" w:type="pct"/>
          </w:tcPr>
          <w:p w14:paraId="3FB4BF09" w14:textId="77777777" w:rsidR="00F213D5" w:rsidRPr="00E32728" w:rsidRDefault="00F213D5" w:rsidP="00F213D5">
            <w:pPr>
              <w:tabs>
                <w:tab w:val="right" w:leader="dot" w:pos="1644"/>
              </w:tabs>
              <w:spacing w:after="0" w:line="144" w:lineRule="exact"/>
              <w:jc w:val="left"/>
              <w:rPr>
                <w:sz w:val="14"/>
              </w:rPr>
            </w:pPr>
          </w:p>
        </w:tc>
        <w:tc>
          <w:tcPr>
            <w:tcW w:w="308" w:type="pct"/>
            <w:tcBorders>
              <w:right w:val="single" w:sz="4" w:space="0" w:color="auto"/>
            </w:tcBorders>
            <w:vAlign w:val="bottom"/>
          </w:tcPr>
          <w:p w14:paraId="14118DF2" w14:textId="30540280" w:rsidR="00F213D5" w:rsidRPr="00C539CD" w:rsidRDefault="00F213D5" w:rsidP="00F213D5">
            <w:pPr>
              <w:pStyle w:val="Wartocitablicy"/>
              <w:spacing w:before="100"/>
              <w:rPr>
                <w:b/>
                <w:noProof/>
              </w:rPr>
            </w:pPr>
            <w:r w:rsidRPr="00E62B59">
              <w:rPr>
                <w:b/>
                <w:noProof/>
              </w:rPr>
              <w:t>20</w:t>
            </w:r>
            <w:r>
              <w:rPr>
                <w:b/>
                <w:noProof/>
              </w:rPr>
              <w:t>22</w:t>
            </w:r>
          </w:p>
        </w:tc>
        <w:tc>
          <w:tcPr>
            <w:tcW w:w="453" w:type="pct"/>
            <w:tcBorders>
              <w:left w:val="single" w:sz="4" w:space="0" w:color="auto"/>
            </w:tcBorders>
            <w:vAlign w:val="bottom"/>
          </w:tcPr>
          <w:p w14:paraId="007F2FF2" w14:textId="3D7CDD1A" w:rsidR="00F213D5" w:rsidRPr="00C539CD" w:rsidRDefault="00F213D5" w:rsidP="00F213D5">
            <w:pPr>
              <w:pStyle w:val="Wartocitablicy"/>
              <w:spacing w:before="100"/>
              <w:rPr>
                <w:b/>
                <w:noProof/>
              </w:rPr>
            </w:pPr>
            <w:r>
              <w:rPr>
                <w:b/>
                <w:noProof/>
              </w:rPr>
              <w:t>1035</w:t>
            </w:r>
          </w:p>
        </w:tc>
        <w:tc>
          <w:tcPr>
            <w:tcW w:w="459" w:type="pct"/>
            <w:tcBorders>
              <w:left w:val="single" w:sz="4" w:space="0" w:color="auto"/>
              <w:right w:val="single" w:sz="4" w:space="0" w:color="auto"/>
            </w:tcBorders>
            <w:vAlign w:val="bottom"/>
          </w:tcPr>
          <w:p w14:paraId="2A5EFEC7" w14:textId="1052582A"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1960E40D" w14:textId="420D002D"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351977D7" w14:textId="07CC8BAD"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2D173C46" w14:textId="4D1730B5"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6F701E5C" w14:textId="0DB466D3"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3B499836" w14:textId="5CD962AD" w:rsidR="00F213D5" w:rsidRPr="00C539CD" w:rsidRDefault="00F213D5" w:rsidP="00F213D5">
            <w:pPr>
              <w:pStyle w:val="Wartocitablicy"/>
              <w:spacing w:before="100"/>
              <w:rPr>
                <w:b/>
                <w:noProof/>
              </w:rPr>
            </w:pPr>
            <w:r>
              <w:rPr>
                <w:b/>
                <w:noProof/>
              </w:rPr>
              <w:t>.</w:t>
            </w:r>
          </w:p>
        </w:tc>
        <w:tc>
          <w:tcPr>
            <w:tcW w:w="440" w:type="pct"/>
            <w:tcBorders>
              <w:left w:val="single" w:sz="4" w:space="0" w:color="auto"/>
            </w:tcBorders>
            <w:vAlign w:val="bottom"/>
          </w:tcPr>
          <w:p w14:paraId="11611754" w14:textId="1AAB5F44" w:rsidR="00F213D5" w:rsidRPr="00C539CD" w:rsidRDefault="00F213D5" w:rsidP="00F213D5">
            <w:pPr>
              <w:pStyle w:val="Wartocitablicy"/>
              <w:spacing w:before="100"/>
              <w:rPr>
                <w:b/>
                <w:noProof/>
              </w:rPr>
            </w:pPr>
            <w:r>
              <w:rPr>
                <w:b/>
                <w:noProof/>
              </w:rPr>
              <w:t>.</w:t>
            </w:r>
          </w:p>
        </w:tc>
      </w:tr>
      <w:tr w:rsidR="00F213D5" w:rsidRPr="00C539CD" w14:paraId="77B94375" w14:textId="77777777" w:rsidTr="00840BE8">
        <w:trPr>
          <w:cantSplit/>
        </w:trPr>
        <w:tc>
          <w:tcPr>
            <w:tcW w:w="1170" w:type="pct"/>
            <w:vAlign w:val="bottom"/>
          </w:tcPr>
          <w:p w14:paraId="2F746133" w14:textId="77777777" w:rsidR="00F213D5" w:rsidRPr="00E32728" w:rsidRDefault="00F213D5" w:rsidP="00F213D5">
            <w:pPr>
              <w:pStyle w:val="Boczek4"/>
              <w:spacing w:before="140"/>
            </w:pPr>
            <w:r w:rsidRPr="00E32728">
              <w:t xml:space="preserve">Kobiety </w:t>
            </w:r>
            <w:r w:rsidRPr="00E32728">
              <w:tab/>
            </w:r>
          </w:p>
        </w:tc>
        <w:tc>
          <w:tcPr>
            <w:tcW w:w="308" w:type="pct"/>
            <w:tcBorders>
              <w:right w:val="single" w:sz="4" w:space="0" w:color="auto"/>
            </w:tcBorders>
            <w:vAlign w:val="bottom"/>
          </w:tcPr>
          <w:p w14:paraId="1EC1A1D1" w14:textId="2A70CB65" w:rsidR="00F213D5" w:rsidRPr="00C539CD" w:rsidRDefault="00F213D5" w:rsidP="00F213D5">
            <w:pPr>
              <w:pStyle w:val="Wartocitablicy"/>
              <w:spacing w:before="140"/>
              <w:rPr>
                <w:noProof/>
              </w:rPr>
            </w:pPr>
            <w:r w:rsidRPr="00E62B59">
              <w:rPr>
                <w:noProof/>
              </w:rPr>
              <w:t>2015</w:t>
            </w:r>
          </w:p>
        </w:tc>
        <w:tc>
          <w:tcPr>
            <w:tcW w:w="453" w:type="pct"/>
            <w:tcBorders>
              <w:left w:val="single" w:sz="4" w:space="0" w:color="auto"/>
            </w:tcBorders>
            <w:vAlign w:val="bottom"/>
          </w:tcPr>
          <w:p w14:paraId="0569A2ED" w14:textId="4643A3FC" w:rsidR="00F213D5" w:rsidRPr="00C539CD" w:rsidRDefault="00F213D5" w:rsidP="00F213D5">
            <w:pPr>
              <w:pStyle w:val="Wartocitablicy"/>
              <w:spacing w:before="140"/>
              <w:rPr>
                <w:noProof/>
              </w:rPr>
            </w:pPr>
            <w:r w:rsidRPr="00E62B59">
              <w:rPr>
                <w:noProof/>
              </w:rPr>
              <w:t>962</w:t>
            </w:r>
          </w:p>
        </w:tc>
        <w:tc>
          <w:tcPr>
            <w:tcW w:w="459" w:type="pct"/>
            <w:tcBorders>
              <w:left w:val="single" w:sz="4" w:space="0" w:color="auto"/>
              <w:right w:val="single" w:sz="4" w:space="0" w:color="auto"/>
            </w:tcBorders>
            <w:vAlign w:val="bottom"/>
          </w:tcPr>
          <w:p w14:paraId="409C02F6" w14:textId="389A51F5" w:rsidR="00F213D5" w:rsidRPr="00C539CD" w:rsidRDefault="00F213D5" w:rsidP="00F213D5">
            <w:pPr>
              <w:pStyle w:val="Wartocitablicy"/>
              <w:spacing w:before="140"/>
              <w:rPr>
                <w:noProof/>
              </w:rPr>
            </w:pPr>
            <w:r w:rsidRPr="00C539CD">
              <w:rPr>
                <w:noProof/>
              </w:rPr>
              <w:t>68</w:t>
            </w:r>
          </w:p>
        </w:tc>
        <w:tc>
          <w:tcPr>
            <w:tcW w:w="434" w:type="pct"/>
            <w:tcBorders>
              <w:left w:val="single" w:sz="4" w:space="0" w:color="auto"/>
              <w:right w:val="single" w:sz="4" w:space="0" w:color="auto"/>
            </w:tcBorders>
            <w:vAlign w:val="bottom"/>
          </w:tcPr>
          <w:p w14:paraId="3C2A7F4B" w14:textId="257C7988" w:rsidR="00F213D5" w:rsidRPr="00C539CD" w:rsidRDefault="00F213D5" w:rsidP="00F213D5">
            <w:pPr>
              <w:pStyle w:val="Wartocitablicy"/>
              <w:spacing w:before="140"/>
              <w:rPr>
                <w:noProof/>
              </w:rPr>
            </w:pPr>
            <w:r w:rsidRPr="00C539CD">
              <w:rPr>
                <w:noProof/>
              </w:rPr>
              <w:t>161</w:t>
            </w:r>
          </w:p>
        </w:tc>
        <w:tc>
          <w:tcPr>
            <w:tcW w:w="434" w:type="pct"/>
            <w:tcBorders>
              <w:left w:val="single" w:sz="4" w:space="0" w:color="auto"/>
              <w:right w:val="single" w:sz="4" w:space="0" w:color="auto"/>
            </w:tcBorders>
            <w:vAlign w:val="bottom"/>
          </w:tcPr>
          <w:p w14:paraId="4562379D" w14:textId="7C040035" w:rsidR="00F213D5" w:rsidRPr="00C539CD" w:rsidRDefault="00F213D5" w:rsidP="00F213D5">
            <w:pPr>
              <w:pStyle w:val="Wartocitablicy"/>
              <w:spacing w:before="140"/>
              <w:rPr>
                <w:noProof/>
              </w:rPr>
            </w:pPr>
            <w:r w:rsidRPr="00C539CD">
              <w:rPr>
                <w:noProof/>
              </w:rPr>
              <w:t>132</w:t>
            </w:r>
          </w:p>
        </w:tc>
        <w:tc>
          <w:tcPr>
            <w:tcW w:w="434" w:type="pct"/>
            <w:tcBorders>
              <w:left w:val="single" w:sz="4" w:space="0" w:color="auto"/>
              <w:right w:val="single" w:sz="4" w:space="0" w:color="auto"/>
            </w:tcBorders>
            <w:vAlign w:val="bottom"/>
          </w:tcPr>
          <w:p w14:paraId="63FC53EE" w14:textId="601CCD41" w:rsidR="00F213D5" w:rsidRPr="00C539CD" w:rsidRDefault="00F213D5" w:rsidP="00F213D5">
            <w:pPr>
              <w:pStyle w:val="Wartocitablicy"/>
              <w:spacing w:before="140"/>
              <w:rPr>
                <w:noProof/>
              </w:rPr>
            </w:pPr>
            <w:r w:rsidRPr="00C539CD">
              <w:rPr>
                <w:noProof/>
              </w:rPr>
              <w:t>116</w:t>
            </w:r>
          </w:p>
        </w:tc>
        <w:tc>
          <w:tcPr>
            <w:tcW w:w="434" w:type="pct"/>
            <w:tcBorders>
              <w:left w:val="single" w:sz="4" w:space="0" w:color="auto"/>
              <w:right w:val="single" w:sz="4" w:space="0" w:color="auto"/>
            </w:tcBorders>
            <w:vAlign w:val="bottom"/>
          </w:tcPr>
          <w:p w14:paraId="622CBFC1" w14:textId="79E9A15A" w:rsidR="00F213D5" w:rsidRPr="00C539CD" w:rsidRDefault="00F213D5" w:rsidP="00F213D5">
            <w:pPr>
              <w:pStyle w:val="Wartocitablicy"/>
              <w:spacing w:before="140"/>
              <w:rPr>
                <w:noProof/>
              </w:rPr>
            </w:pPr>
            <w:r w:rsidRPr="00C539CD">
              <w:rPr>
                <w:noProof/>
              </w:rPr>
              <w:t>199</w:t>
            </w:r>
          </w:p>
        </w:tc>
        <w:tc>
          <w:tcPr>
            <w:tcW w:w="434" w:type="pct"/>
            <w:tcBorders>
              <w:left w:val="single" w:sz="4" w:space="0" w:color="auto"/>
              <w:right w:val="single" w:sz="4" w:space="0" w:color="auto"/>
            </w:tcBorders>
            <w:vAlign w:val="bottom"/>
          </w:tcPr>
          <w:p w14:paraId="69C53756" w14:textId="353521B8" w:rsidR="00F213D5" w:rsidRPr="00C539CD" w:rsidRDefault="00F213D5" w:rsidP="00F213D5">
            <w:pPr>
              <w:pStyle w:val="Wartocitablicy"/>
              <w:spacing w:before="140"/>
              <w:rPr>
                <w:noProof/>
              </w:rPr>
            </w:pPr>
            <w:r w:rsidRPr="00C539CD">
              <w:rPr>
                <w:noProof/>
              </w:rPr>
              <w:t>221</w:t>
            </w:r>
          </w:p>
        </w:tc>
        <w:tc>
          <w:tcPr>
            <w:tcW w:w="440" w:type="pct"/>
            <w:tcBorders>
              <w:left w:val="single" w:sz="4" w:space="0" w:color="auto"/>
            </w:tcBorders>
            <w:vAlign w:val="bottom"/>
          </w:tcPr>
          <w:p w14:paraId="4DE8D17B" w14:textId="174E579F" w:rsidR="00F213D5" w:rsidRPr="00C539CD" w:rsidRDefault="00F213D5" w:rsidP="00F213D5">
            <w:pPr>
              <w:pStyle w:val="Wartocitablicy"/>
              <w:spacing w:before="140"/>
              <w:rPr>
                <w:noProof/>
              </w:rPr>
            </w:pPr>
            <w:r w:rsidRPr="00C539CD">
              <w:rPr>
                <w:noProof/>
              </w:rPr>
              <w:t>65</w:t>
            </w:r>
          </w:p>
        </w:tc>
      </w:tr>
      <w:tr w:rsidR="00F213D5" w:rsidRPr="00C539CD" w14:paraId="0D07B6CF" w14:textId="77777777" w:rsidTr="00A66671">
        <w:trPr>
          <w:cantSplit/>
        </w:trPr>
        <w:tc>
          <w:tcPr>
            <w:tcW w:w="1170" w:type="pct"/>
          </w:tcPr>
          <w:p w14:paraId="195DCF4D" w14:textId="5E007DCA" w:rsidR="00F213D5" w:rsidRPr="00E32728" w:rsidRDefault="001D7F1B" w:rsidP="00F213D5">
            <w:pPr>
              <w:pStyle w:val="Boczek4ang"/>
            </w:pPr>
            <w:r w:rsidRPr="00E32728">
              <w:t>Women</w:t>
            </w:r>
          </w:p>
        </w:tc>
        <w:tc>
          <w:tcPr>
            <w:tcW w:w="308" w:type="pct"/>
            <w:tcBorders>
              <w:right w:val="single" w:sz="4" w:space="0" w:color="auto"/>
            </w:tcBorders>
            <w:vAlign w:val="bottom"/>
          </w:tcPr>
          <w:p w14:paraId="3EE670C0" w14:textId="3CBCE46F" w:rsidR="00F213D5" w:rsidRPr="00C539CD" w:rsidRDefault="00F213D5" w:rsidP="00F213D5">
            <w:pPr>
              <w:pStyle w:val="Wartocitablicy"/>
              <w:spacing w:before="100"/>
              <w:rPr>
                <w:noProof/>
              </w:rPr>
            </w:pPr>
            <w:r w:rsidRPr="00321B75">
              <w:rPr>
                <w:noProof/>
              </w:rPr>
              <w:t>2019</w:t>
            </w:r>
          </w:p>
        </w:tc>
        <w:tc>
          <w:tcPr>
            <w:tcW w:w="453" w:type="pct"/>
            <w:tcBorders>
              <w:left w:val="single" w:sz="4" w:space="0" w:color="auto"/>
              <w:right w:val="single" w:sz="4" w:space="0" w:color="auto"/>
            </w:tcBorders>
            <w:vAlign w:val="bottom"/>
          </w:tcPr>
          <w:p w14:paraId="29803CEF" w14:textId="135BC962" w:rsidR="00F213D5" w:rsidRPr="00C539CD" w:rsidRDefault="00F213D5" w:rsidP="00F213D5">
            <w:pPr>
              <w:pStyle w:val="Wartocitablicy"/>
              <w:spacing w:before="100"/>
              <w:rPr>
                <w:noProof/>
              </w:rPr>
            </w:pPr>
            <w:r w:rsidRPr="00321B75">
              <w:rPr>
                <w:noProof/>
              </w:rPr>
              <w:t>559</w:t>
            </w:r>
          </w:p>
        </w:tc>
        <w:tc>
          <w:tcPr>
            <w:tcW w:w="459" w:type="pct"/>
            <w:tcBorders>
              <w:left w:val="single" w:sz="4" w:space="0" w:color="auto"/>
              <w:right w:val="single" w:sz="4" w:space="0" w:color="auto"/>
            </w:tcBorders>
            <w:vAlign w:val="bottom"/>
          </w:tcPr>
          <w:p w14:paraId="37AE65BB" w14:textId="75BCAFCF" w:rsidR="00F213D5" w:rsidRPr="00C539CD" w:rsidRDefault="00F213D5" w:rsidP="00F213D5">
            <w:pPr>
              <w:pStyle w:val="Wartocitablicy"/>
              <w:spacing w:before="100"/>
              <w:rPr>
                <w:noProof/>
              </w:rPr>
            </w:pPr>
            <w:r w:rsidRPr="00321B75">
              <w:rPr>
                <w:noProof/>
              </w:rPr>
              <w:t>56</w:t>
            </w:r>
          </w:p>
        </w:tc>
        <w:tc>
          <w:tcPr>
            <w:tcW w:w="434" w:type="pct"/>
            <w:tcBorders>
              <w:left w:val="single" w:sz="4" w:space="0" w:color="auto"/>
              <w:right w:val="single" w:sz="4" w:space="0" w:color="auto"/>
            </w:tcBorders>
            <w:vAlign w:val="bottom"/>
          </w:tcPr>
          <w:p w14:paraId="388186A8" w14:textId="5133848B" w:rsidR="00F213D5" w:rsidRPr="00C539CD" w:rsidRDefault="00F213D5" w:rsidP="00F213D5">
            <w:pPr>
              <w:pStyle w:val="Wartocitablicy"/>
              <w:spacing w:before="100"/>
              <w:rPr>
                <w:noProof/>
              </w:rPr>
            </w:pPr>
            <w:r w:rsidRPr="00321B75">
              <w:rPr>
                <w:noProof/>
              </w:rPr>
              <w:t>134</w:t>
            </w:r>
          </w:p>
        </w:tc>
        <w:tc>
          <w:tcPr>
            <w:tcW w:w="434" w:type="pct"/>
            <w:tcBorders>
              <w:left w:val="single" w:sz="4" w:space="0" w:color="auto"/>
              <w:right w:val="single" w:sz="4" w:space="0" w:color="auto"/>
            </w:tcBorders>
            <w:vAlign w:val="bottom"/>
          </w:tcPr>
          <w:p w14:paraId="5C17BF0F" w14:textId="3FA585A9" w:rsidR="00F213D5" w:rsidRPr="00C539CD" w:rsidRDefault="00F213D5" w:rsidP="00F213D5">
            <w:pPr>
              <w:pStyle w:val="Wartocitablicy"/>
              <w:spacing w:before="100"/>
              <w:rPr>
                <w:noProof/>
              </w:rPr>
            </w:pPr>
            <w:r w:rsidRPr="00321B75">
              <w:rPr>
                <w:noProof/>
              </w:rPr>
              <w:t>106</w:t>
            </w:r>
          </w:p>
        </w:tc>
        <w:tc>
          <w:tcPr>
            <w:tcW w:w="434" w:type="pct"/>
            <w:tcBorders>
              <w:left w:val="single" w:sz="4" w:space="0" w:color="auto"/>
              <w:right w:val="single" w:sz="4" w:space="0" w:color="auto"/>
            </w:tcBorders>
            <w:vAlign w:val="bottom"/>
          </w:tcPr>
          <w:p w14:paraId="16098F19" w14:textId="082D87F7" w:rsidR="00F213D5" w:rsidRPr="00C539CD" w:rsidRDefault="00F213D5" w:rsidP="00F213D5">
            <w:pPr>
              <w:pStyle w:val="Wartocitablicy"/>
              <w:spacing w:before="100"/>
              <w:rPr>
                <w:noProof/>
              </w:rPr>
            </w:pPr>
            <w:r w:rsidRPr="00321B75">
              <w:rPr>
                <w:noProof/>
              </w:rPr>
              <w:t>70</w:t>
            </w:r>
          </w:p>
        </w:tc>
        <w:tc>
          <w:tcPr>
            <w:tcW w:w="434" w:type="pct"/>
            <w:tcBorders>
              <w:left w:val="single" w:sz="4" w:space="0" w:color="auto"/>
              <w:right w:val="single" w:sz="4" w:space="0" w:color="auto"/>
            </w:tcBorders>
            <w:vAlign w:val="bottom"/>
          </w:tcPr>
          <w:p w14:paraId="07C37419" w14:textId="20BAC5C7" w:rsidR="00F213D5" w:rsidRPr="00C539CD" w:rsidRDefault="00F213D5" w:rsidP="00F213D5">
            <w:pPr>
              <w:pStyle w:val="Wartocitablicy"/>
              <w:spacing w:before="100"/>
              <w:rPr>
                <w:noProof/>
              </w:rPr>
            </w:pPr>
            <w:r w:rsidRPr="00321B75">
              <w:rPr>
                <w:noProof/>
              </w:rPr>
              <w:t>91</w:t>
            </w:r>
          </w:p>
        </w:tc>
        <w:tc>
          <w:tcPr>
            <w:tcW w:w="434" w:type="pct"/>
            <w:tcBorders>
              <w:left w:val="single" w:sz="4" w:space="0" w:color="auto"/>
              <w:right w:val="single" w:sz="4" w:space="0" w:color="auto"/>
            </w:tcBorders>
            <w:vAlign w:val="bottom"/>
          </w:tcPr>
          <w:p w14:paraId="70499787" w14:textId="5ECE82EE" w:rsidR="00F213D5" w:rsidRPr="00C539CD" w:rsidRDefault="00F213D5" w:rsidP="00F213D5">
            <w:pPr>
              <w:pStyle w:val="Wartocitablicy"/>
              <w:spacing w:before="100"/>
              <w:rPr>
                <w:noProof/>
              </w:rPr>
            </w:pPr>
            <w:r w:rsidRPr="00321B75">
              <w:rPr>
                <w:noProof/>
              </w:rPr>
              <w:t>88</w:t>
            </w:r>
          </w:p>
        </w:tc>
        <w:tc>
          <w:tcPr>
            <w:tcW w:w="440" w:type="pct"/>
            <w:tcBorders>
              <w:left w:val="single" w:sz="4" w:space="0" w:color="auto"/>
            </w:tcBorders>
            <w:vAlign w:val="bottom"/>
          </w:tcPr>
          <w:p w14:paraId="52471BF0" w14:textId="14967454" w:rsidR="00F213D5" w:rsidRPr="00C539CD" w:rsidRDefault="00F213D5" w:rsidP="00F213D5">
            <w:pPr>
              <w:pStyle w:val="Wartocitablicy"/>
              <w:spacing w:before="100"/>
              <w:rPr>
                <w:noProof/>
              </w:rPr>
            </w:pPr>
            <w:r w:rsidRPr="00321B75">
              <w:rPr>
                <w:noProof/>
              </w:rPr>
              <w:t>14</w:t>
            </w:r>
          </w:p>
        </w:tc>
      </w:tr>
      <w:tr w:rsidR="00F213D5" w:rsidRPr="00C539CD" w14:paraId="740E2E58" w14:textId="77777777" w:rsidTr="00A66671">
        <w:trPr>
          <w:cantSplit/>
        </w:trPr>
        <w:tc>
          <w:tcPr>
            <w:tcW w:w="1170" w:type="pct"/>
          </w:tcPr>
          <w:p w14:paraId="7BFCD6E5" w14:textId="77777777" w:rsidR="00F213D5" w:rsidRPr="00C539CD" w:rsidRDefault="00F213D5" w:rsidP="00F213D5">
            <w:pPr>
              <w:tabs>
                <w:tab w:val="right" w:leader="dot" w:pos="1644"/>
              </w:tabs>
              <w:spacing w:after="0" w:line="144" w:lineRule="exact"/>
              <w:jc w:val="left"/>
              <w:rPr>
                <w:sz w:val="14"/>
              </w:rPr>
            </w:pPr>
          </w:p>
        </w:tc>
        <w:tc>
          <w:tcPr>
            <w:tcW w:w="308" w:type="pct"/>
            <w:tcBorders>
              <w:right w:val="single" w:sz="4" w:space="0" w:color="auto"/>
            </w:tcBorders>
            <w:vAlign w:val="bottom"/>
          </w:tcPr>
          <w:p w14:paraId="2DCD1C22" w14:textId="7D8D5FFC" w:rsidR="00F213D5" w:rsidRPr="00F213D5" w:rsidRDefault="00F213D5" w:rsidP="00F213D5">
            <w:pPr>
              <w:pStyle w:val="Wartocitablicy"/>
              <w:spacing w:before="100"/>
              <w:rPr>
                <w:noProof/>
              </w:rPr>
            </w:pPr>
            <w:r w:rsidRPr="00F213D5">
              <w:rPr>
                <w:noProof/>
              </w:rPr>
              <w:t>2020</w:t>
            </w:r>
          </w:p>
        </w:tc>
        <w:tc>
          <w:tcPr>
            <w:tcW w:w="453" w:type="pct"/>
            <w:tcBorders>
              <w:left w:val="single" w:sz="4" w:space="0" w:color="auto"/>
              <w:right w:val="single" w:sz="4" w:space="0" w:color="auto"/>
            </w:tcBorders>
            <w:vAlign w:val="bottom"/>
          </w:tcPr>
          <w:p w14:paraId="30BD1174" w14:textId="5AB77999" w:rsidR="00F213D5" w:rsidRPr="00F213D5" w:rsidRDefault="00F213D5" w:rsidP="00F213D5">
            <w:pPr>
              <w:pStyle w:val="Wartocitablicy"/>
              <w:spacing w:before="100"/>
              <w:rPr>
                <w:noProof/>
              </w:rPr>
            </w:pPr>
            <w:r w:rsidRPr="00F213D5">
              <w:rPr>
                <w:noProof/>
              </w:rPr>
              <w:t>661</w:t>
            </w:r>
          </w:p>
        </w:tc>
        <w:tc>
          <w:tcPr>
            <w:tcW w:w="459" w:type="pct"/>
            <w:tcBorders>
              <w:left w:val="single" w:sz="4" w:space="0" w:color="auto"/>
              <w:right w:val="single" w:sz="4" w:space="0" w:color="auto"/>
            </w:tcBorders>
            <w:vAlign w:val="bottom"/>
          </w:tcPr>
          <w:p w14:paraId="60536575" w14:textId="3DAFD9E5" w:rsidR="00F213D5" w:rsidRPr="00F213D5" w:rsidRDefault="00F213D5" w:rsidP="00F213D5">
            <w:pPr>
              <w:pStyle w:val="Wartocitablicy"/>
              <w:spacing w:before="100"/>
              <w:rPr>
                <w:noProof/>
              </w:rPr>
            </w:pPr>
            <w:r w:rsidRPr="00F213D5">
              <w:rPr>
                <w:noProof/>
              </w:rPr>
              <w:t>51</w:t>
            </w:r>
          </w:p>
        </w:tc>
        <w:tc>
          <w:tcPr>
            <w:tcW w:w="434" w:type="pct"/>
            <w:tcBorders>
              <w:left w:val="single" w:sz="4" w:space="0" w:color="auto"/>
              <w:right w:val="single" w:sz="4" w:space="0" w:color="auto"/>
            </w:tcBorders>
            <w:vAlign w:val="bottom"/>
          </w:tcPr>
          <w:p w14:paraId="7A681CEE" w14:textId="25FB5785" w:rsidR="00F213D5" w:rsidRPr="00F213D5" w:rsidRDefault="00F213D5" w:rsidP="00F213D5">
            <w:pPr>
              <w:pStyle w:val="Wartocitablicy"/>
              <w:spacing w:before="100"/>
              <w:rPr>
                <w:noProof/>
              </w:rPr>
            </w:pPr>
            <w:r w:rsidRPr="00F213D5">
              <w:rPr>
                <w:noProof/>
              </w:rPr>
              <w:t>173</w:t>
            </w:r>
          </w:p>
        </w:tc>
        <w:tc>
          <w:tcPr>
            <w:tcW w:w="434" w:type="pct"/>
            <w:tcBorders>
              <w:left w:val="single" w:sz="4" w:space="0" w:color="auto"/>
              <w:right w:val="single" w:sz="4" w:space="0" w:color="auto"/>
            </w:tcBorders>
            <w:vAlign w:val="bottom"/>
          </w:tcPr>
          <w:p w14:paraId="072AD817" w14:textId="194A203D" w:rsidR="00F213D5" w:rsidRPr="00F213D5" w:rsidRDefault="00F213D5" w:rsidP="00F213D5">
            <w:pPr>
              <w:pStyle w:val="Wartocitablicy"/>
              <w:spacing w:before="100"/>
              <w:rPr>
                <w:noProof/>
              </w:rPr>
            </w:pPr>
            <w:r w:rsidRPr="00F213D5">
              <w:rPr>
                <w:noProof/>
              </w:rPr>
              <w:t>140</w:t>
            </w:r>
          </w:p>
        </w:tc>
        <w:tc>
          <w:tcPr>
            <w:tcW w:w="434" w:type="pct"/>
            <w:tcBorders>
              <w:left w:val="single" w:sz="4" w:space="0" w:color="auto"/>
              <w:right w:val="single" w:sz="4" w:space="0" w:color="auto"/>
            </w:tcBorders>
            <w:vAlign w:val="bottom"/>
          </w:tcPr>
          <w:p w14:paraId="11B0A720" w14:textId="26E541F7" w:rsidR="00F213D5" w:rsidRPr="00F213D5" w:rsidRDefault="00F213D5" w:rsidP="00F213D5">
            <w:pPr>
              <w:pStyle w:val="Wartocitablicy"/>
              <w:spacing w:before="100"/>
              <w:rPr>
                <w:noProof/>
              </w:rPr>
            </w:pPr>
            <w:r w:rsidRPr="00F213D5">
              <w:rPr>
                <w:noProof/>
              </w:rPr>
              <w:t>87</w:t>
            </w:r>
          </w:p>
        </w:tc>
        <w:tc>
          <w:tcPr>
            <w:tcW w:w="434" w:type="pct"/>
            <w:tcBorders>
              <w:left w:val="single" w:sz="4" w:space="0" w:color="auto"/>
              <w:right w:val="single" w:sz="4" w:space="0" w:color="auto"/>
            </w:tcBorders>
            <w:vAlign w:val="bottom"/>
          </w:tcPr>
          <w:p w14:paraId="41083604" w14:textId="27F4DF4C" w:rsidR="00F213D5" w:rsidRPr="00F213D5" w:rsidRDefault="00F213D5" w:rsidP="00F213D5">
            <w:pPr>
              <w:pStyle w:val="Wartocitablicy"/>
              <w:spacing w:before="100"/>
              <w:rPr>
                <w:noProof/>
              </w:rPr>
            </w:pPr>
            <w:r w:rsidRPr="00F213D5">
              <w:rPr>
                <w:noProof/>
              </w:rPr>
              <w:t>120</w:t>
            </w:r>
          </w:p>
        </w:tc>
        <w:tc>
          <w:tcPr>
            <w:tcW w:w="434" w:type="pct"/>
            <w:tcBorders>
              <w:left w:val="single" w:sz="4" w:space="0" w:color="auto"/>
              <w:right w:val="single" w:sz="4" w:space="0" w:color="auto"/>
            </w:tcBorders>
            <w:vAlign w:val="bottom"/>
          </w:tcPr>
          <w:p w14:paraId="730D048D" w14:textId="12DDC49A" w:rsidR="00F213D5" w:rsidRPr="00F213D5" w:rsidRDefault="00F213D5" w:rsidP="00F213D5">
            <w:pPr>
              <w:pStyle w:val="Wartocitablicy"/>
              <w:spacing w:before="100"/>
              <w:rPr>
                <w:noProof/>
              </w:rPr>
            </w:pPr>
            <w:r w:rsidRPr="00F213D5">
              <w:rPr>
                <w:noProof/>
              </w:rPr>
              <w:t>76</w:t>
            </w:r>
          </w:p>
        </w:tc>
        <w:tc>
          <w:tcPr>
            <w:tcW w:w="440" w:type="pct"/>
            <w:tcBorders>
              <w:left w:val="single" w:sz="4" w:space="0" w:color="auto"/>
            </w:tcBorders>
            <w:vAlign w:val="bottom"/>
          </w:tcPr>
          <w:p w14:paraId="557491E7" w14:textId="0DBB216D" w:rsidR="00F213D5" w:rsidRPr="00F213D5" w:rsidRDefault="00F213D5" w:rsidP="00F213D5">
            <w:pPr>
              <w:pStyle w:val="Wartocitablicy"/>
              <w:spacing w:before="100"/>
              <w:rPr>
                <w:noProof/>
              </w:rPr>
            </w:pPr>
            <w:r w:rsidRPr="00F213D5">
              <w:rPr>
                <w:noProof/>
              </w:rPr>
              <w:t>14</w:t>
            </w:r>
          </w:p>
        </w:tc>
      </w:tr>
      <w:tr w:rsidR="00F213D5" w:rsidRPr="00C539CD" w14:paraId="0158AAF4" w14:textId="77777777" w:rsidTr="00840BE8">
        <w:trPr>
          <w:cantSplit/>
        </w:trPr>
        <w:tc>
          <w:tcPr>
            <w:tcW w:w="1170" w:type="pct"/>
          </w:tcPr>
          <w:p w14:paraId="5F14E798" w14:textId="77777777" w:rsidR="00F213D5" w:rsidRPr="00C539CD" w:rsidRDefault="00F213D5" w:rsidP="00F213D5">
            <w:pPr>
              <w:tabs>
                <w:tab w:val="right" w:leader="dot" w:pos="1644"/>
              </w:tabs>
              <w:spacing w:after="0" w:line="144" w:lineRule="exact"/>
              <w:jc w:val="left"/>
              <w:rPr>
                <w:sz w:val="14"/>
              </w:rPr>
            </w:pPr>
          </w:p>
        </w:tc>
        <w:tc>
          <w:tcPr>
            <w:tcW w:w="308" w:type="pct"/>
            <w:tcBorders>
              <w:right w:val="single" w:sz="4" w:space="0" w:color="auto"/>
            </w:tcBorders>
            <w:vAlign w:val="bottom"/>
          </w:tcPr>
          <w:p w14:paraId="40059559" w14:textId="65B075B1" w:rsidR="00F213D5" w:rsidRPr="00C539CD" w:rsidRDefault="00F213D5" w:rsidP="00F213D5">
            <w:pPr>
              <w:pStyle w:val="Wartocitablicy"/>
              <w:spacing w:before="100"/>
              <w:rPr>
                <w:b/>
                <w:noProof/>
              </w:rPr>
            </w:pPr>
            <w:r w:rsidRPr="00E62B59">
              <w:rPr>
                <w:b/>
                <w:noProof/>
              </w:rPr>
              <w:t>20</w:t>
            </w:r>
            <w:r>
              <w:rPr>
                <w:b/>
                <w:noProof/>
              </w:rPr>
              <w:t>22</w:t>
            </w:r>
          </w:p>
        </w:tc>
        <w:tc>
          <w:tcPr>
            <w:tcW w:w="453" w:type="pct"/>
            <w:tcBorders>
              <w:left w:val="single" w:sz="4" w:space="0" w:color="auto"/>
            </w:tcBorders>
            <w:vAlign w:val="bottom"/>
          </w:tcPr>
          <w:p w14:paraId="313F5D16" w14:textId="2D64DD87" w:rsidR="00F213D5" w:rsidRPr="00C539CD" w:rsidRDefault="00F213D5" w:rsidP="00F213D5">
            <w:pPr>
              <w:pStyle w:val="Wartocitablicy"/>
              <w:spacing w:before="100"/>
              <w:rPr>
                <w:b/>
                <w:noProof/>
              </w:rPr>
            </w:pPr>
            <w:r>
              <w:rPr>
                <w:b/>
                <w:noProof/>
              </w:rPr>
              <w:t>626</w:t>
            </w:r>
          </w:p>
        </w:tc>
        <w:tc>
          <w:tcPr>
            <w:tcW w:w="459" w:type="pct"/>
            <w:tcBorders>
              <w:left w:val="single" w:sz="4" w:space="0" w:color="auto"/>
              <w:right w:val="single" w:sz="4" w:space="0" w:color="auto"/>
            </w:tcBorders>
            <w:vAlign w:val="bottom"/>
          </w:tcPr>
          <w:p w14:paraId="66E2E217" w14:textId="3B727411"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2908890A" w14:textId="30DB8B24"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477E01B3" w14:textId="7175AB2F"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48140B4A" w14:textId="4A351260"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4401F8DD" w14:textId="710EC0B8" w:rsidR="00F213D5" w:rsidRPr="00C539CD" w:rsidRDefault="00F213D5" w:rsidP="00F213D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1AB50E1B" w14:textId="5E04367F" w:rsidR="00F213D5" w:rsidRPr="00C539CD" w:rsidRDefault="00F213D5" w:rsidP="00F213D5">
            <w:pPr>
              <w:pStyle w:val="Wartocitablicy"/>
              <w:spacing w:before="100"/>
              <w:rPr>
                <w:b/>
                <w:noProof/>
              </w:rPr>
            </w:pPr>
            <w:r>
              <w:rPr>
                <w:b/>
                <w:noProof/>
              </w:rPr>
              <w:t>.</w:t>
            </w:r>
          </w:p>
        </w:tc>
        <w:tc>
          <w:tcPr>
            <w:tcW w:w="440" w:type="pct"/>
            <w:tcBorders>
              <w:left w:val="single" w:sz="4" w:space="0" w:color="auto"/>
            </w:tcBorders>
            <w:vAlign w:val="bottom"/>
          </w:tcPr>
          <w:p w14:paraId="2EEAD0CA" w14:textId="62AB9674" w:rsidR="00F213D5" w:rsidRPr="00C539CD" w:rsidRDefault="00F213D5" w:rsidP="00F213D5">
            <w:pPr>
              <w:pStyle w:val="Wartocitablicy"/>
              <w:spacing w:before="100"/>
              <w:rPr>
                <w:b/>
                <w:noProof/>
              </w:rPr>
            </w:pPr>
            <w:r>
              <w:rPr>
                <w:b/>
                <w:noProof/>
              </w:rPr>
              <w:t>.</w:t>
            </w:r>
          </w:p>
        </w:tc>
      </w:tr>
    </w:tbl>
    <w:p w14:paraId="41A316C0" w14:textId="77777777" w:rsidR="00C539CD" w:rsidRPr="00C539CD" w:rsidRDefault="00C539CD" w:rsidP="00A732BF">
      <w:pPr>
        <w:pStyle w:val="Notka"/>
      </w:pPr>
      <w:r w:rsidRPr="00C539CD">
        <w:t>a Przedziały zostały domknięte prawostronnie, np. w przedziale 1—5 uwzględniono osoby, które pracowały 1 rok i 1 dzień do 5 lat.</w:t>
      </w:r>
      <w:bookmarkStart w:id="0" w:name="_GoBack"/>
      <w:bookmarkEnd w:id="0"/>
    </w:p>
    <w:p w14:paraId="28ACA1DD" w14:textId="77777777" w:rsidR="00C539CD" w:rsidRDefault="00C539CD" w:rsidP="00A732BF">
      <w:pPr>
        <w:pStyle w:val="Notkaang"/>
      </w:pPr>
      <w:proofErr w:type="spellStart"/>
      <w:r>
        <w:t>a</w:t>
      </w:r>
      <w:proofErr w:type="spellEnd"/>
      <w:r>
        <w:t xml:space="preserve"> Intervals were shifted upward, e.g., in the interval 1—5 persons who worked 1 year and 1 day to 5 years were included.</w:t>
      </w:r>
    </w:p>
    <w:sectPr w:rsidR="00C539CD" w:rsidSect="00C0458B">
      <w:headerReference w:type="even" r:id="rId8"/>
      <w:headerReference w:type="default" r:id="rId9"/>
      <w:pgSz w:w="9979" w:h="14175" w:code="34"/>
      <w:pgMar w:top="1162" w:right="1162" w:bottom="1162" w:left="1162" w:header="408" w:footer="0" w:gutter="0"/>
      <w:pgNumType w:start="114"/>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7D169" w14:textId="77777777" w:rsidR="00BB5C0F" w:rsidRDefault="00BB5C0F" w:rsidP="004965DA">
      <w:pPr>
        <w:spacing w:after="0" w:line="240" w:lineRule="auto"/>
      </w:pPr>
      <w:r>
        <w:separator/>
      </w:r>
    </w:p>
  </w:endnote>
  <w:endnote w:type="continuationSeparator" w:id="0">
    <w:p w14:paraId="3B66E3E9" w14:textId="77777777" w:rsidR="00BB5C0F" w:rsidRDefault="00BB5C0F"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BD1B4" w14:textId="77777777" w:rsidR="00BB5C0F" w:rsidRDefault="00BB5C0F" w:rsidP="004965DA">
      <w:pPr>
        <w:spacing w:after="0" w:line="240" w:lineRule="auto"/>
      </w:pPr>
      <w:r>
        <w:separator/>
      </w:r>
    </w:p>
  </w:footnote>
  <w:footnote w:type="continuationSeparator" w:id="0">
    <w:p w14:paraId="7B0E5FFB" w14:textId="77777777" w:rsidR="00BB5C0F" w:rsidRDefault="00BB5C0F"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989140"/>
      <w:docPartObj>
        <w:docPartGallery w:val="Page Numbers (Top of Page)"/>
        <w:docPartUnique/>
      </w:docPartObj>
    </w:sdtPr>
    <w:sdtEndPr/>
    <w:sdtContent>
      <w:p w14:paraId="74708EF1" w14:textId="3567C2C3" w:rsidR="00241E53" w:rsidRDefault="00241E53">
        <w:pPr>
          <w:pStyle w:val="Nagwek"/>
        </w:pPr>
        <w:r w:rsidRPr="00546003">
          <w:rPr>
            <w:sz w:val="16"/>
            <w:szCs w:val="16"/>
          </w:rPr>
          <w:fldChar w:fldCharType="begin"/>
        </w:r>
        <w:r w:rsidRPr="00546003">
          <w:rPr>
            <w:sz w:val="16"/>
            <w:szCs w:val="16"/>
          </w:rPr>
          <w:instrText>PAGE   \* MERGEFORMAT</w:instrText>
        </w:r>
        <w:r w:rsidRPr="00546003">
          <w:rPr>
            <w:sz w:val="16"/>
            <w:szCs w:val="16"/>
          </w:rPr>
          <w:fldChar w:fldCharType="separate"/>
        </w:r>
        <w:r w:rsidR="00F27468">
          <w:rPr>
            <w:noProof/>
            <w:sz w:val="16"/>
            <w:szCs w:val="16"/>
          </w:rPr>
          <w:t>134</w:t>
        </w:r>
        <w:r w:rsidRPr="00546003">
          <w:rPr>
            <w:sz w:val="16"/>
            <w:szCs w:val="16"/>
          </w:rPr>
          <w:fldChar w:fldCharType="end"/>
        </w:r>
        <w:r>
          <w:tab/>
        </w:r>
        <w:r>
          <w:tab/>
          <w:t>rynek pracy</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C32A2" w14:textId="4BE50B00" w:rsidR="00241E53" w:rsidRDefault="00241E53">
    <w:pPr>
      <w:pStyle w:val="Nagwek"/>
      <w:jc w:val="right"/>
    </w:pPr>
    <w:r>
      <w:t>labour market</w:t>
    </w:r>
    <w:r>
      <w:tab/>
    </w:r>
    <w:r>
      <w:tab/>
    </w:r>
    <w:sdt>
      <w:sdtPr>
        <w:id w:val="-283110207"/>
        <w:docPartObj>
          <w:docPartGallery w:val="Page Numbers (Top of Page)"/>
          <w:docPartUnique/>
        </w:docPartObj>
      </w:sdtPr>
      <w:sdtEndPr>
        <w:rPr>
          <w:sz w:val="16"/>
          <w:szCs w:val="16"/>
        </w:rPr>
      </w:sdtEndPr>
      <w:sdtContent>
        <w:r w:rsidRPr="00546003">
          <w:rPr>
            <w:sz w:val="16"/>
            <w:szCs w:val="16"/>
          </w:rPr>
          <w:fldChar w:fldCharType="begin"/>
        </w:r>
        <w:r w:rsidRPr="00546003">
          <w:rPr>
            <w:sz w:val="16"/>
            <w:szCs w:val="16"/>
          </w:rPr>
          <w:instrText>PAGE   \* MERGEFORMAT</w:instrText>
        </w:r>
        <w:r w:rsidRPr="00546003">
          <w:rPr>
            <w:sz w:val="16"/>
            <w:szCs w:val="16"/>
          </w:rPr>
          <w:fldChar w:fldCharType="separate"/>
        </w:r>
        <w:r w:rsidR="00F27468">
          <w:rPr>
            <w:noProof/>
            <w:sz w:val="16"/>
            <w:szCs w:val="16"/>
          </w:rPr>
          <w:t>133</w:t>
        </w:r>
        <w:r w:rsidRPr="00546003">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F1940"/>
    <w:multiLevelType w:val="hybridMultilevel"/>
    <w:tmpl w:val="35FA1FE2"/>
    <w:lvl w:ilvl="0" w:tplc="160AC74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30679CE"/>
    <w:multiLevelType w:val="hybridMultilevel"/>
    <w:tmpl w:val="D8607066"/>
    <w:lvl w:ilvl="0" w:tplc="D6B212BA">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4" w15:restartNumberingAfterBreak="0">
    <w:nsid w:val="13491AF5"/>
    <w:multiLevelType w:val="hybridMultilevel"/>
    <w:tmpl w:val="9DBCDCCC"/>
    <w:lvl w:ilvl="0" w:tplc="CCD48032">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5" w15:restartNumberingAfterBreak="0">
    <w:nsid w:val="13833E11"/>
    <w:multiLevelType w:val="hybridMultilevel"/>
    <w:tmpl w:val="964A015A"/>
    <w:lvl w:ilvl="0" w:tplc="1E62F982">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6" w15:restartNumberingAfterBreak="0">
    <w:nsid w:val="3C5705AA"/>
    <w:multiLevelType w:val="hybridMultilevel"/>
    <w:tmpl w:val="8C507594"/>
    <w:lvl w:ilvl="0" w:tplc="10B4053E">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7"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8"/>
  </w:num>
  <w:num w:numId="2">
    <w:abstractNumId w:val="8"/>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7"/>
  </w:num>
  <w:num w:numId="12">
    <w:abstractNumId w:val="2"/>
  </w:num>
  <w:num w:numId="13">
    <w:abstractNumId w:val="8"/>
  </w:num>
  <w:num w:numId="14">
    <w:abstractNumId w:val="8"/>
  </w:num>
  <w:num w:numId="15">
    <w:abstractNumId w:val="7"/>
  </w:num>
  <w:num w:numId="16">
    <w:abstractNumId w:val="2"/>
  </w:num>
  <w:num w:numId="17">
    <w:abstractNumId w:val="1"/>
  </w:num>
  <w:num w:numId="18">
    <w:abstractNumId w:val="1"/>
  </w:num>
  <w:num w:numId="19">
    <w:abstractNumId w:val="8"/>
  </w:num>
  <w:num w:numId="20">
    <w:abstractNumId w:val="8"/>
  </w:num>
  <w:num w:numId="21">
    <w:abstractNumId w:val="1"/>
  </w:num>
  <w:num w:numId="22">
    <w:abstractNumId w:val="1"/>
  </w:num>
  <w:num w:numId="23">
    <w:abstractNumId w:val="0"/>
  </w:num>
  <w:num w:numId="24">
    <w:abstractNumId w:val="4"/>
  </w:num>
  <w:num w:numId="25">
    <w:abstractNumId w:val="6"/>
  </w:num>
  <w:num w:numId="26">
    <w:abstractNumId w:val="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03E72"/>
    <w:rsid w:val="00010DF0"/>
    <w:rsid w:val="00020B6B"/>
    <w:rsid w:val="00022187"/>
    <w:rsid w:val="00022456"/>
    <w:rsid w:val="00023A14"/>
    <w:rsid w:val="00027880"/>
    <w:rsid w:val="00027B45"/>
    <w:rsid w:val="00033384"/>
    <w:rsid w:val="0003348C"/>
    <w:rsid w:val="00033C27"/>
    <w:rsid w:val="0003604E"/>
    <w:rsid w:val="00040B84"/>
    <w:rsid w:val="00045B97"/>
    <w:rsid w:val="00053774"/>
    <w:rsid w:val="0005418A"/>
    <w:rsid w:val="00056476"/>
    <w:rsid w:val="000615B4"/>
    <w:rsid w:val="000641D2"/>
    <w:rsid w:val="000643A1"/>
    <w:rsid w:val="00065B24"/>
    <w:rsid w:val="00070325"/>
    <w:rsid w:val="0007086F"/>
    <w:rsid w:val="00070B0A"/>
    <w:rsid w:val="00077BA9"/>
    <w:rsid w:val="000830C7"/>
    <w:rsid w:val="00083232"/>
    <w:rsid w:val="00086ED4"/>
    <w:rsid w:val="000874E6"/>
    <w:rsid w:val="000976E4"/>
    <w:rsid w:val="000A0B9E"/>
    <w:rsid w:val="000A1A85"/>
    <w:rsid w:val="000A2B22"/>
    <w:rsid w:val="000A312C"/>
    <w:rsid w:val="000A5985"/>
    <w:rsid w:val="000A6C64"/>
    <w:rsid w:val="000A6F9A"/>
    <w:rsid w:val="000B5379"/>
    <w:rsid w:val="000B6801"/>
    <w:rsid w:val="000C2020"/>
    <w:rsid w:val="000C7903"/>
    <w:rsid w:val="000D315A"/>
    <w:rsid w:val="000D33EE"/>
    <w:rsid w:val="000E1EE1"/>
    <w:rsid w:val="000E692E"/>
    <w:rsid w:val="000F4404"/>
    <w:rsid w:val="000F62EE"/>
    <w:rsid w:val="001033E1"/>
    <w:rsid w:val="0010438C"/>
    <w:rsid w:val="00110504"/>
    <w:rsid w:val="001107CD"/>
    <w:rsid w:val="001148F9"/>
    <w:rsid w:val="00116AF1"/>
    <w:rsid w:val="001205D2"/>
    <w:rsid w:val="001206BB"/>
    <w:rsid w:val="00120B8F"/>
    <w:rsid w:val="00127856"/>
    <w:rsid w:val="00127AC7"/>
    <w:rsid w:val="001332B3"/>
    <w:rsid w:val="0013336A"/>
    <w:rsid w:val="001355E6"/>
    <w:rsid w:val="00135653"/>
    <w:rsid w:val="0013694B"/>
    <w:rsid w:val="00140831"/>
    <w:rsid w:val="00143A66"/>
    <w:rsid w:val="001445B4"/>
    <w:rsid w:val="001445E1"/>
    <w:rsid w:val="00144B31"/>
    <w:rsid w:val="00145218"/>
    <w:rsid w:val="00145A4D"/>
    <w:rsid w:val="00147686"/>
    <w:rsid w:val="00147F89"/>
    <w:rsid w:val="00153E6D"/>
    <w:rsid w:val="0015651D"/>
    <w:rsid w:val="00160308"/>
    <w:rsid w:val="00163001"/>
    <w:rsid w:val="00166201"/>
    <w:rsid w:val="00167607"/>
    <w:rsid w:val="00170BBA"/>
    <w:rsid w:val="00177350"/>
    <w:rsid w:val="00182DA5"/>
    <w:rsid w:val="0018313D"/>
    <w:rsid w:val="001832F1"/>
    <w:rsid w:val="00184466"/>
    <w:rsid w:val="00192749"/>
    <w:rsid w:val="001929E9"/>
    <w:rsid w:val="0019382E"/>
    <w:rsid w:val="00193FFF"/>
    <w:rsid w:val="001963DD"/>
    <w:rsid w:val="00196B60"/>
    <w:rsid w:val="001A0208"/>
    <w:rsid w:val="001A131A"/>
    <w:rsid w:val="001A2E5A"/>
    <w:rsid w:val="001A490A"/>
    <w:rsid w:val="001A52CC"/>
    <w:rsid w:val="001A53CF"/>
    <w:rsid w:val="001A660F"/>
    <w:rsid w:val="001B6C43"/>
    <w:rsid w:val="001B6ED3"/>
    <w:rsid w:val="001B7835"/>
    <w:rsid w:val="001B7ECA"/>
    <w:rsid w:val="001C31FF"/>
    <w:rsid w:val="001C342A"/>
    <w:rsid w:val="001C4B7A"/>
    <w:rsid w:val="001D15B5"/>
    <w:rsid w:val="001D3E66"/>
    <w:rsid w:val="001D4331"/>
    <w:rsid w:val="001D6FA3"/>
    <w:rsid w:val="001D7F1B"/>
    <w:rsid w:val="001E0301"/>
    <w:rsid w:val="001E1563"/>
    <w:rsid w:val="001E30C9"/>
    <w:rsid w:val="001E4DC5"/>
    <w:rsid w:val="001E6D60"/>
    <w:rsid w:val="001E7242"/>
    <w:rsid w:val="001E792F"/>
    <w:rsid w:val="001F05B3"/>
    <w:rsid w:val="001F218B"/>
    <w:rsid w:val="001F2E70"/>
    <w:rsid w:val="001F53E6"/>
    <w:rsid w:val="00201BF1"/>
    <w:rsid w:val="0020642A"/>
    <w:rsid w:val="002112BB"/>
    <w:rsid w:val="00213CE4"/>
    <w:rsid w:val="00223BA3"/>
    <w:rsid w:val="002242CE"/>
    <w:rsid w:val="00226494"/>
    <w:rsid w:val="00232A13"/>
    <w:rsid w:val="002373CA"/>
    <w:rsid w:val="00237B91"/>
    <w:rsid w:val="00241B74"/>
    <w:rsid w:val="00241E53"/>
    <w:rsid w:val="0025059C"/>
    <w:rsid w:val="002506A1"/>
    <w:rsid w:val="00250DC3"/>
    <w:rsid w:val="00251B0C"/>
    <w:rsid w:val="002528A0"/>
    <w:rsid w:val="00253301"/>
    <w:rsid w:val="002568B2"/>
    <w:rsid w:val="00256EE0"/>
    <w:rsid w:val="002668E4"/>
    <w:rsid w:val="002700A7"/>
    <w:rsid w:val="00271244"/>
    <w:rsid w:val="00272395"/>
    <w:rsid w:val="002730AA"/>
    <w:rsid w:val="00277D66"/>
    <w:rsid w:val="00285F65"/>
    <w:rsid w:val="00292A2F"/>
    <w:rsid w:val="0029330A"/>
    <w:rsid w:val="0029578C"/>
    <w:rsid w:val="002A17C9"/>
    <w:rsid w:val="002A4764"/>
    <w:rsid w:val="002B2AF1"/>
    <w:rsid w:val="002B3D3C"/>
    <w:rsid w:val="002C0C3F"/>
    <w:rsid w:val="002C137A"/>
    <w:rsid w:val="002C29E9"/>
    <w:rsid w:val="002C41B3"/>
    <w:rsid w:val="002D1411"/>
    <w:rsid w:val="002D29BB"/>
    <w:rsid w:val="002E2473"/>
    <w:rsid w:val="002E41A6"/>
    <w:rsid w:val="002E56D2"/>
    <w:rsid w:val="002F442E"/>
    <w:rsid w:val="002F6261"/>
    <w:rsid w:val="003008D7"/>
    <w:rsid w:val="003021C3"/>
    <w:rsid w:val="00304376"/>
    <w:rsid w:val="00306E40"/>
    <w:rsid w:val="00307831"/>
    <w:rsid w:val="00307A1B"/>
    <w:rsid w:val="00307B23"/>
    <w:rsid w:val="00314BCB"/>
    <w:rsid w:val="00315186"/>
    <w:rsid w:val="00317AE1"/>
    <w:rsid w:val="00320515"/>
    <w:rsid w:val="00321B75"/>
    <w:rsid w:val="00322DEA"/>
    <w:rsid w:val="00331B0C"/>
    <w:rsid w:val="003332BA"/>
    <w:rsid w:val="00334C3F"/>
    <w:rsid w:val="00335012"/>
    <w:rsid w:val="003353C2"/>
    <w:rsid w:val="003427CD"/>
    <w:rsid w:val="003431FB"/>
    <w:rsid w:val="0034369C"/>
    <w:rsid w:val="00345CF5"/>
    <w:rsid w:val="003501A1"/>
    <w:rsid w:val="00370C3D"/>
    <w:rsid w:val="00372C6E"/>
    <w:rsid w:val="00373782"/>
    <w:rsid w:val="00373EF2"/>
    <w:rsid w:val="00377546"/>
    <w:rsid w:val="003854BE"/>
    <w:rsid w:val="003928B7"/>
    <w:rsid w:val="00393CF9"/>
    <w:rsid w:val="00396A4B"/>
    <w:rsid w:val="00397A46"/>
    <w:rsid w:val="003A11E4"/>
    <w:rsid w:val="003A6313"/>
    <w:rsid w:val="003B1A0B"/>
    <w:rsid w:val="003B2919"/>
    <w:rsid w:val="003B3202"/>
    <w:rsid w:val="003B3B1A"/>
    <w:rsid w:val="003B79C2"/>
    <w:rsid w:val="003C0D09"/>
    <w:rsid w:val="003C2932"/>
    <w:rsid w:val="003C480D"/>
    <w:rsid w:val="003C7BC0"/>
    <w:rsid w:val="003D1232"/>
    <w:rsid w:val="003D2C0E"/>
    <w:rsid w:val="003D79EF"/>
    <w:rsid w:val="003D7AB3"/>
    <w:rsid w:val="003F0717"/>
    <w:rsid w:val="003F125F"/>
    <w:rsid w:val="003F1D41"/>
    <w:rsid w:val="003F687D"/>
    <w:rsid w:val="003F73F6"/>
    <w:rsid w:val="00404EF8"/>
    <w:rsid w:val="00405373"/>
    <w:rsid w:val="00420290"/>
    <w:rsid w:val="004211E8"/>
    <w:rsid w:val="004245DE"/>
    <w:rsid w:val="0042756F"/>
    <w:rsid w:val="004310A4"/>
    <w:rsid w:val="004367FE"/>
    <w:rsid w:val="00440808"/>
    <w:rsid w:val="00441DA9"/>
    <w:rsid w:val="004427B3"/>
    <w:rsid w:val="00443B95"/>
    <w:rsid w:val="004536CE"/>
    <w:rsid w:val="00453C6A"/>
    <w:rsid w:val="0045757B"/>
    <w:rsid w:val="00466A9D"/>
    <w:rsid w:val="00470138"/>
    <w:rsid w:val="004721C2"/>
    <w:rsid w:val="004750FC"/>
    <w:rsid w:val="00475A89"/>
    <w:rsid w:val="00483B35"/>
    <w:rsid w:val="00486C81"/>
    <w:rsid w:val="004905D4"/>
    <w:rsid w:val="004911E8"/>
    <w:rsid w:val="00493288"/>
    <w:rsid w:val="004965DA"/>
    <w:rsid w:val="0049749C"/>
    <w:rsid w:val="004A7A87"/>
    <w:rsid w:val="004B103E"/>
    <w:rsid w:val="004D3ADE"/>
    <w:rsid w:val="004D5322"/>
    <w:rsid w:val="004D6728"/>
    <w:rsid w:val="004D6F1C"/>
    <w:rsid w:val="004D7E16"/>
    <w:rsid w:val="004E4A82"/>
    <w:rsid w:val="004F1757"/>
    <w:rsid w:val="004F68A1"/>
    <w:rsid w:val="005042AA"/>
    <w:rsid w:val="00507E87"/>
    <w:rsid w:val="005114B1"/>
    <w:rsid w:val="0051158C"/>
    <w:rsid w:val="00513052"/>
    <w:rsid w:val="00517FAD"/>
    <w:rsid w:val="00525623"/>
    <w:rsid w:val="00541071"/>
    <w:rsid w:val="00541B60"/>
    <w:rsid w:val="00542A8F"/>
    <w:rsid w:val="005448F2"/>
    <w:rsid w:val="00546003"/>
    <w:rsid w:val="00550199"/>
    <w:rsid w:val="0055109F"/>
    <w:rsid w:val="005517C7"/>
    <w:rsid w:val="00551C3C"/>
    <w:rsid w:val="00552CDC"/>
    <w:rsid w:val="005532E9"/>
    <w:rsid w:val="005542A1"/>
    <w:rsid w:val="00556DB3"/>
    <w:rsid w:val="00560CDE"/>
    <w:rsid w:val="00560CEF"/>
    <w:rsid w:val="00560E09"/>
    <w:rsid w:val="00561A74"/>
    <w:rsid w:val="00562A4C"/>
    <w:rsid w:val="00564B10"/>
    <w:rsid w:val="00571ADE"/>
    <w:rsid w:val="00573C00"/>
    <w:rsid w:val="005744E3"/>
    <w:rsid w:val="0057704F"/>
    <w:rsid w:val="00592938"/>
    <w:rsid w:val="00592E0A"/>
    <w:rsid w:val="00594AB2"/>
    <w:rsid w:val="005A150A"/>
    <w:rsid w:val="005A53F8"/>
    <w:rsid w:val="005A6553"/>
    <w:rsid w:val="005A6C90"/>
    <w:rsid w:val="005B0DA3"/>
    <w:rsid w:val="005C00A2"/>
    <w:rsid w:val="005C0347"/>
    <w:rsid w:val="005C3D26"/>
    <w:rsid w:val="005C68B2"/>
    <w:rsid w:val="005C6A30"/>
    <w:rsid w:val="005C7348"/>
    <w:rsid w:val="005D0F2E"/>
    <w:rsid w:val="005D275D"/>
    <w:rsid w:val="005D37C9"/>
    <w:rsid w:val="005D3F54"/>
    <w:rsid w:val="005E3EC0"/>
    <w:rsid w:val="005E52D7"/>
    <w:rsid w:val="005E7E82"/>
    <w:rsid w:val="005F7060"/>
    <w:rsid w:val="006016A2"/>
    <w:rsid w:val="00604C35"/>
    <w:rsid w:val="0060594A"/>
    <w:rsid w:val="0060644F"/>
    <w:rsid w:val="00607F60"/>
    <w:rsid w:val="006120BE"/>
    <w:rsid w:val="00617AC6"/>
    <w:rsid w:val="00617B20"/>
    <w:rsid w:val="00622665"/>
    <w:rsid w:val="00625387"/>
    <w:rsid w:val="006256CA"/>
    <w:rsid w:val="006465E5"/>
    <w:rsid w:val="00654110"/>
    <w:rsid w:val="0066316F"/>
    <w:rsid w:val="006663F1"/>
    <w:rsid w:val="00666843"/>
    <w:rsid w:val="00673E3A"/>
    <w:rsid w:val="006751D8"/>
    <w:rsid w:val="00680CE4"/>
    <w:rsid w:val="0068757E"/>
    <w:rsid w:val="00691411"/>
    <w:rsid w:val="00693BC0"/>
    <w:rsid w:val="00697055"/>
    <w:rsid w:val="006A2B84"/>
    <w:rsid w:val="006A4727"/>
    <w:rsid w:val="006A4B7A"/>
    <w:rsid w:val="006B18FA"/>
    <w:rsid w:val="006B499D"/>
    <w:rsid w:val="006B6453"/>
    <w:rsid w:val="006C5DB6"/>
    <w:rsid w:val="006C5EA4"/>
    <w:rsid w:val="006C5F6B"/>
    <w:rsid w:val="006E0342"/>
    <w:rsid w:val="006E1E35"/>
    <w:rsid w:val="006E293E"/>
    <w:rsid w:val="006F1EFB"/>
    <w:rsid w:val="006F257B"/>
    <w:rsid w:val="006F46B4"/>
    <w:rsid w:val="006F4CC6"/>
    <w:rsid w:val="006F77D4"/>
    <w:rsid w:val="007016DB"/>
    <w:rsid w:val="00702984"/>
    <w:rsid w:val="00706EB2"/>
    <w:rsid w:val="007073FB"/>
    <w:rsid w:val="00713CE7"/>
    <w:rsid w:val="00725666"/>
    <w:rsid w:val="0072627B"/>
    <w:rsid w:val="00727FD1"/>
    <w:rsid w:val="00732214"/>
    <w:rsid w:val="00733191"/>
    <w:rsid w:val="007409B8"/>
    <w:rsid w:val="0074169E"/>
    <w:rsid w:val="007422B5"/>
    <w:rsid w:val="00743684"/>
    <w:rsid w:val="00743A0B"/>
    <w:rsid w:val="00744474"/>
    <w:rsid w:val="007454DB"/>
    <w:rsid w:val="00746CF0"/>
    <w:rsid w:val="00746F81"/>
    <w:rsid w:val="00747F10"/>
    <w:rsid w:val="00753F4C"/>
    <w:rsid w:val="00755258"/>
    <w:rsid w:val="00755602"/>
    <w:rsid w:val="00761CBE"/>
    <w:rsid w:val="0076307C"/>
    <w:rsid w:val="0077172E"/>
    <w:rsid w:val="00772EFF"/>
    <w:rsid w:val="007740F3"/>
    <w:rsid w:val="00781DE6"/>
    <w:rsid w:val="007877A4"/>
    <w:rsid w:val="00790100"/>
    <w:rsid w:val="00790FEF"/>
    <w:rsid w:val="00791B20"/>
    <w:rsid w:val="00792430"/>
    <w:rsid w:val="007925F1"/>
    <w:rsid w:val="0079502E"/>
    <w:rsid w:val="007A336E"/>
    <w:rsid w:val="007A53BA"/>
    <w:rsid w:val="007A75BC"/>
    <w:rsid w:val="007B17C8"/>
    <w:rsid w:val="007B5694"/>
    <w:rsid w:val="007B5EFD"/>
    <w:rsid w:val="007C0F04"/>
    <w:rsid w:val="007C3AAB"/>
    <w:rsid w:val="007C6440"/>
    <w:rsid w:val="007C7884"/>
    <w:rsid w:val="007D39B7"/>
    <w:rsid w:val="007D3F57"/>
    <w:rsid w:val="007D5151"/>
    <w:rsid w:val="007D7D7C"/>
    <w:rsid w:val="007E2508"/>
    <w:rsid w:val="007E6302"/>
    <w:rsid w:val="007E64B4"/>
    <w:rsid w:val="007F0B52"/>
    <w:rsid w:val="007F2936"/>
    <w:rsid w:val="007F3FDA"/>
    <w:rsid w:val="007F6188"/>
    <w:rsid w:val="007F7CE9"/>
    <w:rsid w:val="0080214E"/>
    <w:rsid w:val="0081008C"/>
    <w:rsid w:val="00812C5E"/>
    <w:rsid w:val="00821CFB"/>
    <w:rsid w:val="00825733"/>
    <w:rsid w:val="00826982"/>
    <w:rsid w:val="00830776"/>
    <w:rsid w:val="008330C6"/>
    <w:rsid w:val="00840BE8"/>
    <w:rsid w:val="0084647C"/>
    <w:rsid w:val="00846DDE"/>
    <w:rsid w:val="008505F8"/>
    <w:rsid w:val="00851861"/>
    <w:rsid w:val="00851FDD"/>
    <w:rsid w:val="008608F9"/>
    <w:rsid w:val="00862604"/>
    <w:rsid w:val="00866034"/>
    <w:rsid w:val="0087121A"/>
    <w:rsid w:val="0087203D"/>
    <w:rsid w:val="00873049"/>
    <w:rsid w:val="00877962"/>
    <w:rsid w:val="00881127"/>
    <w:rsid w:val="008817FD"/>
    <w:rsid w:val="00882C86"/>
    <w:rsid w:val="0088407E"/>
    <w:rsid w:val="008878F0"/>
    <w:rsid w:val="00893848"/>
    <w:rsid w:val="00895B95"/>
    <w:rsid w:val="008960F2"/>
    <w:rsid w:val="00897678"/>
    <w:rsid w:val="008A07A1"/>
    <w:rsid w:val="008A11DC"/>
    <w:rsid w:val="008A2E18"/>
    <w:rsid w:val="008B03EB"/>
    <w:rsid w:val="008B4FF5"/>
    <w:rsid w:val="008B76D3"/>
    <w:rsid w:val="008C174B"/>
    <w:rsid w:val="008C72CA"/>
    <w:rsid w:val="008D0992"/>
    <w:rsid w:val="008D0BBF"/>
    <w:rsid w:val="008D1ECC"/>
    <w:rsid w:val="008D4E69"/>
    <w:rsid w:val="008D53BF"/>
    <w:rsid w:val="008D5EC9"/>
    <w:rsid w:val="008D7CCE"/>
    <w:rsid w:val="008E231A"/>
    <w:rsid w:val="008E54B5"/>
    <w:rsid w:val="008E5D42"/>
    <w:rsid w:val="008E7FA6"/>
    <w:rsid w:val="008F6155"/>
    <w:rsid w:val="008F6CB6"/>
    <w:rsid w:val="008F7318"/>
    <w:rsid w:val="0091181B"/>
    <w:rsid w:val="0091275F"/>
    <w:rsid w:val="0092097B"/>
    <w:rsid w:val="0092224D"/>
    <w:rsid w:val="00924930"/>
    <w:rsid w:val="00924EE9"/>
    <w:rsid w:val="009261F7"/>
    <w:rsid w:val="00927069"/>
    <w:rsid w:val="00932345"/>
    <w:rsid w:val="00936658"/>
    <w:rsid w:val="009376B2"/>
    <w:rsid w:val="009418A8"/>
    <w:rsid w:val="0094632B"/>
    <w:rsid w:val="00946FD9"/>
    <w:rsid w:val="00961651"/>
    <w:rsid w:val="00962B8C"/>
    <w:rsid w:val="009679BD"/>
    <w:rsid w:val="00970BC5"/>
    <w:rsid w:val="00971AC1"/>
    <w:rsid w:val="00971E93"/>
    <w:rsid w:val="00975D9D"/>
    <w:rsid w:val="00981175"/>
    <w:rsid w:val="00984EA6"/>
    <w:rsid w:val="009850DE"/>
    <w:rsid w:val="009854C7"/>
    <w:rsid w:val="00985F55"/>
    <w:rsid w:val="00990B89"/>
    <w:rsid w:val="009918C8"/>
    <w:rsid w:val="00996750"/>
    <w:rsid w:val="009A3095"/>
    <w:rsid w:val="009A537D"/>
    <w:rsid w:val="009B1638"/>
    <w:rsid w:val="009B4402"/>
    <w:rsid w:val="009B5DC3"/>
    <w:rsid w:val="009C7FC9"/>
    <w:rsid w:val="009D12A4"/>
    <w:rsid w:val="009D552E"/>
    <w:rsid w:val="009E3FC9"/>
    <w:rsid w:val="009E51B1"/>
    <w:rsid w:val="009E610A"/>
    <w:rsid w:val="009E6A99"/>
    <w:rsid w:val="009F46E1"/>
    <w:rsid w:val="009F6A3E"/>
    <w:rsid w:val="00A0167B"/>
    <w:rsid w:val="00A03012"/>
    <w:rsid w:val="00A066CF"/>
    <w:rsid w:val="00A107C0"/>
    <w:rsid w:val="00A112E0"/>
    <w:rsid w:val="00A13106"/>
    <w:rsid w:val="00A13F42"/>
    <w:rsid w:val="00A16BBC"/>
    <w:rsid w:val="00A200C6"/>
    <w:rsid w:val="00A20216"/>
    <w:rsid w:val="00A20FF5"/>
    <w:rsid w:val="00A26C4D"/>
    <w:rsid w:val="00A26D08"/>
    <w:rsid w:val="00A275B9"/>
    <w:rsid w:val="00A302BE"/>
    <w:rsid w:val="00A30880"/>
    <w:rsid w:val="00A3259D"/>
    <w:rsid w:val="00A33D56"/>
    <w:rsid w:val="00A404D3"/>
    <w:rsid w:val="00A42892"/>
    <w:rsid w:val="00A43112"/>
    <w:rsid w:val="00A45587"/>
    <w:rsid w:val="00A52D85"/>
    <w:rsid w:val="00A5387F"/>
    <w:rsid w:val="00A55E10"/>
    <w:rsid w:val="00A60493"/>
    <w:rsid w:val="00A60517"/>
    <w:rsid w:val="00A624F5"/>
    <w:rsid w:val="00A639B3"/>
    <w:rsid w:val="00A66671"/>
    <w:rsid w:val="00A668D3"/>
    <w:rsid w:val="00A732BF"/>
    <w:rsid w:val="00A7536E"/>
    <w:rsid w:val="00A76F16"/>
    <w:rsid w:val="00A83713"/>
    <w:rsid w:val="00A86DD3"/>
    <w:rsid w:val="00A92B8B"/>
    <w:rsid w:val="00A92E0C"/>
    <w:rsid w:val="00AA44E0"/>
    <w:rsid w:val="00AA4D99"/>
    <w:rsid w:val="00AA67D7"/>
    <w:rsid w:val="00AA6864"/>
    <w:rsid w:val="00AA6945"/>
    <w:rsid w:val="00AB1C9A"/>
    <w:rsid w:val="00AB7A74"/>
    <w:rsid w:val="00AC2F96"/>
    <w:rsid w:val="00AD0D46"/>
    <w:rsid w:val="00AD210F"/>
    <w:rsid w:val="00AD4604"/>
    <w:rsid w:val="00AE01EB"/>
    <w:rsid w:val="00AE355A"/>
    <w:rsid w:val="00AE36A4"/>
    <w:rsid w:val="00AF2C13"/>
    <w:rsid w:val="00B0331C"/>
    <w:rsid w:val="00B03E45"/>
    <w:rsid w:val="00B05372"/>
    <w:rsid w:val="00B1048B"/>
    <w:rsid w:val="00B12D52"/>
    <w:rsid w:val="00B1301A"/>
    <w:rsid w:val="00B152A3"/>
    <w:rsid w:val="00B17540"/>
    <w:rsid w:val="00B23DE6"/>
    <w:rsid w:val="00B26629"/>
    <w:rsid w:val="00B33DFF"/>
    <w:rsid w:val="00B34782"/>
    <w:rsid w:val="00B35D11"/>
    <w:rsid w:val="00B37DF1"/>
    <w:rsid w:val="00B405D0"/>
    <w:rsid w:val="00B40EA9"/>
    <w:rsid w:val="00B41EC4"/>
    <w:rsid w:val="00B423FB"/>
    <w:rsid w:val="00B4499A"/>
    <w:rsid w:val="00B459D6"/>
    <w:rsid w:val="00B46000"/>
    <w:rsid w:val="00B4684B"/>
    <w:rsid w:val="00B514A0"/>
    <w:rsid w:val="00B52E40"/>
    <w:rsid w:val="00B53BE2"/>
    <w:rsid w:val="00B557C5"/>
    <w:rsid w:val="00B57652"/>
    <w:rsid w:val="00B6085D"/>
    <w:rsid w:val="00B621AB"/>
    <w:rsid w:val="00B62214"/>
    <w:rsid w:val="00B649DA"/>
    <w:rsid w:val="00B64F7F"/>
    <w:rsid w:val="00B72419"/>
    <w:rsid w:val="00B74144"/>
    <w:rsid w:val="00B779AE"/>
    <w:rsid w:val="00B80A12"/>
    <w:rsid w:val="00B87F32"/>
    <w:rsid w:val="00B90D84"/>
    <w:rsid w:val="00B9161F"/>
    <w:rsid w:val="00B91867"/>
    <w:rsid w:val="00B9608B"/>
    <w:rsid w:val="00B965B6"/>
    <w:rsid w:val="00B96FB8"/>
    <w:rsid w:val="00BA02A4"/>
    <w:rsid w:val="00BA4C85"/>
    <w:rsid w:val="00BA4F5A"/>
    <w:rsid w:val="00BA56CD"/>
    <w:rsid w:val="00BA62BE"/>
    <w:rsid w:val="00BA79F6"/>
    <w:rsid w:val="00BB1619"/>
    <w:rsid w:val="00BB4558"/>
    <w:rsid w:val="00BB5C0F"/>
    <w:rsid w:val="00BC011A"/>
    <w:rsid w:val="00BC4A23"/>
    <w:rsid w:val="00BC6270"/>
    <w:rsid w:val="00BC7B0D"/>
    <w:rsid w:val="00BC7DA2"/>
    <w:rsid w:val="00BC7DCB"/>
    <w:rsid w:val="00BD77E0"/>
    <w:rsid w:val="00BE728D"/>
    <w:rsid w:val="00BF1200"/>
    <w:rsid w:val="00BF466D"/>
    <w:rsid w:val="00BF5E3D"/>
    <w:rsid w:val="00BF6907"/>
    <w:rsid w:val="00C0458B"/>
    <w:rsid w:val="00C10758"/>
    <w:rsid w:val="00C131E5"/>
    <w:rsid w:val="00C13656"/>
    <w:rsid w:val="00C21214"/>
    <w:rsid w:val="00C2267B"/>
    <w:rsid w:val="00C22C2E"/>
    <w:rsid w:val="00C23B78"/>
    <w:rsid w:val="00C306AE"/>
    <w:rsid w:val="00C30B56"/>
    <w:rsid w:val="00C33643"/>
    <w:rsid w:val="00C33B7D"/>
    <w:rsid w:val="00C34F1D"/>
    <w:rsid w:val="00C35A83"/>
    <w:rsid w:val="00C366FC"/>
    <w:rsid w:val="00C42B12"/>
    <w:rsid w:val="00C43333"/>
    <w:rsid w:val="00C44A1D"/>
    <w:rsid w:val="00C46F28"/>
    <w:rsid w:val="00C539CD"/>
    <w:rsid w:val="00C62FE9"/>
    <w:rsid w:val="00C63470"/>
    <w:rsid w:val="00C71AA4"/>
    <w:rsid w:val="00C76846"/>
    <w:rsid w:val="00C77E32"/>
    <w:rsid w:val="00C81C26"/>
    <w:rsid w:val="00C81D30"/>
    <w:rsid w:val="00C83707"/>
    <w:rsid w:val="00C84A62"/>
    <w:rsid w:val="00C861C8"/>
    <w:rsid w:val="00C93BAA"/>
    <w:rsid w:val="00CA00BD"/>
    <w:rsid w:val="00CA145E"/>
    <w:rsid w:val="00CA24E9"/>
    <w:rsid w:val="00CA54DB"/>
    <w:rsid w:val="00CA6C62"/>
    <w:rsid w:val="00CB5C6E"/>
    <w:rsid w:val="00CB6403"/>
    <w:rsid w:val="00CC2957"/>
    <w:rsid w:val="00CC6373"/>
    <w:rsid w:val="00CD0A68"/>
    <w:rsid w:val="00CD18F1"/>
    <w:rsid w:val="00CD55DA"/>
    <w:rsid w:val="00D009D9"/>
    <w:rsid w:val="00D015E3"/>
    <w:rsid w:val="00D061AD"/>
    <w:rsid w:val="00D0781E"/>
    <w:rsid w:val="00D1626A"/>
    <w:rsid w:val="00D17754"/>
    <w:rsid w:val="00D21B56"/>
    <w:rsid w:val="00D236A6"/>
    <w:rsid w:val="00D25056"/>
    <w:rsid w:val="00D2512E"/>
    <w:rsid w:val="00D37726"/>
    <w:rsid w:val="00D44807"/>
    <w:rsid w:val="00D44C00"/>
    <w:rsid w:val="00D4536D"/>
    <w:rsid w:val="00D50C09"/>
    <w:rsid w:val="00D50EA2"/>
    <w:rsid w:val="00D52F3D"/>
    <w:rsid w:val="00D57832"/>
    <w:rsid w:val="00D61CA0"/>
    <w:rsid w:val="00D70524"/>
    <w:rsid w:val="00D7104E"/>
    <w:rsid w:val="00D71AD6"/>
    <w:rsid w:val="00D73B29"/>
    <w:rsid w:val="00D74E64"/>
    <w:rsid w:val="00D76C94"/>
    <w:rsid w:val="00D81E37"/>
    <w:rsid w:val="00D81FB7"/>
    <w:rsid w:val="00D832E6"/>
    <w:rsid w:val="00D84F9D"/>
    <w:rsid w:val="00D8609B"/>
    <w:rsid w:val="00D86455"/>
    <w:rsid w:val="00D86954"/>
    <w:rsid w:val="00D913ED"/>
    <w:rsid w:val="00D96150"/>
    <w:rsid w:val="00D97BE9"/>
    <w:rsid w:val="00DA3AC4"/>
    <w:rsid w:val="00DB68E9"/>
    <w:rsid w:val="00DC01F2"/>
    <w:rsid w:val="00DC0D0A"/>
    <w:rsid w:val="00DC31FC"/>
    <w:rsid w:val="00DC4126"/>
    <w:rsid w:val="00DC474D"/>
    <w:rsid w:val="00DC68A5"/>
    <w:rsid w:val="00DC73FE"/>
    <w:rsid w:val="00DD0297"/>
    <w:rsid w:val="00DD1166"/>
    <w:rsid w:val="00DD20A7"/>
    <w:rsid w:val="00DD2F54"/>
    <w:rsid w:val="00DD5672"/>
    <w:rsid w:val="00DD5B0A"/>
    <w:rsid w:val="00DD5D75"/>
    <w:rsid w:val="00DE05D6"/>
    <w:rsid w:val="00DE1E1A"/>
    <w:rsid w:val="00DE2C38"/>
    <w:rsid w:val="00DE365C"/>
    <w:rsid w:val="00DE455C"/>
    <w:rsid w:val="00DE55F3"/>
    <w:rsid w:val="00DE723E"/>
    <w:rsid w:val="00DE77A8"/>
    <w:rsid w:val="00DF134A"/>
    <w:rsid w:val="00E0177A"/>
    <w:rsid w:val="00E02035"/>
    <w:rsid w:val="00E069EF"/>
    <w:rsid w:val="00E07AD7"/>
    <w:rsid w:val="00E11C73"/>
    <w:rsid w:val="00E179BA"/>
    <w:rsid w:val="00E21608"/>
    <w:rsid w:val="00E22113"/>
    <w:rsid w:val="00E223FF"/>
    <w:rsid w:val="00E2764A"/>
    <w:rsid w:val="00E31B9D"/>
    <w:rsid w:val="00E32728"/>
    <w:rsid w:val="00E45306"/>
    <w:rsid w:val="00E47224"/>
    <w:rsid w:val="00E53662"/>
    <w:rsid w:val="00E55FF8"/>
    <w:rsid w:val="00E62B59"/>
    <w:rsid w:val="00E641C9"/>
    <w:rsid w:val="00E65FB9"/>
    <w:rsid w:val="00E701DE"/>
    <w:rsid w:val="00E70891"/>
    <w:rsid w:val="00E71CF2"/>
    <w:rsid w:val="00E728FF"/>
    <w:rsid w:val="00E74164"/>
    <w:rsid w:val="00E747B6"/>
    <w:rsid w:val="00E777DF"/>
    <w:rsid w:val="00E80198"/>
    <w:rsid w:val="00E86B19"/>
    <w:rsid w:val="00E87AA8"/>
    <w:rsid w:val="00E90C77"/>
    <w:rsid w:val="00E923B7"/>
    <w:rsid w:val="00E92853"/>
    <w:rsid w:val="00E9379E"/>
    <w:rsid w:val="00E9693A"/>
    <w:rsid w:val="00E96D6E"/>
    <w:rsid w:val="00EA5E92"/>
    <w:rsid w:val="00EA675A"/>
    <w:rsid w:val="00EB05D6"/>
    <w:rsid w:val="00EB7B6F"/>
    <w:rsid w:val="00EC1038"/>
    <w:rsid w:val="00EC435D"/>
    <w:rsid w:val="00EC4A74"/>
    <w:rsid w:val="00EC59B6"/>
    <w:rsid w:val="00EC708D"/>
    <w:rsid w:val="00ED10FB"/>
    <w:rsid w:val="00ED323E"/>
    <w:rsid w:val="00ED6804"/>
    <w:rsid w:val="00EF3747"/>
    <w:rsid w:val="00EF3DF5"/>
    <w:rsid w:val="00EF43E7"/>
    <w:rsid w:val="00EF656F"/>
    <w:rsid w:val="00F038F0"/>
    <w:rsid w:val="00F0749C"/>
    <w:rsid w:val="00F07C3E"/>
    <w:rsid w:val="00F1166D"/>
    <w:rsid w:val="00F118F9"/>
    <w:rsid w:val="00F13FBC"/>
    <w:rsid w:val="00F15868"/>
    <w:rsid w:val="00F16BE7"/>
    <w:rsid w:val="00F16DD8"/>
    <w:rsid w:val="00F201D7"/>
    <w:rsid w:val="00F20F0F"/>
    <w:rsid w:val="00F213D5"/>
    <w:rsid w:val="00F2254D"/>
    <w:rsid w:val="00F23FBF"/>
    <w:rsid w:val="00F2500C"/>
    <w:rsid w:val="00F27468"/>
    <w:rsid w:val="00F30313"/>
    <w:rsid w:val="00F37377"/>
    <w:rsid w:val="00F40239"/>
    <w:rsid w:val="00F4233C"/>
    <w:rsid w:val="00F43208"/>
    <w:rsid w:val="00F43A44"/>
    <w:rsid w:val="00F45748"/>
    <w:rsid w:val="00F60922"/>
    <w:rsid w:val="00F6427D"/>
    <w:rsid w:val="00F648A9"/>
    <w:rsid w:val="00F6569F"/>
    <w:rsid w:val="00F738AA"/>
    <w:rsid w:val="00F745BE"/>
    <w:rsid w:val="00F763C6"/>
    <w:rsid w:val="00F81B0F"/>
    <w:rsid w:val="00F81DEC"/>
    <w:rsid w:val="00F8552A"/>
    <w:rsid w:val="00F876A2"/>
    <w:rsid w:val="00F917CE"/>
    <w:rsid w:val="00F93286"/>
    <w:rsid w:val="00F95193"/>
    <w:rsid w:val="00FA3A36"/>
    <w:rsid w:val="00FB03B2"/>
    <w:rsid w:val="00FB0ECB"/>
    <w:rsid w:val="00FB34DF"/>
    <w:rsid w:val="00FB4086"/>
    <w:rsid w:val="00FC1BA4"/>
    <w:rsid w:val="00FC1DA5"/>
    <w:rsid w:val="00FC216F"/>
    <w:rsid w:val="00FC2200"/>
    <w:rsid w:val="00FC3F07"/>
    <w:rsid w:val="00FC7C81"/>
    <w:rsid w:val="00FC7E2D"/>
    <w:rsid w:val="00FD2099"/>
    <w:rsid w:val="00FD2A1B"/>
    <w:rsid w:val="00FD7DF6"/>
    <w:rsid w:val="00FE0D23"/>
    <w:rsid w:val="00FE3B90"/>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41B8AC"/>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8D53BF"/>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9E610A"/>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character" w:styleId="Odwoaniedokomentarza">
    <w:name w:val="annotation reference"/>
    <w:basedOn w:val="Domylnaczcionkaakapitu"/>
    <w:semiHidden/>
    <w:unhideWhenUsed/>
    <w:rsid w:val="000830C7"/>
    <w:rPr>
      <w:sz w:val="16"/>
      <w:szCs w:val="16"/>
    </w:rPr>
  </w:style>
  <w:style w:type="paragraph" w:styleId="Tekstkomentarza">
    <w:name w:val="annotation text"/>
    <w:basedOn w:val="Normalny"/>
    <w:link w:val="TekstkomentarzaZnak"/>
    <w:semiHidden/>
    <w:unhideWhenUsed/>
    <w:rsid w:val="000830C7"/>
    <w:pPr>
      <w:spacing w:line="240" w:lineRule="auto"/>
    </w:pPr>
    <w:rPr>
      <w:sz w:val="20"/>
      <w:szCs w:val="20"/>
    </w:rPr>
  </w:style>
  <w:style w:type="character" w:customStyle="1" w:styleId="TekstkomentarzaZnak">
    <w:name w:val="Tekst komentarza Znak"/>
    <w:basedOn w:val="Domylnaczcionkaakapitu"/>
    <w:link w:val="Tekstkomentarza"/>
    <w:semiHidden/>
    <w:rsid w:val="000830C7"/>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0830C7"/>
    <w:rPr>
      <w:b/>
      <w:bCs/>
    </w:rPr>
  </w:style>
  <w:style w:type="character" w:customStyle="1" w:styleId="TematkomentarzaZnak">
    <w:name w:val="Temat komentarza Znak"/>
    <w:basedOn w:val="TekstkomentarzaZnak"/>
    <w:link w:val="Tematkomentarza"/>
    <w:semiHidden/>
    <w:rsid w:val="000830C7"/>
    <w:rPr>
      <w:rFonts w:ascii="Fira Sans" w:hAnsi="Fira Sans"/>
      <w:b/>
      <w:bCs/>
      <w:sz w:val="20"/>
      <w:szCs w:val="20"/>
    </w:rPr>
  </w:style>
  <w:style w:type="paragraph" w:styleId="Tekstdymka">
    <w:name w:val="Balloon Text"/>
    <w:basedOn w:val="Normalny"/>
    <w:link w:val="TekstdymkaZnak"/>
    <w:semiHidden/>
    <w:unhideWhenUsed/>
    <w:rsid w:val="000830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0830C7"/>
    <w:rPr>
      <w:rFonts w:ascii="Segoe UI" w:hAnsi="Segoe UI" w:cs="Segoe UI"/>
      <w:sz w:val="18"/>
      <w:szCs w:val="18"/>
    </w:rPr>
  </w:style>
  <w:style w:type="paragraph" w:customStyle="1" w:styleId="TEKSTPOLSKI">
    <w:name w:val="TEKST POLSKI"/>
    <w:basedOn w:val="Normalny"/>
    <w:uiPriority w:val="99"/>
    <w:rsid w:val="00160308"/>
    <w:pPr>
      <w:tabs>
        <w:tab w:val="left" w:pos="300"/>
      </w:tabs>
      <w:autoSpaceDE w:val="0"/>
      <w:autoSpaceDN w:val="0"/>
      <w:adjustRightInd w:val="0"/>
      <w:spacing w:before="57" w:after="57" w:line="220" w:lineRule="atLeast"/>
      <w:textAlignment w:val="center"/>
    </w:pPr>
    <w:rPr>
      <w:rFonts w:ascii="Myriad Pro" w:hAnsi="Myriad Pro" w:cs="Myriad Pro"/>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B28AD-1D17-4297-A6FE-0D8F771AF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21</Pages>
  <Words>8902</Words>
  <Characters>53416</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62194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17</cp:revision>
  <dcterms:created xsi:type="dcterms:W3CDTF">2023-12-11T14:34:00Z</dcterms:created>
  <dcterms:modified xsi:type="dcterms:W3CDTF">2023-12-27T17:36:00Z</dcterms:modified>
</cp:coreProperties>
</file>